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AD" w:rsidRPr="000F6E3E" w:rsidRDefault="00EE75AD" w:rsidP="00EE7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3E">
        <w:rPr>
          <w:rFonts w:ascii="Times New Roman" w:hAnsi="Times New Roman" w:cs="Times New Roman"/>
          <w:b/>
          <w:sz w:val="28"/>
          <w:szCs w:val="28"/>
        </w:rPr>
        <w:t>Анализ методической работы</w:t>
      </w:r>
    </w:p>
    <w:p w:rsidR="00EE75AD" w:rsidRPr="000F6E3E" w:rsidRDefault="00EE75AD" w:rsidP="00EE7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3E">
        <w:rPr>
          <w:rFonts w:ascii="Times New Roman" w:hAnsi="Times New Roman" w:cs="Times New Roman"/>
          <w:b/>
          <w:sz w:val="28"/>
          <w:szCs w:val="28"/>
        </w:rPr>
        <w:t>начальной школы лицея за 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6E3E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F6E3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75AD" w:rsidRPr="000F6E3E" w:rsidRDefault="00EE75AD" w:rsidP="00EE7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5AD" w:rsidRPr="000F6E3E" w:rsidRDefault="00EE75AD" w:rsidP="00EE75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3E">
        <w:rPr>
          <w:rFonts w:ascii="Times New Roman" w:hAnsi="Times New Roman" w:cs="Times New Roman"/>
          <w:sz w:val="28"/>
          <w:szCs w:val="28"/>
          <w:lang w:eastAsia="ru-RU"/>
        </w:rPr>
        <w:t xml:space="preserve">           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начальной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EE75AD" w:rsidRPr="000F6E3E" w:rsidRDefault="00EE75AD" w:rsidP="00EE7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F6E3E">
        <w:rPr>
          <w:rFonts w:ascii="Times New Roman" w:hAnsi="Times New Roman" w:cs="Times New Roman"/>
          <w:sz w:val="28"/>
          <w:szCs w:val="28"/>
        </w:rPr>
        <w:t xml:space="preserve">Комплекс обозначенных задач решается в рамках грамотно спланированной и хорошо организованной методической работы. Направления реализации методической работы охватывают широкий спектр вопросов, связанных с совершенствованием педагогического мастерства и внедрением </w:t>
      </w:r>
      <w:proofErr w:type="spellStart"/>
      <w:r w:rsidRPr="000F6E3E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0F6E3E">
        <w:rPr>
          <w:rFonts w:ascii="Times New Roman" w:hAnsi="Times New Roman" w:cs="Times New Roman"/>
          <w:sz w:val="28"/>
          <w:szCs w:val="28"/>
        </w:rPr>
        <w:t xml:space="preserve"> в образовательную деятельность.</w:t>
      </w:r>
    </w:p>
    <w:p w:rsidR="00EE75AD" w:rsidRDefault="00EE75AD" w:rsidP="00EE7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 xml:space="preserve"> Методическое объединение учителей начальных классов 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6E3E">
        <w:rPr>
          <w:rFonts w:ascii="Times New Roman" w:hAnsi="Times New Roman" w:cs="Times New Roman"/>
          <w:sz w:val="28"/>
          <w:szCs w:val="28"/>
        </w:rPr>
        <w:t xml:space="preserve"> -201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6E3E">
        <w:rPr>
          <w:rFonts w:ascii="Times New Roman" w:hAnsi="Times New Roman" w:cs="Times New Roman"/>
          <w:sz w:val="28"/>
          <w:szCs w:val="28"/>
        </w:rPr>
        <w:t xml:space="preserve"> учебном году состояло из 18 учителей начальных классов, учителя изобразительного искусства, учителя музыки, учителя мордовского языка, воспитателя группы продлённого дня, логопеда и психолога школы. Руководитель методического объединения – Федосеева Ирина Григорьевна, учитель начальных классов.</w:t>
      </w:r>
    </w:p>
    <w:p w:rsidR="00EE75AD" w:rsidRPr="000F6E3E" w:rsidRDefault="00EE75AD" w:rsidP="00EE7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5AD" w:rsidRPr="000F6E3E" w:rsidRDefault="00EE75AD" w:rsidP="00EE75A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3E">
        <w:rPr>
          <w:rFonts w:ascii="Times New Roman" w:hAnsi="Times New Roman" w:cs="Times New Roman"/>
          <w:b/>
          <w:sz w:val="28"/>
          <w:szCs w:val="28"/>
        </w:rPr>
        <w:t>Состав методического объединения</w:t>
      </w:r>
    </w:p>
    <w:p w:rsidR="00EE75AD" w:rsidRPr="000F6E3E" w:rsidRDefault="00EE75AD" w:rsidP="00E057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0"/>
        <w:gridCol w:w="3517"/>
        <w:gridCol w:w="3544"/>
        <w:gridCol w:w="1950"/>
      </w:tblGrid>
      <w:tr w:rsidR="00EE75AD" w:rsidRPr="000F6E3E" w:rsidTr="005C46FB">
        <w:tc>
          <w:tcPr>
            <w:tcW w:w="56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7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учителя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УМК, </w:t>
            </w:r>
            <w:proofErr w:type="gramStart"/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</w:t>
            </w:r>
            <w:proofErr w:type="gramEnd"/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учителем в работе</w:t>
            </w:r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Квалификация, разряд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Баринова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«Перспективная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начальная школа»</w:t>
            </w:r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вторая,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Бардина</w:t>
            </w:r>
          </w:p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«Перспективная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начальная школа»</w:t>
            </w:r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первая,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17" w:type="dxa"/>
          </w:tcPr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Батяева</w:t>
            </w:r>
            <w:proofErr w:type="spellEnd"/>
          </w:p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«Перспективная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начальная школа»</w:t>
            </w:r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17" w:type="dxa"/>
          </w:tcPr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Белухина</w:t>
            </w:r>
            <w:proofErr w:type="spellEnd"/>
          </w:p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«Перспективная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начальная школа»</w:t>
            </w:r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первая,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Default="008E007B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517" w:type="dxa"/>
          </w:tcPr>
          <w:p w:rsidR="00700BEA" w:rsidRDefault="00700BEA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Ботова</w:t>
            </w:r>
            <w:proofErr w:type="spellEnd"/>
          </w:p>
          <w:p w:rsidR="008E007B" w:rsidRPr="00700BEA" w:rsidRDefault="00700BEA" w:rsidP="00E0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BEA">
              <w:rPr>
                <w:rFonts w:ascii="Times New Roman" w:hAnsi="Times New Roman" w:cs="Times New Roman"/>
                <w:sz w:val="28"/>
                <w:szCs w:val="28"/>
              </w:rPr>
              <w:t xml:space="preserve">Эльвира </w:t>
            </w:r>
            <w:proofErr w:type="spellStart"/>
            <w:r w:rsidRPr="00700BEA">
              <w:rPr>
                <w:rFonts w:ascii="Times New Roman" w:hAnsi="Times New Roman" w:cs="Times New Roman"/>
                <w:sz w:val="28"/>
                <w:szCs w:val="28"/>
              </w:rPr>
              <w:t>Кяшимовна</w:t>
            </w:r>
            <w:proofErr w:type="spellEnd"/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950" w:type="dxa"/>
          </w:tcPr>
          <w:p w:rsidR="00EE75AD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EA" w:rsidRPr="000F6E3E" w:rsidRDefault="00700BEA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17" w:type="dxa"/>
          </w:tcPr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Кильдюшова</w:t>
            </w:r>
            <w:proofErr w:type="spellEnd"/>
          </w:p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«Перспективная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начальная школа»</w:t>
            </w:r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вторая,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17" w:type="dxa"/>
          </w:tcPr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Кирюшкина</w:t>
            </w:r>
          </w:p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Анна Ивановна</w:t>
            </w:r>
          </w:p>
        </w:tc>
        <w:tc>
          <w:tcPr>
            <w:tcW w:w="3544" w:type="dxa"/>
          </w:tcPr>
          <w:p w:rsidR="008E007B" w:rsidRPr="000F6E3E" w:rsidRDefault="008E007B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«Перспективная</w:t>
            </w:r>
          </w:p>
          <w:p w:rsidR="00EE75AD" w:rsidRPr="000F6E3E" w:rsidRDefault="008E007B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начальная школа»</w:t>
            </w:r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первая,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8E007B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517" w:type="dxa"/>
          </w:tcPr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Матвейчук</w:t>
            </w:r>
          </w:p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 xml:space="preserve">Д.Б. </w:t>
            </w:r>
            <w:proofErr w:type="spellStart"/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Эльконина-В.В.Давыдова</w:t>
            </w:r>
            <w:proofErr w:type="spellEnd"/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8E007B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17" w:type="dxa"/>
          </w:tcPr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Матявина</w:t>
            </w:r>
            <w:proofErr w:type="spellEnd"/>
          </w:p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«Перспективная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начальная школа»</w:t>
            </w:r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вторая,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8E007B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17" w:type="dxa"/>
          </w:tcPr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Маркова</w:t>
            </w:r>
          </w:p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«Перспективная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начальная школа»</w:t>
            </w:r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первая,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8E007B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17" w:type="dxa"/>
          </w:tcPr>
          <w:p w:rsidR="00EE75AD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Мишичкина</w:t>
            </w:r>
            <w:proofErr w:type="spellEnd"/>
          </w:p>
          <w:p w:rsidR="00EE75AD" w:rsidRPr="00EE75AD" w:rsidRDefault="00EE75AD" w:rsidP="00E0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AD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 xml:space="preserve">Д.Б. </w:t>
            </w:r>
            <w:proofErr w:type="spellStart"/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Эльконина-В.В.Давыдова</w:t>
            </w:r>
            <w:proofErr w:type="spellEnd"/>
          </w:p>
        </w:tc>
        <w:tc>
          <w:tcPr>
            <w:tcW w:w="1950" w:type="dxa"/>
          </w:tcPr>
          <w:p w:rsidR="00EE75AD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EA" w:rsidRPr="000F6E3E" w:rsidRDefault="00700BEA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8E007B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17" w:type="dxa"/>
          </w:tcPr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Мусатова</w:t>
            </w:r>
            <w:proofErr w:type="spellEnd"/>
          </w:p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«Перспективная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начальная школа»</w:t>
            </w:r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вторая,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8E007B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17" w:type="dxa"/>
          </w:tcPr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Никишина</w:t>
            </w:r>
          </w:p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 xml:space="preserve">Д.Б. </w:t>
            </w:r>
            <w:proofErr w:type="spellStart"/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Эльконина-В.В.Давыдова</w:t>
            </w:r>
            <w:proofErr w:type="spellEnd"/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8E007B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17" w:type="dxa"/>
          </w:tcPr>
          <w:p w:rsidR="00EE75AD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F436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мольянова</w:t>
            </w:r>
            <w:proofErr w:type="spellEnd"/>
          </w:p>
          <w:p w:rsidR="00EE75AD" w:rsidRPr="00EE75AD" w:rsidRDefault="00EE75AD" w:rsidP="00E0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AD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«Перспективная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начальная школа»</w:t>
            </w:r>
          </w:p>
        </w:tc>
        <w:tc>
          <w:tcPr>
            <w:tcW w:w="1950" w:type="dxa"/>
          </w:tcPr>
          <w:p w:rsidR="00EE75AD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EA" w:rsidRPr="000F6E3E" w:rsidRDefault="00700BEA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8E007B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17" w:type="dxa"/>
          </w:tcPr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Сюбаева</w:t>
            </w:r>
            <w:proofErr w:type="spellEnd"/>
          </w:p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8E007B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517" w:type="dxa"/>
          </w:tcPr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</w:t>
            </w:r>
          </w:p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Тамара Петровна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«Перспективная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начальная школа»</w:t>
            </w:r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первая,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8E007B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517" w:type="dxa"/>
          </w:tcPr>
          <w:p w:rsidR="00EE75AD" w:rsidRPr="00EE75AD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AD">
              <w:rPr>
                <w:rFonts w:ascii="Times New Roman" w:hAnsi="Times New Roman" w:cs="Times New Roman"/>
                <w:b/>
                <w:sz w:val="28"/>
                <w:szCs w:val="28"/>
              </w:rPr>
              <w:t>Цыганова</w:t>
            </w:r>
          </w:p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Степановна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8E007B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517" w:type="dxa"/>
          </w:tcPr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Фадеев</w:t>
            </w:r>
          </w:p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учитель изобразительного искусства</w:t>
            </w:r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вторая,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8E007B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517" w:type="dxa"/>
          </w:tcPr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Федосеева</w:t>
            </w:r>
          </w:p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Ирина Григорьевна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 xml:space="preserve">Д.Б. </w:t>
            </w:r>
            <w:proofErr w:type="spellStart"/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Эльконина-В.В</w:t>
            </w:r>
            <w:proofErr w:type="spellEnd"/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. Давыдова</w:t>
            </w:r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E75AD" w:rsidRPr="000F6E3E" w:rsidTr="005C46FB">
        <w:tc>
          <w:tcPr>
            <w:tcW w:w="560" w:type="dxa"/>
          </w:tcPr>
          <w:p w:rsidR="00EE75AD" w:rsidRPr="000F6E3E" w:rsidRDefault="008E007B" w:rsidP="00E057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17" w:type="dxa"/>
          </w:tcPr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b/>
                <w:sz w:val="28"/>
                <w:szCs w:val="28"/>
              </w:rPr>
              <w:t>Яшина</w:t>
            </w:r>
          </w:p>
          <w:p w:rsidR="00EE75AD" w:rsidRPr="000F6E3E" w:rsidRDefault="00EE75AD" w:rsidP="00E0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Надежда Георгиевна</w:t>
            </w:r>
          </w:p>
        </w:tc>
        <w:tc>
          <w:tcPr>
            <w:tcW w:w="3544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«Перспективная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начальная школа»</w:t>
            </w:r>
          </w:p>
        </w:tc>
        <w:tc>
          <w:tcPr>
            <w:tcW w:w="1950" w:type="dxa"/>
          </w:tcPr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первая,</w:t>
            </w:r>
          </w:p>
          <w:p w:rsidR="00EE75AD" w:rsidRPr="000F6E3E" w:rsidRDefault="00EE75AD" w:rsidP="00E057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EE75AD" w:rsidRPr="000F6E3E" w:rsidRDefault="00EE75AD" w:rsidP="00EE75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07B" w:rsidRPr="000F6E3E" w:rsidRDefault="008E007B" w:rsidP="008E0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>На 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6E3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6E3E">
        <w:rPr>
          <w:rFonts w:ascii="Times New Roman" w:hAnsi="Times New Roman" w:cs="Times New Roman"/>
          <w:sz w:val="28"/>
          <w:szCs w:val="28"/>
        </w:rPr>
        <w:t xml:space="preserve"> учебный год была выбрана методическая проблема: «Обновление содержания, структуры и технологий обучения как условие достижения современного качества образования» и определены задачи по её реализации: </w:t>
      </w:r>
    </w:p>
    <w:p w:rsidR="008E007B" w:rsidRPr="000F6E3E" w:rsidRDefault="008E007B" w:rsidP="008E007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учителей, знакомство  с методическими новинками и опытом педагогов-новаторов в области </w:t>
      </w:r>
      <w:proofErr w:type="spellStart"/>
      <w:r w:rsidRPr="000F6E3E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F6E3E">
        <w:rPr>
          <w:rFonts w:ascii="Times New Roman" w:hAnsi="Times New Roman" w:cs="Times New Roman"/>
          <w:sz w:val="28"/>
          <w:szCs w:val="28"/>
        </w:rPr>
        <w:t xml:space="preserve"> подхода к обучению и воспитанию;</w:t>
      </w:r>
    </w:p>
    <w:p w:rsidR="008E007B" w:rsidRPr="000F6E3E" w:rsidRDefault="008E007B" w:rsidP="008E007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>изучение принципов нового образовательного стандарта;</w:t>
      </w:r>
    </w:p>
    <w:p w:rsidR="008E007B" w:rsidRPr="000F6E3E" w:rsidRDefault="008E007B" w:rsidP="008E007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>изучение методов и приёмов формирования ключевых компетенций младших школьников в условиях естественнонаучного лицея;</w:t>
      </w:r>
    </w:p>
    <w:p w:rsidR="008E007B" w:rsidRPr="000F6E3E" w:rsidRDefault="008E007B" w:rsidP="008E007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 xml:space="preserve">совершенствование методики преподавания учебных тем; </w:t>
      </w:r>
    </w:p>
    <w:p w:rsidR="008E007B" w:rsidRPr="000F6E3E" w:rsidRDefault="008E007B" w:rsidP="008E007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 xml:space="preserve">повышение педагогического мастерства и стимулирование учителей к творческому саморазвитию; </w:t>
      </w:r>
    </w:p>
    <w:p w:rsidR="008E007B" w:rsidRPr="000F6E3E" w:rsidRDefault="008E007B" w:rsidP="008E007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обеспечение квалифицированной помощи молодым специалистов в условиях наставничества;</w:t>
      </w:r>
    </w:p>
    <w:p w:rsidR="008E007B" w:rsidRPr="000F6E3E" w:rsidRDefault="008E007B" w:rsidP="008E007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>внедрение в практику обучения передовых образовательных технологий;</w:t>
      </w:r>
    </w:p>
    <w:p w:rsidR="008E007B" w:rsidRPr="000F6E3E" w:rsidRDefault="008E007B" w:rsidP="008E007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 xml:space="preserve"> повышения эффективности взаимодействия с родителями по вопросам обеспечения качественного образования и воспитания.</w:t>
      </w:r>
    </w:p>
    <w:p w:rsidR="008E007B" w:rsidRPr="000F6E3E" w:rsidRDefault="008E007B" w:rsidP="008E0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07B" w:rsidRPr="000F6E3E" w:rsidRDefault="008E007B" w:rsidP="008E007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E3E">
        <w:rPr>
          <w:rFonts w:ascii="Times New Roman" w:eastAsia="Calibri" w:hAnsi="Times New Roman" w:cs="Times New Roman"/>
          <w:sz w:val="28"/>
          <w:szCs w:val="28"/>
        </w:rPr>
        <w:t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достижение оптимального уровня образования.</w:t>
      </w:r>
    </w:p>
    <w:p w:rsidR="00E05761" w:rsidRPr="000F6E3E" w:rsidRDefault="008E007B" w:rsidP="00E05761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E3E">
        <w:rPr>
          <w:rFonts w:ascii="Times New Roman" w:eastAsia="Calibri" w:hAnsi="Times New Roman" w:cs="Times New Roman"/>
          <w:sz w:val="28"/>
          <w:szCs w:val="28"/>
        </w:rPr>
        <w:t>Планомерная работа проводилась в рамках методического объединения. В течение учебного года  было проведено  5 заседаний. Всесторонне были рассмотрены вопросы: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активизация методов и форм в построении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воспитательного процесса – основа усвоения программного материала</w:t>
      </w:r>
      <w:r w:rsidRPr="000F6E3E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Становление личности учащихся через дифференцированный подход в обучении и воспитании учащихся</w:t>
      </w:r>
      <w:r w:rsidRPr="000F6E3E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Использование Ц</w:t>
      </w:r>
      <w:r w:rsidR="00AD6DD8">
        <w:rPr>
          <w:rFonts w:ascii="Times New Roman" w:eastAsia="Calibri" w:hAnsi="Times New Roman" w:cs="Times New Roman"/>
          <w:sz w:val="28"/>
          <w:szCs w:val="28"/>
        </w:rPr>
        <w:t>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современной начальной школе</w:t>
      </w:r>
      <w:r w:rsidRPr="000F6E3E">
        <w:rPr>
          <w:rFonts w:ascii="Times New Roman" w:eastAsia="Calibri" w:hAnsi="Times New Roman" w:cs="Times New Roman"/>
          <w:sz w:val="28"/>
          <w:szCs w:val="28"/>
        </w:rPr>
        <w:t>»</w:t>
      </w:r>
      <w:r w:rsidRPr="000F6E3E">
        <w:rPr>
          <w:rFonts w:ascii="Times New Roman" w:hAnsi="Times New Roman" w:cs="Times New Roman"/>
          <w:sz w:val="28"/>
          <w:szCs w:val="28"/>
        </w:rPr>
        <w:t>.</w:t>
      </w:r>
      <w:r w:rsidRPr="000F6E3E">
        <w:rPr>
          <w:rFonts w:ascii="Times New Roman" w:eastAsia="Calibri" w:hAnsi="Times New Roman" w:cs="Times New Roman"/>
          <w:sz w:val="28"/>
          <w:szCs w:val="28"/>
        </w:rPr>
        <w:t xml:space="preserve"> По данным темам были заслушаны выступления учителей: Никишиной С.В., </w:t>
      </w:r>
      <w:r>
        <w:rPr>
          <w:rFonts w:ascii="Times New Roman" w:eastAsia="Calibri" w:hAnsi="Times New Roman" w:cs="Times New Roman"/>
          <w:sz w:val="28"/>
          <w:szCs w:val="28"/>
        </w:rPr>
        <w:t>Яшина Н.Г.</w:t>
      </w:r>
      <w:r w:rsidRPr="000F6E3E">
        <w:rPr>
          <w:rFonts w:ascii="Times New Roman" w:eastAsia="Calibri" w:hAnsi="Times New Roman" w:cs="Times New Roman"/>
          <w:sz w:val="28"/>
          <w:szCs w:val="28"/>
        </w:rPr>
        <w:t xml:space="preserve">,  Федосеевой И.Г., </w:t>
      </w:r>
      <w:proofErr w:type="spellStart"/>
      <w:r w:rsidRPr="000F6E3E">
        <w:rPr>
          <w:rFonts w:ascii="Times New Roman" w:eastAsia="Calibri" w:hAnsi="Times New Roman" w:cs="Times New Roman"/>
          <w:sz w:val="28"/>
          <w:szCs w:val="28"/>
        </w:rPr>
        <w:t>Белухиной</w:t>
      </w:r>
      <w:proofErr w:type="spellEnd"/>
      <w:r w:rsidRPr="000F6E3E">
        <w:rPr>
          <w:rFonts w:ascii="Times New Roman" w:eastAsia="Calibri" w:hAnsi="Times New Roman" w:cs="Times New Roman"/>
          <w:sz w:val="28"/>
          <w:szCs w:val="28"/>
        </w:rPr>
        <w:t xml:space="preserve"> С.И.,</w:t>
      </w:r>
      <w:r w:rsidR="00AD6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D6DD8">
        <w:rPr>
          <w:rFonts w:ascii="Times New Roman" w:eastAsia="Calibri" w:hAnsi="Times New Roman" w:cs="Times New Roman"/>
          <w:sz w:val="28"/>
          <w:szCs w:val="28"/>
        </w:rPr>
        <w:t>Кильдюшовой</w:t>
      </w:r>
      <w:proofErr w:type="spellEnd"/>
      <w:r w:rsidR="00AD6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E3E">
        <w:rPr>
          <w:rFonts w:ascii="Times New Roman" w:eastAsia="Calibri" w:hAnsi="Times New Roman" w:cs="Times New Roman"/>
          <w:sz w:val="28"/>
          <w:szCs w:val="28"/>
        </w:rPr>
        <w:t>С.</w:t>
      </w:r>
      <w:r w:rsidR="00AD6DD8">
        <w:rPr>
          <w:rFonts w:ascii="Times New Roman" w:eastAsia="Calibri" w:hAnsi="Times New Roman" w:cs="Times New Roman"/>
          <w:sz w:val="28"/>
          <w:szCs w:val="28"/>
        </w:rPr>
        <w:t>М</w:t>
      </w:r>
      <w:r w:rsidRPr="000F6E3E">
        <w:rPr>
          <w:rFonts w:ascii="Times New Roman" w:eastAsia="Calibri" w:hAnsi="Times New Roman" w:cs="Times New Roman"/>
          <w:sz w:val="28"/>
          <w:szCs w:val="28"/>
        </w:rPr>
        <w:t xml:space="preserve">., Бариновой Н.А., </w:t>
      </w:r>
      <w:proofErr w:type="spellStart"/>
      <w:r w:rsidRPr="000F6E3E">
        <w:rPr>
          <w:rFonts w:ascii="Times New Roman" w:eastAsia="Calibri" w:hAnsi="Times New Roman" w:cs="Times New Roman"/>
          <w:sz w:val="28"/>
          <w:szCs w:val="28"/>
        </w:rPr>
        <w:t>Батяевой</w:t>
      </w:r>
      <w:proofErr w:type="spellEnd"/>
      <w:r w:rsidRPr="000F6E3E">
        <w:rPr>
          <w:rFonts w:ascii="Times New Roman" w:eastAsia="Calibri" w:hAnsi="Times New Roman" w:cs="Times New Roman"/>
          <w:sz w:val="28"/>
          <w:szCs w:val="28"/>
        </w:rPr>
        <w:t xml:space="preserve"> И.В., </w:t>
      </w:r>
      <w:proofErr w:type="spellStart"/>
      <w:r w:rsidRPr="000F6E3E">
        <w:rPr>
          <w:rFonts w:ascii="Times New Roman" w:eastAsia="Calibri" w:hAnsi="Times New Roman" w:cs="Times New Roman"/>
          <w:sz w:val="28"/>
          <w:szCs w:val="28"/>
        </w:rPr>
        <w:t>Кильдюшовой</w:t>
      </w:r>
      <w:proofErr w:type="spellEnd"/>
      <w:r w:rsidRPr="000F6E3E">
        <w:rPr>
          <w:rFonts w:ascii="Times New Roman" w:eastAsia="Calibri" w:hAnsi="Times New Roman" w:cs="Times New Roman"/>
          <w:sz w:val="28"/>
          <w:szCs w:val="28"/>
        </w:rPr>
        <w:t xml:space="preserve"> С.М.,  </w:t>
      </w:r>
      <w:proofErr w:type="spellStart"/>
      <w:r w:rsidRPr="000F6E3E">
        <w:rPr>
          <w:rFonts w:ascii="Times New Roman" w:eastAsia="Calibri" w:hAnsi="Times New Roman" w:cs="Times New Roman"/>
          <w:sz w:val="28"/>
          <w:szCs w:val="28"/>
        </w:rPr>
        <w:t>Сюбаевой</w:t>
      </w:r>
      <w:proofErr w:type="spellEnd"/>
      <w:r w:rsidRPr="000F6E3E">
        <w:rPr>
          <w:rFonts w:ascii="Times New Roman" w:eastAsia="Calibri" w:hAnsi="Times New Roman" w:cs="Times New Roman"/>
          <w:sz w:val="28"/>
          <w:szCs w:val="28"/>
        </w:rPr>
        <w:t xml:space="preserve"> И.А.. </w:t>
      </w:r>
      <w:r w:rsidR="0024275E">
        <w:rPr>
          <w:rFonts w:ascii="Times New Roman" w:eastAsia="Calibri" w:hAnsi="Times New Roman" w:cs="Times New Roman"/>
          <w:sz w:val="28"/>
          <w:szCs w:val="28"/>
        </w:rPr>
        <w:t>и др.</w:t>
      </w:r>
    </w:p>
    <w:p w:rsidR="00E05761" w:rsidRPr="000F6E3E" w:rsidRDefault="00E05761" w:rsidP="00E057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 учителя является одновременно и серьезным толчком к самообразованию, условием его успешной, творческой работы.</w:t>
      </w:r>
    </w:p>
    <w:p w:rsidR="00E05761" w:rsidRPr="000F6E3E" w:rsidRDefault="00E05761" w:rsidP="00E057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>В течение прошлого учебного года был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F6E3E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6E3E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6E3E">
        <w:rPr>
          <w:rFonts w:ascii="Times New Roman" w:hAnsi="Times New Roman" w:cs="Times New Roman"/>
          <w:sz w:val="28"/>
          <w:szCs w:val="28"/>
        </w:rPr>
        <w:t>-практикум</w:t>
      </w:r>
      <w:r>
        <w:rPr>
          <w:rFonts w:ascii="Times New Roman" w:hAnsi="Times New Roman" w:cs="Times New Roman"/>
          <w:sz w:val="28"/>
          <w:szCs w:val="28"/>
        </w:rPr>
        <w:t>ы школьного  уровня:</w:t>
      </w:r>
    </w:p>
    <w:p w:rsidR="00EE75AD" w:rsidRDefault="00EE75AD" w:rsidP="00EE7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394" w:rsidRDefault="00761394" w:rsidP="00EE7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394" w:rsidRDefault="00761394" w:rsidP="00EE7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394" w:rsidRDefault="00761394" w:rsidP="00EE7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394" w:rsidRPr="000F6E3E" w:rsidRDefault="00761394" w:rsidP="00EE7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36C" w:rsidRPr="003F436C" w:rsidRDefault="003F436C" w:rsidP="003F4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436C">
        <w:rPr>
          <w:rFonts w:ascii="Times New Roman" w:hAnsi="Times New Roman"/>
          <w:b/>
          <w:sz w:val="28"/>
          <w:szCs w:val="28"/>
        </w:rPr>
        <w:lastRenderedPageBreak/>
        <w:t>Семинар  учителей начальных классов по теме:</w:t>
      </w:r>
    </w:p>
    <w:p w:rsidR="003F436C" w:rsidRPr="003F436C" w:rsidRDefault="003F436C" w:rsidP="003F43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F436C" w:rsidRDefault="003F436C" w:rsidP="003F43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436C">
        <w:rPr>
          <w:rFonts w:ascii="Times New Roman" w:hAnsi="Times New Roman" w:cs="Times New Roman"/>
          <w:b/>
          <w:i/>
          <w:sz w:val="28"/>
          <w:szCs w:val="28"/>
        </w:rPr>
        <w:t xml:space="preserve">«Системно – </w:t>
      </w:r>
      <w:proofErr w:type="spellStart"/>
      <w:r w:rsidRPr="003F436C">
        <w:rPr>
          <w:rFonts w:ascii="Times New Roman" w:hAnsi="Times New Roman" w:cs="Times New Roman"/>
          <w:b/>
          <w:i/>
          <w:sz w:val="28"/>
          <w:szCs w:val="28"/>
        </w:rPr>
        <w:t>деятельностный</w:t>
      </w:r>
      <w:proofErr w:type="spellEnd"/>
      <w:r w:rsidRPr="003F436C">
        <w:rPr>
          <w:rFonts w:ascii="Times New Roman" w:hAnsi="Times New Roman" w:cs="Times New Roman"/>
          <w:b/>
          <w:i/>
          <w:sz w:val="28"/>
          <w:szCs w:val="28"/>
        </w:rPr>
        <w:t xml:space="preserve"> подход в обучении».</w:t>
      </w:r>
    </w:p>
    <w:p w:rsidR="003F436C" w:rsidRDefault="003F436C" w:rsidP="003F43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436C" w:rsidRPr="00761394" w:rsidRDefault="003F436C" w:rsidP="003F43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394">
        <w:rPr>
          <w:rFonts w:ascii="Times New Roman" w:hAnsi="Times New Roman" w:cs="Times New Roman"/>
          <w:b/>
          <w:sz w:val="28"/>
          <w:szCs w:val="28"/>
          <w:u w:val="single"/>
        </w:rPr>
        <w:t>Теоретическая часть:</w:t>
      </w:r>
    </w:p>
    <w:p w:rsidR="003F436C" w:rsidRDefault="003F436C" w:rsidP="003F43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36C">
        <w:rPr>
          <w:rFonts w:ascii="Times New Roman" w:hAnsi="Times New Roman" w:cs="Times New Roman"/>
          <w:sz w:val="28"/>
          <w:szCs w:val="28"/>
        </w:rPr>
        <w:t xml:space="preserve">Системно – </w:t>
      </w:r>
      <w:proofErr w:type="spellStart"/>
      <w:r w:rsidRPr="003F436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F436C">
        <w:rPr>
          <w:rFonts w:ascii="Times New Roman" w:hAnsi="Times New Roman" w:cs="Times New Roman"/>
          <w:sz w:val="28"/>
          <w:szCs w:val="28"/>
        </w:rPr>
        <w:t xml:space="preserve"> подход в обучении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Pr="003F4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36C" w:rsidRPr="003F436C" w:rsidRDefault="003F436C" w:rsidP="003F436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Федосеева И.Г.</w:t>
      </w:r>
    </w:p>
    <w:p w:rsidR="003F436C" w:rsidRDefault="003F436C" w:rsidP="003F436C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436C" w:rsidRDefault="003F436C" w:rsidP="003F43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36C">
        <w:rPr>
          <w:rFonts w:ascii="Times New Roman" w:hAnsi="Times New Roman" w:cs="Times New Roman"/>
          <w:sz w:val="28"/>
          <w:szCs w:val="28"/>
        </w:rPr>
        <w:t xml:space="preserve">Системно – </w:t>
      </w:r>
      <w:proofErr w:type="spellStart"/>
      <w:r w:rsidRPr="003F436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F436C">
        <w:rPr>
          <w:rFonts w:ascii="Times New Roman" w:hAnsi="Times New Roman" w:cs="Times New Roman"/>
          <w:sz w:val="28"/>
          <w:szCs w:val="28"/>
        </w:rPr>
        <w:t xml:space="preserve"> подход в обучении</w:t>
      </w:r>
      <w:r>
        <w:rPr>
          <w:rFonts w:ascii="Times New Roman" w:hAnsi="Times New Roman" w:cs="Times New Roman"/>
          <w:sz w:val="28"/>
          <w:szCs w:val="28"/>
        </w:rPr>
        <w:t xml:space="preserve"> математике в начальной школе</w:t>
      </w:r>
      <w:r w:rsidRPr="003F4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36C" w:rsidRDefault="003F436C" w:rsidP="003F436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Кильдюшова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3F436C" w:rsidRPr="003F436C" w:rsidRDefault="003F436C" w:rsidP="003F436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436C" w:rsidRDefault="003F436C" w:rsidP="003F43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36C">
        <w:rPr>
          <w:rFonts w:ascii="Times New Roman" w:hAnsi="Times New Roman" w:cs="Times New Roman"/>
          <w:sz w:val="28"/>
          <w:szCs w:val="28"/>
        </w:rPr>
        <w:t xml:space="preserve">Системно – </w:t>
      </w:r>
      <w:proofErr w:type="spellStart"/>
      <w:r w:rsidRPr="003F436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F436C">
        <w:rPr>
          <w:rFonts w:ascii="Times New Roman" w:hAnsi="Times New Roman" w:cs="Times New Roman"/>
          <w:sz w:val="28"/>
          <w:szCs w:val="28"/>
        </w:rPr>
        <w:t xml:space="preserve"> подход в обучении</w:t>
      </w:r>
      <w:r>
        <w:rPr>
          <w:rFonts w:ascii="Times New Roman" w:hAnsi="Times New Roman" w:cs="Times New Roman"/>
          <w:sz w:val="28"/>
          <w:szCs w:val="28"/>
        </w:rPr>
        <w:t xml:space="preserve"> русскому языку в начальной школе</w:t>
      </w:r>
      <w:r w:rsidRPr="003F4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36C" w:rsidRDefault="003F436C" w:rsidP="003F4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Самольянова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3F436C" w:rsidRDefault="003F436C" w:rsidP="003F4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6C" w:rsidRDefault="003F436C" w:rsidP="003F43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36C">
        <w:rPr>
          <w:rFonts w:ascii="Times New Roman" w:hAnsi="Times New Roman" w:cs="Times New Roman"/>
          <w:sz w:val="28"/>
          <w:szCs w:val="28"/>
        </w:rPr>
        <w:t xml:space="preserve">Системно – </w:t>
      </w:r>
      <w:proofErr w:type="spellStart"/>
      <w:r w:rsidRPr="003F436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F436C">
        <w:rPr>
          <w:rFonts w:ascii="Times New Roman" w:hAnsi="Times New Roman" w:cs="Times New Roman"/>
          <w:sz w:val="28"/>
          <w:szCs w:val="28"/>
        </w:rPr>
        <w:t xml:space="preserve"> подход в обучении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литературному чтению в начальной школе</w:t>
      </w:r>
      <w:r w:rsidRPr="003F4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36C" w:rsidRDefault="003F436C" w:rsidP="003F436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Баринова Н.А.</w:t>
      </w:r>
    </w:p>
    <w:p w:rsidR="003F436C" w:rsidRPr="003F436C" w:rsidRDefault="003F436C" w:rsidP="003F436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436C" w:rsidRDefault="003F436C" w:rsidP="003F436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436C">
        <w:rPr>
          <w:rFonts w:ascii="Times New Roman" w:hAnsi="Times New Roman" w:cs="Times New Roman"/>
          <w:sz w:val="28"/>
          <w:szCs w:val="28"/>
        </w:rPr>
        <w:t xml:space="preserve"> Системно – </w:t>
      </w:r>
      <w:proofErr w:type="spellStart"/>
      <w:r w:rsidRPr="003F436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F436C">
        <w:rPr>
          <w:rFonts w:ascii="Times New Roman" w:hAnsi="Times New Roman" w:cs="Times New Roman"/>
          <w:sz w:val="28"/>
          <w:szCs w:val="28"/>
        </w:rPr>
        <w:t xml:space="preserve"> подход в обучении</w:t>
      </w:r>
      <w:r>
        <w:rPr>
          <w:rFonts w:ascii="Times New Roman" w:hAnsi="Times New Roman" w:cs="Times New Roman"/>
          <w:sz w:val="28"/>
          <w:szCs w:val="28"/>
        </w:rPr>
        <w:t xml:space="preserve">  окружающему миру в начальной </w:t>
      </w:r>
      <w:r w:rsidR="007613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3F4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36C" w:rsidRPr="003F436C" w:rsidRDefault="003F436C" w:rsidP="003F436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С.И.</w:t>
      </w:r>
    </w:p>
    <w:p w:rsidR="003F436C" w:rsidRPr="003F436C" w:rsidRDefault="003F436C" w:rsidP="003F436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436C" w:rsidRPr="003F436C" w:rsidRDefault="003F436C" w:rsidP="003F43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0"/>
        <w:gridCol w:w="6049"/>
        <w:gridCol w:w="2493"/>
      </w:tblGrid>
      <w:tr w:rsidR="003F436C" w:rsidRPr="003F436C" w:rsidTr="00761394">
        <w:tc>
          <w:tcPr>
            <w:tcW w:w="2140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6049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2493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проведения.</w:t>
            </w:r>
          </w:p>
        </w:tc>
      </w:tr>
      <w:tr w:rsidR="003F436C" w:rsidRPr="003F436C" w:rsidTr="00761394">
        <w:tc>
          <w:tcPr>
            <w:tcW w:w="2140" w:type="dxa"/>
          </w:tcPr>
          <w:p w:rsidR="003F436C" w:rsidRPr="003F436C" w:rsidRDefault="003F436C" w:rsidP="009E56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Батяева</w:t>
            </w:r>
            <w:proofErr w:type="spellEnd"/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И.В.</w:t>
            </w:r>
          </w:p>
        </w:tc>
        <w:tc>
          <w:tcPr>
            <w:tcW w:w="6049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Написание слов – названий предметов мужского и женского рода с основой на шипящий звук.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i/>
                <w:sz w:val="28"/>
                <w:szCs w:val="28"/>
              </w:rPr>
              <w:t>(урок русского языка)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04.12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3F436C" w:rsidRPr="003F436C" w:rsidTr="00761394">
        <w:tc>
          <w:tcPr>
            <w:tcW w:w="2140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Мусатова</w:t>
            </w:r>
            <w:proofErr w:type="spellEnd"/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</w:t>
            </w:r>
          </w:p>
        </w:tc>
        <w:tc>
          <w:tcPr>
            <w:tcW w:w="6049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Звуки [в]</w:t>
            </w:r>
            <w:proofErr w:type="gramStart"/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в']. Буква</w:t>
            </w:r>
            <w:proofErr w:type="gramStart"/>
            <w:r w:rsidRPr="003F436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i/>
                <w:sz w:val="28"/>
                <w:szCs w:val="28"/>
              </w:rPr>
              <w:t>(урок обучение грамоте)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Среда 05.12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36C" w:rsidRPr="003F436C" w:rsidTr="00761394">
        <w:tc>
          <w:tcPr>
            <w:tcW w:w="2140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Матвейчук Н.Г.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9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«Длина ломанной</w:t>
            </w:r>
            <w:proofErr w:type="gramStart"/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ериметр.»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i/>
                <w:sz w:val="28"/>
                <w:szCs w:val="28"/>
              </w:rPr>
              <w:t>(урок математики)</w:t>
            </w:r>
          </w:p>
        </w:tc>
        <w:tc>
          <w:tcPr>
            <w:tcW w:w="2493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11.12 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2 урок.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36C" w:rsidRPr="003F436C" w:rsidTr="00761394">
        <w:tc>
          <w:tcPr>
            <w:tcW w:w="2140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Никишина С.В.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9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«Имя числительное, как самостоятельная часть речи»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i/>
                <w:sz w:val="28"/>
                <w:szCs w:val="28"/>
              </w:rPr>
              <w:t>(урок русского языка)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Среда 05. 12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3 урок.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36C" w:rsidRPr="003F436C" w:rsidTr="00761394">
        <w:tc>
          <w:tcPr>
            <w:tcW w:w="2140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Яшина Н.Г.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9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«Разноспрягаемые глаголы: хотеть, бежать»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(урок русского языка)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11.12 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урок.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36C" w:rsidRPr="003F436C" w:rsidTr="00761394">
        <w:tc>
          <w:tcPr>
            <w:tcW w:w="2140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Маркова М.Ю</w:t>
            </w: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«Операции»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(урок </w:t>
            </w:r>
            <w:proofErr w:type="spellStart"/>
            <w:r w:rsidRPr="003F436C">
              <w:rPr>
                <w:rFonts w:ascii="Times New Roman" w:hAnsi="Times New Roman" w:cs="Times New Roman"/>
                <w:i/>
                <w:sz w:val="28"/>
                <w:szCs w:val="28"/>
              </w:rPr>
              <w:t>матеатики</w:t>
            </w:r>
            <w:proofErr w:type="spellEnd"/>
            <w:r w:rsidRPr="003F436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493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07.12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3F436C" w:rsidRPr="003F436C" w:rsidTr="00761394">
        <w:tc>
          <w:tcPr>
            <w:tcW w:w="2140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Т.П.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«Удвоенная согласная на стыке частей слова»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i/>
                <w:sz w:val="28"/>
                <w:szCs w:val="28"/>
              </w:rPr>
              <w:t>(урок русского языка)</w:t>
            </w:r>
          </w:p>
        </w:tc>
        <w:tc>
          <w:tcPr>
            <w:tcW w:w="2493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07.12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3F436C" w:rsidRPr="003F436C" w:rsidTr="00761394">
        <w:tc>
          <w:tcPr>
            <w:tcW w:w="2140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Бардина  А.М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«Написание  удвоенной буквы согласного на границе частей слова»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i/>
                <w:sz w:val="28"/>
                <w:szCs w:val="28"/>
              </w:rPr>
              <w:t>(урок русского языка)</w:t>
            </w:r>
          </w:p>
        </w:tc>
        <w:tc>
          <w:tcPr>
            <w:tcW w:w="2493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14.12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3F436C" w:rsidRPr="003F436C" w:rsidTr="00761394">
        <w:tc>
          <w:tcPr>
            <w:tcW w:w="2140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Никонова  В.М.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Тяла</w:t>
            </w:r>
            <w:proofErr w:type="gramStart"/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ялонь</w:t>
            </w:r>
            <w:proofErr w:type="spellEnd"/>
            <w:r w:rsidRPr="003F4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налхксематне</w:t>
            </w:r>
            <w:proofErr w:type="spellEnd"/>
            <w:r w:rsidRPr="003F436C">
              <w:rPr>
                <w:rFonts w:ascii="Times New Roman" w:hAnsi="Times New Roman" w:cs="Times New Roman"/>
                <w:sz w:val="28"/>
                <w:szCs w:val="28"/>
              </w:rPr>
              <w:t xml:space="preserve">» (Зима. </w:t>
            </w:r>
            <w:proofErr w:type="gramStart"/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Зимние забавы.)</w:t>
            </w:r>
            <w:proofErr w:type="gramEnd"/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(урок </w:t>
            </w:r>
            <w:proofErr w:type="spellStart"/>
            <w:r w:rsidRPr="003F436C">
              <w:rPr>
                <w:rFonts w:ascii="Times New Roman" w:hAnsi="Times New Roman" w:cs="Times New Roman"/>
                <w:i/>
                <w:sz w:val="28"/>
                <w:szCs w:val="28"/>
              </w:rPr>
              <w:t>мокшанского</w:t>
            </w:r>
            <w:proofErr w:type="spellEnd"/>
            <w:r w:rsidRPr="003F4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языка в 3 Л классе)</w:t>
            </w:r>
          </w:p>
        </w:tc>
        <w:tc>
          <w:tcPr>
            <w:tcW w:w="2493" w:type="dxa"/>
          </w:tcPr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b/>
                <w:sz w:val="28"/>
                <w:szCs w:val="28"/>
              </w:rPr>
              <w:t>Среда 12.12</w:t>
            </w:r>
          </w:p>
          <w:p w:rsidR="003F436C" w:rsidRPr="003F436C" w:rsidRDefault="003F436C" w:rsidP="009E5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6C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</w:tbl>
    <w:p w:rsidR="00E05761" w:rsidRDefault="00E05761" w:rsidP="00E05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394" w:rsidRDefault="00E05761" w:rsidP="00E05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761">
        <w:rPr>
          <w:rFonts w:ascii="Times New Roman" w:hAnsi="Times New Roman" w:cs="Times New Roman"/>
          <w:b/>
          <w:sz w:val="28"/>
          <w:szCs w:val="28"/>
        </w:rPr>
        <w:t>Неделя учителей начальной школы по теме:</w:t>
      </w:r>
    </w:p>
    <w:p w:rsidR="00E05761" w:rsidRPr="00E05761" w:rsidRDefault="00E05761" w:rsidP="00E05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761">
        <w:rPr>
          <w:rFonts w:ascii="Times New Roman" w:hAnsi="Times New Roman" w:cs="Times New Roman"/>
          <w:b/>
          <w:sz w:val="28"/>
          <w:szCs w:val="28"/>
        </w:rPr>
        <w:t xml:space="preserve"> «Повышение мотивации познавательной активности на уроке и во внеурочной деятельности у учащихся начальных классов»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7229"/>
        <w:gridCol w:w="2551"/>
      </w:tblGrid>
      <w:tr w:rsidR="00E05761" w:rsidRPr="00E05761" w:rsidTr="005C46FB">
        <w:tc>
          <w:tcPr>
            <w:tcW w:w="1101" w:type="dxa"/>
          </w:tcPr>
          <w:p w:rsidR="00E05761" w:rsidRPr="00E05761" w:rsidRDefault="00E05761" w:rsidP="005C4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229" w:type="dxa"/>
          </w:tcPr>
          <w:p w:rsidR="00E05761" w:rsidRPr="00E05761" w:rsidRDefault="00E05761" w:rsidP="005C4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  <w:p w:rsidR="00E05761" w:rsidRPr="00E05761" w:rsidRDefault="00E05761" w:rsidP="005C4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5761" w:rsidRPr="00E05761" w:rsidRDefault="00E05761" w:rsidP="005C4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05761" w:rsidRPr="00E05761" w:rsidTr="005C46FB">
        <w:tc>
          <w:tcPr>
            <w:tcW w:w="110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7229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Урок окружающего мира по теме: «Пресмыкающиеся»</w:t>
            </w:r>
          </w:p>
        </w:tc>
        <w:tc>
          <w:tcPr>
            <w:tcW w:w="255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Батяева</w:t>
            </w:r>
            <w:proofErr w:type="spellEnd"/>
            <w:r w:rsidRPr="00E0576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E05761" w:rsidRPr="00E05761" w:rsidTr="005C46FB">
        <w:tc>
          <w:tcPr>
            <w:tcW w:w="110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7229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Урок обучения грамоте по теме:</w:t>
            </w:r>
          </w:p>
          <w:p w:rsid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 xml:space="preserve"> «Буквы </w:t>
            </w:r>
            <w:proofErr w:type="spellStart"/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Цц</w:t>
            </w:r>
            <w:proofErr w:type="spellEnd"/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, звук [</w:t>
            </w:r>
            <w:proofErr w:type="spellStart"/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3F691A" w:rsidRPr="00E05761" w:rsidRDefault="003F691A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Матявина</w:t>
            </w:r>
            <w:proofErr w:type="spellEnd"/>
            <w:r w:rsidRPr="00E05761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E05761" w:rsidRPr="00E05761" w:rsidTr="005C46FB">
        <w:tc>
          <w:tcPr>
            <w:tcW w:w="110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Урок окружающего мира по теме:</w:t>
            </w:r>
          </w:p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«Растительноядные и хищные животные»</w:t>
            </w:r>
          </w:p>
        </w:tc>
        <w:tc>
          <w:tcPr>
            <w:tcW w:w="255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Мишечкина Т.И.</w:t>
            </w:r>
          </w:p>
        </w:tc>
      </w:tr>
      <w:tr w:rsidR="00E05761" w:rsidRPr="00E05761" w:rsidTr="005C46FB">
        <w:tc>
          <w:tcPr>
            <w:tcW w:w="110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7229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Урок русского языка по теме:</w:t>
            </w:r>
          </w:p>
          <w:p w:rsid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 xml:space="preserve"> «Сложные слова»</w:t>
            </w:r>
          </w:p>
          <w:p w:rsidR="003F691A" w:rsidRPr="00E05761" w:rsidRDefault="003F691A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Кирюшкина А.И.</w:t>
            </w:r>
          </w:p>
        </w:tc>
      </w:tr>
      <w:tr w:rsidR="00E05761" w:rsidRPr="00E05761" w:rsidTr="005C46FB">
        <w:tc>
          <w:tcPr>
            <w:tcW w:w="110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7229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Урок математики по теме:</w:t>
            </w:r>
          </w:p>
          <w:p w:rsid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«Скорость сближения, скорость удаления»</w:t>
            </w:r>
          </w:p>
          <w:p w:rsidR="003F691A" w:rsidRPr="00E05761" w:rsidRDefault="003F691A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Никишина С.В.</w:t>
            </w:r>
          </w:p>
        </w:tc>
      </w:tr>
      <w:tr w:rsidR="00E05761" w:rsidRPr="00E05761" w:rsidTr="005C46FB">
        <w:tc>
          <w:tcPr>
            <w:tcW w:w="110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урок</w:t>
            </w:r>
          </w:p>
        </w:tc>
        <w:tc>
          <w:tcPr>
            <w:tcW w:w="7229" w:type="dxa"/>
          </w:tcPr>
          <w:p w:rsid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Интегрированный урок по информатике по теме: </w:t>
            </w:r>
            <w:r w:rsidRPr="00E05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«Создание рисунка в графическом редакторе </w:t>
            </w:r>
            <w:r w:rsidRPr="00E057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691A" w:rsidRPr="00E05761" w:rsidRDefault="003F691A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Кильдюшова</w:t>
            </w:r>
            <w:proofErr w:type="spellEnd"/>
            <w:r w:rsidRPr="00E05761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E05761" w:rsidRPr="00E05761" w:rsidTr="005C46FB">
        <w:tc>
          <w:tcPr>
            <w:tcW w:w="110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</w:t>
            </w:r>
          </w:p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7229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Урок по окружающему миру по теме: «Кожа»</w:t>
            </w:r>
          </w:p>
        </w:tc>
        <w:tc>
          <w:tcPr>
            <w:tcW w:w="255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Яшина Н.Г.</w:t>
            </w:r>
          </w:p>
        </w:tc>
      </w:tr>
      <w:tr w:rsidR="00E05761" w:rsidRPr="00E05761" w:rsidTr="005C46FB">
        <w:tc>
          <w:tcPr>
            <w:tcW w:w="110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7229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Урок  русского языка по теме: « Что такое обращение?»</w:t>
            </w:r>
          </w:p>
        </w:tc>
        <w:tc>
          <w:tcPr>
            <w:tcW w:w="255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Маркова М.Ю.</w:t>
            </w:r>
          </w:p>
        </w:tc>
      </w:tr>
      <w:tr w:rsidR="00E05761" w:rsidRPr="00E05761" w:rsidTr="005C46FB">
        <w:tc>
          <w:tcPr>
            <w:tcW w:w="110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7229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Урок РПС по теме: «Развитие быстроты реакции »</w:t>
            </w:r>
          </w:p>
        </w:tc>
        <w:tc>
          <w:tcPr>
            <w:tcW w:w="255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Матвейчук Н.Г.</w:t>
            </w:r>
          </w:p>
        </w:tc>
      </w:tr>
      <w:tr w:rsidR="00E05761" w:rsidRPr="00E05761" w:rsidTr="005C46FB">
        <w:tc>
          <w:tcPr>
            <w:tcW w:w="110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7229" w:type="dxa"/>
          </w:tcPr>
          <w:p w:rsid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по предметам: «Вперёд, Эрудиты»!</w:t>
            </w:r>
          </w:p>
          <w:p w:rsidR="003F691A" w:rsidRPr="00E05761" w:rsidRDefault="003F691A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5761" w:rsidRPr="00E05761" w:rsidRDefault="00E05761" w:rsidP="00E0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761">
              <w:rPr>
                <w:rFonts w:ascii="Times New Roman" w:hAnsi="Times New Roman" w:cs="Times New Roman"/>
                <w:sz w:val="28"/>
                <w:szCs w:val="28"/>
              </w:rPr>
              <w:t>Параллель 3-х классов</w:t>
            </w:r>
          </w:p>
        </w:tc>
      </w:tr>
    </w:tbl>
    <w:p w:rsidR="00E05761" w:rsidRDefault="00E05761" w:rsidP="00E0576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E05761" w:rsidRDefault="00E05761" w:rsidP="00E05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761">
        <w:rPr>
          <w:rFonts w:ascii="Times New Roman" w:hAnsi="Times New Roman" w:cs="Times New Roman"/>
          <w:b/>
          <w:sz w:val="28"/>
          <w:szCs w:val="28"/>
        </w:rPr>
        <w:t>Неделя национальной культуры</w:t>
      </w:r>
    </w:p>
    <w:p w:rsidR="00E05761" w:rsidRPr="007723A6" w:rsidRDefault="00E05761" w:rsidP="00E057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3A6">
        <w:rPr>
          <w:rFonts w:ascii="Times New Roman" w:hAnsi="Times New Roman" w:cs="Times New Roman"/>
          <w:b/>
          <w:i/>
          <w:sz w:val="28"/>
          <w:szCs w:val="28"/>
        </w:rPr>
        <w:t>(12.04- 26.04 2013 год)</w:t>
      </w:r>
    </w:p>
    <w:tbl>
      <w:tblPr>
        <w:tblStyle w:val="a4"/>
        <w:tblW w:w="10456" w:type="dxa"/>
        <w:tblLayout w:type="fixed"/>
        <w:tblLook w:val="04A0"/>
      </w:tblPr>
      <w:tblGrid>
        <w:gridCol w:w="1228"/>
        <w:gridCol w:w="4834"/>
        <w:gridCol w:w="1701"/>
        <w:gridCol w:w="2693"/>
      </w:tblGrid>
      <w:tr w:rsidR="00E05761" w:rsidRPr="007723A6" w:rsidTr="005C46FB">
        <w:tc>
          <w:tcPr>
            <w:tcW w:w="1228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34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класс</w:t>
            </w:r>
          </w:p>
        </w:tc>
        <w:tc>
          <w:tcPr>
            <w:tcW w:w="2693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Отв. учитель</w:t>
            </w:r>
          </w:p>
        </w:tc>
      </w:tr>
      <w:tr w:rsidR="00E05761" w:rsidRPr="007723A6" w:rsidTr="005C46FB">
        <w:tc>
          <w:tcPr>
            <w:tcW w:w="1228" w:type="dxa"/>
            <w:vMerge w:val="restart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4" w:type="dxa"/>
            <w:vMerge w:val="restart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701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 xml:space="preserve">3Л, </w:t>
            </w:r>
          </w:p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Федосеева И.Г.</w:t>
            </w:r>
          </w:p>
        </w:tc>
      </w:tr>
      <w:tr w:rsidR="00E05761" w:rsidRPr="007723A6" w:rsidTr="005C46FB">
        <w:tc>
          <w:tcPr>
            <w:tcW w:w="1228" w:type="dxa"/>
            <w:vMerge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4" w:type="dxa"/>
            <w:vMerge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 xml:space="preserve">4В, </w:t>
            </w:r>
          </w:p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Яшина Н.Г.</w:t>
            </w:r>
          </w:p>
        </w:tc>
      </w:tr>
      <w:tr w:rsidR="00E05761" w:rsidRPr="007723A6" w:rsidTr="005C46FB">
        <w:tc>
          <w:tcPr>
            <w:tcW w:w="1228" w:type="dxa"/>
            <w:vMerge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4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Экскурсия в Музей национальной культуры</w:t>
            </w:r>
          </w:p>
        </w:tc>
        <w:tc>
          <w:tcPr>
            <w:tcW w:w="1701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 xml:space="preserve">2Л, </w:t>
            </w:r>
          </w:p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693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Матвейчук Н.Г</w:t>
            </w:r>
          </w:p>
        </w:tc>
      </w:tr>
      <w:tr w:rsidR="00E05761" w:rsidRPr="007723A6" w:rsidTr="005C46FB">
        <w:tc>
          <w:tcPr>
            <w:tcW w:w="1228" w:type="dxa"/>
            <w:vMerge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4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701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2Б, 11.00</w:t>
            </w:r>
          </w:p>
        </w:tc>
        <w:tc>
          <w:tcPr>
            <w:tcW w:w="2693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Батяева</w:t>
            </w:r>
            <w:proofErr w:type="spellEnd"/>
            <w:r w:rsidRPr="007723A6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E05761" w:rsidRPr="007723A6" w:rsidTr="005C46FB">
        <w:tc>
          <w:tcPr>
            <w:tcW w:w="1228" w:type="dxa"/>
            <w:vMerge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4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Экскурсия в Музей национальной культуры</w:t>
            </w:r>
          </w:p>
        </w:tc>
        <w:tc>
          <w:tcPr>
            <w:tcW w:w="1701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2А, 12.30</w:t>
            </w:r>
          </w:p>
        </w:tc>
        <w:tc>
          <w:tcPr>
            <w:tcW w:w="2693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Маркова М.Ю.</w:t>
            </w:r>
          </w:p>
        </w:tc>
      </w:tr>
      <w:tr w:rsidR="00E05761" w:rsidRPr="007723A6" w:rsidTr="005C46FB">
        <w:tc>
          <w:tcPr>
            <w:tcW w:w="1228" w:type="dxa"/>
            <w:vMerge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4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Конкурс чтецов «Моя Мордовия»</w:t>
            </w:r>
          </w:p>
        </w:tc>
        <w:tc>
          <w:tcPr>
            <w:tcW w:w="1701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3А. 12.30</w:t>
            </w:r>
          </w:p>
        </w:tc>
        <w:tc>
          <w:tcPr>
            <w:tcW w:w="2693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Баринова Н.А.</w:t>
            </w:r>
          </w:p>
        </w:tc>
      </w:tr>
      <w:tr w:rsidR="00E05761" w:rsidRPr="007723A6" w:rsidTr="005C46FB">
        <w:tc>
          <w:tcPr>
            <w:tcW w:w="1228" w:type="dxa"/>
            <w:vMerge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4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701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2Л, 13.30</w:t>
            </w:r>
          </w:p>
        </w:tc>
        <w:tc>
          <w:tcPr>
            <w:tcW w:w="2693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Матвейчук Н.Г.</w:t>
            </w:r>
          </w:p>
        </w:tc>
      </w:tr>
      <w:tr w:rsidR="00E05761" w:rsidRPr="007723A6" w:rsidTr="005C46FB">
        <w:tc>
          <w:tcPr>
            <w:tcW w:w="1228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4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Экскурсия на хлебозавод «Саранский»</w:t>
            </w:r>
          </w:p>
        </w:tc>
        <w:tc>
          <w:tcPr>
            <w:tcW w:w="1701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13.30.</w:t>
            </w:r>
          </w:p>
        </w:tc>
        <w:tc>
          <w:tcPr>
            <w:tcW w:w="2693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Самольянова</w:t>
            </w:r>
            <w:proofErr w:type="spellEnd"/>
            <w:r w:rsidRPr="007723A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05761" w:rsidRPr="007723A6" w:rsidTr="005C46FB">
        <w:tc>
          <w:tcPr>
            <w:tcW w:w="1228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4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национальной культуры. Мастер-класс «Глиняная </w:t>
            </w:r>
            <w:r w:rsidRPr="00772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игрушка»</w:t>
            </w:r>
          </w:p>
        </w:tc>
        <w:tc>
          <w:tcPr>
            <w:tcW w:w="1701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2Э</w:t>
            </w:r>
          </w:p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2693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Кирюшкина А.И.</w:t>
            </w:r>
          </w:p>
        </w:tc>
      </w:tr>
      <w:tr w:rsidR="00E05761" w:rsidRPr="007723A6" w:rsidTr="005C46FB">
        <w:tc>
          <w:tcPr>
            <w:tcW w:w="1228" w:type="dxa"/>
            <w:vMerge w:val="restart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19.04</w:t>
            </w:r>
          </w:p>
        </w:tc>
        <w:tc>
          <w:tcPr>
            <w:tcW w:w="4834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Классный час « Моя малая родина»</w:t>
            </w:r>
          </w:p>
        </w:tc>
        <w:tc>
          <w:tcPr>
            <w:tcW w:w="1701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1А, 1Б, 1В, 1Л</w:t>
            </w:r>
          </w:p>
        </w:tc>
        <w:tc>
          <w:tcPr>
            <w:tcW w:w="2693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Мусатова</w:t>
            </w:r>
            <w:proofErr w:type="spellEnd"/>
            <w:r w:rsidRPr="007723A6"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</w:p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Белухина</w:t>
            </w:r>
            <w:proofErr w:type="spellEnd"/>
            <w:r w:rsidRPr="007723A6">
              <w:rPr>
                <w:rFonts w:ascii="Times New Roman" w:hAnsi="Times New Roman" w:cs="Times New Roman"/>
                <w:sz w:val="28"/>
                <w:szCs w:val="28"/>
              </w:rPr>
              <w:t xml:space="preserve"> С.И.,</w:t>
            </w:r>
          </w:p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Матявина</w:t>
            </w:r>
            <w:proofErr w:type="spellEnd"/>
            <w:r w:rsidRPr="007723A6"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Мишечкина Т.И.</w:t>
            </w:r>
          </w:p>
        </w:tc>
      </w:tr>
      <w:tr w:rsidR="00E05761" w:rsidRPr="007723A6" w:rsidTr="005C46FB">
        <w:tc>
          <w:tcPr>
            <w:tcW w:w="1228" w:type="dxa"/>
            <w:vMerge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4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выставки рисунков </w:t>
            </w:r>
          </w:p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«Край родной, навек любимый</w:t>
            </w:r>
          </w:p>
        </w:tc>
        <w:tc>
          <w:tcPr>
            <w:tcW w:w="1701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 xml:space="preserve">холл </w:t>
            </w:r>
          </w:p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у актового зала</w:t>
            </w:r>
          </w:p>
        </w:tc>
        <w:tc>
          <w:tcPr>
            <w:tcW w:w="2693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Фадеев В.И., учителя 1-х классов</w:t>
            </w:r>
          </w:p>
        </w:tc>
      </w:tr>
      <w:tr w:rsidR="00E05761" w:rsidRPr="007723A6" w:rsidTr="005C46FB">
        <w:tc>
          <w:tcPr>
            <w:tcW w:w="1228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4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Посещение выставки «Народные промыслы Мордовии». Мастер-класс «Мордовская вышивка»</w:t>
            </w:r>
          </w:p>
        </w:tc>
        <w:tc>
          <w:tcPr>
            <w:tcW w:w="1701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7723A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772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Кильдюшова</w:t>
            </w:r>
            <w:proofErr w:type="spellEnd"/>
            <w:r w:rsidRPr="007723A6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E05761" w:rsidRPr="007723A6" w:rsidTr="005C46FB">
        <w:tc>
          <w:tcPr>
            <w:tcW w:w="1228" w:type="dxa"/>
            <w:vMerge w:val="restart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</w:t>
            </w:r>
          </w:p>
        </w:tc>
        <w:tc>
          <w:tcPr>
            <w:tcW w:w="4834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Устный журнал «Волшебный сундучок»</w:t>
            </w:r>
          </w:p>
        </w:tc>
        <w:tc>
          <w:tcPr>
            <w:tcW w:w="1701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2А, 2Л</w:t>
            </w:r>
          </w:p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693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 xml:space="preserve">Матвейчук Н.Г., </w:t>
            </w:r>
          </w:p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Маркова М.Ю.</w:t>
            </w:r>
          </w:p>
        </w:tc>
      </w:tr>
      <w:tr w:rsidR="00E05761" w:rsidRPr="007723A6" w:rsidTr="005C46FB">
        <w:tc>
          <w:tcPr>
            <w:tcW w:w="1228" w:type="dxa"/>
            <w:vMerge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4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Экскурсия в Музей национальной культуры</w:t>
            </w:r>
          </w:p>
        </w:tc>
        <w:tc>
          <w:tcPr>
            <w:tcW w:w="1701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3А, 13.30</w:t>
            </w:r>
          </w:p>
        </w:tc>
        <w:tc>
          <w:tcPr>
            <w:tcW w:w="2693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Баринова Н.А.</w:t>
            </w:r>
          </w:p>
        </w:tc>
      </w:tr>
      <w:tr w:rsidR="00E05761" w:rsidRPr="007723A6" w:rsidTr="005C46FB">
        <w:tc>
          <w:tcPr>
            <w:tcW w:w="1228" w:type="dxa"/>
            <w:vMerge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4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Экскурсия в Музей национальной культуры</w:t>
            </w:r>
          </w:p>
        </w:tc>
        <w:tc>
          <w:tcPr>
            <w:tcW w:w="1701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3Б, 13.30</w:t>
            </w:r>
          </w:p>
        </w:tc>
        <w:tc>
          <w:tcPr>
            <w:tcW w:w="2693" w:type="dxa"/>
          </w:tcPr>
          <w:p w:rsidR="00E05761" w:rsidRPr="007723A6" w:rsidRDefault="00E05761" w:rsidP="005C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A6">
              <w:rPr>
                <w:rFonts w:ascii="Times New Roman" w:hAnsi="Times New Roman" w:cs="Times New Roman"/>
                <w:sz w:val="28"/>
                <w:szCs w:val="28"/>
              </w:rPr>
              <w:t>Бардина А.М.</w:t>
            </w:r>
          </w:p>
        </w:tc>
      </w:tr>
    </w:tbl>
    <w:p w:rsidR="00E05761" w:rsidRPr="009F2E5B" w:rsidRDefault="00E05761" w:rsidP="00E05761">
      <w:pPr>
        <w:rPr>
          <w:rFonts w:ascii="Times New Roman" w:hAnsi="Times New Roman" w:cs="Times New Roman"/>
          <w:sz w:val="32"/>
          <w:szCs w:val="32"/>
        </w:rPr>
      </w:pPr>
    </w:p>
    <w:p w:rsidR="00004D46" w:rsidRPr="000F6E3E" w:rsidRDefault="00004D46" w:rsidP="00004D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 xml:space="preserve">Уроки  большинства учителей отличались высоким уровнем педагогического мастерства, </w:t>
      </w:r>
      <w:proofErr w:type="gramStart"/>
      <w:r w:rsidRPr="000F6E3E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0F6E3E">
        <w:rPr>
          <w:rFonts w:ascii="Times New Roman" w:hAnsi="Times New Roman" w:cs="Times New Roman"/>
          <w:sz w:val="28"/>
          <w:szCs w:val="28"/>
        </w:rPr>
        <w:t xml:space="preserve"> активность детей, демократическим стилем общения. Многие из них получили высокую оценку коллег.</w:t>
      </w:r>
    </w:p>
    <w:p w:rsidR="00004D46" w:rsidRPr="000F6E3E" w:rsidRDefault="00004D46" w:rsidP="00004D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E3E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0F6E3E">
        <w:rPr>
          <w:rFonts w:ascii="Times New Roman" w:hAnsi="Times New Roman" w:cs="Times New Roman"/>
          <w:sz w:val="28"/>
          <w:szCs w:val="28"/>
        </w:rPr>
        <w:t xml:space="preserve"> уроков носило регулярный характер, коллеги отмечали достоинства и недостатки в деятельности учителя по организации урочной деятельности,  анализировали эффективность работы учащихся на уроке. Анализ </w:t>
      </w:r>
      <w:proofErr w:type="spellStart"/>
      <w:r w:rsidRPr="000F6E3E">
        <w:rPr>
          <w:rFonts w:ascii="Times New Roman" w:hAnsi="Times New Roman" w:cs="Times New Roman"/>
          <w:sz w:val="28"/>
          <w:szCs w:val="28"/>
        </w:rPr>
        <w:t>взаимообогащал</w:t>
      </w:r>
      <w:proofErr w:type="spellEnd"/>
      <w:r w:rsidRPr="000F6E3E">
        <w:rPr>
          <w:rFonts w:ascii="Times New Roman" w:hAnsi="Times New Roman" w:cs="Times New Roman"/>
          <w:sz w:val="28"/>
          <w:szCs w:val="28"/>
        </w:rPr>
        <w:t xml:space="preserve"> педагогов, позволял оправданно использовать разнообразные методические приемы в образовательной деятельности, выявляя наиболее эффективные формы и методы. </w:t>
      </w:r>
    </w:p>
    <w:p w:rsidR="00004D46" w:rsidRPr="000F6E3E" w:rsidRDefault="00004D46" w:rsidP="00004D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 xml:space="preserve">Большое внимание в текущем учебном году уделялось работе с молодыми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вновьприбывшими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E3E">
        <w:rPr>
          <w:rFonts w:ascii="Times New Roman" w:hAnsi="Times New Roman" w:cs="Times New Roman"/>
          <w:sz w:val="28"/>
          <w:szCs w:val="28"/>
        </w:rPr>
        <w:t>специалистами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6E3E">
        <w:rPr>
          <w:rFonts w:ascii="Times New Roman" w:hAnsi="Times New Roman" w:cs="Times New Roman"/>
          <w:sz w:val="28"/>
          <w:szCs w:val="28"/>
        </w:rPr>
        <w:t xml:space="preserve"> учителя начальных классов,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6E3E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F6E3E">
        <w:rPr>
          <w:rFonts w:ascii="Times New Roman" w:hAnsi="Times New Roman" w:cs="Times New Roman"/>
          <w:sz w:val="28"/>
          <w:szCs w:val="28"/>
        </w:rPr>
        <w:t xml:space="preserve"> иностранного языка), посещались уроки, проводился персональный контроль, давались индивидуальные консультации. </w:t>
      </w:r>
    </w:p>
    <w:p w:rsidR="00004D46" w:rsidRDefault="00004D46" w:rsidP="00004D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0F6E3E">
        <w:rPr>
          <w:rFonts w:ascii="Times New Roman" w:eastAsia="Calibri" w:hAnsi="Times New Roman" w:cs="Times New Roman"/>
          <w:sz w:val="28"/>
          <w:szCs w:val="28"/>
        </w:rPr>
        <w:t xml:space="preserve">В текущем учебном году большое внимание уделялось внедрению в практику образования современных педагогических технологий. Все учителя начальных классов успешно внедряют информационно-коммуникационные технологии в учебный процесс. Особым качеством подготовки  и рациональностью использования отличаются наработки Никишиной С.В., Матвейчук Н.Г., </w:t>
      </w:r>
      <w:proofErr w:type="spellStart"/>
      <w:r w:rsidRPr="000F6E3E">
        <w:rPr>
          <w:rFonts w:ascii="Times New Roman" w:eastAsia="Calibri" w:hAnsi="Times New Roman" w:cs="Times New Roman"/>
          <w:sz w:val="28"/>
          <w:szCs w:val="28"/>
        </w:rPr>
        <w:t>Батяевой</w:t>
      </w:r>
      <w:proofErr w:type="spellEnd"/>
      <w:r w:rsidRPr="000F6E3E">
        <w:rPr>
          <w:rFonts w:ascii="Times New Roman" w:eastAsia="Calibri" w:hAnsi="Times New Roman" w:cs="Times New Roman"/>
          <w:sz w:val="28"/>
          <w:szCs w:val="28"/>
        </w:rPr>
        <w:t xml:space="preserve"> И.В., Федосеевой </w:t>
      </w:r>
      <w:r w:rsidRPr="000F6E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И.Г., </w:t>
      </w:r>
      <w:r w:rsidR="005021A0">
        <w:rPr>
          <w:rFonts w:ascii="Times New Roman" w:eastAsia="Calibri" w:hAnsi="Times New Roman" w:cs="Times New Roman"/>
          <w:sz w:val="28"/>
          <w:szCs w:val="28"/>
        </w:rPr>
        <w:t>Яшиной Н.Г</w:t>
      </w:r>
      <w:r w:rsidRPr="000F6E3E">
        <w:rPr>
          <w:rFonts w:ascii="Times New Roman" w:eastAsia="Calibri" w:hAnsi="Times New Roman" w:cs="Times New Roman"/>
          <w:sz w:val="28"/>
          <w:szCs w:val="28"/>
        </w:rPr>
        <w:t xml:space="preserve">., Марковой М.Ю.. </w:t>
      </w:r>
      <w:proofErr w:type="spellStart"/>
      <w:r w:rsidRPr="000F6E3E">
        <w:rPr>
          <w:rFonts w:ascii="Times New Roman" w:eastAsia="Calibri" w:hAnsi="Times New Roman" w:cs="Times New Roman"/>
          <w:sz w:val="28"/>
          <w:szCs w:val="28"/>
        </w:rPr>
        <w:t>Сформировнан</w:t>
      </w:r>
      <w:proofErr w:type="spellEnd"/>
      <w:r w:rsidRPr="000F6E3E">
        <w:rPr>
          <w:rFonts w:ascii="Times New Roman" w:eastAsia="Calibri" w:hAnsi="Times New Roman" w:cs="Times New Roman"/>
          <w:sz w:val="28"/>
          <w:szCs w:val="28"/>
        </w:rPr>
        <w:t xml:space="preserve"> банк использования информационно-коммуникационных технологий в преподавании учебных дисциплин. В банке 325   презентаций, он систематически пополняется.</w:t>
      </w:r>
    </w:p>
    <w:p w:rsidR="005021A0" w:rsidRPr="000F6E3E" w:rsidRDefault="005021A0" w:rsidP="005021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0F6E3E">
        <w:rPr>
          <w:rFonts w:ascii="Times New Roman" w:eastAsia="Calibri" w:hAnsi="Times New Roman" w:cs="Times New Roman"/>
          <w:sz w:val="28"/>
          <w:szCs w:val="28"/>
        </w:rPr>
        <w:t xml:space="preserve">Требование сегодняшнего времени – формирование у учащихся навыков проектной деятельности, развитие познавательных способностей, умения отстаивать свою точку зрения. В этом учебном году велась серьёзная работа в данном направлении. Школьники участвовали в городской научно-практической конференции </w:t>
      </w:r>
    </w:p>
    <w:p w:rsidR="005021A0" w:rsidRPr="000F6E3E" w:rsidRDefault="005021A0" w:rsidP="005021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4"/>
        <w:gridCol w:w="993"/>
        <w:gridCol w:w="2409"/>
        <w:gridCol w:w="1560"/>
        <w:gridCol w:w="2233"/>
      </w:tblGrid>
      <w:tr w:rsidR="005021A0" w:rsidRPr="000F6E3E" w:rsidTr="005C46FB">
        <w:tc>
          <w:tcPr>
            <w:tcW w:w="426" w:type="dxa"/>
            <w:tcBorders>
              <w:right w:val="single" w:sz="4" w:space="0" w:color="auto"/>
            </w:tcBorders>
          </w:tcPr>
          <w:p w:rsidR="005021A0" w:rsidRPr="002D00A7" w:rsidRDefault="005021A0" w:rsidP="005C4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0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021A0" w:rsidRPr="002D00A7" w:rsidRDefault="005021A0" w:rsidP="005C4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0A7">
              <w:rPr>
                <w:rFonts w:ascii="Times New Roman" w:hAnsi="Times New Roman" w:cs="Times New Roman"/>
                <w:sz w:val="28"/>
                <w:szCs w:val="28"/>
              </w:rPr>
              <w:t>Ф.И. учащегося</w:t>
            </w:r>
          </w:p>
        </w:tc>
        <w:tc>
          <w:tcPr>
            <w:tcW w:w="993" w:type="dxa"/>
          </w:tcPr>
          <w:p w:rsidR="005021A0" w:rsidRPr="002D00A7" w:rsidRDefault="005021A0" w:rsidP="005C4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0A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:rsidR="005021A0" w:rsidRPr="002D00A7" w:rsidRDefault="005021A0" w:rsidP="005C4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0A7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021A0" w:rsidRPr="002D00A7" w:rsidRDefault="005021A0" w:rsidP="005C4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0A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5021A0" w:rsidRPr="002D00A7" w:rsidRDefault="005021A0" w:rsidP="005C4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0A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021A0" w:rsidRPr="005021A0" w:rsidTr="005C46FB">
        <w:tc>
          <w:tcPr>
            <w:tcW w:w="426" w:type="dxa"/>
            <w:tcBorders>
              <w:right w:val="single" w:sz="4" w:space="0" w:color="auto"/>
            </w:tcBorders>
          </w:tcPr>
          <w:p w:rsidR="005021A0" w:rsidRPr="002D00A7" w:rsidRDefault="005021A0" w:rsidP="005C4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021A0" w:rsidRPr="002D00A7" w:rsidRDefault="005021A0" w:rsidP="005C4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Панкина Ксения</w:t>
            </w:r>
          </w:p>
        </w:tc>
        <w:tc>
          <w:tcPr>
            <w:tcW w:w="993" w:type="dxa"/>
          </w:tcPr>
          <w:p w:rsidR="005021A0" w:rsidRPr="002D00A7" w:rsidRDefault="005021A0" w:rsidP="005C4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021A0" w:rsidRPr="002D00A7" w:rsidRDefault="005021A0" w:rsidP="005C4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живёт в моём кармане.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021A0" w:rsidRPr="002D00A7" w:rsidRDefault="005021A0" w:rsidP="005C4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5021A0" w:rsidRPr="002D00A7" w:rsidRDefault="005021A0" w:rsidP="005C4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И.Г</w:t>
            </w:r>
          </w:p>
        </w:tc>
      </w:tr>
      <w:tr w:rsidR="005021A0" w:rsidRPr="000F6E3E" w:rsidTr="005C46FB">
        <w:trPr>
          <w:trHeight w:val="617"/>
        </w:trPr>
        <w:tc>
          <w:tcPr>
            <w:tcW w:w="426" w:type="dxa"/>
            <w:tcBorders>
              <w:right w:val="single" w:sz="4" w:space="0" w:color="auto"/>
            </w:tcBorders>
          </w:tcPr>
          <w:p w:rsidR="005021A0" w:rsidRPr="002D00A7" w:rsidRDefault="005021A0" w:rsidP="005C4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021A0" w:rsidRDefault="005021A0" w:rsidP="005C4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 Кирилл</w:t>
            </w:r>
          </w:p>
          <w:p w:rsidR="005021A0" w:rsidRPr="002D00A7" w:rsidRDefault="005021A0" w:rsidP="005C4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Глазова Екатерина</w:t>
            </w:r>
          </w:p>
        </w:tc>
        <w:tc>
          <w:tcPr>
            <w:tcW w:w="993" w:type="dxa"/>
          </w:tcPr>
          <w:p w:rsidR="005021A0" w:rsidRPr="002D00A7" w:rsidRDefault="005021A0" w:rsidP="005C4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021A0" w:rsidRPr="002D00A7" w:rsidRDefault="005021A0" w:rsidP="005C4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Банановая ДНК: выделение в домашних условиях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021A0" w:rsidRPr="002D00A7" w:rsidRDefault="005021A0" w:rsidP="005C4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5021A0" w:rsidRPr="002D00A7" w:rsidRDefault="005021A0" w:rsidP="005C4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И.Г.</w:t>
            </w:r>
          </w:p>
        </w:tc>
      </w:tr>
    </w:tbl>
    <w:p w:rsidR="00004D46" w:rsidRDefault="005021A0" w:rsidP="00004D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0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F6E3E">
        <w:rPr>
          <w:rFonts w:ascii="Times New Roman" w:hAnsi="Times New Roman" w:cs="Times New Roman"/>
          <w:sz w:val="28"/>
          <w:szCs w:val="28"/>
        </w:rPr>
        <w:t xml:space="preserve">В </w:t>
      </w:r>
      <w:r w:rsidR="00D63ABE">
        <w:rPr>
          <w:rFonts w:ascii="Times New Roman" w:hAnsi="Times New Roman" w:cs="Times New Roman"/>
          <w:sz w:val="28"/>
          <w:szCs w:val="28"/>
        </w:rPr>
        <w:t>мае</w:t>
      </w:r>
      <w:r w:rsidRPr="000F6E3E">
        <w:rPr>
          <w:rFonts w:ascii="Times New Roman" w:hAnsi="Times New Roman" w:cs="Times New Roman"/>
          <w:sz w:val="28"/>
          <w:szCs w:val="28"/>
        </w:rPr>
        <w:t xml:space="preserve">  прошла школьная конференция исследовательских работ среди учащихся начальной школы. На ней было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6E3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6E3E">
        <w:rPr>
          <w:rFonts w:ascii="Times New Roman" w:hAnsi="Times New Roman" w:cs="Times New Roman"/>
          <w:sz w:val="28"/>
          <w:szCs w:val="28"/>
        </w:rPr>
        <w:t xml:space="preserve"> учащихся 2-4 классов.  Работы были очень интересными, проявился творческий поиск, сотрудничество учащегося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F6E3E">
        <w:rPr>
          <w:rFonts w:ascii="Times New Roman" w:hAnsi="Times New Roman" w:cs="Times New Roman"/>
          <w:sz w:val="28"/>
          <w:szCs w:val="28"/>
        </w:rPr>
        <w:t xml:space="preserve">родителя-учителя. </w:t>
      </w:r>
    </w:p>
    <w:p w:rsidR="00D63ABE" w:rsidRDefault="00D63ABE" w:rsidP="00004D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ook w:val="04A0"/>
      </w:tblPr>
      <w:tblGrid>
        <w:gridCol w:w="675"/>
        <w:gridCol w:w="4110"/>
        <w:gridCol w:w="2836"/>
        <w:gridCol w:w="3119"/>
      </w:tblGrid>
      <w:tr w:rsidR="00D63ABE" w:rsidRPr="00780747" w:rsidTr="00D63ABE">
        <w:tc>
          <w:tcPr>
            <w:tcW w:w="675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</w:tcPr>
          <w:p w:rsidR="00D63ABE" w:rsidRPr="00D63ABE" w:rsidRDefault="00D63ABE" w:rsidP="00D6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ABE" w:rsidRPr="00D63ABE" w:rsidRDefault="00D63ABE" w:rsidP="00D63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  <w:tc>
          <w:tcPr>
            <w:tcW w:w="2836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D63ABE" w:rsidRPr="00780747" w:rsidTr="00D63ABE">
        <w:tc>
          <w:tcPr>
            <w:tcW w:w="675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6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Хлеб – всему голова.</w:t>
            </w:r>
          </w:p>
        </w:tc>
        <w:tc>
          <w:tcPr>
            <w:tcW w:w="2836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Егорова Арина</w:t>
            </w: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119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Маркова  М.Ю.</w:t>
            </w:r>
          </w:p>
        </w:tc>
      </w:tr>
      <w:tr w:rsidR="00D63ABE" w:rsidRPr="00780747" w:rsidTr="00D63ABE">
        <w:tc>
          <w:tcPr>
            <w:tcW w:w="675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6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Улыбка на миллион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Баркина</w:t>
            </w:r>
            <w:proofErr w:type="spellEnd"/>
            <w:r w:rsidRPr="00D63AB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Юдин Александр</w:t>
            </w:r>
          </w:p>
          <w:p w:rsidR="00D63ABE" w:rsidRPr="00D63ABE" w:rsidRDefault="00D63ABE" w:rsidP="00D63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>2 Л класс</w:t>
            </w:r>
          </w:p>
        </w:tc>
        <w:tc>
          <w:tcPr>
            <w:tcW w:w="3119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Матвейчук Н.Г.</w:t>
            </w:r>
          </w:p>
        </w:tc>
      </w:tr>
      <w:tr w:rsidR="00D63ABE" w:rsidRPr="00780747" w:rsidTr="00D63ABE">
        <w:tc>
          <w:tcPr>
            <w:tcW w:w="675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Родной медок.</w:t>
            </w: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E43F8" w:rsidRDefault="009E43F8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Февронина</w:t>
            </w:r>
            <w:proofErr w:type="spellEnd"/>
            <w:r w:rsidRPr="00D63ABE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D63ABE" w:rsidRPr="00D63ABE" w:rsidRDefault="00D63ABE" w:rsidP="00D63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>2 Л клас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3119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Матвейчук Н.Г</w:t>
            </w:r>
          </w:p>
        </w:tc>
      </w:tr>
      <w:tr w:rsidR="00D63ABE" w:rsidRPr="00780747" w:rsidTr="00D63ABE">
        <w:tc>
          <w:tcPr>
            <w:tcW w:w="675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6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Плесень – живое существо.</w:t>
            </w:r>
          </w:p>
        </w:tc>
        <w:tc>
          <w:tcPr>
            <w:tcW w:w="2836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 xml:space="preserve">Яшкина </w:t>
            </w:r>
            <w:proofErr w:type="spellStart"/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>2 Л класс</w:t>
            </w:r>
          </w:p>
        </w:tc>
        <w:tc>
          <w:tcPr>
            <w:tcW w:w="3119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Матвейчук Н.Г</w:t>
            </w:r>
          </w:p>
        </w:tc>
      </w:tr>
      <w:tr w:rsidR="00D63ABE" w:rsidRPr="00780747" w:rsidTr="00D63ABE">
        <w:tc>
          <w:tcPr>
            <w:tcW w:w="675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 xml:space="preserve">Парниковый эффект: за и </w:t>
            </w:r>
            <w:r w:rsidRPr="00D6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против.</w:t>
            </w: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 xml:space="preserve">Петрова Ирина </w:t>
            </w:r>
          </w:p>
          <w:p w:rsidR="00D63ABE" w:rsidRPr="00D63ABE" w:rsidRDefault="00D63ABE" w:rsidP="009E4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3А класс</w:t>
            </w:r>
          </w:p>
        </w:tc>
        <w:tc>
          <w:tcPr>
            <w:tcW w:w="3119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Баринова Н.А.</w:t>
            </w:r>
          </w:p>
        </w:tc>
      </w:tr>
      <w:tr w:rsidR="00D63ABE" w:rsidRPr="00780747" w:rsidTr="00D63ABE">
        <w:tc>
          <w:tcPr>
            <w:tcW w:w="675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110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6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Какой вред приносит газированная вода?</w:t>
            </w:r>
          </w:p>
        </w:tc>
        <w:tc>
          <w:tcPr>
            <w:tcW w:w="2836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Маркова Ольга</w:t>
            </w: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proofErr w:type="gramStart"/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119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Баринова Н.А.</w:t>
            </w:r>
          </w:p>
        </w:tc>
      </w:tr>
      <w:tr w:rsidR="00D63ABE" w:rsidRPr="00780747" w:rsidTr="00D63ABE">
        <w:tc>
          <w:tcPr>
            <w:tcW w:w="675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Счастливые лепестки сирени.</w:t>
            </w:r>
          </w:p>
          <w:p w:rsidR="00D63ABE" w:rsidRPr="00D63ABE" w:rsidRDefault="00D63ABE" w:rsidP="00D6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Левашкина</w:t>
            </w:r>
            <w:proofErr w:type="spellEnd"/>
            <w:r w:rsidRPr="00D63ABE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proofErr w:type="gramStart"/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119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Бардина А.М.</w:t>
            </w:r>
          </w:p>
        </w:tc>
      </w:tr>
      <w:tr w:rsidR="00D63ABE" w:rsidRPr="00780747" w:rsidTr="00D63ABE">
        <w:tc>
          <w:tcPr>
            <w:tcW w:w="675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Зачем нужно чистить зубы?</w:t>
            </w:r>
          </w:p>
        </w:tc>
        <w:tc>
          <w:tcPr>
            <w:tcW w:w="2836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Клюева Яна</w:t>
            </w:r>
          </w:p>
          <w:p w:rsidR="00D63ABE" w:rsidRPr="00D63ABE" w:rsidRDefault="00D63ABE" w:rsidP="00D63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>3 Л класс</w:t>
            </w:r>
          </w:p>
        </w:tc>
        <w:tc>
          <w:tcPr>
            <w:tcW w:w="3119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6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Федосеева И.Г.</w:t>
            </w: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ABE" w:rsidRPr="00780747" w:rsidTr="00D63ABE">
        <w:tc>
          <w:tcPr>
            <w:tcW w:w="675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110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Кто сказал мяу? Генетические, морфологические и поведенческие особенности шотландской вислоухой кошки.</w:t>
            </w:r>
          </w:p>
        </w:tc>
        <w:tc>
          <w:tcPr>
            <w:tcW w:w="2836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Касаткин Кирилл</w:t>
            </w: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>3Л класс</w:t>
            </w:r>
          </w:p>
        </w:tc>
        <w:tc>
          <w:tcPr>
            <w:tcW w:w="3119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Федосеева И.Г.</w:t>
            </w:r>
          </w:p>
        </w:tc>
      </w:tr>
      <w:tr w:rsidR="00D63ABE" w:rsidRPr="00780747" w:rsidTr="00D63ABE">
        <w:tc>
          <w:tcPr>
            <w:tcW w:w="675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6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Почему морская вода солёная?</w:t>
            </w:r>
          </w:p>
        </w:tc>
        <w:tc>
          <w:tcPr>
            <w:tcW w:w="2836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Горная Марина</w:t>
            </w:r>
          </w:p>
          <w:p w:rsidR="00D63ABE" w:rsidRPr="00D63ABE" w:rsidRDefault="00D63ABE" w:rsidP="00D63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>4В класс</w:t>
            </w:r>
          </w:p>
        </w:tc>
        <w:tc>
          <w:tcPr>
            <w:tcW w:w="3119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Яшина Н.Г</w:t>
            </w:r>
          </w:p>
        </w:tc>
      </w:tr>
      <w:tr w:rsidR="00D63ABE" w:rsidRPr="00780747" w:rsidTr="00D63ABE">
        <w:tc>
          <w:tcPr>
            <w:tcW w:w="675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4110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Всей России он знаком жёлтый батюшка лимон.</w:t>
            </w: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Берянева</w:t>
            </w:r>
            <w:proofErr w:type="spellEnd"/>
            <w:r w:rsidRPr="00D63AB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b/>
                <w:sz w:val="28"/>
                <w:szCs w:val="28"/>
              </w:rPr>
              <w:t>4Л класс</w:t>
            </w:r>
          </w:p>
        </w:tc>
        <w:tc>
          <w:tcPr>
            <w:tcW w:w="3119" w:type="dxa"/>
          </w:tcPr>
          <w:p w:rsidR="00D63ABE" w:rsidRPr="00D63ABE" w:rsidRDefault="00D63ABE" w:rsidP="00D2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ABE" w:rsidRPr="00D63ABE" w:rsidRDefault="00D63ABE" w:rsidP="00D6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BE">
              <w:rPr>
                <w:rFonts w:ascii="Times New Roman" w:hAnsi="Times New Roman" w:cs="Times New Roman"/>
                <w:sz w:val="28"/>
                <w:szCs w:val="28"/>
              </w:rPr>
              <w:t>Никишина С.В.</w:t>
            </w:r>
          </w:p>
        </w:tc>
      </w:tr>
    </w:tbl>
    <w:p w:rsidR="005021A0" w:rsidRPr="000F6E3E" w:rsidRDefault="005021A0" w:rsidP="005021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>В этом году учащиеся начальной школы принимали активное  участие во Всероссийском интеллектуальном конкурсе «</w:t>
      </w:r>
      <w:r>
        <w:rPr>
          <w:rFonts w:ascii="Times New Roman" w:hAnsi="Times New Roman" w:cs="Times New Roman"/>
          <w:sz w:val="28"/>
          <w:szCs w:val="28"/>
        </w:rPr>
        <w:t>Фактор роста» и  «Уникум». Более</w:t>
      </w:r>
      <w:r w:rsidRPr="000F6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F6E3E">
        <w:rPr>
          <w:rFonts w:ascii="Times New Roman" w:hAnsi="Times New Roman" w:cs="Times New Roman"/>
          <w:sz w:val="28"/>
          <w:szCs w:val="28"/>
        </w:rPr>
        <w:t xml:space="preserve"> учащихся стали лауреатами </w:t>
      </w:r>
      <w:r>
        <w:rPr>
          <w:rFonts w:ascii="Times New Roman" w:hAnsi="Times New Roman" w:cs="Times New Roman"/>
          <w:sz w:val="28"/>
          <w:szCs w:val="28"/>
        </w:rPr>
        <w:t xml:space="preserve"> и призёрами </w:t>
      </w:r>
      <w:r w:rsidRPr="000F6E3E">
        <w:rPr>
          <w:rFonts w:ascii="Times New Roman" w:hAnsi="Times New Roman" w:cs="Times New Roman"/>
          <w:sz w:val="28"/>
          <w:szCs w:val="28"/>
        </w:rPr>
        <w:t>в различных номинациях.</w:t>
      </w:r>
    </w:p>
    <w:p w:rsidR="005021A0" w:rsidRDefault="005021A0" w:rsidP="005021A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CAD">
        <w:rPr>
          <w:rFonts w:ascii="Times New Roman" w:eastAsia="Calibri" w:hAnsi="Times New Roman" w:cs="Times New Roman"/>
          <w:sz w:val="28"/>
          <w:szCs w:val="28"/>
        </w:rPr>
        <w:t>Ученики 2-4 классов приняли активное участие во Всероссийской олимпиаде по русскому языку «Медвежонок» и международном ко</w:t>
      </w:r>
      <w:r>
        <w:rPr>
          <w:rFonts w:ascii="Times New Roman" w:eastAsia="Calibri" w:hAnsi="Times New Roman" w:cs="Times New Roman"/>
          <w:sz w:val="28"/>
          <w:szCs w:val="28"/>
        </w:rPr>
        <w:t>нкурсе по математике «Кенгуру», «Золотое Руно»,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Инфознайка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021A0" w:rsidRPr="000F6E3E" w:rsidRDefault="005021A0" w:rsidP="005021A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1A0" w:rsidRDefault="005021A0" w:rsidP="005021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 xml:space="preserve">Наряду с </w:t>
      </w:r>
      <w:proofErr w:type="gramStart"/>
      <w:r w:rsidRPr="000F6E3E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0F6E3E">
        <w:rPr>
          <w:rFonts w:ascii="Times New Roman" w:hAnsi="Times New Roman" w:cs="Times New Roman"/>
          <w:sz w:val="28"/>
          <w:szCs w:val="28"/>
        </w:rPr>
        <w:t>, в школе поводились и традиционные интеллектуальные соревнования – школьные олимпиад</w:t>
      </w:r>
      <w:r w:rsidR="00D63ABE">
        <w:rPr>
          <w:rFonts w:ascii="Times New Roman" w:hAnsi="Times New Roman" w:cs="Times New Roman"/>
          <w:sz w:val="28"/>
          <w:szCs w:val="28"/>
        </w:rPr>
        <w:t>ы по русскому языку, математике и окружающему  миру.</w:t>
      </w:r>
    </w:p>
    <w:p w:rsidR="005021A0" w:rsidRDefault="005021A0" w:rsidP="005021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С </w:t>
      </w:r>
      <w:r w:rsidRPr="004C63EB">
        <w:rPr>
          <w:rFonts w:ascii="Times New Roman" w:hAnsi="Times New Roman"/>
          <w:sz w:val="28"/>
          <w:szCs w:val="28"/>
        </w:rPr>
        <w:t xml:space="preserve">18.03. 2013 по 20.03.2013 учебного  года </w:t>
      </w:r>
      <w:r>
        <w:rPr>
          <w:rFonts w:ascii="Times New Roman" w:hAnsi="Times New Roman"/>
          <w:sz w:val="28"/>
          <w:szCs w:val="28"/>
        </w:rPr>
        <w:t>в начальной школе проводилась олимпиада по предметам (школьный уровень). По результатам олимпиада получены следующие результаты:</w:t>
      </w:r>
    </w:p>
    <w:p w:rsidR="005021A0" w:rsidRDefault="005021A0" w:rsidP="005021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21A0" w:rsidRPr="00C63FF6" w:rsidRDefault="005021A0" w:rsidP="005021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3FF6">
        <w:rPr>
          <w:rFonts w:ascii="Times New Roman" w:hAnsi="Times New Roman"/>
          <w:b/>
          <w:sz w:val="28"/>
          <w:szCs w:val="28"/>
        </w:rPr>
        <w:t>Параллель 3-х классов:</w:t>
      </w:r>
    </w:p>
    <w:p w:rsidR="005021A0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C63EB">
        <w:rPr>
          <w:rFonts w:ascii="Times New Roman" w:hAnsi="Times New Roman"/>
          <w:sz w:val="28"/>
          <w:szCs w:val="28"/>
          <w:u w:val="single"/>
        </w:rPr>
        <w:t xml:space="preserve">Математика </w:t>
      </w:r>
    </w:p>
    <w:p w:rsidR="005021A0" w:rsidRPr="000B7F3F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3094"/>
        <w:gridCol w:w="1397"/>
        <w:gridCol w:w="1701"/>
        <w:gridCol w:w="2517"/>
      </w:tblGrid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Ф.И.О. учителя</w:t>
            </w:r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Рыбкина Екатерина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C63FF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Трофимова Т.П.</w:t>
            </w:r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FF6">
              <w:rPr>
                <w:rFonts w:ascii="Times New Roman" w:hAnsi="Times New Roman"/>
                <w:sz w:val="28"/>
                <w:szCs w:val="28"/>
              </w:rPr>
              <w:t>Камачков</w:t>
            </w:r>
            <w:proofErr w:type="spellEnd"/>
            <w:r w:rsidRPr="00C63FF6">
              <w:rPr>
                <w:rFonts w:ascii="Times New Roman" w:hAnsi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C63FF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Трофимова Т.</w:t>
            </w:r>
            <w:proofErr w:type="gramStart"/>
            <w:r w:rsidRPr="00C63F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Щербакова Дарья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 Л</w:t>
            </w:r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Федосеева И.Г.</w:t>
            </w:r>
          </w:p>
        </w:tc>
      </w:tr>
    </w:tbl>
    <w:p w:rsidR="005021A0" w:rsidRPr="004C63EB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021A0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63FF6">
        <w:rPr>
          <w:rFonts w:ascii="Times New Roman" w:hAnsi="Times New Roman"/>
          <w:sz w:val="28"/>
          <w:szCs w:val="28"/>
          <w:u w:val="single"/>
        </w:rPr>
        <w:t>Русский язык</w:t>
      </w:r>
    </w:p>
    <w:p w:rsidR="005021A0" w:rsidRPr="000B7F3F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3094"/>
        <w:gridCol w:w="1397"/>
        <w:gridCol w:w="1701"/>
        <w:gridCol w:w="2517"/>
      </w:tblGrid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Ф.И.О. учителя</w:t>
            </w:r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Панкина Ксения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 Л</w:t>
            </w:r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Федосеева И.Г.</w:t>
            </w:r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Голубь Ангелина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C63FF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Трофимова Т.</w:t>
            </w:r>
            <w:proofErr w:type="gramStart"/>
            <w:r w:rsidRPr="00C63F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Рыбкина Екатерина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C63FF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Трофимова Т.</w:t>
            </w:r>
            <w:proofErr w:type="gramStart"/>
            <w:r w:rsidRPr="00C63F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5021A0" w:rsidRPr="004C63EB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021A0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63FF6">
        <w:rPr>
          <w:rFonts w:ascii="Times New Roman" w:hAnsi="Times New Roman"/>
          <w:sz w:val="28"/>
          <w:szCs w:val="28"/>
          <w:u w:val="single"/>
        </w:rPr>
        <w:t>Окружающий мир</w:t>
      </w:r>
    </w:p>
    <w:p w:rsidR="005021A0" w:rsidRPr="000B7F3F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3094"/>
        <w:gridCol w:w="1397"/>
        <w:gridCol w:w="1701"/>
        <w:gridCol w:w="2517"/>
      </w:tblGrid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Ф.И.О. учителя</w:t>
            </w:r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Панкина Ксения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 Л</w:t>
            </w:r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Федосеева И.Г.</w:t>
            </w:r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Рыбкина Екатерина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C63FF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Трофимова Т.</w:t>
            </w:r>
            <w:proofErr w:type="gramStart"/>
            <w:r w:rsidRPr="00C63F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Глазова Екатерина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 Л</w:t>
            </w:r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Федосеева И.Г.</w:t>
            </w:r>
          </w:p>
        </w:tc>
      </w:tr>
    </w:tbl>
    <w:p w:rsidR="005021A0" w:rsidRPr="004C63EB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021A0" w:rsidRPr="00C63FF6" w:rsidRDefault="005021A0" w:rsidP="005021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3FF6">
        <w:rPr>
          <w:rFonts w:ascii="Times New Roman" w:hAnsi="Times New Roman"/>
          <w:b/>
          <w:sz w:val="28"/>
          <w:szCs w:val="28"/>
        </w:rPr>
        <w:t>Параллель 4-х классов:</w:t>
      </w:r>
    </w:p>
    <w:p w:rsidR="005021A0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63FF6">
        <w:rPr>
          <w:rFonts w:ascii="Times New Roman" w:hAnsi="Times New Roman"/>
          <w:sz w:val="28"/>
          <w:szCs w:val="28"/>
          <w:u w:val="single"/>
        </w:rPr>
        <w:t>Математика</w:t>
      </w:r>
    </w:p>
    <w:p w:rsidR="005021A0" w:rsidRPr="000B7F3F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3094"/>
        <w:gridCol w:w="1397"/>
        <w:gridCol w:w="1701"/>
        <w:gridCol w:w="2517"/>
      </w:tblGrid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Ф.И.О. учителя</w:t>
            </w:r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Пурескин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Л</w:t>
            </w:r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5021A0" w:rsidRPr="000B7F3F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F3F">
              <w:rPr>
                <w:rFonts w:ascii="Times New Roman" w:hAnsi="Times New Roman"/>
                <w:sz w:val="28"/>
                <w:szCs w:val="28"/>
              </w:rPr>
              <w:t>Никишина С.В.</w:t>
            </w:r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Морозов Пётр 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5021A0" w:rsidRPr="000B7F3F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F3F">
              <w:rPr>
                <w:rFonts w:ascii="Times New Roman" w:hAnsi="Times New Roman"/>
                <w:sz w:val="28"/>
                <w:szCs w:val="28"/>
              </w:rPr>
              <w:t>Яшина Н.Г.</w:t>
            </w:r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Родькин Андрей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Кильдюшова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</w:tr>
    </w:tbl>
    <w:p w:rsidR="005021A0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21A0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63FF6">
        <w:rPr>
          <w:rFonts w:ascii="Times New Roman" w:hAnsi="Times New Roman"/>
          <w:sz w:val="28"/>
          <w:szCs w:val="28"/>
          <w:u w:val="single"/>
        </w:rPr>
        <w:t>Русский язык</w:t>
      </w:r>
    </w:p>
    <w:p w:rsidR="005021A0" w:rsidRPr="000B7F3F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3094"/>
        <w:gridCol w:w="1397"/>
        <w:gridCol w:w="1701"/>
        <w:gridCol w:w="2517"/>
      </w:tblGrid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Ф.И.О. учителя</w:t>
            </w:r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FF6">
              <w:rPr>
                <w:rFonts w:ascii="Times New Roman" w:hAnsi="Times New Roman"/>
                <w:sz w:val="28"/>
                <w:szCs w:val="28"/>
              </w:rPr>
              <w:t>Лямукова</w:t>
            </w:r>
            <w:proofErr w:type="spellEnd"/>
            <w:r w:rsidRPr="00C63F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3FF6">
              <w:rPr>
                <w:rFonts w:ascii="Times New Roman" w:hAnsi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4 Л</w:t>
            </w:r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Никишина С.В.</w:t>
            </w:r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FF6">
              <w:rPr>
                <w:rFonts w:ascii="Times New Roman" w:hAnsi="Times New Roman"/>
                <w:sz w:val="28"/>
                <w:szCs w:val="28"/>
              </w:rPr>
              <w:t>Берянева</w:t>
            </w:r>
            <w:proofErr w:type="spellEnd"/>
            <w:r w:rsidRPr="00C63FF6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4 Л</w:t>
            </w:r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Никишина С.В.</w:t>
            </w:r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FF6">
              <w:rPr>
                <w:rFonts w:ascii="Times New Roman" w:hAnsi="Times New Roman"/>
                <w:sz w:val="28"/>
                <w:szCs w:val="28"/>
              </w:rPr>
              <w:t>Лысенкова</w:t>
            </w:r>
            <w:proofErr w:type="spellEnd"/>
            <w:r w:rsidRPr="00C63FF6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4 Л</w:t>
            </w:r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Никишина С.В.</w:t>
            </w:r>
          </w:p>
        </w:tc>
      </w:tr>
    </w:tbl>
    <w:p w:rsidR="005021A0" w:rsidRPr="004C63EB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021A0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021A0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63FF6">
        <w:rPr>
          <w:rFonts w:ascii="Times New Roman" w:hAnsi="Times New Roman"/>
          <w:sz w:val="28"/>
          <w:szCs w:val="28"/>
          <w:u w:val="single"/>
        </w:rPr>
        <w:t>Окружающий мир</w:t>
      </w:r>
    </w:p>
    <w:p w:rsidR="005021A0" w:rsidRPr="000B7F3F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3094"/>
        <w:gridCol w:w="1397"/>
        <w:gridCol w:w="1701"/>
        <w:gridCol w:w="2517"/>
      </w:tblGrid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F6">
              <w:rPr>
                <w:rFonts w:ascii="Times New Roman" w:hAnsi="Times New Roman"/>
                <w:b/>
                <w:sz w:val="28"/>
                <w:szCs w:val="28"/>
              </w:rPr>
              <w:t>Ф.И.О. учителя</w:t>
            </w:r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Косарева Юлия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Л</w:t>
            </w:r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Никишина С.В.</w:t>
            </w:r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Родькин Андрей 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5021A0" w:rsidRPr="000459EC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59EC">
              <w:rPr>
                <w:rFonts w:ascii="Times New Roman" w:hAnsi="Times New Roman"/>
                <w:sz w:val="28"/>
                <w:szCs w:val="28"/>
              </w:rPr>
              <w:t>Кильдюшова</w:t>
            </w:r>
            <w:proofErr w:type="spellEnd"/>
            <w:r w:rsidRPr="000459EC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</w:tr>
      <w:tr w:rsidR="005021A0" w:rsidRPr="00C63FF6" w:rsidTr="005C46FB">
        <w:tc>
          <w:tcPr>
            <w:tcW w:w="862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94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Виноградский Ярослав</w:t>
            </w:r>
          </w:p>
        </w:tc>
        <w:tc>
          <w:tcPr>
            <w:tcW w:w="139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5021A0" w:rsidRPr="00C63FF6" w:rsidRDefault="005021A0" w:rsidP="005C46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E43F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мольянова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</w:tbl>
    <w:p w:rsidR="005021A0" w:rsidRDefault="005021A0" w:rsidP="005021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B126E" w:rsidRPr="000F6E3E" w:rsidRDefault="002B126E" w:rsidP="002B12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6E3E">
        <w:rPr>
          <w:rFonts w:ascii="Times New Roman" w:hAnsi="Times New Roman" w:cs="Times New Roman"/>
          <w:sz w:val="28"/>
          <w:szCs w:val="28"/>
        </w:rPr>
        <w:t xml:space="preserve"> Повышение эффективности подготовки учащихся к олимпиадным испытаниям станет одним из направлений деятельности в работе с интеллектуально-одарёнными детьми, требующих серьёзного внимания в следующем учебном году.</w:t>
      </w:r>
    </w:p>
    <w:p w:rsidR="002B126E" w:rsidRDefault="002B126E" w:rsidP="002B12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>С точки зрения владения методикой преподавания предметов начального  образования большинство учителей начальной школы лицея владеют хорошим методическим потенциалом и грамотно реализуют его в своей работе, уделяя огромное внимание совершенствованию педагогического мастерства.    В настоящее время в начальном звене лицея трудятся 28 человек, 23 из них (82,1%) прошли процедуру аттестации: 9 имеют высшую квалификационную категорию, 8 – первую квалификационную категорию, 6 – вторую квалификационную категорию.</w:t>
      </w:r>
    </w:p>
    <w:p w:rsidR="002B126E" w:rsidRDefault="002B126E" w:rsidP="002B12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 будущих 1-х классов Никишина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Кильдюшова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Яшина Н.Г. прошли  курсы повышения квалификации по ФГОС. Учитель  Федосеева И.Г. прошла курсы по ОРКСЭ. В октябре – ноябре 2012 года все учителя начальной школы прошли курсы по программе «Использование ЭОР в процессе обучения в начальной школе».</w:t>
      </w:r>
    </w:p>
    <w:p w:rsidR="002B126E" w:rsidRPr="000F6E3E" w:rsidRDefault="009E43F8" w:rsidP="002B12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Бардина А.М.,</w:t>
      </w:r>
      <w:r w:rsidR="002B126E">
        <w:rPr>
          <w:rFonts w:ascii="Times New Roman" w:hAnsi="Times New Roman" w:cs="Times New Roman"/>
          <w:sz w:val="28"/>
          <w:szCs w:val="28"/>
        </w:rPr>
        <w:t xml:space="preserve"> Федосеева И.Г. подтвердил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126E">
        <w:rPr>
          <w:rFonts w:ascii="Times New Roman" w:hAnsi="Times New Roman" w:cs="Times New Roman"/>
          <w:sz w:val="28"/>
          <w:szCs w:val="28"/>
        </w:rPr>
        <w:t xml:space="preserve"> в этом учебном году свою педагогическую квалификацию.</w:t>
      </w:r>
    </w:p>
    <w:p w:rsidR="002B126E" w:rsidRPr="000F6E3E" w:rsidRDefault="002B126E" w:rsidP="002B12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 xml:space="preserve"> Повысился научно-теоретический и методический уровень преподавания предметов, усилилась внимание к воспитательной и развивающей функции обучения, к поиску его эффективных форм и методов. Свою деятельность учителя начальных классов направляют на поиск научных новинок, на создание творческой атмосферы, модернизацию форм, методов и средств обучения и воспитания детей, а главное - на реализацию принципа равноправного диалога между учителем и учеником. </w:t>
      </w:r>
    </w:p>
    <w:p w:rsidR="002B126E" w:rsidRPr="000F6E3E" w:rsidRDefault="002B126E" w:rsidP="002B12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91A" w:rsidRDefault="003F691A" w:rsidP="003F691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Выводы и рекомендации:</w:t>
      </w:r>
    </w:p>
    <w:p w:rsidR="003F691A" w:rsidRDefault="003F691A" w:rsidP="003F69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691A" w:rsidRPr="003F691A" w:rsidRDefault="003F691A" w:rsidP="003F69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1A">
        <w:rPr>
          <w:rFonts w:ascii="Times New Roman" w:hAnsi="Times New Roman" w:cs="Times New Roman"/>
          <w:sz w:val="28"/>
          <w:szCs w:val="28"/>
        </w:rPr>
        <w:t>Методическая работа в начальном звене лицея была организована по востребованным направлениям с учётом изменяющейся парадигмы развития современного образования.</w:t>
      </w:r>
    </w:p>
    <w:p w:rsidR="003F691A" w:rsidRPr="003F691A" w:rsidRDefault="003F691A" w:rsidP="003F69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1A">
        <w:rPr>
          <w:rFonts w:ascii="Times New Roman" w:hAnsi="Times New Roman" w:cs="Times New Roman"/>
          <w:sz w:val="28"/>
          <w:szCs w:val="28"/>
        </w:rPr>
        <w:t>Серьёзное внимание уделялось совершенствованию образовательной деятельности на уроках различных типов, вопросам изменения содержания образования с учётом перспектив внедрения новых образовательных стандартов.</w:t>
      </w:r>
    </w:p>
    <w:p w:rsidR="003F691A" w:rsidRPr="003F691A" w:rsidRDefault="003F691A" w:rsidP="003F69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1A">
        <w:rPr>
          <w:rFonts w:ascii="Times New Roman" w:hAnsi="Times New Roman" w:cs="Times New Roman"/>
          <w:sz w:val="28"/>
          <w:szCs w:val="28"/>
        </w:rPr>
        <w:t xml:space="preserve">Целенаправленно осуществлялась методическая работа по формированию ключевых компетенций младших школьников и формированию </w:t>
      </w:r>
      <w:proofErr w:type="spellStart"/>
      <w:r w:rsidRPr="003F691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F691A">
        <w:rPr>
          <w:rFonts w:ascii="Times New Roman" w:hAnsi="Times New Roman" w:cs="Times New Roman"/>
          <w:sz w:val="28"/>
          <w:szCs w:val="28"/>
        </w:rPr>
        <w:t xml:space="preserve"> умений и навыков, организован мониторинг.</w:t>
      </w:r>
    </w:p>
    <w:p w:rsidR="003F691A" w:rsidRPr="003F691A" w:rsidRDefault="003F691A" w:rsidP="003F69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1A">
        <w:rPr>
          <w:rFonts w:ascii="Times New Roman" w:hAnsi="Times New Roman" w:cs="Times New Roman"/>
          <w:sz w:val="28"/>
          <w:szCs w:val="28"/>
        </w:rPr>
        <w:t>Большое внимание уделялось использованию в работе информационно-коммуникационных технологий как средства совершенствования образовательного процесса, сформирован  банка ИКТ.</w:t>
      </w:r>
    </w:p>
    <w:p w:rsidR="003F691A" w:rsidRPr="003F691A" w:rsidRDefault="003F691A" w:rsidP="003F69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1A">
        <w:rPr>
          <w:rFonts w:ascii="Times New Roman" w:hAnsi="Times New Roman" w:cs="Times New Roman"/>
          <w:sz w:val="28"/>
          <w:szCs w:val="28"/>
        </w:rPr>
        <w:t>Развитие получила работа с интеллектуально одарёнными младшими школьниками: разнообразие форм работы, включение в дистанционные и заочные конкурсы, широкий охват проектная деятельностью  учащихся 2-4 классов.</w:t>
      </w:r>
    </w:p>
    <w:p w:rsidR="003F691A" w:rsidRPr="003F691A" w:rsidRDefault="003F691A" w:rsidP="003F691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1A">
        <w:rPr>
          <w:rFonts w:ascii="Times New Roman" w:hAnsi="Times New Roman" w:cs="Times New Roman"/>
          <w:sz w:val="28"/>
          <w:szCs w:val="28"/>
        </w:rPr>
        <w:lastRenderedPageBreak/>
        <w:t>В следующем учебном году   необходимо продолжить работу по совершенствованию методической составляющей с целью повышению качества обучения и всестороннего развития личности ребенка.</w:t>
      </w:r>
    </w:p>
    <w:p w:rsidR="003F691A" w:rsidRPr="003F691A" w:rsidRDefault="003F691A" w:rsidP="003F69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1A">
        <w:rPr>
          <w:rFonts w:ascii="Times New Roman" w:eastAsia="Calibri" w:hAnsi="Times New Roman" w:cs="Times New Roman"/>
          <w:sz w:val="28"/>
          <w:szCs w:val="28"/>
        </w:rPr>
        <w:t>Уделять большее внимание поиску и развитию детской одарённости, расширять формы работы с одарёнными школьниками в условиях естественнонаучного лицея</w:t>
      </w:r>
      <w:r w:rsidRPr="003F69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91A" w:rsidRPr="003F691A" w:rsidRDefault="003F691A" w:rsidP="003F69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91A">
        <w:rPr>
          <w:rFonts w:ascii="Times New Roman" w:hAnsi="Times New Roman" w:cs="Times New Roman"/>
          <w:sz w:val="28"/>
          <w:szCs w:val="28"/>
        </w:rPr>
        <w:t>Совершенствовать методическую культуру педагога, способствовать раскрытию потенциальных возможностей учителя, содействовать  внедрению в практику современных эффективных образовательных технологий.</w:t>
      </w:r>
    </w:p>
    <w:p w:rsidR="003F691A" w:rsidRDefault="003F691A" w:rsidP="003F691A"/>
    <w:p w:rsidR="00D63ABE" w:rsidRDefault="00D63ABE" w:rsidP="003F691A"/>
    <w:p w:rsidR="00D63ABE" w:rsidRDefault="00D63ABE" w:rsidP="00D63A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 учителей </w:t>
      </w:r>
    </w:p>
    <w:p w:rsidR="00D63ABE" w:rsidRDefault="00D63ABE" w:rsidP="00D63A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начальных классов</w:t>
      </w:r>
    </w:p>
    <w:p w:rsidR="005021A0" w:rsidRDefault="00D63ABE" w:rsidP="00D63A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Федосеева И.Г.</w:t>
      </w:r>
    </w:p>
    <w:p w:rsidR="00E05761" w:rsidRPr="00E05761" w:rsidRDefault="00E05761" w:rsidP="00D63A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5761" w:rsidRPr="00E05761" w:rsidRDefault="00E05761" w:rsidP="00E05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5761" w:rsidRPr="00E05761" w:rsidSect="00EE75A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33B21"/>
    <w:multiLevelType w:val="hybridMultilevel"/>
    <w:tmpl w:val="79E02D0A"/>
    <w:lvl w:ilvl="0" w:tplc="792856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903C4"/>
    <w:multiLevelType w:val="hybridMultilevel"/>
    <w:tmpl w:val="27A44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8A753C"/>
    <w:multiLevelType w:val="hybridMultilevel"/>
    <w:tmpl w:val="1B30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B6F4C"/>
    <w:multiLevelType w:val="hybridMultilevel"/>
    <w:tmpl w:val="51020B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DC365BE"/>
    <w:multiLevelType w:val="hybridMultilevel"/>
    <w:tmpl w:val="1B30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E75AD"/>
    <w:rsid w:val="00004D46"/>
    <w:rsid w:val="0024275E"/>
    <w:rsid w:val="002B126E"/>
    <w:rsid w:val="003D7C1C"/>
    <w:rsid w:val="003F436C"/>
    <w:rsid w:val="003F691A"/>
    <w:rsid w:val="005021A0"/>
    <w:rsid w:val="005E41FB"/>
    <w:rsid w:val="00700BEA"/>
    <w:rsid w:val="00757FE5"/>
    <w:rsid w:val="00761394"/>
    <w:rsid w:val="00850728"/>
    <w:rsid w:val="008E007B"/>
    <w:rsid w:val="009E43F8"/>
    <w:rsid w:val="00AA7881"/>
    <w:rsid w:val="00AD6DD8"/>
    <w:rsid w:val="00D6048F"/>
    <w:rsid w:val="00D63ABE"/>
    <w:rsid w:val="00DB3A8D"/>
    <w:rsid w:val="00E05761"/>
    <w:rsid w:val="00EE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AD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5AD"/>
    <w:pPr>
      <w:ind w:firstLine="0"/>
      <w:jc w:val="left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EE75AD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0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AD4F7-D976-4F64-B176-9E9CC59F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2013-05-06T07:44:00Z</dcterms:created>
  <dcterms:modified xsi:type="dcterms:W3CDTF">2013-06-03T06:33:00Z</dcterms:modified>
</cp:coreProperties>
</file>