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16" w:rsidRPr="00FC7926" w:rsidRDefault="00FB1504" w:rsidP="00FB150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7926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</w:t>
      </w:r>
    </w:p>
    <w:p w:rsidR="00FB1504" w:rsidRDefault="00FB1504" w:rsidP="00FB15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19" w:type="dxa"/>
        <w:tblInd w:w="108" w:type="dxa"/>
        <w:tblLayout w:type="fixed"/>
        <w:tblLook w:val="04A0"/>
      </w:tblPr>
      <w:tblGrid>
        <w:gridCol w:w="534"/>
        <w:gridCol w:w="1559"/>
        <w:gridCol w:w="567"/>
        <w:gridCol w:w="709"/>
        <w:gridCol w:w="709"/>
        <w:gridCol w:w="1700"/>
        <w:gridCol w:w="3261"/>
        <w:gridCol w:w="1678"/>
        <w:gridCol w:w="2149"/>
        <w:gridCol w:w="1157"/>
        <w:gridCol w:w="1048"/>
        <w:gridCol w:w="1048"/>
      </w:tblGrid>
      <w:tr w:rsidR="00AD19DF" w:rsidTr="00AD19DF">
        <w:tc>
          <w:tcPr>
            <w:tcW w:w="534" w:type="dxa"/>
            <w:vMerge w:val="restart"/>
          </w:tcPr>
          <w:p w:rsidR="00AD19DF" w:rsidRPr="00FC7926" w:rsidRDefault="00AD19DF" w:rsidP="00A00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C792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№</w:t>
            </w:r>
          </w:p>
          <w:p w:rsidR="00AD19DF" w:rsidRPr="00FC7926" w:rsidRDefault="00AD19DF" w:rsidP="00A00B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proofErr w:type="gramStart"/>
            <w:r w:rsidRPr="00FC7926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FC7926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FC7926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AD19DF" w:rsidRPr="00FC7926" w:rsidRDefault="00AD19DF" w:rsidP="00FB1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FC792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Название раздела</w:t>
            </w:r>
          </w:p>
          <w:p w:rsidR="00AD19DF" w:rsidRPr="00FC7926" w:rsidRDefault="00AD19DF" w:rsidP="00FB1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C792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AD19DF" w:rsidRPr="00FC7926" w:rsidRDefault="00AD19DF" w:rsidP="00FB15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C7926">
              <w:rPr>
                <w:rFonts w:ascii="Times New Roman" w:hAnsi="Times New Roman" w:cs="Times New Roman"/>
                <w:b/>
                <w:sz w:val="20"/>
                <w:szCs w:val="24"/>
              </w:rPr>
              <w:t>Кол-во часов</w:t>
            </w:r>
          </w:p>
        </w:tc>
        <w:tc>
          <w:tcPr>
            <w:tcW w:w="1418" w:type="dxa"/>
            <w:gridSpan w:val="2"/>
          </w:tcPr>
          <w:p w:rsidR="00AD19DF" w:rsidRPr="00FC7926" w:rsidRDefault="00AD19DF" w:rsidP="00AD19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</w:t>
            </w:r>
            <w:r w:rsidRPr="00FC7926">
              <w:rPr>
                <w:rFonts w:ascii="Times New Roman" w:hAnsi="Times New Roman" w:cs="Times New Roman"/>
                <w:b/>
                <w:sz w:val="20"/>
                <w:szCs w:val="24"/>
              </w:rPr>
              <w:t>ата проведения</w:t>
            </w:r>
          </w:p>
        </w:tc>
        <w:tc>
          <w:tcPr>
            <w:tcW w:w="6639" w:type="dxa"/>
            <w:gridSpan w:val="3"/>
          </w:tcPr>
          <w:p w:rsidR="00AD19DF" w:rsidRPr="00FC7926" w:rsidRDefault="00AD19DF" w:rsidP="00FB1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C7926">
              <w:rPr>
                <w:rFonts w:ascii="Times New Roman" w:hAnsi="Times New Roman" w:cs="Times New Roman"/>
                <w:b/>
                <w:sz w:val="20"/>
                <w:szCs w:val="24"/>
              </w:rPr>
              <w:t>Планируемые результаты</w:t>
            </w:r>
          </w:p>
        </w:tc>
        <w:tc>
          <w:tcPr>
            <w:tcW w:w="2149" w:type="dxa"/>
            <w:vMerge w:val="restart"/>
          </w:tcPr>
          <w:p w:rsidR="00AD19DF" w:rsidRPr="00FC7926" w:rsidRDefault="00AD19DF" w:rsidP="00FB150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7926">
              <w:rPr>
                <w:rFonts w:ascii="Times New Roman" w:hAnsi="Times New Roman" w:cs="Times New Roman"/>
                <w:b/>
                <w:sz w:val="20"/>
                <w:szCs w:val="24"/>
              </w:rPr>
              <w:t>Характеристика деятельности учащихся</w:t>
            </w:r>
          </w:p>
        </w:tc>
        <w:tc>
          <w:tcPr>
            <w:tcW w:w="1157" w:type="dxa"/>
            <w:vMerge w:val="restart"/>
          </w:tcPr>
          <w:p w:rsidR="00AD19DF" w:rsidRPr="00FC7926" w:rsidRDefault="00AD19DF" w:rsidP="00FB150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7926">
              <w:rPr>
                <w:rFonts w:ascii="Times New Roman" w:hAnsi="Times New Roman" w:cs="Times New Roman"/>
                <w:b/>
                <w:sz w:val="20"/>
                <w:szCs w:val="24"/>
              </w:rPr>
              <w:t>Домашнее задание</w:t>
            </w:r>
          </w:p>
        </w:tc>
        <w:tc>
          <w:tcPr>
            <w:tcW w:w="1048" w:type="dxa"/>
            <w:vMerge w:val="restart"/>
          </w:tcPr>
          <w:p w:rsidR="00AD19DF" w:rsidRPr="00FC7926" w:rsidRDefault="00AD19DF" w:rsidP="00FB15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Ким</w:t>
            </w:r>
          </w:p>
        </w:tc>
        <w:tc>
          <w:tcPr>
            <w:tcW w:w="1048" w:type="dxa"/>
            <w:vMerge w:val="restart"/>
          </w:tcPr>
          <w:p w:rsidR="00AD19DF" w:rsidRDefault="00AD19DF" w:rsidP="00FB15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Коррекция</w:t>
            </w:r>
          </w:p>
        </w:tc>
      </w:tr>
      <w:tr w:rsidR="00AD19DF" w:rsidTr="00AD19DF">
        <w:tc>
          <w:tcPr>
            <w:tcW w:w="534" w:type="dxa"/>
            <w:vMerge/>
          </w:tcPr>
          <w:p w:rsidR="00AD19DF" w:rsidRPr="00FC7926" w:rsidRDefault="00AD19DF" w:rsidP="00A00B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AD19DF" w:rsidRPr="00FC7926" w:rsidRDefault="00AD19DF" w:rsidP="00FB150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</w:tcPr>
          <w:p w:rsidR="00AD19DF" w:rsidRPr="00FC7926" w:rsidRDefault="00AD19DF" w:rsidP="00FB150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D19DF" w:rsidRPr="00FC7926" w:rsidRDefault="00AD19DF" w:rsidP="00FB15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План </w:t>
            </w:r>
          </w:p>
        </w:tc>
        <w:tc>
          <w:tcPr>
            <w:tcW w:w="709" w:type="dxa"/>
          </w:tcPr>
          <w:p w:rsidR="00AD19DF" w:rsidRPr="00FC7926" w:rsidRDefault="00AD19DF" w:rsidP="00FB15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Факт</w:t>
            </w:r>
          </w:p>
        </w:tc>
        <w:tc>
          <w:tcPr>
            <w:tcW w:w="1700" w:type="dxa"/>
          </w:tcPr>
          <w:p w:rsidR="00AD19DF" w:rsidRPr="00FC7926" w:rsidRDefault="00AD19DF" w:rsidP="00FB1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7926">
              <w:rPr>
                <w:rFonts w:ascii="Times New Roman" w:hAnsi="Times New Roman" w:cs="Times New Roman"/>
                <w:b/>
                <w:sz w:val="20"/>
              </w:rPr>
              <w:t>Предметные результаты</w:t>
            </w:r>
          </w:p>
        </w:tc>
        <w:tc>
          <w:tcPr>
            <w:tcW w:w="3261" w:type="dxa"/>
          </w:tcPr>
          <w:p w:rsidR="00AD19DF" w:rsidRPr="00FC7926" w:rsidRDefault="00AD19DF" w:rsidP="00FC7926">
            <w:pPr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C7926">
              <w:rPr>
                <w:rFonts w:ascii="Times New Roman" w:hAnsi="Times New Roman" w:cs="Times New Roman"/>
                <w:b/>
                <w:sz w:val="20"/>
              </w:rPr>
              <w:t>Метапредметные</w:t>
            </w:r>
            <w:proofErr w:type="spellEnd"/>
          </w:p>
          <w:p w:rsidR="00AD19DF" w:rsidRPr="00FC7926" w:rsidRDefault="00AD19DF" w:rsidP="00FB1504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7926">
              <w:rPr>
                <w:rFonts w:ascii="Times New Roman" w:hAnsi="Times New Roman" w:cs="Times New Roman"/>
                <w:b/>
                <w:sz w:val="20"/>
              </w:rPr>
              <w:t>результаты</w:t>
            </w:r>
          </w:p>
        </w:tc>
        <w:tc>
          <w:tcPr>
            <w:tcW w:w="1678" w:type="dxa"/>
          </w:tcPr>
          <w:p w:rsidR="00AD19DF" w:rsidRPr="00FC7926" w:rsidRDefault="00AD19DF" w:rsidP="00FB1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7926">
              <w:rPr>
                <w:rFonts w:ascii="Times New Roman" w:hAnsi="Times New Roman" w:cs="Times New Roman"/>
                <w:b/>
                <w:sz w:val="20"/>
              </w:rPr>
              <w:t>Личностные результаты</w:t>
            </w:r>
          </w:p>
        </w:tc>
        <w:tc>
          <w:tcPr>
            <w:tcW w:w="2149" w:type="dxa"/>
            <w:vMerge/>
          </w:tcPr>
          <w:p w:rsidR="00AD19DF" w:rsidRPr="00FC7926" w:rsidRDefault="00AD19DF" w:rsidP="00FB150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7" w:type="dxa"/>
            <w:vMerge/>
          </w:tcPr>
          <w:p w:rsidR="00AD19DF" w:rsidRPr="00FC7926" w:rsidRDefault="00AD19DF" w:rsidP="00FB150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8" w:type="dxa"/>
            <w:vMerge/>
          </w:tcPr>
          <w:p w:rsidR="00AD19DF" w:rsidRPr="00FC7926" w:rsidRDefault="00AD19DF" w:rsidP="00FB150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8" w:type="dxa"/>
            <w:vMerge/>
          </w:tcPr>
          <w:p w:rsidR="00AD19DF" w:rsidRPr="00FC7926" w:rsidRDefault="00AD19DF" w:rsidP="00FB150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D19DF" w:rsidTr="00AD19DF">
        <w:tc>
          <w:tcPr>
            <w:tcW w:w="14023" w:type="dxa"/>
            <w:gridSpan w:val="10"/>
          </w:tcPr>
          <w:p w:rsidR="00AD19DF" w:rsidRPr="00FC7926" w:rsidRDefault="00AD19DF" w:rsidP="00A00B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C7926">
              <w:rPr>
                <w:rFonts w:ascii="Times New Roman" w:hAnsi="Times New Roman" w:cs="Times New Roman"/>
                <w:b/>
                <w:iCs/>
                <w:sz w:val="28"/>
              </w:rPr>
              <w:t>Наша речь (3 ч)</w:t>
            </w:r>
          </w:p>
        </w:tc>
        <w:tc>
          <w:tcPr>
            <w:tcW w:w="1048" w:type="dxa"/>
          </w:tcPr>
          <w:p w:rsidR="00AD19DF" w:rsidRPr="00FC7926" w:rsidRDefault="00AD19DF" w:rsidP="00A00B2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  <w:tc>
          <w:tcPr>
            <w:tcW w:w="1048" w:type="dxa"/>
          </w:tcPr>
          <w:p w:rsidR="00AD19DF" w:rsidRPr="00FC7926" w:rsidRDefault="00AD19DF" w:rsidP="00A00B2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Pr="00FB1504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AD19DF" w:rsidRDefault="00AD19DF" w:rsidP="00FC7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26">
              <w:rPr>
                <w:rFonts w:ascii="Times New Roman" w:hAnsi="Times New Roman" w:cs="Times New Roman"/>
                <w:b/>
                <w:sz w:val="24"/>
                <w:szCs w:val="24"/>
              </w:rPr>
              <w:t>Виды речи.</w:t>
            </w:r>
          </w:p>
          <w:p w:rsidR="00AD19DF" w:rsidRPr="00FB1504" w:rsidRDefault="00AD19DF" w:rsidP="00FE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4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Язык и речь, их значение в жизни людей. Роль русского языка как национального языка   русского  народа,  как  государственного языка    Российской Федерации и языка межнационального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5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B1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50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</w:tcPr>
          <w:p w:rsidR="00AD19DF" w:rsidRPr="00FC7926" w:rsidRDefault="00AD19DF" w:rsidP="006267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FC7926">
              <w:rPr>
                <w:rFonts w:ascii="Times New Roman" w:hAnsi="Times New Roman" w:cs="Times New Roman"/>
                <w:b/>
                <w:i/>
                <w:iCs/>
                <w:sz w:val="24"/>
              </w:rPr>
              <w:t>2ч</w:t>
            </w:r>
          </w:p>
          <w:p w:rsidR="00AD19DF" w:rsidRPr="00FC7926" w:rsidRDefault="00AD19DF" w:rsidP="00626713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  <w:p w:rsidR="00AD19DF" w:rsidRPr="00FC7926" w:rsidRDefault="00AD19DF" w:rsidP="00626713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FC7926">
              <w:rPr>
                <w:rFonts w:ascii="Times New Roman" w:hAnsi="Times New Roman" w:cs="Times New Roman"/>
                <w:iCs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FC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FC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Default="00AD19DF" w:rsidP="00FC792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FC7926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Роль русского языка. Виды речи.</w:t>
            </w:r>
          </w:p>
          <w:p w:rsidR="00AD19DF" w:rsidRPr="00FC7926" w:rsidRDefault="00AD19DF" w:rsidP="00FC792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FC7926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Требования к речи. Речь диалогическая и монологическая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.</w:t>
            </w:r>
            <w:r w:rsidRPr="00FC7926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 Анализировать речь людей (при анализе текстов). Различать устную, письменную речь и речь про себя. </w:t>
            </w:r>
          </w:p>
          <w:p w:rsidR="00AD19DF" w:rsidRDefault="00AD19DF" w:rsidP="0009482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FC7926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Отличать диалогическую речь от </w:t>
            </w:r>
            <w:proofErr w:type="gramStart"/>
            <w:r w:rsidRPr="00FC7926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монологической</w:t>
            </w:r>
            <w:proofErr w:type="gramEnd"/>
            <w:r w:rsidRPr="00FC7926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.</w:t>
            </w:r>
          </w:p>
          <w:p w:rsidR="00AD19DF" w:rsidRDefault="00AD19DF" w:rsidP="0009482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  <w:p w:rsidR="00AD19DF" w:rsidRPr="00FC7926" w:rsidRDefault="00AD19DF" w:rsidP="0009482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3261" w:type="dxa"/>
            <w:vMerge w:val="restart"/>
          </w:tcPr>
          <w:p w:rsidR="00AD19DF" w:rsidRPr="00FC7926" w:rsidRDefault="00AD19DF" w:rsidP="00FC79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926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FC7926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FC7926" w:rsidRDefault="00AD19DF" w:rsidP="00FC79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926">
              <w:rPr>
                <w:rFonts w:ascii="Times New Roman" w:hAnsi="Times New Roman" w:cs="Times New Roman"/>
                <w:sz w:val="24"/>
              </w:rPr>
              <w:t>действовать по намеченному плану, а также по инструкциям, содержащимся в речи учителя, учебника;</w:t>
            </w:r>
          </w:p>
          <w:p w:rsidR="00AD19DF" w:rsidRDefault="00AD19DF" w:rsidP="00FC79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926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FC7926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FC7926" w:rsidRDefault="00AD19DF" w:rsidP="00FC79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FC7926">
              <w:rPr>
                <w:rFonts w:ascii="Times New Roman" w:hAnsi="Times New Roman" w:cs="Times New Roman"/>
                <w:sz w:val="24"/>
              </w:rPr>
              <w:t>отрудничать с одноклассниками при выполнении учебной задачи</w:t>
            </w:r>
          </w:p>
          <w:p w:rsidR="00AD19DF" w:rsidRPr="00FC7926" w:rsidRDefault="00AD19DF" w:rsidP="00FC79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926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FC7926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FC7926" w:rsidRDefault="00AD19DF" w:rsidP="0009482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 w:rsidRPr="00FC7926">
              <w:rPr>
                <w:rFonts w:ascii="Times New Roman" w:hAnsi="Times New Roman" w:cs="Times New Roman"/>
                <w:sz w:val="24"/>
              </w:rPr>
              <w:t>действовать по намеченному плану, а также по инструкциям, содержащимся в речи учителя, учебника.</w:t>
            </w:r>
          </w:p>
        </w:tc>
        <w:tc>
          <w:tcPr>
            <w:tcW w:w="1678" w:type="dxa"/>
            <w:vMerge w:val="restart"/>
          </w:tcPr>
          <w:p w:rsidR="00AD19DF" w:rsidRPr="00094825" w:rsidRDefault="00AD19DF" w:rsidP="00FC79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4825">
              <w:rPr>
                <w:rFonts w:ascii="Times New Roman" w:hAnsi="Times New Roman" w:cs="Times New Roman"/>
                <w:sz w:val="24"/>
              </w:rPr>
              <w:t>Проявлять уважение к языкам других народов.</w:t>
            </w:r>
          </w:p>
          <w:p w:rsidR="00AD19DF" w:rsidRPr="00FC7926" w:rsidRDefault="00AD19DF" w:rsidP="00FC792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  <w:vMerge w:val="restart"/>
          </w:tcPr>
          <w:p w:rsidR="00AD19DF" w:rsidRDefault="00AD19DF" w:rsidP="00FC79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926">
              <w:rPr>
                <w:rFonts w:ascii="Times New Roman" w:hAnsi="Times New Roman" w:cs="Times New Roman"/>
                <w:b/>
                <w:color w:val="000000"/>
                <w:sz w:val="24"/>
              </w:rPr>
              <w:t>Рассуждать</w:t>
            </w:r>
            <w:r w:rsidRPr="00FC7926">
              <w:rPr>
                <w:rFonts w:ascii="Times New Roman" w:hAnsi="Times New Roman" w:cs="Times New Roman"/>
                <w:color w:val="000000"/>
                <w:sz w:val="24"/>
              </w:rPr>
              <w:t xml:space="preserve"> о значении языка и речи в жизни людей, о роли русского языка. </w:t>
            </w:r>
          </w:p>
          <w:p w:rsidR="00AD19DF" w:rsidRPr="00FC7926" w:rsidRDefault="00AD19DF" w:rsidP="00FC79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926">
              <w:rPr>
                <w:rFonts w:ascii="Times New Roman" w:hAnsi="Times New Roman" w:cs="Times New Roman"/>
                <w:b/>
                <w:color w:val="000000"/>
                <w:sz w:val="24"/>
              </w:rPr>
              <w:t>Анализировать</w:t>
            </w:r>
            <w:r w:rsidRPr="00FC7926">
              <w:rPr>
                <w:rFonts w:ascii="Times New Roman" w:hAnsi="Times New Roman" w:cs="Times New Roman"/>
                <w:color w:val="000000"/>
                <w:sz w:val="24"/>
              </w:rPr>
              <w:t xml:space="preserve"> речь людей (при анализе текстов).</w:t>
            </w:r>
          </w:p>
          <w:p w:rsidR="00AD19DF" w:rsidRPr="00FC7926" w:rsidRDefault="00AD19DF" w:rsidP="00FC79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C7926">
              <w:rPr>
                <w:rFonts w:ascii="Times New Roman" w:hAnsi="Times New Roman" w:cs="Times New Roman"/>
                <w:b/>
                <w:color w:val="000000"/>
                <w:sz w:val="24"/>
              </w:rPr>
              <w:t>Наблюдать</w:t>
            </w:r>
            <w:r w:rsidRPr="00FC7926">
              <w:rPr>
                <w:rFonts w:ascii="Times New Roman" w:hAnsi="Times New Roman" w:cs="Times New Roman"/>
                <w:color w:val="000000"/>
                <w:sz w:val="24"/>
              </w:rPr>
              <w:t xml:space="preserve"> за особенностями собственной речи и оценивать её.</w:t>
            </w:r>
          </w:p>
          <w:p w:rsidR="00AD19DF" w:rsidRDefault="00AD19DF" w:rsidP="00FC79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C7926">
              <w:rPr>
                <w:rFonts w:ascii="Times New Roman" w:hAnsi="Times New Roman" w:cs="Times New Roman"/>
                <w:b/>
                <w:color w:val="000000"/>
                <w:sz w:val="24"/>
              </w:rPr>
              <w:t>Различать</w:t>
            </w:r>
            <w:r w:rsidRPr="00FC7926">
              <w:rPr>
                <w:rFonts w:ascii="Times New Roman" w:hAnsi="Times New Roman" w:cs="Times New Roman"/>
                <w:color w:val="000000"/>
                <w:sz w:val="24"/>
              </w:rPr>
              <w:t xml:space="preserve"> устную, письменную речь и речь про себя.</w:t>
            </w:r>
            <w:r w:rsidRPr="00FC79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D19DF" w:rsidRPr="00FC7926" w:rsidRDefault="00AD19DF" w:rsidP="00FC79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C792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 с памяткой</w:t>
            </w:r>
            <w:r w:rsidRPr="00FC7926">
              <w:rPr>
                <w:rFonts w:ascii="Times New Roman" w:hAnsi="Times New Roman" w:cs="Times New Roman"/>
                <w:color w:val="000000"/>
                <w:sz w:val="24"/>
              </w:rPr>
              <w:t xml:space="preserve"> «Как научиться </w:t>
            </w:r>
            <w:proofErr w:type="gramStart"/>
            <w:r w:rsidRPr="00FC7926">
              <w:rPr>
                <w:rFonts w:ascii="Times New Roman" w:hAnsi="Times New Roman" w:cs="Times New Roman"/>
                <w:color w:val="000000"/>
                <w:sz w:val="24"/>
              </w:rPr>
              <w:t>правильно</w:t>
            </w:r>
            <w:proofErr w:type="gramEnd"/>
            <w:r w:rsidRPr="00FC7926">
              <w:rPr>
                <w:rFonts w:ascii="Times New Roman" w:hAnsi="Times New Roman" w:cs="Times New Roman"/>
                <w:color w:val="000000"/>
                <w:sz w:val="24"/>
              </w:rPr>
              <w:t xml:space="preserve"> списывать предложение»</w:t>
            </w:r>
          </w:p>
        </w:tc>
        <w:tc>
          <w:tcPr>
            <w:tcW w:w="1157" w:type="dxa"/>
          </w:tcPr>
          <w:p w:rsidR="00AD19DF" w:rsidRPr="00FB1504" w:rsidRDefault="00AD19DF" w:rsidP="00FC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C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C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Pr="00FB1504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AD19DF" w:rsidRDefault="00AD19DF" w:rsidP="00FC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26">
              <w:rPr>
                <w:rFonts w:ascii="Times New Roman" w:hAnsi="Times New Roman" w:cs="Times New Roman"/>
                <w:b/>
                <w:sz w:val="24"/>
                <w:szCs w:val="24"/>
              </w:rPr>
              <w:t>Виды речи.</w:t>
            </w:r>
            <w:r w:rsidRPr="00FC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9DF" w:rsidRDefault="00AD19DF" w:rsidP="0009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26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 человека.   Речь устная, письменная, внутренняя (речь про себя).</w:t>
            </w:r>
          </w:p>
          <w:p w:rsidR="00AD19DF" w:rsidRDefault="00AD19DF" w:rsidP="00FE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26">
              <w:rPr>
                <w:rFonts w:ascii="Times New Roman" w:hAnsi="Times New Roman" w:cs="Times New Roman"/>
                <w:sz w:val="24"/>
                <w:szCs w:val="24"/>
              </w:rPr>
              <w:t>Характерист</w:t>
            </w:r>
            <w:r w:rsidRPr="00FC7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ика человека по его речи. Требования к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79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D19DF" w:rsidRPr="00FB1504" w:rsidRDefault="00AD19DF" w:rsidP="00FE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926">
              <w:rPr>
                <w:rFonts w:ascii="Times New Roman" w:hAnsi="Times New Roman" w:cs="Times New Roman"/>
                <w:sz w:val="24"/>
                <w:szCs w:val="24"/>
              </w:rPr>
              <w:t xml:space="preserve">тр. 8-9             </w:t>
            </w:r>
          </w:p>
        </w:tc>
        <w:tc>
          <w:tcPr>
            <w:tcW w:w="567" w:type="dxa"/>
          </w:tcPr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7926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FC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FC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1124A0" w:rsidRDefault="00AD19DF" w:rsidP="00094825"/>
        </w:tc>
        <w:tc>
          <w:tcPr>
            <w:tcW w:w="3261" w:type="dxa"/>
            <w:vMerge/>
          </w:tcPr>
          <w:p w:rsidR="00AD19DF" w:rsidRPr="001124A0" w:rsidRDefault="00AD19DF" w:rsidP="00FC7926"/>
        </w:tc>
        <w:tc>
          <w:tcPr>
            <w:tcW w:w="1678" w:type="dxa"/>
            <w:vMerge/>
          </w:tcPr>
          <w:p w:rsidR="00AD19DF" w:rsidRPr="001124A0" w:rsidRDefault="00AD19DF" w:rsidP="00FC7926"/>
        </w:tc>
        <w:tc>
          <w:tcPr>
            <w:tcW w:w="2149" w:type="dxa"/>
            <w:vMerge/>
          </w:tcPr>
          <w:p w:rsidR="00AD19DF" w:rsidRPr="001124A0" w:rsidRDefault="00AD19DF" w:rsidP="00FC7926">
            <w:pPr>
              <w:rPr>
                <w:b/>
                <w:iCs/>
              </w:rPr>
            </w:pPr>
          </w:p>
        </w:tc>
        <w:tc>
          <w:tcPr>
            <w:tcW w:w="1157" w:type="dxa"/>
          </w:tcPr>
          <w:p w:rsidR="00AD19DF" w:rsidRPr="00FB1504" w:rsidRDefault="00AD19DF" w:rsidP="00FC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C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C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Pr="00FB1504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</w:tcPr>
          <w:p w:rsidR="00AD19DF" w:rsidRPr="00094825" w:rsidRDefault="00AD19DF" w:rsidP="000948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948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Диалог и монолог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</w:t>
            </w:r>
          </w:p>
          <w:p w:rsidR="00AD19DF" w:rsidRPr="00094825" w:rsidRDefault="00AD19DF" w:rsidP="000948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4825">
              <w:rPr>
                <w:rFonts w:ascii="Times New Roman" w:hAnsi="Times New Roman" w:cs="Times New Roman"/>
                <w:color w:val="000000"/>
                <w:sz w:val="24"/>
              </w:rPr>
              <w:t xml:space="preserve">Речь диалогическая и монологическая. </w:t>
            </w:r>
          </w:p>
          <w:p w:rsidR="00AD19DF" w:rsidRPr="00094825" w:rsidRDefault="00AD19DF" w:rsidP="000948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94825">
              <w:rPr>
                <w:rFonts w:ascii="Times New Roman" w:hAnsi="Times New Roman" w:cs="Times New Roman"/>
                <w:color w:val="000000"/>
                <w:sz w:val="24"/>
              </w:rPr>
              <w:t xml:space="preserve">Стр. 10-14   </w:t>
            </w:r>
          </w:p>
          <w:p w:rsidR="00AD19DF" w:rsidRPr="00094825" w:rsidRDefault="00AD19DF" w:rsidP="000948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D19DF" w:rsidRPr="00094825" w:rsidRDefault="00AD19DF" w:rsidP="00094825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567" w:type="dxa"/>
          </w:tcPr>
          <w:p w:rsidR="00AD19DF" w:rsidRPr="00094825" w:rsidRDefault="00AD19DF" w:rsidP="00626713">
            <w:pPr>
              <w:shd w:val="clear" w:color="auto" w:fill="FFFFFF"/>
              <w:autoSpaceDE w:val="0"/>
              <w:autoSpaceDN w:val="0"/>
              <w:adjustRightInd w:val="0"/>
              <w:ind w:left="2120"/>
              <w:jc w:val="center"/>
              <w:rPr>
                <w:rFonts w:ascii="Times New Roman" w:hAnsi="Times New Roman" w:cs="Times New Roman"/>
                <w:sz w:val="24"/>
              </w:rPr>
            </w:pPr>
            <w:r w:rsidRPr="00094825">
              <w:rPr>
                <w:rFonts w:ascii="Times New Roman" w:hAnsi="Times New Roman" w:cs="Times New Roman"/>
                <w:sz w:val="24"/>
              </w:rPr>
              <w:t>\</w:t>
            </w:r>
          </w:p>
          <w:p w:rsidR="00AD19DF" w:rsidRPr="00094825" w:rsidRDefault="00AD19DF" w:rsidP="006267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094825">
              <w:rPr>
                <w:rFonts w:ascii="Times New Roman" w:hAnsi="Times New Roman" w:cs="Times New Roman"/>
                <w:b/>
                <w:i/>
                <w:iCs/>
                <w:sz w:val="24"/>
              </w:rPr>
              <w:t>1ч</w:t>
            </w:r>
          </w:p>
          <w:p w:rsidR="00AD19DF" w:rsidRPr="00094825" w:rsidRDefault="00AD19DF" w:rsidP="00626713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  <w:p w:rsidR="00AD19DF" w:rsidRPr="00094825" w:rsidRDefault="00AD19DF" w:rsidP="00626713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094825">
              <w:rPr>
                <w:rFonts w:ascii="Times New Roman" w:hAnsi="Times New Roman" w:cs="Times New Roman"/>
                <w:iCs/>
                <w:sz w:val="24"/>
              </w:rPr>
              <w:t>1</w:t>
            </w:r>
          </w:p>
          <w:p w:rsidR="00AD19DF" w:rsidRPr="00094825" w:rsidRDefault="00AD19DF" w:rsidP="00626713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  <w:p w:rsidR="00AD19DF" w:rsidRPr="00094825" w:rsidRDefault="00AD19DF" w:rsidP="00626713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709" w:type="dxa"/>
          </w:tcPr>
          <w:p w:rsidR="00AD19DF" w:rsidRPr="00094825" w:rsidRDefault="00AD19DF" w:rsidP="00094825">
            <w:pPr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709" w:type="dxa"/>
          </w:tcPr>
          <w:p w:rsidR="00AD19DF" w:rsidRPr="00094825" w:rsidRDefault="00AD19DF" w:rsidP="00094825">
            <w:pPr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1700" w:type="dxa"/>
            <w:vMerge/>
          </w:tcPr>
          <w:p w:rsidR="00AD19DF" w:rsidRPr="00094825" w:rsidRDefault="00AD19DF" w:rsidP="000948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AD19DF" w:rsidRPr="00094825" w:rsidRDefault="00AD19DF" w:rsidP="000948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4825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094825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094825" w:rsidRDefault="00AD19DF" w:rsidP="000948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4825">
              <w:rPr>
                <w:rFonts w:ascii="Times New Roman" w:hAnsi="Times New Roman" w:cs="Times New Roman"/>
                <w:sz w:val="24"/>
              </w:rPr>
              <w:t xml:space="preserve">контролировать процесс и результаты своей деятельности; </w:t>
            </w:r>
            <w:r w:rsidRPr="0009482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094825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094825" w:rsidRDefault="00AD19DF" w:rsidP="000948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4825">
              <w:rPr>
                <w:rFonts w:ascii="Times New Roman" w:hAnsi="Times New Roman" w:cs="Times New Roman"/>
                <w:sz w:val="24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AD19DF" w:rsidRPr="00094825" w:rsidRDefault="00AD19DF" w:rsidP="000948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4825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094825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094825" w:rsidRDefault="00AD19DF" w:rsidP="000948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4825">
              <w:rPr>
                <w:rFonts w:ascii="Times New Roman" w:hAnsi="Times New Roman" w:cs="Times New Roman"/>
                <w:sz w:val="24"/>
              </w:rPr>
              <w:t>понимать зависимость характера речи от задач и ситуации общения;</w:t>
            </w:r>
          </w:p>
          <w:p w:rsidR="00AD19DF" w:rsidRPr="00094825" w:rsidRDefault="00AD19DF" w:rsidP="000948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4825">
              <w:rPr>
                <w:rFonts w:ascii="Times New Roman" w:hAnsi="Times New Roman" w:cs="Times New Roman"/>
                <w:sz w:val="24"/>
              </w:rPr>
              <w:t>умение работать со</w:t>
            </w:r>
            <w:r>
              <w:rPr>
                <w:rFonts w:ascii="Times New Roman" w:hAnsi="Times New Roman" w:cs="Times New Roman"/>
                <w:sz w:val="24"/>
              </w:rPr>
              <w:t xml:space="preserve"> «Страничкой для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 w:rsidRPr="00094825">
              <w:rPr>
                <w:rFonts w:ascii="Times New Roman" w:hAnsi="Times New Roman" w:cs="Times New Roman"/>
                <w:sz w:val="24"/>
              </w:rPr>
              <w:t xml:space="preserve">». Оценивать результаты выполненного задания «Проверь себя» по учебнику. </w:t>
            </w:r>
            <w:r w:rsidRPr="00094825">
              <w:rPr>
                <w:rFonts w:ascii="Times New Roman" w:hAnsi="Times New Roman" w:cs="Times New Roman"/>
                <w:iCs/>
                <w:sz w:val="24"/>
              </w:rPr>
              <w:t>Находить незнакомые слова и определять их значение по толковому словарю.</w:t>
            </w:r>
          </w:p>
        </w:tc>
        <w:tc>
          <w:tcPr>
            <w:tcW w:w="1678" w:type="dxa"/>
          </w:tcPr>
          <w:p w:rsidR="00AD19DF" w:rsidRPr="00094825" w:rsidRDefault="00AD19DF" w:rsidP="000948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4825">
              <w:rPr>
                <w:rFonts w:ascii="Times New Roman" w:hAnsi="Times New Roman" w:cs="Times New Roman"/>
                <w:color w:val="000000"/>
                <w:sz w:val="24"/>
              </w:rPr>
              <w:t>Соблюдать в речи правила речевого этикета.</w:t>
            </w:r>
          </w:p>
        </w:tc>
        <w:tc>
          <w:tcPr>
            <w:tcW w:w="2149" w:type="dxa"/>
          </w:tcPr>
          <w:p w:rsidR="00AD19DF" w:rsidRDefault="00AD19DF" w:rsidP="000948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4825">
              <w:rPr>
                <w:rFonts w:ascii="Times New Roman" w:hAnsi="Times New Roman" w:cs="Times New Roman"/>
                <w:b/>
                <w:color w:val="000000"/>
                <w:sz w:val="24"/>
              </w:rPr>
              <w:t>Отличать</w:t>
            </w:r>
            <w:r w:rsidRPr="00094825">
              <w:rPr>
                <w:rFonts w:ascii="Times New Roman" w:hAnsi="Times New Roman" w:cs="Times New Roman"/>
                <w:color w:val="000000"/>
                <w:sz w:val="24"/>
              </w:rPr>
              <w:t xml:space="preserve"> диалогическую речь от </w:t>
            </w:r>
            <w:proofErr w:type="gramStart"/>
            <w:r w:rsidRPr="00094825">
              <w:rPr>
                <w:rFonts w:ascii="Times New Roman" w:hAnsi="Times New Roman" w:cs="Times New Roman"/>
                <w:color w:val="000000"/>
                <w:sz w:val="24"/>
              </w:rPr>
              <w:t>монологической</w:t>
            </w:r>
            <w:proofErr w:type="gramEnd"/>
            <w:r w:rsidRPr="0009482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094825">
              <w:rPr>
                <w:rFonts w:ascii="Times New Roman" w:hAnsi="Times New Roman" w:cs="Times New Roman"/>
                <w:b/>
                <w:color w:val="000000"/>
                <w:sz w:val="24"/>
              </w:rPr>
              <w:t>Использовать</w:t>
            </w:r>
            <w:r w:rsidRPr="00094825">
              <w:rPr>
                <w:rFonts w:ascii="Times New Roman" w:hAnsi="Times New Roman" w:cs="Times New Roman"/>
                <w:color w:val="000000"/>
                <w:sz w:val="24"/>
              </w:rPr>
              <w:t xml:space="preserve"> в речи диалог и монолог. </w:t>
            </w:r>
            <w:r w:rsidRPr="00094825">
              <w:rPr>
                <w:rFonts w:ascii="Times New Roman" w:hAnsi="Times New Roman" w:cs="Times New Roman"/>
                <w:b/>
                <w:color w:val="000000"/>
                <w:sz w:val="24"/>
              </w:rPr>
              <w:t>Участвовать</w:t>
            </w:r>
            <w:r w:rsidRPr="00094825">
              <w:rPr>
                <w:rFonts w:ascii="Times New Roman" w:hAnsi="Times New Roman" w:cs="Times New Roman"/>
                <w:color w:val="000000"/>
                <w:sz w:val="24"/>
              </w:rPr>
              <w:t xml:space="preserve"> в учебном диа</w:t>
            </w:r>
            <w:r w:rsidRPr="00094825">
              <w:rPr>
                <w:rFonts w:ascii="Times New Roman" w:hAnsi="Times New Roman" w:cs="Times New Roman"/>
                <w:color w:val="000000"/>
                <w:sz w:val="24"/>
              </w:rPr>
              <w:softHyphen/>
              <w:t>логе.</w:t>
            </w:r>
            <w:r w:rsidRPr="0009482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D19DF" w:rsidRDefault="00AD19DF" w:rsidP="000948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4825">
              <w:rPr>
                <w:rFonts w:ascii="Times New Roman" w:hAnsi="Times New Roman" w:cs="Times New Roman"/>
                <w:b/>
                <w:color w:val="000000"/>
                <w:sz w:val="24"/>
              </w:rPr>
              <w:t>Соблюдать</w:t>
            </w:r>
            <w:r w:rsidRPr="00094825">
              <w:rPr>
                <w:rFonts w:ascii="Times New Roman" w:hAnsi="Times New Roman" w:cs="Times New Roman"/>
                <w:color w:val="000000"/>
                <w:sz w:val="24"/>
              </w:rPr>
              <w:t xml:space="preserve"> 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094825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нику.</w:t>
            </w:r>
            <w:r w:rsidRPr="0009482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D19DF" w:rsidRDefault="00AD19DF" w:rsidP="0009482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94825">
              <w:rPr>
                <w:rFonts w:ascii="Times New Roman" w:hAnsi="Times New Roman" w:cs="Times New Roman"/>
                <w:b/>
                <w:color w:val="000000"/>
                <w:sz w:val="24"/>
              </w:rPr>
              <w:t>Развивать</w:t>
            </w:r>
            <w:r w:rsidRPr="00094825">
              <w:rPr>
                <w:rFonts w:ascii="Times New Roman" w:hAnsi="Times New Roman" w:cs="Times New Roman"/>
                <w:color w:val="000000"/>
                <w:sz w:val="24"/>
              </w:rPr>
              <w:t xml:space="preserve"> познавательный интерес к происхождению слов.  </w:t>
            </w:r>
            <w:r w:rsidRPr="00094825">
              <w:rPr>
                <w:rFonts w:ascii="Times New Roman" w:hAnsi="Times New Roman" w:cs="Times New Roman"/>
                <w:b/>
                <w:color w:val="000000"/>
                <w:sz w:val="24"/>
              </w:rPr>
              <w:t>Наблюдать</w:t>
            </w:r>
            <w:r w:rsidRPr="00094825">
              <w:rPr>
                <w:rFonts w:ascii="Times New Roman" w:hAnsi="Times New Roman" w:cs="Times New Roman"/>
                <w:color w:val="000000"/>
                <w:sz w:val="24"/>
              </w:rPr>
              <w:t xml:space="preserve"> над этимологией слов </w:t>
            </w:r>
            <w:r w:rsidRPr="00094825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диалог </w:t>
            </w:r>
            <w:r w:rsidRPr="00094825"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  <w:r w:rsidRPr="00094825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монолог. </w:t>
            </w:r>
          </w:p>
          <w:p w:rsidR="00AD19DF" w:rsidRPr="00FB1504" w:rsidRDefault="00AD19DF" w:rsidP="0009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25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094825">
              <w:rPr>
                <w:rFonts w:ascii="Times New Roman" w:hAnsi="Times New Roman" w:cs="Times New Roman"/>
                <w:color w:val="000000"/>
                <w:sz w:val="24"/>
              </w:rPr>
              <w:t xml:space="preserve"> по рисункам диалог и монолог.</w:t>
            </w:r>
          </w:p>
        </w:tc>
        <w:tc>
          <w:tcPr>
            <w:tcW w:w="1157" w:type="dxa"/>
          </w:tcPr>
          <w:p w:rsidR="00AD19DF" w:rsidRPr="00FB1504" w:rsidRDefault="00AD19DF" w:rsidP="0009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9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9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003D8E">
            <w:pPr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*Слова с непроверяемым написанием: </w:t>
            </w:r>
            <w:r w:rsidRPr="00003D8E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здравствуй (здравствуйте), прощай (прощайте)</w:t>
            </w: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Pr="00F669B7" w:rsidRDefault="00AD19DF" w:rsidP="00A00B2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69B7">
              <w:rPr>
                <w:rFonts w:ascii="Times New Roman" w:hAnsi="Times New Roman" w:cs="Times New Roman"/>
                <w:b/>
                <w:sz w:val="28"/>
                <w:szCs w:val="24"/>
              </w:rPr>
              <w:t>Текст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F669B7">
              <w:rPr>
                <w:rFonts w:ascii="Times New Roman" w:hAnsi="Times New Roman" w:cs="Times New Roman"/>
                <w:b/>
                <w:sz w:val="28"/>
                <w:szCs w:val="24"/>
              </w:rPr>
              <w:t>ч)</w:t>
            </w:r>
          </w:p>
        </w:tc>
      </w:tr>
      <w:tr w:rsidR="00AD19DF" w:rsidTr="00AD19DF">
        <w:tc>
          <w:tcPr>
            <w:tcW w:w="534" w:type="dxa"/>
          </w:tcPr>
          <w:p w:rsidR="00AD19DF" w:rsidRPr="00FB1504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AD19DF" w:rsidRPr="00FE3256" w:rsidRDefault="00AD19DF" w:rsidP="00C2542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E3256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  <w:r w:rsidRPr="00FE325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FE325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  <w:p w:rsidR="00AD19DF" w:rsidRPr="00FE3256" w:rsidRDefault="00AD19DF" w:rsidP="00C25426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3256">
              <w:rPr>
                <w:rFonts w:ascii="Times New Roman" w:hAnsi="Times New Roman" w:cs="Times New Roman"/>
                <w:color w:val="000000"/>
                <w:sz w:val="24"/>
              </w:rPr>
              <w:t xml:space="preserve">Признаки текста: целостность, </w:t>
            </w:r>
            <w:r w:rsidRPr="00FE325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связность, законченность. </w:t>
            </w:r>
          </w:p>
          <w:p w:rsidR="00AD19DF" w:rsidRPr="00FE3256" w:rsidRDefault="00AD19DF" w:rsidP="00C254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3256">
              <w:rPr>
                <w:rFonts w:ascii="Times New Roman" w:hAnsi="Times New Roman" w:cs="Times New Roman"/>
                <w:color w:val="000000"/>
                <w:sz w:val="24"/>
              </w:rPr>
              <w:t>Стр. 16-17</w:t>
            </w:r>
          </w:p>
        </w:tc>
        <w:tc>
          <w:tcPr>
            <w:tcW w:w="567" w:type="dxa"/>
          </w:tcPr>
          <w:p w:rsidR="00AD19DF" w:rsidRPr="00FC7926" w:rsidRDefault="00AD19DF" w:rsidP="006267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FC7926">
              <w:rPr>
                <w:rFonts w:ascii="Times New Roman" w:hAnsi="Times New Roman" w:cs="Times New Roman"/>
                <w:b/>
                <w:i/>
                <w:iCs/>
                <w:sz w:val="24"/>
              </w:rPr>
              <w:lastRenderedPageBreak/>
              <w:t>2ч</w:t>
            </w:r>
          </w:p>
          <w:p w:rsidR="00AD19DF" w:rsidRPr="00FC7926" w:rsidRDefault="00AD19DF" w:rsidP="00626713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  <w:p w:rsidR="00AD19DF" w:rsidRPr="00FC7926" w:rsidRDefault="00AD19DF" w:rsidP="00626713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FC7926">
              <w:rPr>
                <w:rFonts w:ascii="Times New Roman" w:hAnsi="Times New Roman" w:cs="Times New Roman"/>
                <w:iCs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C2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C2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C25426" w:rsidRDefault="00AD19DF" w:rsidP="006D50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426">
              <w:rPr>
                <w:rFonts w:ascii="Times New Roman" w:hAnsi="Times New Roman" w:cs="Times New Roman"/>
                <w:sz w:val="24"/>
              </w:rPr>
              <w:t xml:space="preserve">Признаки текста: целостность, связанность, </w:t>
            </w:r>
            <w:r w:rsidRPr="00C25426">
              <w:rPr>
                <w:rFonts w:ascii="Times New Roman" w:hAnsi="Times New Roman" w:cs="Times New Roman"/>
                <w:sz w:val="24"/>
              </w:rPr>
              <w:lastRenderedPageBreak/>
              <w:t>законченность. Отличать текст от других записей по его признакам.</w:t>
            </w:r>
          </w:p>
        </w:tc>
        <w:tc>
          <w:tcPr>
            <w:tcW w:w="3261" w:type="dxa"/>
            <w:vMerge w:val="restart"/>
          </w:tcPr>
          <w:p w:rsidR="00AD19DF" w:rsidRPr="00C25426" w:rsidRDefault="00AD19DF" w:rsidP="00C25426">
            <w:pPr>
              <w:rPr>
                <w:rFonts w:ascii="Times New Roman" w:hAnsi="Times New Roman" w:cs="Times New Roman"/>
                <w:sz w:val="24"/>
              </w:rPr>
            </w:pPr>
            <w:r w:rsidRPr="00C25426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Регулятивные</w:t>
            </w:r>
            <w:r w:rsidRPr="00C25426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C25426" w:rsidRDefault="00AD19DF" w:rsidP="006D50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426">
              <w:rPr>
                <w:rFonts w:ascii="Times New Roman" w:hAnsi="Times New Roman" w:cs="Times New Roman"/>
                <w:sz w:val="24"/>
              </w:rPr>
              <w:t xml:space="preserve">контролировать процесс и результаты своей деятельности. </w:t>
            </w:r>
            <w:r w:rsidRPr="00C25426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Коммуникативные</w:t>
            </w:r>
            <w:r w:rsidRPr="00C25426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C25426" w:rsidRDefault="00AD19DF" w:rsidP="006D50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C25426">
              <w:rPr>
                <w:rFonts w:ascii="Times New Roman" w:hAnsi="Times New Roman" w:cs="Times New Roman"/>
                <w:sz w:val="24"/>
              </w:rPr>
              <w:t>частвовать в диалоге, слушать и понимать других,  оформлять свои мысли в устной и письменной речи.</w:t>
            </w:r>
          </w:p>
          <w:p w:rsidR="00AD19DF" w:rsidRPr="00C25426" w:rsidRDefault="00AD19DF" w:rsidP="00C25426">
            <w:pPr>
              <w:rPr>
                <w:rFonts w:ascii="Times New Roman" w:hAnsi="Times New Roman" w:cs="Times New Roman"/>
                <w:sz w:val="24"/>
              </w:rPr>
            </w:pPr>
            <w:r w:rsidRPr="00C25426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C25426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C25426" w:rsidRDefault="00AD19DF" w:rsidP="006D50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426">
              <w:rPr>
                <w:rFonts w:ascii="Times New Roman" w:hAnsi="Times New Roman" w:cs="Times New Roman"/>
                <w:sz w:val="24"/>
              </w:rPr>
              <w:t>строить несложные рассуждения, делать выводы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78" w:type="dxa"/>
            <w:vMerge w:val="restart"/>
          </w:tcPr>
          <w:p w:rsidR="00AD19DF" w:rsidRPr="00C25426" w:rsidRDefault="00AD19DF" w:rsidP="00C254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Сотрудничать с одноклассниками при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выполнении учебной задачи.</w:t>
            </w:r>
          </w:p>
        </w:tc>
        <w:tc>
          <w:tcPr>
            <w:tcW w:w="2149" w:type="dxa"/>
          </w:tcPr>
          <w:p w:rsidR="00AD19DF" w:rsidRDefault="00AD19DF" w:rsidP="006D50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5426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Отличать</w:t>
            </w:r>
            <w:r w:rsidRPr="00C25426">
              <w:rPr>
                <w:rFonts w:ascii="Times New Roman" w:hAnsi="Times New Roman" w:cs="Times New Roman"/>
                <w:color w:val="000000"/>
                <w:sz w:val="24"/>
              </w:rPr>
              <w:t xml:space="preserve"> текст от других записей по его признакам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AD19DF" w:rsidRPr="00C25426" w:rsidRDefault="00AD19DF" w:rsidP="006D50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542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25426">
              <w:rPr>
                <w:rFonts w:ascii="Times New Roman" w:hAnsi="Times New Roman" w:cs="Times New Roman"/>
                <w:b/>
                <w:color w:val="000000"/>
                <w:sz w:val="24"/>
              </w:rPr>
              <w:t>Осмысленно</w:t>
            </w:r>
            <w:r w:rsidRPr="00C2542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2542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читать текст.</w:t>
            </w:r>
          </w:p>
          <w:p w:rsidR="00AD19DF" w:rsidRPr="00C25426" w:rsidRDefault="00AD19DF" w:rsidP="00C254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</w:tcPr>
          <w:p w:rsidR="00AD19DF" w:rsidRPr="001124A0" w:rsidRDefault="00AD19DF" w:rsidP="00C2542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048" w:type="dxa"/>
          </w:tcPr>
          <w:p w:rsidR="00AD19DF" w:rsidRPr="001124A0" w:rsidRDefault="00AD19DF" w:rsidP="00C2542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048" w:type="dxa"/>
          </w:tcPr>
          <w:p w:rsidR="00AD19DF" w:rsidRPr="001124A0" w:rsidRDefault="00AD19DF" w:rsidP="00C2542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</w:tcPr>
          <w:p w:rsidR="00AD19DF" w:rsidRPr="00FE3256" w:rsidRDefault="00AD19DF" w:rsidP="0097230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3256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Текст.</w:t>
            </w:r>
            <w:r w:rsidRPr="00FE3256">
              <w:rPr>
                <w:rFonts w:ascii="Times New Roman" w:hAnsi="Times New Roman" w:cs="Times New Roman"/>
                <w:color w:val="000000"/>
                <w:sz w:val="24"/>
              </w:rPr>
              <w:t xml:space="preserve"> Тема и главная мысль текста. Заглавие</w:t>
            </w:r>
          </w:p>
          <w:p w:rsidR="00AD19DF" w:rsidRPr="00FE3256" w:rsidRDefault="00AD19DF" w:rsidP="009723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Стр. 17</w:t>
            </w:r>
            <w:r w:rsidRPr="00FE3256">
              <w:rPr>
                <w:rFonts w:ascii="Times New Roman" w:hAnsi="Times New Roman" w:cs="Times New Roman"/>
                <w:color w:val="000000"/>
                <w:sz w:val="24"/>
              </w:rPr>
              <w:t xml:space="preserve">-19       </w:t>
            </w:r>
            <w:r w:rsidRPr="00FE32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FE3256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</w:t>
            </w:r>
          </w:p>
        </w:tc>
        <w:tc>
          <w:tcPr>
            <w:tcW w:w="567" w:type="dxa"/>
          </w:tcPr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7926">
              <w:rPr>
                <w:rFonts w:ascii="Times New Roman" w:hAnsi="Times New Roman" w:cs="Times New Roman"/>
                <w:sz w:val="24"/>
              </w:rPr>
              <w:t>1</w:t>
            </w: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C2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C2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C25426" w:rsidRDefault="00AD19DF" w:rsidP="00C254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vMerge/>
          </w:tcPr>
          <w:p w:rsidR="00AD19DF" w:rsidRPr="00C25426" w:rsidRDefault="00AD19DF" w:rsidP="00C254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C25426" w:rsidRDefault="00AD19DF" w:rsidP="00C254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AD19DF" w:rsidRPr="00C25426" w:rsidRDefault="00AD19DF" w:rsidP="006D50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25426">
              <w:rPr>
                <w:rFonts w:ascii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C25426">
              <w:rPr>
                <w:rFonts w:ascii="Times New Roman" w:hAnsi="Times New Roman" w:cs="Times New Roman"/>
                <w:color w:val="000000"/>
                <w:sz w:val="24"/>
              </w:rPr>
              <w:t xml:space="preserve"> тему и главную мысль текста.</w:t>
            </w:r>
          </w:p>
          <w:p w:rsidR="00AD19DF" w:rsidRDefault="00AD19DF" w:rsidP="006D50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5426">
              <w:rPr>
                <w:rFonts w:ascii="Times New Roman" w:hAnsi="Times New Roman" w:cs="Times New Roman"/>
                <w:b/>
                <w:color w:val="000000"/>
                <w:sz w:val="24"/>
              </w:rPr>
              <w:t>Соотносить</w:t>
            </w:r>
            <w:r w:rsidRPr="00C25426">
              <w:rPr>
                <w:rFonts w:ascii="Times New Roman" w:hAnsi="Times New Roman" w:cs="Times New Roman"/>
                <w:color w:val="000000"/>
                <w:sz w:val="24"/>
              </w:rPr>
              <w:t xml:space="preserve"> текст и заголовок. </w:t>
            </w:r>
          </w:p>
          <w:p w:rsidR="00AD19DF" w:rsidRPr="00C25426" w:rsidRDefault="00AD19DF" w:rsidP="006D50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25426">
              <w:rPr>
                <w:rFonts w:ascii="Times New Roman" w:hAnsi="Times New Roman" w:cs="Times New Roman"/>
                <w:b/>
                <w:color w:val="000000"/>
                <w:sz w:val="24"/>
              </w:rPr>
              <w:t>Подбирать</w:t>
            </w:r>
            <w:r w:rsidRPr="00C25426">
              <w:rPr>
                <w:rFonts w:ascii="Times New Roman" w:hAnsi="Times New Roman" w:cs="Times New Roman"/>
                <w:color w:val="000000"/>
                <w:sz w:val="24"/>
              </w:rPr>
              <w:t xml:space="preserve"> заголовок к заданному тексту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C2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C2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C2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AD19DF" w:rsidRPr="006D5066" w:rsidRDefault="00AD19DF" w:rsidP="009723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D5066">
              <w:rPr>
                <w:rFonts w:ascii="Times New Roman" w:hAnsi="Times New Roman" w:cs="Times New Roman"/>
                <w:b/>
                <w:color w:val="000000"/>
                <w:sz w:val="24"/>
              </w:rPr>
              <w:t>Части текста</w:t>
            </w:r>
            <w:r w:rsidRPr="006D506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</w:t>
            </w:r>
            <w:r w:rsidRPr="006D5066">
              <w:rPr>
                <w:rFonts w:ascii="Times New Roman" w:hAnsi="Times New Roman" w:cs="Times New Roman"/>
                <w:color w:val="000000"/>
                <w:sz w:val="24"/>
              </w:rPr>
              <w:t xml:space="preserve"> Построение текста: вступление, основная часть. Воспроизведение прочитанного текста.                   </w:t>
            </w:r>
          </w:p>
          <w:p w:rsidR="00AD19DF" w:rsidRPr="006D5066" w:rsidRDefault="00AD19DF" w:rsidP="00972308">
            <w:pPr>
              <w:pStyle w:val="1"/>
              <w:jc w:val="both"/>
            </w:pPr>
            <w:r w:rsidRPr="006D5066">
              <w:rPr>
                <w:i/>
                <w:lang w:val="ru-RU"/>
              </w:rPr>
              <w:t xml:space="preserve">Списывание текста с дополнительным заданием. </w:t>
            </w:r>
            <w:r w:rsidRPr="006D5066">
              <w:rPr>
                <w:lang w:val="ru-RU"/>
              </w:rPr>
              <w:t xml:space="preserve"> Стр. 20</w:t>
            </w:r>
          </w:p>
        </w:tc>
        <w:tc>
          <w:tcPr>
            <w:tcW w:w="567" w:type="dxa"/>
          </w:tcPr>
          <w:p w:rsidR="00AD19DF" w:rsidRPr="00FC7926" w:rsidRDefault="00AD19DF" w:rsidP="006267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FC7926">
              <w:rPr>
                <w:rFonts w:ascii="Times New Roman" w:hAnsi="Times New Roman" w:cs="Times New Roman"/>
                <w:b/>
                <w:i/>
                <w:iCs/>
                <w:sz w:val="24"/>
              </w:rPr>
              <w:t>2ч</w:t>
            </w:r>
          </w:p>
          <w:p w:rsidR="00AD19DF" w:rsidRPr="00FC7926" w:rsidRDefault="00AD19DF" w:rsidP="00626713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  <w:p w:rsidR="00AD19DF" w:rsidRPr="00FC7926" w:rsidRDefault="00AD19DF" w:rsidP="00626713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FC7926">
              <w:rPr>
                <w:rFonts w:ascii="Times New Roman" w:hAnsi="Times New Roman" w:cs="Times New Roman"/>
                <w:iCs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6D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6D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Default="00AD19DF" w:rsidP="006D50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5066">
              <w:rPr>
                <w:rFonts w:ascii="Times New Roman" w:hAnsi="Times New Roman" w:cs="Times New Roman"/>
                <w:sz w:val="24"/>
              </w:rPr>
              <w:t>Признаки текста: целостность, связанность, законченность. Отличать текст от других записей по его признакам. Осмысленно читать текст.</w:t>
            </w:r>
          </w:p>
          <w:p w:rsidR="00AD19DF" w:rsidRDefault="00AD19DF" w:rsidP="006D50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vMerge w:val="restart"/>
          </w:tcPr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  <w:r w:rsidRPr="006D5066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6D5066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6D5066" w:rsidRDefault="00AD19DF" w:rsidP="006D50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5066">
              <w:rPr>
                <w:rFonts w:ascii="Times New Roman" w:hAnsi="Times New Roman" w:cs="Times New Roman"/>
                <w:sz w:val="24"/>
              </w:rPr>
              <w:t xml:space="preserve">контролировать процесс и результаты своей деятельности. </w:t>
            </w:r>
            <w:r w:rsidRPr="006D5066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</w:t>
            </w:r>
            <w:r w:rsidRPr="006D5066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6D5066" w:rsidRDefault="00AD19DF" w:rsidP="006D50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6D5066">
              <w:rPr>
                <w:rFonts w:ascii="Times New Roman" w:hAnsi="Times New Roman" w:cs="Times New Roman"/>
                <w:sz w:val="24"/>
              </w:rPr>
              <w:t>частвовать в диалоге, слушать и понимать других,  оформлять свои мысли в устной и письменной речи.</w:t>
            </w:r>
          </w:p>
          <w:p w:rsidR="00AD19DF" w:rsidRPr="006D5066" w:rsidRDefault="00AD19DF" w:rsidP="006D50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5066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6D5066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6D5066" w:rsidRDefault="00AD19DF" w:rsidP="006D50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5066">
              <w:rPr>
                <w:rFonts w:ascii="Times New Roman" w:hAnsi="Times New Roman" w:cs="Times New Roman"/>
                <w:sz w:val="24"/>
              </w:rPr>
              <w:t>строить несложные рассуждения, делать выводы</w:t>
            </w:r>
            <w:r>
              <w:rPr>
                <w:rFonts w:ascii="Times New Roman" w:hAnsi="Times New Roman" w:cs="Times New Roman"/>
                <w:sz w:val="24"/>
              </w:rPr>
              <w:t>, работать с разными видами информации (представленными в текстовой форме, в виде правил).</w:t>
            </w:r>
          </w:p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AD19DF" w:rsidRDefault="00AD19DF" w:rsidP="006D50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D5066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6D5066">
              <w:rPr>
                <w:rFonts w:ascii="Times New Roman" w:hAnsi="Times New Roman" w:cs="Times New Roman"/>
                <w:color w:val="000000"/>
                <w:sz w:val="24"/>
              </w:rPr>
              <w:t xml:space="preserve"> текст по заданной теме.</w:t>
            </w:r>
            <w:r w:rsidRPr="006D50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D19DF" w:rsidRPr="006D5066" w:rsidRDefault="00AD19DF" w:rsidP="006D50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D5066">
              <w:rPr>
                <w:rFonts w:ascii="Times New Roman" w:hAnsi="Times New Roman" w:cs="Times New Roman"/>
                <w:b/>
                <w:color w:val="000000"/>
                <w:sz w:val="24"/>
              </w:rPr>
              <w:t>Выделять</w:t>
            </w:r>
            <w:r w:rsidRPr="006D5066">
              <w:rPr>
                <w:rFonts w:ascii="Times New Roman" w:hAnsi="Times New Roman" w:cs="Times New Roman"/>
                <w:color w:val="000000"/>
                <w:sz w:val="24"/>
              </w:rPr>
              <w:t xml:space="preserve"> части текста и обосновывать правильность их выделения, заключение. </w:t>
            </w:r>
            <w:r w:rsidRPr="006D5066">
              <w:rPr>
                <w:rFonts w:ascii="Times New Roman" w:hAnsi="Times New Roman" w:cs="Times New Roman"/>
                <w:b/>
                <w:color w:val="000000"/>
                <w:sz w:val="24"/>
              </w:rPr>
              <w:t>Выбирать</w:t>
            </w:r>
            <w:r w:rsidRPr="006D5066">
              <w:rPr>
                <w:rFonts w:ascii="Times New Roman" w:hAnsi="Times New Roman" w:cs="Times New Roman"/>
                <w:color w:val="000000"/>
                <w:sz w:val="24"/>
              </w:rPr>
              <w:t xml:space="preserve"> ту часть текста, которая соответствует заданной коммуникативной задаче. </w:t>
            </w:r>
            <w:r w:rsidRPr="006D5066">
              <w:rPr>
                <w:rFonts w:ascii="Times New Roman" w:hAnsi="Times New Roman" w:cs="Times New Roman"/>
                <w:b/>
                <w:color w:val="000000"/>
                <w:sz w:val="24"/>
              </w:rPr>
              <w:t>Передавать</w:t>
            </w:r>
            <w:r w:rsidRPr="006D5066">
              <w:rPr>
                <w:rFonts w:ascii="Times New Roman" w:hAnsi="Times New Roman" w:cs="Times New Roman"/>
                <w:color w:val="000000"/>
                <w:sz w:val="24"/>
              </w:rPr>
              <w:t xml:space="preserve"> устно содержание прочитанного текста-образца или составленного текста.</w:t>
            </w:r>
            <w:r w:rsidRPr="006D506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308">
              <w:rPr>
                <w:rFonts w:ascii="Times New Roman" w:hAnsi="Times New Roman" w:cs="Times New Roman"/>
                <w:b/>
                <w:color w:val="000000"/>
                <w:sz w:val="24"/>
              </w:rPr>
              <w:t>Создавать</w:t>
            </w:r>
            <w:r w:rsidRPr="006D5066">
              <w:rPr>
                <w:rFonts w:ascii="Times New Roman" w:hAnsi="Times New Roman" w:cs="Times New Roman"/>
                <w:color w:val="000000"/>
                <w:sz w:val="24"/>
              </w:rPr>
              <w:t xml:space="preserve"> устный и письменный текст в соответствии с поставленной учебной  коммуникативной задачей.</w:t>
            </w:r>
          </w:p>
        </w:tc>
        <w:tc>
          <w:tcPr>
            <w:tcW w:w="1157" w:type="dxa"/>
          </w:tcPr>
          <w:p w:rsidR="00AD19DF" w:rsidRPr="00FB1504" w:rsidRDefault="00AD19DF" w:rsidP="006D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D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D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</w:tcPr>
          <w:p w:rsidR="00AD19DF" w:rsidRPr="006D5066" w:rsidRDefault="00AD19DF" w:rsidP="0097230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D5066">
              <w:rPr>
                <w:rFonts w:ascii="Times New Roman" w:hAnsi="Times New Roman" w:cs="Times New Roman"/>
                <w:b/>
                <w:color w:val="000000"/>
                <w:sz w:val="24"/>
              </w:rPr>
              <w:t>Части текста.</w:t>
            </w:r>
          </w:p>
          <w:p w:rsidR="00AD19DF" w:rsidRPr="006D5066" w:rsidRDefault="00AD19DF" w:rsidP="0097230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506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Развитие речи. </w:t>
            </w:r>
            <w:r w:rsidRPr="006D5066">
              <w:rPr>
                <w:rFonts w:ascii="Times New Roman" w:hAnsi="Times New Roman" w:cs="Times New Roman"/>
                <w:color w:val="000000"/>
                <w:sz w:val="24"/>
              </w:rPr>
              <w:t>Составление рассказа по рисунку, данному началу и опорным словам.</w:t>
            </w:r>
          </w:p>
          <w:p w:rsidR="00AD19DF" w:rsidRPr="006D5066" w:rsidRDefault="00AD19DF" w:rsidP="006D506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D5066">
              <w:rPr>
                <w:rFonts w:ascii="Times New Roman" w:hAnsi="Times New Roman" w:cs="Times New Roman"/>
                <w:color w:val="000000"/>
                <w:sz w:val="24"/>
              </w:rPr>
              <w:t>Стр. 21-22</w:t>
            </w:r>
          </w:p>
        </w:tc>
        <w:tc>
          <w:tcPr>
            <w:tcW w:w="567" w:type="dxa"/>
          </w:tcPr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7926">
              <w:rPr>
                <w:rFonts w:ascii="Times New Roman" w:hAnsi="Times New Roman" w:cs="Times New Roman"/>
                <w:sz w:val="24"/>
              </w:rPr>
              <w:t>1</w:t>
            </w: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FC7926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6D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6D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vMerge/>
          </w:tcPr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6D5066" w:rsidRDefault="00AD19DF" w:rsidP="006D50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AD19DF" w:rsidRPr="006D5066" w:rsidRDefault="00AD19DF" w:rsidP="009723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72308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6D5066">
              <w:rPr>
                <w:rFonts w:ascii="Times New Roman" w:hAnsi="Times New Roman" w:cs="Times New Roman"/>
                <w:color w:val="000000"/>
                <w:sz w:val="24"/>
              </w:rPr>
              <w:t xml:space="preserve"> рассказ по рисунку, данному началу и опорным словам</w:t>
            </w:r>
            <w:r w:rsidRPr="006D5066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72308">
              <w:rPr>
                <w:rFonts w:ascii="Times New Roman" w:hAnsi="Times New Roman" w:cs="Times New Roman"/>
                <w:b/>
                <w:color w:val="000000"/>
                <w:sz w:val="24"/>
              </w:rPr>
              <w:t>Оценивать</w:t>
            </w:r>
            <w:r w:rsidRPr="006D5066">
              <w:rPr>
                <w:rFonts w:ascii="Times New Roman" w:hAnsi="Times New Roman" w:cs="Times New Roman"/>
                <w:color w:val="000000"/>
                <w:sz w:val="24"/>
              </w:rPr>
              <w:t xml:space="preserve"> результаты выполненного задания «Проверь себя».  </w:t>
            </w:r>
          </w:p>
        </w:tc>
        <w:tc>
          <w:tcPr>
            <w:tcW w:w="1157" w:type="dxa"/>
          </w:tcPr>
          <w:p w:rsidR="00AD19DF" w:rsidRPr="00FB1504" w:rsidRDefault="00AD19DF" w:rsidP="006D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D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D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003D8E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сентябрь</w:t>
            </w: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Предложение</w:t>
            </w:r>
            <w:r w:rsidRPr="00F669B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  <w:r w:rsidRPr="00F669B7">
              <w:rPr>
                <w:rFonts w:ascii="Times New Roman" w:hAnsi="Times New Roman" w:cs="Times New Roman"/>
                <w:b/>
                <w:sz w:val="28"/>
                <w:szCs w:val="24"/>
              </w:rPr>
              <w:t>ч)</w:t>
            </w: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AD19DF" w:rsidRPr="00972308" w:rsidRDefault="00AD19DF" w:rsidP="00A826BF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72308">
              <w:rPr>
                <w:rFonts w:ascii="Times New Roman" w:hAnsi="Times New Roman" w:cs="Times New Roman"/>
                <w:b/>
                <w:color w:val="000000"/>
                <w:sz w:val="24"/>
              </w:rPr>
              <w:t>Предложение.</w:t>
            </w:r>
            <w:r w:rsidRPr="00972308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 xml:space="preserve"> </w:t>
            </w:r>
            <w:r w:rsidRPr="00972308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речи, его назначение и признаки: законченность мысли, связь слов в предложении. Знаки препинания конца предложения (точка, вопросительный, восклицательный знаки). Стр. 24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-26</w:t>
            </w:r>
            <w:r w:rsidRPr="00972308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</w:t>
            </w:r>
          </w:p>
        </w:tc>
        <w:tc>
          <w:tcPr>
            <w:tcW w:w="567" w:type="dxa"/>
          </w:tcPr>
          <w:p w:rsidR="00AD19DF" w:rsidRPr="00972308" w:rsidRDefault="00AD19DF" w:rsidP="006267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2</w:t>
            </w:r>
            <w:r w:rsidRPr="00972308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ч</w:t>
            </w:r>
          </w:p>
          <w:p w:rsidR="00AD19DF" w:rsidRPr="00972308" w:rsidRDefault="00AD19DF" w:rsidP="00626713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  <w:p w:rsidR="00AD19DF" w:rsidRPr="00972308" w:rsidRDefault="00AD19DF" w:rsidP="00626713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72308">
              <w:rPr>
                <w:rFonts w:ascii="Times New Roman" w:hAnsi="Times New Roman" w:cs="Times New Roman"/>
                <w:iCs/>
                <w:sz w:val="24"/>
              </w:rPr>
              <w:t>1</w:t>
            </w:r>
          </w:p>
          <w:p w:rsidR="00AD19DF" w:rsidRPr="00972308" w:rsidRDefault="00AD19DF" w:rsidP="00626713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A826BF" w:rsidRDefault="00AD19DF" w:rsidP="00A826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26BF">
              <w:rPr>
                <w:rFonts w:ascii="Times New Roman" w:hAnsi="Times New Roman" w:cs="Times New Roman"/>
                <w:sz w:val="24"/>
              </w:rPr>
              <w:t>Назначение и признаки предложения. Предложения, различные по цели высказывания.</w:t>
            </w:r>
          </w:p>
        </w:tc>
        <w:tc>
          <w:tcPr>
            <w:tcW w:w="3261" w:type="dxa"/>
            <w:vMerge w:val="restart"/>
          </w:tcPr>
          <w:p w:rsidR="00AD19DF" w:rsidRPr="00A826BF" w:rsidRDefault="00AD19DF" w:rsidP="00A826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26BF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A826BF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A826BF" w:rsidRDefault="00AD19DF" w:rsidP="00A826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26BF">
              <w:rPr>
                <w:rFonts w:ascii="Times New Roman" w:hAnsi="Times New Roman" w:cs="Times New Roman"/>
                <w:sz w:val="24"/>
              </w:rPr>
              <w:t>умение вычитывать информацию из текста.</w:t>
            </w:r>
          </w:p>
          <w:p w:rsidR="00AD19DF" w:rsidRPr="00A826BF" w:rsidRDefault="00AD19DF" w:rsidP="00A826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26BF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</w:t>
            </w:r>
            <w:r w:rsidRPr="00A826BF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A826BF" w:rsidRDefault="00AD19DF" w:rsidP="00A826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26BF">
              <w:rPr>
                <w:rFonts w:ascii="Times New Roman" w:hAnsi="Times New Roman" w:cs="Times New Roman"/>
                <w:sz w:val="24"/>
              </w:rPr>
              <w:t>использование  правил, таблиц  для подтверждения своей позиции.</w:t>
            </w:r>
          </w:p>
          <w:p w:rsidR="00AD19DF" w:rsidRPr="00A826BF" w:rsidRDefault="00AD19DF" w:rsidP="00A826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26BF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A826BF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A826BF" w:rsidRDefault="00AD19DF" w:rsidP="00A826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26BF">
              <w:rPr>
                <w:rFonts w:ascii="Times New Roman" w:hAnsi="Times New Roman" w:cs="Times New Roman"/>
                <w:sz w:val="24"/>
              </w:rPr>
              <w:t>умение задавать вопросы, отвечать на вопросы других; строить предложения для решения определённой речевой задачи; работать с разными  видами информации (представленными в текстовой форме, правил, дидактических иллюстраций).</w:t>
            </w:r>
          </w:p>
        </w:tc>
        <w:tc>
          <w:tcPr>
            <w:tcW w:w="1678" w:type="dxa"/>
            <w:vMerge w:val="restart"/>
          </w:tcPr>
          <w:p w:rsidR="00AD19DF" w:rsidRPr="00A826BF" w:rsidRDefault="00AD19DF" w:rsidP="00A826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26BF">
              <w:rPr>
                <w:rFonts w:ascii="Times New Roman" w:hAnsi="Times New Roman" w:cs="Times New Roman"/>
                <w:sz w:val="24"/>
              </w:rPr>
              <w:t>Проявлять познавательный интерес к новому учебному содержанию; умение сравнивать и группировать предложения по их признаку.</w:t>
            </w:r>
          </w:p>
          <w:p w:rsidR="00AD19DF" w:rsidRPr="00A826BF" w:rsidRDefault="00AD19DF" w:rsidP="00A826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AD19DF" w:rsidRPr="00A826BF" w:rsidRDefault="00AD19DF" w:rsidP="00A826BF">
            <w:pPr>
              <w:pStyle w:val="3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BF">
              <w:rPr>
                <w:rFonts w:ascii="Times New Roman" w:hAnsi="Times New Roman" w:cs="Times New Roman"/>
                <w:b/>
                <w:sz w:val="24"/>
              </w:rPr>
              <w:t>Отличать</w:t>
            </w:r>
            <w:r w:rsidRPr="00A826BF">
              <w:rPr>
                <w:rFonts w:ascii="Times New Roman" w:hAnsi="Times New Roman" w:cs="Times New Roman"/>
                <w:sz w:val="24"/>
              </w:rPr>
              <w:t xml:space="preserve"> предложение от группы слов. </w:t>
            </w:r>
            <w:r w:rsidRPr="00A826BF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 w:rsidRPr="00A826BF">
              <w:rPr>
                <w:rFonts w:ascii="Times New Roman" w:hAnsi="Times New Roman" w:cs="Times New Roman"/>
                <w:sz w:val="24"/>
              </w:rPr>
              <w:t xml:space="preserve"> границы предложения в деформированном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26BF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A826BF">
              <w:rPr>
                <w:rFonts w:ascii="Times New Roman" w:hAnsi="Times New Roman" w:cs="Times New Roman"/>
                <w:sz w:val="24"/>
                <w:szCs w:val="24"/>
              </w:rPr>
              <w:t xml:space="preserve"> знак для обозначения конца предложения.</w:t>
            </w:r>
            <w:r w:rsidRPr="00A826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26BF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 w:rsidRPr="00A826BF">
              <w:rPr>
                <w:rFonts w:ascii="Times New Roman" w:hAnsi="Times New Roman" w:cs="Times New Roman"/>
                <w:sz w:val="24"/>
              </w:rPr>
              <w:t xml:space="preserve"> в тексте предложения, различные по цели высказывания; выбирать и обосновывать знаки препинания в конце предложения.</w:t>
            </w:r>
            <w:r w:rsidRPr="00A8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6BF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A826BF">
              <w:rPr>
                <w:rFonts w:ascii="Times New Roman" w:hAnsi="Times New Roman" w:cs="Times New Roman"/>
                <w:sz w:val="24"/>
                <w:szCs w:val="24"/>
              </w:rPr>
              <w:t xml:space="preserve"> заглавную букву в начале </w:t>
            </w:r>
            <w:r w:rsidRPr="00A82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и необходимый знак препинания в конце предложения.</w:t>
            </w:r>
          </w:p>
          <w:p w:rsidR="00AD19DF" w:rsidRPr="00A826BF" w:rsidRDefault="00AD19DF" w:rsidP="00A826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26BF">
              <w:rPr>
                <w:rFonts w:ascii="Times New Roman" w:hAnsi="Times New Roman" w:cs="Times New Roman"/>
                <w:b/>
                <w:color w:val="000000"/>
                <w:sz w:val="24"/>
              </w:rPr>
              <w:t>Писать</w:t>
            </w:r>
            <w:r w:rsidRPr="00A826BF">
              <w:rPr>
                <w:rFonts w:ascii="Times New Roman" w:hAnsi="Times New Roman" w:cs="Times New Roman"/>
                <w:color w:val="000000"/>
                <w:sz w:val="24"/>
              </w:rPr>
              <w:t xml:space="preserve"> слова в предложении раздельно</w:t>
            </w:r>
          </w:p>
        </w:tc>
        <w:tc>
          <w:tcPr>
            <w:tcW w:w="1157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59" w:type="dxa"/>
          </w:tcPr>
          <w:p w:rsidR="00AD19DF" w:rsidRDefault="00AD19DF" w:rsidP="00A826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2308">
              <w:rPr>
                <w:rFonts w:ascii="Times New Roman" w:hAnsi="Times New Roman" w:cs="Times New Roman"/>
                <w:b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AD19DF" w:rsidRPr="00972308" w:rsidRDefault="00AD19DF" w:rsidP="00A826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2308">
              <w:rPr>
                <w:rFonts w:ascii="Times New Roman" w:hAnsi="Times New Roman" w:cs="Times New Roman"/>
                <w:color w:val="000000"/>
                <w:sz w:val="24"/>
              </w:rPr>
              <w:t>Наблюдение над значением предложений, различных по цели высказывания (без терминологии)</w:t>
            </w:r>
            <w:r w:rsidRPr="0097230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72308">
              <w:rPr>
                <w:rFonts w:ascii="Times New Roman" w:hAnsi="Times New Roman" w:cs="Times New Roman"/>
                <w:color w:val="000000"/>
                <w:sz w:val="24"/>
              </w:rPr>
              <w:t xml:space="preserve">Логическое (смысловое) ударение в предложении.  </w:t>
            </w:r>
          </w:p>
          <w:p w:rsidR="00AD19DF" w:rsidRPr="00972308" w:rsidRDefault="00AD19DF" w:rsidP="00B8785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72308">
              <w:rPr>
                <w:rFonts w:ascii="Times New Roman" w:hAnsi="Times New Roman" w:cs="Times New Roman"/>
                <w:color w:val="000000"/>
                <w:sz w:val="24"/>
              </w:rPr>
              <w:t xml:space="preserve">Стр.26-28   </w:t>
            </w:r>
          </w:p>
        </w:tc>
        <w:tc>
          <w:tcPr>
            <w:tcW w:w="567" w:type="dxa"/>
          </w:tcPr>
          <w:p w:rsidR="00AD19DF" w:rsidRPr="00972308" w:rsidRDefault="00AD19DF" w:rsidP="0062671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A826BF" w:rsidRDefault="00AD19DF" w:rsidP="00A826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vMerge/>
          </w:tcPr>
          <w:p w:rsidR="00AD19DF" w:rsidRPr="00A826BF" w:rsidRDefault="00AD19DF" w:rsidP="00A826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A826BF" w:rsidRDefault="00AD19DF" w:rsidP="00A826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AD19DF" w:rsidRDefault="00AD19DF" w:rsidP="00A826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26BF">
              <w:rPr>
                <w:rFonts w:ascii="Times New Roman" w:hAnsi="Times New Roman" w:cs="Times New Roman"/>
                <w:b/>
                <w:sz w:val="24"/>
              </w:rPr>
              <w:t>Соблюдать</w:t>
            </w:r>
            <w:r w:rsidRPr="00A826BF">
              <w:rPr>
                <w:rFonts w:ascii="Times New Roman" w:hAnsi="Times New Roman" w:cs="Times New Roman"/>
                <w:sz w:val="24"/>
              </w:rPr>
              <w:t xml:space="preserve"> в устной речи логическое (смысловое) ударение и интонацию конца предложения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A826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26BF"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 w:rsidRPr="00A826BF">
              <w:rPr>
                <w:rFonts w:ascii="Times New Roman" w:hAnsi="Times New Roman" w:cs="Times New Roman"/>
                <w:sz w:val="24"/>
              </w:rPr>
              <w:t xml:space="preserve"> предложения из слов. </w:t>
            </w:r>
          </w:p>
          <w:p w:rsidR="00AD19DF" w:rsidRDefault="00AD19DF" w:rsidP="00A8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B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A826BF">
              <w:rPr>
                <w:rFonts w:ascii="Times New Roman" w:hAnsi="Times New Roman" w:cs="Times New Roman"/>
                <w:sz w:val="24"/>
                <w:szCs w:val="24"/>
              </w:rPr>
              <w:t xml:space="preserve"> выбор знака препинания в конце предложения. </w:t>
            </w:r>
          </w:p>
          <w:p w:rsidR="00AD19DF" w:rsidRPr="00A826BF" w:rsidRDefault="00AD19DF" w:rsidP="00A826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26BF"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 w:rsidRPr="00A826BF">
              <w:rPr>
                <w:rFonts w:ascii="Times New Roman" w:hAnsi="Times New Roman" w:cs="Times New Roman"/>
                <w:sz w:val="24"/>
              </w:rPr>
              <w:t xml:space="preserve"> (устно и письменно) ответы на вопросы.</w:t>
            </w:r>
          </w:p>
        </w:tc>
        <w:tc>
          <w:tcPr>
            <w:tcW w:w="1157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AD19DF" w:rsidRPr="00B91B3B" w:rsidRDefault="00AD19DF" w:rsidP="00B878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7230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91B3B">
              <w:rPr>
                <w:rFonts w:ascii="Times New Roman" w:hAnsi="Times New Roman" w:cs="Times New Roman"/>
                <w:b/>
                <w:color w:val="000000"/>
                <w:sz w:val="24"/>
              </w:rPr>
              <w:t>Входная диагностическая работа.</w:t>
            </w:r>
          </w:p>
        </w:tc>
        <w:tc>
          <w:tcPr>
            <w:tcW w:w="567" w:type="dxa"/>
          </w:tcPr>
          <w:p w:rsidR="00AD19DF" w:rsidRPr="00B91B3B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B91B3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 ч</w:t>
            </w:r>
          </w:p>
          <w:p w:rsidR="00AD19DF" w:rsidRPr="00972308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A8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AD19DF" w:rsidRPr="00B91B3B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B91B3B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Члены предложения</w:t>
            </w:r>
          </w:p>
          <w:p w:rsidR="00AD19DF" w:rsidRPr="00B91B3B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D19DF" w:rsidRPr="00B91B3B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1B3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Главные члены предложения 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>(основа).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</w:t>
            </w:r>
            <w:r w:rsidRPr="00B91B3B">
              <w:rPr>
                <w:rFonts w:ascii="Times New Roman" w:hAnsi="Times New Roman" w:cs="Times New Roman"/>
                <w:color w:val="000000"/>
                <w:sz w:val="24"/>
              </w:rPr>
              <w:t xml:space="preserve">тр. 29-30             </w:t>
            </w:r>
          </w:p>
        </w:tc>
        <w:tc>
          <w:tcPr>
            <w:tcW w:w="567" w:type="dxa"/>
          </w:tcPr>
          <w:p w:rsidR="00AD19DF" w:rsidRDefault="00AD19DF" w:rsidP="006267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7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 ч</w:t>
            </w:r>
          </w:p>
          <w:p w:rsidR="00AD19DF" w:rsidRDefault="00AD19DF" w:rsidP="006267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9DF" w:rsidRDefault="00AD19DF" w:rsidP="006267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9DF" w:rsidRPr="00B87852" w:rsidRDefault="00AD19DF" w:rsidP="0062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B87852" w:rsidRDefault="00AD19DF" w:rsidP="00B878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sz w:val="24"/>
              </w:rPr>
              <w:t>Назначение и признаки предложения. Предложения, различные по цели высказывания.</w:t>
            </w:r>
          </w:p>
        </w:tc>
        <w:tc>
          <w:tcPr>
            <w:tcW w:w="3261" w:type="dxa"/>
            <w:vMerge w:val="restart"/>
          </w:tcPr>
          <w:p w:rsidR="00AD19DF" w:rsidRPr="00B87852" w:rsidRDefault="00AD19DF" w:rsidP="00B878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B87852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B87852" w:rsidRDefault="00AD19DF" w:rsidP="00B878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sz w:val="24"/>
              </w:rPr>
              <w:t>умение вычитывать информацию из текста.</w:t>
            </w:r>
          </w:p>
          <w:p w:rsidR="00AD19DF" w:rsidRPr="00B87852" w:rsidRDefault="00AD19DF" w:rsidP="00B878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</w:t>
            </w:r>
            <w:r w:rsidRPr="00B87852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B87852" w:rsidRDefault="00AD19DF" w:rsidP="00B878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sz w:val="24"/>
              </w:rPr>
              <w:t>использование  правил, таблиц  для подтверждения своей позиции.</w:t>
            </w:r>
          </w:p>
          <w:p w:rsidR="00AD19DF" w:rsidRPr="00B87852" w:rsidRDefault="00AD19DF" w:rsidP="00B878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B87852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B87852" w:rsidRDefault="00AD19DF" w:rsidP="00B878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sz w:val="24"/>
              </w:rPr>
              <w:lastRenderedPageBreak/>
              <w:t>умение задавать вопросы, отвечать на вопросы других; строить предложения для решения определённой речевой задачи; работать с разными  видами информации (представленными в текстовой форме, правил, дидактических иллюстраций).</w:t>
            </w:r>
          </w:p>
        </w:tc>
        <w:tc>
          <w:tcPr>
            <w:tcW w:w="1678" w:type="dxa"/>
            <w:vMerge w:val="restart"/>
          </w:tcPr>
          <w:p w:rsidR="00AD19DF" w:rsidRPr="00B87852" w:rsidRDefault="00AD19DF" w:rsidP="00B878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</w:t>
            </w:r>
            <w:r w:rsidRPr="00B87852">
              <w:rPr>
                <w:rFonts w:ascii="Times New Roman" w:hAnsi="Times New Roman" w:cs="Times New Roman"/>
                <w:sz w:val="24"/>
              </w:rPr>
              <w:t>риентирование ученика на учет чужой точки зрения;</w:t>
            </w:r>
          </w:p>
          <w:p w:rsidR="00AD19DF" w:rsidRPr="00B87852" w:rsidRDefault="00AD19DF" w:rsidP="00B8785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87852">
              <w:rPr>
                <w:rFonts w:ascii="Times New Roman" w:hAnsi="Times New Roman" w:cs="Times New Roman"/>
                <w:sz w:val="24"/>
              </w:rPr>
              <w:t>устойчивый учебно-познавательн</w:t>
            </w:r>
            <w:r w:rsidRPr="00B87852">
              <w:rPr>
                <w:rFonts w:ascii="Times New Roman" w:hAnsi="Times New Roman" w:cs="Times New Roman"/>
                <w:sz w:val="24"/>
              </w:rPr>
              <w:lastRenderedPageBreak/>
              <w:t>ого интерес к новым общим способам решения задач;</w:t>
            </w:r>
            <w:proofErr w:type="gramEnd"/>
          </w:p>
          <w:p w:rsidR="00AD19DF" w:rsidRPr="00B87852" w:rsidRDefault="00AD19DF" w:rsidP="00B878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sz w:val="24"/>
              </w:rPr>
              <w:t>адекватное понимание причин успешности/</w:t>
            </w:r>
            <w:proofErr w:type="spellStart"/>
            <w:r w:rsidRPr="00B87852">
              <w:rPr>
                <w:rFonts w:ascii="Times New Roman" w:hAnsi="Times New Roman" w:cs="Times New Roman"/>
                <w:sz w:val="24"/>
              </w:rPr>
              <w:t>неуспешности</w:t>
            </w:r>
            <w:proofErr w:type="spellEnd"/>
            <w:r w:rsidRPr="00B87852">
              <w:rPr>
                <w:rFonts w:ascii="Times New Roman" w:hAnsi="Times New Roman" w:cs="Times New Roman"/>
                <w:sz w:val="24"/>
              </w:rPr>
              <w:t xml:space="preserve"> учебной деятельности;</w:t>
            </w:r>
          </w:p>
          <w:p w:rsidR="00AD19DF" w:rsidRPr="00B87852" w:rsidRDefault="00AD19DF" w:rsidP="00B878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sz w:val="24"/>
              </w:rPr>
              <w:t>положительная  адекватная дифференцированная самооценка на основе критерия успешности реализации социальной роли «хорошего ученика».</w:t>
            </w:r>
          </w:p>
        </w:tc>
        <w:tc>
          <w:tcPr>
            <w:tcW w:w="2149" w:type="dxa"/>
          </w:tcPr>
          <w:p w:rsidR="00AD19DF" w:rsidRPr="00B87852" w:rsidRDefault="00AD19DF" w:rsidP="00B878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Находить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 xml:space="preserve"> главные члены (основу) предложения.</w:t>
            </w:r>
            <w:r w:rsidRPr="00B878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7852">
              <w:rPr>
                <w:rFonts w:ascii="Times New Roman" w:hAnsi="Times New Roman" w:cs="Times New Roman"/>
                <w:b/>
                <w:color w:val="000000"/>
                <w:sz w:val="24"/>
              </w:rPr>
              <w:t>Обозначать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 xml:space="preserve"> графически грамматическую основу.</w:t>
            </w:r>
          </w:p>
        </w:tc>
        <w:tc>
          <w:tcPr>
            <w:tcW w:w="1157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59" w:type="dxa"/>
          </w:tcPr>
          <w:p w:rsidR="00AD19DF" w:rsidRPr="00B91B3B" w:rsidRDefault="00AD19DF" w:rsidP="00B878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1B3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87852">
              <w:rPr>
                <w:rFonts w:ascii="Times New Roman" w:hAnsi="Times New Roman" w:cs="Times New Roman"/>
                <w:b/>
                <w:color w:val="000000"/>
                <w:sz w:val="24"/>
              </w:rPr>
              <w:t>Второстепенные члены предложения</w:t>
            </w:r>
            <w:r w:rsidRPr="00B91B3B">
              <w:rPr>
                <w:rFonts w:ascii="Times New Roman" w:hAnsi="Times New Roman" w:cs="Times New Roman"/>
                <w:color w:val="000000"/>
                <w:sz w:val="24"/>
              </w:rPr>
              <w:t xml:space="preserve"> (без деления на виды).</w:t>
            </w:r>
          </w:p>
          <w:p w:rsidR="00AD19DF" w:rsidRPr="00B91B3B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B91B3B">
              <w:rPr>
                <w:rFonts w:ascii="Times New Roman" w:hAnsi="Times New Roman" w:cs="Times New Roman"/>
                <w:color w:val="000000"/>
                <w:sz w:val="24"/>
              </w:rPr>
              <w:t xml:space="preserve">Стр. 31    </w:t>
            </w:r>
          </w:p>
        </w:tc>
        <w:tc>
          <w:tcPr>
            <w:tcW w:w="567" w:type="dxa"/>
          </w:tcPr>
          <w:p w:rsidR="00AD19DF" w:rsidRPr="00FB1504" w:rsidRDefault="00AD19DF" w:rsidP="0062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B87852" w:rsidRDefault="00AD19DF" w:rsidP="00B878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vMerge/>
          </w:tcPr>
          <w:p w:rsidR="00AD19DF" w:rsidRPr="00B87852" w:rsidRDefault="00AD19DF" w:rsidP="00B87852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B87852" w:rsidRDefault="00AD19DF" w:rsidP="00B878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AD19DF" w:rsidRPr="00B87852" w:rsidRDefault="00AD19DF" w:rsidP="00B87852">
            <w:pPr>
              <w:tabs>
                <w:tab w:val="left" w:pos="252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b/>
                <w:color w:val="000000"/>
                <w:sz w:val="24"/>
              </w:rPr>
              <w:t>Различать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r w:rsidRPr="00B87852">
              <w:rPr>
                <w:rFonts w:ascii="Times New Roman" w:hAnsi="Times New Roman" w:cs="Times New Roman"/>
                <w:b/>
                <w:color w:val="000000"/>
                <w:sz w:val="24"/>
              </w:rPr>
              <w:t>выделять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 xml:space="preserve"> главные и второстепенные члены предложения.</w:t>
            </w:r>
          </w:p>
        </w:tc>
        <w:tc>
          <w:tcPr>
            <w:tcW w:w="1157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AD19DF" w:rsidRPr="00B87852" w:rsidRDefault="00AD19DF" w:rsidP="00B8785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8785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Подлежащее и сказуемое — главные члены предложения. </w:t>
            </w:r>
          </w:p>
          <w:p w:rsidR="00AD19DF" w:rsidRPr="00B91B3B" w:rsidRDefault="00AD19DF" w:rsidP="00B878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B91B3B">
              <w:rPr>
                <w:rFonts w:ascii="Times New Roman" w:hAnsi="Times New Roman" w:cs="Times New Roman"/>
                <w:color w:val="000000"/>
                <w:sz w:val="24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32- 34</w:t>
            </w:r>
            <w:r w:rsidRPr="00B91B3B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</w:t>
            </w:r>
          </w:p>
        </w:tc>
        <w:tc>
          <w:tcPr>
            <w:tcW w:w="567" w:type="dxa"/>
          </w:tcPr>
          <w:p w:rsidR="00AD19DF" w:rsidRPr="00FB1504" w:rsidRDefault="00AD19DF" w:rsidP="0062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B87852" w:rsidRDefault="00AD19DF" w:rsidP="000C3A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sz w:val="24"/>
              </w:rPr>
              <w:t xml:space="preserve">Обосновывать правильность выделения подлежащего и сказуемого. Анализировать схему и составлять по ней сообщения о главных членах предложения. </w:t>
            </w:r>
          </w:p>
          <w:p w:rsidR="00AD19DF" w:rsidRPr="00B87852" w:rsidRDefault="00AD19DF" w:rsidP="000C3A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>Различать распространённое (с второстепенными членами) и нераспространённое (без второстепенных членов) предложения.</w:t>
            </w:r>
          </w:p>
          <w:p w:rsidR="00AD19DF" w:rsidRPr="00B87852" w:rsidRDefault="00AD19DF" w:rsidP="00B878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vMerge w:val="restart"/>
          </w:tcPr>
          <w:p w:rsidR="00AD19DF" w:rsidRPr="00B87852" w:rsidRDefault="00AD19DF" w:rsidP="000C3A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3A5D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B87852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B87852" w:rsidRDefault="00AD19DF" w:rsidP="000C3A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sz w:val="24"/>
              </w:rPr>
              <w:t xml:space="preserve">осуществлять анализ с выделением существенных признаков, делать самостоятельно простые выводы, переводить информацию из одного вида в другой. </w:t>
            </w:r>
            <w:r w:rsidRPr="000C3A5D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</w:t>
            </w:r>
            <w:r w:rsidRPr="00B87852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Default="00AD19DF" w:rsidP="000C3A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sz w:val="24"/>
              </w:rPr>
              <w:t>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 разнообразные средства языка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B8785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D19DF" w:rsidRPr="00B87852" w:rsidRDefault="00AD19DF" w:rsidP="000C3A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3A5D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B87852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B87852" w:rsidRDefault="00AD19DF" w:rsidP="000C3A5D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B87852">
              <w:rPr>
                <w:rFonts w:ascii="Times New Roman" w:hAnsi="Times New Roman" w:cs="Times New Roman"/>
                <w:sz w:val="24"/>
              </w:rPr>
              <w:t>применять раз</w:t>
            </w:r>
            <w:r>
              <w:rPr>
                <w:rFonts w:ascii="Times New Roman" w:hAnsi="Times New Roman" w:cs="Times New Roman"/>
                <w:sz w:val="24"/>
              </w:rPr>
              <w:t>ные способы фиксации информации</w:t>
            </w:r>
            <w:r w:rsidRPr="00B87852">
              <w:rPr>
                <w:rFonts w:ascii="Times New Roman" w:hAnsi="Times New Roman" w:cs="Times New Roman"/>
                <w:sz w:val="24"/>
              </w:rPr>
              <w:t xml:space="preserve"> (словесный, схематичный),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B87852">
              <w:rPr>
                <w:rFonts w:ascii="Times New Roman" w:hAnsi="Times New Roman" w:cs="Times New Roman"/>
                <w:sz w:val="24"/>
              </w:rPr>
              <w:t xml:space="preserve">спользовать эти способы в процессе решения учебных задач; понимать информацию, представленную в изобразительной, схематичной форме; </w:t>
            </w:r>
            <w:r w:rsidRPr="00B87852">
              <w:rPr>
                <w:rFonts w:ascii="Times New Roman" w:hAnsi="Times New Roman" w:cs="Times New Roman"/>
                <w:sz w:val="24"/>
              </w:rPr>
              <w:lastRenderedPageBreak/>
              <w:t>переводить её в словесную форму.</w:t>
            </w:r>
          </w:p>
        </w:tc>
        <w:tc>
          <w:tcPr>
            <w:tcW w:w="1678" w:type="dxa"/>
            <w:vMerge/>
          </w:tcPr>
          <w:p w:rsidR="00AD19DF" w:rsidRPr="00B87852" w:rsidRDefault="00AD19DF" w:rsidP="00B878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AD19DF" w:rsidRDefault="00AD19DF" w:rsidP="000C3A5D">
            <w:pPr>
              <w:tabs>
                <w:tab w:val="left" w:pos="252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C3A5D">
              <w:rPr>
                <w:rFonts w:ascii="Times New Roman" w:hAnsi="Times New Roman" w:cs="Times New Roman"/>
                <w:b/>
                <w:color w:val="000000"/>
                <w:sz w:val="24"/>
              </w:rPr>
              <w:t>Обосновывать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 xml:space="preserve"> правильность выделения подлежащего и сказуемого. </w:t>
            </w:r>
            <w:r w:rsidRPr="000C3A5D">
              <w:rPr>
                <w:rFonts w:ascii="Times New Roman" w:hAnsi="Times New Roman" w:cs="Times New Roman"/>
                <w:b/>
                <w:color w:val="000000"/>
                <w:sz w:val="24"/>
              </w:rPr>
              <w:t>Анализировать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 xml:space="preserve"> схему и </w:t>
            </w:r>
            <w:r w:rsidRPr="000C3A5D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 xml:space="preserve"> по ней сообщение о главных членах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>предложения.</w:t>
            </w:r>
          </w:p>
          <w:p w:rsidR="00AD19DF" w:rsidRPr="00B87852" w:rsidRDefault="00AD19DF" w:rsidP="000C3A5D">
            <w:pPr>
              <w:tabs>
                <w:tab w:val="left" w:pos="252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C3A5D">
              <w:rPr>
                <w:rFonts w:ascii="Times New Roman" w:hAnsi="Times New Roman" w:cs="Times New Roman"/>
                <w:b/>
                <w:color w:val="000000"/>
                <w:sz w:val="24"/>
              </w:rPr>
              <w:t>Обсуждать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алгоритм выделения в предложении подлежащего и сказуемого.</w:t>
            </w:r>
          </w:p>
        </w:tc>
        <w:tc>
          <w:tcPr>
            <w:tcW w:w="1157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AD19DF" w:rsidRPr="00B87852" w:rsidRDefault="00AD19DF" w:rsidP="00B87852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8785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Распространённые и нераспространённые предложения.  </w:t>
            </w:r>
          </w:p>
          <w:p w:rsidR="00AD19DF" w:rsidRPr="00B91B3B" w:rsidRDefault="00AD19DF" w:rsidP="00B87852">
            <w:pPr>
              <w:rPr>
                <w:rFonts w:ascii="Times New Roman" w:hAnsi="Times New Roman" w:cs="Times New Roman"/>
                <w:sz w:val="24"/>
              </w:rPr>
            </w:pPr>
            <w:r w:rsidRPr="00B91B3B">
              <w:rPr>
                <w:rFonts w:ascii="Times New Roman" w:hAnsi="Times New Roman" w:cs="Times New Roman"/>
                <w:color w:val="000000"/>
                <w:sz w:val="24"/>
              </w:rPr>
              <w:t>Стр. 35-36</w:t>
            </w:r>
          </w:p>
        </w:tc>
        <w:tc>
          <w:tcPr>
            <w:tcW w:w="567" w:type="dxa"/>
          </w:tcPr>
          <w:p w:rsidR="00AD19DF" w:rsidRPr="00FB1504" w:rsidRDefault="00AD19DF" w:rsidP="0062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B87852" w:rsidRDefault="00AD19DF" w:rsidP="00B8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3261" w:type="dxa"/>
            <w:vMerge/>
          </w:tcPr>
          <w:p w:rsidR="00AD19DF" w:rsidRPr="00B87852" w:rsidRDefault="00AD19DF" w:rsidP="00B8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B87852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Default="00AD19DF" w:rsidP="000C3A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C3A5D">
              <w:rPr>
                <w:rFonts w:ascii="Times New Roman" w:hAnsi="Times New Roman" w:cs="Times New Roman"/>
                <w:b/>
                <w:color w:val="000000"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распространенное (с второстепенными членами) и нераспространенное (без второстепенных членов) предложения.</w:t>
            </w:r>
          </w:p>
          <w:p w:rsidR="00AD19DF" w:rsidRPr="00B87852" w:rsidRDefault="00AD19DF" w:rsidP="000C3A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C3A5D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 xml:space="preserve"> нераспространённ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ые и распространённые предложения.</w:t>
            </w:r>
            <w:r w:rsidRPr="00B878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3A5D">
              <w:rPr>
                <w:rFonts w:ascii="Times New Roman" w:hAnsi="Times New Roman" w:cs="Times New Roman"/>
                <w:b/>
                <w:color w:val="000000"/>
                <w:sz w:val="24"/>
              </w:rPr>
              <w:t>Распространять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 xml:space="preserve"> нераспространённые предложения.</w:t>
            </w:r>
          </w:p>
        </w:tc>
        <w:tc>
          <w:tcPr>
            <w:tcW w:w="1157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559" w:type="dxa"/>
          </w:tcPr>
          <w:p w:rsidR="00AD19DF" w:rsidRPr="00B87852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87852">
              <w:rPr>
                <w:rFonts w:ascii="Times New Roman" w:hAnsi="Times New Roman" w:cs="Times New Roman"/>
                <w:b/>
                <w:color w:val="000000"/>
                <w:sz w:val="24"/>
              </w:rPr>
              <w:t>Связь слов в предложении</w:t>
            </w:r>
          </w:p>
          <w:p w:rsidR="00AD19DF" w:rsidRPr="00B91B3B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B91B3B">
              <w:rPr>
                <w:rFonts w:ascii="Times New Roman" w:hAnsi="Times New Roman" w:cs="Times New Roman"/>
                <w:color w:val="000000"/>
                <w:sz w:val="24"/>
              </w:rPr>
              <w:t xml:space="preserve">Стр. 37-38                    </w:t>
            </w:r>
          </w:p>
        </w:tc>
        <w:tc>
          <w:tcPr>
            <w:tcW w:w="567" w:type="dxa"/>
          </w:tcPr>
          <w:p w:rsidR="00AD19DF" w:rsidRPr="00FB1504" w:rsidRDefault="00AD19DF" w:rsidP="0062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B87852" w:rsidRDefault="00AD19DF" w:rsidP="00B87852">
            <w:pPr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>Устанавливать при помощи вопросов связь слов между членами 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61" w:type="dxa"/>
            <w:vMerge/>
          </w:tcPr>
          <w:p w:rsidR="00AD19DF" w:rsidRPr="00B87852" w:rsidRDefault="00AD19DF" w:rsidP="00B87852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B87852" w:rsidRDefault="00AD19DF" w:rsidP="00B878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AD19DF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C3A5D">
              <w:rPr>
                <w:rFonts w:ascii="Times New Roman" w:hAnsi="Times New Roman" w:cs="Times New Roman"/>
                <w:b/>
                <w:color w:val="000000"/>
                <w:sz w:val="24"/>
              </w:rPr>
              <w:t>Устанавливать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при помощи вопросов связь слов между членами предложения.</w:t>
            </w:r>
          </w:p>
          <w:p w:rsidR="00AD19DF" w:rsidRPr="00B87852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C3A5D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 xml:space="preserve"> предложение из деформированных слов (слов, не связан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softHyphen/>
              <w:t>ных по смыслу).</w:t>
            </w:r>
          </w:p>
        </w:tc>
        <w:tc>
          <w:tcPr>
            <w:tcW w:w="1157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AD19DF" w:rsidRPr="00B91B3B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Развитие речи</w:t>
            </w:r>
          </w:p>
          <w:p w:rsidR="00AD19DF" w:rsidRPr="00B87852" w:rsidRDefault="00AD19DF" w:rsidP="00B878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8785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Коллективное составление рассказа по репродукции картины И. С. Остроухова  «Золотая осень».  </w:t>
            </w:r>
          </w:p>
          <w:p w:rsidR="00AD19DF" w:rsidRPr="00B91B3B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1B3B">
              <w:rPr>
                <w:rFonts w:ascii="Times New Roman" w:hAnsi="Times New Roman" w:cs="Times New Roman"/>
                <w:color w:val="000000"/>
                <w:sz w:val="24"/>
              </w:rPr>
              <w:t>Стр. 39</w:t>
            </w:r>
          </w:p>
          <w:p w:rsidR="00AD19DF" w:rsidRPr="00B91B3B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B91B3B">
              <w:rPr>
                <w:rFonts w:ascii="Times New Roman" w:hAnsi="Times New Roman" w:cs="Times New Roman"/>
                <w:color w:val="000000"/>
                <w:sz w:val="24"/>
              </w:rPr>
              <w:t xml:space="preserve">Стр.81               </w:t>
            </w:r>
          </w:p>
        </w:tc>
        <w:tc>
          <w:tcPr>
            <w:tcW w:w="567" w:type="dxa"/>
          </w:tcPr>
          <w:p w:rsidR="00AD19DF" w:rsidRPr="00FB1504" w:rsidRDefault="00AD19DF" w:rsidP="0062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B87852" w:rsidRDefault="00AD19DF" w:rsidP="000C3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>Составлять рассказ по репродукции картины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61" w:type="dxa"/>
            <w:vMerge/>
          </w:tcPr>
          <w:p w:rsidR="00AD19DF" w:rsidRPr="00B87852" w:rsidRDefault="00AD19DF" w:rsidP="00B8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B87852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B87852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C3A5D">
              <w:rPr>
                <w:rFonts w:ascii="Times New Roman" w:hAnsi="Times New Roman" w:cs="Times New Roman"/>
                <w:b/>
                <w:color w:val="000000"/>
                <w:sz w:val="24"/>
              </w:rPr>
              <w:t>Рассматривать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 xml:space="preserve">   репродукцию   картины   И. С. Остроухова   «Золотая</w:t>
            </w:r>
            <w:r w:rsidRPr="00B878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>осень» в «Картинной галерее» учебника.</w:t>
            </w:r>
          </w:p>
          <w:p w:rsidR="00AD19DF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C3A5D">
              <w:rPr>
                <w:rFonts w:ascii="Times New Roman" w:hAnsi="Times New Roman" w:cs="Times New Roman"/>
                <w:b/>
                <w:sz w:val="24"/>
              </w:rPr>
              <w:t>Формирование</w:t>
            </w:r>
            <w:r w:rsidRPr="00B87852">
              <w:rPr>
                <w:rFonts w:ascii="Times New Roman" w:hAnsi="Times New Roman" w:cs="Times New Roman"/>
                <w:sz w:val="24"/>
              </w:rPr>
              <w:t xml:space="preserve"> чувства прекрасного в процессе анализа репродукции </w:t>
            </w:r>
          </w:p>
          <w:p w:rsidR="00AD19DF" w:rsidRPr="00B87852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C3A5D"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рассказ по репродукции картины, используя данное начало и опорные слова.</w:t>
            </w:r>
          </w:p>
        </w:tc>
        <w:tc>
          <w:tcPr>
            <w:tcW w:w="1157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AD19DF" w:rsidRPr="000C3A5D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3A5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Обобщение по теме </w:t>
            </w:r>
            <w:r w:rsidRPr="000C3A5D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«Предложение»</w:t>
            </w:r>
          </w:p>
        </w:tc>
        <w:tc>
          <w:tcPr>
            <w:tcW w:w="567" w:type="dxa"/>
          </w:tcPr>
          <w:p w:rsidR="00AD19DF" w:rsidRPr="00FB1504" w:rsidRDefault="00AD19DF" w:rsidP="0062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B87852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>Различать распространё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нное  и нераспространённое </w:t>
            </w:r>
          </w:p>
          <w:p w:rsidR="00AD19DF" w:rsidRPr="00B87852" w:rsidRDefault="00AD19DF" w:rsidP="00B8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>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B87852">
              <w:rPr>
                <w:rFonts w:ascii="Times New Roman" w:hAnsi="Times New Roman" w:cs="Times New Roman"/>
                <w:sz w:val="24"/>
              </w:rPr>
              <w:t xml:space="preserve"> Обосновывать правильность выделения подлежащего и сказуемого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61" w:type="dxa"/>
            <w:vMerge/>
          </w:tcPr>
          <w:p w:rsidR="00AD19DF" w:rsidRPr="00B87852" w:rsidRDefault="00AD19DF" w:rsidP="00B8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B87852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B87852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t xml:space="preserve">Оценивать результаты </w:t>
            </w:r>
            <w:r w:rsidRPr="00B8785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выполненного задания «Проверь себя» по учебнику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559" w:type="dxa"/>
          </w:tcPr>
          <w:p w:rsidR="00AD19DF" w:rsidRPr="001124A0" w:rsidRDefault="00AD19DF" w:rsidP="00B87852">
            <w:pPr>
              <w:pStyle w:val="1"/>
              <w:rPr>
                <w:b/>
                <w:bCs/>
                <w:i/>
                <w:iCs/>
              </w:rPr>
            </w:pPr>
            <w:r>
              <w:rPr>
                <w:b/>
                <w:lang w:val="ru-RU"/>
              </w:rPr>
              <w:t>Контрольный диктант.</w:t>
            </w:r>
          </w:p>
        </w:tc>
        <w:tc>
          <w:tcPr>
            <w:tcW w:w="567" w:type="dxa"/>
          </w:tcPr>
          <w:p w:rsidR="00AD19DF" w:rsidRPr="00FB1504" w:rsidRDefault="00AD19DF" w:rsidP="0062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B87852" w:rsidRDefault="00AD19DF" w:rsidP="00B8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3261" w:type="dxa"/>
            <w:vMerge/>
          </w:tcPr>
          <w:p w:rsidR="00AD19DF" w:rsidRPr="00B87852" w:rsidRDefault="00AD19DF" w:rsidP="00B8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B87852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B87852" w:rsidRDefault="00AD19DF" w:rsidP="00B878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:rsidR="00AD19DF" w:rsidRPr="00626713" w:rsidRDefault="00AD19DF" w:rsidP="00B87852">
            <w:pPr>
              <w:pStyle w:val="1"/>
              <w:rPr>
                <w:b/>
                <w:lang w:val="ru-RU"/>
              </w:rPr>
            </w:pPr>
            <w:r w:rsidRPr="00626713">
              <w:rPr>
                <w:b/>
                <w:lang w:val="ru-RU"/>
              </w:rPr>
              <w:t>Работа над ошибками.</w:t>
            </w:r>
          </w:p>
        </w:tc>
        <w:tc>
          <w:tcPr>
            <w:tcW w:w="567" w:type="dxa"/>
          </w:tcPr>
          <w:p w:rsidR="00AD19DF" w:rsidRPr="00FB1504" w:rsidRDefault="00AD19DF" w:rsidP="0062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8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003D8E">
            <w:pPr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родина, скоро, быстро, ветер (ветерок), рисунок (рисовать), яблоко (яблочко), яблоня</w:t>
            </w:r>
            <w:proofErr w:type="gramEnd"/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Слова, слова, слова... (18 ч)</w:t>
            </w: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</w:tcPr>
          <w:p w:rsidR="00AD19DF" w:rsidRPr="00626713" w:rsidRDefault="00AD19DF" w:rsidP="0062671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671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Слово и его значение. </w:t>
            </w:r>
            <w:r w:rsidRPr="00626713">
              <w:rPr>
                <w:rFonts w:ascii="Times New Roman" w:hAnsi="Times New Roman" w:cs="Times New Roman"/>
                <w:color w:val="000000"/>
                <w:sz w:val="24"/>
              </w:rPr>
              <w:t xml:space="preserve">Номинативная (назывная) функция слова. Понимание слова как единства звучания и значения. </w:t>
            </w:r>
          </w:p>
          <w:p w:rsidR="00AD19DF" w:rsidRPr="00626713" w:rsidRDefault="00AD19DF" w:rsidP="006267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26713">
              <w:rPr>
                <w:rFonts w:ascii="Times New Roman" w:hAnsi="Times New Roman" w:cs="Times New Roman"/>
                <w:color w:val="000000"/>
                <w:sz w:val="24"/>
              </w:rPr>
              <w:t xml:space="preserve">Стр.42-43 </w:t>
            </w:r>
            <w:r w:rsidRPr="0062671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AD19DF" w:rsidRPr="00626713" w:rsidRDefault="00AD19DF" w:rsidP="006267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7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</w:t>
            </w:r>
          </w:p>
          <w:p w:rsidR="00AD19DF" w:rsidRDefault="00AD19DF" w:rsidP="0062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Pr="00FB1504" w:rsidRDefault="00AD19DF" w:rsidP="0062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626713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26713">
              <w:rPr>
                <w:rFonts w:ascii="Times New Roman" w:hAnsi="Times New Roman" w:cs="Times New Roman"/>
                <w:color w:val="000000"/>
                <w:sz w:val="24"/>
              </w:rPr>
              <w:t>Объяснять лексическое значение слова.</w:t>
            </w:r>
          </w:p>
          <w:p w:rsidR="00AD19DF" w:rsidRPr="00626713" w:rsidRDefault="00AD19DF" w:rsidP="006267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26713">
              <w:rPr>
                <w:rFonts w:ascii="Times New Roman" w:hAnsi="Times New Roman" w:cs="Times New Roman"/>
                <w:color w:val="000000"/>
                <w:sz w:val="24"/>
              </w:rPr>
              <w:t>Находить в тексте незнакомые слова.</w:t>
            </w:r>
          </w:p>
          <w:p w:rsidR="00AD19DF" w:rsidRPr="00626713" w:rsidRDefault="00AD19DF" w:rsidP="006267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26713">
              <w:rPr>
                <w:rFonts w:ascii="Times New Roman" w:hAnsi="Times New Roman" w:cs="Times New Roman"/>
                <w:sz w:val="24"/>
              </w:rPr>
              <w:t>Классифицировать слова по тематическим группам.</w:t>
            </w:r>
          </w:p>
          <w:p w:rsidR="00AD19DF" w:rsidRPr="00626713" w:rsidRDefault="00AD19DF" w:rsidP="00626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62671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261" w:type="dxa"/>
            <w:vMerge w:val="restart"/>
          </w:tcPr>
          <w:p w:rsidR="00AD19DF" w:rsidRPr="00626713" w:rsidRDefault="00AD19DF" w:rsidP="00626713">
            <w:pPr>
              <w:rPr>
                <w:rFonts w:ascii="Times New Roman" w:hAnsi="Times New Roman" w:cs="Times New Roman"/>
                <w:sz w:val="24"/>
              </w:rPr>
            </w:pPr>
            <w:r w:rsidRPr="00626713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626713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626713" w:rsidRDefault="00AD19DF" w:rsidP="00626713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626713">
              <w:rPr>
                <w:rFonts w:ascii="Times New Roman" w:hAnsi="Times New Roman" w:cs="Times New Roman"/>
                <w:iCs/>
                <w:sz w:val="24"/>
              </w:rPr>
              <w:t xml:space="preserve">находить незнакомые слова и определять их значение по толковому словарю; </w:t>
            </w:r>
            <w:r w:rsidRPr="00626713">
              <w:rPr>
                <w:rFonts w:ascii="Times New Roman" w:hAnsi="Times New Roman" w:cs="Times New Roman"/>
                <w:sz w:val="24"/>
              </w:rPr>
              <w:t>осуществлять анализ с выделением существенных признаков, проводить сравнение и классификацию (при помощи учителя).</w:t>
            </w:r>
          </w:p>
          <w:p w:rsidR="00AD19DF" w:rsidRPr="00626713" w:rsidRDefault="00AD19DF" w:rsidP="006267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26713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</w:t>
            </w:r>
            <w:r w:rsidRPr="00626713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626713" w:rsidRDefault="00AD19DF" w:rsidP="006267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26713">
              <w:rPr>
                <w:rFonts w:ascii="Times New Roman" w:hAnsi="Times New Roman" w:cs="Times New Roman"/>
                <w:sz w:val="24"/>
              </w:rPr>
              <w:t>формлять свои мысли в устной и письменной форме для решения коммуникативных задач.</w:t>
            </w:r>
          </w:p>
          <w:p w:rsidR="00AD19DF" w:rsidRPr="00626713" w:rsidRDefault="00AD19DF" w:rsidP="006267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26713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626713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626713" w:rsidRDefault="00AD19DF" w:rsidP="006267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26713">
              <w:rPr>
                <w:rFonts w:ascii="Times New Roman" w:hAnsi="Times New Roman" w:cs="Times New Roman"/>
                <w:sz w:val="24"/>
              </w:rPr>
              <w:t>строить несложные рассуждения, устанавливать причинно-следственные связи</w:t>
            </w:r>
          </w:p>
        </w:tc>
        <w:tc>
          <w:tcPr>
            <w:tcW w:w="1678" w:type="dxa"/>
            <w:vMerge w:val="restart"/>
          </w:tcPr>
          <w:p w:rsidR="00AD19DF" w:rsidRPr="00626713" w:rsidRDefault="00AD19DF" w:rsidP="006267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26713">
              <w:rPr>
                <w:rFonts w:ascii="Times New Roman" w:hAnsi="Times New Roman" w:cs="Times New Roman"/>
                <w:sz w:val="24"/>
              </w:rPr>
              <w:t xml:space="preserve">Сотрудничать с одноклассниками при выполнении учебной задачи, проявлять познавательный интерес к новому учебному материалу, </w:t>
            </w:r>
          </w:p>
          <w:p w:rsidR="00AD19DF" w:rsidRPr="00626713" w:rsidRDefault="00AD19DF" w:rsidP="006267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26713">
              <w:rPr>
                <w:rFonts w:ascii="Times New Roman" w:hAnsi="Times New Roman" w:cs="Times New Roman"/>
                <w:sz w:val="24"/>
              </w:rPr>
              <w:t>положительная  адекватная дифференцированная самооценка на основе критерия успешности реализации социальной роли «хорошего ученика».</w:t>
            </w:r>
          </w:p>
          <w:p w:rsidR="00AD19DF" w:rsidRPr="00626713" w:rsidRDefault="00AD19DF" w:rsidP="006267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  <w:vMerge w:val="restart"/>
          </w:tcPr>
          <w:p w:rsidR="00AD19DF" w:rsidRDefault="00AD19DF" w:rsidP="000E11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E11BD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 w:rsidRPr="00626713">
              <w:rPr>
                <w:rFonts w:ascii="Times New Roman" w:hAnsi="Times New Roman" w:cs="Times New Roman"/>
                <w:sz w:val="24"/>
              </w:rPr>
              <w:t xml:space="preserve"> значение слова по толковому словарю.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D19DF" w:rsidRDefault="00AD19DF" w:rsidP="000E11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E11BD">
              <w:rPr>
                <w:rFonts w:ascii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</w:rPr>
              <w:t xml:space="preserve"> лексическое значение слова.</w:t>
            </w:r>
          </w:p>
          <w:p w:rsidR="00AD19DF" w:rsidRDefault="00AD19DF" w:rsidP="000E11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11BD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r w:rsidRPr="00626713">
              <w:rPr>
                <w:rFonts w:ascii="Times New Roman" w:hAnsi="Times New Roman" w:cs="Times New Roman"/>
                <w:sz w:val="24"/>
              </w:rPr>
              <w:t xml:space="preserve"> в тексте незнакомые слова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D19DF" w:rsidRPr="00626713" w:rsidRDefault="00AD19DF" w:rsidP="000E11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E11BD">
              <w:rPr>
                <w:rFonts w:ascii="Times New Roman" w:hAnsi="Times New Roman" w:cs="Times New Roman"/>
                <w:b/>
                <w:sz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слова по тематическим группам.</w:t>
            </w:r>
          </w:p>
        </w:tc>
        <w:tc>
          <w:tcPr>
            <w:tcW w:w="1157" w:type="dxa"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</w:tcPr>
          <w:p w:rsidR="00AD19DF" w:rsidRDefault="00AD19DF" w:rsidP="005D78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671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Слово и его значение.</w:t>
            </w:r>
          </w:p>
          <w:p w:rsidR="00AD19DF" w:rsidRPr="00626713" w:rsidRDefault="00AD19DF" w:rsidP="005D78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6713">
              <w:rPr>
                <w:rFonts w:ascii="Times New Roman" w:hAnsi="Times New Roman" w:cs="Times New Roman"/>
                <w:color w:val="000000"/>
                <w:sz w:val="24"/>
              </w:rPr>
              <w:t xml:space="preserve">Слово как общее название многих одно родных предметов. Работа с толковым и орфографическим словарями       </w:t>
            </w:r>
          </w:p>
          <w:p w:rsidR="00AD19DF" w:rsidRPr="00626713" w:rsidRDefault="00AD19DF" w:rsidP="005D78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Стр. 44-47</w:t>
            </w:r>
            <w:r w:rsidRPr="00626713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AD19DF" w:rsidRPr="00FB1504" w:rsidRDefault="00AD19DF" w:rsidP="005D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5D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D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626713" w:rsidRDefault="00AD19DF" w:rsidP="005D7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3261" w:type="dxa"/>
            <w:vMerge/>
          </w:tcPr>
          <w:p w:rsidR="00AD19DF" w:rsidRPr="00626713" w:rsidRDefault="00AD19DF" w:rsidP="005D7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626713" w:rsidRDefault="00AD19DF" w:rsidP="005D78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  <w:vMerge/>
          </w:tcPr>
          <w:p w:rsidR="00AD19DF" w:rsidRPr="00626713" w:rsidRDefault="00AD19DF" w:rsidP="005D78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59" w:type="dxa"/>
          </w:tcPr>
          <w:p w:rsidR="00AD19DF" w:rsidRPr="00626713" w:rsidRDefault="00AD19DF" w:rsidP="005D782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E11B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Однозначные и </w:t>
            </w:r>
            <w:r w:rsidRPr="000E11BD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многозначные слова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С</w:t>
            </w:r>
            <w:r w:rsidRPr="00626713">
              <w:rPr>
                <w:rFonts w:ascii="Times New Roman" w:hAnsi="Times New Roman" w:cs="Times New Roman"/>
                <w:color w:val="000000"/>
                <w:sz w:val="24"/>
              </w:rPr>
              <w:t xml:space="preserve">тр.47-49 </w:t>
            </w:r>
          </w:p>
        </w:tc>
        <w:tc>
          <w:tcPr>
            <w:tcW w:w="567" w:type="dxa"/>
          </w:tcPr>
          <w:p w:rsidR="00AD19DF" w:rsidRPr="00FB1504" w:rsidRDefault="00AD19DF" w:rsidP="005D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FB1504" w:rsidRDefault="00AD19DF" w:rsidP="005D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D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FB1504" w:rsidRDefault="00AD19DF" w:rsidP="005D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B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</w:t>
            </w:r>
            <w:r w:rsidRPr="000E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переносным  значением слов как средством создания словесно-художественных образов.</w:t>
            </w:r>
          </w:p>
        </w:tc>
        <w:tc>
          <w:tcPr>
            <w:tcW w:w="3261" w:type="dxa"/>
            <w:vMerge/>
          </w:tcPr>
          <w:p w:rsidR="00AD19DF" w:rsidRPr="00FB1504" w:rsidRDefault="00AD19DF" w:rsidP="005D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5D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:rsidR="00AD19DF" w:rsidRPr="00626713" w:rsidRDefault="00AD19DF" w:rsidP="005D78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E11BD">
              <w:rPr>
                <w:rFonts w:ascii="Times New Roman" w:hAnsi="Times New Roman" w:cs="Times New Roman"/>
                <w:b/>
                <w:color w:val="000000"/>
                <w:sz w:val="24"/>
              </w:rPr>
              <w:t>Распознавать</w:t>
            </w:r>
            <w:r w:rsidRPr="00626713">
              <w:rPr>
                <w:rFonts w:ascii="Times New Roman" w:hAnsi="Times New Roman" w:cs="Times New Roman"/>
                <w:color w:val="000000"/>
                <w:sz w:val="24"/>
              </w:rPr>
              <w:t xml:space="preserve"> многозначные </w:t>
            </w:r>
            <w:r w:rsidRPr="0062671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слова,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слова в прямом и переносном значениях. </w:t>
            </w:r>
          </w:p>
          <w:p w:rsidR="00AD19DF" w:rsidRDefault="00AD19DF" w:rsidP="005D782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0E11B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</w:t>
            </w:r>
            <w:r w:rsidRPr="00626713">
              <w:rPr>
                <w:rFonts w:ascii="Times New Roman" w:hAnsi="Times New Roman" w:cs="Times New Roman"/>
                <w:color w:val="000000"/>
                <w:sz w:val="24"/>
              </w:rPr>
              <w:t xml:space="preserve"> со страничкой для </w:t>
            </w:r>
            <w:proofErr w:type="gramStart"/>
            <w:r w:rsidRPr="00626713">
              <w:rPr>
                <w:rFonts w:ascii="Times New Roman" w:hAnsi="Times New Roman" w:cs="Times New Roman"/>
                <w:color w:val="000000"/>
                <w:sz w:val="24"/>
              </w:rPr>
              <w:t>любознательных</w:t>
            </w:r>
            <w:proofErr w:type="gramEnd"/>
            <w:r w:rsidRPr="00626713">
              <w:rPr>
                <w:rFonts w:ascii="Times New Roman" w:hAnsi="Times New Roman" w:cs="Times New Roman"/>
                <w:color w:val="000000"/>
                <w:sz w:val="24"/>
              </w:rPr>
              <w:t xml:space="preserve">. Наблюдение над этимологией слова </w:t>
            </w:r>
            <w:r w:rsidRPr="00626713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лопата.</w:t>
            </w:r>
          </w:p>
          <w:p w:rsidR="00AD19DF" w:rsidRDefault="00AD19DF" w:rsidP="005D78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0E11BD">
              <w:rPr>
                <w:rFonts w:ascii="Times New Roman" w:hAnsi="Times New Roman" w:cs="Times New Roman"/>
                <w:b/>
                <w:iCs/>
                <w:color w:val="000000"/>
                <w:sz w:val="24"/>
              </w:rPr>
              <w:t>Работать</w:t>
            </w:r>
            <w:r w:rsidRPr="000E11BD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с толковым и орфографическим словарями. </w:t>
            </w:r>
          </w:p>
          <w:p w:rsidR="00AD19DF" w:rsidRDefault="00AD19DF" w:rsidP="005D78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0E11BD">
              <w:rPr>
                <w:rFonts w:ascii="Times New Roman" w:hAnsi="Times New Roman" w:cs="Times New Roman"/>
                <w:b/>
                <w:iCs/>
                <w:color w:val="000000"/>
                <w:sz w:val="24"/>
              </w:rPr>
              <w:t>Создавать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в воображении яркие словесные образы, рисуемые авторами в пейзажных зарисовках.</w:t>
            </w:r>
          </w:p>
          <w:p w:rsidR="00AD19DF" w:rsidRPr="000E11BD" w:rsidRDefault="00AD19DF" w:rsidP="005D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BD">
              <w:rPr>
                <w:rFonts w:ascii="Times New Roman" w:hAnsi="Times New Roman" w:cs="Times New Roman"/>
                <w:b/>
                <w:iCs/>
                <w:color w:val="000000"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эстетическую сторону речевого высказывания.</w:t>
            </w:r>
          </w:p>
        </w:tc>
        <w:tc>
          <w:tcPr>
            <w:tcW w:w="1157" w:type="dxa"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559" w:type="dxa"/>
          </w:tcPr>
          <w:p w:rsidR="00AD19DF" w:rsidRPr="000E11BD" w:rsidRDefault="00AD19DF" w:rsidP="00626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Прямое и    переносное значение многозначных  слов.                                   </w:t>
            </w:r>
          </w:p>
          <w:p w:rsidR="00AD19DF" w:rsidRPr="00FB1504" w:rsidRDefault="00AD19DF" w:rsidP="00626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13">
              <w:rPr>
                <w:rFonts w:ascii="Times New Roman" w:hAnsi="Times New Roman" w:cs="Times New Roman"/>
                <w:sz w:val="24"/>
                <w:szCs w:val="24"/>
              </w:rPr>
              <w:t>Стр.49-51</w:t>
            </w:r>
          </w:p>
        </w:tc>
        <w:tc>
          <w:tcPr>
            <w:tcW w:w="567" w:type="dxa"/>
          </w:tcPr>
          <w:p w:rsidR="00AD19DF" w:rsidRPr="00FB1504" w:rsidRDefault="00AD19DF" w:rsidP="0062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2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59" w:type="dxa"/>
          </w:tcPr>
          <w:p w:rsidR="00AD19DF" w:rsidRDefault="00AD19DF" w:rsidP="005D78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0E11BD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Синонимы и антонимы</w:t>
            </w:r>
          </w:p>
          <w:p w:rsidR="00AD19DF" w:rsidRPr="000E11BD" w:rsidRDefault="00AD19DF" w:rsidP="005D78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AD19DF" w:rsidRPr="000E11BD" w:rsidRDefault="00AD19DF" w:rsidP="005D78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>Синонимы.</w:t>
            </w:r>
            <w:r w:rsidRPr="000E11BD">
              <w:rPr>
                <w:rFonts w:ascii="Times New Roman" w:hAnsi="Times New Roman" w:cs="Times New Roman"/>
                <w:color w:val="000000"/>
                <w:sz w:val="24"/>
              </w:rPr>
              <w:t xml:space="preserve"> Работа со словарём синонимов </w:t>
            </w:r>
          </w:p>
          <w:p w:rsidR="00AD19DF" w:rsidRPr="000E11BD" w:rsidRDefault="00AD19DF" w:rsidP="005D78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E11BD">
              <w:rPr>
                <w:rFonts w:ascii="Times New Roman" w:hAnsi="Times New Roman" w:cs="Times New Roman"/>
                <w:color w:val="000000"/>
                <w:sz w:val="24"/>
              </w:rPr>
              <w:t>Стр. 52-54</w:t>
            </w:r>
          </w:p>
          <w:p w:rsidR="00AD19DF" w:rsidRPr="000E11BD" w:rsidRDefault="00AD19DF" w:rsidP="005D78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567" w:type="dxa"/>
          </w:tcPr>
          <w:p w:rsidR="00AD19DF" w:rsidRDefault="00AD19DF" w:rsidP="005D78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</w:t>
            </w:r>
          </w:p>
          <w:p w:rsidR="00AD19DF" w:rsidRDefault="00AD19DF" w:rsidP="005D78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9DF" w:rsidRPr="000E11BD" w:rsidRDefault="00AD19DF" w:rsidP="005D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5D7828" w:rsidRDefault="00AD19DF" w:rsidP="005D7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5D7828">
              <w:rPr>
                <w:rFonts w:ascii="Times New Roman" w:hAnsi="Times New Roman" w:cs="Times New Roman"/>
                <w:sz w:val="24"/>
              </w:rPr>
              <w:t>Распознавать среди данных пар слов синонимы. Подбирать к слову синонимы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61" w:type="dxa"/>
            <w:vMerge w:val="restart"/>
          </w:tcPr>
          <w:p w:rsidR="00AD19DF" w:rsidRPr="005D7828" w:rsidRDefault="00AD19DF" w:rsidP="005D7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7828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5D7828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5D7828" w:rsidRDefault="00AD19DF" w:rsidP="005D7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7828">
              <w:rPr>
                <w:rFonts w:ascii="Times New Roman" w:hAnsi="Times New Roman" w:cs="Times New Roman"/>
                <w:iCs/>
                <w:sz w:val="24"/>
              </w:rPr>
              <w:t>находить незнакомые слова и определять их значение по словарю синонимов; работать с орфографическим словарём учебника, находить в нём информацию о правописании слова;</w:t>
            </w:r>
            <w:r w:rsidRPr="005D7828">
              <w:rPr>
                <w:rFonts w:ascii="Times New Roman" w:hAnsi="Times New Roman" w:cs="Times New Roman"/>
                <w:sz w:val="24"/>
              </w:rPr>
              <w:t xml:space="preserve"> осуществлять анализ, синтез, сравнение, классификацию по заданным критериям </w:t>
            </w:r>
            <w:r w:rsidRPr="005D7828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</w:t>
            </w:r>
            <w:r w:rsidRPr="005D7828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5D7828" w:rsidRDefault="00AD19DF" w:rsidP="005D7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7828">
              <w:rPr>
                <w:rFonts w:ascii="Times New Roman" w:hAnsi="Times New Roman" w:cs="Times New Roman"/>
                <w:sz w:val="24"/>
              </w:rPr>
              <w:t xml:space="preserve">осознавать,  высказывать и обосновывать свою точку зрения; строить небольшие </w:t>
            </w:r>
            <w:r w:rsidRPr="005D7828">
              <w:rPr>
                <w:rFonts w:ascii="Times New Roman" w:hAnsi="Times New Roman" w:cs="Times New Roman"/>
                <w:sz w:val="24"/>
              </w:rPr>
              <w:lastRenderedPageBreak/>
              <w:t>монологические высказывания с учётом ситуации общения и конкретных речевых задач.</w:t>
            </w:r>
          </w:p>
          <w:p w:rsidR="00AD19DF" w:rsidRPr="005D7828" w:rsidRDefault="00AD19DF" w:rsidP="005D7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7828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5D7828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5D7828" w:rsidRDefault="00AD19DF" w:rsidP="005D7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D7828">
              <w:rPr>
                <w:rFonts w:ascii="Times New Roman" w:hAnsi="Times New Roman" w:cs="Times New Roman"/>
                <w:sz w:val="24"/>
              </w:rPr>
              <w:t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находить  языковые примеры для иллюстрации данных понятий, правил.</w:t>
            </w:r>
          </w:p>
        </w:tc>
        <w:tc>
          <w:tcPr>
            <w:tcW w:w="1678" w:type="dxa"/>
            <w:vMerge w:val="restart"/>
          </w:tcPr>
          <w:p w:rsidR="00AD19DF" w:rsidRPr="005D7828" w:rsidRDefault="00AD19DF" w:rsidP="005D7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r w:rsidRPr="005D7828">
              <w:rPr>
                <w:rFonts w:ascii="Times New Roman" w:hAnsi="Times New Roman" w:cs="Times New Roman"/>
                <w:sz w:val="24"/>
              </w:rPr>
              <w:t xml:space="preserve">отрудничать с одноклассниками при выполнении учебной задачи, проявлять познавательный интерес к новому учебному содержанию. </w:t>
            </w:r>
          </w:p>
          <w:p w:rsidR="00AD19DF" w:rsidRPr="005D7828" w:rsidRDefault="00AD19DF" w:rsidP="005D78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5D7828" w:rsidRDefault="00AD19DF" w:rsidP="005D78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</w:t>
            </w: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 xml:space="preserve"> со страничкой для </w:t>
            </w:r>
            <w:proofErr w:type="gramStart"/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>любознательных</w:t>
            </w:r>
            <w:proofErr w:type="gramEnd"/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AD19DF" w:rsidRPr="005D7828" w:rsidRDefault="00AD19DF" w:rsidP="005D7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>Знакомиться</w:t>
            </w: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 xml:space="preserve"> с этимологией слова </w:t>
            </w:r>
            <w:r w:rsidRPr="005D782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синони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м.</w:t>
            </w:r>
          </w:p>
          <w:p w:rsidR="00AD19DF" w:rsidRPr="005D7828" w:rsidRDefault="00AD19DF" w:rsidP="005D78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</w:t>
            </w: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 xml:space="preserve"> со словарями синонимов  учебника. </w:t>
            </w:r>
          </w:p>
        </w:tc>
        <w:tc>
          <w:tcPr>
            <w:tcW w:w="1157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59" w:type="dxa"/>
          </w:tcPr>
          <w:p w:rsidR="00AD19DF" w:rsidRPr="000E11BD" w:rsidRDefault="00AD19DF" w:rsidP="005D782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>Антонимы.</w:t>
            </w:r>
            <w:r w:rsidRPr="000E11BD">
              <w:rPr>
                <w:rFonts w:ascii="Times New Roman" w:hAnsi="Times New Roman" w:cs="Times New Roman"/>
                <w:color w:val="000000"/>
                <w:sz w:val="24"/>
              </w:rPr>
              <w:t xml:space="preserve">  Работа со словарём антонимов</w:t>
            </w:r>
          </w:p>
          <w:p w:rsidR="00AD19DF" w:rsidRPr="000E11BD" w:rsidRDefault="00AD19DF" w:rsidP="005D7828">
            <w:pPr>
              <w:rPr>
                <w:rFonts w:ascii="Times New Roman" w:hAnsi="Times New Roman" w:cs="Times New Roman"/>
                <w:sz w:val="24"/>
              </w:rPr>
            </w:pPr>
            <w:r w:rsidRPr="000E11BD">
              <w:rPr>
                <w:rFonts w:ascii="Times New Roman" w:hAnsi="Times New Roman" w:cs="Times New Roman"/>
                <w:color w:val="000000"/>
                <w:sz w:val="24"/>
              </w:rPr>
              <w:t xml:space="preserve">Стр.54-55          </w:t>
            </w:r>
          </w:p>
        </w:tc>
        <w:tc>
          <w:tcPr>
            <w:tcW w:w="567" w:type="dxa"/>
          </w:tcPr>
          <w:p w:rsidR="00AD19DF" w:rsidRPr="00FB1504" w:rsidRDefault="00AD19DF" w:rsidP="005D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5D7828" w:rsidRDefault="00AD19DF" w:rsidP="005D7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5D7828">
              <w:rPr>
                <w:rFonts w:ascii="Times New Roman" w:hAnsi="Times New Roman" w:cs="Times New Roman"/>
                <w:sz w:val="24"/>
              </w:rPr>
              <w:t xml:space="preserve">Распознавать среди данных пар слов антонимы. Подбирать к </w:t>
            </w:r>
            <w:r w:rsidRPr="005D7828">
              <w:rPr>
                <w:rFonts w:ascii="Times New Roman" w:hAnsi="Times New Roman" w:cs="Times New Roman"/>
                <w:sz w:val="24"/>
              </w:rPr>
              <w:lastRenderedPageBreak/>
              <w:t>слову антонимы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61" w:type="dxa"/>
            <w:vMerge/>
          </w:tcPr>
          <w:p w:rsidR="00AD19DF" w:rsidRPr="005D7828" w:rsidRDefault="00AD19DF" w:rsidP="005D7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5D7828" w:rsidRDefault="00AD19DF" w:rsidP="005D78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5D7828" w:rsidRDefault="00AD19DF" w:rsidP="005D78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D7828">
              <w:rPr>
                <w:rFonts w:ascii="Times New Roman" w:hAnsi="Times New Roman" w:cs="Times New Roman"/>
                <w:i/>
                <w:color w:val="000000"/>
                <w:sz w:val="24"/>
              </w:rPr>
              <w:t>Работать</w:t>
            </w: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 xml:space="preserve"> со страничкой для </w:t>
            </w:r>
            <w:proofErr w:type="gramStart"/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>любознательных</w:t>
            </w:r>
            <w:proofErr w:type="gramEnd"/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AD19DF" w:rsidRPr="005D7828" w:rsidRDefault="00AD19DF" w:rsidP="005D7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>Знакомиться</w:t>
            </w: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 xml:space="preserve"> с этимологией </w:t>
            </w: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слова </w:t>
            </w:r>
            <w:r w:rsidRPr="005D782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антоним.</w:t>
            </w:r>
          </w:p>
          <w:p w:rsidR="00AD19DF" w:rsidRPr="005D7828" w:rsidRDefault="00AD19DF" w:rsidP="005D7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</w:t>
            </w: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 xml:space="preserve"> со словарями синонимов и антонимов учебника.</w:t>
            </w:r>
          </w:p>
        </w:tc>
        <w:tc>
          <w:tcPr>
            <w:tcW w:w="1157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559" w:type="dxa"/>
          </w:tcPr>
          <w:p w:rsidR="00AD19DF" w:rsidRPr="000E11BD" w:rsidRDefault="00AD19DF" w:rsidP="005D78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Развитие речи</w:t>
            </w:r>
            <w:r w:rsidRPr="000E11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>Изложение текста  по данным  к нему вопросам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0E11BD">
              <w:rPr>
                <w:rFonts w:ascii="Times New Roman" w:hAnsi="Times New Roman" w:cs="Times New Roman"/>
                <w:color w:val="000000"/>
                <w:sz w:val="24"/>
              </w:rPr>
              <w:t xml:space="preserve">      </w:t>
            </w:r>
          </w:p>
          <w:p w:rsidR="00AD19DF" w:rsidRPr="000E11BD" w:rsidRDefault="00AD19DF" w:rsidP="005D78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E11BD">
              <w:rPr>
                <w:rFonts w:ascii="Times New Roman" w:hAnsi="Times New Roman" w:cs="Times New Roman"/>
                <w:color w:val="000000"/>
                <w:sz w:val="24"/>
              </w:rPr>
              <w:t xml:space="preserve">Стр. 57         </w:t>
            </w:r>
          </w:p>
        </w:tc>
        <w:tc>
          <w:tcPr>
            <w:tcW w:w="567" w:type="dxa"/>
          </w:tcPr>
          <w:p w:rsidR="00AD19DF" w:rsidRPr="00FB1504" w:rsidRDefault="00AD19DF" w:rsidP="005D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5D7828" w:rsidRDefault="00AD19DF" w:rsidP="005D7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7828">
              <w:rPr>
                <w:rFonts w:ascii="Times New Roman" w:hAnsi="Times New Roman" w:cs="Times New Roman"/>
                <w:sz w:val="24"/>
              </w:rPr>
              <w:t>Подбирать заголовок к тексту. Излагать письменно содержание текста по данным вопросам.</w:t>
            </w:r>
          </w:p>
        </w:tc>
        <w:tc>
          <w:tcPr>
            <w:tcW w:w="3261" w:type="dxa"/>
            <w:vMerge/>
          </w:tcPr>
          <w:p w:rsidR="00AD19DF" w:rsidRPr="005D7828" w:rsidRDefault="00AD19DF" w:rsidP="005D7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5D7828" w:rsidRDefault="00AD19DF" w:rsidP="005D78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Default="00AD19DF" w:rsidP="005D782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>Подбирать</w:t>
            </w: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 xml:space="preserve"> заголовок к тексту.</w:t>
            </w:r>
          </w:p>
          <w:p w:rsidR="00AD19DF" w:rsidRDefault="00AD19DF" w:rsidP="005D782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>Излагать</w:t>
            </w: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 xml:space="preserve"> письменно содержание текста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AD19DF" w:rsidRPr="005D7828" w:rsidRDefault="00AD19DF" w:rsidP="005D78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19DF" w:rsidRPr="005D7828" w:rsidRDefault="00AD19DF" w:rsidP="005D78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59" w:type="dxa"/>
          </w:tcPr>
          <w:p w:rsidR="00AD19DF" w:rsidRPr="000E11BD" w:rsidRDefault="00AD19DF" w:rsidP="005D782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>Расширение представлений о предметах и явлениях окружающего мира через лексику слов.</w:t>
            </w:r>
            <w:r w:rsidRPr="000E11BD">
              <w:rPr>
                <w:rFonts w:ascii="Times New Roman" w:hAnsi="Times New Roman" w:cs="Times New Roman"/>
                <w:color w:val="000000"/>
                <w:sz w:val="24"/>
              </w:rPr>
              <w:t xml:space="preserve"> Обобщение по теме  </w:t>
            </w:r>
          </w:p>
          <w:p w:rsidR="00AD19DF" w:rsidRPr="000E11BD" w:rsidRDefault="00AD19DF" w:rsidP="005D78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E11BD">
              <w:rPr>
                <w:rFonts w:ascii="Times New Roman" w:hAnsi="Times New Roman" w:cs="Times New Roman"/>
                <w:color w:val="000000"/>
                <w:sz w:val="24"/>
              </w:rPr>
              <w:t xml:space="preserve">Стр. 56-57   </w:t>
            </w:r>
          </w:p>
        </w:tc>
        <w:tc>
          <w:tcPr>
            <w:tcW w:w="567" w:type="dxa"/>
          </w:tcPr>
          <w:p w:rsidR="00AD19DF" w:rsidRPr="00FB1504" w:rsidRDefault="00AD19DF" w:rsidP="005D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5D7828" w:rsidRDefault="00AD19DF" w:rsidP="005D7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7828">
              <w:rPr>
                <w:rFonts w:ascii="Times New Roman" w:hAnsi="Times New Roman" w:cs="Times New Roman"/>
                <w:sz w:val="24"/>
              </w:rPr>
              <w:t xml:space="preserve">Распознавать среди данных пар слов синонимы и антонимы. Работать со словарями синонимов и антонимов учебника, находить нужную информацию. </w:t>
            </w:r>
          </w:p>
        </w:tc>
        <w:tc>
          <w:tcPr>
            <w:tcW w:w="3261" w:type="dxa"/>
            <w:vMerge/>
          </w:tcPr>
          <w:p w:rsidR="00AD19DF" w:rsidRPr="005D7828" w:rsidRDefault="00AD19DF" w:rsidP="005D78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5D7828" w:rsidRDefault="00AD19DF" w:rsidP="005D78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5D7828" w:rsidRDefault="00AD19DF" w:rsidP="005D78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 xml:space="preserve"> смысловое значение пословиц и соотносить их с определенными жизненными ситуациями.</w:t>
            </w:r>
            <w:r w:rsidRPr="005D782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>Анализировать</w:t>
            </w: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 xml:space="preserve"> речевые высказывания с использованием в них языковых средств. </w:t>
            </w: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>Оценивать</w:t>
            </w: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 xml:space="preserve"> результаты выполненного задания «Проверь себя» по учеб</w:t>
            </w: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нику</w:t>
            </w:r>
          </w:p>
        </w:tc>
        <w:tc>
          <w:tcPr>
            <w:tcW w:w="1157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003D8E">
            <w:pPr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берёза (берёзка), ягода (ягодка), лопата (лопатка), осина (осинка), дорога (дорожка), до свидания</w:t>
            </w:r>
            <w:proofErr w:type="gramEnd"/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59" w:type="dxa"/>
          </w:tcPr>
          <w:p w:rsidR="00AD19DF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Однокоренные слова</w:t>
            </w: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D19DF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AD19DF" w:rsidRPr="005D7828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Родственные </w:t>
            </w: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(однокоренные) слова.</w:t>
            </w:r>
          </w:p>
          <w:p w:rsidR="00AD19DF" w:rsidRPr="005D7828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 xml:space="preserve">Стр. 58-60       </w:t>
            </w:r>
          </w:p>
        </w:tc>
        <w:tc>
          <w:tcPr>
            <w:tcW w:w="567" w:type="dxa"/>
          </w:tcPr>
          <w:p w:rsidR="00AD19DF" w:rsidRPr="005D7828" w:rsidRDefault="00AD19DF" w:rsidP="00B537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 ч</w:t>
            </w:r>
          </w:p>
          <w:p w:rsidR="00AD19DF" w:rsidRDefault="00AD19DF" w:rsidP="00B5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Pr="00FB1504" w:rsidRDefault="00AD19DF" w:rsidP="00B5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B53740" w:rsidRDefault="00AD19DF" w:rsidP="00B53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B53740">
              <w:rPr>
                <w:rFonts w:ascii="Times New Roman" w:hAnsi="Times New Roman" w:cs="Times New Roman"/>
                <w:color w:val="000000"/>
                <w:sz w:val="24"/>
              </w:rPr>
              <w:t>Находить однокоренные слова в тексте и среди других слов.</w:t>
            </w:r>
            <w:r w:rsidRPr="00B537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374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Выделять корень в однокоренных словах,</w:t>
            </w:r>
          </w:p>
        </w:tc>
        <w:tc>
          <w:tcPr>
            <w:tcW w:w="3261" w:type="dxa"/>
            <w:vMerge w:val="restart"/>
          </w:tcPr>
          <w:p w:rsidR="00AD19DF" w:rsidRPr="00B53740" w:rsidRDefault="00AD19DF" w:rsidP="00B537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3740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Регулятивные</w:t>
            </w:r>
            <w:r w:rsidRPr="00B53740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B53740" w:rsidRDefault="00AD19DF" w:rsidP="00B537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3740">
              <w:rPr>
                <w:rFonts w:ascii="Times New Roman" w:hAnsi="Times New Roman" w:cs="Times New Roman"/>
                <w:sz w:val="24"/>
              </w:rPr>
              <w:t xml:space="preserve">осуществлять анализ слов, с выделением существенных признаков, делать самостоятельно простые </w:t>
            </w:r>
            <w:r w:rsidRPr="00B53740">
              <w:rPr>
                <w:rFonts w:ascii="Times New Roman" w:hAnsi="Times New Roman" w:cs="Times New Roman"/>
                <w:sz w:val="24"/>
              </w:rPr>
              <w:lastRenderedPageBreak/>
              <w:t>выводы,  переводить информацию словесную в графическую (выделение корня) и наоборот, умение группировать предметы; извлекать информацию из учебника.</w:t>
            </w:r>
          </w:p>
          <w:p w:rsidR="00AD19DF" w:rsidRPr="00B53740" w:rsidRDefault="00AD19DF" w:rsidP="00B537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37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3740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</w:t>
            </w:r>
            <w:r w:rsidRPr="00B53740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B53740" w:rsidRDefault="00AD19DF" w:rsidP="00B537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3740">
              <w:rPr>
                <w:rFonts w:ascii="Times New Roman" w:hAnsi="Times New Roman" w:cs="Times New Roman"/>
                <w:sz w:val="24"/>
              </w:rPr>
              <w:t>осознавать,  высказывать и обосновывать свою точку зрения, договариваться с партнёрами о способах решения возникающих проблем;</w:t>
            </w:r>
          </w:p>
          <w:p w:rsidR="00AD19DF" w:rsidRPr="00B53740" w:rsidRDefault="00AD19DF" w:rsidP="00B537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37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3740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B53740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B53740" w:rsidRDefault="00AD19DF" w:rsidP="00B53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53740">
              <w:rPr>
                <w:rFonts w:ascii="Times New Roman" w:hAnsi="Times New Roman" w:cs="Times New Roman"/>
                <w:sz w:val="24"/>
              </w:rPr>
              <w:t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находить  языковые примеры для иллюстрации данных понятий, правил, работать со словарём однокоренных слов в учебнике.</w:t>
            </w:r>
          </w:p>
          <w:p w:rsidR="00AD19DF" w:rsidRPr="00B53740" w:rsidRDefault="00AD19DF" w:rsidP="00B53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 w:val="restart"/>
          </w:tcPr>
          <w:p w:rsidR="00AD19DF" w:rsidRPr="00B53740" w:rsidRDefault="00AD19DF" w:rsidP="00B537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r w:rsidRPr="00B53740">
              <w:rPr>
                <w:rFonts w:ascii="Times New Roman" w:hAnsi="Times New Roman" w:cs="Times New Roman"/>
                <w:sz w:val="24"/>
              </w:rPr>
              <w:t xml:space="preserve">отрудничать с одноклассниками при выполнении </w:t>
            </w:r>
            <w:r w:rsidRPr="00B53740">
              <w:rPr>
                <w:rFonts w:ascii="Times New Roman" w:hAnsi="Times New Roman" w:cs="Times New Roman"/>
                <w:sz w:val="24"/>
              </w:rPr>
              <w:lastRenderedPageBreak/>
              <w:t xml:space="preserve">учебной задачи, проявлять познавательный интерес к новому учебному содержанию. </w:t>
            </w:r>
          </w:p>
          <w:p w:rsidR="00AD19DF" w:rsidRPr="00B53740" w:rsidRDefault="00AD19DF" w:rsidP="00B5374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B53740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3740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Работать</w:t>
            </w:r>
            <w:r w:rsidRPr="00B53740">
              <w:rPr>
                <w:rFonts w:ascii="Times New Roman" w:hAnsi="Times New Roman" w:cs="Times New Roman"/>
                <w:color w:val="000000"/>
                <w:sz w:val="24"/>
              </w:rPr>
              <w:t xml:space="preserve"> с памяткой «Как найти корень слова».</w:t>
            </w:r>
          </w:p>
        </w:tc>
        <w:tc>
          <w:tcPr>
            <w:tcW w:w="1157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59" w:type="dxa"/>
          </w:tcPr>
          <w:p w:rsidR="00AD19DF" w:rsidRPr="005D7828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53740">
              <w:rPr>
                <w:rFonts w:ascii="Times New Roman" w:hAnsi="Times New Roman" w:cs="Times New Roman"/>
                <w:b/>
                <w:color w:val="000000"/>
                <w:sz w:val="24"/>
              </w:rPr>
              <w:t>Корень слова</w:t>
            </w: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 xml:space="preserve"> (первое представление)</w:t>
            </w:r>
            <w:proofErr w:type="gramStart"/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proofErr w:type="gramStart"/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 xml:space="preserve">тр.61-62           </w:t>
            </w:r>
          </w:p>
        </w:tc>
        <w:tc>
          <w:tcPr>
            <w:tcW w:w="567" w:type="dxa"/>
          </w:tcPr>
          <w:p w:rsidR="00AD19DF" w:rsidRPr="00FB1504" w:rsidRDefault="00AD19DF" w:rsidP="00B5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B53740" w:rsidRDefault="00AD19DF" w:rsidP="00B537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3740">
              <w:rPr>
                <w:rFonts w:ascii="Times New Roman" w:hAnsi="Times New Roman" w:cs="Times New Roman"/>
                <w:sz w:val="24"/>
              </w:rPr>
              <w:t>Выделять корень в однокоренных словах, различать однокоренные слова и синонимы, однокоренные слова и слова с омонимичными корнями.</w:t>
            </w:r>
          </w:p>
        </w:tc>
        <w:tc>
          <w:tcPr>
            <w:tcW w:w="3261" w:type="dxa"/>
            <w:vMerge/>
          </w:tcPr>
          <w:p w:rsidR="00AD19DF" w:rsidRPr="00B53740" w:rsidRDefault="00AD19DF" w:rsidP="00B53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B53740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3740">
              <w:rPr>
                <w:rFonts w:ascii="Times New Roman" w:hAnsi="Times New Roman" w:cs="Times New Roman"/>
                <w:b/>
                <w:color w:val="000000"/>
                <w:sz w:val="24"/>
              </w:rPr>
              <w:t>Группировать</w:t>
            </w:r>
            <w:r w:rsidRPr="00B53740">
              <w:rPr>
                <w:rFonts w:ascii="Times New Roman" w:hAnsi="Times New Roman" w:cs="Times New Roman"/>
                <w:color w:val="000000"/>
                <w:sz w:val="24"/>
              </w:rPr>
              <w:t xml:space="preserve"> однокоренные слова с разными корнями. </w:t>
            </w:r>
            <w:r w:rsidRPr="00B5374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</w:t>
            </w:r>
            <w:r w:rsidRPr="00B53740">
              <w:rPr>
                <w:rFonts w:ascii="Times New Roman" w:hAnsi="Times New Roman" w:cs="Times New Roman"/>
                <w:color w:val="000000"/>
                <w:sz w:val="24"/>
              </w:rPr>
              <w:t xml:space="preserve"> со словарём однокоренных слов учебника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AD19DF" w:rsidRPr="00B53740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374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53740">
              <w:rPr>
                <w:rFonts w:ascii="Times New Roman" w:hAnsi="Times New Roman" w:cs="Times New Roman"/>
                <w:b/>
                <w:color w:val="000000"/>
                <w:sz w:val="24"/>
              </w:rPr>
              <w:t>Доказывать</w:t>
            </w:r>
            <w:r w:rsidRPr="00B53740">
              <w:rPr>
                <w:rFonts w:ascii="Times New Roman" w:hAnsi="Times New Roman" w:cs="Times New Roman"/>
                <w:color w:val="000000"/>
                <w:sz w:val="24"/>
              </w:rPr>
              <w:t xml:space="preserve"> правильность выделения корня в однокоренных словах.</w:t>
            </w:r>
          </w:p>
        </w:tc>
        <w:tc>
          <w:tcPr>
            <w:tcW w:w="1157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59" w:type="dxa"/>
          </w:tcPr>
          <w:p w:rsidR="00AD19DF" w:rsidRPr="00B53740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B5374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Различение однокоренных слов   и синонимов, родственных слов     </w:t>
            </w:r>
          </w:p>
          <w:p w:rsidR="00AD19DF" w:rsidRPr="00B53740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53740">
              <w:rPr>
                <w:rFonts w:ascii="Times New Roman" w:hAnsi="Times New Roman" w:cs="Times New Roman"/>
                <w:b/>
                <w:color w:val="000000"/>
                <w:sz w:val="24"/>
              </w:rPr>
              <w:t>и слов с омонимичными корнями.</w:t>
            </w:r>
          </w:p>
          <w:p w:rsidR="00AD19DF" w:rsidRPr="005D7828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5D7828">
              <w:rPr>
                <w:rFonts w:ascii="Times New Roman" w:hAnsi="Times New Roman" w:cs="Times New Roman"/>
                <w:color w:val="000000"/>
                <w:sz w:val="24"/>
              </w:rPr>
              <w:t>Стр.63</w:t>
            </w:r>
            <w:r w:rsidRPr="005D782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AD19DF" w:rsidRPr="00FB1504" w:rsidRDefault="00AD19DF" w:rsidP="00B5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B53740" w:rsidRDefault="00AD19DF" w:rsidP="00B537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3740">
              <w:rPr>
                <w:rFonts w:ascii="Times New Roman" w:hAnsi="Times New Roman" w:cs="Times New Roman"/>
                <w:sz w:val="24"/>
              </w:rPr>
              <w:t>Группировать однокоренные слова с разными корнями. Доказывать правильность выделения корня в однокоренных словах.</w:t>
            </w:r>
          </w:p>
        </w:tc>
        <w:tc>
          <w:tcPr>
            <w:tcW w:w="3261" w:type="dxa"/>
            <w:vMerge/>
          </w:tcPr>
          <w:p w:rsidR="00AD19DF" w:rsidRPr="00B53740" w:rsidRDefault="00AD19DF" w:rsidP="00B53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B53740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Default="00AD19DF" w:rsidP="00B5374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3740">
              <w:rPr>
                <w:rFonts w:ascii="Times New Roman" w:hAnsi="Times New Roman" w:cs="Times New Roman"/>
                <w:b/>
                <w:color w:val="000000"/>
                <w:sz w:val="24"/>
              </w:rPr>
              <w:t>Различать</w:t>
            </w:r>
            <w:r w:rsidRPr="00B53740">
              <w:rPr>
                <w:rFonts w:ascii="Times New Roman" w:hAnsi="Times New Roman" w:cs="Times New Roman"/>
                <w:color w:val="000000"/>
                <w:sz w:val="24"/>
              </w:rPr>
              <w:t xml:space="preserve"> однокоренные слова и синонимы, однокоренные слова и слова с омонимичными корнями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AD19DF" w:rsidRDefault="00AD19DF" w:rsidP="00B53740">
            <w:pPr>
              <w:rPr>
                <w:rFonts w:ascii="Times New Roman" w:hAnsi="Times New Roman" w:cs="Times New Roman"/>
                <w:sz w:val="24"/>
              </w:rPr>
            </w:pPr>
            <w:r w:rsidRPr="00B53740">
              <w:rPr>
                <w:rFonts w:ascii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</w:rPr>
              <w:t xml:space="preserve"> с памяткой "Как найти корень слова".</w:t>
            </w:r>
          </w:p>
          <w:p w:rsidR="00AD19DF" w:rsidRPr="00B53740" w:rsidRDefault="00AD19DF" w:rsidP="00B537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559" w:type="dxa"/>
          </w:tcPr>
          <w:p w:rsidR="00AD19DF" w:rsidRPr="0065117D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5117D">
              <w:rPr>
                <w:rFonts w:ascii="Times New Roman" w:hAnsi="Times New Roman" w:cs="Times New Roman"/>
                <w:b/>
                <w:color w:val="000000"/>
                <w:sz w:val="24"/>
              </w:rPr>
              <w:t>Единообразное написание корня в однокоренных словах.</w:t>
            </w:r>
          </w:p>
          <w:p w:rsidR="00AD19DF" w:rsidRPr="0065117D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65117D">
              <w:rPr>
                <w:rFonts w:ascii="Times New Roman" w:hAnsi="Times New Roman" w:cs="Times New Roman"/>
                <w:color w:val="000000"/>
                <w:sz w:val="24"/>
              </w:rPr>
              <w:t>Стр. 64</w:t>
            </w:r>
          </w:p>
        </w:tc>
        <w:tc>
          <w:tcPr>
            <w:tcW w:w="567" w:type="dxa"/>
          </w:tcPr>
          <w:p w:rsidR="00AD19DF" w:rsidRPr="00FB1504" w:rsidRDefault="00AD19DF" w:rsidP="00B5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B53740" w:rsidRDefault="00AD19DF" w:rsidP="00B53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B53740">
              <w:rPr>
                <w:rFonts w:ascii="Times New Roman" w:hAnsi="Times New Roman" w:cs="Times New Roman"/>
                <w:sz w:val="24"/>
              </w:rPr>
              <w:t xml:space="preserve">Подбирать однокоренные слова к данному слову и выделять в них корень. Работать со словарём однокоренных слов </w:t>
            </w:r>
            <w:r w:rsidRPr="00B53740">
              <w:rPr>
                <w:rFonts w:ascii="Times New Roman" w:hAnsi="Times New Roman" w:cs="Times New Roman"/>
                <w:sz w:val="24"/>
              </w:rPr>
              <w:lastRenderedPageBreak/>
              <w:t>учебника. Производить анализ, сравнение, обобщение при выделении в словах корня.</w:t>
            </w:r>
          </w:p>
        </w:tc>
        <w:tc>
          <w:tcPr>
            <w:tcW w:w="3261" w:type="dxa"/>
            <w:vMerge/>
          </w:tcPr>
          <w:p w:rsidR="00AD19DF" w:rsidRPr="00B53740" w:rsidRDefault="00AD19DF" w:rsidP="00B53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B53740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B53740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53740">
              <w:rPr>
                <w:rFonts w:ascii="Times New Roman" w:hAnsi="Times New Roman" w:cs="Times New Roman"/>
                <w:b/>
                <w:color w:val="000000"/>
                <w:sz w:val="24"/>
              </w:rPr>
              <w:t>Подбирать</w:t>
            </w:r>
            <w:r w:rsidRPr="00B53740">
              <w:rPr>
                <w:rFonts w:ascii="Times New Roman" w:hAnsi="Times New Roman" w:cs="Times New Roman"/>
                <w:color w:val="000000"/>
                <w:sz w:val="24"/>
              </w:rPr>
              <w:t xml:space="preserve"> однокоренные слова к данному слову и выделять в них корень</w:t>
            </w:r>
          </w:p>
          <w:p w:rsidR="00AD19DF" w:rsidRPr="00B53740" w:rsidRDefault="00AD19DF" w:rsidP="00B53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5117D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Производить</w:t>
            </w:r>
            <w:r w:rsidRPr="00B53740">
              <w:rPr>
                <w:rFonts w:ascii="Times New Roman" w:hAnsi="Times New Roman" w:cs="Times New Roman"/>
                <w:color w:val="000000"/>
                <w:sz w:val="24"/>
              </w:rPr>
              <w:t xml:space="preserve"> анализ, сравнение, обобщение при выделении в словах корня.</w:t>
            </w:r>
          </w:p>
        </w:tc>
        <w:tc>
          <w:tcPr>
            <w:tcW w:w="1157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B5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003D8E">
            <w:pPr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lastRenderedPageBreak/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сахар (сахарный)</w:t>
            </w: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59" w:type="dxa"/>
          </w:tcPr>
          <w:p w:rsidR="00AD19DF" w:rsidRDefault="00AD19DF" w:rsidP="001B40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65117D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Слог. Ударение. Перенос слова.</w:t>
            </w:r>
          </w:p>
          <w:p w:rsidR="00AD19DF" w:rsidRPr="0065117D" w:rsidRDefault="00AD19DF" w:rsidP="001B40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AD19DF" w:rsidRPr="0065117D" w:rsidRDefault="00AD19DF" w:rsidP="001B40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117D">
              <w:rPr>
                <w:rFonts w:ascii="Times New Roman" w:hAnsi="Times New Roman" w:cs="Times New Roman"/>
                <w:b/>
                <w:color w:val="000000"/>
                <w:sz w:val="24"/>
              </w:rPr>
              <w:t>Слог как минимальная произносительная единица</w:t>
            </w:r>
            <w:r w:rsidRPr="0065117D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6511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117D">
              <w:rPr>
                <w:rFonts w:ascii="Times New Roman" w:hAnsi="Times New Roman" w:cs="Times New Roman"/>
                <w:color w:val="000000"/>
                <w:sz w:val="24"/>
              </w:rPr>
              <w:t>Слогообразующая роль гласных звуков. Ударение.</w:t>
            </w:r>
          </w:p>
          <w:p w:rsidR="00AD19DF" w:rsidRPr="0065117D" w:rsidRDefault="00AD19DF" w:rsidP="001B40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65117D">
              <w:rPr>
                <w:rFonts w:ascii="Times New Roman" w:hAnsi="Times New Roman" w:cs="Times New Roman"/>
                <w:color w:val="000000"/>
                <w:sz w:val="24"/>
              </w:rPr>
              <w:t xml:space="preserve">Стр. 65-67 </w:t>
            </w:r>
          </w:p>
        </w:tc>
        <w:tc>
          <w:tcPr>
            <w:tcW w:w="567" w:type="dxa"/>
          </w:tcPr>
          <w:p w:rsidR="00AD19DF" w:rsidRDefault="00AD19DF" w:rsidP="001B4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  <w:p w:rsidR="00AD19DF" w:rsidRDefault="00AD19DF" w:rsidP="001B4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Default="00AD19DF" w:rsidP="001B4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Pr="00FB1504" w:rsidRDefault="00AD19DF" w:rsidP="001B4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1B400E" w:rsidRDefault="00AD19DF" w:rsidP="001B40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400E">
              <w:rPr>
                <w:rFonts w:ascii="Times New Roman" w:hAnsi="Times New Roman" w:cs="Times New Roman"/>
                <w:sz w:val="24"/>
              </w:rPr>
              <w:t>Делить слова на слоги. Определять количество слогов в слове. Классифицировать слова по количеству в них слогов. Делить слова на слоги. Определять количество слогов в слове. Классифицировать слова по количеству в них слогов.</w:t>
            </w:r>
          </w:p>
        </w:tc>
        <w:tc>
          <w:tcPr>
            <w:tcW w:w="3261" w:type="dxa"/>
            <w:vMerge w:val="restart"/>
          </w:tcPr>
          <w:p w:rsidR="00AD19DF" w:rsidRPr="001B400E" w:rsidRDefault="00AD19DF" w:rsidP="001B40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400E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1B400E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1B400E" w:rsidRDefault="00AD19DF" w:rsidP="001B40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400E">
              <w:rPr>
                <w:rFonts w:ascii="Times New Roman" w:hAnsi="Times New Roman" w:cs="Times New Roman"/>
                <w:iCs/>
                <w:sz w:val="24"/>
              </w:rPr>
              <w:t xml:space="preserve">умение определять цель деятельности урока, ориентироваться в учебнике, </w:t>
            </w:r>
            <w:r w:rsidRPr="001B400E">
              <w:rPr>
                <w:rFonts w:ascii="Times New Roman" w:hAnsi="Times New Roman" w:cs="Times New Roman"/>
                <w:sz w:val="24"/>
              </w:rPr>
              <w:t>проводить анализ и классификацию по заданным критериям.</w:t>
            </w:r>
          </w:p>
          <w:p w:rsidR="00AD19DF" w:rsidRPr="001B400E" w:rsidRDefault="00AD19DF" w:rsidP="001B40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400E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</w:t>
            </w:r>
            <w:r w:rsidRPr="001B400E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1B400E" w:rsidRDefault="00AD19DF" w:rsidP="001B40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400E">
              <w:rPr>
                <w:rFonts w:ascii="Times New Roman" w:hAnsi="Times New Roman" w:cs="Times New Roman"/>
                <w:sz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  </w:t>
            </w:r>
          </w:p>
          <w:p w:rsidR="00AD19DF" w:rsidRPr="001B400E" w:rsidRDefault="00AD19DF" w:rsidP="001B40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400E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1B400E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1B400E" w:rsidRDefault="00AD19DF" w:rsidP="001B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B400E">
              <w:rPr>
                <w:rFonts w:ascii="Times New Roman" w:hAnsi="Times New Roman" w:cs="Times New Roman"/>
                <w:sz w:val="24"/>
              </w:rPr>
              <w:t>находить  языковые примеры для иллюстрации данных понятий, правил, применять разные способы фиксации информации (словесный, схематичный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678" w:type="dxa"/>
            <w:vMerge w:val="restart"/>
          </w:tcPr>
          <w:p w:rsidR="00AD19DF" w:rsidRPr="001B400E" w:rsidRDefault="00AD19DF" w:rsidP="001B40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1B400E">
              <w:rPr>
                <w:rFonts w:ascii="Times New Roman" w:hAnsi="Times New Roman" w:cs="Times New Roman"/>
                <w:sz w:val="24"/>
              </w:rPr>
              <w:t xml:space="preserve">отрудничать с одноклассниками при выполнении учебной задачи, проявлять познавательный интерес к новому учебному содержанию. </w:t>
            </w:r>
          </w:p>
          <w:p w:rsidR="00AD19DF" w:rsidRPr="001B400E" w:rsidRDefault="00AD19DF" w:rsidP="001B40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1B400E" w:rsidRDefault="00AD19DF" w:rsidP="001B40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B400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Делить </w:t>
            </w: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 xml:space="preserve">сова на слоги. </w:t>
            </w:r>
            <w:r w:rsidRPr="001B400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Определять </w:t>
            </w: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>количество в слове слогов.</w:t>
            </w:r>
            <w:r w:rsidRPr="001B400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400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Классифицировать </w:t>
            </w: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>слова по количеству в них слогов.</w:t>
            </w:r>
          </w:p>
          <w:p w:rsidR="00AD19DF" w:rsidRPr="001B400E" w:rsidRDefault="00AD19DF" w:rsidP="001B40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400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Ударение. Определять </w:t>
            </w: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 xml:space="preserve">ударение в слове. </w:t>
            </w:r>
          </w:p>
          <w:p w:rsidR="00AD19DF" w:rsidRPr="001B400E" w:rsidRDefault="00AD19DF" w:rsidP="001B40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B400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Находить </w:t>
            </w: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>слова по заданной модели.</w:t>
            </w:r>
          </w:p>
          <w:p w:rsidR="00AD19DF" w:rsidRPr="001B400E" w:rsidRDefault="00AD19DF" w:rsidP="001B40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B400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Сравнивать </w:t>
            </w: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 xml:space="preserve">модели </w:t>
            </w:r>
            <w:proofErr w:type="spellStart"/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>слогоударной</w:t>
            </w:r>
            <w:proofErr w:type="spellEnd"/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 xml:space="preserve"> структуры слова и подбирать к ним</w:t>
            </w:r>
            <w:r w:rsidRPr="001B400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>слова.</w:t>
            </w:r>
          </w:p>
        </w:tc>
        <w:tc>
          <w:tcPr>
            <w:tcW w:w="1157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33 - 34</w:t>
            </w:r>
          </w:p>
        </w:tc>
        <w:tc>
          <w:tcPr>
            <w:tcW w:w="1559" w:type="dxa"/>
          </w:tcPr>
          <w:p w:rsidR="00AD19DF" w:rsidRPr="0065117D" w:rsidRDefault="00AD19DF" w:rsidP="001B40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5117D">
              <w:rPr>
                <w:rFonts w:ascii="Times New Roman" w:hAnsi="Times New Roman" w:cs="Times New Roman"/>
                <w:b/>
                <w:color w:val="000000"/>
                <w:sz w:val="24"/>
              </w:rPr>
              <w:t>Ударение.</w:t>
            </w:r>
            <w:r w:rsidRPr="0065117D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AD19DF" w:rsidRPr="0065117D" w:rsidRDefault="00AD19DF" w:rsidP="001B40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Словообразующая функция ударения. </w:t>
            </w:r>
            <w:r w:rsidRPr="006511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D19DF" w:rsidRPr="0065117D" w:rsidRDefault="00AD19DF" w:rsidP="001B40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proofErr w:type="spellStart"/>
            <w:r w:rsidRPr="0065117D">
              <w:rPr>
                <w:rFonts w:ascii="Times New Roman" w:hAnsi="Times New Roman" w:cs="Times New Roman"/>
                <w:i/>
                <w:color w:val="000000"/>
                <w:sz w:val="24"/>
              </w:rPr>
              <w:t>Разноместность</w:t>
            </w:r>
            <w:proofErr w:type="spellEnd"/>
            <w:r w:rsidRPr="0065117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и подвижность русского ударения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.</w:t>
            </w:r>
            <w:r w:rsidRPr="006511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511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Произношение звуков и сочетаний звуков в соответствии с нормами современного русского  языка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65117D">
              <w:rPr>
                <w:rFonts w:ascii="Times New Roman" w:hAnsi="Times New Roman" w:cs="Times New Roman"/>
                <w:color w:val="000000"/>
                <w:sz w:val="24"/>
              </w:rPr>
              <w:t xml:space="preserve"> Работа с орфоэпическим словарём.                                                    </w:t>
            </w:r>
          </w:p>
          <w:p w:rsidR="00AD19DF" w:rsidRPr="0065117D" w:rsidRDefault="00AD19DF" w:rsidP="001B40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5117D">
              <w:rPr>
                <w:rFonts w:ascii="Times New Roman" w:hAnsi="Times New Roman" w:cs="Times New Roman"/>
                <w:color w:val="000000"/>
                <w:sz w:val="24"/>
              </w:rPr>
              <w:t>Стр. 67-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567" w:type="dxa"/>
          </w:tcPr>
          <w:p w:rsidR="00AD19DF" w:rsidRPr="00FB1504" w:rsidRDefault="00AD19DF" w:rsidP="001B4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1B400E" w:rsidRDefault="00AD19DF" w:rsidP="001B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1B400E">
              <w:rPr>
                <w:rFonts w:ascii="Times New Roman" w:hAnsi="Times New Roman" w:cs="Times New Roman"/>
                <w:sz w:val="24"/>
              </w:rPr>
              <w:t xml:space="preserve">Определять ударение в слове. Наблюдать за ролью словесного ударения. Различать ударные и безударные </w:t>
            </w:r>
            <w:r w:rsidRPr="001B400E">
              <w:rPr>
                <w:rFonts w:ascii="Times New Roman" w:hAnsi="Times New Roman" w:cs="Times New Roman"/>
                <w:sz w:val="24"/>
              </w:rPr>
              <w:lastRenderedPageBreak/>
              <w:t>слоги.</w:t>
            </w:r>
          </w:p>
        </w:tc>
        <w:tc>
          <w:tcPr>
            <w:tcW w:w="3261" w:type="dxa"/>
            <w:vMerge/>
          </w:tcPr>
          <w:p w:rsidR="00AD19DF" w:rsidRPr="001B400E" w:rsidRDefault="00AD19DF" w:rsidP="001B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1B400E" w:rsidRDefault="00AD19DF" w:rsidP="001B400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1B400E" w:rsidRDefault="00AD19DF" w:rsidP="001B40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 xml:space="preserve">Словесное и логическое (смысловое) ударение. </w:t>
            </w:r>
            <w:r w:rsidRPr="001B400E">
              <w:rPr>
                <w:rFonts w:ascii="Times New Roman" w:hAnsi="Times New Roman" w:cs="Times New Roman"/>
                <w:b/>
                <w:color w:val="000000"/>
                <w:sz w:val="24"/>
              </w:rPr>
              <w:t>Наблюдать</w:t>
            </w: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 xml:space="preserve"> за ролью словесного ударения</w:t>
            </w:r>
            <w:r w:rsidRPr="001B400E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1B400E">
              <w:rPr>
                <w:rFonts w:ascii="Times New Roman" w:hAnsi="Times New Roman" w:cs="Times New Roman"/>
                <w:b/>
                <w:color w:val="000000"/>
                <w:sz w:val="24"/>
              </w:rPr>
              <w:t>Различать</w:t>
            </w: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 xml:space="preserve"> ударные и безударные слоги.</w:t>
            </w:r>
            <w:r w:rsidRPr="001B400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400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Наблюдать</w:t>
            </w: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 xml:space="preserve"> над </w:t>
            </w:r>
            <w:proofErr w:type="spellStart"/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>разноместностью</w:t>
            </w:r>
            <w:proofErr w:type="spellEnd"/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 xml:space="preserve"> и подвижностью русского ударения</w:t>
            </w:r>
            <w:r w:rsidRPr="001B400E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1B400E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 xml:space="preserve"> простейшие </w:t>
            </w:r>
            <w:proofErr w:type="spellStart"/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>слогоударные</w:t>
            </w:r>
            <w:proofErr w:type="spellEnd"/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 xml:space="preserve"> модели слов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B400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</w:t>
            </w: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 xml:space="preserve"> с орфоэпическим словарём, находить в нём нужную информацию о произношении слова.</w:t>
            </w:r>
            <w:r w:rsidRPr="001B400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400E">
              <w:rPr>
                <w:rFonts w:ascii="Times New Roman" w:hAnsi="Times New Roman" w:cs="Times New Roman"/>
                <w:b/>
                <w:color w:val="000000"/>
                <w:sz w:val="24"/>
              </w:rPr>
              <w:t>Соблюдать</w:t>
            </w: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 xml:space="preserve"> в практике речевого общения изучаемые нормы произно</w:t>
            </w: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шения слов. </w:t>
            </w:r>
            <w:r w:rsidRPr="001B400E">
              <w:rPr>
                <w:rFonts w:ascii="Times New Roman" w:hAnsi="Times New Roman" w:cs="Times New Roman"/>
                <w:b/>
                <w:color w:val="000000"/>
                <w:sz w:val="24"/>
              </w:rPr>
              <w:t>Оценивать</w:t>
            </w:r>
            <w:r w:rsidRPr="001B400E">
              <w:rPr>
                <w:rFonts w:ascii="Times New Roman" w:hAnsi="Times New Roman" w:cs="Times New Roman"/>
                <w:color w:val="000000"/>
                <w:sz w:val="24"/>
              </w:rPr>
              <w:t xml:space="preserve"> в процессе совместной деятельности в парах правильность произношения слов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559" w:type="dxa"/>
          </w:tcPr>
          <w:p w:rsidR="00AD19DF" w:rsidRPr="0065117D" w:rsidRDefault="00AD19DF" w:rsidP="001B40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117D">
              <w:rPr>
                <w:rFonts w:ascii="Times New Roman" w:hAnsi="Times New Roman" w:cs="Times New Roman"/>
                <w:b/>
                <w:color w:val="000000"/>
                <w:sz w:val="24"/>
              </w:rPr>
              <w:t>Перенос слов по слогам.</w:t>
            </w:r>
            <w:r w:rsidRPr="0065117D">
              <w:rPr>
                <w:rFonts w:ascii="Times New Roman" w:hAnsi="Times New Roman" w:cs="Times New Roman"/>
                <w:color w:val="000000"/>
                <w:sz w:val="24"/>
              </w:rPr>
              <w:t xml:space="preserve"> Правила   переноса     </w:t>
            </w:r>
          </w:p>
          <w:p w:rsidR="00AD19DF" w:rsidRPr="0065117D" w:rsidRDefault="00AD19DF" w:rsidP="001B40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5117D">
              <w:rPr>
                <w:rFonts w:ascii="Times New Roman" w:hAnsi="Times New Roman" w:cs="Times New Roman"/>
                <w:sz w:val="24"/>
              </w:rPr>
              <w:t>Стр. 71-73</w:t>
            </w:r>
          </w:p>
        </w:tc>
        <w:tc>
          <w:tcPr>
            <w:tcW w:w="567" w:type="dxa"/>
          </w:tcPr>
          <w:p w:rsidR="00AD19DF" w:rsidRPr="00FB1504" w:rsidRDefault="00AD19DF" w:rsidP="001B4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1B400E" w:rsidRDefault="00AD19DF" w:rsidP="001B40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400E">
              <w:rPr>
                <w:rFonts w:ascii="Times New Roman" w:hAnsi="Times New Roman" w:cs="Times New Roman"/>
                <w:sz w:val="24"/>
              </w:rPr>
              <w:t>Сравнивать слова по возможности переноса слов. Переносить слова по слогам. Определять способы переноса.</w:t>
            </w:r>
          </w:p>
        </w:tc>
        <w:tc>
          <w:tcPr>
            <w:tcW w:w="3261" w:type="dxa"/>
            <w:vMerge/>
          </w:tcPr>
          <w:p w:rsidR="00AD19DF" w:rsidRPr="001B400E" w:rsidRDefault="00AD19DF" w:rsidP="001B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</w:tcPr>
          <w:p w:rsidR="00AD19DF" w:rsidRPr="001B400E" w:rsidRDefault="00AD19DF" w:rsidP="001B400E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1B400E">
              <w:rPr>
                <w:rFonts w:ascii="Times New Roman" w:hAnsi="Times New Roman" w:cs="Times New Roman"/>
                <w:iCs/>
                <w:sz w:val="24"/>
              </w:rPr>
              <w:t>существлять сотрудничество в парах при выполнении учебных задач и при работе со знаковой информацией.</w:t>
            </w:r>
          </w:p>
          <w:p w:rsidR="00AD19DF" w:rsidRPr="001B400E" w:rsidRDefault="00AD19DF" w:rsidP="001B40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1B400E" w:rsidRDefault="00AD19DF" w:rsidP="001B40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B400E">
              <w:rPr>
                <w:rFonts w:ascii="Times New Roman" w:hAnsi="Times New Roman" w:cs="Times New Roman"/>
                <w:b/>
                <w:sz w:val="24"/>
              </w:rPr>
              <w:lastRenderedPageBreak/>
              <w:t>Сравнивать</w:t>
            </w:r>
            <w:r w:rsidRPr="001B400E">
              <w:rPr>
                <w:rFonts w:ascii="Times New Roman" w:hAnsi="Times New Roman" w:cs="Times New Roman"/>
                <w:sz w:val="24"/>
              </w:rPr>
              <w:t xml:space="preserve"> слова по возможности переноса слов с одной строки на другую  </w:t>
            </w:r>
            <w:r w:rsidRPr="001B400E">
              <w:rPr>
                <w:rFonts w:ascii="Times New Roman" w:hAnsi="Times New Roman" w:cs="Times New Roman"/>
                <w:i/>
                <w:iCs/>
                <w:sz w:val="24"/>
              </w:rPr>
              <w:t>(якорь,     (крот, улей, зима),</w:t>
            </w:r>
            <w:r w:rsidRPr="001B400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400E">
              <w:rPr>
                <w:rFonts w:ascii="Times New Roman" w:hAnsi="Times New Roman" w:cs="Times New Roman"/>
                <w:b/>
                <w:sz w:val="24"/>
              </w:rPr>
              <w:t>Переносить</w:t>
            </w:r>
            <w:r w:rsidRPr="001B400E">
              <w:rPr>
                <w:rFonts w:ascii="Times New Roman" w:hAnsi="Times New Roman" w:cs="Times New Roman"/>
                <w:sz w:val="24"/>
              </w:rPr>
              <w:t xml:space="preserve"> слова по слогам.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400E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способы переноса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ко-локольчик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коло-кольчик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колоколь-чик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).</w:t>
            </w:r>
          </w:p>
        </w:tc>
        <w:tc>
          <w:tcPr>
            <w:tcW w:w="1157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003D8E">
            <w:pPr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lastRenderedPageBreak/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извин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те), капуста</w:t>
            </w:r>
          </w:p>
        </w:tc>
      </w:tr>
      <w:tr w:rsidR="00AD19DF" w:rsidTr="00AD19DF">
        <w:tc>
          <w:tcPr>
            <w:tcW w:w="534" w:type="dxa"/>
          </w:tcPr>
          <w:p w:rsidR="00AD19DF" w:rsidRDefault="00AD19DF" w:rsidP="0000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559" w:type="dxa"/>
          </w:tcPr>
          <w:p w:rsidR="00AD19DF" w:rsidRPr="0065117D" w:rsidRDefault="00AD19DF" w:rsidP="00003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Контрольный диктант за 1 четверть</w:t>
            </w:r>
          </w:p>
        </w:tc>
        <w:tc>
          <w:tcPr>
            <w:tcW w:w="567" w:type="dxa"/>
          </w:tcPr>
          <w:p w:rsidR="00AD19DF" w:rsidRPr="00FB1504" w:rsidRDefault="00AD19DF" w:rsidP="0000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1B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19DF" w:rsidRPr="00FB1504" w:rsidRDefault="00AD19DF" w:rsidP="001B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1B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1B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B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559" w:type="dxa"/>
          </w:tcPr>
          <w:p w:rsidR="00AD19DF" w:rsidRDefault="00AD19DF" w:rsidP="009F70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Развитие речи</w:t>
            </w:r>
          </w:p>
          <w:p w:rsidR="00AD19DF" w:rsidRPr="0065117D" w:rsidRDefault="00AD19DF" w:rsidP="009F70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70AF">
              <w:rPr>
                <w:rFonts w:ascii="Times New Roman" w:hAnsi="Times New Roman" w:cs="Times New Roman"/>
                <w:b/>
                <w:iCs/>
                <w:color w:val="000000"/>
                <w:sz w:val="24"/>
              </w:rPr>
              <w:t>Работа над ошибками.</w:t>
            </w:r>
            <w:r w:rsidRPr="009F70A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 xml:space="preserve">  </w:t>
            </w:r>
            <w:r w:rsidRPr="009F70AF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Составление рассказа по серии   сюжетных рисунков</w:t>
            </w:r>
            <w:r w:rsidRPr="0065117D">
              <w:rPr>
                <w:rFonts w:ascii="Times New Roman" w:hAnsi="Times New Roman" w:cs="Times New Roman"/>
                <w:color w:val="000000"/>
                <w:sz w:val="24"/>
              </w:rPr>
              <w:t>, вопросам и опорным словам.</w:t>
            </w:r>
          </w:p>
          <w:p w:rsidR="00AD19DF" w:rsidRPr="0065117D" w:rsidRDefault="00AD19DF" w:rsidP="009F70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65117D">
              <w:rPr>
                <w:rFonts w:ascii="Times New Roman" w:hAnsi="Times New Roman" w:cs="Times New Roman"/>
                <w:color w:val="000000"/>
                <w:sz w:val="24"/>
              </w:rPr>
              <w:t>Стр. 74</w:t>
            </w:r>
          </w:p>
        </w:tc>
        <w:tc>
          <w:tcPr>
            <w:tcW w:w="567" w:type="dxa"/>
          </w:tcPr>
          <w:p w:rsidR="00AD19DF" w:rsidRPr="00FB1504" w:rsidRDefault="00AD19DF" w:rsidP="009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9F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9F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9F70AF" w:rsidRDefault="00AD19DF" w:rsidP="009F70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70AF">
              <w:rPr>
                <w:rFonts w:ascii="Times New Roman" w:hAnsi="Times New Roman" w:cs="Times New Roman"/>
                <w:sz w:val="24"/>
              </w:rPr>
              <w:t>Составлять рассказ по серии сюжетных рисунков, вопросам и опорным словам.</w:t>
            </w:r>
          </w:p>
        </w:tc>
        <w:tc>
          <w:tcPr>
            <w:tcW w:w="3261" w:type="dxa"/>
          </w:tcPr>
          <w:p w:rsidR="00AD19DF" w:rsidRPr="009F70AF" w:rsidRDefault="00AD19DF" w:rsidP="009F70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70AF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9F70AF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9F70AF" w:rsidRDefault="00AD19DF" w:rsidP="009F70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70AF">
              <w:rPr>
                <w:rFonts w:ascii="Times New Roman" w:hAnsi="Times New Roman" w:cs="Times New Roman"/>
                <w:sz w:val="24"/>
              </w:rPr>
              <w:t xml:space="preserve">умение работать по плану, контролировать процесс и результаты своей деятельности. </w:t>
            </w:r>
            <w:r w:rsidRPr="009F70AF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</w:t>
            </w:r>
            <w:r w:rsidRPr="009F70AF">
              <w:rPr>
                <w:rFonts w:ascii="Times New Roman" w:hAnsi="Times New Roman" w:cs="Times New Roman"/>
                <w:sz w:val="24"/>
              </w:rPr>
              <w:t xml:space="preserve">: участвовать в диалоге, в общей беседе, выполняя принятые правила речевого поведения, </w:t>
            </w:r>
            <w:r w:rsidRPr="009F70AF">
              <w:rPr>
                <w:rFonts w:ascii="Times New Roman" w:hAnsi="Times New Roman" w:cs="Times New Roman"/>
                <w:iCs/>
                <w:sz w:val="24"/>
              </w:rPr>
              <w:t>составлять</w:t>
            </w:r>
            <w:r w:rsidRPr="009F70AF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9F70AF">
              <w:rPr>
                <w:rFonts w:ascii="Times New Roman" w:hAnsi="Times New Roman" w:cs="Times New Roman"/>
                <w:sz w:val="24"/>
              </w:rPr>
              <w:t xml:space="preserve">небольшие устные монологические высказывания, «удерживать» логику повествования, </w:t>
            </w:r>
            <w:r w:rsidRPr="009F70AF">
              <w:rPr>
                <w:rFonts w:ascii="Times New Roman" w:hAnsi="Times New Roman" w:cs="Times New Roman"/>
                <w:iCs/>
                <w:sz w:val="24"/>
              </w:rPr>
              <w:t xml:space="preserve">описывать </w:t>
            </w:r>
            <w:r w:rsidRPr="009F70AF">
              <w:rPr>
                <w:rFonts w:ascii="Times New Roman" w:hAnsi="Times New Roman" w:cs="Times New Roman"/>
                <w:sz w:val="24"/>
              </w:rPr>
              <w:t>объект: передавать его внешние характеристики, используя выразительные средства языка.</w:t>
            </w:r>
          </w:p>
          <w:p w:rsidR="00AD19DF" w:rsidRPr="009F70AF" w:rsidRDefault="00AD19DF" w:rsidP="009F70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70AF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9F70AF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9F70AF" w:rsidRDefault="00AD19DF" w:rsidP="009F7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F70AF">
              <w:rPr>
                <w:rFonts w:ascii="Times New Roman" w:hAnsi="Times New Roman" w:cs="Times New Roman"/>
                <w:sz w:val="24"/>
              </w:rPr>
              <w:t>подробно пересказывать прочитанное и прослушанное, определять тему</w:t>
            </w:r>
            <w:r w:rsidRPr="009F70AF">
              <w:rPr>
                <w:rFonts w:ascii="Times New Roman" w:hAnsi="Times New Roman" w:cs="Times New Roman"/>
                <w:iCs/>
                <w:sz w:val="24"/>
              </w:rPr>
              <w:t xml:space="preserve">, </w:t>
            </w:r>
            <w:r w:rsidRPr="009F70AF">
              <w:rPr>
                <w:rFonts w:ascii="Times New Roman" w:hAnsi="Times New Roman" w:cs="Times New Roman"/>
                <w:sz w:val="24"/>
              </w:rPr>
              <w:t>находить в тексте необходимые сведения, факты и другую информацию, представленную в явном виде, составлять простой план.</w:t>
            </w:r>
          </w:p>
        </w:tc>
        <w:tc>
          <w:tcPr>
            <w:tcW w:w="1678" w:type="dxa"/>
          </w:tcPr>
          <w:p w:rsidR="00AD19DF" w:rsidRPr="009F70AF" w:rsidRDefault="00AD19DF" w:rsidP="009F70AF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9F70AF">
              <w:rPr>
                <w:rFonts w:ascii="Times New Roman" w:hAnsi="Times New Roman" w:cs="Times New Roman"/>
                <w:iCs/>
                <w:sz w:val="24"/>
              </w:rPr>
              <w:t>существлять сотрудничество в парах при выполнении учебных задач и при работе со знаковой информацией.</w:t>
            </w:r>
          </w:p>
          <w:p w:rsidR="00AD19DF" w:rsidRPr="009F70AF" w:rsidRDefault="00AD19DF" w:rsidP="009F70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9F70AF" w:rsidRDefault="00AD19DF" w:rsidP="009F70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70AF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9F70AF">
              <w:rPr>
                <w:rFonts w:ascii="Times New Roman" w:hAnsi="Times New Roman" w:cs="Times New Roman"/>
                <w:color w:val="000000"/>
                <w:sz w:val="24"/>
              </w:rPr>
              <w:t xml:space="preserve"> рассказ по серии сюжетных рисунков, вопросам и опорным словам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9F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9F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9F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A00B2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Звуки и буквы (59 ч)</w:t>
            </w:r>
          </w:p>
        </w:tc>
      </w:tr>
      <w:tr w:rsidR="00AD19DF" w:rsidTr="00AD19DF">
        <w:tc>
          <w:tcPr>
            <w:tcW w:w="534" w:type="dxa"/>
          </w:tcPr>
          <w:p w:rsidR="00AD19DF" w:rsidRDefault="00AD19DF" w:rsidP="001C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559" w:type="dxa"/>
          </w:tcPr>
          <w:p w:rsidR="00AD19DF" w:rsidRDefault="00AD19DF" w:rsidP="001C3E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3E5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Звуки и </w:t>
            </w:r>
            <w:r w:rsidRPr="001C3E5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буквы. 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Различие. Звуки и их обозначение буквами на письме.  Условные звуковые обозначения слов. </w:t>
            </w:r>
          </w:p>
          <w:p w:rsidR="00AD19DF" w:rsidRPr="001C3E55" w:rsidRDefault="00AD19DF" w:rsidP="001C3E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Замена звука буквой и наоборот.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</w:t>
            </w:r>
          </w:p>
          <w:p w:rsidR="00AD19DF" w:rsidRPr="001C3E55" w:rsidRDefault="00AD19DF" w:rsidP="001C3E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>Стр.78-80</w:t>
            </w:r>
          </w:p>
        </w:tc>
        <w:tc>
          <w:tcPr>
            <w:tcW w:w="567" w:type="dxa"/>
          </w:tcPr>
          <w:p w:rsidR="00AD19DF" w:rsidRPr="001C3E55" w:rsidRDefault="00AD19DF" w:rsidP="001C3E5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1C3E55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lastRenderedPageBreak/>
              <w:t>1ч</w:t>
            </w:r>
          </w:p>
          <w:p w:rsidR="00AD19DF" w:rsidRPr="001C3E55" w:rsidRDefault="00AD19DF" w:rsidP="001C3E5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AD19DF" w:rsidRPr="001C3E55" w:rsidRDefault="00AD19DF" w:rsidP="00AB0A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1C3E55" w:rsidRDefault="00AD19DF" w:rsidP="001C3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19DF" w:rsidRPr="001C3E55" w:rsidRDefault="00AD19DF" w:rsidP="001C3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1C3E5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0" w:type="dxa"/>
          </w:tcPr>
          <w:p w:rsidR="00AD19DF" w:rsidRPr="001C3E55" w:rsidRDefault="00AD19DF" w:rsidP="001C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C3E55">
              <w:rPr>
                <w:rFonts w:ascii="Times New Roman" w:hAnsi="Times New Roman" w:cs="Times New Roman"/>
                <w:sz w:val="24"/>
              </w:rPr>
              <w:t xml:space="preserve">Различать </w:t>
            </w:r>
            <w:r w:rsidRPr="001C3E55">
              <w:rPr>
                <w:rFonts w:ascii="Times New Roman" w:hAnsi="Times New Roman" w:cs="Times New Roman"/>
                <w:sz w:val="24"/>
              </w:rPr>
              <w:lastRenderedPageBreak/>
              <w:t>звуки и буквы. Распознавать условные обозначения звуков речи</w:t>
            </w:r>
          </w:p>
        </w:tc>
        <w:tc>
          <w:tcPr>
            <w:tcW w:w="3261" w:type="dxa"/>
            <w:vMerge w:val="restart"/>
          </w:tcPr>
          <w:p w:rsidR="00AD19DF" w:rsidRPr="001C3E55" w:rsidRDefault="00AD19DF" w:rsidP="001C3E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3E55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Регулятивные</w:t>
            </w:r>
            <w:r w:rsidRPr="001C3E55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1C3E55" w:rsidRDefault="00AD19DF" w:rsidP="001C3E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3E55">
              <w:rPr>
                <w:rFonts w:ascii="Times New Roman" w:hAnsi="Times New Roman" w:cs="Times New Roman"/>
                <w:iCs/>
                <w:sz w:val="24"/>
              </w:rPr>
              <w:lastRenderedPageBreak/>
              <w:t xml:space="preserve">удерживать </w:t>
            </w:r>
            <w:r w:rsidRPr="001C3E55">
              <w:rPr>
                <w:rFonts w:ascii="Times New Roman" w:hAnsi="Times New Roman" w:cs="Times New Roman"/>
                <w:sz w:val="24"/>
              </w:rPr>
              <w:t>цель деятельности до получения ее результата;</w:t>
            </w:r>
          </w:p>
          <w:p w:rsidR="00AD19DF" w:rsidRPr="001C3E55" w:rsidRDefault="00AD19DF" w:rsidP="001C3E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3E55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</w:t>
            </w:r>
            <w:r w:rsidRPr="001C3E55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1C3E55" w:rsidRDefault="00AD19DF" w:rsidP="001C3E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3E55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</w:rPr>
              <w:t>характеризовать</w:t>
            </w:r>
            <w:r w:rsidRPr="001C3E55">
              <w:rPr>
                <w:rStyle w:val="a4"/>
                <w:rFonts w:ascii="Times New Roman" w:hAnsi="Times New Roman" w:cs="Times New Roman"/>
                <w:i w:val="0"/>
                <w:sz w:val="24"/>
              </w:rPr>
              <w:t xml:space="preserve"> </w:t>
            </w:r>
            <w:r w:rsidRPr="001C3E55">
              <w:rPr>
                <w:rFonts w:ascii="Times New Roman" w:hAnsi="Times New Roman" w:cs="Times New Roman"/>
                <w:sz w:val="24"/>
              </w:rPr>
              <w:t xml:space="preserve">качества, признаки объекта, относящие его к определенному классу (виду); </w:t>
            </w:r>
            <w:r w:rsidRPr="001C3E55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</w:rPr>
              <w:t>характеризовать</w:t>
            </w:r>
            <w:r w:rsidRPr="001C3E55"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  <w:r w:rsidRPr="001C3E55">
              <w:rPr>
                <w:rFonts w:ascii="Times New Roman" w:hAnsi="Times New Roman" w:cs="Times New Roman"/>
                <w:sz w:val="24"/>
              </w:rPr>
              <w:t>существенный признак разбиения объектов на группы (классификации); приводить доказательства истинности проведенной классификации;</w:t>
            </w:r>
          </w:p>
          <w:p w:rsidR="00AD19DF" w:rsidRPr="001C3E55" w:rsidRDefault="00AD19DF" w:rsidP="001C3E5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C3E55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1C3E55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1C3E55">
              <w:rPr>
                <w:rFonts w:ascii="Times New Roman" w:hAnsi="Times New Roman" w:cs="Times New Roman"/>
                <w:iCs/>
                <w:sz w:val="24"/>
              </w:rPr>
              <w:t>классифицировать</w:t>
            </w:r>
            <w:r w:rsidRPr="001C3E5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1C3E55">
              <w:rPr>
                <w:rFonts w:ascii="Times New Roman" w:hAnsi="Times New Roman" w:cs="Times New Roman"/>
                <w:sz w:val="24"/>
              </w:rPr>
              <w:t xml:space="preserve">объекты </w:t>
            </w:r>
            <w:r w:rsidRPr="001C3E55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Pr="001C3E55">
              <w:rPr>
                <w:rFonts w:ascii="Times New Roman" w:hAnsi="Times New Roman" w:cs="Times New Roman"/>
                <w:sz w:val="24"/>
              </w:rPr>
              <w:t xml:space="preserve">объединять в группы по существенному признаку); </w:t>
            </w:r>
            <w:r w:rsidRPr="001C3E55">
              <w:rPr>
                <w:rFonts w:ascii="Times New Roman" w:hAnsi="Times New Roman" w:cs="Times New Roman"/>
                <w:iCs/>
                <w:sz w:val="24"/>
              </w:rPr>
              <w:t>приводить примеры</w:t>
            </w:r>
            <w:r w:rsidRPr="001C3E5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1C3E55">
              <w:rPr>
                <w:rFonts w:ascii="Times New Roman" w:hAnsi="Times New Roman" w:cs="Times New Roman"/>
                <w:sz w:val="24"/>
              </w:rPr>
              <w:t>в качестве доказательства выдвигаемых положений.</w:t>
            </w:r>
          </w:p>
        </w:tc>
        <w:tc>
          <w:tcPr>
            <w:tcW w:w="1678" w:type="dxa"/>
            <w:vMerge w:val="restart"/>
          </w:tcPr>
          <w:p w:rsidR="00AD19DF" w:rsidRPr="001C3E55" w:rsidRDefault="00AD19DF" w:rsidP="001C3E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3E55">
              <w:rPr>
                <w:rFonts w:ascii="Times New Roman" w:hAnsi="Times New Roman" w:cs="Times New Roman"/>
                <w:sz w:val="24"/>
              </w:rPr>
              <w:lastRenderedPageBreak/>
              <w:t>Личностные:</w:t>
            </w:r>
          </w:p>
          <w:p w:rsidR="00AD19DF" w:rsidRPr="001C3E55" w:rsidRDefault="00AD19DF" w:rsidP="001C3E55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C3E55">
              <w:rPr>
                <w:rFonts w:ascii="Times New Roman" w:hAnsi="Times New Roman" w:cs="Times New Roman"/>
                <w:iCs/>
                <w:sz w:val="24"/>
              </w:rPr>
              <w:lastRenderedPageBreak/>
              <w:t>осуществлять сотрудничество в парах при выполнении учебных задач и при работе со знаковой информацией.</w:t>
            </w:r>
          </w:p>
          <w:p w:rsidR="00AD19DF" w:rsidRPr="001C3E55" w:rsidRDefault="00AD19DF" w:rsidP="001C3E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1C3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55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Различать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звуки 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 буквы.</w:t>
            </w:r>
            <w:r w:rsidRPr="001C3E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3E55">
              <w:rPr>
                <w:rFonts w:ascii="Times New Roman" w:hAnsi="Times New Roman" w:cs="Times New Roman"/>
                <w:b/>
                <w:color w:val="000000"/>
                <w:sz w:val="24"/>
              </w:rPr>
              <w:t>Осознавать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>смыс-лоразличительную</w:t>
            </w:r>
            <w:proofErr w:type="spellEnd"/>
            <w:proofErr w:type="gramEnd"/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роль звуков и букв в слове.</w:t>
            </w:r>
            <w:r w:rsidRPr="001C3E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3E55">
              <w:rPr>
                <w:rFonts w:ascii="Times New Roman" w:hAnsi="Times New Roman" w:cs="Times New Roman"/>
                <w:b/>
                <w:color w:val="000000"/>
                <w:sz w:val="24"/>
              </w:rPr>
              <w:t>Распознавать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условные обозначения звуков речи. </w:t>
            </w:r>
            <w:r w:rsidRPr="001C3E55">
              <w:rPr>
                <w:rFonts w:ascii="Times New Roman" w:hAnsi="Times New Roman" w:cs="Times New Roman"/>
                <w:b/>
                <w:color w:val="000000"/>
                <w:sz w:val="24"/>
              </w:rPr>
              <w:t>Сопоставлять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звуковое и буквенное обозначения слова.</w:t>
            </w:r>
            <w:r w:rsidRPr="001C3E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3E55">
              <w:rPr>
                <w:rFonts w:ascii="Times New Roman" w:hAnsi="Times New Roman" w:cs="Times New Roman"/>
                <w:b/>
                <w:color w:val="000000"/>
                <w:sz w:val="24"/>
              </w:rPr>
              <w:t>Наблюдать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модели слов (звуковые и буквенные), анализировать их.</w:t>
            </w:r>
          </w:p>
        </w:tc>
        <w:tc>
          <w:tcPr>
            <w:tcW w:w="1157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1C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559" w:type="dxa"/>
          </w:tcPr>
          <w:p w:rsidR="00AD19DF" w:rsidRDefault="00AD19DF" w:rsidP="001C3E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1C3E55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Русский алфавит или Азбука.</w:t>
            </w:r>
          </w:p>
          <w:p w:rsidR="00AD19DF" w:rsidRPr="001C3E55" w:rsidRDefault="00AD19DF" w:rsidP="001C3E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AD19DF" w:rsidRDefault="00AD19DF" w:rsidP="001C3E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3E55">
              <w:rPr>
                <w:rFonts w:ascii="Times New Roman" w:hAnsi="Times New Roman" w:cs="Times New Roman"/>
                <w:b/>
                <w:color w:val="000000"/>
                <w:sz w:val="24"/>
              </w:rPr>
              <w:t>Алфавит.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D19DF" w:rsidRPr="001C3E55" w:rsidRDefault="00AD19DF" w:rsidP="001C3E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>Значение алфавита. Знание алфавита.</w:t>
            </w:r>
            <w:r w:rsidRPr="001C3E5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>Использование алфавита при работе со слова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softHyphen/>
              <w:t>рями.</w:t>
            </w:r>
          </w:p>
          <w:p w:rsidR="00AD19DF" w:rsidRPr="001C3E55" w:rsidRDefault="00AD19DF" w:rsidP="001C3E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1C3E55">
              <w:rPr>
                <w:rFonts w:ascii="Times New Roman" w:hAnsi="Times New Roman" w:cs="Times New Roman"/>
                <w:sz w:val="24"/>
              </w:rPr>
              <w:t>Стр. 81-85</w:t>
            </w:r>
          </w:p>
        </w:tc>
        <w:tc>
          <w:tcPr>
            <w:tcW w:w="567" w:type="dxa"/>
          </w:tcPr>
          <w:p w:rsidR="00AD19DF" w:rsidRDefault="00AD19DF" w:rsidP="001C3E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</w:t>
            </w:r>
          </w:p>
          <w:p w:rsidR="00AD19DF" w:rsidRDefault="00AD19DF" w:rsidP="001C3E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9DF" w:rsidRDefault="00AD19DF" w:rsidP="001C3E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9DF" w:rsidRPr="001C3E55" w:rsidRDefault="00AD19DF" w:rsidP="001C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1C3E55" w:rsidRDefault="00AD19DF" w:rsidP="001C3E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C4402">
              <w:rPr>
                <w:rFonts w:ascii="Times New Roman" w:hAnsi="Times New Roman" w:cs="Times New Roman"/>
                <w:b/>
                <w:color w:val="000000"/>
                <w:sz w:val="24"/>
              </w:rPr>
              <w:t>Объяснять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>, где могут пригодиться знания об алфавите.</w:t>
            </w:r>
            <w:r w:rsidRPr="001C3E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4402">
              <w:rPr>
                <w:rFonts w:ascii="Times New Roman" w:hAnsi="Times New Roman" w:cs="Times New Roman"/>
                <w:b/>
                <w:color w:val="000000"/>
                <w:sz w:val="24"/>
              </w:rPr>
              <w:t>Называть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буквы правильно и </w:t>
            </w:r>
            <w:r w:rsidRPr="000C4402">
              <w:rPr>
                <w:rFonts w:ascii="Times New Roman" w:hAnsi="Times New Roman" w:cs="Times New Roman"/>
                <w:b/>
                <w:color w:val="000000"/>
                <w:sz w:val="24"/>
              </w:rPr>
              <w:t>располагать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их в алфавитном порядке.</w:t>
            </w:r>
            <w:r w:rsidRPr="001C3E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4402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Классифицировать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буквы по сходству в их названии, по характеристике звука, который они обозначают</w:t>
            </w:r>
            <w:proofErr w:type="gramStart"/>
            <w:r w:rsidRPr="001C3E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4402">
              <w:rPr>
                <w:rFonts w:ascii="Times New Roman" w:hAnsi="Times New Roman" w:cs="Times New Roman"/>
                <w:b/>
                <w:color w:val="000000"/>
                <w:sz w:val="24"/>
              </w:rPr>
              <w:t>О</w:t>
            </w:r>
            <w:proofErr w:type="gramEnd"/>
            <w:r w:rsidRPr="000C4402">
              <w:rPr>
                <w:rFonts w:ascii="Times New Roman" w:hAnsi="Times New Roman" w:cs="Times New Roman"/>
                <w:b/>
                <w:color w:val="000000"/>
                <w:sz w:val="24"/>
              </w:rPr>
              <w:t>пределять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положение заданной буквы в алфавите: ближе к концу, к середине, к началу, </w:t>
            </w:r>
            <w:r w:rsidRPr="000C4402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называть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соседние буквы по отношению к за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данной. </w:t>
            </w:r>
            <w:r w:rsidRPr="000C440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с памяткой «Алфавит».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C4402">
              <w:rPr>
                <w:rFonts w:ascii="Times New Roman" w:hAnsi="Times New Roman" w:cs="Times New Roman"/>
                <w:b/>
                <w:color w:val="000000"/>
                <w:sz w:val="24"/>
              </w:rPr>
              <w:t>Располагать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заданные слова в алфавитном порядке.</w:t>
            </w:r>
            <w:r w:rsidRPr="001C3E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4402">
              <w:rPr>
                <w:rFonts w:ascii="Times New Roman" w:hAnsi="Times New Roman" w:cs="Times New Roman"/>
                <w:b/>
                <w:color w:val="000000"/>
                <w:sz w:val="24"/>
              </w:rPr>
              <w:t>Использовать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знание алфавита при работе со словарями.</w:t>
            </w:r>
          </w:p>
        </w:tc>
        <w:tc>
          <w:tcPr>
            <w:tcW w:w="1157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1C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559" w:type="dxa"/>
          </w:tcPr>
          <w:p w:rsidR="00AD19DF" w:rsidRPr="001C3E55" w:rsidRDefault="00AD19DF" w:rsidP="001C3E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C3E5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Употребление   прописной   (заглавной)     буквы.   </w:t>
            </w:r>
          </w:p>
          <w:p w:rsidR="00AD19DF" w:rsidRPr="001C3E55" w:rsidRDefault="00AD19DF" w:rsidP="001C3E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Развитие речи</w:t>
            </w:r>
            <w:r w:rsidRPr="001C3E55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>Коллективное составление рас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softHyphen/>
              <w:t>сказа по репродукции картины З.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Е.Серебряковой «З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>а обедом»</w:t>
            </w:r>
          </w:p>
          <w:p w:rsidR="00AD19DF" w:rsidRPr="001C3E55" w:rsidRDefault="00AD19DF" w:rsidP="001C3E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>Стр. 86-87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стр. 80</w:t>
            </w:r>
          </w:p>
        </w:tc>
        <w:tc>
          <w:tcPr>
            <w:tcW w:w="567" w:type="dxa"/>
          </w:tcPr>
          <w:p w:rsidR="00AD19DF" w:rsidRPr="00FB1504" w:rsidRDefault="00AD19DF" w:rsidP="001C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1C3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55">
              <w:rPr>
                <w:rFonts w:ascii="Times New Roman" w:hAnsi="Times New Roman" w:cs="Times New Roman"/>
                <w:sz w:val="24"/>
                <w:szCs w:val="24"/>
              </w:rPr>
              <w:t>Работать с текстом. Определять тему и главную мысль текста. Составлять и записывать ответы на вопросы к тексту с опорой на текст и рисунок.</w:t>
            </w:r>
          </w:p>
        </w:tc>
        <w:tc>
          <w:tcPr>
            <w:tcW w:w="3261" w:type="dxa"/>
          </w:tcPr>
          <w:p w:rsidR="00AD19DF" w:rsidRPr="000C4402" w:rsidRDefault="00AD19DF" w:rsidP="000C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0C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9DF" w:rsidRPr="000C4402" w:rsidRDefault="00AD19DF" w:rsidP="000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по плану, контролировать процесс и результаты своей деятельности. </w:t>
            </w:r>
            <w:r w:rsidRPr="000C4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0C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9DF" w:rsidRPr="000C4402" w:rsidRDefault="00AD19DF" w:rsidP="000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2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диалоге, в общей беседе, выполняя принятые правила речевого поведения, </w:t>
            </w:r>
            <w:r w:rsidRPr="000C4402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Pr="000C44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C4402">
              <w:rPr>
                <w:rFonts w:ascii="Times New Roman" w:hAnsi="Times New Roman" w:cs="Times New Roman"/>
                <w:sz w:val="24"/>
                <w:szCs w:val="24"/>
              </w:rPr>
              <w:t>небольшие устные монологические высказывания, «удерживать» логику повествования.</w:t>
            </w:r>
          </w:p>
          <w:p w:rsidR="00AD19DF" w:rsidRPr="000C4402" w:rsidRDefault="00AD19DF" w:rsidP="000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0C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9DF" w:rsidRPr="00FB1504" w:rsidRDefault="00AD19DF" w:rsidP="000C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02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 составлять простой план.</w:t>
            </w:r>
          </w:p>
        </w:tc>
        <w:tc>
          <w:tcPr>
            <w:tcW w:w="1678" w:type="dxa"/>
            <w:vMerge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1C3E55" w:rsidRDefault="00AD19DF" w:rsidP="001C3E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C4402">
              <w:rPr>
                <w:rFonts w:ascii="Times New Roman" w:hAnsi="Times New Roman" w:cs="Times New Roman"/>
                <w:b/>
                <w:color w:val="000000"/>
                <w:sz w:val="24"/>
              </w:rPr>
              <w:t>Сопоставлять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случаи употребления заглавной (прописной) и строчной</w:t>
            </w:r>
            <w:r w:rsidRPr="001C3E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>буквы в словах.</w:t>
            </w:r>
          </w:p>
          <w:p w:rsidR="00AD19DF" w:rsidRPr="001C3E55" w:rsidRDefault="00AD19DF" w:rsidP="001C3E5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C4402">
              <w:rPr>
                <w:rFonts w:ascii="Times New Roman" w:hAnsi="Times New Roman" w:cs="Times New Roman"/>
                <w:b/>
                <w:color w:val="000000"/>
                <w:sz w:val="24"/>
              </w:rPr>
              <w:t>Использовать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 правило написания имён собственных и первого слова</w:t>
            </w:r>
            <w:r w:rsidRPr="001C3E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3E55">
              <w:rPr>
                <w:rFonts w:ascii="Times New Roman" w:hAnsi="Times New Roman" w:cs="Times New Roman"/>
                <w:color w:val="000000"/>
                <w:sz w:val="24"/>
              </w:rPr>
              <w:t xml:space="preserve">в предложении. </w:t>
            </w:r>
          </w:p>
          <w:p w:rsidR="00AD19DF" w:rsidRPr="000C4402" w:rsidRDefault="00AD19DF" w:rsidP="001C3E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рассказ по репродукции картины З.Е.Серебряковой "За обедом", используя опорные слова (под руководством учителя).</w:t>
            </w:r>
          </w:p>
          <w:p w:rsidR="00AD19DF" w:rsidRPr="001124A0" w:rsidRDefault="00AD19DF" w:rsidP="001C3E5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57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805FE5">
            <w:pPr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октябрь, алфавит, ноябрь</w:t>
            </w:r>
          </w:p>
        </w:tc>
      </w:tr>
      <w:tr w:rsidR="00AD19DF" w:rsidTr="00AD19DF">
        <w:tc>
          <w:tcPr>
            <w:tcW w:w="534" w:type="dxa"/>
          </w:tcPr>
          <w:p w:rsidR="00AD19DF" w:rsidRDefault="00AD19DF" w:rsidP="001C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559" w:type="dxa"/>
          </w:tcPr>
          <w:p w:rsidR="00AD19DF" w:rsidRPr="00FB1504" w:rsidRDefault="00AD19DF" w:rsidP="000C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5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402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«Звуки и буквы.</w:t>
            </w:r>
            <w:r w:rsidRPr="001C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Алфавит</w:t>
            </w:r>
            <w:r w:rsidRPr="000C44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C44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3E55">
              <w:rPr>
                <w:rFonts w:ascii="Times New Roman" w:hAnsi="Times New Roman" w:cs="Times New Roman"/>
                <w:sz w:val="24"/>
                <w:szCs w:val="24"/>
              </w:rPr>
              <w:t>тр.88</w:t>
            </w:r>
          </w:p>
        </w:tc>
        <w:tc>
          <w:tcPr>
            <w:tcW w:w="567" w:type="dxa"/>
          </w:tcPr>
          <w:p w:rsidR="00AD19DF" w:rsidRPr="00FB1504" w:rsidRDefault="00AD19DF" w:rsidP="00AB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02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при выполнении заданий «Проверь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C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0C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559" w:type="dxa"/>
          </w:tcPr>
          <w:p w:rsidR="00AD19DF" w:rsidRPr="003E24CD" w:rsidRDefault="00AD19DF" w:rsidP="000C44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E24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Гласные звуки</w:t>
            </w:r>
          </w:p>
          <w:p w:rsidR="00AD19DF" w:rsidRPr="000C4402" w:rsidRDefault="00AD19DF" w:rsidP="000C44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3E24C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Гласные звуки </w:t>
            </w:r>
            <w:r w:rsidRPr="003E24CD">
              <w:rPr>
                <w:rFonts w:ascii="Times New Roman" w:hAnsi="Times New Roman" w:cs="Times New Roman"/>
                <w:color w:val="000000"/>
                <w:sz w:val="24"/>
              </w:rPr>
              <w:t>и буквы и их признаки.</w:t>
            </w:r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t xml:space="preserve"> Буквы </w:t>
            </w:r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е, ё, </w:t>
            </w:r>
            <w:proofErr w:type="spellStart"/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>ю</w:t>
            </w:r>
            <w:proofErr w:type="spellEnd"/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, </w:t>
            </w:r>
            <w:r w:rsidRPr="003E24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я</w:t>
            </w:r>
            <w:r w:rsidRPr="000C440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 их функции в слове.</w:t>
            </w:r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t xml:space="preserve"> Сведения об источниках пополнения словарного запаса русского языка.</w:t>
            </w:r>
          </w:p>
          <w:p w:rsidR="00AD19DF" w:rsidRPr="000C4402" w:rsidRDefault="00AD19DF" w:rsidP="000C44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t>Стр. 89-91</w:t>
            </w:r>
          </w:p>
        </w:tc>
        <w:tc>
          <w:tcPr>
            <w:tcW w:w="567" w:type="dxa"/>
          </w:tcPr>
          <w:p w:rsidR="00AD19DF" w:rsidRPr="000C4402" w:rsidRDefault="00AD19DF" w:rsidP="003E24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402"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  <w:p w:rsidR="00AD19DF" w:rsidRPr="000C4402" w:rsidRDefault="00AD19DF" w:rsidP="003E24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440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0C4402" w:rsidRDefault="00AD19DF" w:rsidP="000C4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709" w:type="dxa"/>
          </w:tcPr>
          <w:p w:rsidR="00AD19DF" w:rsidRPr="000C4402" w:rsidRDefault="00AD19DF" w:rsidP="000C4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1700" w:type="dxa"/>
            <w:vMerge w:val="restart"/>
          </w:tcPr>
          <w:p w:rsidR="00AD19DF" w:rsidRPr="000C4402" w:rsidRDefault="00AD19DF" w:rsidP="000C4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C4402">
              <w:rPr>
                <w:rFonts w:ascii="Times New Roman" w:hAnsi="Times New Roman" w:cs="Times New Roman"/>
                <w:sz w:val="24"/>
              </w:rPr>
              <w:t>Находить в слове и правильно произносить гласные звуки. Различать гласные звуки и буквы. Обозначающие гласные звуки. Соотносить звуковой и буквенный состав слова. Определять качественную характеристику гласного звука.</w:t>
            </w:r>
          </w:p>
        </w:tc>
        <w:tc>
          <w:tcPr>
            <w:tcW w:w="3261" w:type="dxa"/>
            <w:vMerge w:val="restart"/>
          </w:tcPr>
          <w:p w:rsidR="00AD19DF" w:rsidRPr="000C4402" w:rsidRDefault="00AD19DF" w:rsidP="000C44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24CD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0C4402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0C4402" w:rsidRDefault="00AD19DF" w:rsidP="000C44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4402">
              <w:rPr>
                <w:rFonts w:ascii="Times New Roman" w:hAnsi="Times New Roman" w:cs="Times New Roman"/>
                <w:sz w:val="24"/>
              </w:rPr>
              <w:t xml:space="preserve">умение работать по плану, контролировать процесс и результаты своей деятельности. </w:t>
            </w:r>
            <w:r w:rsidRPr="003E24CD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</w:t>
            </w:r>
            <w:r w:rsidRPr="000C4402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0C4402" w:rsidRDefault="00AD19DF" w:rsidP="000C44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4402">
              <w:rPr>
                <w:rFonts w:ascii="Times New Roman" w:hAnsi="Times New Roman" w:cs="Times New Roman"/>
                <w:sz w:val="24"/>
              </w:rPr>
              <w:t xml:space="preserve">участвовать в диалоге, в общей беседе, выполняя принятые правила речевого поведения, </w:t>
            </w:r>
            <w:r w:rsidRPr="000C4402">
              <w:rPr>
                <w:rFonts w:ascii="Times New Roman" w:hAnsi="Times New Roman" w:cs="Times New Roman"/>
                <w:iCs/>
                <w:sz w:val="24"/>
              </w:rPr>
              <w:t>составлять</w:t>
            </w:r>
            <w:r w:rsidRPr="000C4402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0C4402">
              <w:rPr>
                <w:rFonts w:ascii="Times New Roman" w:hAnsi="Times New Roman" w:cs="Times New Roman"/>
                <w:sz w:val="24"/>
              </w:rPr>
              <w:t>небольшие устные монологические высказывания, «удерживать» логику повествования.</w:t>
            </w:r>
          </w:p>
          <w:p w:rsidR="00AD19DF" w:rsidRPr="000C4402" w:rsidRDefault="00AD19DF" w:rsidP="000C44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24CD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0C4402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0C4402" w:rsidRDefault="00AD19DF" w:rsidP="000C44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402">
              <w:rPr>
                <w:rFonts w:ascii="Times New Roman" w:hAnsi="Times New Roman" w:cs="Times New Roman"/>
                <w:sz w:val="24"/>
              </w:rPr>
              <w:t>строить сообщения в устной и письменной форме составлять простой план.</w:t>
            </w:r>
          </w:p>
        </w:tc>
        <w:tc>
          <w:tcPr>
            <w:tcW w:w="1678" w:type="dxa"/>
            <w:vMerge w:val="restart"/>
          </w:tcPr>
          <w:p w:rsidR="00AD19DF" w:rsidRPr="000C4402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0C4402">
              <w:rPr>
                <w:rFonts w:ascii="Times New Roman" w:hAnsi="Times New Roman" w:cs="Times New Roman"/>
                <w:iCs/>
                <w:sz w:val="24"/>
              </w:rPr>
              <w:t>существлять сотрудничество в парах при выполнении учебных задач и при работе со знаковой информацией.</w:t>
            </w:r>
          </w:p>
          <w:p w:rsidR="00AD19DF" w:rsidRPr="000C4402" w:rsidRDefault="00AD19DF" w:rsidP="002027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0C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>Находить</w:t>
            </w:r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t xml:space="preserve"> в слове гласные звуки. </w:t>
            </w:r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>Объяснять</w:t>
            </w:r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t xml:space="preserve"> особенности гласных зву</w:t>
            </w:r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ков.  Правильно  </w:t>
            </w:r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произносить</w:t>
            </w:r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t xml:space="preserve"> гласные звуки.</w:t>
            </w:r>
            <w:r w:rsidRPr="000C440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>Различать</w:t>
            </w:r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t xml:space="preserve"> гласные звуки и буквы, обозначающие гласные звуки. </w:t>
            </w:r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</w:t>
            </w:r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t xml:space="preserve"> с памяткой «Гласные звуки и буквы для их обозначения». </w:t>
            </w:r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t xml:space="preserve"> «работу» букв, обозначающих гласные звуки в слове. </w:t>
            </w:r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>Соотносить</w:t>
            </w:r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t xml:space="preserve"> количество звуков и букв в таких словах, как </w:t>
            </w:r>
            <w:r w:rsidRPr="000C4402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клюв, юла, поют.</w:t>
            </w:r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>Объяснять</w:t>
            </w:r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t xml:space="preserve"> причины разного количества звуков и бу</w:t>
            </w:r>
            <w:proofErr w:type="gramStart"/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t>кв в сл</w:t>
            </w:r>
            <w:proofErr w:type="gramEnd"/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t xml:space="preserve">ове. </w:t>
            </w:r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>Соотносить</w:t>
            </w:r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t xml:space="preserve"> звуковой и </w:t>
            </w:r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буквенный состав слов </w:t>
            </w:r>
            <w:r w:rsidRPr="000C4402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(роса, якорь). </w:t>
            </w:r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0C4402">
              <w:rPr>
                <w:rFonts w:ascii="Times New Roman" w:hAnsi="Times New Roman" w:cs="Times New Roman"/>
                <w:color w:val="000000"/>
                <w:sz w:val="24"/>
              </w:rPr>
              <w:t xml:space="preserve">  качественную характеристику гласного  звука:  гласный ударный или безударный.</w:t>
            </w:r>
          </w:p>
        </w:tc>
        <w:tc>
          <w:tcPr>
            <w:tcW w:w="1157" w:type="dxa"/>
          </w:tcPr>
          <w:p w:rsidR="00AD19DF" w:rsidRPr="00FB1504" w:rsidRDefault="00AD19DF" w:rsidP="000C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C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C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3E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559" w:type="dxa"/>
          </w:tcPr>
          <w:p w:rsidR="00AD19DF" w:rsidRPr="003E24CD" w:rsidRDefault="00AD19DF" w:rsidP="003E24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E24C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Гласные звуки</w:t>
            </w:r>
          </w:p>
          <w:p w:rsidR="00AD19DF" w:rsidRPr="003E24CD" w:rsidRDefault="00AD19DF" w:rsidP="003E24C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Развитие речи</w:t>
            </w:r>
            <w:r w:rsidRPr="003E24CD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3E24CD">
              <w:rPr>
                <w:rFonts w:ascii="Times New Roman" w:hAnsi="Times New Roman" w:cs="Times New Roman"/>
                <w:color w:val="000000"/>
                <w:sz w:val="24"/>
              </w:rPr>
              <w:t>Работа с текстом. Запись отве</w:t>
            </w:r>
            <w:r w:rsidRPr="003E24CD">
              <w:rPr>
                <w:rFonts w:ascii="Times New Roman" w:hAnsi="Times New Roman" w:cs="Times New Roman"/>
                <w:color w:val="000000"/>
                <w:sz w:val="24"/>
              </w:rPr>
              <w:softHyphen/>
              <w:t>тов на вопросы к тексту.</w:t>
            </w:r>
          </w:p>
          <w:p w:rsidR="00AD19DF" w:rsidRPr="003E24CD" w:rsidRDefault="00AD19DF" w:rsidP="003E24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24CD">
              <w:rPr>
                <w:rFonts w:ascii="Times New Roman" w:hAnsi="Times New Roman" w:cs="Times New Roman"/>
                <w:color w:val="000000"/>
                <w:sz w:val="24"/>
              </w:rPr>
              <w:t>Стр.92</w:t>
            </w:r>
          </w:p>
        </w:tc>
        <w:tc>
          <w:tcPr>
            <w:tcW w:w="567" w:type="dxa"/>
          </w:tcPr>
          <w:p w:rsidR="00AD19DF" w:rsidRPr="003E24CD" w:rsidRDefault="00AD19DF" w:rsidP="003E2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3E24CD" w:rsidRDefault="00AD19DF" w:rsidP="003E24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709" w:type="dxa"/>
          </w:tcPr>
          <w:p w:rsidR="00AD19DF" w:rsidRPr="003E24CD" w:rsidRDefault="00AD19DF" w:rsidP="003E24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1700" w:type="dxa"/>
            <w:vMerge/>
          </w:tcPr>
          <w:p w:rsidR="00AD19DF" w:rsidRPr="003E24CD" w:rsidRDefault="00AD19DF" w:rsidP="00202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3261" w:type="dxa"/>
            <w:vMerge/>
          </w:tcPr>
          <w:p w:rsidR="00AD19DF" w:rsidRPr="003E24CD" w:rsidRDefault="00AD19DF" w:rsidP="00202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3E24CD" w:rsidRDefault="00AD19DF" w:rsidP="003E24C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AD19DF" w:rsidRDefault="00AD19DF" w:rsidP="003E24C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со страничкой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Знакомство со сведениями из истории русского языка (о букве </w:t>
            </w:r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  <w:p w:rsidR="00AD19DF" w:rsidRDefault="00AD19DF" w:rsidP="003E24C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>Наблюдать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из каких языков пришли в нашу речь слова.</w:t>
            </w:r>
          </w:p>
          <w:p w:rsidR="00AD19DF" w:rsidRPr="00FB1504" w:rsidRDefault="00AD19DF" w:rsidP="003E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CD">
              <w:rPr>
                <w:rFonts w:ascii="Times New Roman" w:hAnsi="Times New Roman" w:cs="Times New Roman"/>
                <w:b/>
                <w:color w:val="000000"/>
                <w:sz w:val="24"/>
              </w:rPr>
              <w:t>Излагать</w:t>
            </w:r>
            <w:r w:rsidRPr="003E24CD">
              <w:rPr>
                <w:rFonts w:ascii="Times New Roman" w:hAnsi="Times New Roman" w:cs="Times New Roman"/>
                <w:color w:val="000000"/>
                <w:sz w:val="24"/>
              </w:rPr>
              <w:t xml:space="preserve"> письменно содержание текста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3E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3E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3E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RPr="001616C8" w:rsidTr="00AD19DF">
        <w:tc>
          <w:tcPr>
            <w:tcW w:w="534" w:type="dxa"/>
          </w:tcPr>
          <w:p w:rsidR="00AD19DF" w:rsidRPr="001616C8" w:rsidRDefault="00AD19DF" w:rsidP="0016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C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559" w:type="dxa"/>
          </w:tcPr>
          <w:p w:rsidR="00AD19DF" w:rsidRPr="001616C8" w:rsidRDefault="00AD19DF" w:rsidP="001616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6C8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Правописание слов с безударным гласным звуком в корне</w:t>
            </w:r>
            <w:r w:rsidRPr="001616C8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Pr="001616C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D19DF" w:rsidRPr="001616C8" w:rsidRDefault="00AD19DF" w:rsidP="001616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D19DF" w:rsidRPr="001616C8" w:rsidRDefault="00AD19DF" w:rsidP="001616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616C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Произношение ударного гласного звука в </w:t>
            </w:r>
            <w:proofErr w:type="gramStart"/>
            <w:r w:rsidRPr="001616C8">
              <w:rPr>
                <w:rFonts w:ascii="Times New Roman" w:hAnsi="Times New Roman" w:cs="Times New Roman"/>
                <w:b/>
                <w:color w:val="000000"/>
                <w:sz w:val="24"/>
              </w:rPr>
              <w:t>корне слова</w:t>
            </w:r>
            <w:proofErr w:type="gramEnd"/>
            <w:r w:rsidRPr="001616C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его обозначение на письме</w:t>
            </w:r>
          </w:p>
          <w:p w:rsidR="00AD19DF" w:rsidRPr="001616C8" w:rsidRDefault="00AD19DF" w:rsidP="001616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1616C8">
              <w:rPr>
                <w:rFonts w:ascii="Times New Roman" w:hAnsi="Times New Roman" w:cs="Times New Roman"/>
                <w:color w:val="000000"/>
                <w:sz w:val="24"/>
              </w:rPr>
              <w:t>Стр.93-94</w:t>
            </w:r>
          </w:p>
        </w:tc>
        <w:tc>
          <w:tcPr>
            <w:tcW w:w="567" w:type="dxa"/>
          </w:tcPr>
          <w:p w:rsidR="00AD19DF" w:rsidRPr="001616C8" w:rsidRDefault="00AD19DF" w:rsidP="001616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1616C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15ч</w:t>
            </w:r>
          </w:p>
          <w:p w:rsidR="00AD19DF" w:rsidRPr="001616C8" w:rsidRDefault="00AD19DF" w:rsidP="001616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AD19DF" w:rsidRPr="001616C8" w:rsidRDefault="00AD19DF" w:rsidP="001616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AD19DF" w:rsidRPr="001616C8" w:rsidRDefault="00AD19DF" w:rsidP="001616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AD19DF" w:rsidRPr="001616C8" w:rsidRDefault="00AD19DF" w:rsidP="001616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616C8"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1616C8" w:rsidRDefault="00AD19DF" w:rsidP="0016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19DF" w:rsidRPr="001616C8" w:rsidRDefault="00AD19DF" w:rsidP="00161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</w:tcPr>
          <w:p w:rsidR="00AD19DF" w:rsidRPr="001616C8" w:rsidRDefault="00AD19DF" w:rsidP="008D13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616C8">
              <w:rPr>
                <w:rFonts w:ascii="Times New Roman" w:hAnsi="Times New Roman" w:cs="Times New Roman"/>
                <w:sz w:val="24"/>
              </w:rPr>
              <w:t xml:space="preserve">Определять ударный гласный звук в слове. </w:t>
            </w:r>
          </w:p>
        </w:tc>
        <w:tc>
          <w:tcPr>
            <w:tcW w:w="3261" w:type="dxa"/>
            <w:vMerge w:val="restart"/>
          </w:tcPr>
          <w:p w:rsidR="00AD19DF" w:rsidRPr="001616C8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616C8">
              <w:rPr>
                <w:rFonts w:ascii="Times New Roman" w:hAnsi="Times New Roman" w:cs="Times New Roman"/>
                <w:b/>
                <w:i/>
                <w:iCs/>
                <w:sz w:val="24"/>
              </w:rPr>
              <w:t>Регулятивные</w:t>
            </w:r>
            <w:r w:rsidRPr="001616C8"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  <w:p w:rsidR="00AD19DF" w:rsidRPr="001616C8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у</w:t>
            </w:r>
            <w:r w:rsidRPr="001616C8">
              <w:rPr>
                <w:rFonts w:ascii="Times New Roman" w:hAnsi="Times New Roman" w:cs="Times New Roman"/>
                <w:iCs/>
                <w:sz w:val="24"/>
              </w:rPr>
              <w:t>мение работать по образцу;</w:t>
            </w:r>
          </w:p>
          <w:p w:rsidR="00AD19DF" w:rsidRPr="001616C8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616C8">
              <w:rPr>
                <w:rFonts w:ascii="Times New Roman" w:hAnsi="Times New Roman" w:cs="Times New Roman"/>
                <w:sz w:val="24"/>
              </w:rPr>
              <w:t>планировать (в сотрудничестве с учителем) свои действия для решения задачи.</w:t>
            </w:r>
          </w:p>
          <w:p w:rsidR="00AD19DF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616C8">
              <w:rPr>
                <w:rFonts w:ascii="Times New Roman" w:hAnsi="Times New Roman" w:cs="Times New Roman"/>
                <w:b/>
                <w:i/>
                <w:iCs/>
                <w:sz w:val="24"/>
              </w:rPr>
              <w:t>Коммуникативные</w:t>
            </w:r>
            <w:r w:rsidRPr="001616C8"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  <w:p w:rsidR="00AD19DF" w:rsidRPr="001616C8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616C8">
              <w:rPr>
                <w:rFonts w:ascii="Times New Roman" w:hAnsi="Times New Roman" w:cs="Times New Roman"/>
                <w:sz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AD19DF" w:rsidRPr="001616C8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616C8">
              <w:rPr>
                <w:rFonts w:ascii="Times New Roman" w:hAnsi="Times New Roman" w:cs="Times New Roman"/>
                <w:b/>
                <w:i/>
                <w:iCs/>
                <w:sz w:val="24"/>
              </w:rPr>
              <w:lastRenderedPageBreak/>
              <w:t>Познавательные</w:t>
            </w:r>
            <w:r w:rsidRPr="001616C8"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  <w:p w:rsidR="00AD19DF" w:rsidRPr="001616C8" w:rsidRDefault="00AD19DF" w:rsidP="00202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616C8">
              <w:rPr>
                <w:rFonts w:ascii="Times New Roman" w:hAnsi="Times New Roman" w:cs="Times New Roman"/>
                <w:iCs/>
                <w:sz w:val="24"/>
              </w:rPr>
              <w:t>использовать приём планирования учебных действий при определении</w:t>
            </w:r>
            <w:r w:rsidRPr="001616C8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Pr="001616C8">
              <w:rPr>
                <w:rFonts w:ascii="Times New Roman" w:hAnsi="Times New Roman" w:cs="Times New Roman"/>
                <w:iCs/>
                <w:sz w:val="24"/>
              </w:rPr>
              <w:t>с опорой на заданный алгоритм безударного и ударного гласного звука в слове, подборе проверочного слова; работать с орфографическим словарём учебника, находить в нём информацию о правописании слова</w:t>
            </w:r>
          </w:p>
        </w:tc>
        <w:tc>
          <w:tcPr>
            <w:tcW w:w="1678" w:type="dxa"/>
            <w:vMerge w:val="restart"/>
          </w:tcPr>
          <w:p w:rsidR="00AD19DF" w:rsidRPr="001616C8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lastRenderedPageBreak/>
              <w:t>О</w:t>
            </w:r>
            <w:r w:rsidRPr="001616C8">
              <w:rPr>
                <w:rFonts w:ascii="Times New Roman" w:hAnsi="Times New Roman" w:cs="Times New Roman"/>
                <w:iCs/>
                <w:sz w:val="24"/>
              </w:rPr>
              <w:t>существлять сотрудничество в парах при выполнении учебных задач и при работе со знаковой информацией.</w:t>
            </w:r>
          </w:p>
          <w:p w:rsidR="00AD19DF" w:rsidRPr="001616C8" w:rsidRDefault="00AD19DF" w:rsidP="002027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1616C8" w:rsidRDefault="00AD19DF" w:rsidP="002027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616C8">
              <w:rPr>
                <w:rFonts w:ascii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1616C8">
              <w:rPr>
                <w:rFonts w:ascii="Times New Roman" w:hAnsi="Times New Roman" w:cs="Times New Roman"/>
                <w:color w:val="000000"/>
                <w:sz w:val="24"/>
              </w:rPr>
              <w:t xml:space="preserve"> безударный гласный звук в слове и его место в слове. </w:t>
            </w:r>
            <w:r w:rsidRPr="001616C8">
              <w:rPr>
                <w:rFonts w:ascii="Times New Roman" w:hAnsi="Times New Roman" w:cs="Times New Roman"/>
                <w:b/>
                <w:color w:val="000000"/>
                <w:sz w:val="24"/>
              </w:rPr>
              <w:t>Находить</w:t>
            </w:r>
            <w:r w:rsidRPr="001616C8">
              <w:rPr>
                <w:rFonts w:ascii="Times New Roman" w:hAnsi="Times New Roman" w:cs="Times New Roman"/>
                <w:color w:val="000000"/>
                <w:sz w:val="24"/>
              </w:rPr>
              <w:t xml:space="preserve"> в двусложных словах букву безударного гласного звука, на</w:t>
            </w:r>
            <w:r w:rsidRPr="001616C8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писание которой надо проверять. </w:t>
            </w:r>
          </w:p>
        </w:tc>
        <w:tc>
          <w:tcPr>
            <w:tcW w:w="1157" w:type="dxa"/>
          </w:tcPr>
          <w:p w:rsidR="00AD19DF" w:rsidRPr="001616C8" w:rsidRDefault="00AD19DF" w:rsidP="00161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1616C8" w:rsidRDefault="00AD19DF" w:rsidP="00161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1616C8" w:rsidRDefault="00AD19DF" w:rsidP="00161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3E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559" w:type="dxa"/>
          </w:tcPr>
          <w:p w:rsidR="00AD19DF" w:rsidRPr="008D130F" w:rsidRDefault="00AD19DF" w:rsidP="008D13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6C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Произношение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без</w:t>
            </w:r>
            <w:r w:rsidRPr="001616C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ударного гласного звука в </w:t>
            </w:r>
            <w:proofErr w:type="gramStart"/>
            <w:r w:rsidRPr="001616C8">
              <w:rPr>
                <w:rFonts w:ascii="Times New Roman" w:hAnsi="Times New Roman" w:cs="Times New Roman"/>
                <w:b/>
                <w:color w:val="000000"/>
                <w:sz w:val="24"/>
              </w:rPr>
              <w:t>корне слова</w:t>
            </w:r>
            <w:proofErr w:type="gramEnd"/>
            <w:r w:rsidRPr="001616C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его обозначение на письме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Стр. 95-96</w:t>
            </w:r>
          </w:p>
          <w:p w:rsidR="00AD19DF" w:rsidRPr="00FB1504" w:rsidRDefault="00AD19DF" w:rsidP="003E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19DF" w:rsidRPr="00FB1504" w:rsidRDefault="00AD19DF" w:rsidP="003E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3E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3E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FB1504" w:rsidRDefault="00AD19DF" w:rsidP="003E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C8">
              <w:rPr>
                <w:rFonts w:ascii="Times New Roman" w:hAnsi="Times New Roman" w:cs="Times New Roman"/>
                <w:sz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</w:rPr>
              <w:t>без</w:t>
            </w:r>
            <w:r w:rsidRPr="001616C8">
              <w:rPr>
                <w:rFonts w:ascii="Times New Roman" w:hAnsi="Times New Roman" w:cs="Times New Roman"/>
                <w:sz w:val="24"/>
              </w:rPr>
              <w:t>ударный гласный звук в слове. Различать проверочное и проверяемое слово.</w:t>
            </w:r>
          </w:p>
          <w:p w:rsidR="00AD19DF" w:rsidRPr="004724C1" w:rsidRDefault="00AD19DF" w:rsidP="00202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C1">
              <w:rPr>
                <w:rFonts w:ascii="Times New Roman" w:hAnsi="Times New Roman" w:cs="Times New Roman"/>
                <w:sz w:val="24"/>
                <w:szCs w:val="24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</w:p>
          <w:p w:rsidR="00AD19DF" w:rsidRPr="00FB1504" w:rsidRDefault="00AD19DF" w:rsidP="00202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3E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3E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:rsidR="00AD19DF" w:rsidRDefault="00AD19DF" w:rsidP="004724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D130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8D130F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и проверяемое слова. </w:t>
            </w:r>
            <w:r w:rsidRPr="00472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Подбирать</w:t>
            </w:r>
            <w:r w:rsidRPr="00472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проверочные слова путём изменения формы слова и под</w:t>
            </w:r>
            <w:r w:rsidRPr="00472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бора однокоренного слова </w:t>
            </w:r>
            <w:r w:rsidRPr="004724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(слоны — слон, слоник; трава </w:t>
            </w:r>
            <w:r w:rsidRPr="00472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4724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травы, травка).</w:t>
            </w:r>
          </w:p>
          <w:p w:rsidR="00AD19DF" w:rsidRDefault="00AD19DF" w:rsidP="004724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над единообразным написанием корня в однокоренных словах.</w:t>
            </w:r>
          </w:p>
          <w:p w:rsidR="00AD19DF" w:rsidRPr="004724C1" w:rsidRDefault="00AD19DF" w:rsidP="004724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правило при написание слов с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безударными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гласным в корне.</w:t>
            </w:r>
          </w:p>
          <w:p w:rsidR="00AD19DF" w:rsidRPr="00FB1504" w:rsidRDefault="00AD19DF" w:rsidP="008D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3E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3E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3E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7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46 - 47</w:t>
            </w:r>
          </w:p>
        </w:tc>
        <w:tc>
          <w:tcPr>
            <w:tcW w:w="1559" w:type="dxa"/>
          </w:tcPr>
          <w:p w:rsidR="00AD19DF" w:rsidRDefault="00AD19DF" w:rsidP="004724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704406">
              <w:rPr>
                <w:rFonts w:ascii="Times New Roman" w:hAnsi="Times New Roman" w:cs="Times New Roman"/>
                <w:b/>
                <w:bCs/>
                <w:iCs/>
                <w:sz w:val="24"/>
              </w:rPr>
              <w:t>Особенности проверяемых и проверочных слов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.</w:t>
            </w:r>
          </w:p>
          <w:p w:rsidR="00AD19DF" w:rsidRPr="00E944A1" w:rsidRDefault="00AD19DF" w:rsidP="004724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944A1">
              <w:rPr>
                <w:rFonts w:ascii="Times New Roman" w:hAnsi="Times New Roman" w:cs="Times New Roman"/>
                <w:bCs/>
                <w:iCs/>
                <w:sz w:val="24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97-99</w:t>
            </w:r>
          </w:p>
        </w:tc>
        <w:tc>
          <w:tcPr>
            <w:tcW w:w="567" w:type="dxa"/>
          </w:tcPr>
          <w:p w:rsidR="00AD19DF" w:rsidRPr="004724C1" w:rsidRDefault="00AD19DF" w:rsidP="004724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19DF" w:rsidRPr="004724C1" w:rsidRDefault="00AD19DF" w:rsidP="00472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4724C1" w:rsidRDefault="00AD19DF" w:rsidP="00472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4724C1" w:rsidRDefault="00AD19DF" w:rsidP="00202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AD19DF" w:rsidRPr="004724C1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4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4724C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D19DF" w:rsidRPr="004724C1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4C1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высказывать предположение, искать информацию в учебнике, контролировать выполнение задания.</w:t>
            </w:r>
          </w:p>
          <w:p w:rsidR="00AD19DF" w:rsidRPr="004724C1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4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4724C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D19DF" w:rsidRPr="004724C1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4C1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AD19DF" w:rsidRPr="004724C1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4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4724C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D19DF" w:rsidRPr="004724C1" w:rsidRDefault="00AD19DF" w:rsidP="00202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C1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памяткой «Алфавит» и форзацем учебника, а также с памяткой в учебнике «Гласные звуки и буквы»;</w:t>
            </w:r>
            <w:r w:rsidRPr="004724C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анализ, синтез, классификацию языкового материала по заданным критериям.</w:t>
            </w:r>
          </w:p>
        </w:tc>
        <w:tc>
          <w:tcPr>
            <w:tcW w:w="1678" w:type="dxa"/>
            <w:vMerge w:val="restart"/>
          </w:tcPr>
          <w:p w:rsidR="00AD19DF" w:rsidRPr="004724C1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724C1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существлять сотрудничество в парах при выполнении учебных задач и при работе со знаковой информацией.</w:t>
            </w:r>
          </w:p>
          <w:p w:rsidR="00AD19DF" w:rsidRPr="004724C1" w:rsidRDefault="00AD19DF" w:rsidP="002027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AD19DF" w:rsidRPr="004724C1" w:rsidRDefault="00AD19DF" w:rsidP="004724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7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559" w:type="dxa"/>
          </w:tcPr>
          <w:p w:rsidR="00AD19DF" w:rsidRPr="004724C1" w:rsidRDefault="00AD19DF" w:rsidP="007044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24C1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 проверки написания буквы, обознача</w:t>
            </w:r>
            <w:r w:rsidRPr="004724C1"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 xml:space="preserve">ющей безударный гласный звук в </w:t>
            </w:r>
            <w:proofErr w:type="gramStart"/>
            <w:r w:rsidRPr="004724C1">
              <w:rPr>
                <w:rFonts w:ascii="Times New Roman" w:hAnsi="Times New Roman" w:cs="Times New Roman"/>
                <w:b/>
                <w:color w:val="000000"/>
                <w:sz w:val="24"/>
              </w:rPr>
              <w:t>корне слова</w:t>
            </w:r>
            <w:proofErr w:type="gramEnd"/>
            <w:r w:rsidRPr="004724C1">
              <w:rPr>
                <w:rFonts w:ascii="Times New Roman" w:hAnsi="Times New Roman" w:cs="Times New Roman"/>
                <w:color w:val="000000"/>
                <w:sz w:val="24"/>
              </w:rPr>
              <w:t xml:space="preserve"> (изменение формы слова и подбор однокоренных слов с ударным </w:t>
            </w:r>
            <w:r w:rsidRPr="004724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гласным).</w:t>
            </w:r>
          </w:p>
          <w:p w:rsidR="00AD19DF" w:rsidRPr="00FB1504" w:rsidRDefault="00AD19DF" w:rsidP="00E9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C1">
              <w:rPr>
                <w:rFonts w:ascii="Times New Roman" w:hAnsi="Times New Roman" w:cs="Times New Roman"/>
                <w:color w:val="000000"/>
                <w:sz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567" w:type="dxa"/>
          </w:tcPr>
          <w:p w:rsidR="00AD19DF" w:rsidRPr="00FB1504" w:rsidRDefault="00AD19DF" w:rsidP="0047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Default="00AD19DF" w:rsidP="00704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6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704406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 при решении орфографической задачи (обозначение буквой безударного гласного звука в слове), </w:t>
            </w:r>
            <w:r w:rsidRPr="0070440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04406">
              <w:rPr>
                <w:rFonts w:ascii="Times New Roman" w:hAnsi="Times New Roman" w:cs="Times New Roman"/>
                <w:sz w:val="24"/>
                <w:szCs w:val="24"/>
              </w:rPr>
              <w:t xml:space="preserve"> пути её решения, </w:t>
            </w:r>
            <w:r w:rsidRPr="00704406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04406">
              <w:rPr>
                <w:rFonts w:ascii="Times New Roman" w:hAnsi="Times New Roman" w:cs="Times New Roman"/>
                <w:sz w:val="24"/>
                <w:szCs w:val="24"/>
              </w:rPr>
              <w:t xml:space="preserve"> её в соответствии с изученным правилом.</w:t>
            </w:r>
          </w:p>
          <w:p w:rsidR="00AD19DF" w:rsidRPr="00FB1504" w:rsidRDefault="00AD19DF" w:rsidP="00704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слова с безударным гласным в корне, пользуясь алгоритмом проверки написания.</w:t>
            </w:r>
          </w:p>
        </w:tc>
        <w:tc>
          <w:tcPr>
            <w:tcW w:w="1157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7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559" w:type="dxa"/>
          </w:tcPr>
          <w:p w:rsidR="00AD19DF" w:rsidRPr="00704406" w:rsidRDefault="00AD19DF" w:rsidP="00472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567" w:type="dxa"/>
          </w:tcPr>
          <w:p w:rsidR="00AD19DF" w:rsidRPr="00FB1504" w:rsidRDefault="00AD19DF" w:rsidP="0047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7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D19DF" w:rsidRDefault="00AD19DF" w:rsidP="0047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47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AD19DF" w:rsidRDefault="00AD19DF" w:rsidP="00E944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24C1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 проверки написания буквы, обознача</w:t>
            </w:r>
            <w:r w:rsidRPr="004724C1"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 xml:space="preserve">ющей безударный гласный звук в </w:t>
            </w:r>
            <w:proofErr w:type="gramStart"/>
            <w:r w:rsidRPr="004724C1">
              <w:rPr>
                <w:rFonts w:ascii="Times New Roman" w:hAnsi="Times New Roman" w:cs="Times New Roman"/>
                <w:b/>
                <w:color w:val="000000"/>
                <w:sz w:val="24"/>
              </w:rPr>
              <w:t>корне слова</w:t>
            </w:r>
            <w:proofErr w:type="gramEnd"/>
            <w:r w:rsidRPr="004724C1">
              <w:rPr>
                <w:rFonts w:ascii="Times New Roman" w:hAnsi="Times New Roman" w:cs="Times New Roman"/>
                <w:color w:val="000000"/>
                <w:sz w:val="24"/>
              </w:rPr>
              <w:t xml:space="preserve"> (изменение формы слова и подбор однокоренных слов с ударным гласным).</w:t>
            </w:r>
          </w:p>
          <w:p w:rsidR="00AD19DF" w:rsidRPr="00FB1504" w:rsidRDefault="00AD19DF" w:rsidP="00E944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Стр. 101-103</w:t>
            </w:r>
          </w:p>
        </w:tc>
        <w:tc>
          <w:tcPr>
            <w:tcW w:w="567" w:type="dxa"/>
          </w:tcPr>
          <w:p w:rsidR="00AD19DF" w:rsidRPr="00FB1504" w:rsidRDefault="00AD19DF" w:rsidP="0047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4724C1" w:rsidRDefault="00AD19DF" w:rsidP="00E94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C1">
              <w:rPr>
                <w:rFonts w:ascii="Times New Roman" w:hAnsi="Times New Roman" w:cs="Times New Roman"/>
                <w:sz w:val="24"/>
                <w:szCs w:val="24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</w:p>
          <w:p w:rsidR="00AD19DF" w:rsidRPr="00FB1504" w:rsidRDefault="00AD19DF" w:rsidP="00E94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AD19DF" w:rsidRPr="00C85B81" w:rsidRDefault="00AD19DF" w:rsidP="00C85B8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B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C85B8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D19DF" w:rsidRPr="00C85B81" w:rsidRDefault="00AD19DF" w:rsidP="00C85B8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B81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планировать</w:t>
            </w:r>
            <w:r w:rsidRPr="00C85B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85B81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задачи: выстраивать</w:t>
            </w:r>
            <w:r w:rsidRPr="00C85B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85B8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необходимых операций (алгоритм действий);</w:t>
            </w:r>
            <w:r w:rsidRPr="00C85B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</w:t>
            </w:r>
            <w:r w:rsidRPr="00C85B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85B81">
              <w:rPr>
                <w:rFonts w:ascii="Times New Roman" w:hAnsi="Times New Roman" w:cs="Times New Roman"/>
                <w:sz w:val="24"/>
                <w:szCs w:val="24"/>
              </w:rPr>
              <w:t xml:space="preserve">весомость приводимых доказательств и рассуждений; </w:t>
            </w:r>
            <w:r w:rsidRPr="00C85B81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корректировать</w:t>
            </w:r>
            <w:r w:rsidRPr="00C85B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85B81">
              <w:rPr>
                <w:rFonts w:ascii="Times New Roman" w:hAnsi="Times New Roman" w:cs="Times New Roman"/>
                <w:sz w:val="24"/>
                <w:szCs w:val="24"/>
              </w:rPr>
              <w:t>деятельность: вносить изменения в процесс с учетом возникших трудностей и ошибок; намечать способы их устранения</w:t>
            </w:r>
          </w:p>
          <w:p w:rsidR="00AD19DF" w:rsidRPr="00C85B81" w:rsidRDefault="00AD19DF" w:rsidP="00C85B8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B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C85B8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D19DF" w:rsidRPr="00C85B81" w:rsidRDefault="00AD19DF" w:rsidP="00C85B8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B81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AD19DF" w:rsidRPr="00C85B81" w:rsidRDefault="00AD19DF" w:rsidP="00C85B8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B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C85B8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D19DF" w:rsidRPr="00C85B81" w:rsidRDefault="00AD19DF" w:rsidP="00C85B8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B8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воспроизводить </w:t>
            </w:r>
            <w:r w:rsidRPr="00C85B81">
              <w:rPr>
                <w:rFonts w:ascii="Times New Roman" w:hAnsi="Times New Roman" w:cs="Times New Roman"/>
                <w:sz w:val="24"/>
                <w:szCs w:val="24"/>
              </w:rPr>
              <w:t xml:space="preserve">по памяти информацию, необходимую </w:t>
            </w:r>
            <w:proofErr w:type="gramStart"/>
            <w:r w:rsidRPr="00C85B8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D19DF" w:rsidRPr="00FB1504" w:rsidRDefault="00AD19DF" w:rsidP="00C8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1">
              <w:rPr>
                <w:rFonts w:ascii="Times New Roman" w:hAnsi="Times New Roman" w:cs="Times New Roman"/>
                <w:sz w:val="24"/>
                <w:szCs w:val="24"/>
              </w:rPr>
              <w:t>решения учебной задачи; осуществлять анализ, синтез, классификацию языкового материала по заданным критериям</w:t>
            </w:r>
          </w:p>
        </w:tc>
        <w:tc>
          <w:tcPr>
            <w:tcW w:w="1678" w:type="dxa"/>
            <w:vMerge w:val="restart"/>
          </w:tcPr>
          <w:p w:rsidR="00AD19DF" w:rsidRPr="00C85B81" w:rsidRDefault="00AD19DF" w:rsidP="00C85B8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</w:t>
            </w:r>
            <w:r w:rsidRPr="00C85B81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существлять сотрудничество в парах при выполнении учебных задач и при работе со знаковой информацией.</w:t>
            </w:r>
          </w:p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Default="00AD19DF" w:rsidP="00C8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6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704406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 при решении орфографической задачи (обозначение буквой безударного гласного звука в слове), </w:t>
            </w:r>
            <w:r w:rsidRPr="0070440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04406">
              <w:rPr>
                <w:rFonts w:ascii="Times New Roman" w:hAnsi="Times New Roman" w:cs="Times New Roman"/>
                <w:sz w:val="24"/>
                <w:szCs w:val="24"/>
              </w:rPr>
              <w:t xml:space="preserve"> пути её решения, </w:t>
            </w:r>
            <w:r w:rsidRPr="00704406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04406">
              <w:rPr>
                <w:rFonts w:ascii="Times New Roman" w:hAnsi="Times New Roman" w:cs="Times New Roman"/>
                <w:sz w:val="24"/>
                <w:szCs w:val="24"/>
              </w:rPr>
              <w:t xml:space="preserve"> её в соответствии с изученным правилом.</w:t>
            </w:r>
          </w:p>
          <w:p w:rsidR="00AD19DF" w:rsidRPr="00FB1504" w:rsidRDefault="00AD19DF" w:rsidP="00C8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слова с безударным гласным в корне, пользуясь алгоритмом проверки написания.</w:t>
            </w:r>
          </w:p>
        </w:tc>
        <w:tc>
          <w:tcPr>
            <w:tcW w:w="1157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7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AD19DF" w:rsidRDefault="00AD19DF" w:rsidP="0047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47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AD19DF" w:rsidRDefault="00AD19DF" w:rsidP="00472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81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об орфограмме</w:t>
            </w:r>
            <w:r w:rsidRPr="00C85B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. Проверяемые и непроверяемые орфограммы.</w:t>
            </w:r>
          </w:p>
          <w:p w:rsidR="00AD19DF" w:rsidRPr="00C85B81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103-110</w:t>
            </w:r>
          </w:p>
        </w:tc>
        <w:tc>
          <w:tcPr>
            <w:tcW w:w="567" w:type="dxa"/>
          </w:tcPr>
          <w:p w:rsidR="00AD19DF" w:rsidRPr="00FB1504" w:rsidRDefault="00AD19DF" w:rsidP="0047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:rsidR="00AD19DF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проверяемые и непроверяемые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орфограммы.</w:t>
            </w:r>
          </w:p>
          <w:p w:rsidR="00AD19DF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Запоминать написание непроверяемой орфограммы безударного гласного звука в словах, предусмотренных программой 1 и 2 классов.</w:t>
            </w:r>
          </w:p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1">
              <w:rPr>
                <w:rFonts w:ascii="Times New Roman" w:hAnsi="Times New Roman" w:cs="Times New Roman"/>
                <w:sz w:val="24"/>
                <w:szCs w:val="24"/>
              </w:rPr>
              <w:t>Работать с орфографическим словарём учебника: находить слова с изучаемой орфограммой и проверять написание слова по орфографи</w:t>
            </w:r>
            <w:r w:rsidRPr="00C85B8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ческому словарю.</w:t>
            </w:r>
          </w:p>
        </w:tc>
        <w:tc>
          <w:tcPr>
            <w:tcW w:w="1157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02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559" w:type="dxa"/>
          </w:tcPr>
          <w:p w:rsidR="00AD19DF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49">
              <w:rPr>
                <w:rFonts w:ascii="Times New Roman" w:hAnsi="Times New Roman" w:cs="Times New Roman"/>
                <w:b/>
                <w:sz w:val="24"/>
                <w:szCs w:val="24"/>
              </w:rPr>
              <w:t>Слова с непроверяемой буквой безударного гласного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349">
              <w:rPr>
                <w:rFonts w:ascii="Times New Roman" w:hAnsi="Times New Roman" w:cs="Times New Roman"/>
                <w:i/>
                <w:sz w:val="24"/>
                <w:szCs w:val="24"/>
              </w:rPr>
              <w:t>(в</w:t>
            </w:r>
            <w:r w:rsidRPr="00025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025349">
              <w:rPr>
                <w:rFonts w:ascii="Times New Roman" w:hAnsi="Times New Roman" w:cs="Times New Roman"/>
                <w:i/>
                <w:sz w:val="24"/>
                <w:szCs w:val="24"/>
              </w:rPr>
              <w:t>рона, с</w:t>
            </w:r>
            <w:r w:rsidRPr="00025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025349">
              <w:rPr>
                <w:rFonts w:ascii="Times New Roman" w:hAnsi="Times New Roman" w:cs="Times New Roman"/>
                <w:i/>
                <w:sz w:val="24"/>
                <w:szCs w:val="24"/>
              </w:rPr>
              <w:t>рока и др.)</w:t>
            </w:r>
          </w:p>
          <w:p w:rsidR="00AD19DF" w:rsidRDefault="00AD19DF" w:rsidP="004724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непроверяемым написанием: </w:t>
            </w:r>
            <w:r w:rsidRPr="00025349">
              <w:rPr>
                <w:rFonts w:ascii="Times New Roman" w:hAnsi="Times New Roman" w:cs="Times New Roman"/>
                <w:i/>
                <w:sz w:val="24"/>
                <w:szCs w:val="24"/>
              </w:rPr>
              <w:t>одежда, снегирь, лягушка, земляника, малина, молоток.</w:t>
            </w:r>
          </w:p>
          <w:p w:rsidR="00AD19DF" w:rsidRPr="00025349" w:rsidRDefault="00AD19DF" w:rsidP="0002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4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 безударных </w:t>
            </w:r>
            <w:proofErr w:type="gramStart"/>
            <w:r w:rsidRPr="00025349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proofErr w:type="gramEnd"/>
            <w:r w:rsidRPr="00025349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проверяемых и непроверяемых ударением.</w:t>
            </w:r>
          </w:p>
          <w:p w:rsidR="00AD19DF" w:rsidRPr="00025349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19DF" w:rsidRPr="00FB1504" w:rsidRDefault="00AD19DF" w:rsidP="0047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805FE5">
            <w:pPr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одежда, снегирь, лягушка, земляника, малина, молоток</w:t>
            </w:r>
          </w:p>
        </w:tc>
      </w:tr>
      <w:tr w:rsidR="00AD19DF" w:rsidTr="00AD19DF">
        <w:tc>
          <w:tcPr>
            <w:tcW w:w="534" w:type="dxa"/>
          </w:tcPr>
          <w:p w:rsidR="00AD19DF" w:rsidRDefault="00AD19DF" w:rsidP="0047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559" w:type="dxa"/>
          </w:tcPr>
          <w:p w:rsidR="00AD19DF" w:rsidRPr="00025349" w:rsidRDefault="00AD19DF" w:rsidP="00472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025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 теме "Безударные гласные в </w:t>
            </w:r>
            <w:proofErr w:type="gramStart"/>
            <w:r w:rsidRPr="00025349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02534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67" w:type="dxa"/>
          </w:tcPr>
          <w:p w:rsidR="00AD19DF" w:rsidRPr="00FB1504" w:rsidRDefault="00AD19DF" w:rsidP="0047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AD19DF" w:rsidRPr="00FB1504" w:rsidRDefault="00AD19DF" w:rsidP="00D20E6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A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D20E6A">
              <w:rPr>
                <w:rFonts w:ascii="Times New Roman" w:hAnsi="Times New Roman" w:cs="Times New Roman"/>
                <w:sz w:val="24"/>
              </w:rPr>
              <w:t>:</w:t>
            </w:r>
            <w:r w:rsidRPr="00D20E6A">
              <w:rPr>
                <w:rFonts w:ascii="Times New Roman" w:hAnsi="Times New Roman" w:cs="Times New Roman"/>
                <w:i/>
                <w:iCs/>
                <w:sz w:val="24"/>
              </w:rPr>
              <w:t xml:space="preserve">  </w:t>
            </w:r>
            <w:r w:rsidRPr="00D20E6A">
              <w:rPr>
                <w:rFonts w:ascii="Times New Roman" w:hAnsi="Times New Roman" w:cs="Times New Roman"/>
                <w:iCs/>
                <w:sz w:val="24"/>
              </w:rPr>
              <w:t xml:space="preserve">планировать </w:t>
            </w:r>
            <w:r w:rsidRPr="00D20E6A">
              <w:rPr>
                <w:rFonts w:ascii="Times New Roman" w:hAnsi="Times New Roman" w:cs="Times New Roman"/>
                <w:sz w:val="24"/>
              </w:rPr>
              <w:t xml:space="preserve">решение учебной задачи: </w:t>
            </w:r>
            <w:r w:rsidRPr="00D20E6A">
              <w:rPr>
                <w:rFonts w:ascii="Times New Roman" w:hAnsi="Times New Roman" w:cs="Times New Roman"/>
                <w:sz w:val="24"/>
              </w:rPr>
              <w:lastRenderedPageBreak/>
              <w:t>выстраивать</w:t>
            </w:r>
            <w:r w:rsidRPr="00D20E6A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D20E6A">
              <w:rPr>
                <w:rFonts w:ascii="Times New Roman" w:hAnsi="Times New Roman" w:cs="Times New Roman"/>
                <w:sz w:val="24"/>
              </w:rPr>
              <w:t>последовательность необходимых операций (алгоритм действий)</w:t>
            </w:r>
            <w:r w:rsidRPr="00D20E6A">
              <w:rPr>
                <w:rFonts w:ascii="Times New Roman" w:hAnsi="Times New Roman" w:cs="Times New Roman"/>
                <w:i/>
                <w:iCs/>
                <w:sz w:val="24"/>
              </w:rPr>
              <w:t>,</w:t>
            </w:r>
            <w:r w:rsidRPr="00D20E6A">
              <w:rPr>
                <w:rFonts w:ascii="Times New Roman" w:hAnsi="Times New Roman" w:cs="Times New Roman"/>
                <w:sz w:val="24"/>
              </w:rPr>
              <w:t xml:space="preserve"> действовать по намеченному плану, а также по инструкциям, содержащимся в  источниках информации: речь учителя, учебник и </w:t>
            </w:r>
            <w:proofErr w:type="spellStart"/>
            <w:r w:rsidRPr="00D20E6A">
              <w:rPr>
                <w:rFonts w:ascii="Times New Roman" w:hAnsi="Times New Roman" w:cs="Times New Roman"/>
                <w:sz w:val="24"/>
              </w:rPr>
              <w:t>т</w:t>
            </w:r>
            <w:proofErr w:type="gramStart"/>
            <w:r w:rsidRPr="00D20E6A">
              <w:rPr>
                <w:rFonts w:ascii="Times New Roman" w:hAnsi="Times New Roman" w:cs="Times New Roman"/>
                <w:sz w:val="24"/>
              </w:rPr>
              <w:t>.д</w:t>
            </w:r>
            <w:proofErr w:type="spellEnd"/>
            <w:proofErr w:type="gramEnd"/>
            <w:r w:rsidRPr="00D20E6A">
              <w:rPr>
                <w:rFonts w:ascii="Times New Roman" w:hAnsi="Times New Roman" w:cs="Times New Roman"/>
                <w:sz w:val="24"/>
              </w:rPr>
              <w:t xml:space="preserve">, контролировать процесс и результаты своей деятельности. </w:t>
            </w:r>
            <w:r w:rsidRPr="00D20E6A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</w:t>
            </w:r>
            <w:r w:rsidRPr="00D20E6A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0E6A">
              <w:rPr>
                <w:rFonts w:ascii="Times New Roman" w:hAnsi="Times New Roman" w:cs="Times New Roman"/>
                <w:sz w:val="24"/>
              </w:rPr>
              <w:t xml:space="preserve">участвовать в диалоге, в общей беседе, выполняя принятые правила речевого поведения, </w:t>
            </w:r>
            <w:r w:rsidRPr="00D20E6A">
              <w:rPr>
                <w:rFonts w:ascii="Times New Roman" w:hAnsi="Times New Roman" w:cs="Times New Roman"/>
                <w:iCs/>
                <w:sz w:val="24"/>
              </w:rPr>
              <w:t>составлять</w:t>
            </w:r>
            <w:r w:rsidRPr="00D20E6A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D20E6A">
              <w:rPr>
                <w:rFonts w:ascii="Times New Roman" w:hAnsi="Times New Roman" w:cs="Times New Roman"/>
                <w:sz w:val="24"/>
              </w:rPr>
              <w:t xml:space="preserve">небольшие устные монологические высказывания, «удерживать» логику повествования, </w:t>
            </w:r>
            <w:r w:rsidRPr="00D20E6A">
              <w:rPr>
                <w:rFonts w:ascii="Times New Roman" w:hAnsi="Times New Roman" w:cs="Times New Roman"/>
                <w:iCs/>
                <w:sz w:val="24"/>
              </w:rPr>
              <w:t xml:space="preserve">описывать </w:t>
            </w:r>
            <w:r w:rsidRPr="00D20E6A">
              <w:rPr>
                <w:rFonts w:ascii="Times New Roman" w:hAnsi="Times New Roman" w:cs="Times New Roman"/>
                <w:sz w:val="24"/>
              </w:rPr>
              <w:t xml:space="preserve">объект: передавать его внешние характеристики, используя выразительные средства языка. </w:t>
            </w:r>
            <w:r w:rsidRPr="00D20E6A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D20E6A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0E6A">
              <w:rPr>
                <w:rFonts w:ascii="Times New Roman" w:hAnsi="Times New Roman" w:cs="Times New Roman"/>
                <w:sz w:val="24"/>
              </w:rPr>
              <w:t>строить сообщения в устной и письменной форме составлять простой план</w:t>
            </w:r>
          </w:p>
        </w:tc>
        <w:tc>
          <w:tcPr>
            <w:tcW w:w="1678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7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D2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559" w:type="dxa"/>
          </w:tcPr>
          <w:p w:rsidR="00AD19DF" w:rsidRPr="00025349" w:rsidRDefault="00AD19DF" w:rsidP="00D20E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3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  <w:p w:rsidR="00AD19DF" w:rsidRDefault="00AD19DF" w:rsidP="00D20E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34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AD19DF" w:rsidRPr="00025349" w:rsidRDefault="00AD19DF" w:rsidP="00D2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49">
              <w:rPr>
                <w:rFonts w:ascii="Times New Roman" w:hAnsi="Times New Roman" w:cs="Times New Roman"/>
                <w:sz w:val="24"/>
                <w:szCs w:val="24"/>
              </w:rPr>
              <w:t>Составление текста из предложений с нарушен</w:t>
            </w:r>
            <w:r w:rsidRPr="000253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порядком повествования. </w:t>
            </w:r>
          </w:p>
          <w:p w:rsidR="00AD19DF" w:rsidRPr="00025349" w:rsidRDefault="00AD19DF" w:rsidP="00D2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4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составление сочинения по репродукции картины С. А. </w:t>
            </w:r>
            <w:proofErr w:type="spellStart"/>
            <w:r w:rsidRPr="00025349">
              <w:rPr>
                <w:rFonts w:ascii="Times New Roman" w:hAnsi="Times New Roman" w:cs="Times New Roman"/>
                <w:sz w:val="24"/>
                <w:szCs w:val="24"/>
              </w:rPr>
              <w:t>Тутунова</w:t>
            </w:r>
            <w:proofErr w:type="spellEnd"/>
            <w:r w:rsidRPr="00025349">
              <w:rPr>
                <w:rFonts w:ascii="Times New Roman" w:hAnsi="Times New Roman" w:cs="Times New Roman"/>
                <w:sz w:val="24"/>
                <w:szCs w:val="24"/>
              </w:rPr>
              <w:t xml:space="preserve"> «Зима при</w:t>
            </w:r>
            <w:r w:rsidRPr="00025349">
              <w:rPr>
                <w:rFonts w:ascii="Times New Roman" w:hAnsi="Times New Roman" w:cs="Times New Roman"/>
                <w:sz w:val="24"/>
                <w:szCs w:val="24"/>
              </w:rPr>
              <w:softHyphen/>
              <w:t>шла. Детство»</w:t>
            </w:r>
          </w:p>
          <w:p w:rsidR="00AD19DF" w:rsidRPr="00025349" w:rsidRDefault="00AD19DF" w:rsidP="00D2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49">
              <w:rPr>
                <w:rFonts w:ascii="Times New Roman" w:hAnsi="Times New Roman" w:cs="Times New Roman"/>
                <w:sz w:val="24"/>
                <w:szCs w:val="24"/>
              </w:rPr>
              <w:t>Стр.111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97</w:t>
            </w:r>
          </w:p>
          <w:p w:rsidR="00AD19DF" w:rsidRDefault="00AD19DF" w:rsidP="00D2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Pr="00FB1504" w:rsidRDefault="00AD19DF" w:rsidP="00D2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19DF" w:rsidRPr="00FB1504" w:rsidRDefault="00AD19DF" w:rsidP="00D2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D2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D2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D20E6A" w:rsidRDefault="00AD19DF" w:rsidP="00D2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D20E6A">
              <w:rPr>
                <w:rFonts w:ascii="Times New Roman" w:hAnsi="Times New Roman" w:cs="Times New Roman"/>
                <w:sz w:val="24"/>
              </w:rPr>
              <w:t xml:space="preserve">Объяснять, когда в речи употребляются образные выражения (фразеологизмы). Составление текста из предложений. Составлять рассказ по репродукции С. А. </w:t>
            </w:r>
            <w:proofErr w:type="spellStart"/>
            <w:r w:rsidRPr="00D20E6A">
              <w:rPr>
                <w:rFonts w:ascii="Times New Roman" w:hAnsi="Times New Roman" w:cs="Times New Roman"/>
                <w:sz w:val="24"/>
              </w:rPr>
              <w:t>Тутунова</w:t>
            </w:r>
            <w:proofErr w:type="spellEnd"/>
            <w:r w:rsidRPr="00D20E6A">
              <w:rPr>
                <w:rFonts w:ascii="Times New Roman" w:hAnsi="Times New Roman" w:cs="Times New Roman"/>
                <w:sz w:val="24"/>
              </w:rPr>
              <w:t xml:space="preserve"> «Зима пришла. Детство» (под руководством учителя).</w:t>
            </w:r>
          </w:p>
        </w:tc>
        <w:tc>
          <w:tcPr>
            <w:tcW w:w="3261" w:type="dxa"/>
            <w:vMerge/>
          </w:tcPr>
          <w:p w:rsidR="00AD19DF" w:rsidRPr="00D20E6A" w:rsidRDefault="00AD19DF" w:rsidP="00D20E6A">
            <w:pPr>
              <w:spacing w:before="100" w:beforeAutospacing="1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1678" w:type="dxa"/>
          </w:tcPr>
          <w:p w:rsidR="00AD19DF" w:rsidRPr="00C85B81" w:rsidRDefault="00AD19DF" w:rsidP="00D20E6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C85B81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существлять сотрудничество в парах при выполнении учебных задач и при работе со знаковой информацией.</w:t>
            </w:r>
          </w:p>
          <w:p w:rsidR="00AD19DF" w:rsidRPr="00FB1504" w:rsidRDefault="00AD19DF" w:rsidP="00D2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Default="00AD19DF" w:rsidP="00D2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0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130F">
              <w:rPr>
                <w:rFonts w:ascii="Times New Roman" w:hAnsi="Times New Roman" w:cs="Times New Roman"/>
                <w:sz w:val="24"/>
                <w:szCs w:val="24"/>
              </w:rPr>
              <w:t>, когда в речи употребляют образные выражения (фразеоло</w:t>
            </w:r>
            <w:r w:rsidRPr="008D130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гизмы): </w:t>
            </w:r>
            <w:r w:rsidRPr="008D13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язык заплетается, воробью по колено </w:t>
            </w:r>
            <w:r w:rsidRPr="008D130F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AD19DF" w:rsidRDefault="00AD19DF" w:rsidP="00D2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из предложений.</w:t>
            </w:r>
          </w:p>
          <w:p w:rsidR="00AD19DF" w:rsidRDefault="00AD19DF" w:rsidP="00D2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репродукции картины (под руководством учителя).</w:t>
            </w:r>
          </w:p>
          <w:p w:rsidR="00AD19DF" w:rsidRPr="00FB1504" w:rsidRDefault="00AD19DF" w:rsidP="00D2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при выполнении заданий "Проверь себя".</w:t>
            </w:r>
          </w:p>
        </w:tc>
        <w:tc>
          <w:tcPr>
            <w:tcW w:w="1157" w:type="dxa"/>
          </w:tcPr>
          <w:p w:rsidR="00AD19DF" w:rsidRPr="00FB1504" w:rsidRDefault="00AD19DF" w:rsidP="00D2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D2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D2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D2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559" w:type="dxa"/>
          </w:tcPr>
          <w:p w:rsidR="00AD19DF" w:rsidRDefault="00AD19DF" w:rsidP="00D20E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  <w:r w:rsidRPr="00D20E6A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Согласные   звуки</w:t>
            </w:r>
            <w:r w:rsidRPr="00D20E6A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 </w:t>
            </w:r>
          </w:p>
          <w:p w:rsidR="00AD19DF" w:rsidRPr="00D20E6A" w:rsidRDefault="00AD19DF" w:rsidP="00D20E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AD19DF" w:rsidRPr="00D20E6A" w:rsidRDefault="00AD19DF" w:rsidP="00D20E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20E6A">
              <w:rPr>
                <w:rFonts w:ascii="Times New Roman" w:hAnsi="Times New Roman" w:cs="Times New Roman"/>
                <w:b/>
                <w:color w:val="000000"/>
                <w:sz w:val="24"/>
              </w:rPr>
              <w:t>Согласные   звуки  их признаки. Смыслоразличительна</w:t>
            </w:r>
            <w:r w:rsidRPr="00D20E6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я роль согласных звуков</w:t>
            </w:r>
            <w:r w:rsidRPr="00D20E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20E6A">
              <w:rPr>
                <w:rFonts w:ascii="Times New Roman" w:hAnsi="Times New Roman" w:cs="Times New Roman"/>
                <w:b/>
                <w:color w:val="000000"/>
                <w:sz w:val="24"/>
              </w:rPr>
              <w:t>в слове.</w:t>
            </w:r>
          </w:p>
          <w:p w:rsidR="00AD19DF" w:rsidRPr="00D20E6A" w:rsidRDefault="00AD19DF" w:rsidP="00D20E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20E6A">
              <w:rPr>
                <w:rFonts w:ascii="Times New Roman" w:hAnsi="Times New Roman" w:cs="Times New Roman"/>
                <w:color w:val="000000"/>
                <w:sz w:val="24"/>
              </w:rPr>
              <w:t>Стр.112-114</w:t>
            </w:r>
          </w:p>
        </w:tc>
        <w:tc>
          <w:tcPr>
            <w:tcW w:w="567" w:type="dxa"/>
          </w:tcPr>
          <w:p w:rsidR="00AD19DF" w:rsidRPr="00D20E6A" w:rsidRDefault="00AD19DF" w:rsidP="00D2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  <w:r w:rsidRPr="00D20E6A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  <w:p w:rsidR="00AD19DF" w:rsidRPr="00D20E6A" w:rsidRDefault="00AD19DF" w:rsidP="00D2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D19DF" w:rsidRPr="00D20E6A" w:rsidRDefault="00AD19DF" w:rsidP="00D2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0E6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D20E6A" w:rsidRDefault="00AD19DF" w:rsidP="00D2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709" w:type="dxa"/>
          </w:tcPr>
          <w:p w:rsidR="00AD19DF" w:rsidRPr="00D20E6A" w:rsidRDefault="00AD19DF" w:rsidP="00D2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1700" w:type="dxa"/>
          </w:tcPr>
          <w:p w:rsidR="00AD19DF" w:rsidRPr="00D20E6A" w:rsidRDefault="00AD19DF" w:rsidP="002027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20E6A">
              <w:rPr>
                <w:rFonts w:ascii="Times New Roman" w:hAnsi="Times New Roman" w:cs="Times New Roman"/>
                <w:sz w:val="24"/>
              </w:rPr>
              <w:t xml:space="preserve">Находить и правильно произносить согласные звуки. Различать согласные звуки и </w:t>
            </w:r>
            <w:r w:rsidRPr="00D20E6A">
              <w:rPr>
                <w:rFonts w:ascii="Times New Roman" w:hAnsi="Times New Roman" w:cs="Times New Roman"/>
                <w:sz w:val="24"/>
              </w:rPr>
              <w:lastRenderedPageBreak/>
              <w:t>буквы, их обозначающие.</w:t>
            </w:r>
          </w:p>
          <w:p w:rsidR="00AD19DF" w:rsidRPr="00D20E6A" w:rsidRDefault="00AD19DF" w:rsidP="00202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D20E6A">
              <w:rPr>
                <w:rFonts w:ascii="Times New Roman" w:hAnsi="Times New Roman" w:cs="Times New Roman"/>
                <w:sz w:val="24"/>
              </w:rPr>
              <w:t>Составлять предложения из слов, данных в начальной форме, из составленных предложений - рассказ, в соответствии с рисунком.</w:t>
            </w:r>
          </w:p>
        </w:tc>
        <w:tc>
          <w:tcPr>
            <w:tcW w:w="3261" w:type="dxa"/>
          </w:tcPr>
          <w:p w:rsidR="00AD19DF" w:rsidRPr="00D20E6A" w:rsidRDefault="00AD19DF" w:rsidP="0020271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20E6A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Регулятивные</w:t>
            </w:r>
            <w:r w:rsidRPr="00D20E6A">
              <w:rPr>
                <w:rFonts w:ascii="Times New Roman" w:hAnsi="Times New Roman" w:cs="Times New Roman"/>
                <w:sz w:val="24"/>
              </w:rPr>
              <w:t>:</w:t>
            </w:r>
            <w:r w:rsidRPr="00D20E6A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</w:p>
          <w:p w:rsidR="00AD19DF" w:rsidRPr="00D20E6A" w:rsidRDefault="00AD19DF" w:rsidP="002027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20E6A">
              <w:rPr>
                <w:rFonts w:ascii="Times New Roman" w:hAnsi="Times New Roman" w:cs="Times New Roman"/>
                <w:sz w:val="24"/>
              </w:rPr>
              <w:t>принимать и сохранять учебную задачу;  планировать (в сотрудничестве с учителем или самостоятельно) свои действия для решения задачи; выстраивать</w:t>
            </w:r>
            <w:r w:rsidRPr="00D20E6A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D20E6A">
              <w:rPr>
                <w:rFonts w:ascii="Times New Roman" w:hAnsi="Times New Roman" w:cs="Times New Roman"/>
                <w:sz w:val="24"/>
              </w:rPr>
              <w:lastRenderedPageBreak/>
              <w:t>последовательность необходимых операций (алгоритм действий)</w:t>
            </w:r>
            <w:r w:rsidRPr="00D20E6A">
              <w:rPr>
                <w:rFonts w:ascii="Times New Roman" w:hAnsi="Times New Roman" w:cs="Times New Roman"/>
                <w:i/>
                <w:iCs/>
                <w:sz w:val="24"/>
              </w:rPr>
              <w:t>,</w:t>
            </w:r>
            <w:r w:rsidRPr="00D20E6A">
              <w:rPr>
                <w:rFonts w:ascii="Times New Roman" w:hAnsi="Times New Roman" w:cs="Times New Roman"/>
                <w:sz w:val="24"/>
              </w:rPr>
              <w:t xml:space="preserve"> действовать по намеченному плану, а также по инструкциям, контролировать процесс и результаты своей деятельности.</w:t>
            </w:r>
          </w:p>
          <w:p w:rsidR="00AD19DF" w:rsidRPr="00D20E6A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proofErr w:type="gramStart"/>
            <w:r w:rsidRPr="00D20E6A">
              <w:rPr>
                <w:rFonts w:ascii="Times New Roman" w:hAnsi="Times New Roman" w:cs="Times New Roman"/>
                <w:b/>
                <w:i/>
                <w:iCs/>
                <w:sz w:val="24"/>
              </w:rPr>
              <w:t>Коммуникативные</w:t>
            </w:r>
            <w:r w:rsidRPr="00D20E6A">
              <w:rPr>
                <w:rFonts w:ascii="Times New Roman" w:hAnsi="Times New Roman" w:cs="Times New Roman"/>
                <w:iCs/>
                <w:sz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D20E6A">
              <w:rPr>
                <w:rFonts w:ascii="Times New Roman" w:hAnsi="Times New Roman" w:cs="Times New Roman"/>
                <w:sz w:val="24"/>
              </w:rPr>
      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</w:t>
            </w:r>
            <w:proofErr w:type="gramEnd"/>
            <w:r w:rsidRPr="00D20E6A">
              <w:rPr>
                <w:rFonts w:ascii="Times New Roman" w:hAnsi="Times New Roman" w:cs="Times New Roman"/>
                <w:sz w:val="24"/>
              </w:rPr>
              <w:t xml:space="preserve">   </w:t>
            </w:r>
            <w:r w:rsidRPr="00D20E6A">
              <w:rPr>
                <w:rFonts w:ascii="Times New Roman" w:hAnsi="Times New Roman" w:cs="Times New Roman"/>
                <w:b/>
                <w:i/>
                <w:iCs/>
                <w:sz w:val="24"/>
              </w:rPr>
              <w:t>Познавательные</w:t>
            </w:r>
            <w:r w:rsidRPr="00D20E6A"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  <w:p w:rsidR="00AD19DF" w:rsidRPr="00D20E6A" w:rsidRDefault="00AD19DF" w:rsidP="00202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20E6A">
              <w:rPr>
                <w:rFonts w:ascii="Times New Roman" w:hAnsi="Times New Roman" w:cs="Times New Roman"/>
                <w:iCs/>
                <w:sz w:val="24"/>
              </w:rPr>
              <w:t xml:space="preserve">умение работать по образцу; </w:t>
            </w:r>
            <w:r w:rsidRPr="00D20E6A">
              <w:rPr>
                <w:rFonts w:ascii="Times New Roman" w:hAnsi="Times New Roman" w:cs="Times New Roman"/>
                <w:sz w:val="24"/>
              </w:rPr>
              <w:t>планировать (в сотрудничестве с учителем) свои действия для решения задачи, осуществлять анализ, синтез языкового материала по заданным критериям.</w:t>
            </w:r>
          </w:p>
        </w:tc>
        <w:tc>
          <w:tcPr>
            <w:tcW w:w="1678" w:type="dxa"/>
          </w:tcPr>
          <w:p w:rsidR="00AD19DF" w:rsidRPr="00C85B81" w:rsidRDefault="00AD19DF" w:rsidP="00D20E6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</w:t>
            </w:r>
            <w:r w:rsidRPr="00C85B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существлять сотрудничество в парах при выполнении учебных задач и при работе со </w:t>
            </w:r>
            <w:r w:rsidRPr="00C85B8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знаковой информацией.</w:t>
            </w:r>
          </w:p>
          <w:p w:rsidR="00AD19DF" w:rsidRPr="00D20E6A" w:rsidRDefault="00AD19DF" w:rsidP="002027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Default="00AD19DF" w:rsidP="002027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E6A">
              <w:rPr>
                <w:rFonts w:ascii="Times New Roman" w:hAnsi="Times New Roman" w:cs="Times New Roman"/>
                <w:b/>
                <w:sz w:val="24"/>
              </w:rPr>
              <w:lastRenderedPageBreak/>
              <w:t>Находить</w:t>
            </w:r>
            <w:r w:rsidRPr="00D20E6A">
              <w:rPr>
                <w:rFonts w:ascii="Times New Roman" w:hAnsi="Times New Roman" w:cs="Times New Roman"/>
                <w:sz w:val="24"/>
              </w:rPr>
              <w:t xml:space="preserve"> в слове согласные звуки. Правильно </w:t>
            </w:r>
            <w:r w:rsidRPr="00D20E6A">
              <w:rPr>
                <w:rFonts w:ascii="Times New Roman" w:hAnsi="Times New Roman" w:cs="Times New Roman"/>
                <w:b/>
                <w:sz w:val="24"/>
              </w:rPr>
              <w:t>произносить</w:t>
            </w:r>
            <w:r w:rsidRPr="00D20E6A">
              <w:rPr>
                <w:rFonts w:ascii="Times New Roman" w:hAnsi="Times New Roman" w:cs="Times New Roman"/>
                <w:sz w:val="24"/>
              </w:rPr>
              <w:t xml:space="preserve"> согласные звуки. </w:t>
            </w:r>
            <w:r w:rsidRPr="00D20E6A">
              <w:rPr>
                <w:rFonts w:ascii="Times New Roman" w:hAnsi="Times New Roman" w:cs="Times New Roman"/>
                <w:b/>
                <w:sz w:val="24"/>
              </w:rPr>
              <w:t>Различать</w:t>
            </w:r>
            <w:r w:rsidRPr="00D20E6A">
              <w:rPr>
                <w:rFonts w:ascii="Times New Roman" w:hAnsi="Times New Roman" w:cs="Times New Roman"/>
                <w:sz w:val="24"/>
              </w:rPr>
              <w:t xml:space="preserve"> согласные звуки и буквы, </w:t>
            </w:r>
            <w:r w:rsidRPr="00D20E6A">
              <w:rPr>
                <w:rFonts w:ascii="Times New Roman" w:hAnsi="Times New Roman" w:cs="Times New Roman"/>
                <w:sz w:val="24"/>
              </w:rPr>
              <w:lastRenderedPageBreak/>
              <w:t xml:space="preserve">обозначающие согласные звуки. </w:t>
            </w:r>
            <w:r w:rsidRPr="00D20E6A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</w:t>
            </w:r>
            <w:r w:rsidRPr="00D20E6A">
              <w:rPr>
                <w:rFonts w:ascii="Times New Roman" w:hAnsi="Times New Roman" w:cs="Times New Roman"/>
                <w:color w:val="000000"/>
                <w:sz w:val="24"/>
              </w:rPr>
              <w:t xml:space="preserve"> с памяткой «Согласные звуки русского языка».</w:t>
            </w:r>
          </w:p>
          <w:p w:rsidR="00AD19DF" w:rsidRPr="00675822" w:rsidRDefault="00AD19DF" w:rsidP="00675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75822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 xml:space="preserve"> предложения из слов, данных в начальной форме, из со</w:t>
            </w:r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softHyphen/>
              <w:t>ставленных предложений — рассказ в соответствии с рисунком.</w:t>
            </w:r>
          </w:p>
          <w:p w:rsidR="00AD19DF" w:rsidRPr="00D20E6A" w:rsidRDefault="00AD19DF" w:rsidP="002027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D2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D2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D2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805FE5">
            <w:pPr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lastRenderedPageBreak/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мороз (морозный)</w:t>
            </w:r>
          </w:p>
        </w:tc>
      </w:tr>
      <w:tr w:rsidR="00AD19DF" w:rsidTr="00AD19DF">
        <w:tc>
          <w:tcPr>
            <w:tcW w:w="534" w:type="dxa"/>
          </w:tcPr>
          <w:p w:rsidR="00AD19DF" w:rsidRDefault="00AD19DF" w:rsidP="0067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559" w:type="dxa"/>
          </w:tcPr>
          <w:p w:rsidR="00AD19DF" w:rsidRPr="00675822" w:rsidRDefault="00AD19DF" w:rsidP="00675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Согласный звук [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й</w:t>
            </w:r>
            <w:proofErr w:type="spellEnd"/>
            <w:r w:rsidRPr="0067582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'] и буква «и </w:t>
            </w:r>
            <w:proofErr w:type="gramStart"/>
            <w:r w:rsidRPr="00675822">
              <w:rPr>
                <w:rFonts w:ascii="Times New Roman" w:hAnsi="Times New Roman" w:cs="Times New Roman"/>
                <w:b/>
                <w:color w:val="000000"/>
                <w:sz w:val="24"/>
              </w:rPr>
              <w:t>краткое</w:t>
            </w:r>
            <w:proofErr w:type="gramEnd"/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</w:p>
          <w:p w:rsidR="00AD19DF" w:rsidRPr="00675822" w:rsidRDefault="00AD19DF" w:rsidP="00675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Согласный звук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й</w:t>
            </w:r>
            <w:proofErr w:type="spellEnd"/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 xml:space="preserve">'] и буква «и </w:t>
            </w:r>
            <w:proofErr w:type="gramStart"/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>краткое</w:t>
            </w:r>
            <w:proofErr w:type="gramEnd"/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</w:p>
          <w:p w:rsidR="00AD19DF" w:rsidRPr="00675822" w:rsidRDefault="00AD19DF" w:rsidP="00675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>Стр.114-116</w:t>
            </w:r>
          </w:p>
          <w:p w:rsidR="00AD19DF" w:rsidRPr="00675822" w:rsidRDefault="00AD19DF" w:rsidP="00675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567" w:type="dxa"/>
          </w:tcPr>
          <w:p w:rsidR="00AD19DF" w:rsidRPr="00675822" w:rsidRDefault="00AD19DF" w:rsidP="00675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675822">
              <w:rPr>
                <w:rFonts w:ascii="Times New Roman" w:hAnsi="Times New Roman" w:cs="Times New Roman"/>
                <w:iCs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675822" w:rsidRDefault="00AD19DF" w:rsidP="006758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709" w:type="dxa"/>
          </w:tcPr>
          <w:p w:rsidR="00AD19DF" w:rsidRPr="00675822" w:rsidRDefault="00AD19DF" w:rsidP="006758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1700" w:type="dxa"/>
          </w:tcPr>
          <w:p w:rsidR="00AD19DF" w:rsidRPr="00675822" w:rsidRDefault="00AD19DF" w:rsidP="006758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675822">
              <w:rPr>
                <w:rFonts w:ascii="Times New Roman" w:hAnsi="Times New Roman" w:cs="Times New Roman"/>
                <w:sz w:val="24"/>
              </w:rPr>
              <w:t>Различать согласный звук [</w:t>
            </w:r>
            <w:proofErr w:type="spellStart"/>
            <w:r w:rsidRPr="00675822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Pr="00675822">
              <w:rPr>
                <w:rFonts w:ascii="Times New Roman" w:hAnsi="Times New Roman" w:cs="Times New Roman"/>
                <w:sz w:val="24"/>
              </w:rPr>
              <w:t xml:space="preserve">`] и буква «и </w:t>
            </w:r>
            <w:proofErr w:type="gramStart"/>
            <w:r w:rsidRPr="00675822">
              <w:rPr>
                <w:rFonts w:ascii="Times New Roman" w:hAnsi="Times New Roman" w:cs="Times New Roman"/>
                <w:sz w:val="24"/>
              </w:rPr>
              <w:t>краткое</w:t>
            </w:r>
            <w:proofErr w:type="gramEnd"/>
            <w:r w:rsidRPr="00675822">
              <w:rPr>
                <w:rFonts w:ascii="Times New Roman" w:hAnsi="Times New Roman" w:cs="Times New Roman"/>
                <w:sz w:val="24"/>
              </w:rPr>
              <w:t>». Различать способы обозначения согласного звука [</w:t>
            </w:r>
            <w:proofErr w:type="spellStart"/>
            <w:r w:rsidRPr="00675822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Pr="00675822">
              <w:rPr>
                <w:rFonts w:ascii="Times New Roman" w:hAnsi="Times New Roman" w:cs="Times New Roman"/>
                <w:sz w:val="24"/>
              </w:rPr>
              <w:t xml:space="preserve">`] буквами. </w:t>
            </w:r>
            <w:r w:rsidRPr="00675822">
              <w:rPr>
                <w:rFonts w:ascii="Times New Roman" w:hAnsi="Times New Roman" w:cs="Times New Roman"/>
                <w:sz w:val="24"/>
              </w:rPr>
              <w:lastRenderedPageBreak/>
              <w:t>Использовать правило при переносе слов с буквой «и краткое».</w:t>
            </w:r>
          </w:p>
        </w:tc>
        <w:tc>
          <w:tcPr>
            <w:tcW w:w="3261" w:type="dxa"/>
            <w:vMerge w:val="restart"/>
          </w:tcPr>
          <w:p w:rsidR="00AD19DF" w:rsidRPr="00675822" w:rsidRDefault="00AD19DF" w:rsidP="00675822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675822">
              <w:rPr>
                <w:rFonts w:ascii="Times New Roman" w:hAnsi="Times New Roman" w:cs="Times New Roman"/>
                <w:b/>
                <w:i/>
                <w:iCs/>
                <w:sz w:val="24"/>
              </w:rPr>
              <w:lastRenderedPageBreak/>
              <w:t>Регулятивные</w:t>
            </w:r>
            <w:r w:rsidRPr="00675822"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  <w:p w:rsidR="00AD19DF" w:rsidRPr="00675822" w:rsidRDefault="00AD19DF" w:rsidP="006758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5822">
              <w:rPr>
                <w:rFonts w:ascii="Times New Roman" w:hAnsi="Times New Roman" w:cs="Times New Roman"/>
                <w:iCs/>
                <w:sz w:val="24"/>
              </w:rPr>
              <w:t>учитывать выделенные учителем ориентиры действия в новом учебном материале, оценивать правильность выполнения действия; оценивать</w:t>
            </w:r>
            <w:r w:rsidRPr="00675822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675822">
              <w:rPr>
                <w:rFonts w:ascii="Times New Roman" w:hAnsi="Times New Roman" w:cs="Times New Roman"/>
                <w:sz w:val="24"/>
              </w:rPr>
              <w:t>(сравнивать с эталоном) результаты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5822">
              <w:rPr>
                <w:rFonts w:ascii="Times New Roman" w:hAnsi="Times New Roman" w:cs="Times New Roman"/>
                <w:sz w:val="24"/>
              </w:rPr>
              <w:t>(чужой, своей).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75822">
              <w:rPr>
                <w:rFonts w:ascii="Times New Roman" w:hAnsi="Times New Roman" w:cs="Times New Roman"/>
                <w:b/>
                <w:i/>
                <w:iCs/>
                <w:sz w:val="24"/>
              </w:rPr>
              <w:t>Коммуникативные</w:t>
            </w:r>
            <w:r w:rsidRPr="00675822">
              <w:rPr>
                <w:rFonts w:ascii="Times New Roman" w:hAnsi="Times New Roman" w:cs="Times New Roman"/>
                <w:iCs/>
                <w:sz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675822">
              <w:rPr>
                <w:rFonts w:ascii="Times New Roman" w:hAnsi="Times New Roman" w:cs="Times New Roman"/>
                <w:sz w:val="24"/>
              </w:rPr>
              <w:lastRenderedPageBreak/>
      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</w:t>
            </w:r>
            <w:proofErr w:type="gramEnd"/>
            <w:r w:rsidRPr="00675822">
              <w:rPr>
                <w:rFonts w:ascii="Times New Roman" w:hAnsi="Times New Roman" w:cs="Times New Roman"/>
                <w:sz w:val="24"/>
              </w:rPr>
              <w:t xml:space="preserve">   </w:t>
            </w:r>
            <w:r w:rsidRPr="00675822">
              <w:rPr>
                <w:rFonts w:ascii="Times New Roman" w:hAnsi="Times New Roman" w:cs="Times New Roman"/>
                <w:b/>
                <w:i/>
                <w:iCs/>
                <w:sz w:val="24"/>
              </w:rPr>
              <w:t>Познавательные</w:t>
            </w:r>
            <w:r w:rsidRPr="00675822">
              <w:rPr>
                <w:rFonts w:ascii="Times New Roman" w:hAnsi="Times New Roman" w:cs="Times New Roman"/>
                <w:iCs/>
                <w:sz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675822">
              <w:rPr>
                <w:rFonts w:ascii="Times New Roman" w:hAnsi="Times New Roman" w:cs="Times New Roman"/>
                <w:sz w:val="24"/>
              </w:rPr>
              <w:t>находить в указанных источниках языковые примеры для иллюстрации определённых правил;  пользоваться знакомыми словарями, справочниками.</w:t>
            </w:r>
          </w:p>
        </w:tc>
        <w:tc>
          <w:tcPr>
            <w:tcW w:w="1678" w:type="dxa"/>
            <w:vMerge w:val="restart"/>
          </w:tcPr>
          <w:p w:rsidR="00AD19DF" w:rsidRPr="00675822" w:rsidRDefault="00AD19DF" w:rsidP="00675822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lastRenderedPageBreak/>
              <w:t>О</w:t>
            </w:r>
            <w:r w:rsidRPr="00675822">
              <w:rPr>
                <w:rFonts w:ascii="Times New Roman" w:hAnsi="Times New Roman" w:cs="Times New Roman"/>
                <w:iCs/>
                <w:sz w:val="24"/>
              </w:rPr>
              <w:t>существлять сотрудничество в парах при выполнении учебных задач и при работе со знаковой информацией.</w:t>
            </w:r>
          </w:p>
          <w:p w:rsidR="00AD19DF" w:rsidRPr="00675822" w:rsidRDefault="00AD19DF" w:rsidP="00675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D6675A" w:rsidRDefault="00AD19DF" w:rsidP="0067582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75822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Различать</w:t>
            </w:r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 xml:space="preserve"> согласный звук [</w:t>
            </w:r>
            <w:proofErr w:type="spellStart"/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>й</w:t>
            </w:r>
            <w:proofErr w:type="spellEnd"/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 xml:space="preserve">'] и гласный звук [и]. </w:t>
            </w:r>
            <w:r w:rsidRPr="00675822">
              <w:rPr>
                <w:rFonts w:ascii="Times New Roman" w:hAnsi="Times New Roman" w:cs="Times New Roman"/>
                <w:smallCaps/>
                <w:color w:val="000000"/>
                <w:sz w:val="24"/>
              </w:rPr>
              <w:t xml:space="preserve"> </w:t>
            </w:r>
            <w:r w:rsidRPr="00675822">
              <w:rPr>
                <w:rFonts w:ascii="Times New Roman" w:hAnsi="Times New Roman" w:cs="Times New Roman"/>
                <w:b/>
                <w:color w:val="000000"/>
                <w:sz w:val="24"/>
              </w:rPr>
              <w:t>Различать</w:t>
            </w:r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 xml:space="preserve"> способы обозначения согласного звука [</w:t>
            </w:r>
            <w:proofErr w:type="spellStart"/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>й</w:t>
            </w:r>
            <w:proofErr w:type="spellEnd"/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 xml:space="preserve">'] буквами. </w:t>
            </w:r>
            <w:r w:rsidRPr="0067582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</w:t>
            </w:r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 xml:space="preserve"> со страничкой для </w:t>
            </w:r>
            <w:proofErr w:type="gramStart"/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любознательных</w:t>
            </w:r>
            <w:proofErr w:type="gramEnd"/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>: знакомство со сведения</w:t>
            </w:r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ми о звуке-невидимке </w:t>
            </w:r>
          </w:p>
          <w:p w:rsidR="00AD19DF" w:rsidRPr="00675822" w:rsidRDefault="00AD19DF" w:rsidP="006758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>[</w:t>
            </w:r>
            <w:proofErr w:type="spellStart"/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>й</w:t>
            </w:r>
            <w:proofErr w:type="spellEnd"/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 xml:space="preserve">`]. </w:t>
            </w:r>
            <w:r w:rsidRPr="00675822">
              <w:rPr>
                <w:rFonts w:ascii="Times New Roman" w:hAnsi="Times New Roman" w:cs="Times New Roman"/>
                <w:b/>
                <w:color w:val="000000"/>
                <w:sz w:val="24"/>
              </w:rPr>
              <w:t>Использовать</w:t>
            </w:r>
            <w:r w:rsidRPr="00675822">
              <w:rPr>
                <w:rFonts w:ascii="Times New Roman" w:hAnsi="Times New Roman" w:cs="Times New Roman"/>
                <w:color w:val="000000"/>
                <w:sz w:val="24"/>
              </w:rPr>
              <w:t xml:space="preserve"> правило при переносе слов с буквой «и краткое» </w:t>
            </w:r>
            <w:r w:rsidRPr="00675822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(чай-ка).</w:t>
            </w:r>
          </w:p>
        </w:tc>
        <w:tc>
          <w:tcPr>
            <w:tcW w:w="1157" w:type="dxa"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778" w:type="dxa"/>
            <w:gridSpan w:val="6"/>
          </w:tcPr>
          <w:p w:rsidR="00AD19DF" w:rsidRPr="00675822" w:rsidRDefault="00AD19DF" w:rsidP="00805F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lastRenderedPageBreak/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урожай (урожайный)</w:t>
            </w:r>
          </w:p>
        </w:tc>
        <w:tc>
          <w:tcPr>
            <w:tcW w:w="3261" w:type="dxa"/>
            <w:vMerge/>
          </w:tcPr>
          <w:p w:rsidR="00AD19DF" w:rsidRPr="00675822" w:rsidRDefault="00AD19DF" w:rsidP="0067582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</w:tc>
        <w:tc>
          <w:tcPr>
            <w:tcW w:w="1678" w:type="dxa"/>
            <w:vMerge/>
          </w:tcPr>
          <w:p w:rsidR="00AD19DF" w:rsidRDefault="00AD19DF" w:rsidP="00675822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5402" w:type="dxa"/>
            <w:gridSpan w:val="4"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67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559" w:type="dxa"/>
          </w:tcPr>
          <w:p w:rsidR="00AD19DF" w:rsidRPr="00675822" w:rsidRDefault="00AD19DF" w:rsidP="0067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22">
              <w:rPr>
                <w:rFonts w:ascii="Times New Roman" w:hAnsi="Times New Roman" w:cs="Times New Roman"/>
                <w:b/>
                <w:sz w:val="24"/>
                <w:szCs w:val="24"/>
              </w:rPr>
              <w:t>Слова с удвоенными согласными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7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19DF" w:rsidRPr="00675822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22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5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9DF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22">
              <w:rPr>
                <w:rFonts w:ascii="Times New Roman" w:hAnsi="Times New Roman" w:cs="Times New Roman"/>
                <w:sz w:val="24"/>
                <w:szCs w:val="24"/>
              </w:rPr>
              <w:t>Произношение и написание слов с удвоенными согласными.</w:t>
            </w:r>
          </w:p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22">
              <w:rPr>
                <w:rFonts w:ascii="Times New Roman" w:hAnsi="Times New Roman" w:cs="Times New Roman"/>
                <w:sz w:val="24"/>
                <w:szCs w:val="24"/>
              </w:rPr>
              <w:t>Стр. 117</w:t>
            </w:r>
          </w:p>
        </w:tc>
        <w:tc>
          <w:tcPr>
            <w:tcW w:w="567" w:type="dxa"/>
          </w:tcPr>
          <w:p w:rsidR="00AD19DF" w:rsidRPr="002A15DC" w:rsidRDefault="00AD19DF" w:rsidP="0067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DC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  <w:p w:rsidR="00AD19DF" w:rsidRPr="00675822" w:rsidRDefault="00AD19DF" w:rsidP="0067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675822" w:rsidRDefault="00AD19DF" w:rsidP="006758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5822">
              <w:rPr>
                <w:rFonts w:ascii="Times New Roman" w:hAnsi="Times New Roman" w:cs="Times New Roman"/>
                <w:sz w:val="24"/>
              </w:rPr>
              <w:t>Использовать правило написания слов с удвоенными согласными.</w:t>
            </w:r>
          </w:p>
          <w:p w:rsidR="00AD19DF" w:rsidRPr="001124A0" w:rsidRDefault="00AD19DF" w:rsidP="00675822"/>
          <w:p w:rsidR="00AD19DF" w:rsidRPr="001124A0" w:rsidRDefault="00AD19DF" w:rsidP="00675822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675822" w:rsidRDefault="00AD19DF" w:rsidP="0067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2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675822">
              <w:rPr>
                <w:rFonts w:ascii="Times New Roman" w:hAnsi="Times New Roman" w:cs="Times New Roman"/>
                <w:sz w:val="24"/>
                <w:szCs w:val="24"/>
              </w:rPr>
              <w:t xml:space="preserve"> над произношением и правописанием слов с удвоенными согласными.</w:t>
            </w:r>
          </w:p>
          <w:p w:rsidR="00AD19DF" w:rsidRPr="00FB1504" w:rsidRDefault="00AD19DF" w:rsidP="0067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75822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переноса слов с удвоенными согласными </w:t>
            </w:r>
            <w:r w:rsidRPr="00675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675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ван-на</w:t>
            </w:r>
            <w:proofErr w:type="spellEnd"/>
            <w:proofErr w:type="gramEnd"/>
            <w:r w:rsidRPr="00675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157" w:type="dxa"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67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559" w:type="dxa"/>
          </w:tcPr>
          <w:p w:rsidR="00AD19DF" w:rsidRPr="00675822" w:rsidRDefault="00AD19DF" w:rsidP="0067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с удвоенными согласными. </w:t>
            </w:r>
          </w:p>
          <w:p w:rsidR="00AD19DF" w:rsidRPr="00675822" w:rsidRDefault="00AD19DF" w:rsidP="006758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82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AD19DF" w:rsidRDefault="00AD19DF" w:rsidP="002A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составление рассказа по репродукции картины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опорным словам. Стр. 118</w:t>
            </w:r>
          </w:p>
          <w:p w:rsidR="00AD19DF" w:rsidRDefault="00AD19DF" w:rsidP="002A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Pr="002A15DC" w:rsidRDefault="00AD19DF" w:rsidP="002A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D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«И в шутку и всерьез»</w:t>
            </w:r>
          </w:p>
          <w:p w:rsidR="00AD19DF" w:rsidRPr="00FB1504" w:rsidRDefault="00AD19DF" w:rsidP="002A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5DC">
              <w:rPr>
                <w:rFonts w:ascii="Times New Roman" w:hAnsi="Times New Roman" w:cs="Times New Roman"/>
                <w:sz w:val="24"/>
                <w:szCs w:val="24"/>
              </w:rPr>
              <w:t>Стр.119</w:t>
            </w:r>
          </w:p>
        </w:tc>
        <w:tc>
          <w:tcPr>
            <w:tcW w:w="567" w:type="dxa"/>
          </w:tcPr>
          <w:p w:rsidR="00AD19DF" w:rsidRPr="00FB1504" w:rsidRDefault="00AD19DF" w:rsidP="0067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2A1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совместно со сверстниками и взрослыми информацию (занимательные задания) в учебнике, сборнике дидактических материалов, рабочей тетради и </w:t>
            </w:r>
            <w:r w:rsidRPr="002A1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источниках и создавать свои занимательные задания. Участвовать в презентации занимательных заданий.</w:t>
            </w:r>
          </w:p>
        </w:tc>
        <w:tc>
          <w:tcPr>
            <w:tcW w:w="3261" w:type="dxa"/>
            <w:vMerge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Default="00AD19DF" w:rsidP="002A15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75822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переноса слов с удвоенными согласными </w:t>
            </w:r>
            <w:r w:rsidRPr="00675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675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ван-на</w:t>
            </w:r>
            <w:proofErr w:type="spellEnd"/>
            <w:proofErr w:type="gramEnd"/>
            <w:r w:rsidRPr="006758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AD19DF" w:rsidRDefault="00AD19DF" w:rsidP="002A1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репродукции А.С.Степанова "Лоси" и опорным словам, </w:t>
            </w:r>
            <w:r w:rsidRPr="002A15DC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составленный рассказ.</w:t>
            </w:r>
          </w:p>
          <w:p w:rsidR="00AD19DF" w:rsidRDefault="00AD19DF" w:rsidP="002A1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Pr="00FB1504" w:rsidRDefault="00AD19DF" w:rsidP="002A1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A15D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со сверстниками и взрослыми информацию (за</w:t>
            </w:r>
            <w:r w:rsidRPr="002A15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нимательные задания) в учебнике, сборнике дидактических материалов, рабочей тетради и других источниках и </w:t>
            </w:r>
            <w:r w:rsidRPr="002A15DC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занимательные задания. </w:t>
            </w:r>
          </w:p>
        </w:tc>
        <w:tc>
          <w:tcPr>
            <w:tcW w:w="1157" w:type="dxa"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67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805FE5">
            <w:pPr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lastRenderedPageBreak/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суббота (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субботний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)</w:t>
            </w:r>
          </w:p>
        </w:tc>
      </w:tr>
      <w:tr w:rsidR="00AD19DF" w:rsidTr="00AD19DF">
        <w:tc>
          <w:tcPr>
            <w:tcW w:w="534" w:type="dxa"/>
          </w:tcPr>
          <w:p w:rsidR="00AD19DF" w:rsidRDefault="00AD19DF" w:rsidP="002A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559" w:type="dxa"/>
          </w:tcPr>
          <w:p w:rsidR="00AD19DF" w:rsidRDefault="00AD19DF" w:rsidP="002A15DC">
            <w:pPr>
              <w:pStyle w:val="1"/>
              <w:jc w:val="both"/>
              <w:rPr>
                <w:b/>
                <w:u w:val="single"/>
                <w:lang w:val="ru-RU"/>
              </w:rPr>
            </w:pPr>
            <w:r w:rsidRPr="002A15DC">
              <w:rPr>
                <w:b/>
                <w:u w:val="single"/>
                <w:lang w:val="ru-RU"/>
              </w:rPr>
              <w:t xml:space="preserve">Твёрдые и мягкие согласные звуки и буквы для их обозначения </w:t>
            </w:r>
          </w:p>
          <w:p w:rsidR="00AD19DF" w:rsidRPr="002A15DC" w:rsidRDefault="00AD19DF" w:rsidP="002A15DC">
            <w:pPr>
              <w:pStyle w:val="1"/>
              <w:jc w:val="both"/>
              <w:rPr>
                <w:b/>
                <w:u w:val="single"/>
                <w:lang w:val="ru-RU"/>
              </w:rPr>
            </w:pPr>
          </w:p>
          <w:p w:rsidR="00AD19DF" w:rsidRPr="002A15DC" w:rsidRDefault="00AD19DF" w:rsidP="002A15DC">
            <w:pPr>
              <w:pStyle w:val="1"/>
              <w:jc w:val="both"/>
              <w:rPr>
                <w:b/>
                <w:lang w:val="ru-RU"/>
              </w:rPr>
            </w:pPr>
            <w:r w:rsidRPr="002A15DC">
              <w:rPr>
                <w:b/>
                <w:lang w:val="ru-RU"/>
              </w:rPr>
              <w:t xml:space="preserve">Твёрдые и мягкие согласные звуки и буквы для их обозначения. </w:t>
            </w:r>
          </w:p>
          <w:p w:rsidR="00AD19DF" w:rsidRPr="002A15DC" w:rsidRDefault="00AD19DF" w:rsidP="002A15DC">
            <w:pPr>
              <w:pStyle w:val="1"/>
              <w:jc w:val="both"/>
              <w:rPr>
                <w:b/>
                <w:bCs/>
              </w:rPr>
            </w:pPr>
            <w:proofErr w:type="spellStart"/>
            <w:r w:rsidRPr="002A15DC">
              <w:t>Стр</w:t>
            </w:r>
            <w:proofErr w:type="spellEnd"/>
            <w:r w:rsidRPr="002A15DC">
              <w:t>. 120-121</w:t>
            </w:r>
          </w:p>
        </w:tc>
        <w:tc>
          <w:tcPr>
            <w:tcW w:w="567" w:type="dxa"/>
          </w:tcPr>
          <w:p w:rsidR="00AD19DF" w:rsidRPr="002A15DC" w:rsidRDefault="00AD19DF" w:rsidP="002A15DC">
            <w:pPr>
              <w:pStyle w:val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5DC">
              <w:rPr>
                <w:rFonts w:ascii="Times New Roman" w:hAnsi="Times New Roman" w:cs="Times New Roman"/>
                <w:b/>
                <w:bCs/>
              </w:rPr>
              <w:t>2ч</w:t>
            </w:r>
          </w:p>
          <w:p w:rsidR="00AD19DF" w:rsidRPr="002A15DC" w:rsidRDefault="00AD19DF" w:rsidP="002A15DC">
            <w:pPr>
              <w:pStyle w:val="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D19DF" w:rsidRPr="002A15DC" w:rsidRDefault="00AD19DF" w:rsidP="002A15DC">
            <w:pPr>
              <w:pStyle w:val="20"/>
              <w:jc w:val="center"/>
              <w:rPr>
                <w:rFonts w:ascii="Times New Roman" w:hAnsi="Times New Roman" w:cs="Times New Roman"/>
                <w:bCs/>
              </w:rPr>
            </w:pPr>
            <w:r w:rsidRPr="002A15D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:rsidR="00AD19DF" w:rsidRPr="002A15DC" w:rsidRDefault="00AD19DF" w:rsidP="002A15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19DF" w:rsidRPr="002A15DC" w:rsidRDefault="00AD19DF" w:rsidP="002A15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 w:val="restart"/>
          </w:tcPr>
          <w:p w:rsidR="00AD19DF" w:rsidRPr="002A15DC" w:rsidRDefault="00AD19DF" w:rsidP="002027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A15DC">
              <w:rPr>
                <w:rFonts w:ascii="Times New Roman" w:hAnsi="Times New Roman" w:cs="Times New Roman"/>
                <w:sz w:val="24"/>
              </w:rPr>
              <w:t xml:space="preserve">Определять и правильно произносить твёрдые и мягкие согласные звуки. Различать на письме твёрдые и мягкие согласные звуки (парные и непарные). Объяснять, как обозначена мягкость согласных на </w:t>
            </w:r>
            <w:r w:rsidRPr="002A15DC">
              <w:rPr>
                <w:rFonts w:ascii="Times New Roman" w:hAnsi="Times New Roman" w:cs="Times New Roman"/>
                <w:sz w:val="24"/>
              </w:rPr>
              <w:lastRenderedPageBreak/>
              <w:t>письме.</w:t>
            </w:r>
          </w:p>
        </w:tc>
        <w:tc>
          <w:tcPr>
            <w:tcW w:w="3261" w:type="dxa"/>
            <w:vMerge w:val="restart"/>
          </w:tcPr>
          <w:p w:rsidR="00AD19DF" w:rsidRPr="002A15DC" w:rsidRDefault="00AD19DF" w:rsidP="002027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A15DC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Регулятивные</w:t>
            </w:r>
            <w:r w:rsidRPr="002A15DC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2A15DC" w:rsidRDefault="00AD19DF" w:rsidP="002027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A15DC">
              <w:rPr>
                <w:rFonts w:ascii="Times New Roman" w:hAnsi="Times New Roman" w:cs="Times New Roman"/>
                <w:iCs/>
                <w:sz w:val="24"/>
              </w:rPr>
              <w:t xml:space="preserve">умение определять цель деятельности урока, ориентироваться в учебнике, </w:t>
            </w:r>
            <w:r w:rsidRPr="002A15DC">
              <w:rPr>
                <w:rFonts w:ascii="Times New Roman" w:hAnsi="Times New Roman" w:cs="Times New Roman"/>
                <w:sz w:val="24"/>
              </w:rPr>
              <w:t>проводить анализ и классификацию по заданным критериям; действовать по намеченному плану, а также по инструкциям, содержащимся в  источниках информации: речь учителя, учебник.</w:t>
            </w:r>
          </w:p>
          <w:p w:rsidR="00AD19DF" w:rsidRPr="002A15DC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proofErr w:type="gramStart"/>
            <w:r w:rsidRPr="002A15DC">
              <w:rPr>
                <w:rFonts w:ascii="Times New Roman" w:hAnsi="Times New Roman" w:cs="Times New Roman"/>
                <w:b/>
                <w:i/>
                <w:iCs/>
                <w:sz w:val="24"/>
              </w:rPr>
              <w:t>Коммуникативные</w:t>
            </w:r>
            <w:r w:rsidRPr="002A15DC">
              <w:rPr>
                <w:rFonts w:ascii="Times New Roman" w:hAnsi="Times New Roman" w:cs="Times New Roman"/>
                <w:iCs/>
                <w:sz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2A15DC">
              <w:rPr>
                <w:rFonts w:ascii="Times New Roman" w:hAnsi="Times New Roman" w:cs="Times New Roman"/>
                <w:sz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</w:t>
            </w:r>
            <w:r w:rsidRPr="002A15DC">
              <w:rPr>
                <w:rFonts w:ascii="Times New Roman" w:hAnsi="Times New Roman" w:cs="Times New Roman"/>
                <w:sz w:val="24"/>
              </w:rPr>
              <w:lastRenderedPageBreak/>
              <w:t xml:space="preserve">осуществлять взаимоконтроль, проявлять доброжелательное отношение к партнёрам.   </w:t>
            </w:r>
            <w:proofErr w:type="gramEnd"/>
          </w:p>
          <w:p w:rsidR="00AD19DF" w:rsidRPr="002A15DC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2A15DC">
              <w:rPr>
                <w:rFonts w:ascii="Times New Roman" w:hAnsi="Times New Roman" w:cs="Times New Roman"/>
                <w:b/>
                <w:i/>
                <w:iCs/>
                <w:sz w:val="24"/>
              </w:rPr>
              <w:t>Познавательные</w:t>
            </w:r>
            <w:r w:rsidRPr="002A15DC"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  <w:p w:rsidR="00AD19DF" w:rsidRPr="002A15DC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2A15DC">
              <w:rPr>
                <w:rFonts w:ascii="Times New Roman" w:hAnsi="Times New Roman" w:cs="Times New Roman"/>
                <w:sz w:val="24"/>
              </w:rPr>
              <w:t>самостоятельно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678" w:type="dxa"/>
            <w:vMerge w:val="restart"/>
          </w:tcPr>
          <w:p w:rsidR="00AD19DF" w:rsidRPr="002A15DC" w:rsidRDefault="00AD19DF" w:rsidP="002027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lastRenderedPageBreak/>
              <w:t xml:space="preserve">Формирование бережного отношения к материальным ценностям, к тому, что создано трудом человека, на основе содержания текстов учебника. </w:t>
            </w:r>
          </w:p>
          <w:p w:rsidR="00AD19DF" w:rsidRPr="002A15DC" w:rsidRDefault="00AD19DF" w:rsidP="002027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2A15DC" w:rsidRDefault="00AD19DF" w:rsidP="002027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86A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 w:rsidRPr="002A15DC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86286A">
              <w:rPr>
                <w:rFonts w:ascii="Times New Roman" w:hAnsi="Times New Roman" w:cs="Times New Roman"/>
                <w:b/>
                <w:sz w:val="24"/>
              </w:rPr>
              <w:t>правильно произносить</w:t>
            </w:r>
            <w:r w:rsidRPr="002A15DC">
              <w:rPr>
                <w:rFonts w:ascii="Times New Roman" w:hAnsi="Times New Roman" w:cs="Times New Roman"/>
                <w:sz w:val="24"/>
              </w:rPr>
              <w:t xml:space="preserve"> мягкие и твёрдые согласные звуки </w:t>
            </w:r>
          </w:p>
        </w:tc>
        <w:tc>
          <w:tcPr>
            <w:tcW w:w="1157" w:type="dxa"/>
          </w:tcPr>
          <w:p w:rsidR="00AD19DF" w:rsidRPr="00FB1504" w:rsidRDefault="00AD19DF" w:rsidP="002A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2A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2A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2A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559" w:type="dxa"/>
          </w:tcPr>
          <w:p w:rsidR="00AD19DF" w:rsidRPr="002A15DC" w:rsidRDefault="00AD19DF" w:rsidP="002A15D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15DC">
              <w:rPr>
                <w:rFonts w:ascii="Times New Roman" w:hAnsi="Times New Roman" w:cs="Times New Roman"/>
                <w:b/>
                <w:color w:val="000000"/>
                <w:sz w:val="24"/>
              </w:rPr>
              <w:t>Обозначени</w:t>
            </w:r>
            <w:r w:rsidRPr="002A15D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е   мягкости   согласных   звуков   на письме буквами и, е, ё, </w:t>
            </w:r>
            <w:proofErr w:type="spellStart"/>
            <w:r w:rsidRPr="002A15DC">
              <w:rPr>
                <w:rFonts w:ascii="Times New Roman" w:hAnsi="Times New Roman" w:cs="Times New Roman"/>
                <w:b/>
                <w:color w:val="000000"/>
                <w:sz w:val="24"/>
              </w:rPr>
              <w:t>ю</w:t>
            </w:r>
            <w:proofErr w:type="spellEnd"/>
            <w:r w:rsidRPr="002A15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, </w:t>
            </w:r>
            <w:proofErr w:type="spellStart"/>
            <w:r w:rsidRPr="002A15DC">
              <w:rPr>
                <w:rFonts w:ascii="Times New Roman" w:hAnsi="Times New Roman" w:cs="Times New Roman"/>
                <w:b/>
                <w:color w:val="000000"/>
                <w:sz w:val="24"/>
              </w:rPr>
              <w:t>ь</w:t>
            </w:r>
            <w:proofErr w:type="spellEnd"/>
            <w:r w:rsidRPr="002A15DC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  <w:p w:rsidR="00AD19DF" w:rsidRPr="001124A0" w:rsidRDefault="00AD19DF" w:rsidP="002A15DC">
            <w:pPr>
              <w:jc w:val="both"/>
            </w:pPr>
            <w:r w:rsidRPr="002A15DC">
              <w:rPr>
                <w:rFonts w:ascii="Times New Roman" w:hAnsi="Times New Roman" w:cs="Times New Roman"/>
                <w:color w:val="000000"/>
                <w:sz w:val="24"/>
              </w:rPr>
              <w:t>Стр. 122-123</w:t>
            </w:r>
          </w:p>
        </w:tc>
        <w:tc>
          <w:tcPr>
            <w:tcW w:w="567" w:type="dxa"/>
          </w:tcPr>
          <w:p w:rsidR="00AD19DF" w:rsidRPr="002A15DC" w:rsidRDefault="00AD19DF" w:rsidP="002A15DC">
            <w:pPr>
              <w:jc w:val="center"/>
              <w:rPr>
                <w:rFonts w:ascii="Times New Roman" w:hAnsi="Times New Roman" w:cs="Times New Roman"/>
              </w:rPr>
            </w:pPr>
            <w:r w:rsidRPr="002A15DC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1124A0" w:rsidRDefault="00AD19DF" w:rsidP="002A15DC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709" w:type="dxa"/>
          </w:tcPr>
          <w:p w:rsidR="00AD19DF" w:rsidRPr="001124A0" w:rsidRDefault="00AD19DF" w:rsidP="002A15DC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1700" w:type="dxa"/>
            <w:vMerge/>
          </w:tcPr>
          <w:p w:rsidR="00AD19DF" w:rsidRPr="001124A0" w:rsidRDefault="00AD19DF" w:rsidP="002A15DC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</w:tcPr>
          <w:p w:rsidR="00AD19DF" w:rsidRPr="001124A0" w:rsidRDefault="00AD19DF" w:rsidP="002A15D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78" w:type="dxa"/>
            <w:vMerge/>
          </w:tcPr>
          <w:p w:rsidR="00AD19DF" w:rsidRPr="001124A0" w:rsidRDefault="00AD19DF" w:rsidP="002A15DC"/>
        </w:tc>
        <w:tc>
          <w:tcPr>
            <w:tcW w:w="2149" w:type="dxa"/>
          </w:tcPr>
          <w:p w:rsidR="00AD19DF" w:rsidRPr="002A15DC" w:rsidRDefault="00AD19DF" w:rsidP="002A15DC">
            <w:pPr>
              <w:jc w:val="both"/>
              <w:rPr>
                <w:rFonts w:ascii="Times New Roman" w:hAnsi="Times New Roman" w:cs="Times New Roman"/>
              </w:rPr>
            </w:pP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</w:rPr>
              <w:t>Различать</w:t>
            </w:r>
            <w:r w:rsidRPr="002A15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A15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твёрдые и мягкие согласные звуки (парные и непарные). </w:t>
            </w: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</w:rPr>
              <w:t>Объяснять</w:t>
            </w:r>
            <w:r w:rsidRPr="002A15DC">
              <w:rPr>
                <w:rFonts w:ascii="Times New Roman" w:hAnsi="Times New Roman" w:cs="Times New Roman"/>
                <w:color w:val="000000"/>
                <w:sz w:val="24"/>
              </w:rPr>
              <w:t xml:space="preserve">, как обозначена мягкость согласных на письме. </w:t>
            </w: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</w:t>
            </w:r>
            <w:r w:rsidRPr="002A15DC">
              <w:rPr>
                <w:rFonts w:ascii="Times New Roman" w:hAnsi="Times New Roman" w:cs="Times New Roman"/>
                <w:color w:val="000000"/>
                <w:sz w:val="24"/>
              </w:rPr>
              <w:t xml:space="preserve"> с памяткой «Как подготовиться к письму по памяти». </w:t>
            </w: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</w:rPr>
              <w:t>Пла</w:t>
            </w: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>нировать</w:t>
            </w:r>
            <w:r w:rsidRPr="002A15DC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учебные действия при письме по памяти.</w:t>
            </w:r>
          </w:p>
        </w:tc>
        <w:tc>
          <w:tcPr>
            <w:tcW w:w="1157" w:type="dxa"/>
          </w:tcPr>
          <w:p w:rsidR="00AD19DF" w:rsidRPr="00FB1504" w:rsidRDefault="00AD19DF" w:rsidP="002A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2A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2A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86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559" w:type="dxa"/>
          </w:tcPr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Мягкий знак</w:t>
            </w:r>
            <w:r w:rsidRPr="0086286A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 xml:space="preserve"> </w:t>
            </w: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(</w:t>
            </w:r>
            <w:proofErr w:type="spellStart"/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ь</w:t>
            </w:r>
            <w:proofErr w:type="spellEnd"/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)</w:t>
            </w:r>
            <w:r w:rsidRPr="0086286A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</w:t>
            </w:r>
          </w:p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</w:rPr>
              <w:t>Правописание мягкого знака на конце и в сере</w:t>
            </w: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 xml:space="preserve">дине слова перед другими согласными. </w:t>
            </w:r>
          </w:p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>Стр.124-125</w:t>
            </w:r>
          </w:p>
        </w:tc>
        <w:tc>
          <w:tcPr>
            <w:tcW w:w="567" w:type="dxa"/>
          </w:tcPr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6286A">
              <w:rPr>
                <w:rFonts w:ascii="Times New Roman" w:hAnsi="Times New Roman" w:cs="Times New Roman"/>
                <w:b/>
                <w:i/>
                <w:sz w:val="24"/>
              </w:rPr>
              <w:t>3ч</w:t>
            </w:r>
          </w:p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D19DF" w:rsidRPr="002B7989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6286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 основе текстов учебника положительных качеств личности: скромности, бережливости, совестливости.</w:t>
            </w:r>
          </w:p>
        </w:tc>
        <w:tc>
          <w:tcPr>
            <w:tcW w:w="2149" w:type="dxa"/>
          </w:tcPr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</w:rPr>
              <w:t>Соотносить</w:t>
            </w:r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 xml:space="preserve"> количество звуков и букв в таких словах, как </w:t>
            </w:r>
            <w:r w:rsidRPr="0086286A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огонь, кольцо. </w:t>
            </w: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</w:rPr>
              <w:t>Объяснять</w:t>
            </w:r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 xml:space="preserve"> причины расхождения количества звуков и букв в этих сло</w:t>
            </w:r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softHyphen/>
              <w:t>вах.</w:t>
            </w:r>
            <w:r w:rsidRPr="0086286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</w:rPr>
              <w:t>Подбирать</w:t>
            </w:r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 xml:space="preserve"> примеры слов с мягким знаком (</w:t>
            </w:r>
            <w:proofErr w:type="spellStart"/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proofErr w:type="spellEnd"/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 xml:space="preserve">). </w:t>
            </w:r>
          </w:p>
        </w:tc>
        <w:tc>
          <w:tcPr>
            <w:tcW w:w="1157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86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559" w:type="dxa"/>
          </w:tcPr>
          <w:p w:rsidR="00AD19DF" w:rsidRPr="0086286A" w:rsidRDefault="00AD19DF" w:rsidP="0086286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</w:pP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</w:rPr>
              <w:t>Правописание слов с мягким знаком на конце и в середине перед согласным</w:t>
            </w:r>
            <w:r w:rsidRPr="0086286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>.</w:t>
            </w:r>
          </w:p>
          <w:p w:rsidR="00AD19DF" w:rsidRPr="0086286A" w:rsidRDefault="00AD19DF" w:rsidP="008628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86A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Стр.126</w:t>
            </w:r>
          </w:p>
        </w:tc>
        <w:tc>
          <w:tcPr>
            <w:tcW w:w="567" w:type="dxa"/>
          </w:tcPr>
          <w:p w:rsidR="00AD19DF" w:rsidRPr="00FB1504" w:rsidRDefault="00AD19DF" w:rsidP="0086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</w:rPr>
              <w:t>Переносить</w:t>
            </w:r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 xml:space="preserve"> слова с мягким знаком </w:t>
            </w:r>
            <w:r w:rsidRPr="0086286A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(</w:t>
            </w:r>
            <w:proofErr w:type="spellStart"/>
            <w:proofErr w:type="gramStart"/>
            <w:r w:rsidRPr="0086286A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паль-цы</w:t>
            </w:r>
            <w:proofErr w:type="spellEnd"/>
            <w:proofErr w:type="gramEnd"/>
            <w:r w:rsidRPr="0086286A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, паль-то). </w:t>
            </w: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</w:rPr>
              <w:t>Обозначать</w:t>
            </w:r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 xml:space="preserve"> мягкость согласного звука мягким знаком на конце слова и в середине слова перед согласным </w:t>
            </w:r>
            <w:r w:rsidRPr="0086286A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lastRenderedPageBreak/>
              <w:t>(день, коньки).</w:t>
            </w:r>
            <w:r w:rsidRPr="0086286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7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86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559" w:type="dxa"/>
          </w:tcPr>
          <w:p w:rsidR="00AD19DF" w:rsidRPr="0086286A" w:rsidRDefault="00AD19DF" w:rsidP="008628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Развитие речи</w:t>
            </w:r>
            <w:r w:rsidRPr="0086286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86286A">
              <w:rPr>
                <w:rFonts w:ascii="Times New Roman" w:hAnsi="Times New Roman" w:cs="Times New Roman"/>
                <w:b/>
                <w:sz w:val="24"/>
              </w:rPr>
              <w:t>Работа с текстом. Составление ответов на вопросы к тексту.</w:t>
            </w:r>
          </w:p>
          <w:p w:rsidR="00AD19DF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6286A">
              <w:rPr>
                <w:rFonts w:ascii="Times New Roman" w:hAnsi="Times New Roman" w:cs="Times New Roman"/>
                <w:sz w:val="24"/>
              </w:rPr>
              <w:t>Стр.127-128</w:t>
            </w: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AD19DF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AD19DF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AD19DF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AD19DF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</w:rPr>
              <w:t>Проект «Пишем письмо»</w:t>
            </w:r>
          </w:p>
          <w:p w:rsidR="00AD19DF" w:rsidRPr="0086286A" w:rsidRDefault="00AD19DF" w:rsidP="008628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>Стр.129</w:t>
            </w:r>
          </w:p>
        </w:tc>
        <w:tc>
          <w:tcPr>
            <w:tcW w:w="567" w:type="dxa"/>
          </w:tcPr>
          <w:p w:rsidR="00AD19DF" w:rsidRPr="00FB1504" w:rsidRDefault="00AD19DF" w:rsidP="0086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Default="00AD19DF" w:rsidP="0086286A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86286A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текстом: </w:t>
            </w:r>
            <w:r w:rsidRPr="0086286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6286A">
              <w:rPr>
                <w:rFonts w:ascii="Times New Roman" w:hAnsi="Times New Roman" w:cs="Times New Roman"/>
                <w:sz w:val="24"/>
                <w:szCs w:val="24"/>
              </w:rPr>
              <w:t xml:space="preserve"> тему текста, </w:t>
            </w:r>
            <w:r w:rsidRPr="0086286A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86286A">
              <w:rPr>
                <w:rFonts w:ascii="Times New Roman" w:hAnsi="Times New Roman" w:cs="Times New Roman"/>
                <w:sz w:val="24"/>
                <w:szCs w:val="24"/>
              </w:rPr>
              <w:t xml:space="preserve"> к нему заголо</w:t>
            </w:r>
            <w:r w:rsidRPr="008628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вок, </w:t>
            </w:r>
            <w:r w:rsidRPr="0086286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6286A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текста. </w:t>
            </w:r>
            <w:r w:rsidRPr="0086286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86286A">
              <w:rPr>
                <w:rFonts w:ascii="Times New Roman" w:hAnsi="Times New Roman" w:cs="Times New Roman"/>
                <w:sz w:val="24"/>
                <w:szCs w:val="24"/>
              </w:rPr>
              <w:t xml:space="preserve"> текст с целью нахождения в нём информации для от</w:t>
            </w:r>
            <w:r w:rsidRPr="008628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ветов на вопросы, </w:t>
            </w:r>
            <w:r w:rsidRPr="0086286A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286A"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19DF" w:rsidRPr="0086286A" w:rsidRDefault="00AD19DF" w:rsidP="0086286A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86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286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рассказа. Писать письмо Деду Морозу.</w:t>
            </w:r>
          </w:p>
        </w:tc>
        <w:tc>
          <w:tcPr>
            <w:tcW w:w="1157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805FE5">
            <w:pPr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декабрь, мебель, коньки</w:t>
            </w:r>
          </w:p>
        </w:tc>
      </w:tr>
      <w:tr w:rsidR="00AD19DF" w:rsidTr="00AD19DF">
        <w:tc>
          <w:tcPr>
            <w:tcW w:w="534" w:type="dxa"/>
          </w:tcPr>
          <w:p w:rsidR="00AD19DF" w:rsidRDefault="00AD19DF" w:rsidP="0086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559" w:type="dxa"/>
          </w:tcPr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6286A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Правописание буквосочетаний с шипящими звуками</w:t>
            </w:r>
          </w:p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AD19DF" w:rsidRPr="00E42172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4217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Буквосочетания </w:t>
            </w:r>
            <w:proofErr w:type="spellStart"/>
            <w:r w:rsidRPr="00E42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</w:rPr>
              <w:t>чк</w:t>
            </w:r>
            <w:proofErr w:type="spellEnd"/>
            <w:r w:rsidRPr="00E42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</w:rPr>
              <w:t xml:space="preserve">, </w:t>
            </w:r>
            <w:proofErr w:type="spellStart"/>
            <w:r w:rsidRPr="00E42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</w:rPr>
              <w:t>чн</w:t>
            </w:r>
            <w:proofErr w:type="spellEnd"/>
            <w:r w:rsidRPr="00E42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</w:rPr>
              <w:t xml:space="preserve">, </w:t>
            </w:r>
            <w:proofErr w:type="spellStart"/>
            <w:proofErr w:type="gramStart"/>
            <w:r w:rsidRPr="00E42172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чт</w:t>
            </w:r>
            <w:proofErr w:type="spellEnd"/>
            <w:proofErr w:type="gramEnd"/>
            <w:r w:rsidRPr="00E42172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 w:rsidRPr="00E42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</w:rPr>
              <w:t>щн</w:t>
            </w:r>
            <w:proofErr w:type="spellEnd"/>
            <w:r w:rsidRPr="00E42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</w:rPr>
              <w:t xml:space="preserve">, </w:t>
            </w:r>
            <w:proofErr w:type="spellStart"/>
            <w:r w:rsidRPr="00E4217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</w:rPr>
              <w:t>нч</w:t>
            </w:r>
            <w:proofErr w:type="spellEnd"/>
            <w:r w:rsidRPr="00E42172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.</w:t>
            </w:r>
          </w:p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 xml:space="preserve">Орфоэпические   нормы   произношения   слов с сочетаниями </w:t>
            </w:r>
            <w:proofErr w:type="spellStart"/>
            <w:r w:rsidRPr="0086286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чн</w:t>
            </w:r>
            <w:proofErr w:type="spellEnd"/>
            <w:r w:rsidRPr="0086286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, </w:t>
            </w:r>
            <w:proofErr w:type="spellStart"/>
            <w:proofErr w:type="gramStart"/>
            <w:r w:rsidRPr="00E42172">
              <w:rPr>
                <w:rFonts w:ascii="Times New Roman" w:hAnsi="Times New Roman" w:cs="Times New Roman"/>
                <w:b/>
                <w:color w:val="000000"/>
                <w:sz w:val="24"/>
              </w:rPr>
              <w:t>чт</w:t>
            </w:r>
            <w:proofErr w:type="spellEnd"/>
            <w:proofErr w:type="gramEnd"/>
            <w:r w:rsidRPr="00E42172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86286A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([</w:t>
            </w:r>
            <w:proofErr w:type="spellStart"/>
            <w:r w:rsidRPr="0086286A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ш</w:t>
            </w:r>
            <w:proofErr w:type="spellEnd"/>
            <w:r w:rsidRPr="0086286A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]то, </w:t>
            </w:r>
            <w:proofErr w:type="spellStart"/>
            <w:r w:rsidRPr="0086286A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наро</w:t>
            </w:r>
            <w:proofErr w:type="spellEnd"/>
            <w:r w:rsidRPr="0086286A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[</w:t>
            </w:r>
            <w:proofErr w:type="spellStart"/>
            <w:r w:rsidRPr="0086286A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ш</w:t>
            </w:r>
            <w:proofErr w:type="spellEnd"/>
            <w:r w:rsidRPr="0086286A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]но). </w:t>
            </w:r>
          </w:p>
          <w:p w:rsidR="00AD19DF" w:rsidRPr="00E42172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42172">
              <w:rPr>
                <w:rFonts w:ascii="Times New Roman" w:hAnsi="Times New Roman" w:cs="Times New Roman"/>
                <w:iCs/>
                <w:color w:val="000000"/>
                <w:sz w:val="24"/>
              </w:rPr>
              <w:lastRenderedPageBreak/>
              <w:t>Стр. 4-5</w:t>
            </w:r>
          </w:p>
        </w:tc>
        <w:tc>
          <w:tcPr>
            <w:tcW w:w="567" w:type="dxa"/>
          </w:tcPr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286A">
              <w:rPr>
                <w:rFonts w:ascii="Times New Roman" w:hAnsi="Times New Roman" w:cs="Times New Roman"/>
                <w:b/>
                <w:sz w:val="24"/>
              </w:rPr>
              <w:lastRenderedPageBreak/>
              <w:t>8ч</w:t>
            </w:r>
          </w:p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D19DF" w:rsidRPr="0086286A" w:rsidRDefault="00AD19DF" w:rsidP="00862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D19DF" w:rsidRPr="0086286A" w:rsidRDefault="00AD19DF" w:rsidP="002027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286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86286A" w:rsidRDefault="00AD19DF" w:rsidP="008628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19DF" w:rsidRPr="0086286A" w:rsidRDefault="00AD19DF" w:rsidP="008628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</w:tcPr>
          <w:p w:rsidR="00AD19DF" w:rsidRPr="0086286A" w:rsidRDefault="00AD19DF" w:rsidP="002027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86A">
              <w:rPr>
                <w:rFonts w:ascii="Times New Roman" w:hAnsi="Times New Roman" w:cs="Times New Roman"/>
                <w:sz w:val="24"/>
              </w:rPr>
              <w:t xml:space="preserve">Различать парные и непарные мягкие шипящие звуки. </w:t>
            </w:r>
          </w:p>
          <w:p w:rsidR="00AD19DF" w:rsidRDefault="00AD19DF" w:rsidP="002027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86A">
              <w:rPr>
                <w:rFonts w:ascii="Times New Roman" w:hAnsi="Times New Roman" w:cs="Times New Roman"/>
                <w:sz w:val="24"/>
              </w:rPr>
              <w:t xml:space="preserve">Находить в словах буквосочетания </w:t>
            </w:r>
            <w:proofErr w:type="spellStart"/>
            <w:r w:rsidRPr="0086286A">
              <w:rPr>
                <w:rFonts w:ascii="Times New Roman" w:hAnsi="Times New Roman" w:cs="Times New Roman"/>
                <w:sz w:val="24"/>
              </w:rPr>
              <w:t>чк</w:t>
            </w:r>
            <w:proofErr w:type="gramStart"/>
            <w:r w:rsidRPr="0086286A">
              <w:rPr>
                <w:rFonts w:ascii="Times New Roman" w:hAnsi="Times New Roman" w:cs="Times New Roman"/>
                <w:sz w:val="24"/>
              </w:rPr>
              <w:t>,ч</w:t>
            </w:r>
            <w:proofErr w:type="gramEnd"/>
            <w:r w:rsidRPr="0086286A">
              <w:rPr>
                <w:rFonts w:ascii="Times New Roman" w:hAnsi="Times New Roman" w:cs="Times New Roman"/>
                <w:sz w:val="24"/>
              </w:rPr>
              <w:t>н,чт,щн,нщ</w:t>
            </w:r>
            <w:proofErr w:type="spellEnd"/>
            <w:r w:rsidRPr="0086286A">
              <w:rPr>
                <w:rFonts w:ascii="Times New Roman" w:hAnsi="Times New Roman" w:cs="Times New Roman"/>
                <w:sz w:val="24"/>
              </w:rPr>
              <w:t>,</w:t>
            </w:r>
          </w:p>
          <w:p w:rsidR="00AD19DF" w:rsidRPr="0086286A" w:rsidRDefault="00AD19DF" w:rsidP="002027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86A">
              <w:rPr>
                <w:rFonts w:ascii="Times New Roman" w:hAnsi="Times New Roman" w:cs="Times New Roman"/>
                <w:sz w:val="24"/>
              </w:rPr>
              <w:t>подбирать примеры.</w:t>
            </w:r>
          </w:p>
        </w:tc>
        <w:tc>
          <w:tcPr>
            <w:tcW w:w="3261" w:type="dxa"/>
            <w:vMerge w:val="restart"/>
          </w:tcPr>
          <w:p w:rsidR="00AD19DF" w:rsidRPr="0086286A" w:rsidRDefault="00AD19DF" w:rsidP="002027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2172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86286A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86286A" w:rsidRDefault="00AD19DF" w:rsidP="002027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86A">
              <w:rPr>
                <w:rFonts w:ascii="Times New Roman" w:hAnsi="Times New Roman" w:cs="Times New Roman"/>
                <w:iCs/>
                <w:sz w:val="24"/>
              </w:rPr>
              <w:t xml:space="preserve">умение определять цель деятельности урока, ориентироваться в учебнике, </w:t>
            </w:r>
            <w:r w:rsidRPr="0086286A">
              <w:rPr>
                <w:rFonts w:ascii="Times New Roman" w:hAnsi="Times New Roman" w:cs="Times New Roman"/>
                <w:sz w:val="24"/>
              </w:rPr>
              <w:t>действовать по намеченному плану, а также по инструкциям, содержащимся в  источниках информации: речь учителя, учебник.</w:t>
            </w:r>
          </w:p>
          <w:p w:rsidR="00AD19DF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E42172">
              <w:rPr>
                <w:rFonts w:ascii="Times New Roman" w:hAnsi="Times New Roman" w:cs="Times New Roman"/>
                <w:b/>
                <w:i/>
                <w:iCs/>
                <w:sz w:val="24"/>
              </w:rPr>
              <w:t>Коммуникативные</w:t>
            </w:r>
            <w:r w:rsidRPr="0086286A"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  <w:p w:rsidR="00AD19DF" w:rsidRPr="0086286A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86286A">
              <w:rPr>
                <w:rFonts w:ascii="Times New Roman" w:hAnsi="Times New Roman" w:cs="Times New Roman"/>
                <w:sz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</w:t>
            </w:r>
            <w:r w:rsidRPr="0086286A">
              <w:rPr>
                <w:rFonts w:ascii="Times New Roman" w:hAnsi="Times New Roman" w:cs="Times New Roman"/>
                <w:sz w:val="24"/>
              </w:rPr>
              <w:lastRenderedPageBreak/>
              <w:t xml:space="preserve">доброжелательное отношение к партнёрам.   </w:t>
            </w:r>
          </w:p>
          <w:p w:rsidR="00AD19DF" w:rsidRPr="0086286A" w:rsidRDefault="00AD19DF" w:rsidP="0020271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E42172">
              <w:rPr>
                <w:rFonts w:ascii="Times New Roman" w:hAnsi="Times New Roman" w:cs="Times New Roman"/>
                <w:b/>
                <w:i/>
                <w:iCs/>
                <w:sz w:val="24"/>
              </w:rPr>
              <w:t>Познавательные</w:t>
            </w:r>
            <w:r w:rsidRPr="0086286A"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  <w:p w:rsidR="00AD19DF" w:rsidRPr="0086286A" w:rsidRDefault="00AD19DF" w:rsidP="002027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86A">
              <w:rPr>
                <w:rFonts w:ascii="Times New Roman" w:hAnsi="Times New Roman" w:cs="Times New Roman"/>
                <w:sz w:val="24"/>
              </w:rPr>
              <w:t>самостоятельно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678" w:type="dxa"/>
            <w:vMerge w:val="restart"/>
          </w:tcPr>
          <w:p w:rsidR="00AD19DF" w:rsidRPr="0086286A" w:rsidRDefault="00AD19DF" w:rsidP="002027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lastRenderedPageBreak/>
              <w:t>О</w:t>
            </w:r>
            <w:r w:rsidRPr="0086286A">
              <w:rPr>
                <w:rFonts w:ascii="Times New Roman" w:hAnsi="Times New Roman" w:cs="Times New Roman"/>
                <w:iCs/>
                <w:sz w:val="24"/>
              </w:rPr>
              <w:t xml:space="preserve">существлять сотрудничество в парах при выполнении учебных задач и при работе со знаковой информацией; воспринимать </w:t>
            </w:r>
            <w:r w:rsidRPr="0086286A">
              <w:rPr>
                <w:rFonts w:ascii="Times New Roman" w:hAnsi="Times New Roman" w:cs="Times New Roman"/>
                <w:sz w:val="24"/>
              </w:rPr>
              <w:t xml:space="preserve">речь учителя (одноклассников), непосредственно не обращенную </w:t>
            </w:r>
            <w:r w:rsidRPr="0086286A">
              <w:rPr>
                <w:rFonts w:ascii="Times New Roman" w:hAnsi="Times New Roman" w:cs="Times New Roman"/>
                <w:sz w:val="24"/>
              </w:rPr>
              <w:lastRenderedPageBreak/>
              <w:t xml:space="preserve">к учащемуся; </w:t>
            </w:r>
            <w:r w:rsidRPr="0086286A">
              <w:rPr>
                <w:rFonts w:ascii="Times New Roman" w:hAnsi="Times New Roman" w:cs="Times New Roman"/>
                <w:iCs/>
                <w:sz w:val="24"/>
              </w:rPr>
              <w:t xml:space="preserve">сравнивать </w:t>
            </w:r>
            <w:r w:rsidRPr="0086286A">
              <w:rPr>
                <w:rFonts w:ascii="Times New Roman" w:hAnsi="Times New Roman" w:cs="Times New Roman"/>
                <w:sz w:val="24"/>
              </w:rPr>
              <w:t>разные точки зрения; считаться с мнением другого человека.</w:t>
            </w:r>
          </w:p>
          <w:p w:rsidR="00AD19DF" w:rsidRPr="0086286A" w:rsidRDefault="00AD19DF" w:rsidP="002027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86286A" w:rsidRDefault="00AD19DF" w:rsidP="002027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42172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Различать</w:t>
            </w:r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 xml:space="preserve"> непарные мягкие шипящие звуки.</w:t>
            </w:r>
          </w:p>
          <w:p w:rsidR="00AD19DF" w:rsidRDefault="00AD19DF" w:rsidP="002027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2172">
              <w:rPr>
                <w:rFonts w:ascii="Times New Roman" w:hAnsi="Times New Roman" w:cs="Times New Roman"/>
                <w:b/>
                <w:color w:val="000000"/>
                <w:sz w:val="24"/>
              </w:rPr>
              <w:t>Соблюдать</w:t>
            </w:r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 xml:space="preserve"> в речи правильное орфоэпическое произношение слов с со</w:t>
            </w:r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четаниями </w:t>
            </w:r>
            <w:proofErr w:type="spellStart"/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>чн</w:t>
            </w:r>
            <w:proofErr w:type="spellEnd"/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proofErr w:type="gramStart"/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>чт</w:t>
            </w:r>
            <w:proofErr w:type="spellEnd"/>
            <w:proofErr w:type="gramEnd"/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6286A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(чтобы, скучно </w:t>
            </w:r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 xml:space="preserve">и др.). </w:t>
            </w:r>
          </w:p>
          <w:p w:rsidR="00AD19DF" w:rsidRPr="0086286A" w:rsidRDefault="00AD19DF" w:rsidP="002027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4217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42172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буквосочетания </w:t>
            </w:r>
            <w:proofErr w:type="spellStart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щн</w:t>
            </w:r>
            <w:proofErr w:type="spellEnd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нч</w:t>
            </w:r>
            <w:proofErr w:type="spellEnd"/>
            <w:r w:rsidRPr="00E421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42172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E421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меры слов с такими </w:t>
            </w:r>
            <w:r w:rsidRPr="00E4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сочетаниями.</w:t>
            </w:r>
          </w:p>
        </w:tc>
        <w:tc>
          <w:tcPr>
            <w:tcW w:w="1157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86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559" w:type="dxa"/>
          </w:tcPr>
          <w:p w:rsidR="00AD19DF" w:rsidRPr="00E42172" w:rsidRDefault="00AD19DF" w:rsidP="00E421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1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E42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</w:t>
            </w:r>
            <w:proofErr w:type="spellEnd"/>
            <w:r w:rsidRPr="00E42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42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E42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4217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E421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щн</w:t>
            </w:r>
            <w:proofErr w:type="spellEnd"/>
            <w:r w:rsidRPr="00E42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42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нч</w:t>
            </w:r>
            <w:proofErr w:type="spellEnd"/>
            <w:r w:rsidRPr="00E42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D19DF" w:rsidRPr="00E42172" w:rsidRDefault="00AD19DF" w:rsidP="00E4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6-7  </w:t>
            </w:r>
            <w:r w:rsidRPr="00E4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D19DF" w:rsidRPr="00FB1504" w:rsidRDefault="00AD19DF" w:rsidP="0086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86286A" w:rsidRDefault="00AD19DF" w:rsidP="002027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2172">
              <w:rPr>
                <w:rFonts w:ascii="Times New Roman" w:hAnsi="Times New Roman" w:cs="Times New Roman"/>
                <w:sz w:val="24"/>
                <w:szCs w:val="24"/>
              </w:rPr>
              <w:t>Работать с орфоэпическим словарём.</w:t>
            </w:r>
          </w:p>
          <w:p w:rsidR="00AD19DF" w:rsidRPr="00FB1504" w:rsidRDefault="00AD19DF" w:rsidP="002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6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217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правило написания слов с буквосочетаниями </w:t>
            </w:r>
            <w:proofErr w:type="spellStart"/>
            <w:r w:rsidRPr="00E42172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gramStart"/>
            <w:r w:rsidRPr="00E42172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E42172">
              <w:rPr>
                <w:rFonts w:ascii="Times New Roman" w:hAnsi="Times New Roman" w:cs="Times New Roman"/>
                <w:sz w:val="24"/>
                <w:szCs w:val="24"/>
              </w:rPr>
              <w:t>н,чт,щн,нщ</w:t>
            </w:r>
            <w:proofErr w:type="spellEnd"/>
            <w:r w:rsidRPr="00E42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7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</w:t>
            </w:r>
            <w:r w:rsidRPr="0086286A">
              <w:rPr>
                <w:rFonts w:ascii="Times New Roman" w:hAnsi="Times New Roman" w:cs="Times New Roman"/>
                <w:color w:val="000000"/>
                <w:sz w:val="24"/>
              </w:rPr>
              <w:t xml:space="preserve"> с орфоэпическим словарём</w:t>
            </w:r>
            <w:r w:rsidRPr="00E42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</w:t>
            </w:r>
            <w:r w:rsidRPr="00E42172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буквосочетания </w:t>
            </w:r>
            <w:proofErr w:type="spellStart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щн</w:t>
            </w:r>
            <w:proofErr w:type="spellEnd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нч</w:t>
            </w:r>
            <w:proofErr w:type="spellEnd"/>
            <w:r w:rsidRPr="00E421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42172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E42172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слов с такими сочетаниями.</w:t>
            </w:r>
          </w:p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правило написания слов с буквосочетаниями </w:t>
            </w:r>
            <w:proofErr w:type="spellStart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щн</w:t>
            </w:r>
            <w:proofErr w:type="spellEnd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86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559" w:type="dxa"/>
          </w:tcPr>
          <w:p w:rsidR="00AD19DF" w:rsidRPr="00202710" w:rsidRDefault="00AD19DF" w:rsidP="008628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71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AD19DF" w:rsidRDefault="00AD19DF" w:rsidP="00862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текстом.</w:t>
            </w:r>
          </w:p>
          <w:p w:rsidR="00AD19DF" w:rsidRPr="00202710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</w:p>
          <w:p w:rsidR="00AD19DF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Pr="00202710" w:rsidRDefault="00AD19DF" w:rsidP="00862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19DF" w:rsidRPr="00FB1504" w:rsidRDefault="00AD19DF" w:rsidP="0086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202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10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текстом. Подбирать к тексту заголовок. Выделять в тексте части и определять их </w:t>
            </w:r>
            <w:proofErr w:type="spellStart"/>
            <w:r w:rsidRPr="00202710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202710">
              <w:rPr>
                <w:rFonts w:ascii="Times New Roman" w:hAnsi="Times New Roman" w:cs="Times New Roman"/>
                <w:sz w:val="24"/>
                <w:szCs w:val="24"/>
              </w:rPr>
              <w:t>. Записывать предложения из текста на заданную тему.</w:t>
            </w:r>
          </w:p>
        </w:tc>
        <w:tc>
          <w:tcPr>
            <w:tcW w:w="3261" w:type="dxa"/>
            <w:vMerge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202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02710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 </w:t>
            </w:r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202710">
              <w:rPr>
                <w:rFonts w:ascii="Times New Roman" w:hAnsi="Times New Roman" w:cs="Times New Roman"/>
                <w:sz w:val="24"/>
                <w:szCs w:val="24"/>
              </w:rPr>
              <w:t xml:space="preserve"> к тексту заголовок. </w:t>
            </w:r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0271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части и определять их </w:t>
            </w:r>
            <w:proofErr w:type="spellStart"/>
            <w:r w:rsidRPr="00202710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202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0271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из текста на заданную тему.</w:t>
            </w:r>
          </w:p>
        </w:tc>
        <w:tc>
          <w:tcPr>
            <w:tcW w:w="1157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778" w:type="dxa"/>
            <w:gridSpan w:val="6"/>
          </w:tcPr>
          <w:p w:rsidR="00AD19DF" w:rsidRPr="00202710" w:rsidRDefault="00AD19DF" w:rsidP="00805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тарелка</w:t>
            </w:r>
          </w:p>
        </w:tc>
        <w:tc>
          <w:tcPr>
            <w:tcW w:w="3261" w:type="dxa"/>
            <w:vMerge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5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86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559" w:type="dxa"/>
          </w:tcPr>
          <w:p w:rsidR="00AD19DF" w:rsidRDefault="00AD19DF" w:rsidP="00862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Проект "Рифма"</w:t>
            </w:r>
          </w:p>
          <w:p w:rsidR="00AD19DF" w:rsidRPr="00202710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8-9</w:t>
            </w:r>
          </w:p>
        </w:tc>
        <w:tc>
          <w:tcPr>
            <w:tcW w:w="567" w:type="dxa"/>
          </w:tcPr>
          <w:p w:rsidR="00AD19DF" w:rsidRPr="00FB1504" w:rsidRDefault="00AD19DF" w:rsidP="0086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202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1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рифмующиеся строки, подбирать рифмующиеся слова, </w:t>
            </w:r>
            <w:r w:rsidRPr="0020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словарик собственных рифм, участвовать в презентации выполненной работы.</w:t>
            </w:r>
          </w:p>
        </w:tc>
        <w:tc>
          <w:tcPr>
            <w:tcW w:w="3261" w:type="dxa"/>
            <w:vMerge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исследовательской и творческой деятельности.</w:t>
            </w:r>
          </w:p>
        </w:tc>
        <w:tc>
          <w:tcPr>
            <w:tcW w:w="2149" w:type="dxa"/>
          </w:tcPr>
          <w:p w:rsidR="00AD19DF" w:rsidRPr="00FB1504" w:rsidRDefault="00AD19DF" w:rsidP="00202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0271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рифмующиеся строки, </w:t>
            </w:r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202710">
              <w:rPr>
                <w:rFonts w:ascii="Times New Roman" w:hAnsi="Times New Roman" w:cs="Times New Roman"/>
                <w:sz w:val="24"/>
                <w:szCs w:val="24"/>
              </w:rPr>
              <w:t xml:space="preserve"> рифмующиеся слова, </w:t>
            </w:r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202710">
              <w:rPr>
                <w:rFonts w:ascii="Times New Roman" w:hAnsi="Times New Roman" w:cs="Times New Roman"/>
                <w:sz w:val="24"/>
                <w:szCs w:val="24"/>
              </w:rPr>
              <w:t xml:space="preserve"> стихи на заданные </w:t>
            </w:r>
            <w:r w:rsidRPr="0020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рифмы, </w:t>
            </w:r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02710">
              <w:rPr>
                <w:rFonts w:ascii="Times New Roman" w:hAnsi="Times New Roman" w:cs="Times New Roman"/>
                <w:sz w:val="24"/>
                <w:szCs w:val="24"/>
              </w:rPr>
              <w:t xml:space="preserve"> словарик соб</w:t>
            </w:r>
            <w:r w:rsidRPr="002027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ственных рифм, </w:t>
            </w:r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202710">
              <w:rPr>
                <w:rFonts w:ascii="Times New Roman" w:hAnsi="Times New Roman" w:cs="Times New Roman"/>
                <w:sz w:val="24"/>
                <w:szCs w:val="24"/>
              </w:rPr>
              <w:t xml:space="preserve"> в презентации выполненной работы.</w:t>
            </w:r>
          </w:p>
        </w:tc>
        <w:tc>
          <w:tcPr>
            <w:tcW w:w="1157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6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EF0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AD19DF" w:rsidRDefault="00AD19DF" w:rsidP="00EF0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EF0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AD19DF" w:rsidRPr="00202710" w:rsidRDefault="00AD19DF" w:rsidP="00EF0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202710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2027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02710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2027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710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20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D19DF" w:rsidRPr="00FB1504" w:rsidRDefault="00AD19DF" w:rsidP="00EF0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EF0BF2" w:rsidRDefault="00AD19DF" w:rsidP="00EF0B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0BF2">
              <w:rPr>
                <w:rFonts w:ascii="Times New Roman" w:hAnsi="Times New Roman" w:cs="Times New Roman"/>
                <w:sz w:val="24"/>
              </w:rPr>
              <w:t xml:space="preserve">Различать непарные твёрдые и мягкие шипящие звуки. Находить в словах буквосочетания </w:t>
            </w:r>
            <w:proofErr w:type="spellStart"/>
            <w:r w:rsidRPr="00EF0BF2">
              <w:rPr>
                <w:rFonts w:ascii="Times New Roman" w:hAnsi="Times New Roman" w:cs="Times New Roman"/>
                <w:b/>
                <w:sz w:val="24"/>
              </w:rPr>
              <w:t>жи-ши</w:t>
            </w:r>
            <w:proofErr w:type="spellEnd"/>
            <w:r w:rsidRPr="00EF0BF2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F0BF2">
              <w:rPr>
                <w:rFonts w:ascii="Times New Roman" w:hAnsi="Times New Roman" w:cs="Times New Roman"/>
                <w:b/>
                <w:sz w:val="24"/>
              </w:rPr>
              <w:t>чу-щу</w:t>
            </w:r>
            <w:proofErr w:type="spellEnd"/>
            <w:r w:rsidRPr="00EF0BF2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EF0BF2">
              <w:rPr>
                <w:rFonts w:ascii="Times New Roman" w:hAnsi="Times New Roman" w:cs="Times New Roman"/>
                <w:b/>
                <w:sz w:val="24"/>
              </w:rPr>
              <w:t>ча-ща</w:t>
            </w:r>
            <w:proofErr w:type="spellEnd"/>
            <w:proofErr w:type="gramEnd"/>
            <w:r w:rsidRPr="00EF0BF2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0BF2">
              <w:rPr>
                <w:rFonts w:ascii="Times New Roman" w:hAnsi="Times New Roman" w:cs="Times New Roman"/>
                <w:sz w:val="24"/>
              </w:rPr>
              <w:t>подбирать с ними слова. Применять правила написания этих буквосочетаний.</w:t>
            </w:r>
          </w:p>
        </w:tc>
        <w:tc>
          <w:tcPr>
            <w:tcW w:w="3261" w:type="dxa"/>
            <w:vMerge w:val="restart"/>
          </w:tcPr>
          <w:p w:rsidR="00AD19DF" w:rsidRPr="00EF0BF2" w:rsidRDefault="00AD19DF" w:rsidP="00EF0B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0BF2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EF0BF2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EF0BF2" w:rsidRDefault="00AD19DF" w:rsidP="00EF0B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0BF2">
              <w:rPr>
                <w:rFonts w:ascii="Times New Roman" w:hAnsi="Times New Roman" w:cs="Times New Roman"/>
                <w:iCs/>
                <w:sz w:val="24"/>
              </w:rPr>
              <w:t xml:space="preserve">умение определять цель деятельности урока, ориентироваться в учебнике, </w:t>
            </w:r>
            <w:r w:rsidRPr="00EF0BF2">
              <w:rPr>
                <w:rFonts w:ascii="Times New Roman" w:hAnsi="Times New Roman" w:cs="Times New Roman"/>
                <w:sz w:val="24"/>
              </w:rPr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AD19DF" w:rsidRPr="00EF0BF2" w:rsidRDefault="00AD19DF" w:rsidP="00EF0BF2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EF0BF2">
              <w:rPr>
                <w:rFonts w:ascii="Times New Roman" w:hAnsi="Times New Roman" w:cs="Times New Roman"/>
                <w:b/>
                <w:i/>
                <w:iCs/>
                <w:sz w:val="24"/>
              </w:rPr>
              <w:t>Коммуникативные</w:t>
            </w:r>
            <w:r w:rsidRPr="00EF0BF2"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  <w:p w:rsidR="00AD19DF" w:rsidRPr="00EF0BF2" w:rsidRDefault="00AD19DF" w:rsidP="00EF0B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0BF2">
              <w:rPr>
                <w:rFonts w:ascii="Times New Roman" w:hAnsi="Times New Roman" w:cs="Times New Roman"/>
                <w:sz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AD19DF" w:rsidRPr="00EF0BF2" w:rsidRDefault="00AD19DF" w:rsidP="00EF0BF2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EF0BF2">
              <w:rPr>
                <w:rFonts w:ascii="Times New Roman" w:hAnsi="Times New Roman" w:cs="Times New Roman"/>
                <w:b/>
                <w:i/>
                <w:iCs/>
                <w:sz w:val="24"/>
              </w:rPr>
              <w:t>Познавательные</w:t>
            </w:r>
            <w:r w:rsidRPr="00EF0BF2"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  <w:p w:rsidR="00AD19DF" w:rsidRPr="00EF0BF2" w:rsidRDefault="00AD19DF" w:rsidP="00EF0BF2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EF0BF2">
              <w:rPr>
                <w:rFonts w:ascii="Times New Roman" w:hAnsi="Times New Roman" w:cs="Times New Roman"/>
                <w:sz w:val="24"/>
              </w:rPr>
              <w:t>находить в тексте необходимые сведения, факты и другую информацию, представленную в явном виде; находить языковые примеры для иллюстрации понятий, правил, закономерностей.</w:t>
            </w:r>
          </w:p>
        </w:tc>
        <w:tc>
          <w:tcPr>
            <w:tcW w:w="1678" w:type="dxa"/>
            <w:vMerge w:val="restart"/>
          </w:tcPr>
          <w:p w:rsidR="00AD19DF" w:rsidRPr="00EF0BF2" w:rsidRDefault="00AD19DF" w:rsidP="00EF0B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EF0BF2">
              <w:rPr>
                <w:rFonts w:ascii="Times New Roman" w:hAnsi="Times New Roman" w:cs="Times New Roman"/>
                <w:iCs/>
                <w:sz w:val="24"/>
              </w:rPr>
              <w:t xml:space="preserve">существлять сотрудничество в парах при выполнении учебных задач и при работе со знаковой информацией; воспринимать </w:t>
            </w:r>
            <w:r w:rsidRPr="00EF0BF2">
              <w:rPr>
                <w:rFonts w:ascii="Times New Roman" w:hAnsi="Times New Roman" w:cs="Times New Roman"/>
                <w:sz w:val="24"/>
              </w:rPr>
              <w:t xml:space="preserve">речь учителя (одноклассников), непосредственно не обращенную к учащемуся; </w:t>
            </w:r>
            <w:r w:rsidRPr="00EF0BF2">
              <w:rPr>
                <w:rFonts w:ascii="Times New Roman" w:hAnsi="Times New Roman" w:cs="Times New Roman"/>
                <w:iCs/>
                <w:sz w:val="24"/>
              </w:rPr>
              <w:t xml:space="preserve">сравнивать </w:t>
            </w:r>
            <w:r w:rsidRPr="00EF0BF2">
              <w:rPr>
                <w:rFonts w:ascii="Times New Roman" w:hAnsi="Times New Roman" w:cs="Times New Roman"/>
                <w:sz w:val="24"/>
              </w:rPr>
              <w:t>разные точки зрения; считаться с мнением другого человека.</w:t>
            </w:r>
          </w:p>
          <w:p w:rsidR="00AD19DF" w:rsidRPr="00EF0BF2" w:rsidRDefault="00AD19DF" w:rsidP="00EF0B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Default="00AD19DF" w:rsidP="00EF0BF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Различать</w:t>
            </w:r>
            <w:r w:rsidRPr="00EF0BF2">
              <w:rPr>
                <w:rFonts w:ascii="Times New Roman" w:hAnsi="Times New Roman" w:cs="Times New Roman"/>
                <w:color w:val="000000"/>
                <w:sz w:val="24"/>
              </w:rPr>
              <w:t xml:space="preserve"> непарные твёрдые и мягкие </w:t>
            </w:r>
            <w:proofErr w:type="spellStart"/>
            <w:proofErr w:type="gramStart"/>
            <w:r w:rsidRPr="00EF0BF2">
              <w:rPr>
                <w:rFonts w:ascii="Times New Roman" w:hAnsi="Times New Roman" w:cs="Times New Roman"/>
                <w:color w:val="000000"/>
                <w:sz w:val="24"/>
              </w:rPr>
              <w:t>ши-пящие</w:t>
            </w:r>
            <w:proofErr w:type="spellEnd"/>
            <w:proofErr w:type="gramEnd"/>
            <w:r w:rsidRPr="00EF0BF2">
              <w:rPr>
                <w:rFonts w:ascii="Times New Roman" w:hAnsi="Times New Roman" w:cs="Times New Roman"/>
                <w:color w:val="000000"/>
                <w:sz w:val="24"/>
              </w:rPr>
              <w:t xml:space="preserve"> звуки.</w:t>
            </w:r>
            <w:r w:rsidRPr="00EF0BF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Находить</w:t>
            </w:r>
            <w:r w:rsidRPr="00EF0BF2">
              <w:rPr>
                <w:rFonts w:ascii="Times New Roman" w:hAnsi="Times New Roman" w:cs="Times New Roman"/>
                <w:color w:val="000000"/>
                <w:sz w:val="24"/>
              </w:rPr>
              <w:t xml:space="preserve"> в словах буквосочетания </w:t>
            </w:r>
            <w:proofErr w:type="spellStart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жи</w:t>
            </w:r>
            <w:proofErr w:type="spellEnd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—</w:t>
            </w:r>
            <w:proofErr w:type="spellStart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ши</w:t>
            </w:r>
            <w:proofErr w:type="spellEnd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, </w:t>
            </w:r>
            <w:proofErr w:type="spellStart"/>
            <w:proofErr w:type="gramStart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ча</w:t>
            </w:r>
            <w:proofErr w:type="spellEnd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—</w:t>
            </w:r>
            <w:proofErr w:type="spellStart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ща</w:t>
            </w:r>
            <w:proofErr w:type="spellEnd"/>
            <w:proofErr w:type="gramEnd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, чу—</w:t>
            </w:r>
            <w:proofErr w:type="spellStart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EF0BF2">
              <w:rPr>
                <w:rFonts w:ascii="Times New Roman" w:hAnsi="Times New Roman" w:cs="Times New Roman"/>
                <w:color w:val="000000"/>
                <w:sz w:val="24"/>
              </w:rPr>
              <w:t>подби</w:t>
            </w:r>
            <w:r w:rsidRPr="00EF0BF2">
              <w:rPr>
                <w:rFonts w:ascii="Times New Roman" w:hAnsi="Times New Roman" w:cs="Times New Roman"/>
                <w:color w:val="000000"/>
                <w:sz w:val="24"/>
              </w:rPr>
              <w:softHyphen/>
              <w:t>рать примеры слов с такими буквосочетаниями.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Применять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правило при написании слов с буквосочетаниями </w:t>
            </w:r>
            <w:proofErr w:type="spellStart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жи</w:t>
            </w:r>
            <w:proofErr w:type="spellEnd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—</w:t>
            </w:r>
            <w:proofErr w:type="spellStart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ши</w:t>
            </w:r>
            <w:proofErr w:type="spellEnd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, </w:t>
            </w:r>
            <w:proofErr w:type="spellStart"/>
            <w:proofErr w:type="gramStart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ча</w:t>
            </w:r>
            <w:proofErr w:type="spellEnd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—</w:t>
            </w:r>
            <w:proofErr w:type="spellStart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ща</w:t>
            </w:r>
            <w:proofErr w:type="spellEnd"/>
            <w:proofErr w:type="gramEnd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, чу—</w:t>
            </w:r>
            <w:proofErr w:type="spellStart"/>
            <w:r w:rsidRPr="00EF0BF2">
              <w:rPr>
                <w:rFonts w:ascii="Times New Roman" w:hAnsi="Times New Roman" w:cs="Times New Roman"/>
                <w:b/>
                <w:color w:val="000000"/>
                <w:sz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</w:p>
          <w:p w:rsidR="00AD19DF" w:rsidRPr="00EF0BF2" w:rsidRDefault="00AD19DF" w:rsidP="00EF0BF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778" w:type="dxa"/>
            <w:gridSpan w:val="6"/>
          </w:tcPr>
          <w:p w:rsidR="00AD19DF" w:rsidRPr="00EF0BF2" w:rsidRDefault="00AD19DF" w:rsidP="00805F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товарищ, щавель, метель</w:t>
            </w:r>
          </w:p>
        </w:tc>
        <w:tc>
          <w:tcPr>
            <w:tcW w:w="3261" w:type="dxa"/>
            <w:vMerge/>
          </w:tcPr>
          <w:p w:rsidR="00AD19DF" w:rsidRPr="00EF0BF2" w:rsidRDefault="00AD19DF" w:rsidP="00EF0B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678" w:type="dxa"/>
            <w:vMerge/>
          </w:tcPr>
          <w:p w:rsidR="00AD19DF" w:rsidRDefault="00AD19DF" w:rsidP="00EF0BF2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5402" w:type="dxa"/>
            <w:gridSpan w:val="4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EF0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559" w:type="dxa"/>
          </w:tcPr>
          <w:p w:rsidR="00AD19DF" w:rsidRPr="00EF0BF2" w:rsidRDefault="00AD19DF" w:rsidP="00EF0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за 2 четверть.</w:t>
            </w:r>
          </w:p>
        </w:tc>
        <w:tc>
          <w:tcPr>
            <w:tcW w:w="567" w:type="dxa"/>
          </w:tcPr>
          <w:p w:rsidR="00AD19DF" w:rsidRPr="00FB1504" w:rsidRDefault="00AD19DF" w:rsidP="00EF0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EF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при выполнении заданий «Проверь себя» и электронному приложению.</w:t>
            </w:r>
          </w:p>
        </w:tc>
        <w:tc>
          <w:tcPr>
            <w:tcW w:w="3261" w:type="dxa"/>
            <w:vMerge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EF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при выполнении заданий диктанта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EF0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1559" w:type="dxa"/>
          </w:tcPr>
          <w:p w:rsidR="00AD19DF" w:rsidRDefault="00AD19DF" w:rsidP="00EF0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ошибками. </w:t>
            </w:r>
          </w:p>
          <w:p w:rsidR="00AD19DF" w:rsidRPr="00EF0BF2" w:rsidRDefault="00AD19DF" w:rsidP="00EF0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9DF" w:rsidRPr="00EF0BF2" w:rsidRDefault="00AD19DF" w:rsidP="00EF0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EF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предложением и текстом. </w:t>
            </w:r>
          </w:p>
          <w:p w:rsidR="00AD19DF" w:rsidRPr="00EF0BF2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  <w:p w:rsidR="00AD19DF" w:rsidRPr="00EF0BF2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Стр.14-15</w:t>
            </w:r>
          </w:p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19DF" w:rsidRPr="00FB1504" w:rsidRDefault="00AD19DF" w:rsidP="00EF0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EF0BF2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ошибок.</w:t>
            </w:r>
          </w:p>
          <w:p w:rsidR="00AD19DF" w:rsidRPr="00EF0BF2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Работать с предложением и текстом. Составлять предложения из слов, обсуждать, составляют ли они текст, подбирать к тексту заголовок, записывать составленный текст.</w:t>
            </w:r>
          </w:p>
        </w:tc>
        <w:tc>
          <w:tcPr>
            <w:tcW w:w="3261" w:type="dxa"/>
            <w:vMerge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при написании слов с буквосочетаниями </w:t>
            </w:r>
            <w:proofErr w:type="spellStart"/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EF0B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 xml:space="preserve"> чу—</w:t>
            </w:r>
            <w:proofErr w:type="spellStart"/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F0B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0BF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1A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559" w:type="dxa"/>
          </w:tcPr>
          <w:p w:rsidR="00AD19DF" w:rsidRDefault="00AD19DF" w:rsidP="001A7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7C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Звонкие и глухие согласные звуки </w:t>
            </w:r>
          </w:p>
          <w:p w:rsidR="00AD19DF" w:rsidRPr="001A7C63" w:rsidRDefault="00AD19DF" w:rsidP="001A7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19DF" w:rsidRPr="001A7C63" w:rsidRDefault="00AD19DF" w:rsidP="001A7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63"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согласные звуки (парные и не</w:t>
            </w:r>
            <w:r w:rsidRPr="001A7C6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парные) и их обозначение буквами.</w:t>
            </w:r>
          </w:p>
          <w:p w:rsidR="00AD19DF" w:rsidRPr="00FB1504" w:rsidRDefault="00AD19DF" w:rsidP="001A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63">
              <w:rPr>
                <w:rFonts w:ascii="Times New Roman" w:hAnsi="Times New Roman" w:cs="Times New Roman"/>
                <w:sz w:val="24"/>
                <w:szCs w:val="24"/>
              </w:rPr>
              <w:t>Стр.16-18</w:t>
            </w:r>
          </w:p>
        </w:tc>
        <w:tc>
          <w:tcPr>
            <w:tcW w:w="567" w:type="dxa"/>
          </w:tcPr>
          <w:p w:rsidR="00AD19DF" w:rsidRPr="001A7C63" w:rsidRDefault="00AD19DF" w:rsidP="001A7C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7C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1ч</w:t>
            </w:r>
          </w:p>
          <w:p w:rsidR="00AD19DF" w:rsidRPr="001A7C63" w:rsidRDefault="00AD19DF" w:rsidP="001A7C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19DF" w:rsidRPr="001A7C63" w:rsidRDefault="00AD19DF" w:rsidP="001A7C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19DF" w:rsidRPr="001A7C63" w:rsidRDefault="00AD19DF" w:rsidP="001A7C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19DF" w:rsidRPr="00FB1504" w:rsidRDefault="00AD19DF" w:rsidP="001A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1A7C63" w:rsidRDefault="00AD19DF" w:rsidP="001A7C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7C63">
              <w:rPr>
                <w:rFonts w:ascii="Times New Roman" w:hAnsi="Times New Roman" w:cs="Times New Roman"/>
                <w:sz w:val="24"/>
              </w:rPr>
              <w:t>Различать глухие и звонкие согласные звуки, парные и непарные. Характеризовать согласный звук. Правильно произносить звонкие и глухие согласные звуки на конце слова и перед другими согласными (кроме сонорных).</w:t>
            </w:r>
          </w:p>
        </w:tc>
        <w:tc>
          <w:tcPr>
            <w:tcW w:w="3261" w:type="dxa"/>
            <w:vMerge w:val="restart"/>
          </w:tcPr>
          <w:p w:rsidR="00AD19DF" w:rsidRPr="001A7C63" w:rsidRDefault="00AD19DF" w:rsidP="001A7C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7C63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1A7C63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1A7C63" w:rsidRDefault="00AD19DF" w:rsidP="001A7C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7C63">
              <w:rPr>
                <w:rFonts w:ascii="Times New Roman" w:hAnsi="Times New Roman" w:cs="Times New Roman"/>
                <w:iCs/>
                <w:sz w:val="24"/>
              </w:rPr>
              <w:t xml:space="preserve">умение определять цель деятельности урока, ориентироваться в учебнике, </w:t>
            </w:r>
            <w:r w:rsidRPr="001A7C63">
              <w:rPr>
                <w:rFonts w:ascii="Times New Roman" w:hAnsi="Times New Roman" w:cs="Times New Roman"/>
                <w:sz w:val="24"/>
              </w:rPr>
              <w:t>действовать по намеченному плану, а также по инструкциям, содержащимся в  источниках информации: речь учителя, учебник</w:t>
            </w:r>
            <w:proofErr w:type="gramStart"/>
            <w:r w:rsidRPr="001A7C63">
              <w:rPr>
                <w:rFonts w:ascii="Times New Roman" w:hAnsi="Times New Roman" w:cs="Times New Roman"/>
                <w:sz w:val="24"/>
              </w:rPr>
              <w:t xml:space="preserve">.; </w:t>
            </w:r>
            <w:proofErr w:type="gramEnd"/>
            <w:r w:rsidRPr="001A7C63">
              <w:rPr>
                <w:rFonts w:ascii="Times New Roman" w:hAnsi="Times New Roman" w:cs="Times New Roman"/>
                <w:sz w:val="24"/>
              </w:rPr>
              <w:t>контролировать процесс и результаты своей деятельности.</w:t>
            </w:r>
          </w:p>
          <w:p w:rsidR="00AD19DF" w:rsidRPr="001A7C63" w:rsidRDefault="00AD19DF" w:rsidP="001A7C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7C63">
              <w:rPr>
                <w:rFonts w:ascii="Times New Roman" w:hAnsi="Times New Roman" w:cs="Times New Roman"/>
                <w:b/>
                <w:i/>
                <w:iCs/>
                <w:sz w:val="24"/>
              </w:rPr>
              <w:t>Коммуникативные</w:t>
            </w:r>
            <w:r w:rsidRPr="001A7C63"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  <w:p w:rsidR="00AD19DF" w:rsidRPr="001A7C63" w:rsidRDefault="00AD19DF" w:rsidP="001A7C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7C63">
              <w:rPr>
                <w:rFonts w:ascii="Times New Roman" w:hAnsi="Times New Roman" w:cs="Times New Roman"/>
                <w:sz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AD19DF" w:rsidRPr="001A7C63" w:rsidRDefault="00AD19DF" w:rsidP="001A7C63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7C63">
              <w:rPr>
                <w:rFonts w:ascii="Times New Roman" w:hAnsi="Times New Roman" w:cs="Times New Roman"/>
                <w:b/>
                <w:i/>
                <w:iCs/>
                <w:sz w:val="24"/>
              </w:rPr>
              <w:t>Познавательные</w:t>
            </w:r>
            <w:r w:rsidRPr="001A7C63"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  <w:p w:rsidR="00AD19DF" w:rsidRPr="001A7C63" w:rsidRDefault="00AD19DF" w:rsidP="001A7C63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1A7C63">
              <w:rPr>
                <w:rFonts w:ascii="Times New Roman" w:hAnsi="Times New Roman" w:cs="Times New Roman"/>
                <w:sz w:val="24"/>
              </w:rPr>
              <w:lastRenderedPageBreak/>
              <w:t>находить в тексте необходимые сведения, факты и другую информацию, представленную в явном виде;</w:t>
            </w:r>
            <w:r w:rsidRPr="001A7C63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1A7C63">
              <w:rPr>
                <w:rFonts w:ascii="Times New Roman" w:hAnsi="Times New Roman" w:cs="Times New Roman"/>
                <w:sz w:val="24"/>
              </w:rPr>
              <w:t>осуществлять анализ, синтез, сравнение, классификацию языкового материала по заданным критериям;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678" w:type="dxa"/>
            <w:vMerge w:val="restart"/>
          </w:tcPr>
          <w:p w:rsidR="00AD19DF" w:rsidRPr="001A7C63" w:rsidRDefault="00AD19DF" w:rsidP="001A7C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lastRenderedPageBreak/>
              <w:t>О</w:t>
            </w:r>
            <w:r w:rsidRPr="001A7C63">
              <w:rPr>
                <w:rFonts w:ascii="Times New Roman" w:hAnsi="Times New Roman" w:cs="Times New Roman"/>
                <w:iCs/>
                <w:sz w:val="24"/>
              </w:rPr>
              <w:t xml:space="preserve">существлять сотрудничество в парах при выполнении учебных задач и при работе со знаковой информацией; воспринимать </w:t>
            </w:r>
            <w:r w:rsidRPr="001A7C63">
              <w:rPr>
                <w:rFonts w:ascii="Times New Roman" w:hAnsi="Times New Roman" w:cs="Times New Roman"/>
                <w:sz w:val="24"/>
              </w:rPr>
              <w:t xml:space="preserve">речь учителя (одноклассников), непосредственно не обращенную к учащемуся; </w:t>
            </w:r>
            <w:r w:rsidRPr="001A7C63">
              <w:rPr>
                <w:rFonts w:ascii="Times New Roman" w:hAnsi="Times New Roman" w:cs="Times New Roman"/>
                <w:iCs/>
                <w:sz w:val="24"/>
              </w:rPr>
              <w:t xml:space="preserve">сравнивать </w:t>
            </w:r>
            <w:r w:rsidRPr="001A7C63">
              <w:rPr>
                <w:rFonts w:ascii="Times New Roman" w:hAnsi="Times New Roman" w:cs="Times New Roman"/>
                <w:sz w:val="24"/>
              </w:rPr>
              <w:t xml:space="preserve">разные точки </w:t>
            </w:r>
            <w:r w:rsidRPr="001A7C63">
              <w:rPr>
                <w:rFonts w:ascii="Times New Roman" w:hAnsi="Times New Roman" w:cs="Times New Roman"/>
                <w:sz w:val="24"/>
              </w:rPr>
              <w:lastRenderedPageBreak/>
              <w:t>зрения; считаться с мнением другого человека.</w:t>
            </w:r>
          </w:p>
          <w:p w:rsidR="00AD19DF" w:rsidRPr="001A7C63" w:rsidRDefault="00AD19DF" w:rsidP="001A7C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1A7C63" w:rsidRDefault="00AD19DF" w:rsidP="001A7C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7C63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Различать</w:t>
            </w:r>
            <w:r w:rsidRPr="001A7C63">
              <w:rPr>
                <w:rFonts w:ascii="Times New Roman" w:hAnsi="Times New Roman" w:cs="Times New Roman"/>
                <w:color w:val="000000"/>
                <w:sz w:val="24"/>
              </w:rPr>
              <w:t xml:space="preserve"> глухие и звонкие согласные звуки, парные и непарные. </w:t>
            </w:r>
            <w:r w:rsidRPr="001A7C63">
              <w:rPr>
                <w:rFonts w:ascii="Times New Roman" w:hAnsi="Times New Roman" w:cs="Times New Roman"/>
                <w:b/>
                <w:color w:val="000000"/>
                <w:sz w:val="24"/>
              </w:rPr>
              <w:t>Характеризовать</w:t>
            </w:r>
            <w:r w:rsidRPr="001A7C63">
              <w:rPr>
                <w:rFonts w:ascii="Times New Roman" w:hAnsi="Times New Roman" w:cs="Times New Roman"/>
                <w:color w:val="000000"/>
                <w:sz w:val="24"/>
              </w:rPr>
              <w:t xml:space="preserve"> согласный звук (глухой — звонкий, парный — непар</w:t>
            </w:r>
            <w:r w:rsidRPr="001A7C63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ный) и </w:t>
            </w:r>
            <w:r w:rsidRPr="001A7C63">
              <w:rPr>
                <w:rFonts w:ascii="Times New Roman" w:hAnsi="Times New Roman" w:cs="Times New Roman"/>
                <w:b/>
                <w:color w:val="000000"/>
                <w:sz w:val="24"/>
              </w:rPr>
              <w:t>оценивать</w:t>
            </w:r>
            <w:r w:rsidRPr="001A7C63">
              <w:rPr>
                <w:rFonts w:ascii="Times New Roman" w:hAnsi="Times New Roman" w:cs="Times New Roman"/>
                <w:color w:val="000000"/>
                <w:sz w:val="24"/>
              </w:rPr>
              <w:t xml:space="preserve"> правильность данной характеристики. </w:t>
            </w:r>
            <w:r w:rsidRPr="001A7C63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Правильно произносить</w:t>
            </w:r>
            <w:r w:rsidRPr="001A7C63">
              <w:rPr>
                <w:rFonts w:ascii="Times New Roman" w:hAnsi="Times New Roman" w:cs="Times New Roman"/>
                <w:color w:val="000000"/>
                <w:sz w:val="24"/>
              </w:rPr>
              <w:t xml:space="preserve"> звонкие и глухие согласные звуки на конце слова и перед другими согласными </w:t>
            </w:r>
            <w:r w:rsidRPr="001A7C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(кроме сонорных).</w:t>
            </w:r>
          </w:p>
        </w:tc>
        <w:tc>
          <w:tcPr>
            <w:tcW w:w="1157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1A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  <w:p w:rsidR="00AD19DF" w:rsidRDefault="00AD19DF" w:rsidP="001A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9DF" w:rsidRDefault="00AD19DF" w:rsidP="001A7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7C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Правописание слов с парными по глухости звонкости  согласным на конце слова и перед согласным</w:t>
            </w:r>
          </w:p>
          <w:p w:rsidR="00AD19DF" w:rsidRPr="001A7C63" w:rsidRDefault="00AD19DF" w:rsidP="001A7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19DF" w:rsidRPr="001A7C63" w:rsidRDefault="00AD19DF" w:rsidP="001A7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63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 парного по глухости-звонко</w:t>
            </w:r>
            <w:r w:rsidRPr="001A7C6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сти согласного звука на конце слова и в корне перед согласным и его обозначение буквой на письме.</w:t>
            </w:r>
          </w:p>
          <w:p w:rsidR="00AD19DF" w:rsidRPr="00FB1504" w:rsidRDefault="00AD19DF" w:rsidP="001A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63">
              <w:rPr>
                <w:rFonts w:ascii="Times New Roman" w:hAnsi="Times New Roman" w:cs="Times New Roman"/>
                <w:sz w:val="24"/>
                <w:szCs w:val="24"/>
              </w:rPr>
              <w:t>Стр. 18-19</w:t>
            </w:r>
          </w:p>
        </w:tc>
        <w:tc>
          <w:tcPr>
            <w:tcW w:w="567" w:type="dxa"/>
          </w:tcPr>
          <w:p w:rsidR="00AD19DF" w:rsidRDefault="00AD19DF" w:rsidP="001A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ч</w:t>
            </w:r>
          </w:p>
          <w:p w:rsidR="00AD19DF" w:rsidRDefault="00AD19DF" w:rsidP="001A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9DF" w:rsidRDefault="00AD19DF" w:rsidP="001A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9DF" w:rsidRDefault="00AD19DF" w:rsidP="001A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9DF" w:rsidRDefault="00AD19DF" w:rsidP="001A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9DF" w:rsidRDefault="00AD19DF" w:rsidP="001A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9DF" w:rsidRDefault="00AD19DF" w:rsidP="001A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9DF" w:rsidRPr="001A7C63" w:rsidRDefault="00AD19DF" w:rsidP="001A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FB1504" w:rsidRDefault="00AD19DF" w:rsidP="001A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63">
              <w:rPr>
                <w:rFonts w:ascii="Times New Roman" w:hAnsi="Times New Roman" w:cs="Times New Roman"/>
                <w:sz w:val="24"/>
                <w:szCs w:val="24"/>
              </w:rPr>
              <w:t>Определять на слух парный по звонкости-глухости согласный звук на конце слова и в корне перед согласными, соотносить его произношение и написание</w:t>
            </w:r>
          </w:p>
        </w:tc>
        <w:tc>
          <w:tcPr>
            <w:tcW w:w="3261" w:type="dxa"/>
            <w:vMerge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1A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6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A7C63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парный по глухости-звонкости согласный звук на конце слова и в корне перед согласным. </w:t>
            </w:r>
            <w:r w:rsidRPr="001A7C6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1A7C63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написание парного по глухости-звонкости согласного звука на конце слова и в корне перед согласным.</w:t>
            </w:r>
          </w:p>
        </w:tc>
        <w:tc>
          <w:tcPr>
            <w:tcW w:w="1157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1A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AD19DF" w:rsidRDefault="00AD19DF" w:rsidP="001A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1A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AD19DF" w:rsidRPr="001A7C63" w:rsidRDefault="00AD19DF" w:rsidP="001A7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63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проверяемых и проверочных слов для правила обозначения буквой парного по глу</w:t>
            </w:r>
            <w:r w:rsidRPr="001A7C6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хости-звонкости </w:t>
            </w:r>
            <w:r w:rsidRPr="001A7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согласного звука на конце сло</w:t>
            </w:r>
            <w:r w:rsidRPr="001A7C6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ва и перед согласным.</w:t>
            </w:r>
          </w:p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C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567" w:type="dxa"/>
          </w:tcPr>
          <w:p w:rsidR="00AD19DF" w:rsidRPr="00FB1504" w:rsidRDefault="00AD19DF" w:rsidP="001A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1A7C63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6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A7C63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букву парного согласного звука, написание которой</w:t>
            </w:r>
          </w:p>
          <w:p w:rsidR="00AD19DF" w:rsidRPr="001A7C63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63">
              <w:rPr>
                <w:rFonts w:ascii="Times New Roman" w:hAnsi="Times New Roman" w:cs="Times New Roman"/>
                <w:sz w:val="24"/>
                <w:szCs w:val="24"/>
              </w:rPr>
              <w:t>надо проверять.</w:t>
            </w:r>
          </w:p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6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A7C6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и проверяемое слова.</w:t>
            </w:r>
          </w:p>
        </w:tc>
        <w:tc>
          <w:tcPr>
            <w:tcW w:w="1157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1A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  <w:p w:rsidR="00AD19DF" w:rsidRDefault="00AD19DF" w:rsidP="001A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1A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AD19DF" w:rsidRPr="00D6675A" w:rsidRDefault="00AD19DF" w:rsidP="00D6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проверки парных согласных на конце слова или перед согласным в кор</w:t>
            </w:r>
            <w:r w:rsidRPr="00D6675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</w:t>
            </w: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 xml:space="preserve"> (кроме сонорного): изменение формы слова, подбор однокоренного слова.</w:t>
            </w:r>
          </w:p>
          <w:p w:rsidR="00AD19DF" w:rsidRPr="00FB1504" w:rsidRDefault="00AD19DF" w:rsidP="00D6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Стр.22-23</w:t>
            </w: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D19DF" w:rsidRPr="00FB1504" w:rsidRDefault="00AD19DF" w:rsidP="001A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D6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>Определять на слух парный по звонкости-глухости согласный звук на конце слова и в корне перед согласными, соотносить его произношение и написание.</w:t>
            </w:r>
          </w:p>
        </w:tc>
        <w:tc>
          <w:tcPr>
            <w:tcW w:w="3261" w:type="dxa"/>
            <w:vMerge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Default="00AD19DF" w:rsidP="00D6675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путём изменения формы слова и под</w:t>
            </w:r>
            <w:r w:rsidRPr="00D6675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бора однокоренных слов </w:t>
            </w:r>
            <w:r w:rsidRPr="00D66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(тра</w:t>
            </w:r>
            <w:r w:rsidRPr="00D667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Pr="00D66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 </w:t>
            </w: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D66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</w:t>
            </w:r>
            <w:r w:rsidRPr="00D667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Pr="00D66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тра</w:t>
            </w:r>
            <w:r w:rsidRPr="00D667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Pr="00D66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ушка; моро</w:t>
            </w:r>
            <w:r w:rsidRPr="00D667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</w:t>
            </w:r>
            <w:r w:rsidRPr="00D66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моро</w:t>
            </w:r>
            <w:r w:rsidRPr="00D66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D667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</w:t>
            </w:r>
            <w:r w:rsidRPr="00D66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ы, моро</w:t>
            </w:r>
            <w:r w:rsidRPr="00D667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</w:t>
            </w:r>
            <w:r w:rsidRPr="00D66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ный).</w:t>
            </w:r>
          </w:p>
          <w:p w:rsidR="00AD19DF" w:rsidRPr="00D6675A" w:rsidRDefault="00AD19DF" w:rsidP="00D6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при написании слов с парным по глухости-звонкости </w:t>
            </w:r>
            <w:proofErr w:type="spellStart"/>
            <w:r w:rsidRPr="00D6675A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D6675A">
              <w:rPr>
                <w:rFonts w:ascii="Times New Roman" w:hAnsi="Times New Roman" w:cs="Times New Roman"/>
                <w:sz w:val="24"/>
                <w:szCs w:val="24"/>
              </w:rPr>
              <w:t>. звуком на конце слова и перед согласным в корне.</w:t>
            </w:r>
          </w:p>
        </w:tc>
        <w:tc>
          <w:tcPr>
            <w:tcW w:w="1157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D6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AD19DF" w:rsidRDefault="00AD19DF" w:rsidP="00D6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D6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AD19DF" w:rsidRPr="00D6675A" w:rsidRDefault="00AD19DF" w:rsidP="00D6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умений ставить перед собой орфографическую задачу при написании слов</w:t>
            </w: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>, определять пути её решения, решать её в соответстви</w:t>
            </w:r>
            <w:r w:rsidRPr="00D66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 изученным правилом </w:t>
            </w:r>
          </w:p>
          <w:p w:rsidR="00AD19DF" w:rsidRPr="00FB1504" w:rsidRDefault="00AD19DF" w:rsidP="00D6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>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567" w:type="dxa"/>
          </w:tcPr>
          <w:p w:rsidR="00AD19DF" w:rsidRPr="00FB1504" w:rsidRDefault="00AD19DF" w:rsidP="001A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D6675A" w:rsidRDefault="00AD19DF" w:rsidP="00D6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>Объяснять правописание слов с парным по глухости-звонкости согласным звуком на основе алгоритма проверки написания</w:t>
            </w:r>
          </w:p>
          <w:p w:rsidR="00AD19DF" w:rsidRPr="00FB1504" w:rsidRDefault="00AD19DF" w:rsidP="00D6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примеры слов с изученной </w:t>
            </w:r>
            <w:r w:rsidRPr="00D66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орфограммой</w:t>
            </w:r>
          </w:p>
        </w:tc>
        <w:tc>
          <w:tcPr>
            <w:tcW w:w="3261" w:type="dxa"/>
            <w:vMerge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</w:tcPr>
          <w:p w:rsidR="00AD19DF" w:rsidRPr="00FB1504" w:rsidRDefault="00AD19DF" w:rsidP="00D6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D667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существлять сотрудничество в парах при выполнении учебных задач и при работе со знаковой информацией; воспринимать </w:t>
            </w: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>речь учителя (одноклассни</w:t>
            </w:r>
            <w:r w:rsidRPr="00D66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ков), непосредственно не обращенную к учащемуся; </w:t>
            </w:r>
            <w:r w:rsidRPr="00D667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>разные точки зрения; считаться с мнением другого человека.</w:t>
            </w:r>
          </w:p>
        </w:tc>
        <w:tc>
          <w:tcPr>
            <w:tcW w:w="2149" w:type="dxa"/>
          </w:tcPr>
          <w:p w:rsidR="00AD19DF" w:rsidRPr="00FB1504" w:rsidRDefault="00AD19DF" w:rsidP="00D6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Использовать</w:t>
            </w: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при написании слов с парным по глухости-звонкости согласным звуком на конце слова и перед согласным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A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D6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1559" w:type="dxa"/>
          </w:tcPr>
          <w:p w:rsidR="00AD19DF" w:rsidRPr="00D6675A" w:rsidRDefault="00AD19DF" w:rsidP="00D667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  <w:p w:rsidR="00AD19DF" w:rsidRPr="00D6675A" w:rsidRDefault="00AD19DF" w:rsidP="00D66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поздравительной открытки.</w:t>
            </w:r>
          </w:p>
        </w:tc>
        <w:tc>
          <w:tcPr>
            <w:tcW w:w="567" w:type="dxa"/>
          </w:tcPr>
          <w:p w:rsidR="00AD19DF" w:rsidRPr="00FB1504" w:rsidRDefault="00AD19DF" w:rsidP="00D6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D6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D6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D6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приёмы проверки написания гласных и согласных в </w:t>
            </w:r>
            <w:proofErr w:type="gramStart"/>
            <w:r w:rsidRPr="00D6675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6675A">
              <w:rPr>
                <w:rFonts w:ascii="Times New Roman" w:hAnsi="Times New Roman" w:cs="Times New Roman"/>
                <w:sz w:val="24"/>
                <w:szCs w:val="24"/>
              </w:rPr>
              <w:t>. Проводить звукобуквенный разбор по заданному образцу. Составлять (под руководством учителя) текст поздравительной открытки; излагать письменно текст по вопросам.</w:t>
            </w:r>
          </w:p>
        </w:tc>
        <w:tc>
          <w:tcPr>
            <w:tcW w:w="3261" w:type="dxa"/>
            <w:vMerge w:val="restart"/>
          </w:tcPr>
          <w:p w:rsidR="00AD19DF" w:rsidRPr="00D6675A" w:rsidRDefault="00AD19DF" w:rsidP="00D6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AD19DF" w:rsidRPr="00D6675A" w:rsidRDefault="00AD19DF" w:rsidP="00D6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планировать</w:t>
            </w:r>
            <w:r w:rsidRPr="00D66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задачи: выстраивать</w:t>
            </w:r>
          </w:p>
          <w:p w:rsidR="00AD19DF" w:rsidRPr="00D6675A" w:rsidRDefault="00AD19DF" w:rsidP="00D6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необходимых операций (алгоритм действий); преобразовывать практическую задачу в познавательную; проявлять познавательную инициативу в учебном сотрудничестве; контролировать процесс и результаты своей деятельности, </w:t>
            </w:r>
            <w:r w:rsidRPr="00D667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D6675A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D19DF" w:rsidRPr="00D6675A" w:rsidRDefault="00AD19DF" w:rsidP="00D6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деятельности, оказывать взаимопомощь, осуществлять взаимоконтроль; выражать свои мысли, чувства в словесной форме.</w:t>
            </w:r>
          </w:p>
          <w:p w:rsidR="00AD19DF" w:rsidRPr="00D6675A" w:rsidRDefault="00AD19DF" w:rsidP="00D667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D6675A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D19DF" w:rsidRPr="00FB1504" w:rsidRDefault="00AD19DF" w:rsidP="00D6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5A">
              <w:rPr>
                <w:rFonts w:ascii="Times New Roman" w:hAnsi="Times New Roman" w:cs="Times New Roman"/>
                <w:sz w:val="24"/>
                <w:szCs w:val="24"/>
              </w:rPr>
              <w:t>понимать зависимость характера речи (построения высказывания, выбора языковых средств) от задач и ситуации общения; кратко обосновывать выбор,  строить сообщения в устной и письменной форме</w:t>
            </w:r>
          </w:p>
        </w:tc>
        <w:tc>
          <w:tcPr>
            <w:tcW w:w="1678" w:type="dxa"/>
            <w:vMerge/>
          </w:tcPr>
          <w:p w:rsidR="00AD19DF" w:rsidRPr="00FB1504" w:rsidRDefault="00AD19DF" w:rsidP="00D6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D6675A" w:rsidRDefault="00AD19DF" w:rsidP="00D667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6675A">
              <w:rPr>
                <w:rFonts w:ascii="Times New Roman" w:hAnsi="Times New Roman" w:cs="Times New Roman"/>
                <w:b/>
                <w:color w:val="000000"/>
                <w:sz w:val="24"/>
              </w:rPr>
              <w:t>Объяснять</w:t>
            </w:r>
            <w:r w:rsidRPr="00D6675A">
              <w:rPr>
                <w:rFonts w:ascii="Times New Roman" w:hAnsi="Times New Roman" w:cs="Times New Roman"/>
                <w:color w:val="000000"/>
                <w:sz w:val="24"/>
              </w:rPr>
              <w:t xml:space="preserve"> правописание слов с парным по глухости-звонкости соглас</w:t>
            </w:r>
            <w:r w:rsidRPr="00D6675A">
              <w:rPr>
                <w:rFonts w:ascii="Times New Roman" w:hAnsi="Times New Roman" w:cs="Times New Roman"/>
                <w:color w:val="000000"/>
                <w:sz w:val="24"/>
              </w:rPr>
              <w:softHyphen/>
              <w:t>ным звуком на основе алгоритма проверки написания.</w:t>
            </w:r>
          </w:p>
        </w:tc>
        <w:tc>
          <w:tcPr>
            <w:tcW w:w="1157" w:type="dxa"/>
          </w:tcPr>
          <w:p w:rsidR="00AD19DF" w:rsidRPr="001124A0" w:rsidRDefault="00AD19DF" w:rsidP="00D6675A"/>
        </w:tc>
        <w:tc>
          <w:tcPr>
            <w:tcW w:w="1048" w:type="dxa"/>
          </w:tcPr>
          <w:p w:rsidR="00AD19DF" w:rsidRPr="001124A0" w:rsidRDefault="00AD19DF" w:rsidP="00D6675A"/>
        </w:tc>
        <w:tc>
          <w:tcPr>
            <w:tcW w:w="1048" w:type="dxa"/>
          </w:tcPr>
          <w:p w:rsidR="00AD19DF" w:rsidRPr="001124A0" w:rsidRDefault="00AD19DF" w:rsidP="00D6675A"/>
        </w:tc>
      </w:tr>
      <w:tr w:rsidR="00AD19DF" w:rsidTr="00AD19DF">
        <w:tc>
          <w:tcPr>
            <w:tcW w:w="534" w:type="dxa"/>
          </w:tcPr>
          <w:p w:rsidR="00AD19DF" w:rsidRDefault="00AD19DF" w:rsidP="007A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AD19DF" w:rsidRDefault="00AD19DF" w:rsidP="007A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7A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AD19DF" w:rsidRPr="007A1A5E" w:rsidRDefault="00AD19DF" w:rsidP="007A1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в написании слов с парным согласным в </w:t>
            </w:r>
            <w:proofErr w:type="gramStart"/>
            <w:r w:rsidRPr="007A1A5E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7A1A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5E"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567" w:type="dxa"/>
          </w:tcPr>
          <w:p w:rsidR="00AD19DF" w:rsidRPr="00FB1504" w:rsidRDefault="00AD19DF" w:rsidP="007A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7A1A5E" w:rsidRDefault="00AD19DF" w:rsidP="007A1A5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1A5E">
              <w:rPr>
                <w:rFonts w:ascii="Times New Roman" w:hAnsi="Times New Roman" w:cs="Times New Roman"/>
                <w:b/>
                <w:color w:val="000000"/>
                <w:sz w:val="24"/>
              </w:rPr>
              <w:t>Использовать</w:t>
            </w:r>
            <w:r w:rsidRPr="007A1A5E">
              <w:rPr>
                <w:rFonts w:ascii="Times New Roman" w:hAnsi="Times New Roman" w:cs="Times New Roman"/>
                <w:color w:val="000000"/>
                <w:sz w:val="24"/>
              </w:rPr>
              <w:t xml:space="preserve"> правило при написании слов с парным по глухости-звонкости согласным звуком на конце слова и перед согласным в корне. </w:t>
            </w:r>
          </w:p>
          <w:p w:rsidR="00AD19DF" w:rsidRPr="001124A0" w:rsidRDefault="00AD19DF" w:rsidP="007A1A5E">
            <w:pPr>
              <w:jc w:val="both"/>
            </w:pPr>
            <w:r w:rsidRPr="007A1A5E">
              <w:rPr>
                <w:rFonts w:ascii="Times New Roman" w:hAnsi="Times New Roman" w:cs="Times New Roman"/>
                <w:b/>
                <w:color w:val="000000"/>
                <w:sz w:val="24"/>
              </w:rPr>
              <w:t>Объяснять</w:t>
            </w:r>
            <w:r w:rsidRPr="007A1A5E">
              <w:rPr>
                <w:rFonts w:ascii="Times New Roman" w:hAnsi="Times New Roman" w:cs="Times New Roman"/>
                <w:color w:val="000000"/>
                <w:sz w:val="24"/>
              </w:rPr>
              <w:t xml:space="preserve"> правописание слов с парным по </w:t>
            </w:r>
            <w:r w:rsidRPr="007A1A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глухости-звонкости соглас</w:t>
            </w:r>
            <w:r w:rsidRPr="007A1A5E">
              <w:rPr>
                <w:rFonts w:ascii="Times New Roman" w:hAnsi="Times New Roman" w:cs="Times New Roman"/>
                <w:color w:val="000000"/>
                <w:sz w:val="24"/>
              </w:rPr>
              <w:softHyphen/>
              <w:t>ным звуком на основе алгоритма проверки написания.</w:t>
            </w:r>
          </w:p>
        </w:tc>
        <w:tc>
          <w:tcPr>
            <w:tcW w:w="1157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7A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559" w:type="dxa"/>
          </w:tcPr>
          <w:p w:rsidR="00AD19DF" w:rsidRPr="007A1A5E" w:rsidRDefault="00AD19DF" w:rsidP="007A1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в правописании слов с изученными орфограммами. </w:t>
            </w:r>
          </w:p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5E">
              <w:rPr>
                <w:rFonts w:ascii="Times New Roman" w:hAnsi="Times New Roman" w:cs="Times New Roman"/>
                <w:sz w:val="24"/>
                <w:szCs w:val="24"/>
              </w:rPr>
              <w:t>Стр. 28</w:t>
            </w:r>
          </w:p>
        </w:tc>
        <w:tc>
          <w:tcPr>
            <w:tcW w:w="567" w:type="dxa"/>
          </w:tcPr>
          <w:p w:rsidR="00AD19DF" w:rsidRPr="00FB1504" w:rsidRDefault="00AD19DF" w:rsidP="007A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7A1A5E" w:rsidRDefault="00AD19DF" w:rsidP="007A1A5E">
            <w:pPr>
              <w:jc w:val="both"/>
              <w:rPr>
                <w:rFonts w:ascii="Times New Roman" w:hAnsi="Times New Roman" w:cs="Times New Roman"/>
              </w:rPr>
            </w:pPr>
            <w:r w:rsidRPr="007A1A5E">
              <w:rPr>
                <w:rFonts w:ascii="Times New Roman" w:hAnsi="Times New Roman" w:cs="Times New Roman"/>
                <w:b/>
              </w:rPr>
              <w:t>Сопоставлять</w:t>
            </w:r>
            <w:r w:rsidRPr="007A1A5E">
              <w:rPr>
                <w:rFonts w:ascii="Times New Roman" w:hAnsi="Times New Roman" w:cs="Times New Roman"/>
              </w:rPr>
              <w:t xml:space="preserve"> приёмы проверки написания гласных и согласных в </w:t>
            </w:r>
            <w:proofErr w:type="gramStart"/>
            <w:r w:rsidRPr="007A1A5E">
              <w:rPr>
                <w:rFonts w:ascii="Times New Roman" w:hAnsi="Times New Roman" w:cs="Times New Roman"/>
              </w:rPr>
              <w:t>кор</w:t>
            </w:r>
            <w:r w:rsidRPr="007A1A5E">
              <w:rPr>
                <w:rFonts w:ascii="Times New Roman" w:hAnsi="Times New Roman" w:cs="Times New Roman"/>
              </w:rPr>
              <w:softHyphen/>
              <w:t>не слова</w:t>
            </w:r>
            <w:proofErr w:type="gramEnd"/>
            <w:r w:rsidRPr="007A1A5E">
              <w:rPr>
                <w:rFonts w:ascii="Times New Roman" w:hAnsi="Times New Roman" w:cs="Times New Roman"/>
              </w:rPr>
              <w:t>.</w:t>
            </w:r>
          </w:p>
          <w:p w:rsidR="00AD19DF" w:rsidRPr="001124A0" w:rsidRDefault="00AD19DF" w:rsidP="007A1A5E">
            <w:pPr>
              <w:jc w:val="both"/>
            </w:pPr>
            <w:r w:rsidRPr="007A1A5E">
              <w:rPr>
                <w:rFonts w:ascii="Times New Roman" w:hAnsi="Times New Roman" w:cs="Times New Roman"/>
                <w:b/>
              </w:rPr>
              <w:t>Объяснять</w:t>
            </w:r>
            <w:r w:rsidRPr="007A1A5E">
              <w:rPr>
                <w:rFonts w:ascii="Times New Roman" w:hAnsi="Times New Roman" w:cs="Times New Roman"/>
              </w:rPr>
              <w:t xml:space="preserve"> правильность написания слов с изученными орфограммами. Работать с памяткой «Как подготовиться к диктанту».</w:t>
            </w:r>
          </w:p>
        </w:tc>
        <w:tc>
          <w:tcPr>
            <w:tcW w:w="1157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7A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559" w:type="dxa"/>
          </w:tcPr>
          <w:p w:rsidR="00AD19DF" w:rsidRPr="007A1A5E" w:rsidRDefault="00AD19DF" w:rsidP="007A1A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A5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азвитие речи.</w:t>
            </w:r>
          </w:p>
          <w:p w:rsidR="00AD19DF" w:rsidRPr="007A1A5E" w:rsidRDefault="00AD19DF" w:rsidP="007A1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5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текста по вопросам</w:t>
            </w:r>
          </w:p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5E"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  <w:tc>
          <w:tcPr>
            <w:tcW w:w="567" w:type="dxa"/>
          </w:tcPr>
          <w:p w:rsidR="00AD19DF" w:rsidRPr="00FB1504" w:rsidRDefault="00AD19DF" w:rsidP="007A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7A1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5E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7A1A5E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текстом: определять тему текста, подбирать к нему заголо</w:t>
            </w:r>
            <w:r w:rsidRPr="007A1A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вок, определять части текста. </w:t>
            </w:r>
            <w:r w:rsidRPr="007A1A5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7A1A5E">
              <w:rPr>
                <w:rFonts w:ascii="Times New Roman" w:hAnsi="Times New Roman" w:cs="Times New Roman"/>
                <w:sz w:val="24"/>
                <w:szCs w:val="24"/>
              </w:rPr>
              <w:t xml:space="preserve"> текст с целью нахождения в нём информации для от</w:t>
            </w:r>
            <w:r w:rsidRPr="007A1A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ветов на вопросы, </w:t>
            </w:r>
            <w:r w:rsidRPr="007A1A5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7A1A5E"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805FE5">
            <w:pPr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народ, завод, вдруг, сапог</w:t>
            </w:r>
          </w:p>
        </w:tc>
      </w:tr>
      <w:tr w:rsidR="00AD19DF" w:rsidTr="00AD19DF">
        <w:tc>
          <w:tcPr>
            <w:tcW w:w="534" w:type="dxa"/>
          </w:tcPr>
          <w:p w:rsidR="00AD19DF" w:rsidRDefault="00AD19DF" w:rsidP="007A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559" w:type="dxa"/>
          </w:tcPr>
          <w:p w:rsidR="00AD19DF" w:rsidRPr="00AB0A27" w:rsidRDefault="00AD19DF" w:rsidP="007A1A5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0A27">
              <w:rPr>
                <w:rFonts w:ascii="Times New Roman" w:hAnsi="Times New Roman" w:cs="Times New Roman"/>
                <w:b/>
                <w:sz w:val="24"/>
              </w:rPr>
              <w:t xml:space="preserve">Упражнения в правописании  согласных в корне </w:t>
            </w:r>
            <w:r w:rsidRPr="00AB0A27">
              <w:rPr>
                <w:rFonts w:ascii="Times New Roman" w:hAnsi="Times New Roman" w:cs="Times New Roman"/>
                <w:b/>
                <w:sz w:val="24"/>
              </w:rPr>
              <w:lastRenderedPageBreak/>
              <w:t>однокоренных слов и форм одного и того же слова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AB0A27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567" w:type="dxa"/>
          </w:tcPr>
          <w:p w:rsidR="00AD19DF" w:rsidRPr="007A1A5E" w:rsidRDefault="00AD19DF" w:rsidP="007A1A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A5E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7A1A5E" w:rsidRDefault="00AD19DF" w:rsidP="007A1A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19DF" w:rsidRPr="007A1A5E" w:rsidRDefault="00AD19DF" w:rsidP="007A1A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 w:val="restart"/>
          </w:tcPr>
          <w:p w:rsidR="00AD19DF" w:rsidRPr="007A1A5E" w:rsidRDefault="00AD19DF" w:rsidP="000377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A5E">
              <w:rPr>
                <w:rFonts w:ascii="Times New Roman" w:hAnsi="Times New Roman" w:cs="Times New Roman"/>
                <w:sz w:val="24"/>
              </w:rPr>
              <w:t xml:space="preserve">Подбирать проверочные слова путём изменения формы слова. Использовать </w:t>
            </w:r>
            <w:r w:rsidRPr="007A1A5E">
              <w:rPr>
                <w:rFonts w:ascii="Times New Roman" w:hAnsi="Times New Roman" w:cs="Times New Roman"/>
                <w:sz w:val="24"/>
              </w:rPr>
              <w:lastRenderedPageBreak/>
              <w:t>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3261" w:type="dxa"/>
            <w:vMerge w:val="restart"/>
          </w:tcPr>
          <w:p w:rsidR="00AD19DF" w:rsidRPr="007A1A5E" w:rsidRDefault="00AD19DF" w:rsidP="000377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  <w:r w:rsidRPr="00AB0A27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Регулятивные</w:t>
            </w:r>
            <w:r w:rsidRPr="007A1A5E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7A1A5E">
              <w:rPr>
                <w:rFonts w:ascii="Times New Roman" w:hAnsi="Times New Roman" w:cs="Times New Roman"/>
                <w:iCs/>
                <w:sz w:val="24"/>
              </w:rPr>
              <w:t xml:space="preserve">ориентироваться в учебнике, </w:t>
            </w:r>
            <w:r w:rsidRPr="007A1A5E">
              <w:rPr>
                <w:rFonts w:ascii="Times New Roman" w:hAnsi="Times New Roman" w:cs="Times New Roman"/>
                <w:sz w:val="24"/>
              </w:rPr>
              <w:t xml:space="preserve">действовать по намеченному плану, а также по инструкциям, содержащимся в  источниках информации: </w:t>
            </w:r>
            <w:r w:rsidRPr="007A1A5E">
              <w:rPr>
                <w:rFonts w:ascii="Times New Roman" w:hAnsi="Times New Roman" w:cs="Times New Roman"/>
                <w:sz w:val="24"/>
              </w:rPr>
              <w:lastRenderedPageBreak/>
              <w:t xml:space="preserve">речь учителя, учебник; контролировать процесс и результаты своей деятельности. </w:t>
            </w:r>
            <w:r w:rsidRPr="00AB0A27">
              <w:rPr>
                <w:rFonts w:ascii="Times New Roman" w:hAnsi="Times New Roman" w:cs="Times New Roman"/>
                <w:b/>
                <w:i/>
                <w:iCs/>
                <w:sz w:val="24"/>
              </w:rPr>
              <w:t>Коммуникативные</w:t>
            </w:r>
            <w:r w:rsidRPr="007A1A5E">
              <w:rPr>
                <w:rFonts w:ascii="Times New Roman" w:hAnsi="Times New Roman" w:cs="Times New Roman"/>
                <w:iCs/>
                <w:sz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7A1A5E">
              <w:rPr>
                <w:rFonts w:ascii="Times New Roman" w:hAnsi="Times New Roman" w:cs="Times New Roman"/>
                <w:sz w:val="24"/>
              </w:rPr>
              <w:t xml:space="preserve"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деятельности, оказывать взаимопомощь, осуществлять взаимоконтроль. </w:t>
            </w:r>
            <w:r w:rsidRPr="00AB0A27">
              <w:rPr>
                <w:rFonts w:ascii="Times New Roman" w:hAnsi="Times New Roman" w:cs="Times New Roman"/>
                <w:b/>
                <w:i/>
                <w:iCs/>
                <w:sz w:val="24"/>
              </w:rPr>
              <w:t>Познавательные</w:t>
            </w:r>
            <w:r w:rsidRPr="007A1A5E">
              <w:rPr>
                <w:rFonts w:ascii="Times New Roman" w:hAnsi="Times New Roman" w:cs="Times New Roman"/>
                <w:iCs/>
                <w:sz w:val="24"/>
              </w:rPr>
              <w:t>:</w:t>
            </w:r>
            <w:r w:rsidRPr="007A1A5E">
              <w:rPr>
                <w:rFonts w:ascii="Times New Roman" w:hAnsi="Times New Roman" w:cs="Times New Roman"/>
                <w:sz w:val="24"/>
              </w:rPr>
              <w:t xml:space="preserve"> 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 находить примеры для иллюстрации понятий, правил.</w:t>
            </w:r>
          </w:p>
        </w:tc>
        <w:tc>
          <w:tcPr>
            <w:tcW w:w="1678" w:type="dxa"/>
            <w:vMerge w:val="restart"/>
          </w:tcPr>
          <w:p w:rsidR="00AD19DF" w:rsidRPr="007A1A5E" w:rsidRDefault="00AD19DF" w:rsidP="000377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A5E">
              <w:rPr>
                <w:rFonts w:ascii="Times New Roman" w:hAnsi="Times New Roman" w:cs="Times New Roman"/>
                <w:sz w:val="24"/>
              </w:rPr>
              <w:lastRenderedPageBreak/>
              <w:t>Личностные:</w:t>
            </w:r>
          </w:p>
          <w:p w:rsidR="00AD19DF" w:rsidRPr="007A1A5E" w:rsidRDefault="00AD19DF" w:rsidP="000377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A5E">
              <w:rPr>
                <w:rFonts w:ascii="Times New Roman" w:hAnsi="Times New Roman" w:cs="Times New Roman"/>
                <w:iCs/>
                <w:sz w:val="24"/>
              </w:rPr>
              <w:t xml:space="preserve">осуществлять сотрудничество в парах при выполнении </w:t>
            </w:r>
            <w:r w:rsidRPr="007A1A5E">
              <w:rPr>
                <w:rFonts w:ascii="Times New Roman" w:hAnsi="Times New Roman" w:cs="Times New Roman"/>
                <w:iCs/>
                <w:sz w:val="24"/>
              </w:rPr>
              <w:lastRenderedPageBreak/>
              <w:t xml:space="preserve">учебных задач и при работе со знаковой информацией; воспринимать </w:t>
            </w:r>
            <w:r w:rsidRPr="007A1A5E">
              <w:rPr>
                <w:rFonts w:ascii="Times New Roman" w:hAnsi="Times New Roman" w:cs="Times New Roman"/>
                <w:sz w:val="24"/>
              </w:rPr>
              <w:t xml:space="preserve">речь учителя (одноклассников), непосредственно не обращенную к учащемуся; </w:t>
            </w:r>
            <w:r w:rsidRPr="007A1A5E">
              <w:rPr>
                <w:rFonts w:ascii="Times New Roman" w:hAnsi="Times New Roman" w:cs="Times New Roman"/>
                <w:iCs/>
                <w:sz w:val="24"/>
              </w:rPr>
              <w:t xml:space="preserve">сравнивать </w:t>
            </w:r>
            <w:r w:rsidRPr="007A1A5E">
              <w:rPr>
                <w:rFonts w:ascii="Times New Roman" w:hAnsi="Times New Roman" w:cs="Times New Roman"/>
                <w:sz w:val="24"/>
              </w:rPr>
              <w:t>разные точки зрения; считаться с мнением другого человека.</w:t>
            </w:r>
          </w:p>
          <w:p w:rsidR="00AD19DF" w:rsidRPr="007A1A5E" w:rsidRDefault="00AD19DF" w:rsidP="00037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  <w:vMerge w:val="restart"/>
          </w:tcPr>
          <w:p w:rsidR="00AD19DF" w:rsidRPr="007A1A5E" w:rsidRDefault="00AD19DF" w:rsidP="00037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B0A27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Сопоставлять</w:t>
            </w:r>
            <w:r w:rsidRPr="007A1A5E">
              <w:rPr>
                <w:rFonts w:ascii="Times New Roman" w:hAnsi="Times New Roman" w:cs="Times New Roman"/>
                <w:color w:val="000000"/>
                <w:sz w:val="24"/>
              </w:rPr>
              <w:t xml:space="preserve"> приёмы проверки написания гласных и согласных в </w:t>
            </w:r>
            <w:proofErr w:type="gramStart"/>
            <w:r w:rsidRPr="007A1A5E">
              <w:rPr>
                <w:rFonts w:ascii="Times New Roman" w:hAnsi="Times New Roman" w:cs="Times New Roman"/>
                <w:color w:val="000000"/>
                <w:sz w:val="24"/>
              </w:rPr>
              <w:t>кор</w:t>
            </w:r>
            <w:r w:rsidRPr="007A1A5E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не слова</w:t>
            </w:r>
            <w:proofErr w:type="gramEnd"/>
            <w:r w:rsidRPr="007A1A5E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AD19DF" w:rsidRPr="007A1A5E" w:rsidRDefault="00AD19DF" w:rsidP="000377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B0A27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Объяснять</w:t>
            </w:r>
            <w:r w:rsidRPr="007A1A5E">
              <w:rPr>
                <w:rFonts w:ascii="Times New Roman" w:hAnsi="Times New Roman" w:cs="Times New Roman"/>
                <w:color w:val="000000"/>
                <w:sz w:val="24"/>
              </w:rPr>
              <w:t xml:space="preserve"> правильность написания слов с изученными орфограммами. </w:t>
            </w:r>
          </w:p>
        </w:tc>
        <w:tc>
          <w:tcPr>
            <w:tcW w:w="1157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7A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B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  <w:p w:rsidR="00AD19DF" w:rsidRDefault="00AD19DF" w:rsidP="00AB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AB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AD19DF" w:rsidRDefault="00AD19DF" w:rsidP="00AB0A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  <w:r w:rsidRPr="00AB0A27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>Обобщение знаний об изученных</w:t>
            </w:r>
            <w:r w:rsidRPr="00AB0A2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AB0A27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>правилах письма.</w:t>
            </w:r>
          </w:p>
          <w:p w:rsidR="00AD19DF" w:rsidRDefault="00AD19DF" w:rsidP="00AB0A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  <w:p w:rsidR="00AD19DF" w:rsidRDefault="00AD19DF" w:rsidP="00AB0A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0A2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Правописание  гласных  и  согласных  в  </w:t>
            </w:r>
            <w:proofErr w:type="gramStart"/>
            <w:r w:rsidRPr="00AB0A27">
              <w:rPr>
                <w:rFonts w:ascii="Times New Roman" w:hAnsi="Times New Roman" w:cs="Times New Roman"/>
                <w:b/>
                <w:color w:val="000000"/>
                <w:sz w:val="24"/>
              </w:rPr>
              <w:t>корне слова</w:t>
            </w:r>
            <w:proofErr w:type="gramEnd"/>
            <w:r w:rsidRPr="00AB0A27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AD19DF" w:rsidRPr="00AB0A27" w:rsidRDefault="00AD19DF" w:rsidP="00AB0A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B0A27">
              <w:rPr>
                <w:rFonts w:ascii="Times New Roman" w:hAnsi="Times New Roman" w:cs="Times New Roman"/>
                <w:sz w:val="24"/>
              </w:rPr>
              <w:t>«Проверь себя»</w:t>
            </w:r>
          </w:p>
          <w:p w:rsidR="00AD19DF" w:rsidRPr="00AB0A27" w:rsidRDefault="00AD19DF" w:rsidP="00AB0A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AB0A27">
              <w:rPr>
                <w:rFonts w:ascii="Times New Roman" w:hAnsi="Times New Roman" w:cs="Times New Roman"/>
                <w:sz w:val="24"/>
              </w:rPr>
              <w:t>Стр.30</w:t>
            </w:r>
            <w:r>
              <w:rPr>
                <w:rFonts w:ascii="Times New Roman" w:hAnsi="Times New Roman" w:cs="Times New Roman"/>
                <w:sz w:val="24"/>
              </w:rPr>
              <w:t>-31</w:t>
            </w:r>
          </w:p>
        </w:tc>
        <w:tc>
          <w:tcPr>
            <w:tcW w:w="567" w:type="dxa"/>
          </w:tcPr>
          <w:p w:rsidR="00AD19DF" w:rsidRPr="00AB0A27" w:rsidRDefault="00AD19DF" w:rsidP="00AB0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AB0A2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2ч</w:t>
            </w:r>
          </w:p>
          <w:p w:rsidR="00AD19DF" w:rsidRPr="00AB0A27" w:rsidRDefault="00AD19DF" w:rsidP="00AB0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AD19DF" w:rsidRDefault="00AD19DF" w:rsidP="00AB0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AD19DF" w:rsidRDefault="00AD19DF" w:rsidP="00AB0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AD19DF" w:rsidRPr="00AB0A27" w:rsidRDefault="00AD19DF" w:rsidP="00AB0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</w:t>
            </w:r>
          </w:p>
          <w:p w:rsidR="00AD19DF" w:rsidRPr="00AB0A27" w:rsidRDefault="00AD19DF" w:rsidP="00AB0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B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559" w:type="dxa"/>
          </w:tcPr>
          <w:p w:rsidR="00AD19DF" w:rsidRPr="00AB0A27" w:rsidRDefault="00AD19DF" w:rsidP="00AB0A2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Контрольная работа по теме "Парные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звонкие-глухие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 согласные на конце и в корне слова"</w:t>
            </w:r>
          </w:p>
        </w:tc>
        <w:tc>
          <w:tcPr>
            <w:tcW w:w="567" w:type="dxa"/>
          </w:tcPr>
          <w:p w:rsidR="00AD19DF" w:rsidRPr="00AB0A27" w:rsidRDefault="00AD19DF" w:rsidP="00AB0A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B0A27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B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559" w:type="dxa"/>
          </w:tcPr>
          <w:p w:rsidR="00AD19DF" w:rsidRDefault="00AD19DF" w:rsidP="00AB0A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  <w:r w:rsidRPr="00AB0A27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>Разделительный мягкий знак (</w:t>
            </w:r>
            <w:proofErr w:type="spellStart"/>
            <w:r w:rsidRPr="00AB0A27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>ь</w:t>
            </w:r>
            <w:proofErr w:type="spellEnd"/>
            <w:r w:rsidRPr="00AB0A27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 xml:space="preserve">) </w:t>
            </w:r>
          </w:p>
          <w:p w:rsidR="00AD19DF" w:rsidRPr="00AB0A27" w:rsidRDefault="00AD19DF" w:rsidP="00AB0A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AD19DF" w:rsidRPr="00AB0A27" w:rsidRDefault="00AD19DF" w:rsidP="00AB0A27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B0A27">
              <w:rPr>
                <w:rFonts w:ascii="Times New Roman" w:hAnsi="Times New Roman" w:cs="Times New Roman"/>
                <w:b/>
                <w:color w:val="000000"/>
                <w:sz w:val="24"/>
              </w:rPr>
              <w:t>Наблюдение над произношен</w:t>
            </w:r>
            <w:r w:rsidRPr="00AB0A27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ием слов с разде</w:t>
            </w:r>
            <w:r w:rsidRPr="00AB0A27"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>лительным мягким знаком.</w:t>
            </w:r>
          </w:p>
          <w:p w:rsidR="00AD19DF" w:rsidRPr="00AB0A27" w:rsidRDefault="00AD19DF" w:rsidP="00AB0A2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B0A27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Стр.31-32</w:t>
            </w:r>
          </w:p>
        </w:tc>
        <w:tc>
          <w:tcPr>
            <w:tcW w:w="567" w:type="dxa"/>
          </w:tcPr>
          <w:p w:rsidR="00AD19DF" w:rsidRPr="00AB0A27" w:rsidRDefault="00AD19DF" w:rsidP="00AB0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B0A27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4ч</w:t>
            </w:r>
          </w:p>
          <w:p w:rsidR="00AD19DF" w:rsidRPr="00AB0A27" w:rsidRDefault="00AD19DF" w:rsidP="00AB0A2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D19DF" w:rsidRPr="00AB0A27" w:rsidRDefault="00AD19DF" w:rsidP="00AB0A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0A2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AB0A27" w:rsidRDefault="00AD19DF" w:rsidP="00AB0A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19DF" w:rsidRPr="00AB0A27" w:rsidRDefault="00AD19DF" w:rsidP="00AB0A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</w:tcPr>
          <w:p w:rsidR="00AD19DF" w:rsidRPr="00AB0A27" w:rsidRDefault="00AD19DF" w:rsidP="0003777B">
            <w:pPr>
              <w:rPr>
                <w:rFonts w:ascii="Times New Roman" w:hAnsi="Times New Roman" w:cs="Times New Roman"/>
                <w:sz w:val="24"/>
              </w:rPr>
            </w:pPr>
            <w:r w:rsidRPr="00AB0A27">
              <w:rPr>
                <w:rFonts w:ascii="Times New Roman" w:hAnsi="Times New Roman" w:cs="Times New Roman"/>
                <w:sz w:val="24"/>
              </w:rPr>
              <w:t>Анализ допущенных ошибок.</w:t>
            </w:r>
          </w:p>
          <w:p w:rsidR="00AD19DF" w:rsidRPr="00AB0A27" w:rsidRDefault="00AD19DF" w:rsidP="0003777B">
            <w:pPr>
              <w:rPr>
                <w:rFonts w:ascii="Times New Roman" w:hAnsi="Times New Roman" w:cs="Times New Roman"/>
                <w:sz w:val="24"/>
              </w:rPr>
            </w:pPr>
            <w:r w:rsidRPr="00AB0A27">
              <w:rPr>
                <w:rFonts w:ascii="Times New Roman" w:hAnsi="Times New Roman" w:cs="Times New Roman"/>
                <w:sz w:val="24"/>
              </w:rPr>
              <w:t xml:space="preserve">Наблюдать над произношением слов </w:t>
            </w:r>
            <w:proofErr w:type="gramStart"/>
            <w:r w:rsidRPr="00AB0A27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AB0A27">
              <w:rPr>
                <w:rFonts w:ascii="Times New Roman" w:hAnsi="Times New Roman" w:cs="Times New Roman"/>
                <w:sz w:val="24"/>
              </w:rPr>
              <w:t xml:space="preserve"> разделительн</w:t>
            </w:r>
            <w:r w:rsidRPr="00AB0A27">
              <w:rPr>
                <w:rFonts w:ascii="Times New Roman" w:hAnsi="Times New Roman" w:cs="Times New Roman"/>
                <w:sz w:val="24"/>
              </w:rPr>
              <w:lastRenderedPageBreak/>
              <w:t xml:space="preserve">ым </w:t>
            </w:r>
            <w:proofErr w:type="spellStart"/>
            <w:r w:rsidRPr="00AB0A27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AB0A27">
              <w:rPr>
                <w:rFonts w:ascii="Times New Roman" w:hAnsi="Times New Roman" w:cs="Times New Roman"/>
                <w:sz w:val="24"/>
              </w:rPr>
              <w:t xml:space="preserve">. Подбирать примеры с </w:t>
            </w:r>
            <w:proofErr w:type="gramStart"/>
            <w:r w:rsidRPr="00AB0A27">
              <w:rPr>
                <w:rFonts w:ascii="Times New Roman" w:hAnsi="Times New Roman" w:cs="Times New Roman"/>
                <w:sz w:val="24"/>
              </w:rPr>
              <w:t>разделительным</w:t>
            </w:r>
            <w:proofErr w:type="gramEnd"/>
            <w:r w:rsidRPr="00AB0A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B0A27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AB0A2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61" w:type="dxa"/>
            <w:vMerge w:val="restart"/>
          </w:tcPr>
          <w:p w:rsidR="00AD19DF" w:rsidRPr="00AB0A27" w:rsidRDefault="00AD19DF" w:rsidP="0003777B">
            <w:pPr>
              <w:rPr>
                <w:rFonts w:ascii="Times New Roman" w:hAnsi="Times New Roman" w:cs="Times New Roman"/>
                <w:sz w:val="24"/>
              </w:rPr>
            </w:pPr>
            <w:r w:rsidRPr="00AB0A27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Регулятивные</w:t>
            </w:r>
            <w:r w:rsidRPr="00AB0A27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AB0A27" w:rsidRDefault="00AD19DF" w:rsidP="0003777B">
            <w:pPr>
              <w:rPr>
                <w:rFonts w:ascii="Times New Roman" w:hAnsi="Times New Roman" w:cs="Times New Roman"/>
                <w:sz w:val="24"/>
              </w:rPr>
            </w:pPr>
            <w:r w:rsidRPr="00AB0A27">
              <w:rPr>
                <w:rFonts w:ascii="Times New Roman" w:hAnsi="Times New Roman" w:cs="Times New Roman"/>
                <w:iCs/>
                <w:sz w:val="24"/>
              </w:rPr>
              <w:t>умение определять цель деятельности урока,</w:t>
            </w:r>
            <w:r w:rsidRPr="00AB0A27">
              <w:rPr>
                <w:rFonts w:ascii="Times New Roman" w:hAnsi="Times New Roman" w:cs="Times New Roman"/>
                <w:sz w:val="24"/>
              </w:rPr>
              <w:t xml:space="preserve">  планировать (в сотрудничестве с учителем или самостоятельно) свои действия для решения задачи; </w:t>
            </w:r>
          </w:p>
          <w:p w:rsidR="00AD19DF" w:rsidRPr="00AB0A27" w:rsidRDefault="00AD19DF" w:rsidP="0003777B">
            <w:pPr>
              <w:rPr>
                <w:rFonts w:ascii="Times New Roman" w:hAnsi="Times New Roman" w:cs="Times New Roman"/>
                <w:sz w:val="24"/>
              </w:rPr>
            </w:pPr>
            <w:r w:rsidRPr="00AB0A27">
              <w:rPr>
                <w:rFonts w:ascii="Times New Roman" w:hAnsi="Times New Roman" w:cs="Times New Roman"/>
                <w:iCs/>
                <w:sz w:val="24"/>
              </w:rPr>
              <w:lastRenderedPageBreak/>
              <w:t xml:space="preserve"> ориентироваться в учебнике, </w:t>
            </w:r>
            <w:r w:rsidRPr="00AB0A27">
              <w:rPr>
                <w:rFonts w:ascii="Times New Roman" w:hAnsi="Times New Roman" w:cs="Times New Roman"/>
                <w:sz w:val="24"/>
              </w:rPr>
              <w:t>действовать по намеченному плану, а также по инструкциям, содержащимся в  источниках информации: речь учителя, учебник.</w:t>
            </w:r>
          </w:p>
          <w:p w:rsidR="00AD19DF" w:rsidRPr="00AB0A27" w:rsidRDefault="00AD19DF" w:rsidP="0003777B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AB0A27">
              <w:rPr>
                <w:rFonts w:ascii="Times New Roman" w:hAnsi="Times New Roman" w:cs="Times New Roman"/>
                <w:b/>
                <w:i/>
                <w:iCs/>
                <w:sz w:val="24"/>
              </w:rPr>
              <w:t>Коммуникативные</w:t>
            </w:r>
            <w:r w:rsidRPr="00AB0A27"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  <w:p w:rsidR="00AD19DF" w:rsidRPr="00AB0A27" w:rsidRDefault="00AD19DF" w:rsidP="0003777B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AB0A27">
              <w:rPr>
                <w:rFonts w:ascii="Times New Roman" w:hAnsi="Times New Roman" w:cs="Times New Roman"/>
                <w:sz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AD19DF" w:rsidRPr="00AB0A27" w:rsidRDefault="00AD19DF" w:rsidP="0003777B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AB0A27">
              <w:rPr>
                <w:rFonts w:ascii="Times New Roman" w:hAnsi="Times New Roman" w:cs="Times New Roman"/>
                <w:b/>
                <w:i/>
                <w:iCs/>
                <w:sz w:val="24"/>
              </w:rPr>
              <w:t>Познавательные</w:t>
            </w:r>
            <w:r w:rsidRPr="00AB0A27"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  <w:p w:rsidR="00AD19DF" w:rsidRPr="00AB0A27" w:rsidRDefault="00AD19DF" w:rsidP="0003777B">
            <w:pPr>
              <w:rPr>
                <w:rFonts w:ascii="Times New Roman" w:hAnsi="Times New Roman" w:cs="Times New Roman"/>
                <w:sz w:val="24"/>
              </w:rPr>
            </w:pPr>
            <w:r w:rsidRPr="00AB0A27">
              <w:rPr>
                <w:rFonts w:ascii="Times New Roman" w:hAnsi="Times New Roman" w:cs="Times New Roman"/>
                <w:sz w:val="24"/>
              </w:rPr>
              <w:t>самостоятельно находить нужную информацию в материалах учебника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678" w:type="dxa"/>
            <w:vMerge w:val="restart"/>
          </w:tcPr>
          <w:p w:rsidR="00AD19DF" w:rsidRPr="00AB0A27" w:rsidRDefault="00AD19DF" w:rsidP="000377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lastRenderedPageBreak/>
              <w:t>О</w:t>
            </w:r>
            <w:r w:rsidRPr="00AB0A27">
              <w:rPr>
                <w:rFonts w:ascii="Times New Roman" w:hAnsi="Times New Roman" w:cs="Times New Roman"/>
                <w:iCs/>
                <w:sz w:val="24"/>
              </w:rPr>
              <w:t xml:space="preserve">существлять сотрудничество в парах при выполнении учебных задач и при работе со </w:t>
            </w:r>
            <w:r w:rsidRPr="00AB0A27">
              <w:rPr>
                <w:rFonts w:ascii="Times New Roman" w:hAnsi="Times New Roman" w:cs="Times New Roman"/>
                <w:iCs/>
                <w:sz w:val="24"/>
              </w:rPr>
              <w:lastRenderedPageBreak/>
              <w:t xml:space="preserve">знаковой информацией; воспринимать </w:t>
            </w:r>
            <w:r w:rsidRPr="00AB0A27">
              <w:rPr>
                <w:rFonts w:ascii="Times New Roman" w:hAnsi="Times New Roman" w:cs="Times New Roman"/>
                <w:sz w:val="24"/>
              </w:rPr>
              <w:t xml:space="preserve">речь учителя (одноклассников), непосредственно не обращенную к учащемуся; </w:t>
            </w:r>
            <w:r w:rsidRPr="00AB0A27">
              <w:rPr>
                <w:rFonts w:ascii="Times New Roman" w:hAnsi="Times New Roman" w:cs="Times New Roman"/>
                <w:iCs/>
                <w:sz w:val="24"/>
              </w:rPr>
              <w:t xml:space="preserve">сравнивать </w:t>
            </w:r>
            <w:r w:rsidRPr="00AB0A27">
              <w:rPr>
                <w:rFonts w:ascii="Times New Roman" w:hAnsi="Times New Roman" w:cs="Times New Roman"/>
                <w:sz w:val="24"/>
              </w:rPr>
              <w:t>разные точки зрения; считаться с мнением другого человека.</w:t>
            </w:r>
          </w:p>
          <w:p w:rsidR="00AD19DF" w:rsidRPr="00AB0A27" w:rsidRDefault="00AD19DF" w:rsidP="000377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AB0A27" w:rsidRDefault="00AD19DF" w:rsidP="0003777B">
            <w:pPr>
              <w:rPr>
                <w:rFonts w:ascii="Times New Roman" w:hAnsi="Times New Roman" w:cs="Times New Roman"/>
                <w:sz w:val="24"/>
              </w:rPr>
            </w:pPr>
            <w:r w:rsidRPr="00394E7D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Наблюдать</w:t>
            </w:r>
            <w:r w:rsidRPr="00AB0A27">
              <w:rPr>
                <w:rFonts w:ascii="Times New Roman" w:hAnsi="Times New Roman" w:cs="Times New Roman"/>
                <w:color w:val="000000"/>
                <w:sz w:val="24"/>
              </w:rPr>
              <w:t xml:space="preserve"> над произношением слов </w:t>
            </w:r>
            <w:proofErr w:type="gramStart"/>
            <w:r w:rsidRPr="00AB0A27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AB0A27">
              <w:rPr>
                <w:rFonts w:ascii="Times New Roman" w:hAnsi="Times New Roman" w:cs="Times New Roman"/>
                <w:color w:val="000000"/>
                <w:sz w:val="24"/>
              </w:rPr>
              <w:t xml:space="preserve"> разделительным </w:t>
            </w:r>
            <w:proofErr w:type="spellStart"/>
            <w:r w:rsidRPr="00AB0A27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proofErr w:type="spellEnd"/>
            <w:r w:rsidRPr="00AB0A27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394E7D">
              <w:rPr>
                <w:rFonts w:ascii="Times New Roman" w:hAnsi="Times New Roman" w:cs="Times New Roman"/>
                <w:b/>
                <w:color w:val="000000"/>
                <w:sz w:val="24"/>
              </w:rPr>
              <w:t>Соотносить</w:t>
            </w:r>
            <w:r w:rsidRPr="00AB0A27">
              <w:rPr>
                <w:rFonts w:ascii="Times New Roman" w:hAnsi="Times New Roman" w:cs="Times New Roman"/>
                <w:color w:val="000000"/>
                <w:sz w:val="24"/>
              </w:rPr>
              <w:t xml:space="preserve"> количество звуков и букв в таких словах, как </w:t>
            </w:r>
            <w:r w:rsidRPr="00AB0A27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семья, </w:t>
            </w:r>
            <w:r w:rsidRPr="00AB0A27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lastRenderedPageBreak/>
              <w:t>вьюга.</w:t>
            </w:r>
          </w:p>
        </w:tc>
        <w:tc>
          <w:tcPr>
            <w:tcW w:w="1157" w:type="dxa"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AB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39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1559" w:type="dxa"/>
          </w:tcPr>
          <w:p w:rsidR="00AD19DF" w:rsidRPr="00394E7D" w:rsidRDefault="00AD19DF" w:rsidP="00394E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94E7D">
              <w:rPr>
                <w:rFonts w:ascii="Times New Roman" w:hAnsi="Times New Roman" w:cs="Times New Roman"/>
                <w:b/>
                <w:color w:val="000000"/>
                <w:sz w:val="24"/>
              </w:rPr>
              <w:t>Использование на письме разделительного мяг</w:t>
            </w:r>
            <w:r w:rsidRPr="00394E7D"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>кого знака.</w:t>
            </w:r>
          </w:p>
          <w:p w:rsidR="00AD19DF" w:rsidRPr="00394E7D" w:rsidRDefault="00AD19DF" w:rsidP="00394E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4E7D">
              <w:rPr>
                <w:rFonts w:ascii="Times New Roman" w:hAnsi="Times New Roman" w:cs="Times New Roman"/>
                <w:color w:val="000000"/>
                <w:sz w:val="24"/>
              </w:rPr>
              <w:t>Стр.33-34</w:t>
            </w:r>
          </w:p>
        </w:tc>
        <w:tc>
          <w:tcPr>
            <w:tcW w:w="567" w:type="dxa"/>
          </w:tcPr>
          <w:p w:rsidR="00AD19DF" w:rsidRPr="00394E7D" w:rsidRDefault="00AD19DF" w:rsidP="00394E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94E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</w:tcPr>
          <w:p w:rsidR="00AD19DF" w:rsidRPr="00394E7D" w:rsidRDefault="00AD19DF" w:rsidP="000377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94E7D">
              <w:rPr>
                <w:rFonts w:ascii="Times New Roman" w:hAnsi="Times New Roman" w:cs="Times New Roman"/>
                <w:sz w:val="24"/>
              </w:rPr>
              <w:t xml:space="preserve">Подбирать примеры с </w:t>
            </w:r>
            <w:proofErr w:type="gramStart"/>
            <w:r w:rsidRPr="00394E7D">
              <w:rPr>
                <w:rFonts w:ascii="Times New Roman" w:hAnsi="Times New Roman" w:cs="Times New Roman"/>
                <w:sz w:val="24"/>
              </w:rPr>
              <w:t>разделительным</w:t>
            </w:r>
            <w:proofErr w:type="gramEnd"/>
            <w:r w:rsidRPr="00394E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94E7D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394E7D">
              <w:rPr>
                <w:rFonts w:ascii="Times New Roman" w:hAnsi="Times New Roman" w:cs="Times New Roman"/>
                <w:sz w:val="24"/>
              </w:rPr>
              <w:t xml:space="preserve">. Различать слова с </w:t>
            </w:r>
            <w:proofErr w:type="spellStart"/>
            <w:proofErr w:type="gramStart"/>
            <w:r w:rsidRPr="00394E7D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394E7D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394E7D">
              <w:rPr>
                <w:rFonts w:ascii="Times New Roman" w:hAnsi="Times New Roman" w:cs="Times New Roman"/>
                <w:sz w:val="24"/>
              </w:rPr>
              <w:t xml:space="preserve"> показателем мягкости предшествующего согласного звука и с разделительным мягким знаком. Использовать правило при написании слов с </w:t>
            </w:r>
            <w:proofErr w:type="gramStart"/>
            <w:r w:rsidRPr="00394E7D">
              <w:rPr>
                <w:rFonts w:ascii="Times New Roman" w:hAnsi="Times New Roman" w:cs="Times New Roman"/>
                <w:sz w:val="24"/>
              </w:rPr>
              <w:t>разделительным</w:t>
            </w:r>
            <w:proofErr w:type="gramEnd"/>
            <w:r w:rsidRPr="00394E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94E7D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394E7D">
              <w:rPr>
                <w:rFonts w:ascii="Times New Roman" w:hAnsi="Times New Roman" w:cs="Times New Roman"/>
                <w:sz w:val="24"/>
              </w:rPr>
              <w:t xml:space="preserve">. Объяснять написание </w:t>
            </w:r>
            <w:proofErr w:type="gramStart"/>
            <w:r w:rsidRPr="00394E7D">
              <w:rPr>
                <w:rFonts w:ascii="Times New Roman" w:hAnsi="Times New Roman" w:cs="Times New Roman"/>
                <w:sz w:val="24"/>
              </w:rPr>
              <w:t>разделительного</w:t>
            </w:r>
            <w:proofErr w:type="gramEnd"/>
            <w:r w:rsidRPr="00394E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94E7D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394E7D">
              <w:rPr>
                <w:rFonts w:ascii="Times New Roman" w:hAnsi="Times New Roman" w:cs="Times New Roman"/>
                <w:sz w:val="24"/>
              </w:rPr>
              <w:t xml:space="preserve"> в словах.</w:t>
            </w:r>
          </w:p>
        </w:tc>
        <w:tc>
          <w:tcPr>
            <w:tcW w:w="3261" w:type="dxa"/>
            <w:vMerge/>
          </w:tcPr>
          <w:p w:rsidR="00AD19DF" w:rsidRPr="00394E7D" w:rsidRDefault="00AD19DF" w:rsidP="00394E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8" w:type="dxa"/>
            <w:vMerge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AD19DF" w:rsidRPr="00394E7D" w:rsidRDefault="00AD19DF" w:rsidP="000377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94E7D">
              <w:rPr>
                <w:rFonts w:ascii="Times New Roman" w:hAnsi="Times New Roman" w:cs="Times New Roman"/>
                <w:b/>
                <w:color w:val="000000"/>
                <w:sz w:val="24"/>
              </w:rPr>
              <w:t>Различать</w:t>
            </w:r>
            <w:r w:rsidRPr="00394E7D">
              <w:rPr>
                <w:rFonts w:ascii="Times New Roman" w:hAnsi="Times New Roman" w:cs="Times New Roman"/>
                <w:color w:val="000000"/>
                <w:sz w:val="24"/>
              </w:rPr>
              <w:t xml:space="preserve"> слова с мягким знаком — показателем мягкости предшеству</w:t>
            </w:r>
            <w:r w:rsidRPr="00394E7D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ющего согласного звука и с разделительным мягким знаком. </w:t>
            </w:r>
            <w:r w:rsidRPr="00394E7D">
              <w:rPr>
                <w:rFonts w:ascii="Times New Roman" w:hAnsi="Times New Roman" w:cs="Times New Roman"/>
                <w:b/>
                <w:color w:val="000000"/>
                <w:sz w:val="24"/>
              </w:rPr>
              <w:t>Использовать</w:t>
            </w:r>
            <w:r w:rsidRPr="00394E7D">
              <w:rPr>
                <w:rFonts w:ascii="Times New Roman" w:hAnsi="Times New Roman" w:cs="Times New Roman"/>
                <w:color w:val="000000"/>
                <w:sz w:val="24"/>
              </w:rPr>
              <w:t xml:space="preserve"> правило при написании слов с разделительным </w:t>
            </w:r>
            <w:proofErr w:type="spellStart"/>
            <w:r w:rsidRPr="00394E7D">
              <w:rPr>
                <w:rFonts w:ascii="Times New Roman" w:hAnsi="Times New Roman" w:cs="Times New Roman"/>
                <w:color w:val="000000"/>
                <w:sz w:val="24"/>
              </w:rPr>
              <w:t>мяг</w:t>
            </w:r>
            <w:proofErr w:type="spellEnd"/>
            <w:r w:rsidRPr="00394E7D">
              <w:rPr>
                <w:rFonts w:ascii="Times New Roman" w:hAnsi="Times New Roman" w:cs="Times New Roman"/>
                <w:color w:val="000000"/>
                <w:sz w:val="24"/>
              </w:rPr>
              <w:t>. знаком (</w:t>
            </w:r>
            <w:proofErr w:type="spellStart"/>
            <w:r w:rsidRPr="00394E7D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proofErr w:type="spellEnd"/>
            <w:r w:rsidRPr="00394E7D">
              <w:rPr>
                <w:rFonts w:ascii="Times New Roman" w:hAnsi="Times New Roman" w:cs="Times New Roman"/>
                <w:color w:val="000000"/>
                <w:sz w:val="24"/>
              </w:rPr>
              <w:t xml:space="preserve">). </w:t>
            </w:r>
          </w:p>
        </w:tc>
        <w:tc>
          <w:tcPr>
            <w:tcW w:w="1157" w:type="dxa"/>
          </w:tcPr>
          <w:p w:rsidR="00AD19DF" w:rsidRPr="00FB1504" w:rsidRDefault="00AD19DF" w:rsidP="00394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394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394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39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559" w:type="dxa"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4E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Развитие речи.</w:t>
            </w:r>
          </w:p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E7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4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Составление устного рассказа по серии рисунков. </w:t>
            </w:r>
          </w:p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Стр.37</w:t>
            </w:r>
          </w:p>
        </w:tc>
        <w:tc>
          <w:tcPr>
            <w:tcW w:w="567" w:type="dxa"/>
          </w:tcPr>
          <w:p w:rsidR="00AD19DF" w:rsidRPr="00394E7D" w:rsidRDefault="00AD19DF" w:rsidP="00394E7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4E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</w:p>
          <w:p w:rsidR="00AD19DF" w:rsidRPr="00394E7D" w:rsidRDefault="00AD19DF" w:rsidP="00394E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19DF" w:rsidRPr="00394E7D" w:rsidRDefault="00AD19DF" w:rsidP="00394E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19DF" w:rsidRPr="00394E7D" w:rsidRDefault="00AD19DF" w:rsidP="00394E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19DF" w:rsidRPr="00394E7D" w:rsidRDefault="00AD19DF" w:rsidP="00394E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D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 по серии рисунков.</w:t>
            </w:r>
          </w:p>
        </w:tc>
        <w:tc>
          <w:tcPr>
            <w:tcW w:w="3261" w:type="dxa"/>
            <w:vMerge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94E7D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серии рисунков (под руководством учи</w:t>
            </w:r>
            <w:r w:rsidRPr="00394E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теля); </w:t>
            </w:r>
            <w:r w:rsidRPr="00394E7D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394E7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текст </w:t>
            </w:r>
            <w:r w:rsidRPr="00394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вопросам.</w:t>
            </w:r>
          </w:p>
        </w:tc>
        <w:tc>
          <w:tcPr>
            <w:tcW w:w="1157" w:type="dxa"/>
          </w:tcPr>
          <w:p w:rsidR="00AD19DF" w:rsidRPr="00FB1504" w:rsidRDefault="00AD19DF" w:rsidP="00394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394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394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778" w:type="dxa"/>
            <w:gridSpan w:val="6"/>
          </w:tcPr>
          <w:p w:rsidR="00AD19DF" w:rsidRPr="00394E7D" w:rsidRDefault="00AD19DF" w:rsidP="00BB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lastRenderedPageBreak/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обезьяна (обезьянка)</w:t>
            </w:r>
          </w:p>
        </w:tc>
        <w:tc>
          <w:tcPr>
            <w:tcW w:w="3261" w:type="dxa"/>
            <w:vMerge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5"/>
          </w:tcPr>
          <w:p w:rsidR="00AD19DF" w:rsidRPr="00FB1504" w:rsidRDefault="00AD19DF" w:rsidP="00394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39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559" w:type="dxa"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E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Проверочная работа  по теме «Правописание слов с мягким знаком»</w:t>
            </w:r>
            <w:r w:rsidRPr="0039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об изученных правилах письма. «Проверь себя»</w:t>
            </w:r>
          </w:p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Стр.38</w:t>
            </w:r>
          </w:p>
        </w:tc>
        <w:tc>
          <w:tcPr>
            <w:tcW w:w="567" w:type="dxa"/>
          </w:tcPr>
          <w:p w:rsidR="00AD19DF" w:rsidRPr="00394E7D" w:rsidRDefault="00AD19DF" w:rsidP="00394E7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4E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D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при выполнении задания «Проверь себя» в учебнике и по электронному приложению.</w:t>
            </w:r>
          </w:p>
        </w:tc>
        <w:tc>
          <w:tcPr>
            <w:tcW w:w="3261" w:type="dxa"/>
            <w:vMerge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394E7D" w:rsidRDefault="00AD19DF" w:rsidP="0039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7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94E7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при выполнении заданий</w:t>
            </w:r>
          </w:p>
        </w:tc>
        <w:tc>
          <w:tcPr>
            <w:tcW w:w="1157" w:type="dxa"/>
          </w:tcPr>
          <w:p w:rsidR="00AD19DF" w:rsidRPr="00FB1504" w:rsidRDefault="00AD19DF" w:rsidP="00394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394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394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Pr="0003777B" w:rsidRDefault="00AD19DF" w:rsidP="0003777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777B">
              <w:rPr>
                <w:rFonts w:ascii="Times New Roman" w:hAnsi="Times New Roman" w:cs="Times New Roman"/>
                <w:b/>
                <w:sz w:val="28"/>
                <w:szCs w:val="24"/>
              </w:rPr>
              <w:t>Части речи (58 ч)</w:t>
            </w:r>
          </w:p>
        </w:tc>
      </w:tr>
      <w:tr w:rsidR="00AD19DF" w:rsidTr="00AD19DF">
        <w:tc>
          <w:tcPr>
            <w:tcW w:w="534" w:type="dxa"/>
          </w:tcPr>
          <w:p w:rsidR="00AD19DF" w:rsidRDefault="00AD19DF" w:rsidP="0003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559" w:type="dxa"/>
          </w:tcPr>
          <w:p w:rsidR="00AD19DF" w:rsidRPr="00916BC0" w:rsidRDefault="00AD19DF" w:rsidP="00916B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916BC0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Части речи </w:t>
            </w:r>
          </w:p>
          <w:p w:rsidR="00AD19DF" w:rsidRPr="00916BC0" w:rsidRDefault="00AD19DF" w:rsidP="00916B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Pr="00916BC0" w:rsidRDefault="00AD19DF" w:rsidP="00916B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C0">
              <w:rPr>
                <w:rFonts w:ascii="Times New Roman" w:hAnsi="Times New Roman" w:cs="Times New Roman"/>
                <w:b/>
                <w:sz w:val="24"/>
                <w:szCs w:val="24"/>
              </w:rPr>
              <w:t>Общее представление о частях речи</w:t>
            </w:r>
          </w:p>
          <w:p w:rsidR="00AD19DF" w:rsidRPr="00916BC0" w:rsidRDefault="00AD19DF" w:rsidP="00916B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C0">
              <w:rPr>
                <w:rFonts w:ascii="Times New Roman" w:hAnsi="Times New Roman" w:cs="Times New Roman"/>
                <w:sz w:val="24"/>
                <w:szCs w:val="24"/>
              </w:rPr>
              <w:t>Стр. 40-41</w:t>
            </w:r>
          </w:p>
        </w:tc>
        <w:tc>
          <w:tcPr>
            <w:tcW w:w="567" w:type="dxa"/>
          </w:tcPr>
          <w:p w:rsidR="00AD19DF" w:rsidRPr="00916BC0" w:rsidRDefault="00AD19DF" w:rsidP="00916B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6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2ч</w:t>
            </w:r>
          </w:p>
          <w:p w:rsidR="00AD19DF" w:rsidRPr="00916BC0" w:rsidRDefault="00AD19DF" w:rsidP="00916B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Pr="00916BC0" w:rsidRDefault="00AD19DF" w:rsidP="00916B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C0">
              <w:rPr>
                <w:rFonts w:ascii="Times New Roman" w:hAnsi="Times New Roman" w:cs="Times New Roman"/>
                <w:sz w:val="24"/>
                <w:szCs w:val="24"/>
              </w:rPr>
              <w:t>Соотносить слова-названия (предметов, признаков, действий), вопросы, на которые они отвечают, с частями речи. Находить в тексте части речи с опорой на их признаки.</w:t>
            </w:r>
          </w:p>
        </w:tc>
        <w:tc>
          <w:tcPr>
            <w:tcW w:w="3261" w:type="dxa"/>
            <w:vMerge w:val="restart"/>
          </w:tcPr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2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916B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16B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умение определять цель деятельности урока, </w:t>
            </w:r>
            <w:r w:rsidRPr="00916B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6B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</w:t>
            </w:r>
            <w:r w:rsidRPr="00916BC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  <w:r w:rsidRPr="0001329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916B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916BC0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 </w:t>
            </w:r>
          </w:p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29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916BC0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C0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Pr="00916B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6BC0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предположения, </w:t>
            </w:r>
            <w:r w:rsidRPr="0091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находить нужную информацию в материалах учебника,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678" w:type="dxa"/>
            <w:vMerge w:val="restart"/>
          </w:tcPr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C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916BC0">
              <w:rPr>
                <w:rFonts w:ascii="Times New Roman" w:hAnsi="Times New Roman" w:cs="Times New Roman"/>
                <w:sz w:val="24"/>
                <w:szCs w:val="24"/>
              </w:rPr>
              <w:t xml:space="preserve">речь учителя (одноклассников), непосредственно не обращенную к учащемуся; </w:t>
            </w:r>
            <w:r w:rsidRPr="00916B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916BC0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</w:t>
            </w:r>
            <w:r w:rsidRPr="0091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зрения; считаться с мнением другого человека.</w:t>
            </w:r>
          </w:p>
        </w:tc>
        <w:tc>
          <w:tcPr>
            <w:tcW w:w="2149" w:type="dxa"/>
          </w:tcPr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Соотносить</w:t>
            </w:r>
            <w:r w:rsidRPr="0091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слова-названия (предметов, признаков, действий), вопро</w:t>
            </w:r>
            <w:r w:rsidRPr="0091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сы, на которые они отвечают, с частями речи. </w:t>
            </w:r>
          </w:p>
        </w:tc>
        <w:tc>
          <w:tcPr>
            <w:tcW w:w="1157" w:type="dxa"/>
          </w:tcPr>
          <w:p w:rsidR="00AD19DF" w:rsidRPr="00FB1504" w:rsidRDefault="00AD19DF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03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559" w:type="dxa"/>
          </w:tcPr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C0">
              <w:rPr>
                <w:rFonts w:ascii="Times New Roman" w:hAnsi="Times New Roman" w:cs="Times New Roman"/>
                <w:b/>
                <w:sz w:val="24"/>
                <w:szCs w:val="24"/>
              </w:rPr>
              <w:t>Соотнесение слов-названий, вопросов, на кото</w:t>
            </w:r>
            <w:r w:rsidRPr="00916BC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рые они отвечают, с частями речи.</w:t>
            </w:r>
          </w:p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C0">
              <w:rPr>
                <w:rFonts w:ascii="Times New Roman" w:hAnsi="Times New Roman" w:cs="Times New Roman"/>
                <w:sz w:val="24"/>
                <w:szCs w:val="24"/>
              </w:rPr>
              <w:t>Работа с графической информацией.</w:t>
            </w:r>
          </w:p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42-43</w:t>
            </w:r>
            <w:r w:rsidRPr="00916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AD19DF" w:rsidRPr="00916BC0" w:rsidRDefault="00AD19DF" w:rsidP="009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C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916BC0">
              <w:rPr>
                <w:rFonts w:ascii="Times New Roman" w:hAnsi="Times New Roman" w:cs="Times New Roman"/>
                <w:sz w:val="24"/>
                <w:szCs w:val="24"/>
              </w:rPr>
              <w:t xml:space="preserve"> схему «Части речи», </w:t>
            </w:r>
            <w:r w:rsidRPr="00916BC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916BC0">
              <w:rPr>
                <w:rFonts w:ascii="Times New Roman" w:hAnsi="Times New Roman" w:cs="Times New Roman"/>
                <w:sz w:val="24"/>
                <w:szCs w:val="24"/>
              </w:rPr>
              <w:t xml:space="preserve"> по ней сообщение. </w:t>
            </w:r>
            <w:r w:rsidRPr="00916BC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16BC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части речи с опорой на признаки частей речи, поль</w:t>
            </w:r>
            <w:r w:rsidRPr="00916BC0">
              <w:rPr>
                <w:rFonts w:ascii="Times New Roman" w:hAnsi="Times New Roman" w:cs="Times New Roman"/>
                <w:sz w:val="24"/>
                <w:szCs w:val="24"/>
              </w:rPr>
              <w:softHyphen/>
              <w:t>зуясь схемой.</w:t>
            </w:r>
          </w:p>
        </w:tc>
        <w:tc>
          <w:tcPr>
            <w:tcW w:w="1157" w:type="dxa"/>
          </w:tcPr>
          <w:p w:rsidR="00AD19DF" w:rsidRPr="00FB1504" w:rsidRDefault="00AD19DF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778" w:type="dxa"/>
            <w:gridSpan w:val="6"/>
          </w:tcPr>
          <w:p w:rsidR="00AD19DF" w:rsidRPr="00916BC0" w:rsidRDefault="00AD19DF" w:rsidP="00BB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lastRenderedPageBreak/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месяц</w:t>
            </w:r>
          </w:p>
        </w:tc>
        <w:tc>
          <w:tcPr>
            <w:tcW w:w="3261" w:type="dxa"/>
            <w:vMerge/>
          </w:tcPr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5"/>
          </w:tcPr>
          <w:p w:rsidR="00AD19DF" w:rsidRPr="00FB1504" w:rsidRDefault="00AD19DF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9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AD19DF" w:rsidRDefault="00AD19DF" w:rsidP="009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9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D19DF" w:rsidRDefault="00AD19DF" w:rsidP="009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9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AD19DF" w:rsidRPr="00916BC0" w:rsidRDefault="00AD19DF" w:rsidP="00916B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u w:val="single"/>
              </w:rPr>
            </w:pPr>
            <w:r w:rsidRPr="00916BC0">
              <w:rPr>
                <w:rFonts w:ascii="Times New Roman" w:hAnsi="Times New Roman" w:cs="Times New Roman"/>
                <w:b/>
                <w:iCs/>
                <w:sz w:val="24"/>
                <w:u w:val="single"/>
              </w:rPr>
              <w:t>Имя существительное</w:t>
            </w:r>
          </w:p>
          <w:p w:rsidR="00AD19DF" w:rsidRPr="00916BC0" w:rsidRDefault="00AD19DF" w:rsidP="00916B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AD19DF" w:rsidRPr="00916BC0" w:rsidRDefault="00AD19DF" w:rsidP="00916B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16BC0">
              <w:rPr>
                <w:rFonts w:ascii="Times New Roman" w:hAnsi="Times New Roman" w:cs="Times New Roman"/>
                <w:b/>
                <w:iCs/>
                <w:sz w:val="24"/>
              </w:rPr>
              <w:t>Имя существительное</w:t>
            </w:r>
          </w:p>
          <w:p w:rsidR="00AD19DF" w:rsidRPr="00916BC0" w:rsidRDefault="00AD19DF" w:rsidP="00916B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16BC0">
              <w:rPr>
                <w:rFonts w:ascii="Times New Roman" w:hAnsi="Times New Roman" w:cs="Times New Roman"/>
                <w:b/>
                <w:iCs/>
                <w:sz w:val="24"/>
              </w:rPr>
              <w:t xml:space="preserve"> как часть речи: </w:t>
            </w:r>
            <w:r w:rsidRPr="00916BC0">
              <w:rPr>
                <w:rFonts w:ascii="Times New Roman" w:hAnsi="Times New Roman" w:cs="Times New Roman"/>
                <w:iCs/>
                <w:sz w:val="24"/>
              </w:rPr>
              <w:t>значение и употребление в речи</w:t>
            </w:r>
          </w:p>
          <w:p w:rsidR="00AD19DF" w:rsidRPr="001124A0" w:rsidRDefault="00AD19DF" w:rsidP="00916BC0">
            <w:pPr>
              <w:jc w:val="both"/>
              <w:rPr>
                <w:b/>
                <w:bCs/>
                <w:i/>
                <w:iCs/>
              </w:rPr>
            </w:pPr>
            <w:r w:rsidRPr="00916BC0">
              <w:rPr>
                <w:rFonts w:ascii="Times New Roman" w:hAnsi="Times New Roman" w:cs="Times New Roman"/>
                <w:color w:val="000000"/>
                <w:sz w:val="24"/>
              </w:rPr>
              <w:t>Стр.44-45</w:t>
            </w:r>
          </w:p>
        </w:tc>
        <w:tc>
          <w:tcPr>
            <w:tcW w:w="567" w:type="dxa"/>
          </w:tcPr>
          <w:p w:rsidR="00AD19DF" w:rsidRDefault="00AD19DF" w:rsidP="00916BC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19ч</w:t>
            </w:r>
          </w:p>
          <w:p w:rsidR="00AD19DF" w:rsidRDefault="00AD19DF" w:rsidP="00916BC0">
            <w:pPr>
              <w:rPr>
                <w:b/>
                <w:bCs/>
                <w:i/>
                <w:iCs/>
              </w:rPr>
            </w:pPr>
          </w:p>
          <w:p w:rsidR="00AD19DF" w:rsidRDefault="00AD19DF" w:rsidP="00916BC0">
            <w:pPr>
              <w:rPr>
                <w:bCs/>
                <w:iCs/>
              </w:rPr>
            </w:pPr>
          </w:p>
          <w:p w:rsidR="00AD19DF" w:rsidRPr="00916BC0" w:rsidRDefault="00AD19DF" w:rsidP="00916B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16BC0">
              <w:rPr>
                <w:rFonts w:ascii="Times New Roman" w:hAnsi="Times New Roman" w:cs="Times New Roman"/>
                <w:bCs/>
                <w:iCs/>
                <w:sz w:val="24"/>
              </w:rPr>
              <w:t>3</w:t>
            </w:r>
          </w:p>
          <w:p w:rsidR="00AD19DF" w:rsidRDefault="00AD19DF" w:rsidP="00916BC0">
            <w:pPr>
              <w:rPr>
                <w:b/>
                <w:bCs/>
                <w:i/>
                <w:iCs/>
              </w:rPr>
            </w:pPr>
          </w:p>
          <w:p w:rsidR="00AD19DF" w:rsidRDefault="00AD19DF" w:rsidP="00916BC0">
            <w:pPr>
              <w:rPr>
                <w:b/>
                <w:bCs/>
                <w:i/>
                <w:iCs/>
              </w:rPr>
            </w:pPr>
          </w:p>
          <w:p w:rsidR="00AD19DF" w:rsidRDefault="00AD19DF" w:rsidP="00916BC0">
            <w:pPr>
              <w:rPr>
                <w:b/>
                <w:bCs/>
                <w:i/>
                <w:iCs/>
              </w:rPr>
            </w:pPr>
          </w:p>
          <w:p w:rsidR="00AD19DF" w:rsidRDefault="00AD19DF" w:rsidP="00916BC0">
            <w:pPr>
              <w:rPr>
                <w:b/>
                <w:bCs/>
                <w:i/>
                <w:iCs/>
              </w:rPr>
            </w:pPr>
          </w:p>
          <w:p w:rsidR="00AD19DF" w:rsidRPr="00770E01" w:rsidRDefault="00AD19DF" w:rsidP="00916BC0">
            <w:pPr>
              <w:rPr>
                <w:bCs/>
                <w:iCs/>
              </w:rPr>
            </w:pPr>
          </w:p>
        </w:tc>
        <w:tc>
          <w:tcPr>
            <w:tcW w:w="709" w:type="dxa"/>
          </w:tcPr>
          <w:p w:rsidR="00AD19DF" w:rsidRPr="00FB1504" w:rsidRDefault="00AD19DF" w:rsidP="0091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91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91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C0">
              <w:rPr>
                <w:rFonts w:ascii="Times New Roman" w:hAnsi="Times New Roman" w:cs="Times New Roman"/>
                <w:sz w:val="24"/>
                <w:szCs w:val="24"/>
              </w:rPr>
              <w:t>Распознавать имя существительное среди других частей речи по обобщённому лексическому значению и вопросу.</w:t>
            </w:r>
          </w:p>
        </w:tc>
        <w:tc>
          <w:tcPr>
            <w:tcW w:w="3261" w:type="dxa"/>
            <w:vMerge/>
          </w:tcPr>
          <w:p w:rsidR="00AD19DF" w:rsidRPr="00FB1504" w:rsidRDefault="00AD19DF" w:rsidP="0091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916BC0" w:rsidRDefault="00AD19DF" w:rsidP="00916BC0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BC0">
              <w:rPr>
                <w:rFonts w:ascii="Times New Roman" w:hAnsi="Times New Roman" w:cs="Times New Roman"/>
                <w:color w:val="000000"/>
                <w:sz w:val="24"/>
              </w:rPr>
              <w:t>Расширение представлений о предметах и явле</w:t>
            </w:r>
            <w:r w:rsidRPr="00916BC0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ниях окружающего мира через ознакомление с именами существительными, обозначающими эти предметы и явления.</w:t>
            </w:r>
          </w:p>
          <w:p w:rsidR="00AD19DF" w:rsidRPr="00FB1504" w:rsidRDefault="00AD19DF" w:rsidP="0091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916BC0" w:rsidRDefault="00AD19DF" w:rsidP="00916B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6BC0">
              <w:rPr>
                <w:rFonts w:ascii="Times New Roman" w:hAnsi="Times New Roman" w:cs="Times New Roman"/>
                <w:b/>
                <w:color w:val="000000"/>
                <w:sz w:val="24"/>
              </w:rPr>
              <w:t>Распознавать</w:t>
            </w:r>
            <w:r w:rsidRPr="00916BC0">
              <w:rPr>
                <w:rFonts w:ascii="Times New Roman" w:hAnsi="Times New Roman" w:cs="Times New Roman"/>
                <w:color w:val="000000"/>
                <w:sz w:val="24"/>
              </w:rPr>
              <w:t xml:space="preserve"> имя существительное среди других частей речи по обоб</w:t>
            </w:r>
            <w:r w:rsidRPr="00916BC0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щённому лексическому значению и вопросу. </w:t>
            </w:r>
            <w:r w:rsidRPr="00916BC0">
              <w:rPr>
                <w:rFonts w:ascii="Times New Roman" w:hAnsi="Times New Roman" w:cs="Times New Roman"/>
                <w:b/>
                <w:color w:val="000000"/>
                <w:sz w:val="24"/>
              </w:rPr>
              <w:t>Обосновывать</w:t>
            </w:r>
            <w:r w:rsidRPr="00916BC0">
              <w:rPr>
                <w:rFonts w:ascii="Times New Roman" w:hAnsi="Times New Roman" w:cs="Times New Roman"/>
                <w:color w:val="000000"/>
                <w:sz w:val="24"/>
              </w:rPr>
              <w:t xml:space="preserve"> отнесение слова к имени существительному. </w:t>
            </w:r>
            <w:r w:rsidRPr="00916BC0">
              <w:rPr>
                <w:rFonts w:ascii="Times New Roman" w:hAnsi="Times New Roman" w:cs="Times New Roman"/>
                <w:b/>
                <w:color w:val="000000"/>
                <w:sz w:val="24"/>
              </w:rPr>
              <w:t>Объяснять</w:t>
            </w:r>
            <w:r w:rsidRPr="00916BC0">
              <w:rPr>
                <w:rFonts w:ascii="Times New Roman" w:hAnsi="Times New Roman" w:cs="Times New Roman"/>
                <w:color w:val="000000"/>
                <w:sz w:val="24"/>
              </w:rPr>
              <w:t xml:space="preserve"> лексическое значение слов — имён существительных.</w:t>
            </w:r>
          </w:p>
          <w:p w:rsidR="00AD19DF" w:rsidRPr="001124A0" w:rsidRDefault="00AD19DF" w:rsidP="00916BC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16BC0">
              <w:rPr>
                <w:rFonts w:ascii="Times New Roman" w:hAnsi="Times New Roman" w:cs="Times New Roman"/>
                <w:b/>
                <w:color w:val="000000"/>
                <w:sz w:val="24"/>
              </w:rPr>
              <w:t>Обогащать</w:t>
            </w:r>
            <w:r w:rsidRPr="00916BC0">
              <w:rPr>
                <w:rFonts w:ascii="Times New Roman" w:hAnsi="Times New Roman" w:cs="Times New Roman"/>
                <w:color w:val="000000"/>
                <w:sz w:val="24"/>
              </w:rPr>
              <w:t xml:space="preserve"> собственный словарь именами существительными разных </w:t>
            </w:r>
            <w:proofErr w:type="spellStart"/>
            <w:r w:rsidRPr="00916BC0">
              <w:rPr>
                <w:rFonts w:ascii="Times New Roman" w:hAnsi="Times New Roman" w:cs="Times New Roman"/>
                <w:color w:val="000000"/>
                <w:sz w:val="24"/>
              </w:rPr>
              <w:t>лексико-темати-ческих</w:t>
            </w:r>
            <w:proofErr w:type="spellEnd"/>
            <w:r w:rsidRPr="00916BC0">
              <w:rPr>
                <w:rFonts w:ascii="Times New Roman" w:hAnsi="Times New Roman" w:cs="Times New Roman"/>
                <w:color w:val="000000"/>
                <w:sz w:val="24"/>
              </w:rPr>
              <w:t xml:space="preserve"> групп.</w:t>
            </w:r>
            <w:r w:rsidRPr="00916BC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6BC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</w:t>
            </w:r>
            <w:r w:rsidRPr="00916BC0">
              <w:rPr>
                <w:rFonts w:ascii="Times New Roman" w:hAnsi="Times New Roman" w:cs="Times New Roman"/>
                <w:color w:val="000000"/>
                <w:sz w:val="24"/>
              </w:rPr>
              <w:t xml:space="preserve"> со страничкой для любознательных: знакомство с лексиче</w:t>
            </w:r>
            <w:r w:rsidRPr="00916BC0">
              <w:rPr>
                <w:rFonts w:ascii="Times New Roman" w:hAnsi="Times New Roman" w:cs="Times New Roman"/>
                <w:color w:val="000000"/>
                <w:sz w:val="24"/>
              </w:rPr>
              <w:softHyphen/>
              <w:t>ским значением имён существительных.</w:t>
            </w:r>
          </w:p>
        </w:tc>
        <w:tc>
          <w:tcPr>
            <w:tcW w:w="1157" w:type="dxa"/>
          </w:tcPr>
          <w:p w:rsidR="00AD19DF" w:rsidRPr="00FB1504" w:rsidRDefault="00AD19DF" w:rsidP="0091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91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91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778" w:type="dxa"/>
            <w:gridSpan w:val="6"/>
          </w:tcPr>
          <w:p w:rsidR="00AD19DF" w:rsidRPr="00916BC0" w:rsidRDefault="00AD19DF" w:rsidP="00BB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январь, февраль</w:t>
            </w:r>
          </w:p>
        </w:tc>
        <w:tc>
          <w:tcPr>
            <w:tcW w:w="3261" w:type="dxa"/>
            <w:vMerge/>
          </w:tcPr>
          <w:p w:rsidR="00AD19DF" w:rsidRPr="00FB1504" w:rsidRDefault="00AD19DF" w:rsidP="0091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5"/>
          </w:tcPr>
          <w:p w:rsidR="00AD19DF" w:rsidRPr="00FB1504" w:rsidRDefault="00AD19DF" w:rsidP="0091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D19DF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AD19DF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AD19DF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AD19DF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AD19DF" w:rsidRPr="00013293" w:rsidRDefault="00AD19DF" w:rsidP="000132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2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Одушевленные и </w:t>
            </w:r>
            <w:r w:rsidRPr="000132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неодушевленные имена существительные.</w:t>
            </w:r>
          </w:p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93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567" w:type="dxa"/>
          </w:tcPr>
          <w:p w:rsidR="00AD19DF" w:rsidRPr="00FB1504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013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293">
              <w:rPr>
                <w:rFonts w:ascii="Times New Roman" w:hAnsi="Times New Roman" w:cs="Times New Roman"/>
                <w:sz w:val="24"/>
                <w:szCs w:val="24"/>
              </w:rPr>
              <w:t>Различать одушевлённы</w:t>
            </w:r>
            <w:r w:rsidRPr="00013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неодушевлённые имена существительные. Классифицировать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3261" w:type="dxa"/>
            <w:vMerge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профессиях и людях труда.</w:t>
            </w:r>
          </w:p>
        </w:tc>
        <w:tc>
          <w:tcPr>
            <w:tcW w:w="2149" w:type="dxa"/>
          </w:tcPr>
          <w:p w:rsidR="00AD19DF" w:rsidRDefault="00AD19DF" w:rsidP="0001329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3293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Различать</w:t>
            </w:r>
            <w:r w:rsidRPr="00013293">
              <w:rPr>
                <w:rFonts w:ascii="Times New Roman" w:hAnsi="Times New Roman" w:cs="Times New Roman"/>
                <w:color w:val="000000"/>
                <w:sz w:val="24"/>
              </w:rPr>
              <w:t xml:space="preserve"> одушевлённые и </w:t>
            </w:r>
            <w:r w:rsidRPr="0001329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неодушевлённые имена существительные с опорой на вопросы </w:t>
            </w:r>
            <w:r w:rsidRPr="00013293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кто?</w:t>
            </w:r>
            <w:r w:rsidRPr="00013293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r w:rsidRPr="00013293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что</w:t>
            </w:r>
            <w:proofErr w:type="gramStart"/>
            <w:r w:rsidRPr="00013293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?</w:t>
            </w:r>
            <w:r w:rsidRPr="00013293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gramEnd"/>
            <w:r w:rsidRPr="00013293">
              <w:rPr>
                <w:rFonts w:ascii="Times New Roman" w:hAnsi="Times New Roman" w:cs="Times New Roman"/>
                <w:b/>
                <w:color w:val="000000"/>
                <w:sz w:val="24"/>
              </w:rPr>
              <w:t>подбирать</w:t>
            </w:r>
            <w:r w:rsidRPr="00013293">
              <w:rPr>
                <w:rFonts w:ascii="Times New Roman" w:hAnsi="Times New Roman" w:cs="Times New Roman"/>
                <w:color w:val="000000"/>
                <w:sz w:val="24"/>
              </w:rPr>
              <w:t xml:space="preserve"> примеры таких существи</w:t>
            </w:r>
            <w:r w:rsidRPr="00013293">
              <w:rPr>
                <w:rFonts w:ascii="Times New Roman" w:hAnsi="Times New Roman" w:cs="Times New Roman"/>
                <w:color w:val="000000"/>
                <w:sz w:val="24"/>
              </w:rPr>
              <w:softHyphen/>
              <w:t>тельных.</w:t>
            </w:r>
          </w:p>
          <w:p w:rsidR="00AD19DF" w:rsidRPr="00013293" w:rsidRDefault="00AD19DF" w:rsidP="000132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3293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Классифицировать</w:t>
            </w:r>
            <w:r w:rsidRPr="00013293">
              <w:rPr>
                <w:rFonts w:ascii="Times New Roman" w:hAnsi="Times New Roman" w:cs="Times New Roman"/>
                <w:color w:val="000000"/>
                <w:sz w:val="24"/>
              </w:rPr>
              <w:t xml:space="preserve"> имена существительные одушевлённые и неодушев</w:t>
            </w:r>
            <w:r w:rsidRPr="00013293">
              <w:rPr>
                <w:rFonts w:ascii="Times New Roman" w:hAnsi="Times New Roman" w:cs="Times New Roman"/>
                <w:color w:val="000000"/>
                <w:sz w:val="24"/>
              </w:rPr>
              <w:softHyphen/>
              <w:t>лённые по значению и объединять их в тематические группы.</w:t>
            </w:r>
          </w:p>
        </w:tc>
        <w:tc>
          <w:tcPr>
            <w:tcW w:w="1157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BB0987">
            <w:pPr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lastRenderedPageBreak/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картина (картинка)</w:t>
            </w:r>
          </w:p>
        </w:tc>
      </w:tr>
      <w:tr w:rsidR="00AD19DF" w:rsidTr="00AD19DF">
        <w:tc>
          <w:tcPr>
            <w:tcW w:w="534" w:type="dxa"/>
          </w:tcPr>
          <w:p w:rsidR="00AD19DF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559" w:type="dxa"/>
          </w:tcPr>
          <w:p w:rsidR="00AD19DF" w:rsidRDefault="00AD19DF" w:rsidP="00013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Собственные и нарицательные имена суще</w:t>
            </w: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ствительные</w:t>
            </w:r>
            <w:r w:rsidRPr="0001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19DF" w:rsidRDefault="00AD19DF" w:rsidP="00013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9DF" w:rsidRPr="00013293" w:rsidRDefault="00AD19DF" w:rsidP="00013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</w:rPr>
              <w:t>Заглавная буква в именах собственных.</w:t>
            </w:r>
          </w:p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93">
              <w:rPr>
                <w:rFonts w:ascii="Times New Roman" w:hAnsi="Times New Roman" w:cs="Times New Roman"/>
                <w:sz w:val="24"/>
                <w:szCs w:val="24"/>
              </w:rPr>
              <w:t>Стр.51-53</w:t>
            </w:r>
          </w:p>
        </w:tc>
        <w:tc>
          <w:tcPr>
            <w:tcW w:w="567" w:type="dxa"/>
          </w:tcPr>
          <w:p w:rsidR="00AD19DF" w:rsidRPr="00013293" w:rsidRDefault="00AD19DF" w:rsidP="000132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32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</w:t>
            </w:r>
          </w:p>
          <w:p w:rsidR="00AD19DF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Pr="00FB1504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013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293">
              <w:rPr>
                <w:rFonts w:ascii="Times New Roman" w:hAnsi="Times New Roman" w:cs="Times New Roman"/>
                <w:sz w:val="24"/>
                <w:szCs w:val="24"/>
              </w:rPr>
              <w:t>Различать собственные и нарицательные имена существительные, подбирать примеры. Классифицировать имена собственные и нарицательные по значению и объединять их в тематические группы.</w:t>
            </w:r>
          </w:p>
        </w:tc>
        <w:tc>
          <w:tcPr>
            <w:tcW w:w="3261" w:type="dxa"/>
            <w:vMerge w:val="restart"/>
          </w:tcPr>
          <w:p w:rsidR="00AD19DF" w:rsidRPr="00FB1504" w:rsidRDefault="00AD19DF" w:rsidP="000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0157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15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умение определять цель деятельности урока, учитывать правило в планировании деятельности. </w:t>
            </w:r>
            <w:proofErr w:type="gramStart"/>
            <w:r w:rsidRPr="000157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015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01570A">
              <w:rPr>
                <w:rFonts w:ascii="Times New Roman" w:hAnsi="Times New Roman" w:cs="Times New Roman"/>
                <w:sz w:val="24"/>
                <w:szCs w:val="24"/>
              </w:rPr>
              <w:t>вступать в учебное сотрудничество с одноклассниками,  участвовать в совместной деятельности.</w:t>
            </w:r>
            <w:proofErr w:type="gramEnd"/>
            <w:r w:rsidRPr="0001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7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015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01570A">
              <w:rPr>
                <w:rFonts w:ascii="Times New Roman" w:hAnsi="Times New Roman" w:cs="Times New Roman"/>
                <w:sz w:val="24"/>
                <w:szCs w:val="24"/>
              </w:rPr>
              <w:t>находить в тексте необходимые сведения, факты и другую информацию, представленную в явном виде; находить языковые примеры для иллюстрации правила.</w:t>
            </w:r>
          </w:p>
        </w:tc>
        <w:tc>
          <w:tcPr>
            <w:tcW w:w="1678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013293" w:rsidRDefault="00AD19DF" w:rsidP="000132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</w:rPr>
              <w:t>Различать</w:t>
            </w:r>
            <w:r w:rsidRPr="00013293">
              <w:rPr>
                <w:rFonts w:ascii="Times New Roman" w:hAnsi="Times New Roman" w:cs="Times New Roman"/>
                <w:sz w:val="24"/>
              </w:rPr>
              <w:t xml:space="preserve"> собственные и нарицательные имена существительные, </w:t>
            </w:r>
            <w:r w:rsidRPr="00013293">
              <w:rPr>
                <w:rFonts w:ascii="Times New Roman" w:hAnsi="Times New Roman" w:cs="Times New Roman"/>
                <w:b/>
                <w:sz w:val="24"/>
              </w:rPr>
              <w:t>под</w:t>
            </w:r>
            <w:r w:rsidRPr="00013293">
              <w:rPr>
                <w:rFonts w:ascii="Times New Roman" w:hAnsi="Times New Roman" w:cs="Times New Roman"/>
                <w:b/>
                <w:sz w:val="24"/>
              </w:rPr>
              <w:softHyphen/>
              <w:t>бирать</w:t>
            </w:r>
            <w:r w:rsidRPr="00013293">
              <w:rPr>
                <w:rFonts w:ascii="Times New Roman" w:hAnsi="Times New Roman" w:cs="Times New Roman"/>
                <w:sz w:val="24"/>
              </w:rPr>
              <w:t xml:space="preserve"> примеры таких существительных.</w:t>
            </w:r>
          </w:p>
          <w:p w:rsidR="00AD19DF" w:rsidRPr="00013293" w:rsidRDefault="00AD19DF" w:rsidP="0001329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559" w:type="dxa"/>
          </w:tcPr>
          <w:p w:rsidR="00AD19DF" w:rsidRPr="00013293" w:rsidRDefault="00AD19DF" w:rsidP="00013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в </w:t>
            </w:r>
            <w:r w:rsidRPr="000132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именах, отчествах, фамилиях людей. </w:t>
            </w:r>
          </w:p>
          <w:p w:rsidR="00AD19DF" w:rsidRPr="00013293" w:rsidRDefault="00AD19DF" w:rsidP="00013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01329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устного рассказа по репродукции В. М. Васнецова «Богатыри» (под руководством учителя).</w:t>
            </w:r>
          </w:p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93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567" w:type="dxa"/>
          </w:tcPr>
          <w:p w:rsidR="00AD19DF" w:rsidRPr="00FB1504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FB1504" w:rsidRDefault="00AD19DF" w:rsidP="000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A">
              <w:rPr>
                <w:rFonts w:ascii="Times New Roman" w:hAnsi="Times New Roman" w:cs="Times New Roman"/>
                <w:sz w:val="24"/>
                <w:szCs w:val="24"/>
              </w:rPr>
              <w:t xml:space="preserve">Писать с заглавной </w:t>
            </w:r>
            <w:r w:rsidRPr="00015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имена собственные.</w:t>
            </w:r>
          </w:p>
        </w:tc>
        <w:tc>
          <w:tcPr>
            <w:tcW w:w="3261" w:type="dxa"/>
            <w:vMerge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0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гордости за богатырей, защитников земли Русской, прославленных в былинах и картинах художников; воспитание патриотизма.</w:t>
            </w:r>
          </w:p>
        </w:tc>
        <w:tc>
          <w:tcPr>
            <w:tcW w:w="2149" w:type="dxa"/>
          </w:tcPr>
          <w:p w:rsidR="00AD19DF" w:rsidRPr="0001570A" w:rsidRDefault="00AD19DF" w:rsidP="000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01570A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</w:t>
            </w:r>
            <w:r w:rsidRPr="00015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репродукции картины В. М. Васнецова «Богатыри» (под руководством учителя).</w:t>
            </w:r>
          </w:p>
          <w:p w:rsidR="00AD19DF" w:rsidRPr="00FB1504" w:rsidRDefault="00AD19DF" w:rsidP="0001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559" w:type="dxa"/>
          </w:tcPr>
          <w:p w:rsidR="00AD19DF" w:rsidRPr="0001570A" w:rsidRDefault="00AD19DF" w:rsidP="000157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70A">
              <w:rPr>
                <w:rFonts w:ascii="Times New Roman" w:hAnsi="Times New Roman" w:cs="Times New Roman"/>
                <w:b/>
                <w:sz w:val="24"/>
                <w:szCs w:val="24"/>
              </w:rPr>
              <w:t>Заглавная буква в именах, фамилиях, отчествах людей, кличках животных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19DF" w:rsidRPr="00FB1504" w:rsidRDefault="00AD19DF" w:rsidP="0001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0A">
              <w:rPr>
                <w:rFonts w:ascii="Times New Roman" w:hAnsi="Times New Roman" w:cs="Times New Roman"/>
                <w:sz w:val="24"/>
                <w:szCs w:val="24"/>
              </w:rPr>
              <w:t xml:space="preserve">Стр.59    </w:t>
            </w:r>
          </w:p>
        </w:tc>
        <w:tc>
          <w:tcPr>
            <w:tcW w:w="567" w:type="dxa"/>
          </w:tcPr>
          <w:p w:rsidR="00AD19DF" w:rsidRPr="00FB1504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</w:tcPr>
          <w:p w:rsidR="00AD19DF" w:rsidRPr="00FB1504" w:rsidRDefault="00AD19DF" w:rsidP="00E6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B9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(с помощью взрослых) из справочной литера</w:t>
            </w:r>
            <w:r w:rsidRPr="00E66BB9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в библиотеке, интернета) о происхождении своей фамилии и на</w:t>
            </w:r>
            <w:r w:rsidRPr="00E66BB9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звании своего города (или села, посёлка, деревни).</w:t>
            </w:r>
            <w:proofErr w:type="gramEnd"/>
          </w:p>
        </w:tc>
        <w:tc>
          <w:tcPr>
            <w:tcW w:w="2149" w:type="dxa"/>
            <w:vMerge w:val="restart"/>
          </w:tcPr>
          <w:p w:rsidR="00AD19DF" w:rsidRPr="00FB1504" w:rsidRDefault="00AD19DF" w:rsidP="00E6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9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E66BB9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собственные и нарицатель</w:t>
            </w:r>
            <w:r w:rsidRPr="00E66B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по значению и </w:t>
            </w:r>
            <w:r w:rsidRPr="00E66BB9">
              <w:rPr>
                <w:rFonts w:ascii="Times New Roman" w:hAnsi="Times New Roman" w:cs="Times New Roman"/>
                <w:b/>
                <w:sz w:val="24"/>
                <w:szCs w:val="24"/>
              </w:rPr>
              <w:t>объединять</w:t>
            </w:r>
            <w:r w:rsidRPr="00E66BB9">
              <w:rPr>
                <w:rFonts w:ascii="Times New Roman" w:hAnsi="Times New Roman" w:cs="Times New Roman"/>
                <w:sz w:val="24"/>
                <w:szCs w:val="24"/>
              </w:rPr>
              <w:t xml:space="preserve"> их в тематические группы.</w:t>
            </w:r>
          </w:p>
        </w:tc>
        <w:tc>
          <w:tcPr>
            <w:tcW w:w="1157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559" w:type="dxa"/>
          </w:tcPr>
          <w:p w:rsidR="00AD19DF" w:rsidRPr="00E66BB9" w:rsidRDefault="00AD19DF" w:rsidP="00E66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BB9">
              <w:rPr>
                <w:rFonts w:ascii="Times New Roman" w:hAnsi="Times New Roman" w:cs="Times New Roman"/>
                <w:b/>
                <w:sz w:val="24"/>
                <w:szCs w:val="24"/>
              </w:rPr>
              <w:t>Заглавная буква в географических названиях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19DF" w:rsidRPr="00FB1504" w:rsidRDefault="00AD19DF" w:rsidP="00E6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9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  <w:tc>
          <w:tcPr>
            <w:tcW w:w="567" w:type="dxa"/>
          </w:tcPr>
          <w:p w:rsidR="00AD19DF" w:rsidRPr="00FB1504" w:rsidRDefault="00AD19DF" w:rsidP="0001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01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BB0987">
            <w:pPr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отец, фамилия, город, улица, Россия</w:t>
            </w:r>
          </w:p>
        </w:tc>
      </w:tr>
      <w:tr w:rsidR="00AD19DF" w:rsidTr="00AD19DF">
        <w:tc>
          <w:tcPr>
            <w:tcW w:w="534" w:type="dxa"/>
          </w:tcPr>
          <w:p w:rsidR="00AD19DF" w:rsidRDefault="00AD19DF" w:rsidP="00E6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559" w:type="dxa"/>
          </w:tcPr>
          <w:p w:rsidR="00AD19DF" w:rsidRPr="00E66BB9" w:rsidRDefault="00AD19DF" w:rsidP="00E66BB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E66BB9">
              <w:rPr>
                <w:rFonts w:ascii="Times New Roman" w:hAnsi="Times New Roman" w:cs="Times New Roman"/>
                <w:b/>
                <w:bCs/>
                <w:iCs/>
                <w:sz w:val="24"/>
              </w:rPr>
              <w:t>Проверочная работа   по теме «Правописание имен собственны</w:t>
            </w:r>
            <w:r w:rsidRPr="00E66BB9">
              <w:rPr>
                <w:rFonts w:ascii="Times New Roman" w:hAnsi="Times New Roman" w:cs="Times New Roman"/>
                <w:b/>
                <w:bCs/>
                <w:iCs/>
                <w:sz w:val="24"/>
              </w:rPr>
              <w:lastRenderedPageBreak/>
              <w:t>х»</w:t>
            </w:r>
          </w:p>
        </w:tc>
        <w:tc>
          <w:tcPr>
            <w:tcW w:w="567" w:type="dxa"/>
          </w:tcPr>
          <w:p w:rsidR="00AD19DF" w:rsidRPr="00E66BB9" w:rsidRDefault="00AD19DF" w:rsidP="00E66BB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66BB9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E6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559" w:type="dxa"/>
          </w:tcPr>
          <w:p w:rsidR="00AD19DF" w:rsidRPr="00E66BB9" w:rsidRDefault="00AD19DF" w:rsidP="00E6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6BB9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 xml:space="preserve">Число </w:t>
            </w:r>
            <w:r w:rsidRPr="00E66BB9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имён существительных.</w:t>
            </w:r>
            <w:r w:rsidRPr="00E66BB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D19DF" w:rsidRPr="00E66BB9" w:rsidRDefault="00AD19DF" w:rsidP="00E6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D19DF" w:rsidRDefault="00AD19DF" w:rsidP="00E6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6BB9">
              <w:rPr>
                <w:rFonts w:ascii="Times New Roman" w:hAnsi="Times New Roman" w:cs="Times New Roman"/>
                <w:b/>
                <w:color w:val="000000"/>
                <w:sz w:val="24"/>
              </w:rPr>
              <w:t>Изменение существительных по числам.</w:t>
            </w:r>
            <w:r w:rsidRPr="00E66BB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D19DF" w:rsidRPr="00E66BB9" w:rsidRDefault="00AD19DF" w:rsidP="00E6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E66BB9">
              <w:rPr>
                <w:rFonts w:ascii="Times New Roman" w:hAnsi="Times New Roman" w:cs="Times New Roman"/>
                <w:color w:val="000000"/>
                <w:sz w:val="24"/>
              </w:rPr>
              <w:t xml:space="preserve">Имена существительные,    употребляющиеся    только в одном числе </w:t>
            </w:r>
            <w:r w:rsidRPr="00E66BB9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(ножницы, молоко). </w:t>
            </w:r>
          </w:p>
          <w:p w:rsidR="00AD19DF" w:rsidRPr="00E66BB9" w:rsidRDefault="00AD19DF" w:rsidP="00E66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66BB9">
              <w:rPr>
                <w:rFonts w:ascii="Times New Roman" w:hAnsi="Times New Roman" w:cs="Times New Roman"/>
                <w:iCs/>
                <w:color w:val="000000"/>
                <w:sz w:val="24"/>
              </w:rPr>
              <w:t>Стр.61-62</w:t>
            </w:r>
          </w:p>
        </w:tc>
        <w:tc>
          <w:tcPr>
            <w:tcW w:w="567" w:type="dxa"/>
          </w:tcPr>
          <w:p w:rsidR="00AD19DF" w:rsidRPr="00E66BB9" w:rsidRDefault="00AD19DF" w:rsidP="00E66B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6BB9">
              <w:rPr>
                <w:rFonts w:ascii="Times New Roman" w:hAnsi="Times New Roman" w:cs="Times New Roman"/>
                <w:b/>
                <w:i/>
                <w:sz w:val="24"/>
              </w:rPr>
              <w:t>2ч</w:t>
            </w:r>
          </w:p>
          <w:p w:rsidR="00AD19DF" w:rsidRPr="00E66BB9" w:rsidRDefault="00AD19DF" w:rsidP="00E66B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D19DF" w:rsidRPr="00E66BB9" w:rsidRDefault="00AD19DF" w:rsidP="00E66B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D19DF" w:rsidRPr="00E66BB9" w:rsidRDefault="00AD19DF" w:rsidP="00E66B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D19DF" w:rsidRPr="00E66BB9" w:rsidRDefault="00AD19DF" w:rsidP="00E66B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66BB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FB1504" w:rsidRDefault="00AD19DF" w:rsidP="00D6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6">
              <w:rPr>
                <w:rFonts w:ascii="Times New Roman" w:hAnsi="Times New Roman" w:cs="Times New Roman"/>
                <w:sz w:val="24"/>
                <w:szCs w:val="24"/>
              </w:rPr>
              <w:t>Определять число имён существительных. Изменять имя существительное по числам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</w:tcPr>
          <w:p w:rsidR="00AD19DF" w:rsidRPr="00D60D76" w:rsidRDefault="00AD19DF" w:rsidP="00D60D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0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D19DF" w:rsidRPr="00D60D76" w:rsidRDefault="00AD19DF" w:rsidP="00D6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6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D19DF" w:rsidRPr="00D60D76" w:rsidRDefault="00AD19DF" w:rsidP="00D6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D60D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D60D76">
              <w:rPr>
                <w:rFonts w:ascii="Times New Roman" w:hAnsi="Times New Roman" w:cs="Times New Roman"/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AD19DF" w:rsidRPr="00D60D76" w:rsidRDefault="00AD19DF" w:rsidP="00D60D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0D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D60D76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D19DF" w:rsidRPr="00FB1504" w:rsidRDefault="00AD19DF" w:rsidP="00D6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6">
              <w:rPr>
                <w:rFonts w:ascii="Times New Roman" w:hAnsi="Times New Roman" w:cs="Times New Roman"/>
                <w:sz w:val="24"/>
                <w:szCs w:val="24"/>
              </w:rPr>
              <w:t>осознавать познавательную задачу,  целенаправленно слушать (учителя, одноклассников), осуществлять анализ языкового материала по заданным критериям; устанавливать причинно-следственные связи, делать выводы, формулировать их.</w:t>
            </w:r>
          </w:p>
        </w:tc>
        <w:tc>
          <w:tcPr>
            <w:tcW w:w="1678" w:type="dxa"/>
            <w:vMerge w:val="restart"/>
          </w:tcPr>
          <w:p w:rsidR="00AD19DF" w:rsidRPr="00546B75" w:rsidRDefault="00AD19DF" w:rsidP="0054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546B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существлять сотрудничество в парах при выполнении учебных задач; воспринимать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речь учителя (одноклассников), </w:t>
            </w:r>
            <w:r w:rsidRPr="00546B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разные точки зрения; считаться с мнением другого человека.</w:t>
            </w:r>
          </w:p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546B75" w:rsidRDefault="00AD19DF" w:rsidP="0054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546B75">
              <w:rPr>
                <w:rFonts w:ascii="Times New Roman" w:hAnsi="Times New Roman" w:cs="Times New Roman"/>
                <w:color w:val="000000"/>
                <w:sz w:val="24"/>
              </w:rPr>
              <w:t xml:space="preserve"> число имён существительных (единственное и множествен</w:t>
            </w:r>
            <w:r w:rsidRPr="00546B75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ное).</w:t>
            </w:r>
            <w:r w:rsidRPr="00546B7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b/>
                <w:color w:val="000000"/>
                <w:sz w:val="24"/>
              </w:rPr>
              <w:t>Изменять</w:t>
            </w:r>
            <w:r w:rsidRPr="00546B75">
              <w:rPr>
                <w:rFonts w:ascii="Times New Roman" w:hAnsi="Times New Roman" w:cs="Times New Roman"/>
                <w:color w:val="000000"/>
                <w:sz w:val="24"/>
              </w:rPr>
              <w:t xml:space="preserve"> имена существительные по числам </w:t>
            </w:r>
            <w:r w:rsidRPr="00546B75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(книга </w:t>
            </w:r>
            <w:r w:rsidRPr="00546B75">
              <w:rPr>
                <w:rFonts w:ascii="Times New Roman" w:hAnsi="Times New Roman" w:cs="Times New Roman"/>
                <w:color w:val="000000"/>
                <w:sz w:val="24"/>
              </w:rPr>
              <w:t xml:space="preserve">— </w:t>
            </w:r>
            <w:r w:rsidRPr="00546B75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книги). </w:t>
            </w:r>
            <w:r w:rsidRPr="00546B75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</w:t>
            </w:r>
            <w:r w:rsidRPr="00546B75">
              <w:rPr>
                <w:rFonts w:ascii="Times New Roman" w:hAnsi="Times New Roman" w:cs="Times New Roman"/>
                <w:color w:val="000000"/>
                <w:sz w:val="24"/>
              </w:rPr>
              <w:t xml:space="preserve"> с орфоэпическим словарём.</w:t>
            </w:r>
          </w:p>
        </w:tc>
        <w:tc>
          <w:tcPr>
            <w:tcW w:w="1157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E6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559" w:type="dxa"/>
          </w:tcPr>
          <w:p w:rsidR="00AD19DF" w:rsidRDefault="00AD19DF" w:rsidP="00E66BB9">
            <w:pPr>
              <w:pStyle w:val="1"/>
              <w:rPr>
                <w:b/>
                <w:lang w:val="ru-RU"/>
              </w:rPr>
            </w:pPr>
            <w:r w:rsidRPr="00E66BB9">
              <w:rPr>
                <w:b/>
                <w:lang w:val="ru-RU"/>
              </w:rPr>
              <w:t>Упражнения в распознавании имен существительных, употребленных в единственном и во множественном числе</w:t>
            </w:r>
            <w:r>
              <w:rPr>
                <w:b/>
                <w:lang w:val="ru-RU"/>
              </w:rPr>
              <w:t>.</w:t>
            </w:r>
          </w:p>
          <w:p w:rsidR="00AD19DF" w:rsidRPr="00546B75" w:rsidRDefault="00AD19DF" w:rsidP="00E66BB9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Синтаксическая функция имени существительного в предложении (подлежащее или </w:t>
            </w:r>
            <w:r>
              <w:rPr>
                <w:lang w:val="ru-RU"/>
              </w:rPr>
              <w:lastRenderedPageBreak/>
              <w:t>второстепенный член).</w:t>
            </w:r>
          </w:p>
          <w:p w:rsidR="00AD19DF" w:rsidRPr="001124A0" w:rsidRDefault="00AD19DF" w:rsidP="00E66BB9">
            <w:pPr>
              <w:pStyle w:val="1"/>
              <w:rPr>
                <w:b/>
                <w:bCs/>
                <w:i/>
                <w:iCs/>
              </w:rPr>
            </w:pPr>
            <w:r w:rsidRPr="001124A0">
              <w:t>Стр.63-64</w:t>
            </w:r>
          </w:p>
        </w:tc>
        <w:tc>
          <w:tcPr>
            <w:tcW w:w="567" w:type="dxa"/>
          </w:tcPr>
          <w:p w:rsidR="00AD19DF" w:rsidRPr="00AD092D" w:rsidRDefault="00AD19DF" w:rsidP="00E66BB9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lastRenderedPageBreak/>
              <w:t>1</w:t>
            </w:r>
          </w:p>
          <w:p w:rsidR="00AD19DF" w:rsidRDefault="00AD19DF" w:rsidP="00E66BB9">
            <w:pPr>
              <w:rPr>
                <w:rFonts w:eastAsia="Times New Roman"/>
                <w:b/>
                <w:bCs/>
                <w:i/>
                <w:iCs/>
                <w:lang w:val="en-US"/>
              </w:rPr>
            </w:pPr>
          </w:p>
          <w:p w:rsidR="00AD19DF" w:rsidRDefault="00AD19DF" w:rsidP="00E66BB9">
            <w:pPr>
              <w:rPr>
                <w:rFonts w:eastAsia="Times New Roman"/>
                <w:b/>
                <w:bCs/>
                <w:i/>
                <w:iCs/>
                <w:lang w:val="en-US"/>
              </w:rPr>
            </w:pPr>
          </w:p>
          <w:p w:rsidR="00AD19DF" w:rsidRDefault="00AD19DF" w:rsidP="00E66BB9">
            <w:pPr>
              <w:rPr>
                <w:rFonts w:eastAsia="Times New Roman"/>
                <w:b/>
                <w:bCs/>
                <w:i/>
                <w:iCs/>
                <w:lang w:val="en-US"/>
              </w:rPr>
            </w:pPr>
          </w:p>
          <w:p w:rsidR="00AD19DF" w:rsidRDefault="00AD19DF" w:rsidP="00E66BB9">
            <w:pPr>
              <w:rPr>
                <w:rFonts w:eastAsia="Times New Roman"/>
                <w:b/>
                <w:bCs/>
                <w:i/>
                <w:iCs/>
                <w:lang w:val="en-US"/>
              </w:rPr>
            </w:pPr>
          </w:p>
          <w:p w:rsidR="00AD19DF" w:rsidRDefault="00AD19DF" w:rsidP="00E66BB9">
            <w:pPr>
              <w:rPr>
                <w:rFonts w:eastAsia="Times New Roman"/>
                <w:b/>
                <w:bCs/>
                <w:i/>
                <w:iCs/>
                <w:lang w:val="en-US"/>
              </w:rPr>
            </w:pPr>
          </w:p>
          <w:p w:rsidR="00AD19DF" w:rsidRPr="001124A0" w:rsidRDefault="00AD19DF" w:rsidP="00E66BB9">
            <w:pPr>
              <w:pStyle w:val="1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, каким членом предложения является имя существительное в предложении. </w:t>
            </w: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Правильно произносить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 форме единствен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и множественного числа </w:t>
            </w:r>
            <w:r w:rsidRPr="00546B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46B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ту</w:t>
            </w:r>
            <w:proofErr w:type="gramStart"/>
            <w:r w:rsidRPr="00546B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`ф</w:t>
            </w:r>
            <w:proofErr w:type="gramEnd"/>
            <w:r w:rsidRPr="00546B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ля</w:t>
            </w:r>
            <w:proofErr w:type="spellEnd"/>
            <w:r w:rsidRPr="00546B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proofErr w:type="spellStart"/>
            <w:r w:rsidRPr="00546B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ту`фли</w:t>
            </w:r>
            <w:proofErr w:type="spellEnd"/>
            <w:r w:rsidRPr="00546B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простыня` — </w:t>
            </w:r>
            <w:proofErr w:type="spellStart"/>
            <w:r w:rsidRPr="00546B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про`сты</w:t>
            </w:r>
            <w:r w:rsidRPr="00546B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</w:t>
            </w:r>
            <w:proofErr w:type="spellEnd"/>
            <w:r w:rsidRPr="00546B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157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778" w:type="dxa"/>
            <w:gridSpan w:val="6"/>
          </w:tcPr>
          <w:p w:rsidR="00AD19DF" w:rsidRPr="00FB1504" w:rsidRDefault="00AD19DF" w:rsidP="00BB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lastRenderedPageBreak/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топор</w:t>
            </w:r>
          </w:p>
        </w:tc>
        <w:tc>
          <w:tcPr>
            <w:tcW w:w="3261" w:type="dxa"/>
            <w:vMerge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5"/>
          </w:tcPr>
          <w:p w:rsidR="00AD19DF" w:rsidRPr="00FB1504" w:rsidRDefault="00AD19DF" w:rsidP="00E6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4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559" w:type="dxa"/>
          </w:tcPr>
          <w:p w:rsidR="00AD19DF" w:rsidRPr="00003D8E" w:rsidRDefault="00AD19DF" w:rsidP="00546B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B75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>Обобщение знаний</w:t>
            </w:r>
            <w:r w:rsidRPr="00546B7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об имени существительном.</w:t>
            </w:r>
            <w:r w:rsidRPr="00546B7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D19DF" w:rsidRPr="00003D8E" w:rsidRDefault="00AD19DF" w:rsidP="00546B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D19DF" w:rsidRPr="00546B75" w:rsidRDefault="00AD19DF" w:rsidP="00546B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46B75">
              <w:rPr>
                <w:rFonts w:ascii="Times New Roman" w:hAnsi="Times New Roman" w:cs="Times New Roman"/>
                <w:b/>
                <w:color w:val="000000"/>
                <w:sz w:val="24"/>
              </w:rPr>
              <w:t>Формирование первоначальных представлений</w:t>
            </w:r>
            <w:r w:rsidRPr="00546B7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b/>
                <w:color w:val="000000"/>
                <w:sz w:val="24"/>
              </w:rPr>
              <w:t>о разборе имени существительного как части</w:t>
            </w:r>
            <w:r w:rsidRPr="00546B7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b/>
                <w:color w:val="000000"/>
                <w:sz w:val="24"/>
              </w:rPr>
              <w:t>речи.</w:t>
            </w:r>
          </w:p>
          <w:p w:rsidR="00AD19DF" w:rsidRPr="00546B75" w:rsidRDefault="00AD19DF" w:rsidP="00546B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46B75">
              <w:rPr>
                <w:rFonts w:ascii="Times New Roman" w:hAnsi="Times New Roman" w:cs="Times New Roman"/>
                <w:sz w:val="24"/>
              </w:rPr>
              <w:t>Стр.65</w:t>
            </w:r>
          </w:p>
          <w:p w:rsidR="00AD19DF" w:rsidRPr="00546B75" w:rsidRDefault="00AD19DF" w:rsidP="00546B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AD19DF" w:rsidRPr="00546B75" w:rsidRDefault="00AD19DF" w:rsidP="00546B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46B75">
              <w:rPr>
                <w:rFonts w:ascii="Times New Roman" w:hAnsi="Times New Roman" w:cs="Times New Roman"/>
                <w:b/>
                <w:i/>
                <w:sz w:val="24"/>
              </w:rPr>
              <w:t>5ч</w:t>
            </w:r>
          </w:p>
          <w:p w:rsidR="00AD19DF" w:rsidRPr="00546B75" w:rsidRDefault="00AD19DF" w:rsidP="00546B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D19DF" w:rsidRDefault="00AD19DF" w:rsidP="00546B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D19DF" w:rsidRDefault="00AD19DF" w:rsidP="00546B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D19DF" w:rsidRPr="00546B75" w:rsidRDefault="00AD19DF" w:rsidP="00546B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6B7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546B75" w:rsidRDefault="00AD19DF" w:rsidP="0054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546B75" w:rsidRDefault="00AD19DF" w:rsidP="0054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</w:tcPr>
          <w:p w:rsidR="00AD19DF" w:rsidRPr="00546B75" w:rsidRDefault="00AD19DF" w:rsidP="0054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546B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существлять сотрудничество в парах при выполнении учебных задач; воспринимать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речь учителя (одноклассников), </w:t>
            </w:r>
            <w:r w:rsidRPr="00546B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разные точки зрения; считаться с мнением другого человека.</w:t>
            </w:r>
          </w:p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54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имён существительных: одушев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лённое или неодушевлённое, собственное или нарицательное; число (единственное или множественное), роль в предложении. </w:t>
            </w: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определения грамматических признаков имени существительного. </w:t>
            </w: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по определённому грамма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тическому признаку. </w:t>
            </w: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из ряда имё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существительных имя существительное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с опре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softHyphen/>
              <w:t>делённым признаком.</w:t>
            </w:r>
          </w:p>
        </w:tc>
        <w:tc>
          <w:tcPr>
            <w:tcW w:w="1157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4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559" w:type="dxa"/>
          </w:tcPr>
          <w:p w:rsidR="00AD19DF" w:rsidRPr="00546B75" w:rsidRDefault="00AD19DF" w:rsidP="00546B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546B75">
              <w:rPr>
                <w:rFonts w:ascii="Times New Roman" w:hAnsi="Times New Roman" w:cs="Times New Roman"/>
                <w:i/>
                <w:color w:val="000000"/>
                <w:sz w:val="24"/>
              </w:rPr>
              <w:t>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азвитие речи.</w:t>
            </w:r>
          </w:p>
          <w:p w:rsidR="00AD19DF" w:rsidRPr="00546B75" w:rsidRDefault="00AD19DF" w:rsidP="00546B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546B7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Подробное </w:t>
            </w:r>
            <w:r w:rsidRPr="00546B75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изложение повествовательного текста по данным вопросам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r w:rsidRPr="00546B75">
              <w:rPr>
                <w:rFonts w:ascii="Times New Roman" w:hAnsi="Times New Roman" w:cs="Times New Roman"/>
                <w:sz w:val="24"/>
              </w:rPr>
              <w:t>Стр.66</w:t>
            </w:r>
          </w:p>
        </w:tc>
        <w:tc>
          <w:tcPr>
            <w:tcW w:w="567" w:type="dxa"/>
          </w:tcPr>
          <w:p w:rsidR="00AD19DF" w:rsidRPr="00546B75" w:rsidRDefault="00AD19DF" w:rsidP="00546B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46B75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546B75" w:rsidRDefault="00AD19DF" w:rsidP="0054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546B75" w:rsidRDefault="00AD19DF" w:rsidP="0054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54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повествовательным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текстом: 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 в соответствии с вопросами. Проверять написанный текст.</w:t>
            </w:r>
          </w:p>
        </w:tc>
        <w:tc>
          <w:tcPr>
            <w:tcW w:w="3261" w:type="dxa"/>
            <w:vMerge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с повествовательным текстом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его тему и глав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мысль, подбирать заголовок к тексту, определять части текста, со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ответы на данные вопросы, записывать составленный текст в соответствии с вопросами. Проверять текст.</w:t>
            </w:r>
          </w:p>
        </w:tc>
        <w:tc>
          <w:tcPr>
            <w:tcW w:w="1157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4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1559" w:type="dxa"/>
          </w:tcPr>
          <w:p w:rsidR="00AD19DF" w:rsidRPr="00546B75" w:rsidRDefault="00AD19DF" w:rsidP="00546B7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</w:rPr>
              <w:t>Контрольное списывание</w:t>
            </w:r>
          </w:p>
        </w:tc>
        <w:tc>
          <w:tcPr>
            <w:tcW w:w="567" w:type="dxa"/>
          </w:tcPr>
          <w:p w:rsidR="00AD19DF" w:rsidRPr="00FB1504" w:rsidRDefault="00AD19DF" w:rsidP="0054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4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559" w:type="dxa"/>
          </w:tcPr>
          <w:p w:rsidR="00AD19DF" w:rsidRPr="00546B75" w:rsidRDefault="00AD19DF" w:rsidP="00546B7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</w:rPr>
              <w:t>Обобщение знаний об имени существительном.</w:t>
            </w:r>
          </w:p>
          <w:p w:rsidR="00AD19DF" w:rsidRPr="00546B75" w:rsidRDefault="00AD19DF" w:rsidP="00546B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546B75">
              <w:rPr>
                <w:rFonts w:ascii="Times New Roman" w:hAnsi="Times New Roman" w:cs="Times New Roman"/>
                <w:sz w:val="24"/>
              </w:rPr>
              <w:t>Стр.67</w:t>
            </w:r>
          </w:p>
        </w:tc>
        <w:tc>
          <w:tcPr>
            <w:tcW w:w="567" w:type="dxa"/>
          </w:tcPr>
          <w:p w:rsidR="00AD19DF" w:rsidRPr="00FB1504" w:rsidRDefault="00AD19DF" w:rsidP="0054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4C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A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C6AAE">
              <w:rPr>
                <w:rFonts w:ascii="Times New Roman" w:hAnsi="Times New Roman" w:cs="Times New Roman"/>
                <w:sz w:val="24"/>
                <w:szCs w:val="24"/>
              </w:rPr>
              <w:t xml:space="preserve"> свою письменную работу; работать над ошибками</w:t>
            </w:r>
            <w:proofErr w:type="gramStart"/>
            <w:r w:rsidRPr="004C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AA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4C6AAE">
              <w:rPr>
                <w:rFonts w:ascii="Times New Roman" w:hAnsi="Times New Roman" w:cs="Times New Roman"/>
                <w:b/>
                <w:sz w:val="24"/>
                <w:szCs w:val="24"/>
              </w:rPr>
              <w:t>ценивать</w:t>
            </w:r>
            <w:r w:rsidRPr="004C6AAE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4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559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bCs/>
                <w:iCs/>
                <w:sz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b/>
                <w:bCs/>
                <w:iCs/>
                <w:sz w:val="24"/>
              </w:rPr>
              <w:t>по теме «Имя существительное»</w:t>
            </w:r>
          </w:p>
        </w:tc>
        <w:tc>
          <w:tcPr>
            <w:tcW w:w="567" w:type="dxa"/>
          </w:tcPr>
          <w:p w:rsidR="00AD19DF" w:rsidRPr="00FB1504" w:rsidRDefault="00AD19DF" w:rsidP="0054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A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4C6AAE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при выполнении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4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F2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1559" w:type="dxa"/>
          </w:tcPr>
          <w:p w:rsidR="00AD19DF" w:rsidRPr="00F26954" w:rsidRDefault="00AD19DF" w:rsidP="00F269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u w:val="single"/>
              </w:rPr>
            </w:pPr>
            <w:r w:rsidRPr="00F26954">
              <w:rPr>
                <w:rFonts w:ascii="Times New Roman" w:hAnsi="Times New Roman" w:cs="Times New Roman"/>
                <w:b/>
                <w:iCs/>
                <w:sz w:val="24"/>
                <w:u w:val="single"/>
              </w:rPr>
              <w:t>Глагол</w:t>
            </w:r>
          </w:p>
          <w:p w:rsidR="00AD19DF" w:rsidRPr="00F26954" w:rsidRDefault="00AD19DF" w:rsidP="00F269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Глагол  как  часть   речи</w:t>
            </w:r>
            <w:r w:rsidRPr="00F26954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 xml:space="preserve">   </w:t>
            </w:r>
          </w:p>
          <w:p w:rsidR="00AD19DF" w:rsidRPr="00F26954" w:rsidRDefault="00AD19DF" w:rsidP="00F269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AD19DF" w:rsidRPr="00F26954" w:rsidRDefault="00AD19DF" w:rsidP="00F269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>Глагол  как  часть   речи</w:t>
            </w:r>
            <w:r w:rsidRPr="00F2695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>и   его употребление</w:t>
            </w:r>
            <w:r w:rsidRPr="00F269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 речи (общее представление) </w:t>
            </w:r>
          </w:p>
          <w:p w:rsidR="00AD19DF" w:rsidRPr="00F26954" w:rsidRDefault="00AD19DF" w:rsidP="00F269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sz w:val="24"/>
              </w:rPr>
              <w:t xml:space="preserve">Стр.68-69   </w:t>
            </w:r>
          </w:p>
        </w:tc>
        <w:tc>
          <w:tcPr>
            <w:tcW w:w="567" w:type="dxa"/>
          </w:tcPr>
          <w:p w:rsidR="00AD19DF" w:rsidRPr="00F26954" w:rsidRDefault="00AD19DF" w:rsidP="00F269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6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ч</w:t>
            </w:r>
          </w:p>
          <w:p w:rsidR="00AD19DF" w:rsidRPr="00F26954" w:rsidRDefault="00AD19DF" w:rsidP="00F269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6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</w:t>
            </w:r>
          </w:p>
          <w:p w:rsidR="00AD19DF" w:rsidRDefault="00AD19DF" w:rsidP="00F26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9DF" w:rsidRDefault="00AD19DF" w:rsidP="00F26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9DF" w:rsidRPr="00F26954" w:rsidRDefault="00AD19DF" w:rsidP="00F2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19DF" w:rsidRPr="004C6AAE" w:rsidRDefault="00AD19DF" w:rsidP="00F26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sz w:val="24"/>
              </w:rPr>
              <w:t>Распознавать глагол среди других частей речи по обобщённому лексическому значению и вопросу. Классифицировать глаголы по вопросам.</w:t>
            </w:r>
          </w:p>
        </w:tc>
        <w:tc>
          <w:tcPr>
            <w:tcW w:w="3261" w:type="dxa"/>
            <w:vMerge w:val="restart"/>
          </w:tcPr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F26954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iCs/>
                <w:sz w:val="24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b/>
                <w:i/>
                <w:iCs/>
                <w:sz w:val="24"/>
              </w:rPr>
              <w:t>Коммуникативные</w:t>
            </w:r>
            <w:r w:rsidRPr="00F26954">
              <w:rPr>
                <w:rFonts w:ascii="Times New Roman" w:hAnsi="Times New Roman" w:cs="Times New Roman"/>
                <w:iCs/>
                <w:sz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F26954">
              <w:rPr>
                <w:rFonts w:ascii="Times New Roman" w:hAnsi="Times New Roman" w:cs="Times New Roman"/>
                <w:sz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F26954">
              <w:rPr>
                <w:rFonts w:ascii="Times New Roman" w:hAnsi="Times New Roman" w:cs="Times New Roman"/>
                <w:b/>
                <w:i/>
                <w:iCs/>
                <w:sz w:val="24"/>
              </w:rPr>
              <w:t>Познавательные</w:t>
            </w:r>
            <w:r w:rsidRPr="00F26954">
              <w:rPr>
                <w:rFonts w:ascii="Times New Roman" w:hAnsi="Times New Roman" w:cs="Times New Roman"/>
                <w:iCs/>
                <w:sz w:val="24"/>
              </w:rPr>
              <w:t>:</w:t>
            </w:r>
          </w:p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sz w:val="24"/>
              </w:rPr>
              <w:t>осуществлять анализ, синтез,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признаков.</w:t>
            </w:r>
          </w:p>
        </w:tc>
        <w:tc>
          <w:tcPr>
            <w:tcW w:w="1678" w:type="dxa"/>
            <w:vMerge w:val="restart"/>
          </w:tcPr>
          <w:p w:rsidR="00AD19DF" w:rsidRPr="00FB1504" w:rsidRDefault="00AD19DF" w:rsidP="001E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обязанностях по дому, которые могут выполнять мальчики и девочки на основе рисунков в учебнике.</w:t>
            </w:r>
          </w:p>
        </w:tc>
        <w:tc>
          <w:tcPr>
            <w:tcW w:w="2149" w:type="dxa"/>
          </w:tcPr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>Распознавать</w:t>
            </w: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t xml:space="preserve"> глагол среди других частей речи по обобщённому лекси</w:t>
            </w: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ческому значению и вопросу.  </w:t>
            </w: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>Обосновывать</w:t>
            </w: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t xml:space="preserve"> правильность отнесения слова к глаголу.                                             </w:t>
            </w:r>
          </w:p>
        </w:tc>
        <w:tc>
          <w:tcPr>
            <w:tcW w:w="1157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F2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559" w:type="dxa"/>
          </w:tcPr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Синтаксическая функция глагола в предложении </w:t>
            </w:r>
            <w:r w:rsidRPr="00F26954">
              <w:rPr>
                <w:rFonts w:ascii="Times New Roman" w:hAnsi="Times New Roman" w:cs="Times New Roman"/>
                <w:sz w:val="24"/>
              </w:rPr>
              <w:t>(чаще всего является сказуемым).</w:t>
            </w:r>
          </w:p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F26954">
              <w:rPr>
                <w:rFonts w:ascii="Times New Roman" w:hAnsi="Times New Roman" w:cs="Times New Roman"/>
                <w:sz w:val="24"/>
              </w:rPr>
              <w:t>Стр.70-71</w:t>
            </w:r>
          </w:p>
        </w:tc>
        <w:tc>
          <w:tcPr>
            <w:tcW w:w="567" w:type="dxa"/>
          </w:tcPr>
          <w:p w:rsidR="00AD19DF" w:rsidRPr="00FB1504" w:rsidRDefault="00AD19DF" w:rsidP="00F2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sz w:val="24"/>
              </w:rPr>
              <w:t>Определять, каким членом предложения является глагол в предложении. Выбирать глаголы в соответствии с задачей речевого высказывания.</w:t>
            </w:r>
          </w:p>
        </w:tc>
        <w:tc>
          <w:tcPr>
            <w:tcW w:w="3261" w:type="dxa"/>
            <w:vMerge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:rsidR="00AD19DF" w:rsidRPr="00F26954" w:rsidRDefault="00AD19DF" w:rsidP="00F269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Классифицировать</w:t>
            </w: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t xml:space="preserve"> глаголы по вопросам.</w:t>
            </w:r>
          </w:p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>Распознавать</w:t>
            </w: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t xml:space="preserve"> глаголы, употреблённые в прямом и переносном значе</w:t>
            </w: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ниях.</w:t>
            </w:r>
          </w:p>
          <w:p w:rsidR="00AD19DF" w:rsidRPr="00F26954" w:rsidRDefault="00AD19DF" w:rsidP="00F269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t>, каким членом предложения является глагол в предложе</w:t>
            </w: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нии.</w:t>
            </w:r>
          </w:p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>Выбирать</w:t>
            </w: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t xml:space="preserve"> глаголы в соответствии с задачей речевого высказывания.</w:t>
            </w:r>
          </w:p>
        </w:tc>
        <w:tc>
          <w:tcPr>
            <w:tcW w:w="1157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F2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559" w:type="dxa"/>
          </w:tcPr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26954">
              <w:rPr>
                <w:rFonts w:ascii="Times New Roman" w:hAnsi="Times New Roman" w:cs="Times New Roman"/>
                <w:b/>
                <w:sz w:val="24"/>
              </w:rPr>
              <w:t xml:space="preserve">Упражнения в различении глаголов. </w:t>
            </w:r>
            <w:r w:rsidRPr="00F26954">
              <w:rPr>
                <w:rFonts w:ascii="Times New Roman" w:hAnsi="Times New Roman" w:cs="Times New Roman"/>
                <w:sz w:val="24"/>
              </w:rPr>
              <w:t>Восстановление деформированного текста.</w:t>
            </w:r>
          </w:p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sz w:val="24"/>
              </w:rPr>
              <w:t>Стр.72-73</w:t>
            </w:r>
          </w:p>
        </w:tc>
        <w:tc>
          <w:tcPr>
            <w:tcW w:w="567" w:type="dxa"/>
          </w:tcPr>
          <w:p w:rsidR="00AD19DF" w:rsidRPr="00FB1504" w:rsidRDefault="00AD19DF" w:rsidP="00F2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F2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559" w:type="dxa"/>
          </w:tcPr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26954">
              <w:rPr>
                <w:rFonts w:ascii="Times New Roman" w:hAnsi="Times New Roman" w:cs="Times New Roman"/>
                <w:i/>
                <w:color w:val="000000"/>
                <w:sz w:val="24"/>
              </w:rPr>
              <w:t>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азвитие речи. </w:t>
            </w:r>
          </w:p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Составление рассказа 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репро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 xml:space="preserve">дукции картины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художника</w:t>
            </w: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А. К. </w:t>
            </w:r>
            <w:proofErr w:type="spellStart"/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>Саврасова</w:t>
            </w:r>
            <w:proofErr w:type="spellEnd"/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«Грачи прилете</w:t>
            </w: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>ли» по данным вопросам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t>Стр.73</w:t>
            </w:r>
          </w:p>
        </w:tc>
        <w:tc>
          <w:tcPr>
            <w:tcW w:w="567" w:type="dxa"/>
          </w:tcPr>
          <w:p w:rsidR="00AD19DF" w:rsidRPr="00FB1504" w:rsidRDefault="00AD19DF" w:rsidP="00F2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>Рассматривать</w:t>
            </w: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t xml:space="preserve"> репродукцию картины А. К. </w:t>
            </w:r>
            <w:proofErr w:type="spellStart"/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t>Саврасова</w:t>
            </w:r>
            <w:proofErr w:type="spellEnd"/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t xml:space="preserve"> «Грачи прилете</w:t>
            </w: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ли» по данным вопросам, </w:t>
            </w: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>обсуждать</w:t>
            </w: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t xml:space="preserve"> план </w:t>
            </w: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предстоящего рассказа, </w:t>
            </w: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>со</w:t>
            </w: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>ставлять</w:t>
            </w: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t xml:space="preserve"> (под руководством учителя) по картине рассказ, записывать рассказ.</w:t>
            </w:r>
          </w:p>
        </w:tc>
        <w:tc>
          <w:tcPr>
            <w:tcW w:w="1157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F2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559" w:type="dxa"/>
          </w:tcPr>
          <w:p w:rsidR="00AD19DF" w:rsidRDefault="00AD19DF" w:rsidP="00F269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Число глагола.</w:t>
            </w: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D19DF" w:rsidRDefault="00AD19DF" w:rsidP="00F269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D19DF" w:rsidRPr="00F26954" w:rsidRDefault="00AD19DF" w:rsidP="00F269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>Изменение глагола по числам</w:t>
            </w:r>
          </w:p>
          <w:p w:rsidR="00AD19DF" w:rsidRPr="00F26954" w:rsidRDefault="00AD19DF" w:rsidP="00F269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t xml:space="preserve">Стр. 74-75 </w:t>
            </w:r>
          </w:p>
        </w:tc>
        <w:tc>
          <w:tcPr>
            <w:tcW w:w="567" w:type="dxa"/>
          </w:tcPr>
          <w:p w:rsidR="00AD19DF" w:rsidRPr="00F26954" w:rsidRDefault="00AD19DF" w:rsidP="00F269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F26954">
              <w:rPr>
                <w:rFonts w:ascii="Times New Roman" w:hAnsi="Times New Roman" w:cs="Times New Roman"/>
                <w:b/>
                <w:i/>
                <w:iCs/>
                <w:sz w:val="24"/>
              </w:rPr>
              <w:t>2ч</w:t>
            </w:r>
          </w:p>
          <w:p w:rsidR="00AD19DF" w:rsidRPr="00F26954" w:rsidRDefault="00AD19DF" w:rsidP="00F269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:rsidR="00AD19DF" w:rsidRPr="00F26954" w:rsidRDefault="00AD19DF" w:rsidP="00F269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F26954">
              <w:rPr>
                <w:rFonts w:ascii="Times New Roman" w:hAnsi="Times New Roman" w:cs="Times New Roman"/>
                <w:iCs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FB1504" w:rsidRDefault="00AD19DF" w:rsidP="00F2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54">
              <w:rPr>
                <w:rFonts w:ascii="Times New Roman" w:hAnsi="Times New Roman" w:cs="Times New Roman"/>
                <w:sz w:val="24"/>
                <w:szCs w:val="24"/>
              </w:rPr>
              <w:t>Определять число глагола, распределять глаголы по группам в зависимости от их числа, изменять глаголы по числам, приводить примеры глаголов определённого числа, употреблять глаголы в определённом числе.</w:t>
            </w:r>
          </w:p>
        </w:tc>
        <w:tc>
          <w:tcPr>
            <w:tcW w:w="3261" w:type="dxa"/>
            <w:vMerge w:val="restart"/>
          </w:tcPr>
          <w:p w:rsidR="00AD19DF" w:rsidRPr="00F2695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F269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9DF" w:rsidRPr="00F26954" w:rsidRDefault="00AD19DF" w:rsidP="001E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54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D19DF" w:rsidRPr="00F2695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F2695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D19DF" w:rsidRPr="00F26954" w:rsidRDefault="00AD19DF" w:rsidP="001E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54">
              <w:rPr>
                <w:rFonts w:ascii="Times New Roman" w:hAnsi="Times New Roman" w:cs="Times New Roman"/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AD19DF" w:rsidRPr="00F26954" w:rsidRDefault="00AD19DF" w:rsidP="00F269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9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F2695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D19DF" w:rsidRPr="00FB1504" w:rsidRDefault="00AD19DF" w:rsidP="001E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54">
              <w:rPr>
                <w:rFonts w:ascii="Times New Roman" w:hAnsi="Times New Roman" w:cs="Times New Roman"/>
                <w:sz w:val="24"/>
                <w:szCs w:val="24"/>
              </w:rPr>
              <w:t>осознавать познавательную задачу,  находить в тексте необходимые сведения, факты и другую информацию, представленную в явном виде;</w:t>
            </w:r>
            <w:r w:rsidRPr="00F269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6954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языкового материала по заданным критериям; устанавливать причинно-следственные связи, делать выводы, формулировать их.</w:t>
            </w:r>
          </w:p>
        </w:tc>
        <w:tc>
          <w:tcPr>
            <w:tcW w:w="1678" w:type="dxa"/>
            <w:vMerge w:val="restart"/>
          </w:tcPr>
          <w:p w:rsidR="00AD19DF" w:rsidRPr="00F26954" w:rsidRDefault="00AD19DF" w:rsidP="001E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F269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оспринимать </w:t>
            </w:r>
            <w:r w:rsidRPr="00F26954">
              <w:rPr>
                <w:rFonts w:ascii="Times New Roman" w:hAnsi="Times New Roman" w:cs="Times New Roman"/>
                <w:sz w:val="24"/>
                <w:szCs w:val="24"/>
              </w:rPr>
              <w:t xml:space="preserve">речь учителя (одноклассников), непосредственно не обращенную к учащемуся; </w:t>
            </w:r>
            <w:r w:rsidRPr="00F26954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</w:t>
            </w:r>
            <w:r w:rsidRPr="00F269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26954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познания: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954">
              <w:rPr>
                <w:rFonts w:ascii="Times New Roman" w:hAnsi="Times New Roman" w:cs="Times New Roman"/>
                <w:sz w:val="24"/>
                <w:szCs w:val="24"/>
              </w:rPr>
              <w:t>проявлять внимание, удивление, желание больше узнать.</w:t>
            </w:r>
          </w:p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:rsidR="00AD19DF" w:rsidRPr="00FB1504" w:rsidRDefault="00AD19DF" w:rsidP="001E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5B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E65B7">
              <w:rPr>
                <w:rFonts w:ascii="Times New Roman" w:hAnsi="Times New Roman" w:cs="Times New Roman"/>
                <w:sz w:val="24"/>
                <w:szCs w:val="24"/>
              </w:rPr>
              <w:t xml:space="preserve"> число глаголов, </w:t>
            </w:r>
            <w:r w:rsidRPr="001E65B7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1E65B7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по группам в зави</w:t>
            </w:r>
            <w:r w:rsidRPr="001E65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симости от их числа, </w:t>
            </w:r>
            <w:r w:rsidRPr="001E65B7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1E65B7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по числам, </w:t>
            </w:r>
            <w:r w:rsidRPr="001E65B7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1E65B7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определённого числа, </w:t>
            </w:r>
            <w:r w:rsidRPr="001E65B7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1E65B7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определённом числе.                                                                                            </w:t>
            </w:r>
            <w:r w:rsidRPr="001E65B7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1E65B7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речевого общения орфоэпические и лексические нормы употребления глаголов. </w:t>
            </w:r>
            <w:r w:rsidRPr="001E65B7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E65B7">
              <w:rPr>
                <w:rFonts w:ascii="Times New Roman" w:hAnsi="Times New Roman" w:cs="Times New Roman"/>
                <w:sz w:val="24"/>
                <w:szCs w:val="24"/>
              </w:rPr>
              <w:t xml:space="preserve"> с орфоэпическим словарём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F2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559" w:type="dxa"/>
          </w:tcPr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Правильное употребле</w:t>
            </w: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 xml:space="preserve">ние глаголов </w:t>
            </w:r>
            <w:r w:rsidRPr="00F2695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 xml:space="preserve">(одеть и надеть) </w:t>
            </w:r>
            <w:r w:rsidRPr="00F26954">
              <w:rPr>
                <w:rFonts w:ascii="Times New Roman" w:hAnsi="Times New Roman" w:cs="Times New Roman"/>
                <w:b/>
                <w:color w:val="000000"/>
                <w:sz w:val="24"/>
              </w:rPr>
              <w:t>в речи.</w:t>
            </w:r>
          </w:p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color w:val="000000"/>
                <w:sz w:val="24"/>
              </w:rPr>
              <w:t>Стр.76-77</w:t>
            </w:r>
          </w:p>
        </w:tc>
        <w:tc>
          <w:tcPr>
            <w:tcW w:w="567" w:type="dxa"/>
          </w:tcPr>
          <w:p w:rsidR="00AD19DF" w:rsidRPr="00F26954" w:rsidRDefault="00AD19DF" w:rsidP="00F26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695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778" w:type="dxa"/>
            <w:gridSpan w:val="6"/>
          </w:tcPr>
          <w:p w:rsidR="00AD19DF" w:rsidRPr="00FB1504" w:rsidRDefault="00AD19DF" w:rsidP="00BB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обед (обедать), магазин</w:t>
            </w:r>
          </w:p>
        </w:tc>
        <w:tc>
          <w:tcPr>
            <w:tcW w:w="3261" w:type="dxa"/>
            <w:vMerge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gridSpan w:val="4"/>
          </w:tcPr>
          <w:p w:rsidR="00AD19DF" w:rsidRPr="00FB1504" w:rsidRDefault="00AD19DF" w:rsidP="00F2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1E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</w:tcPr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Правописан</w:t>
            </w: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ие частицы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НЕ</w:t>
            </w: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 глаголом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1E65B7">
              <w:rPr>
                <w:rFonts w:ascii="Times New Roman" w:hAnsi="Times New Roman" w:cs="Times New Roman"/>
                <w:color w:val="000000"/>
                <w:sz w:val="24"/>
              </w:rPr>
              <w:t>Стр.78-79</w:t>
            </w:r>
          </w:p>
        </w:tc>
        <w:tc>
          <w:tcPr>
            <w:tcW w:w="567" w:type="dxa"/>
          </w:tcPr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1E65B7">
              <w:rPr>
                <w:rFonts w:ascii="Times New Roman" w:hAnsi="Times New Roman" w:cs="Times New Roman"/>
                <w:b/>
                <w:i/>
                <w:iCs/>
                <w:sz w:val="24"/>
              </w:rPr>
              <w:lastRenderedPageBreak/>
              <w:t>1ч</w:t>
            </w:r>
          </w:p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709" w:type="dxa"/>
          </w:tcPr>
          <w:p w:rsidR="00AD19DF" w:rsidRPr="001E65B7" w:rsidRDefault="00AD19DF" w:rsidP="001E6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</w:rPr>
            </w:pPr>
          </w:p>
        </w:tc>
        <w:tc>
          <w:tcPr>
            <w:tcW w:w="709" w:type="dxa"/>
          </w:tcPr>
          <w:p w:rsidR="00AD19DF" w:rsidRPr="001E65B7" w:rsidRDefault="00AD19DF" w:rsidP="001E6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</w:rPr>
            </w:pPr>
          </w:p>
        </w:tc>
        <w:tc>
          <w:tcPr>
            <w:tcW w:w="1700" w:type="dxa"/>
          </w:tcPr>
          <w:p w:rsidR="00AD19DF" w:rsidRPr="001E65B7" w:rsidRDefault="00AD19DF" w:rsidP="001E6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</w:rPr>
            </w:pPr>
            <w:r w:rsidRPr="001E65B7">
              <w:rPr>
                <w:rFonts w:ascii="Times New Roman" w:hAnsi="Times New Roman" w:cs="Times New Roman"/>
                <w:sz w:val="24"/>
              </w:rPr>
              <w:t xml:space="preserve">Раздельно </w:t>
            </w:r>
            <w:r w:rsidRPr="001E65B7">
              <w:rPr>
                <w:rFonts w:ascii="Times New Roman" w:hAnsi="Times New Roman" w:cs="Times New Roman"/>
                <w:sz w:val="24"/>
              </w:rPr>
              <w:lastRenderedPageBreak/>
              <w:t>писать частицу НЕ с глаголом.</w:t>
            </w:r>
          </w:p>
        </w:tc>
        <w:tc>
          <w:tcPr>
            <w:tcW w:w="3261" w:type="dxa"/>
            <w:vMerge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1E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5B7">
              <w:rPr>
                <w:rFonts w:ascii="Times New Roman" w:hAnsi="Times New Roman" w:cs="Times New Roman"/>
                <w:b/>
                <w:sz w:val="24"/>
                <w:szCs w:val="24"/>
              </w:rPr>
              <w:t>Раздельно</w:t>
            </w:r>
            <w:r w:rsidRPr="001E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5B7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1E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частицу </w:t>
            </w:r>
            <w:r w:rsidRPr="001E65B7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1E65B7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глаголом </w:t>
            </w:r>
            <w:r w:rsidRPr="001E65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 кричать).</w:t>
            </w:r>
          </w:p>
        </w:tc>
        <w:tc>
          <w:tcPr>
            <w:tcW w:w="1157" w:type="dxa"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1E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1559" w:type="dxa"/>
          </w:tcPr>
          <w:p w:rsidR="00AD19DF" w:rsidRDefault="00AD19DF" w:rsidP="001E65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 xml:space="preserve">Обобщение знаний о глаголе </w:t>
            </w:r>
          </w:p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Обобщение знаний о глаголе </w:t>
            </w:r>
          </w:p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65B7">
              <w:rPr>
                <w:rFonts w:ascii="Times New Roman" w:hAnsi="Times New Roman" w:cs="Times New Roman"/>
                <w:sz w:val="24"/>
              </w:rPr>
              <w:t>Стр.80</w:t>
            </w:r>
          </w:p>
        </w:tc>
        <w:tc>
          <w:tcPr>
            <w:tcW w:w="567" w:type="dxa"/>
          </w:tcPr>
          <w:p w:rsidR="00AD19DF" w:rsidRDefault="00AD19DF" w:rsidP="001E65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2ч</w:t>
            </w:r>
          </w:p>
          <w:p w:rsidR="00AD19DF" w:rsidRDefault="00AD19DF" w:rsidP="001E65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9DF" w:rsidRDefault="00AD19DF" w:rsidP="001E65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9DF" w:rsidRPr="001E65B7" w:rsidRDefault="00AD19DF" w:rsidP="001E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65B7">
              <w:rPr>
                <w:rFonts w:ascii="Times New Roman" w:hAnsi="Times New Roman" w:cs="Times New Roman"/>
                <w:sz w:val="24"/>
              </w:rPr>
              <w:t>Определять грамматические признаки глагола: число (единственное или множественное), роль в предложении.</w:t>
            </w:r>
          </w:p>
        </w:tc>
        <w:tc>
          <w:tcPr>
            <w:tcW w:w="3261" w:type="dxa"/>
            <w:vMerge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1E65B7">
              <w:rPr>
                <w:rFonts w:ascii="Times New Roman" w:hAnsi="Times New Roman" w:cs="Times New Roman"/>
                <w:color w:val="000000"/>
                <w:sz w:val="24"/>
              </w:rPr>
              <w:t xml:space="preserve"> грамматические признаки глагола: число (единственное или множественное), роль в предложении. </w:t>
            </w: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</w:rPr>
              <w:t>Обосновывать</w:t>
            </w:r>
            <w:r w:rsidRPr="001E65B7">
              <w:rPr>
                <w:rFonts w:ascii="Times New Roman" w:hAnsi="Times New Roman" w:cs="Times New Roman"/>
                <w:color w:val="000000"/>
                <w:sz w:val="24"/>
              </w:rPr>
              <w:t xml:space="preserve"> правильность определения признаков глагола. </w:t>
            </w:r>
          </w:p>
        </w:tc>
        <w:tc>
          <w:tcPr>
            <w:tcW w:w="1157" w:type="dxa"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1E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559" w:type="dxa"/>
          </w:tcPr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1E65B7">
              <w:rPr>
                <w:rFonts w:ascii="Times New Roman" w:hAnsi="Times New Roman" w:cs="Times New Roman"/>
                <w:i/>
                <w:color w:val="000000"/>
                <w:sz w:val="24"/>
              </w:rPr>
              <w:t>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азвитие речи.</w:t>
            </w:r>
          </w:p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</w:rPr>
              <w:t>Восстановление текста с нару</w:t>
            </w: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>шенным порядком предложений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5B7">
              <w:rPr>
                <w:rFonts w:ascii="Times New Roman" w:hAnsi="Times New Roman" w:cs="Times New Roman"/>
                <w:color w:val="000000"/>
                <w:sz w:val="24"/>
              </w:rPr>
              <w:t>Стр.81</w:t>
            </w:r>
          </w:p>
        </w:tc>
        <w:tc>
          <w:tcPr>
            <w:tcW w:w="567" w:type="dxa"/>
          </w:tcPr>
          <w:p w:rsidR="00AD19DF" w:rsidRPr="00FB1504" w:rsidRDefault="00AD19DF" w:rsidP="001E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65B7">
              <w:rPr>
                <w:rFonts w:ascii="Times New Roman" w:hAnsi="Times New Roman" w:cs="Times New Roman"/>
                <w:sz w:val="24"/>
              </w:rPr>
              <w:t>Определять правильный порядок предложений, составлять текст, подбирать к нему название записывать составленный текст.</w:t>
            </w:r>
          </w:p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65B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61" w:type="dxa"/>
            <w:vMerge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1E65B7" w:rsidRDefault="00AD19DF" w:rsidP="001E6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1E65B7">
              <w:rPr>
                <w:rFonts w:ascii="Times New Roman" w:hAnsi="Times New Roman" w:cs="Times New Roman"/>
                <w:color w:val="000000"/>
                <w:sz w:val="24"/>
              </w:rPr>
              <w:t xml:space="preserve"> правильный порядок предложений, </w:t>
            </w: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1E65B7">
              <w:rPr>
                <w:rFonts w:ascii="Times New Roman" w:hAnsi="Times New Roman" w:cs="Times New Roman"/>
                <w:color w:val="000000"/>
                <w:sz w:val="24"/>
              </w:rPr>
              <w:t xml:space="preserve"> текст, </w:t>
            </w: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</w:rPr>
              <w:t>под</w:t>
            </w: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>бирать</w:t>
            </w:r>
            <w:r w:rsidRPr="001E65B7">
              <w:rPr>
                <w:rFonts w:ascii="Times New Roman" w:hAnsi="Times New Roman" w:cs="Times New Roman"/>
                <w:color w:val="000000"/>
                <w:sz w:val="24"/>
              </w:rPr>
              <w:t xml:space="preserve"> к нему название и </w:t>
            </w: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</w:rPr>
              <w:t>записывать</w:t>
            </w:r>
            <w:r w:rsidRPr="001E65B7">
              <w:rPr>
                <w:rFonts w:ascii="Times New Roman" w:hAnsi="Times New Roman" w:cs="Times New Roman"/>
                <w:color w:val="000000"/>
                <w:sz w:val="24"/>
              </w:rPr>
              <w:t xml:space="preserve"> составленный текст.</w:t>
            </w:r>
          </w:p>
        </w:tc>
        <w:tc>
          <w:tcPr>
            <w:tcW w:w="1157" w:type="dxa"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1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4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559" w:type="dxa"/>
          </w:tcPr>
          <w:p w:rsidR="00AD19DF" w:rsidRPr="001E65B7" w:rsidRDefault="00AD19DF" w:rsidP="004464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Текст-повествование и</w:t>
            </w:r>
          </w:p>
          <w:p w:rsidR="00AD19DF" w:rsidRDefault="00AD19DF" w:rsidP="0044647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роль в нём глаголов</w:t>
            </w:r>
            <w:r w:rsidRPr="001E65B7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AD19DF" w:rsidRPr="001E65B7" w:rsidRDefault="00AD19DF" w:rsidP="0044647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D19DF" w:rsidRPr="001E65B7" w:rsidRDefault="00AD19DF" w:rsidP="0044647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1E65B7">
              <w:rPr>
                <w:rFonts w:ascii="Times New Roman" w:hAnsi="Times New Roman" w:cs="Times New Roman"/>
                <w:b/>
                <w:color w:val="000000"/>
                <w:sz w:val="24"/>
              </w:rPr>
              <w:t>Понятие о тексте-повествовании.</w:t>
            </w:r>
            <w:r w:rsidRPr="001E65B7">
              <w:rPr>
                <w:rFonts w:ascii="Times New Roman" w:hAnsi="Times New Roman" w:cs="Times New Roman"/>
                <w:color w:val="000000"/>
                <w:sz w:val="24"/>
              </w:rPr>
              <w:t xml:space="preserve"> Стр.82-84  </w:t>
            </w:r>
          </w:p>
        </w:tc>
        <w:tc>
          <w:tcPr>
            <w:tcW w:w="567" w:type="dxa"/>
          </w:tcPr>
          <w:p w:rsidR="00AD19DF" w:rsidRPr="001E65B7" w:rsidRDefault="00AD19DF" w:rsidP="0044647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1E65B7">
              <w:rPr>
                <w:rFonts w:ascii="Times New Roman" w:hAnsi="Times New Roman" w:cs="Times New Roman"/>
                <w:b/>
                <w:i/>
                <w:iCs/>
                <w:sz w:val="24"/>
              </w:rPr>
              <w:t>3ч</w:t>
            </w:r>
          </w:p>
          <w:p w:rsidR="00AD19DF" w:rsidRPr="001E65B7" w:rsidRDefault="00AD19DF" w:rsidP="004464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AD19DF" w:rsidRDefault="00AD19DF" w:rsidP="004464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AD19DF" w:rsidRPr="001E65B7" w:rsidRDefault="00AD19DF" w:rsidP="004464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AD19DF" w:rsidRPr="001E65B7" w:rsidRDefault="00AD19DF" w:rsidP="004464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AD19DF" w:rsidRPr="001E65B7" w:rsidRDefault="00AD19DF" w:rsidP="004464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1E65B7">
              <w:rPr>
                <w:rFonts w:ascii="Times New Roman" w:hAnsi="Times New Roman" w:cs="Times New Roman"/>
                <w:iCs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1E65B7" w:rsidRDefault="00AD19DF" w:rsidP="0044647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19DF" w:rsidRPr="001E65B7" w:rsidRDefault="00AD19DF" w:rsidP="0044647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/>
          </w:tcPr>
          <w:p w:rsidR="00AD19DF" w:rsidRPr="001E65B7" w:rsidRDefault="00AD19DF" w:rsidP="0044647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44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44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446472" w:rsidRDefault="00AD19DF" w:rsidP="004464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46472">
              <w:rPr>
                <w:rFonts w:ascii="Times New Roman" w:hAnsi="Times New Roman" w:cs="Times New Roman"/>
                <w:b/>
                <w:color w:val="000000"/>
                <w:sz w:val="24"/>
              </w:rPr>
              <w:t>Распознавать</w:t>
            </w:r>
            <w:r w:rsidRPr="00446472">
              <w:rPr>
                <w:rFonts w:ascii="Times New Roman" w:hAnsi="Times New Roman" w:cs="Times New Roman"/>
                <w:color w:val="000000"/>
                <w:sz w:val="24"/>
              </w:rPr>
              <w:t xml:space="preserve"> текст-повествование.</w:t>
            </w:r>
          </w:p>
          <w:p w:rsidR="00AD19DF" w:rsidRPr="00446472" w:rsidRDefault="00AD19DF" w:rsidP="004464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6472">
              <w:rPr>
                <w:rFonts w:ascii="Times New Roman" w:hAnsi="Times New Roman" w:cs="Times New Roman"/>
                <w:b/>
                <w:color w:val="000000"/>
                <w:sz w:val="24"/>
              </w:rPr>
              <w:t>Наблюдать</w:t>
            </w:r>
            <w:r w:rsidRPr="00446472">
              <w:rPr>
                <w:rFonts w:ascii="Times New Roman" w:hAnsi="Times New Roman" w:cs="Times New Roman"/>
                <w:color w:val="000000"/>
                <w:sz w:val="24"/>
              </w:rPr>
              <w:t xml:space="preserve"> над ролью глаголов в повествовательном тексте.</w:t>
            </w:r>
          </w:p>
        </w:tc>
        <w:tc>
          <w:tcPr>
            <w:tcW w:w="1157" w:type="dxa"/>
          </w:tcPr>
          <w:p w:rsidR="00AD19DF" w:rsidRPr="00FB1504" w:rsidRDefault="00AD19DF" w:rsidP="0044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4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4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4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559" w:type="dxa"/>
          </w:tcPr>
          <w:p w:rsidR="00AD19DF" w:rsidRDefault="00AD19DF" w:rsidP="0044647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1E65B7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азвитие речи.</w:t>
            </w:r>
          </w:p>
          <w:p w:rsidR="00AD19DF" w:rsidRPr="001E65B7" w:rsidRDefault="00AD19DF" w:rsidP="0044647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47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lastRenderedPageBreak/>
              <w:t xml:space="preserve"> </w:t>
            </w:r>
            <w:r w:rsidRPr="00446472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Составление текста-повествова</w:t>
            </w:r>
            <w:r w:rsidRPr="00446472"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>ния на предложенную тему</w:t>
            </w:r>
            <w:r w:rsidRPr="001E65B7">
              <w:rPr>
                <w:rFonts w:ascii="Times New Roman" w:hAnsi="Times New Roman" w:cs="Times New Roman"/>
                <w:color w:val="000000"/>
                <w:sz w:val="24"/>
              </w:rPr>
              <w:t>, составление пись</w:t>
            </w:r>
            <w:r w:rsidRPr="001E65B7">
              <w:rPr>
                <w:rFonts w:ascii="Times New Roman" w:hAnsi="Times New Roman" w:cs="Times New Roman"/>
                <w:color w:val="000000"/>
                <w:sz w:val="24"/>
              </w:rPr>
              <w:softHyphen/>
              <w:t>менного ответа на один из вопросов к заданно</w:t>
            </w:r>
            <w:r w:rsidRPr="001E65B7">
              <w:rPr>
                <w:rFonts w:ascii="Times New Roman" w:hAnsi="Times New Roman" w:cs="Times New Roman"/>
                <w:color w:val="000000"/>
                <w:sz w:val="24"/>
              </w:rPr>
              <w:softHyphen/>
              <w:t>му тексту.</w:t>
            </w:r>
          </w:p>
          <w:p w:rsidR="00AD19DF" w:rsidRPr="001E65B7" w:rsidRDefault="00AD19DF" w:rsidP="004464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65B7">
              <w:rPr>
                <w:rFonts w:ascii="Times New Roman" w:hAnsi="Times New Roman" w:cs="Times New Roman"/>
                <w:color w:val="000000"/>
                <w:sz w:val="24"/>
              </w:rPr>
              <w:t>Стр.83</w:t>
            </w:r>
          </w:p>
        </w:tc>
        <w:tc>
          <w:tcPr>
            <w:tcW w:w="567" w:type="dxa"/>
          </w:tcPr>
          <w:p w:rsidR="00AD19DF" w:rsidRPr="001E65B7" w:rsidRDefault="00AD19DF" w:rsidP="00446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65B7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1E65B7" w:rsidRDefault="00AD19DF" w:rsidP="0044647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19DF" w:rsidRPr="001E65B7" w:rsidRDefault="00AD19DF" w:rsidP="0044647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</w:tcPr>
          <w:p w:rsidR="00AD19DF" w:rsidRPr="001E65B7" w:rsidRDefault="00AD19DF" w:rsidP="004464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65B7">
              <w:rPr>
                <w:rFonts w:ascii="Times New Roman" w:hAnsi="Times New Roman" w:cs="Times New Roman"/>
                <w:sz w:val="24"/>
              </w:rPr>
              <w:t xml:space="preserve">Распознавать текст – </w:t>
            </w:r>
            <w:r w:rsidRPr="001E65B7">
              <w:rPr>
                <w:rFonts w:ascii="Times New Roman" w:hAnsi="Times New Roman" w:cs="Times New Roman"/>
                <w:sz w:val="24"/>
              </w:rPr>
              <w:lastRenderedPageBreak/>
              <w:t>повествование. Наблюдать над ролью глаголов в повествовательном тексте.</w:t>
            </w:r>
          </w:p>
        </w:tc>
        <w:tc>
          <w:tcPr>
            <w:tcW w:w="3261" w:type="dxa"/>
          </w:tcPr>
          <w:p w:rsidR="00AD19DF" w:rsidRPr="00FB1504" w:rsidRDefault="00AD19DF" w:rsidP="0044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44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446472" w:rsidRDefault="00AD19DF" w:rsidP="004464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46472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446472">
              <w:rPr>
                <w:rFonts w:ascii="Times New Roman" w:hAnsi="Times New Roman" w:cs="Times New Roman"/>
                <w:color w:val="000000"/>
                <w:sz w:val="24"/>
              </w:rPr>
              <w:t xml:space="preserve"> текст-</w:t>
            </w:r>
            <w:r w:rsidRPr="0044647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повествование на предложенную тему, </w:t>
            </w:r>
            <w:r w:rsidRPr="00446472">
              <w:rPr>
                <w:rFonts w:ascii="Times New Roman" w:hAnsi="Times New Roman" w:cs="Times New Roman"/>
                <w:b/>
                <w:color w:val="000000"/>
                <w:sz w:val="24"/>
              </w:rPr>
              <w:t>находить</w:t>
            </w:r>
            <w:r w:rsidRPr="00446472">
              <w:rPr>
                <w:rFonts w:ascii="Times New Roman" w:hAnsi="Times New Roman" w:cs="Times New Roman"/>
                <w:color w:val="000000"/>
                <w:sz w:val="24"/>
              </w:rPr>
              <w:t xml:space="preserve"> нуж</w:t>
            </w:r>
            <w:r w:rsidRPr="00446472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ную информацию для ответа на вопрос к тексту и </w:t>
            </w:r>
            <w:r w:rsidRPr="00446472">
              <w:rPr>
                <w:rFonts w:ascii="Times New Roman" w:hAnsi="Times New Roman" w:cs="Times New Roman"/>
                <w:b/>
                <w:color w:val="000000"/>
                <w:sz w:val="24"/>
              </w:rPr>
              <w:t>записывать</w:t>
            </w:r>
            <w:r w:rsidRPr="00446472">
              <w:rPr>
                <w:rFonts w:ascii="Times New Roman" w:hAnsi="Times New Roman" w:cs="Times New Roman"/>
                <w:color w:val="000000"/>
                <w:sz w:val="24"/>
              </w:rPr>
              <w:t xml:space="preserve"> ответ.</w:t>
            </w:r>
          </w:p>
        </w:tc>
        <w:tc>
          <w:tcPr>
            <w:tcW w:w="1157" w:type="dxa"/>
          </w:tcPr>
          <w:p w:rsidR="00AD19DF" w:rsidRPr="00FB1504" w:rsidRDefault="00AD19DF" w:rsidP="0044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4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4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4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1559" w:type="dxa"/>
          </w:tcPr>
          <w:p w:rsidR="00AD19DF" w:rsidRPr="001E65B7" w:rsidRDefault="00AD19DF" w:rsidP="0044647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5B7">
              <w:rPr>
                <w:rFonts w:ascii="Times New Roman" w:hAnsi="Times New Roman" w:cs="Times New Roman"/>
                <w:b/>
                <w:bCs/>
                <w:sz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46472">
              <w:rPr>
                <w:rFonts w:ascii="Times New Roman" w:hAnsi="Times New Roman" w:cs="Times New Roman"/>
                <w:b/>
                <w:bCs/>
                <w:sz w:val="24"/>
              </w:rPr>
              <w:t>по теме «Глагол»</w:t>
            </w:r>
            <w:r w:rsidRPr="001E65B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(Контрольная работа за 3 четверть)</w:t>
            </w:r>
          </w:p>
        </w:tc>
        <w:tc>
          <w:tcPr>
            <w:tcW w:w="567" w:type="dxa"/>
          </w:tcPr>
          <w:p w:rsidR="00AD19DF" w:rsidRPr="001E65B7" w:rsidRDefault="00AD19DF" w:rsidP="004464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65B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1E65B7" w:rsidRDefault="00AD19DF" w:rsidP="0044647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19DF" w:rsidRPr="001E65B7" w:rsidRDefault="00AD19DF" w:rsidP="0044647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</w:tcPr>
          <w:p w:rsidR="00AD19DF" w:rsidRPr="001E65B7" w:rsidRDefault="00AD19DF" w:rsidP="0044647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AD19DF" w:rsidRPr="00FB1504" w:rsidRDefault="00AD19DF" w:rsidP="0044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44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446472" w:rsidRDefault="00AD19DF" w:rsidP="004464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6472">
              <w:rPr>
                <w:rFonts w:ascii="Times New Roman" w:hAnsi="Times New Roman" w:cs="Times New Roman"/>
                <w:b/>
                <w:color w:val="000000"/>
                <w:sz w:val="24"/>
              </w:rPr>
              <w:t>Оценивать</w:t>
            </w:r>
            <w:r w:rsidRPr="00446472">
              <w:rPr>
                <w:rFonts w:ascii="Times New Roman" w:hAnsi="Times New Roman" w:cs="Times New Roman"/>
                <w:color w:val="000000"/>
                <w:sz w:val="24"/>
              </w:rPr>
              <w:t xml:space="preserve"> свои достижения при выполнении заданий «Проверь себя» </w:t>
            </w:r>
          </w:p>
        </w:tc>
        <w:tc>
          <w:tcPr>
            <w:tcW w:w="1157" w:type="dxa"/>
          </w:tcPr>
          <w:p w:rsidR="00AD19DF" w:rsidRPr="00FB1504" w:rsidRDefault="00AD19DF" w:rsidP="0044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4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4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8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559" w:type="dxa"/>
          </w:tcPr>
          <w:p w:rsidR="00AD19DF" w:rsidRDefault="00AD19DF" w:rsidP="008F4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u w:val="single"/>
              </w:rPr>
            </w:pPr>
            <w:r w:rsidRPr="008F4B0B">
              <w:rPr>
                <w:rFonts w:ascii="Times New Roman" w:hAnsi="Times New Roman" w:cs="Times New Roman"/>
                <w:b/>
                <w:iCs/>
                <w:sz w:val="24"/>
                <w:u w:val="single"/>
              </w:rPr>
              <w:t>Имя прилагательное</w:t>
            </w:r>
          </w:p>
          <w:p w:rsidR="00AD19DF" w:rsidRPr="008F4B0B" w:rsidRDefault="00AD19DF" w:rsidP="008F4B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u w:val="single"/>
              </w:rPr>
            </w:pPr>
          </w:p>
          <w:p w:rsidR="00AD19DF" w:rsidRDefault="00AD19DF" w:rsidP="008F4B0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4B0B">
              <w:rPr>
                <w:rFonts w:ascii="Times New Roman" w:hAnsi="Times New Roman" w:cs="Times New Roman"/>
                <w:b/>
                <w:i/>
                <w:color w:val="000000"/>
                <w:sz w:val="24"/>
                <w:u w:val="single"/>
              </w:rPr>
              <w:t>Имя прилагательное как часть речи</w:t>
            </w:r>
            <w:r w:rsidRPr="008F4B0B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:</w:t>
            </w:r>
            <w:r w:rsidRPr="008F4B0B">
              <w:rPr>
                <w:rFonts w:ascii="Times New Roman" w:hAnsi="Times New Roman" w:cs="Times New Roman"/>
                <w:color w:val="000000"/>
                <w:sz w:val="24"/>
              </w:rPr>
              <w:t xml:space="preserve"> значение и употребление в речи. </w:t>
            </w:r>
          </w:p>
          <w:p w:rsidR="00AD19DF" w:rsidRDefault="00AD19DF" w:rsidP="008F4B0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D19DF" w:rsidRPr="008F4B0B" w:rsidRDefault="00AD19DF" w:rsidP="008F4B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F4B0B">
              <w:rPr>
                <w:rFonts w:ascii="Times New Roman" w:hAnsi="Times New Roman" w:cs="Times New Roman"/>
                <w:b/>
                <w:color w:val="000000"/>
                <w:sz w:val="24"/>
              </w:rPr>
              <w:t>Имя прилагательное как часть речи</w:t>
            </w:r>
          </w:p>
          <w:p w:rsidR="00AD19DF" w:rsidRPr="008F4B0B" w:rsidRDefault="00AD19DF" w:rsidP="008F4B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4B0B">
              <w:rPr>
                <w:rFonts w:ascii="Times New Roman" w:hAnsi="Times New Roman" w:cs="Times New Roman"/>
                <w:sz w:val="24"/>
              </w:rPr>
              <w:t>Стр.86</w:t>
            </w:r>
          </w:p>
        </w:tc>
        <w:tc>
          <w:tcPr>
            <w:tcW w:w="567" w:type="dxa"/>
          </w:tcPr>
          <w:p w:rsidR="00AD19DF" w:rsidRPr="008F4B0B" w:rsidRDefault="00AD19DF" w:rsidP="008F4B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F4B0B">
              <w:rPr>
                <w:rFonts w:ascii="Times New Roman" w:hAnsi="Times New Roman" w:cs="Times New Roman"/>
                <w:b/>
                <w:i/>
                <w:sz w:val="24"/>
              </w:rPr>
              <w:t>13ч</w:t>
            </w:r>
          </w:p>
          <w:p w:rsidR="00AD19DF" w:rsidRDefault="00AD19DF" w:rsidP="008F4B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D19DF" w:rsidRDefault="00AD19DF" w:rsidP="008F4B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D19DF" w:rsidRPr="008F4B0B" w:rsidRDefault="00AD19DF" w:rsidP="008F4B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  <w:r w:rsidRPr="008F4B0B">
              <w:rPr>
                <w:rFonts w:ascii="Times New Roman" w:hAnsi="Times New Roman" w:cs="Times New Roman"/>
                <w:b/>
                <w:i/>
                <w:sz w:val="24"/>
              </w:rPr>
              <w:t>ч</w:t>
            </w:r>
          </w:p>
          <w:p w:rsidR="00AD19DF" w:rsidRPr="008F4B0B" w:rsidRDefault="00AD19DF" w:rsidP="008F4B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Default="00AD19DF" w:rsidP="008F4B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Default="00AD19DF" w:rsidP="008F4B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Default="00AD19DF" w:rsidP="008F4B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Default="00AD19DF" w:rsidP="008F4B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Default="00AD19DF" w:rsidP="008F4B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19DF" w:rsidRPr="008F4B0B" w:rsidRDefault="00AD19DF" w:rsidP="008F4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4B0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8F4B0B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0B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ошибок.</w:t>
            </w:r>
          </w:p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0B">
              <w:rPr>
                <w:rFonts w:ascii="Times New Roman" w:hAnsi="Times New Roman" w:cs="Times New Roman"/>
                <w:sz w:val="24"/>
                <w:szCs w:val="24"/>
              </w:rPr>
              <w:t>Распознавать имя прилагательное среди других частей речи по обобщённому лексическому значению и вопросу.</w:t>
            </w:r>
          </w:p>
        </w:tc>
        <w:tc>
          <w:tcPr>
            <w:tcW w:w="3261" w:type="dxa"/>
            <w:vMerge w:val="restart"/>
          </w:tcPr>
          <w:p w:rsidR="00AD19DF" w:rsidRPr="008F4B0B" w:rsidRDefault="00AD19DF" w:rsidP="008F4B0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B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F4B0B">
              <w:rPr>
                <w:rFonts w:ascii="Times New Roman" w:hAnsi="Times New Roman" w:cs="Times New Roman"/>
                <w:sz w:val="24"/>
                <w:szCs w:val="24"/>
              </w:rPr>
              <w:t xml:space="preserve">: принимать и сохранять учебную задачу; планировать  свои действия для решения задачи; действовать по </w:t>
            </w:r>
            <w:proofErr w:type="spellStart"/>
            <w:proofErr w:type="gramStart"/>
            <w:r w:rsidRPr="008F4B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8F4B0B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инструкциям, содержащимся в  источниках информации: речь учителя, учебник. </w:t>
            </w:r>
            <w:r w:rsidRPr="008F4B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8F4B0B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F4B0B">
              <w:rPr>
                <w:rFonts w:ascii="Times New Roman" w:hAnsi="Times New Roman" w:cs="Times New Roman"/>
                <w:sz w:val="24"/>
                <w:szCs w:val="24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AD19DF" w:rsidRPr="008F4B0B" w:rsidRDefault="00AD19DF" w:rsidP="008F4B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B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8F4B0B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D19DF" w:rsidRPr="00FB1504" w:rsidRDefault="00AD19DF" w:rsidP="008F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B0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анализ, синтез, </w:t>
            </w:r>
            <w:r w:rsidRPr="008F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классификацию языкового материала по заданным критериям; находить в тексте необходимые сведения, факты и другую информацию, представленную в явном виде; находить языковые примеры для иллюстрации определённых понятий, правил; уметь работать со «Страничкой </w:t>
            </w:r>
            <w:proofErr w:type="gramStart"/>
            <w:r w:rsidRPr="008F4B0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F4B0B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любознательных».</w:t>
            </w:r>
          </w:p>
        </w:tc>
        <w:tc>
          <w:tcPr>
            <w:tcW w:w="1678" w:type="dxa"/>
            <w:vMerge w:val="restart"/>
          </w:tcPr>
          <w:p w:rsidR="00AD19DF" w:rsidRPr="008F4B0B" w:rsidRDefault="00AD19DF" w:rsidP="008F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</w:t>
            </w:r>
            <w:r w:rsidRPr="008F4B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оспринимать </w:t>
            </w:r>
            <w:r w:rsidRPr="008F4B0B">
              <w:rPr>
                <w:rFonts w:ascii="Times New Roman" w:hAnsi="Times New Roman" w:cs="Times New Roman"/>
                <w:sz w:val="24"/>
                <w:szCs w:val="24"/>
              </w:rPr>
              <w:t xml:space="preserve">речь учителя (одноклассников), </w:t>
            </w:r>
            <w:r w:rsidRPr="008F4B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8F4B0B">
              <w:rPr>
                <w:rFonts w:ascii="Times New Roman" w:hAnsi="Times New Roman" w:cs="Times New Roman"/>
                <w:sz w:val="24"/>
                <w:szCs w:val="24"/>
              </w:rPr>
              <w:t>разные точки зрения; считаться с мнением другого человека.</w:t>
            </w:r>
          </w:p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0B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8F4B0B">
              <w:rPr>
                <w:rFonts w:ascii="Times New Roman" w:hAnsi="Times New Roman" w:cs="Times New Roman"/>
                <w:sz w:val="24"/>
                <w:szCs w:val="24"/>
              </w:rPr>
              <w:t xml:space="preserve"> имя прилагательное среди других частей речи по обоб</w:t>
            </w:r>
            <w:r w:rsidRPr="008F4B0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щённому лексическому значению и вопросу. </w:t>
            </w:r>
            <w:r w:rsidRPr="008F4B0B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8F4B0B">
              <w:rPr>
                <w:rFonts w:ascii="Times New Roman" w:hAnsi="Times New Roman" w:cs="Times New Roman"/>
                <w:sz w:val="24"/>
                <w:szCs w:val="24"/>
              </w:rPr>
              <w:t xml:space="preserve"> со страничкой для любознательных: ознакомление с историей появления названия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имя прилага</w:t>
            </w:r>
            <w:r w:rsidRPr="008F4B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тельное </w:t>
            </w:r>
            <w:r w:rsidRPr="008F4B0B">
              <w:rPr>
                <w:rFonts w:ascii="Times New Roman" w:hAnsi="Times New Roman" w:cs="Times New Roman"/>
                <w:sz w:val="24"/>
                <w:szCs w:val="24"/>
              </w:rPr>
              <w:t xml:space="preserve">и лексическим значением имён </w:t>
            </w:r>
            <w:r w:rsidRPr="008F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</w:tc>
        <w:tc>
          <w:tcPr>
            <w:tcW w:w="1157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8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559" w:type="dxa"/>
          </w:tcPr>
          <w:p w:rsidR="00AD19DF" w:rsidRPr="008F4B0B" w:rsidRDefault="00AD19DF" w:rsidP="008F4B0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4B0B">
              <w:rPr>
                <w:rFonts w:ascii="Times New Roman" w:hAnsi="Times New Roman" w:cs="Times New Roman"/>
                <w:b/>
                <w:sz w:val="24"/>
              </w:rPr>
              <w:t>Синтаксическая функция имени прилагательного в предложении.</w:t>
            </w:r>
          </w:p>
          <w:p w:rsidR="00AD19DF" w:rsidRPr="008F4B0B" w:rsidRDefault="00AD19DF" w:rsidP="008F4B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8F4B0B">
              <w:rPr>
                <w:rFonts w:ascii="Times New Roman" w:hAnsi="Times New Roman" w:cs="Times New Roman"/>
                <w:sz w:val="24"/>
              </w:rPr>
              <w:t>Стр.87</w:t>
            </w:r>
          </w:p>
        </w:tc>
        <w:tc>
          <w:tcPr>
            <w:tcW w:w="567" w:type="dxa"/>
          </w:tcPr>
          <w:p w:rsidR="00AD19DF" w:rsidRPr="008F4B0B" w:rsidRDefault="00AD19DF" w:rsidP="008F4B0B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F4B0B">
              <w:rPr>
                <w:rFonts w:ascii="Times New Roman" w:hAnsi="Times New Roman" w:cs="Times New Roman"/>
                <w:iCs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0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страничкой «Для </w:t>
            </w:r>
            <w:proofErr w:type="gramStart"/>
            <w:r w:rsidRPr="008F4B0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F4B0B">
              <w:rPr>
                <w:rFonts w:ascii="Times New Roman" w:hAnsi="Times New Roman" w:cs="Times New Roman"/>
                <w:sz w:val="24"/>
                <w:szCs w:val="24"/>
              </w:rPr>
              <w:t>». Выделять из предложения словосочетания с именами прилагательными. Приводить примеры.</w:t>
            </w:r>
          </w:p>
        </w:tc>
        <w:tc>
          <w:tcPr>
            <w:tcW w:w="3261" w:type="dxa"/>
            <w:vMerge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8F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B0B">
              <w:rPr>
                <w:rFonts w:ascii="Times New Roman" w:hAnsi="Times New Roman" w:cs="Times New Roman"/>
                <w:sz w:val="24"/>
                <w:szCs w:val="24"/>
              </w:rPr>
              <w:t>Анализировать высказывания русских писателей о русском языке.</w:t>
            </w:r>
          </w:p>
        </w:tc>
        <w:tc>
          <w:tcPr>
            <w:tcW w:w="1157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8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559" w:type="dxa"/>
          </w:tcPr>
          <w:p w:rsidR="00AD19DF" w:rsidRPr="008F4B0B" w:rsidRDefault="00AD19DF" w:rsidP="008F4B0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4B0B">
              <w:rPr>
                <w:rFonts w:ascii="Times New Roman" w:hAnsi="Times New Roman" w:cs="Times New Roman"/>
                <w:b/>
                <w:sz w:val="24"/>
              </w:rPr>
              <w:t>Связь имен существительных с именами прилагательными в предложении и в словосочетании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D19DF" w:rsidRPr="008F4B0B" w:rsidRDefault="00AD19DF" w:rsidP="008F4B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4B0B">
              <w:rPr>
                <w:rFonts w:ascii="Times New Roman" w:hAnsi="Times New Roman" w:cs="Times New Roman"/>
                <w:sz w:val="24"/>
              </w:rPr>
              <w:t>Стр.88</w:t>
            </w:r>
          </w:p>
        </w:tc>
        <w:tc>
          <w:tcPr>
            <w:tcW w:w="567" w:type="dxa"/>
          </w:tcPr>
          <w:p w:rsidR="00AD19DF" w:rsidRPr="008F4B0B" w:rsidRDefault="00AD19DF" w:rsidP="008F4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4B0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8F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B0B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8F4B0B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предложения словосочетания с именами прилагательными. </w:t>
            </w:r>
            <w:r w:rsidRPr="008F4B0B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8F4B0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имён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8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AD19DF" w:rsidRDefault="00AD19DF" w:rsidP="008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8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</w:tcPr>
          <w:p w:rsidR="00AD19DF" w:rsidRPr="008F4B0B" w:rsidRDefault="00AD19DF" w:rsidP="008F4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0B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в речи имен прилагательных, противоположных по значению.</w:t>
            </w:r>
          </w:p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89-90</w:t>
            </w:r>
          </w:p>
        </w:tc>
        <w:tc>
          <w:tcPr>
            <w:tcW w:w="567" w:type="dxa"/>
          </w:tcPr>
          <w:p w:rsidR="00AD19DF" w:rsidRPr="00FB1504" w:rsidRDefault="00AD19DF" w:rsidP="008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FB1504" w:rsidRDefault="00AD19DF" w:rsidP="00FB5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38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страничкой «Для </w:t>
            </w:r>
            <w:proofErr w:type="gramStart"/>
            <w:r w:rsidRPr="00FB5384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FB5384">
              <w:rPr>
                <w:rFonts w:ascii="Times New Roman" w:hAnsi="Times New Roman" w:cs="Times New Roman"/>
                <w:sz w:val="24"/>
                <w:szCs w:val="24"/>
              </w:rPr>
              <w:t>». Выделять из предложения словосочетания с именами прилагательными. 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5384" w:rsidRDefault="00AD19DF" w:rsidP="00FB5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384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FB538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отнесения слова к имени прилагатель</w:t>
            </w:r>
            <w:r w:rsidRPr="00FB5384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ному.</w:t>
            </w:r>
          </w:p>
          <w:p w:rsidR="00AD19DF" w:rsidRPr="00FB5384" w:rsidRDefault="00AD19DF" w:rsidP="00FB5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38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FB5384">
              <w:rPr>
                <w:rFonts w:ascii="Times New Roman" w:hAnsi="Times New Roman" w:cs="Times New Roman"/>
                <w:sz w:val="24"/>
                <w:szCs w:val="24"/>
              </w:rPr>
              <w:t xml:space="preserve"> в речи прилагательные различных лексико-тематических групп.</w:t>
            </w:r>
          </w:p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8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559" w:type="dxa"/>
          </w:tcPr>
          <w:p w:rsidR="00AD19DF" w:rsidRDefault="00AD19DF" w:rsidP="00FB5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FB5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различении имен прилагательных среди </w:t>
            </w:r>
            <w:r w:rsidRPr="00FB53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однокоренных слов.</w:t>
            </w:r>
          </w:p>
          <w:p w:rsidR="00AD19DF" w:rsidRPr="00FB5384" w:rsidRDefault="00AD19DF" w:rsidP="00FB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84">
              <w:rPr>
                <w:rFonts w:ascii="Times New Roman" w:hAnsi="Times New Roman" w:cs="Times New Roman"/>
                <w:sz w:val="24"/>
                <w:szCs w:val="24"/>
              </w:rPr>
              <w:t>Сравнение как одно из выразительных средств языка.</w:t>
            </w:r>
          </w:p>
          <w:p w:rsidR="00AD19DF" w:rsidRPr="00FB1504" w:rsidRDefault="00AD19DF" w:rsidP="00FB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84"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</w:p>
        </w:tc>
        <w:tc>
          <w:tcPr>
            <w:tcW w:w="567" w:type="dxa"/>
          </w:tcPr>
          <w:p w:rsidR="00AD19DF" w:rsidRPr="00FB1504" w:rsidRDefault="00AD19DF" w:rsidP="008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уважения к русскому языку, гордости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язык.</w:t>
            </w:r>
          </w:p>
        </w:tc>
        <w:tc>
          <w:tcPr>
            <w:tcW w:w="2149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 </w:t>
            </w:r>
            <w:r w:rsidRPr="00FB5384">
              <w:rPr>
                <w:rFonts w:ascii="Times New Roman" w:hAnsi="Times New Roman" w:cs="Times New Roman"/>
                <w:sz w:val="24"/>
                <w:szCs w:val="24"/>
              </w:rPr>
              <w:t xml:space="preserve">членом предложения является имя прилагательное. </w:t>
            </w:r>
            <w:r w:rsidRPr="00FB5384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FB5384">
              <w:rPr>
                <w:rFonts w:ascii="Times New Roman" w:hAnsi="Times New Roman" w:cs="Times New Roman"/>
                <w:sz w:val="24"/>
                <w:szCs w:val="24"/>
              </w:rPr>
              <w:t xml:space="preserve"> имена </w:t>
            </w:r>
            <w:r w:rsidRPr="00FB5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прилагательные — сравнения для характеристики ка</w:t>
            </w:r>
            <w:r w:rsidRPr="00FB5384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честв, присущих людям и животным.</w:t>
            </w:r>
          </w:p>
        </w:tc>
        <w:tc>
          <w:tcPr>
            <w:tcW w:w="1157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8F4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9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1559" w:type="dxa"/>
          </w:tcPr>
          <w:p w:rsidR="00AD19DF" w:rsidRDefault="00AD19DF" w:rsidP="00596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596C38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Единственное и множественное число имён прилагательных</w:t>
            </w:r>
          </w:p>
          <w:p w:rsidR="00AD19DF" w:rsidRPr="00596C38" w:rsidRDefault="00AD19DF" w:rsidP="00596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AD19DF" w:rsidRPr="00596C38" w:rsidRDefault="00AD19DF" w:rsidP="00596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6C38">
              <w:rPr>
                <w:rFonts w:ascii="Times New Roman" w:hAnsi="Times New Roman" w:cs="Times New Roman"/>
                <w:b/>
                <w:color w:val="000000"/>
                <w:sz w:val="24"/>
              </w:rPr>
              <w:t>Изменение имён прилагательных по числам.</w:t>
            </w:r>
            <w:r w:rsidRPr="00596C38">
              <w:rPr>
                <w:rFonts w:ascii="Times New Roman" w:hAnsi="Times New Roman" w:cs="Times New Roman"/>
                <w:color w:val="000000"/>
                <w:sz w:val="24"/>
              </w:rPr>
              <w:t xml:space="preserve"> Зависимость формы числа имени прилагатель</w:t>
            </w:r>
            <w:r w:rsidRPr="00596C38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ного от формы числа имени существительного.</w:t>
            </w:r>
          </w:p>
          <w:p w:rsidR="00AD19DF" w:rsidRPr="00596C38" w:rsidRDefault="00AD19DF" w:rsidP="00596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6C38">
              <w:rPr>
                <w:rFonts w:ascii="Times New Roman" w:hAnsi="Times New Roman" w:cs="Times New Roman"/>
                <w:sz w:val="24"/>
              </w:rPr>
              <w:t>Стр.92-93</w:t>
            </w:r>
          </w:p>
        </w:tc>
        <w:tc>
          <w:tcPr>
            <w:tcW w:w="567" w:type="dxa"/>
          </w:tcPr>
          <w:p w:rsidR="00AD19DF" w:rsidRDefault="00AD19DF" w:rsidP="00596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</w:t>
            </w:r>
          </w:p>
          <w:p w:rsidR="00AD19DF" w:rsidRDefault="00AD19DF" w:rsidP="00596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9DF" w:rsidRDefault="00AD19DF" w:rsidP="00596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9DF" w:rsidRDefault="00AD19DF" w:rsidP="00596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9DF" w:rsidRDefault="00AD19DF" w:rsidP="00596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9DF" w:rsidRPr="00596C38" w:rsidRDefault="00AD19DF" w:rsidP="0059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38">
              <w:rPr>
                <w:rFonts w:ascii="Times New Roman" w:hAnsi="Times New Roman" w:cs="Times New Roman"/>
                <w:sz w:val="24"/>
                <w:szCs w:val="24"/>
              </w:rPr>
              <w:t>Определять число имён прилагательных, распределять имена прилагательные в   зависимости от их числа, изменять прилагательные по числам.</w:t>
            </w:r>
          </w:p>
        </w:tc>
        <w:tc>
          <w:tcPr>
            <w:tcW w:w="3261" w:type="dxa"/>
            <w:vMerge w:val="restart"/>
          </w:tcPr>
          <w:p w:rsidR="00AD19DF" w:rsidRPr="00596C38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596C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19DF" w:rsidRPr="00596C38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38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D19DF" w:rsidRPr="00596C38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596C38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D19DF" w:rsidRPr="00596C38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38">
              <w:rPr>
                <w:rFonts w:ascii="Times New Roman" w:hAnsi="Times New Roman" w:cs="Times New Roman"/>
                <w:sz w:val="24"/>
                <w:szCs w:val="24"/>
              </w:rPr>
              <w:t>вступать в учебное сотрудничество с одноклассниками,  участвовать в совместной деятельности.</w:t>
            </w:r>
          </w:p>
          <w:p w:rsidR="00AD19DF" w:rsidRPr="00596C38" w:rsidRDefault="00AD19DF" w:rsidP="00596C3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6C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596C38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38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 языкового материала по заданным критериям, строить несложные рассуждения, устанавливать причинно-следственные связи, делать выводы, формулировать их</w:t>
            </w:r>
          </w:p>
        </w:tc>
        <w:tc>
          <w:tcPr>
            <w:tcW w:w="1678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уважения к родным, к маме на основе анализа текстов о маме.</w:t>
            </w:r>
          </w:p>
        </w:tc>
        <w:tc>
          <w:tcPr>
            <w:tcW w:w="2149" w:type="dxa"/>
          </w:tcPr>
          <w:p w:rsidR="00AD19DF" w:rsidRPr="00596C38" w:rsidRDefault="00AD19DF" w:rsidP="00596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96C38">
              <w:rPr>
                <w:rFonts w:ascii="Times New Roman" w:hAnsi="Times New Roman" w:cs="Times New Roman"/>
                <w:sz w:val="24"/>
                <w:szCs w:val="24"/>
              </w:rPr>
              <w:t xml:space="preserve">число имён прилагательных, </w:t>
            </w:r>
            <w:r w:rsidRPr="0059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распределять </w:t>
            </w:r>
            <w:r w:rsidRPr="00596C38">
              <w:rPr>
                <w:rFonts w:ascii="Times New Roman" w:hAnsi="Times New Roman" w:cs="Times New Roman"/>
                <w:sz w:val="24"/>
                <w:szCs w:val="24"/>
              </w:rPr>
              <w:t>имена прила</w:t>
            </w:r>
            <w:r w:rsidRPr="00596C3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гательные в группы в зависимости от их числа, </w:t>
            </w:r>
            <w:r w:rsidRPr="0059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изменять прилагатель</w:t>
            </w:r>
            <w:r w:rsidRPr="0059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ные по числам.</w:t>
            </w:r>
          </w:p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9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1559" w:type="dxa"/>
          </w:tcPr>
          <w:p w:rsidR="00AD19DF" w:rsidRPr="00596C38" w:rsidRDefault="00AD19DF" w:rsidP="00596C3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6C38">
              <w:rPr>
                <w:rFonts w:ascii="Times New Roman" w:hAnsi="Times New Roman" w:cs="Times New Roman"/>
                <w:b/>
                <w:sz w:val="24"/>
              </w:rPr>
              <w:t>Употребление имен прилагательных в единственном и во множественном числе.</w:t>
            </w:r>
            <w:r w:rsidRPr="00596C38">
              <w:rPr>
                <w:rFonts w:ascii="Times New Roman" w:hAnsi="Times New Roman" w:cs="Times New Roman"/>
                <w:color w:val="000000"/>
                <w:sz w:val="24"/>
              </w:rPr>
              <w:t xml:space="preserve"> Литературн</w:t>
            </w:r>
            <w:r w:rsidRPr="00596C3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ые нормы употребления в речи таких слов и их форм,  как </w:t>
            </w:r>
            <w:r w:rsidRPr="00596C3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кофе, мышь,  фамилия, шампунь </w:t>
            </w:r>
            <w:r w:rsidRPr="00596C38">
              <w:rPr>
                <w:rFonts w:ascii="Times New Roman" w:hAnsi="Times New Roman" w:cs="Times New Roman"/>
                <w:color w:val="000000"/>
                <w:sz w:val="24"/>
              </w:rPr>
              <w:t>и др.</w:t>
            </w:r>
          </w:p>
          <w:p w:rsidR="00AD19DF" w:rsidRPr="00596C38" w:rsidRDefault="00AD19DF" w:rsidP="00596C3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596C38">
              <w:rPr>
                <w:rFonts w:ascii="Times New Roman" w:hAnsi="Times New Roman" w:cs="Times New Roman"/>
                <w:color w:val="000000"/>
                <w:sz w:val="24"/>
              </w:rPr>
              <w:t xml:space="preserve">Стр. 94  </w:t>
            </w:r>
          </w:p>
        </w:tc>
        <w:tc>
          <w:tcPr>
            <w:tcW w:w="567" w:type="dxa"/>
          </w:tcPr>
          <w:p w:rsidR="00AD19DF" w:rsidRPr="00FB1504" w:rsidRDefault="00AD19DF" w:rsidP="0059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596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596C3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нормы употребления в речи таких слов и их форм, как </w:t>
            </w:r>
            <w:r w:rsidRPr="00596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кофе, мышь, фамилия, шампунь </w:t>
            </w:r>
            <w:r w:rsidRPr="00596C38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157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9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1559" w:type="dxa"/>
          </w:tcPr>
          <w:p w:rsidR="00AD19DF" w:rsidRDefault="00AD19DF" w:rsidP="00596C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596C38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Обобщение знаний</w:t>
            </w:r>
            <w:r w:rsidRPr="00596C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596C38">
              <w:rPr>
                <w:rFonts w:ascii="Times New Roman" w:hAnsi="Times New Roman" w:cs="Times New Roman"/>
                <w:b/>
                <w:color w:val="000000"/>
                <w:sz w:val="24"/>
              </w:rPr>
              <w:t>об имени</w:t>
            </w:r>
            <w:r w:rsidRPr="00596C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612E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прилагательном</w:t>
            </w:r>
          </w:p>
          <w:p w:rsidR="00AD19DF" w:rsidRPr="00596C38" w:rsidRDefault="00AD19DF" w:rsidP="00596C3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D19DF" w:rsidRPr="005612E3" w:rsidRDefault="00AD19DF" w:rsidP="00596C3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567" w:type="dxa"/>
          </w:tcPr>
          <w:p w:rsidR="00AD19DF" w:rsidRDefault="00AD19DF" w:rsidP="00596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</w:t>
            </w:r>
          </w:p>
          <w:p w:rsidR="00AD19DF" w:rsidRDefault="00AD19DF" w:rsidP="00596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9DF" w:rsidRDefault="00AD19DF" w:rsidP="00596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9DF" w:rsidRDefault="00AD19DF" w:rsidP="00596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9DF" w:rsidRPr="005612E3" w:rsidRDefault="00AD19DF" w:rsidP="0059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:rsidR="00AD19DF" w:rsidRPr="007C54D0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D0">
              <w:rPr>
                <w:rFonts w:ascii="Times New Roman" w:hAnsi="Times New Roman" w:cs="Times New Roman"/>
                <w:sz w:val="24"/>
                <w:szCs w:val="24"/>
              </w:rPr>
              <w:t>Самостоятельная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7C54D0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при выполнении заданий «Проверь себя» </w:t>
            </w:r>
          </w:p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D0">
              <w:rPr>
                <w:rFonts w:ascii="Times New Roman" w:hAnsi="Times New Roman" w:cs="Times New Roman"/>
                <w:sz w:val="24"/>
                <w:szCs w:val="24"/>
              </w:rPr>
              <w:t>умения писать слова с изученными орфограммами, подбирать заголовок к тексту, составлять предложение на тему, распознавать изученные части речи</w:t>
            </w:r>
          </w:p>
        </w:tc>
        <w:tc>
          <w:tcPr>
            <w:tcW w:w="1157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9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1559" w:type="dxa"/>
          </w:tcPr>
          <w:p w:rsidR="00AD19DF" w:rsidRPr="00596C38" w:rsidRDefault="00AD19DF" w:rsidP="005612E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596C38">
              <w:rPr>
                <w:rFonts w:ascii="Times New Roman" w:hAnsi="Times New Roman" w:cs="Times New Roman"/>
                <w:b/>
                <w:bCs/>
                <w:iCs/>
                <w:sz w:val="24"/>
              </w:rPr>
              <w:t>Проверочный</w:t>
            </w:r>
            <w:proofErr w:type="gramEnd"/>
            <w:r w:rsidRPr="00596C38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работа </w:t>
            </w:r>
            <w:r w:rsidRPr="005612E3">
              <w:rPr>
                <w:rFonts w:ascii="Times New Roman" w:hAnsi="Times New Roman" w:cs="Times New Roman"/>
                <w:b/>
                <w:bCs/>
                <w:iCs/>
                <w:sz w:val="24"/>
              </w:rPr>
              <w:t>по теме «Имя прилагательное»</w:t>
            </w:r>
          </w:p>
        </w:tc>
        <w:tc>
          <w:tcPr>
            <w:tcW w:w="567" w:type="dxa"/>
          </w:tcPr>
          <w:p w:rsidR="00AD19DF" w:rsidRPr="00FB1504" w:rsidRDefault="00AD19DF" w:rsidP="0059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BB0987">
            <w:pPr>
              <w:rPr>
                <w:rFonts w:ascii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облако (облачко), метро</w:t>
            </w:r>
          </w:p>
        </w:tc>
      </w:tr>
      <w:tr w:rsidR="00AD19DF" w:rsidTr="00AD19DF">
        <w:tc>
          <w:tcPr>
            <w:tcW w:w="534" w:type="dxa"/>
          </w:tcPr>
          <w:p w:rsidR="00AD19DF" w:rsidRDefault="00AD19DF" w:rsidP="007C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559" w:type="dxa"/>
          </w:tcPr>
          <w:p w:rsidR="00AD19DF" w:rsidRDefault="00AD19DF" w:rsidP="007C54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7C54D0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Текст-описание и роль в нём прилагательных.</w:t>
            </w:r>
          </w:p>
          <w:p w:rsidR="00AD19DF" w:rsidRPr="007C54D0" w:rsidRDefault="00AD19DF" w:rsidP="007C54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AD19DF" w:rsidRPr="007C54D0" w:rsidRDefault="00AD19DF" w:rsidP="007C54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C54D0">
              <w:rPr>
                <w:rFonts w:ascii="Times New Roman" w:hAnsi="Times New Roman" w:cs="Times New Roman"/>
                <w:b/>
                <w:color w:val="000000"/>
                <w:sz w:val="24"/>
              </w:rPr>
              <w:t>Понятие о тексте-</w:t>
            </w:r>
            <w:r w:rsidRPr="007C54D0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описании.</w:t>
            </w:r>
          </w:p>
          <w:p w:rsidR="00AD19DF" w:rsidRPr="007C54D0" w:rsidRDefault="00AD19DF" w:rsidP="007C54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C54D0">
              <w:rPr>
                <w:rFonts w:ascii="Times New Roman" w:hAnsi="Times New Roman" w:cs="Times New Roman"/>
                <w:color w:val="000000"/>
                <w:sz w:val="24"/>
              </w:rPr>
              <w:t xml:space="preserve"> Роль имён прилагательных в тексте-описании. </w:t>
            </w:r>
          </w:p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sz w:val="24"/>
              </w:rPr>
              <w:t>Стр.95</w:t>
            </w:r>
          </w:p>
        </w:tc>
        <w:tc>
          <w:tcPr>
            <w:tcW w:w="567" w:type="dxa"/>
          </w:tcPr>
          <w:p w:rsidR="00AD19DF" w:rsidRPr="007C54D0" w:rsidRDefault="00AD19DF" w:rsidP="007C54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C54D0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3ч</w:t>
            </w:r>
          </w:p>
          <w:p w:rsidR="00AD19DF" w:rsidRPr="007C54D0" w:rsidRDefault="00AD19DF" w:rsidP="007C54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D19DF" w:rsidRPr="007C54D0" w:rsidRDefault="00AD19DF" w:rsidP="007C54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D19DF" w:rsidRPr="007C54D0" w:rsidRDefault="00AD19DF" w:rsidP="007C54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D19DF" w:rsidRPr="007C54D0" w:rsidRDefault="00AD19DF" w:rsidP="007C54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sz w:val="24"/>
              </w:rPr>
              <w:t>Анализ допущенных ошибок.</w:t>
            </w:r>
          </w:p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sz w:val="24"/>
              </w:rPr>
              <w:t xml:space="preserve">Распознавать текст-описание. Наблюдать за ролью имени </w:t>
            </w:r>
            <w:r w:rsidRPr="007C54D0">
              <w:rPr>
                <w:rFonts w:ascii="Times New Roman" w:hAnsi="Times New Roman" w:cs="Times New Roman"/>
                <w:sz w:val="24"/>
              </w:rPr>
              <w:lastRenderedPageBreak/>
              <w:t xml:space="preserve">прилагательного   в тексте </w:t>
            </w:r>
            <w:proofErr w:type="gramStart"/>
            <w:r w:rsidRPr="007C54D0">
              <w:rPr>
                <w:rFonts w:ascii="Times New Roman" w:hAnsi="Times New Roman" w:cs="Times New Roman"/>
                <w:sz w:val="24"/>
              </w:rPr>
              <w:t>–о</w:t>
            </w:r>
            <w:proofErr w:type="gramEnd"/>
            <w:r w:rsidRPr="007C54D0">
              <w:rPr>
                <w:rFonts w:ascii="Times New Roman" w:hAnsi="Times New Roman" w:cs="Times New Roman"/>
                <w:sz w:val="24"/>
              </w:rPr>
              <w:t xml:space="preserve">писании. </w:t>
            </w:r>
          </w:p>
        </w:tc>
        <w:tc>
          <w:tcPr>
            <w:tcW w:w="3261" w:type="dxa"/>
            <w:vMerge w:val="restart"/>
          </w:tcPr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Регулятивные</w:t>
            </w:r>
            <w:r w:rsidRPr="007C54D0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sz w:val="24"/>
              </w:rPr>
              <w:t xml:space="preserve">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</w:t>
            </w:r>
            <w:r w:rsidRPr="007C54D0">
              <w:rPr>
                <w:rFonts w:ascii="Times New Roman" w:hAnsi="Times New Roman" w:cs="Times New Roman"/>
                <w:sz w:val="24"/>
              </w:rPr>
              <w:lastRenderedPageBreak/>
              <w:t xml:space="preserve">намеченному плану. </w:t>
            </w:r>
            <w:r w:rsidRPr="007C54D0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</w:t>
            </w:r>
            <w:r w:rsidRPr="007C54D0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54D0">
              <w:rPr>
                <w:rFonts w:ascii="Times New Roman" w:hAnsi="Times New Roman" w:cs="Times New Roman"/>
                <w:iCs/>
                <w:sz w:val="24"/>
              </w:rPr>
              <w:t xml:space="preserve">воспринимать </w:t>
            </w:r>
            <w:r w:rsidRPr="007C54D0">
              <w:rPr>
                <w:rFonts w:ascii="Times New Roman" w:hAnsi="Times New Roman" w:cs="Times New Roman"/>
                <w:sz w:val="24"/>
              </w:rPr>
              <w:t xml:space="preserve">текст с учетом поставленной учебной задачи, </w:t>
            </w:r>
            <w:r w:rsidRPr="007C54D0">
              <w:rPr>
                <w:rFonts w:ascii="Times New Roman" w:hAnsi="Times New Roman" w:cs="Times New Roman"/>
                <w:iCs/>
                <w:sz w:val="24"/>
              </w:rPr>
              <w:t xml:space="preserve">находить </w:t>
            </w:r>
            <w:r w:rsidRPr="007C54D0">
              <w:rPr>
                <w:rFonts w:ascii="Times New Roman" w:hAnsi="Times New Roman" w:cs="Times New Roman"/>
                <w:sz w:val="24"/>
              </w:rPr>
              <w:t>в тексте информацию, необходимую для ее решения;</w:t>
            </w:r>
            <w:r w:rsidRPr="007C54D0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7C54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54D0">
              <w:rPr>
                <w:rFonts w:ascii="Times New Roman" w:hAnsi="Times New Roman" w:cs="Times New Roman"/>
                <w:iCs/>
                <w:sz w:val="24"/>
              </w:rPr>
              <w:t>различать</w:t>
            </w:r>
            <w:r w:rsidRPr="007C54D0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7C54D0">
              <w:rPr>
                <w:rFonts w:ascii="Times New Roman" w:hAnsi="Times New Roman" w:cs="Times New Roman"/>
                <w:sz w:val="24"/>
              </w:rPr>
              <w:t>виды текста.</w:t>
            </w:r>
          </w:p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7C54D0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sz w:val="24"/>
              </w:rPr>
              <w:t>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678" w:type="dxa"/>
            <w:vMerge w:val="restart"/>
          </w:tcPr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lastRenderedPageBreak/>
              <w:t>В</w:t>
            </w:r>
            <w:r w:rsidRPr="007C54D0">
              <w:rPr>
                <w:rFonts w:ascii="Times New Roman" w:hAnsi="Times New Roman" w:cs="Times New Roman"/>
                <w:iCs/>
                <w:sz w:val="24"/>
              </w:rPr>
              <w:t xml:space="preserve">оспринимать </w:t>
            </w:r>
            <w:r w:rsidRPr="007C54D0">
              <w:rPr>
                <w:rFonts w:ascii="Times New Roman" w:hAnsi="Times New Roman" w:cs="Times New Roman"/>
                <w:sz w:val="24"/>
              </w:rPr>
              <w:t xml:space="preserve">речь учителя (одноклассников), </w:t>
            </w:r>
            <w:r w:rsidRPr="007C54D0">
              <w:rPr>
                <w:rFonts w:ascii="Times New Roman" w:hAnsi="Times New Roman" w:cs="Times New Roman"/>
                <w:iCs/>
                <w:sz w:val="24"/>
              </w:rPr>
              <w:t xml:space="preserve">сравнивать </w:t>
            </w:r>
            <w:r w:rsidRPr="007C54D0">
              <w:rPr>
                <w:rFonts w:ascii="Times New Roman" w:hAnsi="Times New Roman" w:cs="Times New Roman"/>
                <w:sz w:val="24"/>
              </w:rPr>
              <w:t xml:space="preserve">разные точки зрения; </w:t>
            </w:r>
            <w:r w:rsidRPr="007C54D0">
              <w:rPr>
                <w:rFonts w:ascii="Times New Roman" w:hAnsi="Times New Roman" w:cs="Times New Roman"/>
                <w:sz w:val="24"/>
              </w:rPr>
              <w:lastRenderedPageBreak/>
              <w:t>считаться с мнением другого человека.</w:t>
            </w:r>
          </w:p>
          <w:p w:rsidR="00AD19DF" w:rsidRPr="007C54D0" w:rsidRDefault="00AD19DF" w:rsidP="007C54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9" w:type="dxa"/>
          </w:tcPr>
          <w:p w:rsidR="00AD19DF" w:rsidRPr="007C54D0" w:rsidRDefault="00AD19DF" w:rsidP="007C54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Распознавать </w:t>
            </w:r>
            <w:r w:rsidRPr="007C54D0">
              <w:rPr>
                <w:rFonts w:ascii="Times New Roman" w:hAnsi="Times New Roman" w:cs="Times New Roman"/>
                <w:color w:val="000000"/>
                <w:sz w:val="24"/>
              </w:rPr>
              <w:t>текст-описание.</w:t>
            </w:r>
          </w:p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Наблюдать </w:t>
            </w:r>
            <w:r w:rsidRPr="007C54D0">
              <w:rPr>
                <w:rFonts w:ascii="Times New Roman" w:hAnsi="Times New Roman" w:cs="Times New Roman"/>
                <w:color w:val="000000"/>
                <w:sz w:val="24"/>
              </w:rPr>
              <w:t>над ролью имён прилагательных в тексте-описании.</w:t>
            </w:r>
          </w:p>
        </w:tc>
        <w:tc>
          <w:tcPr>
            <w:tcW w:w="1157" w:type="dxa"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7C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559" w:type="dxa"/>
          </w:tcPr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7C54D0">
              <w:rPr>
                <w:rFonts w:ascii="Times New Roman" w:hAnsi="Times New Roman" w:cs="Times New Roman"/>
                <w:i/>
                <w:color w:val="000000"/>
                <w:sz w:val="24"/>
              </w:rPr>
              <w:t>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азвитие речи.</w:t>
            </w:r>
          </w:p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C54D0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Составление текста-описания натюрморта по репродукции картины Ф. П. Толстого «Букет цветов, бабочка и птичка».</w:t>
            </w:r>
          </w:p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color w:val="000000"/>
                <w:sz w:val="24"/>
              </w:rPr>
              <w:t>Стр.98</w:t>
            </w:r>
          </w:p>
        </w:tc>
        <w:tc>
          <w:tcPr>
            <w:tcW w:w="567" w:type="dxa"/>
          </w:tcPr>
          <w:p w:rsidR="00AD19DF" w:rsidRPr="007C54D0" w:rsidRDefault="00AD19DF" w:rsidP="007C54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sz w:val="24"/>
              </w:rPr>
              <w:t>1</w:t>
            </w:r>
          </w:p>
          <w:p w:rsidR="00AD19DF" w:rsidRPr="007C54D0" w:rsidRDefault="00AD19DF" w:rsidP="007C54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sz w:val="24"/>
              </w:rPr>
              <w:t xml:space="preserve">Распознавать текст-описание. Наблюдать за ролью имени прилагательного   в тексте </w:t>
            </w:r>
            <w:proofErr w:type="gramStart"/>
            <w:r w:rsidRPr="007C54D0">
              <w:rPr>
                <w:rFonts w:ascii="Times New Roman" w:hAnsi="Times New Roman" w:cs="Times New Roman"/>
                <w:sz w:val="24"/>
              </w:rPr>
              <w:t>–о</w:t>
            </w:r>
            <w:proofErr w:type="gramEnd"/>
            <w:r w:rsidRPr="007C54D0">
              <w:rPr>
                <w:rFonts w:ascii="Times New Roman" w:hAnsi="Times New Roman" w:cs="Times New Roman"/>
                <w:sz w:val="24"/>
              </w:rPr>
              <w:t>писании.</w:t>
            </w:r>
          </w:p>
        </w:tc>
        <w:tc>
          <w:tcPr>
            <w:tcW w:w="3261" w:type="dxa"/>
            <w:vMerge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7C54D0" w:rsidRDefault="00AD19DF" w:rsidP="007C54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Составлять </w:t>
            </w:r>
            <w:r w:rsidRPr="007C54D0">
              <w:rPr>
                <w:rFonts w:ascii="Times New Roman" w:hAnsi="Times New Roman" w:cs="Times New Roman"/>
                <w:color w:val="000000"/>
                <w:sz w:val="24"/>
              </w:rPr>
              <w:t>текст-описание натюрморта по репродукции картины Ф. П. Толстого «Букет цветов, бабочка и птичка» (под руководством учителя).</w:t>
            </w:r>
          </w:p>
        </w:tc>
        <w:tc>
          <w:tcPr>
            <w:tcW w:w="1157" w:type="dxa"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7C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559" w:type="dxa"/>
          </w:tcPr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C54D0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Составление текста-описания на основе личных наблюдений (описание до</w:t>
            </w:r>
            <w:r w:rsidRPr="007C54D0"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 xml:space="preserve">машнего животного либо комнатного растения). </w:t>
            </w:r>
          </w:p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color w:val="000000"/>
                <w:sz w:val="24"/>
              </w:rPr>
              <w:t>Стр.97</w:t>
            </w:r>
          </w:p>
        </w:tc>
        <w:tc>
          <w:tcPr>
            <w:tcW w:w="567" w:type="dxa"/>
          </w:tcPr>
          <w:p w:rsidR="00AD19DF" w:rsidRPr="007C54D0" w:rsidRDefault="00AD19DF" w:rsidP="007C54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sz w:val="24"/>
              </w:rPr>
              <w:t>Составлять текст-описание на основе личных наблюдений (коллективное обсуждение плана подготовительной работы).</w:t>
            </w:r>
          </w:p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7C54D0" w:rsidRDefault="00AD19DF" w:rsidP="007C54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Составлять </w:t>
            </w:r>
            <w:r w:rsidRPr="007C54D0">
              <w:rPr>
                <w:rFonts w:ascii="Times New Roman" w:hAnsi="Times New Roman" w:cs="Times New Roman"/>
                <w:color w:val="000000"/>
                <w:sz w:val="24"/>
              </w:rPr>
              <w:t>текст-описание на основе личных наблюдений (коллектив</w:t>
            </w:r>
            <w:r w:rsidRPr="007C54D0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ное обсуждение плана подготовительной работы).</w:t>
            </w:r>
          </w:p>
          <w:p w:rsidR="00AD19DF" w:rsidRPr="007C54D0" w:rsidRDefault="00AD19DF" w:rsidP="007C54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7C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F8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1559" w:type="dxa"/>
          </w:tcPr>
          <w:p w:rsidR="00AD19DF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7C54D0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 xml:space="preserve">Местоимение  </w:t>
            </w:r>
          </w:p>
          <w:p w:rsidR="00AD19DF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AD19DF" w:rsidRPr="007C54D0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54D0">
              <w:rPr>
                <w:rFonts w:ascii="Times New Roman" w:hAnsi="Times New Roman" w:cs="Times New Roman"/>
                <w:b/>
                <w:color w:val="000000"/>
                <w:sz w:val="24"/>
              </w:rPr>
              <w:t>Местоимение  (личное) как часть</w:t>
            </w:r>
            <w:r w:rsidRPr="007C54D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E2AA7">
              <w:rPr>
                <w:rFonts w:ascii="Times New Roman" w:hAnsi="Times New Roman" w:cs="Times New Roman"/>
                <w:b/>
                <w:color w:val="000000"/>
                <w:sz w:val="24"/>
              </w:rPr>
              <w:t>реч</w:t>
            </w:r>
            <w:r w:rsidRPr="007C54D0">
              <w:rPr>
                <w:rFonts w:ascii="Times New Roman" w:hAnsi="Times New Roman" w:cs="Times New Roman"/>
                <w:color w:val="000000"/>
                <w:sz w:val="24"/>
              </w:rPr>
              <w:t>и: его</w:t>
            </w:r>
            <w:r w:rsidRPr="007C54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54D0">
              <w:rPr>
                <w:rFonts w:ascii="Times New Roman" w:hAnsi="Times New Roman" w:cs="Times New Roman"/>
                <w:color w:val="000000"/>
                <w:sz w:val="24"/>
              </w:rPr>
              <w:t>значение, употребление в речи (общее представ</w:t>
            </w:r>
            <w:r w:rsidRPr="007C54D0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ление) </w:t>
            </w:r>
          </w:p>
          <w:p w:rsidR="00AD19DF" w:rsidRPr="007C54D0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color w:val="000000"/>
                <w:sz w:val="24"/>
              </w:rPr>
              <w:t>Стр.100-103</w:t>
            </w:r>
          </w:p>
        </w:tc>
        <w:tc>
          <w:tcPr>
            <w:tcW w:w="567" w:type="dxa"/>
          </w:tcPr>
          <w:p w:rsidR="00AD19DF" w:rsidRPr="004E2AA7" w:rsidRDefault="00AD19DF" w:rsidP="00F83F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 ч</w:t>
            </w:r>
          </w:p>
          <w:p w:rsidR="00AD19DF" w:rsidRDefault="00AD19DF" w:rsidP="00F8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Default="00AD19DF" w:rsidP="00F8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Pr="00FB1504" w:rsidRDefault="00AD19DF" w:rsidP="00F8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83F65" w:rsidRDefault="00AD19DF" w:rsidP="00F83F65">
            <w:pPr>
              <w:jc w:val="both"/>
              <w:rPr>
                <w:rFonts w:ascii="Times New Roman" w:hAnsi="Times New Roman" w:cs="Times New Roman"/>
              </w:rPr>
            </w:pPr>
            <w:r w:rsidRPr="00F83F65">
              <w:rPr>
                <w:rFonts w:ascii="Times New Roman" w:hAnsi="Times New Roman" w:cs="Times New Roman"/>
                <w:sz w:val="24"/>
              </w:rPr>
              <w:t xml:space="preserve">Распознавать личные </w:t>
            </w:r>
            <w:r w:rsidRPr="00F83F65">
              <w:rPr>
                <w:rFonts w:ascii="Times New Roman" w:hAnsi="Times New Roman" w:cs="Times New Roman"/>
                <w:sz w:val="24"/>
              </w:rPr>
              <w:lastRenderedPageBreak/>
              <w:t>местоимения (в начальной форме) среди других слов в предложении. Различать местоимения и имена существительные.</w:t>
            </w:r>
          </w:p>
        </w:tc>
        <w:tc>
          <w:tcPr>
            <w:tcW w:w="3261" w:type="dxa"/>
            <w:vMerge w:val="restart"/>
          </w:tcPr>
          <w:p w:rsidR="00AD19DF" w:rsidRPr="00F83F65" w:rsidRDefault="00AD19DF" w:rsidP="00F83F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83F65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Регулятивные:</w:t>
            </w:r>
          </w:p>
          <w:p w:rsidR="00AD19DF" w:rsidRPr="00F83F65" w:rsidRDefault="00AD19DF" w:rsidP="00F83F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sz w:val="24"/>
              </w:rPr>
              <w:t xml:space="preserve">учитывать выделенные </w:t>
            </w:r>
            <w:r w:rsidRPr="00F83F65">
              <w:rPr>
                <w:rFonts w:ascii="Times New Roman" w:hAnsi="Times New Roman" w:cs="Times New Roman"/>
                <w:sz w:val="24"/>
              </w:rPr>
              <w:lastRenderedPageBreak/>
              <w:t xml:space="preserve">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плану, а также по инструкциям, содержащимся в  источниках информации.  </w:t>
            </w:r>
            <w:r w:rsidRPr="00F83F65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</w:t>
            </w:r>
            <w:r w:rsidRPr="00F83F65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3F65">
              <w:rPr>
                <w:rFonts w:ascii="Times New Roman" w:hAnsi="Times New Roman" w:cs="Times New Roman"/>
                <w:iCs/>
                <w:sz w:val="24"/>
              </w:rPr>
              <w:t>характеризовать</w:t>
            </w:r>
            <w:r w:rsidRPr="00F83F6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F83F65">
              <w:rPr>
                <w:rFonts w:ascii="Times New Roman" w:hAnsi="Times New Roman" w:cs="Times New Roman"/>
                <w:sz w:val="24"/>
              </w:rPr>
              <w:t xml:space="preserve">качества, признаки объекта, относящие его к определенному классу (виду); </w:t>
            </w:r>
            <w:r w:rsidRPr="00F83F65">
              <w:rPr>
                <w:rFonts w:ascii="Times New Roman" w:hAnsi="Times New Roman" w:cs="Times New Roman"/>
                <w:iCs/>
                <w:sz w:val="24"/>
              </w:rPr>
              <w:t>характеризовать</w:t>
            </w:r>
            <w:r w:rsidRPr="00F83F6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F83F65">
              <w:rPr>
                <w:rFonts w:ascii="Times New Roman" w:hAnsi="Times New Roman" w:cs="Times New Roman"/>
                <w:sz w:val="24"/>
              </w:rPr>
              <w:t>существенный признак разбиения объектов на группы (классификации); приводить доказательства истинности проведенной классификации;</w:t>
            </w:r>
          </w:p>
          <w:p w:rsidR="00AD19DF" w:rsidRPr="00F83F65" w:rsidRDefault="00AD19DF" w:rsidP="00F83F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F83F65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F83F65" w:rsidRDefault="00AD19DF" w:rsidP="00F83F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sz w:val="24"/>
              </w:rPr>
              <w:t>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678" w:type="dxa"/>
            <w:vMerge w:val="restart"/>
          </w:tcPr>
          <w:p w:rsidR="00AD19DF" w:rsidRDefault="00AD19DF" w:rsidP="00F83F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iCs/>
                <w:sz w:val="24"/>
              </w:rPr>
              <w:lastRenderedPageBreak/>
              <w:t xml:space="preserve">Воспринимать </w:t>
            </w:r>
            <w:r w:rsidRPr="00F83F65">
              <w:rPr>
                <w:rFonts w:ascii="Times New Roman" w:hAnsi="Times New Roman" w:cs="Times New Roman"/>
                <w:sz w:val="24"/>
              </w:rPr>
              <w:t xml:space="preserve">речь </w:t>
            </w:r>
            <w:r w:rsidRPr="00F83F65">
              <w:rPr>
                <w:rFonts w:ascii="Times New Roman" w:hAnsi="Times New Roman" w:cs="Times New Roman"/>
                <w:sz w:val="24"/>
              </w:rPr>
              <w:lastRenderedPageBreak/>
              <w:t xml:space="preserve">учителя (одноклассников), </w:t>
            </w:r>
            <w:r w:rsidRPr="00F83F65">
              <w:rPr>
                <w:rFonts w:ascii="Times New Roman" w:hAnsi="Times New Roman" w:cs="Times New Roman"/>
                <w:iCs/>
                <w:sz w:val="24"/>
              </w:rPr>
              <w:t xml:space="preserve">сравнивать </w:t>
            </w:r>
            <w:r w:rsidRPr="00F83F65">
              <w:rPr>
                <w:rFonts w:ascii="Times New Roman" w:hAnsi="Times New Roman" w:cs="Times New Roman"/>
                <w:sz w:val="24"/>
              </w:rPr>
              <w:t>разные точки зрения; считаться с мнением другого человека.</w:t>
            </w:r>
          </w:p>
          <w:p w:rsidR="00AD19DF" w:rsidRDefault="00AD19DF" w:rsidP="00F83F6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19DF" w:rsidRPr="00F83F65" w:rsidRDefault="00AD19DF" w:rsidP="00F83F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экологических представлений (природу надо беречь).</w:t>
            </w:r>
          </w:p>
          <w:p w:rsidR="00AD19DF" w:rsidRPr="00F83F65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AD19DF" w:rsidRPr="00F83F65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Распознавать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 xml:space="preserve"> личные 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местоимения (в начальной форме) среди других</w:t>
            </w:r>
            <w:r w:rsidRPr="00F83F6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>слов и в предложении.</w:t>
            </w:r>
            <w:r w:rsidRPr="00F83F6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3F65">
              <w:rPr>
                <w:rFonts w:ascii="Times New Roman" w:hAnsi="Times New Roman" w:cs="Times New Roman"/>
                <w:b/>
                <w:color w:val="000000"/>
                <w:sz w:val="24"/>
              </w:rPr>
              <w:t>Различать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 xml:space="preserve"> местоимения и имена существительные.</w:t>
            </w:r>
          </w:p>
        </w:tc>
        <w:tc>
          <w:tcPr>
            <w:tcW w:w="1157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F8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559" w:type="dxa"/>
          </w:tcPr>
          <w:p w:rsidR="00AD19DF" w:rsidRPr="007C54D0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Развитие речи.</w:t>
            </w:r>
          </w:p>
          <w:p w:rsidR="00AD19DF" w:rsidRPr="004E2AA7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2AA7">
              <w:rPr>
                <w:rFonts w:ascii="Times New Roman" w:hAnsi="Times New Roman" w:cs="Times New Roman"/>
                <w:b/>
                <w:color w:val="000000"/>
                <w:sz w:val="24"/>
              </w:rPr>
              <w:t>Редактирование текста с повторяющимися име</w:t>
            </w:r>
            <w:r w:rsidRPr="004E2AA7"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>нами существительными.</w:t>
            </w:r>
          </w:p>
          <w:p w:rsidR="00AD19DF" w:rsidRPr="007C54D0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color w:val="000000"/>
                <w:sz w:val="24"/>
              </w:rPr>
              <w:t>Составление текста из предложений с нарушен</w:t>
            </w:r>
            <w:r w:rsidRPr="007C54D0">
              <w:rPr>
                <w:rFonts w:ascii="Times New Roman" w:hAnsi="Times New Roman" w:cs="Times New Roman"/>
                <w:color w:val="000000"/>
                <w:sz w:val="24"/>
              </w:rPr>
              <w:softHyphen/>
              <w:t>ной последовательностью повествования. Составление по рисункам текста-диалога.</w:t>
            </w:r>
          </w:p>
          <w:p w:rsidR="00AD19DF" w:rsidRPr="007C54D0" w:rsidRDefault="00AD19DF" w:rsidP="00F83F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54D0">
              <w:rPr>
                <w:rFonts w:ascii="Times New Roman" w:hAnsi="Times New Roman" w:cs="Times New Roman"/>
                <w:sz w:val="24"/>
              </w:rPr>
              <w:t>Стр.104</w:t>
            </w:r>
          </w:p>
        </w:tc>
        <w:tc>
          <w:tcPr>
            <w:tcW w:w="567" w:type="dxa"/>
          </w:tcPr>
          <w:p w:rsidR="00AD19DF" w:rsidRPr="00FB1504" w:rsidRDefault="00AD19DF" w:rsidP="00F8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83F65" w:rsidRDefault="00AD19DF" w:rsidP="00F83F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sz w:val="24"/>
              </w:rPr>
              <w:t>Распознавать личные местоимения (в начальной форме) среди других слов в предложении. Различать местоимения и имена существительные.</w:t>
            </w:r>
          </w:p>
        </w:tc>
        <w:tc>
          <w:tcPr>
            <w:tcW w:w="3261" w:type="dxa"/>
            <w:vMerge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83F65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b/>
                <w:color w:val="000000"/>
                <w:sz w:val="24"/>
              </w:rPr>
              <w:t>Заменять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 xml:space="preserve"> повторяющиеся в тексте имена существительные личными местоимениями.</w:t>
            </w:r>
          </w:p>
          <w:p w:rsidR="00AD19DF" w:rsidRPr="00F83F65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 xml:space="preserve"> из предложений текст, подбирать к нему заголовок, запи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softHyphen/>
              <w:t>сывать составленный текст.</w:t>
            </w:r>
            <w:r w:rsidRPr="00F83F6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3F65">
              <w:rPr>
                <w:rFonts w:ascii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 xml:space="preserve"> по рисункам диалоги. </w:t>
            </w:r>
            <w:r w:rsidRPr="00F83F65">
              <w:rPr>
                <w:rFonts w:ascii="Times New Roman" w:hAnsi="Times New Roman" w:cs="Times New Roman"/>
                <w:b/>
                <w:color w:val="000000"/>
                <w:sz w:val="24"/>
              </w:rPr>
              <w:t>Находить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 xml:space="preserve">  в диалогической речи местоимения и </w:t>
            </w:r>
            <w:r w:rsidRPr="00F83F65">
              <w:rPr>
                <w:rFonts w:ascii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 xml:space="preserve"> их роль в высказываниях.</w:t>
            </w:r>
          </w:p>
        </w:tc>
        <w:tc>
          <w:tcPr>
            <w:tcW w:w="1157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778" w:type="dxa"/>
            <w:gridSpan w:val="6"/>
          </w:tcPr>
          <w:p w:rsidR="00AD19DF" w:rsidRPr="00F83F65" w:rsidRDefault="00AD19DF" w:rsidP="00BB09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платок</w:t>
            </w:r>
          </w:p>
        </w:tc>
        <w:tc>
          <w:tcPr>
            <w:tcW w:w="3261" w:type="dxa"/>
            <w:vMerge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gridSpan w:val="4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F8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559" w:type="dxa"/>
          </w:tcPr>
          <w:p w:rsidR="00AD19DF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u w:val="single"/>
              </w:rPr>
            </w:pPr>
            <w:r w:rsidRPr="00F83F65">
              <w:rPr>
                <w:rFonts w:ascii="Times New Roman" w:hAnsi="Times New Roman" w:cs="Times New Roman"/>
                <w:b/>
                <w:iCs/>
                <w:sz w:val="24"/>
                <w:u w:val="single"/>
              </w:rPr>
              <w:t>Текст-рассуждение</w:t>
            </w:r>
          </w:p>
          <w:p w:rsidR="00AD19DF" w:rsidRPr="00F83F65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u w:val="single"/>
              </w:rPr>
            </w:pPr>
          </w:p>
          <w:p w:rsidR="00AD19DF" w:rsidRPr="00F83F65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83F65">
              <w:rPr>
                <w:rFonts w:ascii="Times New Roman" w:hAnsi="Times New Roman" w:cs="Times New Roman"/>
                <w:b/>
                <w:color w:val="000000"/>
                <w:sz w:val="24"/>
              </w:rPr>
              <w:t>Структура текста-рассуждения.</w:t>
            </w:r>
          </w:p>
          <w:p w:rsidR="00AD19DF" w:rsidRPr="00F83F65" w:rsidRDefault="00AD19DF" w:rsidP="00F83F6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>Обучающее изложение текста-рассуждения, воспринятого зрительно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AD19DF" w:rsidRPr="00F83F65" w:rsidRDefault="00AD19DF" w:rsidP="00F83F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sz w:val="24"/>
              </w:rPr>
              <w:t>Стр.105-106</w:t>
            </w:r>
          </w:p>
        </w:tc>
        <w:tc>
          <w:tcPr>
            <w:tcW w:w="567" w:type="dxa"/>
          </w:tcPr>
          <w:p w:rsidR="00AD19DF" w:rsidRPr="00F83F65" w:rsidRDefault="00AD19DF" w:rsidP="00F83F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 ч</w:t>
            </w:r>
          </w:p>
          <w:p w:rsidR="00AD19DF" w:rsidRDefault="00AD19DF" w:rsidP="00F8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9DF" w:rsidRDefault="00AD19DF" w:rsidP="00F8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Default="00AD19DF" w:rsidP="00F8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DF" w:rsidRPr="00F83F65" w:rsidRDefault="00AD19DF" w:rsidP="00F8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83F65" w:rsidRDefault="00AD19DF" w:rsidP="00F83F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sz w:val="24"/>
              </w:rPr>
              <w:t xml:space="preserve">Распознавать текст-рассуждение. </w:t>
            </w:r>
            <w:r w:rsidRPr="00F83F65">
              <w:rPr>
                <w:rFonts w:ascii="Times New Roman" w:hAnsi="Times New Roman" w:cs="Times New Roman"/>
                <w:sz w:val="24"/>
              </w:rPr>
              <w:lastRenderedPageBreak/>
              <w:t>Создавать устные и письменные тексты-рассуждения.</w:t>
            </w:r>
          </w:p>
          <w:p w:rsidR="00AD19DF" w:rsidRPr="00F83F65" w:rsidRDefault="00AD19DF" w:rsidP="00F83F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sz w:val="24"/>
              </w:rPr>
              <w:t>Работать с текстом: определять тип текста, тему и главную мысль, выделять части в тексте-рассуждении, записывать текст по частям.</w:t>
            </w:r>
          </w:p>
        </w:tc>
        <w:tc>
          <w:tcPr>
            <w:tcW w:w="3261" w:type="dxa"/>
            <w:vMerge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83F65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b/>
                <w:color w:val="000000"/>
                <w:sz w:val="24"/>
              </w:rPr>
              <w:t>Распознавать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 xml:space="preserve"> текст-рассуждение.</w:t>
            </w:r>
          </w:p>
          <w:p w:rsidR="00AD19DF" w:rsidRPr="00F83F65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3F65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Создавать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 xml:space="preserve"> устные и письменные тексты-рассуждения. </w:t>
            </w:r>
          </w:p>
          <w:p w:rsidR="00AD19DF" w:rsidRPr="00F83F65" w:rsidRDefault="00AD19DF" w:rsidP="00F83F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Работать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 xml:space="preserve"> с текстом: </w:t>
            </w:r>
            <w:r w:rsidRPr="00F83F65">
              <w:rPr>
                <w:rFonts w:ascii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 xml:space="preserve"> тип текста, тему и главную мысль, </w:t>
            </w:r>
            <w:r w:rsidRPr="00F83F65">
              <w:rPr>
                <w:rFonts w:ascii="Times New Roman" w:hAnsi="Times New Roman" w:cs="Times New Roman"/>
                <w:b/>
                <w:color w:val="000000"/>
                <w:sz w:val="24"/>
              </w:rPr>
              <w:t>выделять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 xml:space="preserve"> части в тексте-рассуждении, </w:t>
            </w:r>
            <w:r w:rsidRPr="00F83F65">
              <w:rPr>
                <w:rFonts w:ascii="Times New Roman" w:hAnsi="Times New Roman" w:cs="Times New Roman"/>
                <w:b/>
                <w:color w:val="000000"/>
                <w:sz w:val="24"/>
              </w:rPr>
              <w:t>записывать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 xml:space="preserve"> текст по частям.</w:t>
            </w:r>
          </w:p>
        </w:tc>
        <w:tc>
          <w:tcPr>
            <w:tcW w:w="1157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F8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1559" w:type="dxa"/>
          </w:tcPr>
          <w:p w:rsidR="00AD19DF" w:rsidRPr="00F83F65" w:rsidRDefault="00AD19DF" w:rsidP="00F83F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F83F6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по теме «Местоимение» </w:t>
            </w:r>
          </w:p>
        </w:tc>
        <w:tc>
          <w:tcPr>
            <w:tcW w:w="567" w:type="dxa"/>
          </w:tcPr>
          <w:p w:rsidR="00AD19DF" w:rsidRPr="00FB1504" w:rsidRDefault="00AD19DF" w:rsidP="00F8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F8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D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559" w:type="dxa"/>
          </w:tcPr>
          <w:p w:rsidR="00AD19DF" w:rsidRDefault="00AD19DF" w:rsidP="005D21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u w:val="single"/>
              </w:rPr>
            </w:pPr>
            <w:r w:rsidRPr="00F83F65">
              <w:rPr>
                <w:rFonts w:ascii="Times New Roman" w:hAnsi="Times New Roman" w:cs="Times New Roman"/>
                <w:b/>
                <w:iCs/>
                <w:sz w:val="24"/>
                <w:u w:val="single"/>
              </w:rPr>
              <w:t>Предлоги</w:t>
            </w:r>
          </w:p>
          <w:p w:rsidR="00AD19DF" w:rsidRPr="00F83F65" w:rsidRDefault="00AD19DF" w:rsidP="005D21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u w:val="single"/>
              </w:rPr>
            </w:pPr>
          </w:p>
          <w:p w:rsidR="00AD19DF" w:rsidRPr="00F83F65" w:rsidRDefault="00AD19DF" w:rsidP="005D21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83F65">
              <w:rPr>
                <w:rFonts w:ascii="Times New Roman" w:hAnsi="Times New Roman" w:cs="Times New Roman"/>
                <w:b/>
                <w:sz w:val="24"/>
              </w:rPr>
              <w:t>Роль предлогов в речи.</w:t>
            </w:r>
          </w:p>
          <w:p w:rsidR="00AD19DF" w:rsidRPr="00F83F65" w:rsidRDefault="00AD19DF" w:rsidP="005D21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 xml:space="preserve">Стр. 108 </w:t>
            </w:r>
            <w:r w:rsidRPr="00F83F6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AD19DF" w:rsidRDefault="00AD19DF" w:rsidP="005D21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</w:t>
            </w:r>
          </w:p>
          <w:p w:rsidR="00AD19DF" w:rsidRDefault="00AD19DF" w:rsidP="005D21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9DF" w:rsidRPr="00F83F65" w:rsidRDefault="00AD19DF" w:rsidP="005D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19DF" w:rsidRPr="00F83F65" w:rsidRDefault="00AD19DF" w:rsidP="005D21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5D215B" w:rsidRDefault="00AD19DF" w:rsidP="005D2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215B">
              <w:rPr>
                <w:rFonts w:ascii="Times New Roman" w:hAnsi="Times New Roman" w:cs="Times New Roman"/>
                <w:sz w:val="24"/>
              </w:rPr>
              <w:t>Узнавать предлоги в устной и письменной речи. Правильно употреблять предлоги в речи.</w:t>
            </w:r>
          </w:p>
        </w:tc>
        <w:tc>
          <w:tcPr>
            <w:tcW w:w="3261" w:type="dxa"/>
            <w:vMerge w:val="restart"/>
          </w:tcPr>
          <w:p w:rsidR="00AD19DF" w:rsidRPr="005D215B" w:rsidRDefault="00AD19DF" w:rsidP="005D2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215B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5D215B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5D215B" w:rsidRDefault="00AD19DF" w:rsidP="005D2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215B">
              <w:rPr>
                <w:rFonts w:ascii="Times New Roman" w:hAnsi="Times New Roman" w:cs="Times New Roman"/>
                <w:sz w:val="24"/>
              </w:rPr>
              <w:t xml:space="preserve">принимать и сохранять учебную задачу; действовать по намеченному плану, а также по инструкциям, содержащимся в  источниках информации.  </w:t>
            </w:r>
            <w:proofErr w:type="gramStart"/>
            <w:r w:rsidRPr="005D215B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</w:t>
            </w:r>
            <w:r w:rsidRPr="005D215B">
              <w:rPr>
                <w:rFonts w:ascii="Times New Roman" w:hAnsi="Times New Roman" w:cs="Times New Roman"/>
                <w:sz w:val="24"/>
              </w:rPr>
              <w:t xml:space="preserve">: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</w:t>
            </w:r>
            <w:r w:rsidRPr="005D215B">
              <w:rPr>
                <w:rFonts w:ascii="Times New Roman" w:hAnsi="Times New Roman" w:cs="Times New Roman"/>
                <w:sz w:val="24"/>
              </w:rPr>
              <w:lastRenderedPageBreak/>
              <w:t xml:space="preserve">доброжелательное отношение к партнёрам.   </w:t>
            </w:r>
            <w:proofErr w:type="gramEnd"/>
          </w:p>
          <w:p w:rsidR="00AD19DF" w:rsidRPr="005D215B" w:rsidRDefault="00AD19DF" w:rsidP="005D2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215B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5D215B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5D215B" w:rsidRDefault="00AD19DF" w:rsidP="005D2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215B">
              <w:rPr>
                <w:rFonts w:ascii="Times New Roman" w:hAnsi="Times New Roman" w:cs="Times New Roman"/>
                <w:sz w:val="24"/>
              </w:rPr>
              <w:t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678" w:type="dxa"/>
            <w:vMerge w:val="restart"/>
          </w:tcPr>
          <w:p w:rsidR="00AD19DF" w:rsidRPr="005D215B" w:rsidRDefault="00AD19DF" w:rsidP="005D2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lastRenderedPageBreak/>
              <w:t>В</w:t>
            </w:r>
            <w:r w:rsidRPr="005D215B">
              <w:rPr>
                <w:rFonts w:ascii="Times New Roman" w:hAnsi="Times New Roman" w:cs="Times New Roman"/>
                <w:iCs/>
                <w:sz w:val="24"/>
              </w:rPr>
              <w:t xml:space="preserve">оспринимать </w:t>
            </w:r>
            <w:r w:rsidRPr="005D215B">
              <w:rPr>
                <w:rFonts w:ascii="Times New Roman" w:hAnsi="Times New Roman" w:cs="Times New Roman"/>
                <w:sz w:val="24"/>
              </w:rPr>
              <w:t xml:space="preserve">речь учителя (одноклассников), </w:t>
            </w:r>
            <w:r w:rsidRPr="005D215B">
              <w:rPr>
                <w:rFonts w:ascii="Times New Roman" w:hAnsi="Times New Roman" w:cs="Times New Roman"/>
                <w:iCs/>
                <w:sz w:val="24"/>
              </w:rPr>
              <w:t xml:space="preserve">сравнивать </w:t>
            </w:r>
            <w:r w:rsidRPr="005D215B">
              <w:rPr>
                <w:rFonts w:ascii="Times New Roman" w:hAnsi="Times New Roman" w:cs="Times New Roman"/>
                <w:sz w:val="24"/>
              </w:rPr>
              <w:t>разные точки зрения; считаться с мнением другого человека.</w:t>
            </w:r>
          </w:p>
          <w:p w:rsidR="00AD19DF" w:rsidRPr="005D215B" w:rsidRDefault="00AD19DF" w:rsidP="005D215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  <w:vMerge w:val="restart"/>
          </w:tcPr>
          <w:p w:rsidR="00AD19DF" w:rsidRPr="005D215B" w:rsidRDefault="00AD19DF" w:rsidP="005D21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D215B">
              <w:rPr>
                <w:rFonts w:ascii="Times New Roman" w:hAnsi="Times New Roman" w:cs="Times New Roman"/>
                <w:b/>
                <w:color w:val="000000"/>
                <w:sz w:val="24"/>
              </w:rPr>
              <w:t>Узнавать</w:t>
            </w:r>
            <w:r w:rsidRPr="005D215B">
              <w:rPr>
                <w:rFonts w:ascii="Times New Roman" w:hAnsi="Times New Roman" w:cs="Times New Roman"/>
                <w:color w:val="000000"/>
                <w:sz w:val="24"/>
              </w:rPr>
              <w:t xml:space="preserve"> предлоги в устной и письменной речи.</w:t>
            </w:r>
          </w:p>
          <w:p w:rsidR="00AD19DF" w:rsidRPr="005D215B" w:rsidRDefault="00AD19DF" w:rsidP="005D215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D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559" w:type="dxa"/>
          </w:tcPr>
          <w:p w:rsidR="00AD19DF" w:rsidRPr="00F83F65" w:rsidRDefault="00AD19DF" w:rsidP="005D21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215B">
              <w:rPr>
                <w:rFonts w:ascii="Times New Roman" w:hAnsi="Times New Roman" w:cs="Times New Roman"/>
                <w:b/>
                <w:sz w:val="24"/>
              </w:rPr>
              <w:t>Предлог как часть речи</w:t>
            </w:r>
            <w:r w:rsidRPr="005D215B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83F65">
              <w:rPr>
                <w:rFonts w:ascii="Times New Roman" w:hAnsi="Times New Roman" w:cs="Times New Roman"/>
                <w:sz w:val="24"/>
              </w:rPr>
              <w:t>Стр.109</w:t>
            </w:r>
          </w:p>
          <w:p w:rsidR="00AD19DF" w:rsidRPr="00F83F65" w:rsidRDefault="00AD19DF" w:rsidP="005D21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u w:val="single"/>
              </w:rPr>
            </w:pPr>
          </w:p>
        </w:tc>
        <w:tc>
          <w:tcPr>
            <w:tcW w:w="567" w:type="dxa"/>
          </w:tcPr>
          <w:p w:rsidR="00AD19DF" w:rsidRPr="00FB1504" w:rsidRDefault="00AD19DF" w:rsidP="005D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5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предлоги в речи. Раздельно писать предлоги со </w:t>
            </w:r>
            <w:r w:rsidRPr="005D2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словами.</w:t>
            </w:r>
          </w:p>
        </w:tc>
        <w:tc>
          <w:tcPr>
            <w:tcW w:w="3261" w:type="dxa"/>
            <w:vMerge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D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559" w:type="dxa"/>
          </w:tcPr>
          <w:p w:rsidR="00AD19DF" w:rsidRPr="005D215B" w:rsidRDefault="00AD19DF" w:rsidP="005D215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215B">
              <w:rPr>
                <w:rFonts w:ascii="Times New Roman" w:hAnsi="Times New Roman" w:cs="Times New Roman"/>
                <w:b/>
                <w:sz w:val="24"/>
              </w:rPr>
              <w:t xml:space="preserve">Раздельное написание </w:t>
            </w:r>
            <w:r w:rsidRPr="005D215B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предлогов со словами. </w:t>
            </w:r>
            <w:r w:rsidRPr="005D215B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Функция предлогов</w:t>
            </w:r>
            <w:r w:rsidRPr="005D215B">
              <w:rPr>
                <w:rFonts w:ascii="Times New Roman" w:hAnsi="Times New Roman" w:cs="Times New Roman"/>
                <w:b/>
                <w:sz w:val="24"/>
              </w:rPr>
              <w:t xml:space="preserve"> в речи.</w:t>
            </w:r>
          </w:p>
          <w:p w:rsidR="00AD19DF" w:rsidRPr="00F83F65" w:rsidRDefault="00AD19DF" w:rsidP="005D2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sz w:val="24"/>
              </w:rPr>
              <w:t>С 110</w:t>
            </w:r>
          </w:p>
          <w:p w:rsidR="00AD19DF" w:rsidRPr="00F83F65" w:rsidRDefault="00AD19DF" w:rsidP="005D215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AD19DF" w:rsidRPr="00FB1504" w:rsidRDefault="00AD19DF" w:rsidP="005D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5D215B" w:rsidRDefault="00AD19DF" w:rsidP="005D2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215B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Правильно</w:t>
            </w:r>
            <w:r w:rsidRPr="005D21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215B">
              <w:rPr>
                <w:rFonts w:ascii="Times New Roman" w:hAnsi="Times New Roman" w:cs="Times New Roman"/>
                <w:b/>
                <w:color w:val="000000"/>
                <w:sz w:val="24"/>
              </w:rPr>
              <w:t>употреблять</w:t>
            </w:r>
            <w:r w:rsidRPr="005D21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215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предлоги в речи </w:t>
            </w:r>
            <w:r w:rsidRPr="005D215B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(прийти </w:t>
            </w:r>
            <w:r w:rsidRPr="005D215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>из</w:t>
            </w:r>
            <w:r w:rsidRPr="005D215B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 школы).</w:t>
            </w:r>
          </w:p>
          <w:p w:rsidR="00AD19DF" w:rsidRPr="005D215B" w:rsidRDefault="00AD19DF" w:rsidP="005D21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D215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Раздельно писать</w:t>
            </w:r>
            <w:r w:rsidRPr="005D215B">
              <w:rPr>
                <w:rFonts w:ascii="Times New Roman" w:hAnsi="Times New Roman" w:cs="Times New Roman"/>
                <w:color w:val="000000"/>
                <w:sz w:val="24"/>
              </w:rPr>
              <w:t xml:space="preserve"> предлоги со словами.</w:t>
            </w:r>
          </w:p>
          <w:p w:rsidR="00AD19DF" w:rsidRPr="005D215B" w:rsidRDefault="00AD19DF" w:rsidP="005D215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D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1559" w:type="dxa"/>
          </w:tcPr>
          <w:p w:rsidR="00AD19DF" w:rsidRPr="005D215B" w:rsidRDefault="00AD19DF" w:rsidP="005D215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D215B">
              <w:rPr>
                <w:rFonts w:ascii="Times New Roman" w:hAnsi="Times New Roman" w:cs="Times New Roman"/>
                <w:b/>
                <w:color w:val="000000"/>
                <w:sz w:val="24"/>
              </w:rPr>
              <w:t>Правописание предлогов с именами существи</w:t>
            </w:r>
            <w:r w:rsidRPr="005D215B"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>тельными.</w:t>
            </w:r>
          </w:p>
          <w:p w:rsidR="00AD19DF" w:rsidRPr="00F83F65" w:rsidRDefault="00AD19DF" w:rsidP="005D2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color w:val="000000"/>
                <w:sz w:val="24"/>
              </w:rPr>
              <w:t>Стр. 111</w:t>
            </w:r>
          </w:p>
        </w:tc>
        <w:tc>
          <w:tcPr>
            <w:tcW w:w="567" w:type="dxa"/>
          </w:tcPr>
          <w:p w:rsidR="00AD19DF" w:rsidRPr="00FB1504" w:rsidRDefault="00AD19DF" w:rsidP="005D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5D215B" w:rsidRDefault="00AD19DF" w:rsidP="005D2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215B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Правильно</w:t>
            </w:r>
            <w:r w:rsidRPr="005D21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215B">
              <w:rPr>
                <w:rFonts w:ascii="Times New Roman" w:hAnsi="Times New Roman" w:cs="Times New Roman"/>
                <w:b/>
                <w:color w:val="000000"/>
                <w:sz w:val="24"/>
              </w:rPr>
              <w:t>употреблять</w:t>
            </w:r>
            <w:r w:rsidRPr="005D215B">
              <w:rPr>
                <w:rFonts w:ascii="Times New Roman" w:hAnsi="Times New Roman" w:cs="Times New Roman"/>
                <w:color w:val="000000"/>
                <w:sz w:val="24"/>
              </w:rPr>
              <w:t xml:space="preserve"> предлоги в речи </w:t>
            </w:r>
          </w:p>
          <w:p w:rsidR="00AD19DF" w:rsidRPr="005D215B" w:rsidRDefault="00AD19DF" w:rsidP="005D21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D215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Раздельно писать</w:t>
            </w:r>
            <w:r w:rsidRPr="005D215B">
              <w:rPr>
                <w:rFonts w:ascii="Times New Roman" w:hAnsi="Times New Roman" w:cs="Times New Roman"/>
                <w:color w:val="000000"/>
                <w:sz w:val="24"/>
              </w:rPr>
              <w:t xml:space="preserve"> предлоги со словами.</w:t>
            </w:r>
          </w:p>
        </w:tc>
        <w:tc>
          <w:tcPr>
            <w:tcW w:w="1157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4078" w:type="dxa"/>
            <w:gridSpan w:val="5"/>
          </w:tcPr>
          <w:p w:rsidR="00AD19DF" w:rsidRPr="00FB1504" w:rsidRDefault="00AD19DF" w:rsidP="00CE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*Слова с непроверяемым написанием: 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</w:rPr>
              <w:t>апрель, шёл</w:t>
            </w:r>
          </w:p>
        </w:tc>
        <w:tc>
          <w:tcPr>
            <w:tcW w:w="1700" w:type="dxa"/>
            <w:vMerge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5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D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1559" w:type="dxa"/>
          </w:tcPr>
          <w:p w:rsidR="00AD19DF" w:rsidRPr="00F83F65" w:rsidRDefault="00AD19DF" w:rsidP="005D215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83F65">
              <w:rPr>
                <w:rFonts w:ascii="Times New Roman" w:hAnsi="Times New Roman" w:cs="Times New Roman"/>
                <w:i/>
                <w:color w:val="000000"/>
                <w:sz w:val="24"/>
              </w:rPr>
              <w:t>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азвитие речи.</w:t>
            </w:r>
          </w:p>
          <w:p w:rsidR="00AD19DF" w:rsidRDefault="00AD19DF" w:rsidP="005D215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21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Редактирование текста: </w:t>
            </w:r>
            <w:r w:rsidRPr="005D215B">
              <w:rPr>
                <w:rFonts w:ascii="Times New Roman" w:hAnsi="Times New Roman" w:cs="Times New Roman"/>
                <w:b/>
                <w:sz w:val="24"/>
              </w:rPr>
              <w:t xml:space="preserve">восстановление деформированного повествовательного текста по рассказу </w:t>
            </w:r>
          </w:p>
          <w:p w:rsidR="00AD19DF" w:rsidRPr="005D215B" w:rsidRDefault="00AD19DF" w:rsidP="005D215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215B">
              <w:rPr>
                <w:rFonts w:ascii="Times New Roman" w:hAnsi="Times New Roman" w:cs="Times New Roman"/>
                <w:b/>
                <w:sz w:val="24"/>
              </w:rPr>
              <w:t>Б. Житкова «Храбрый утенок»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D19DF" w:rsidRPr="00F83F65" w:rsidRDefault="00AD19DF" w:rsidP="005D2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F65">
              <w:rPr>
                <w:rFonts w:ascii="Times New Roman" w:hAnsi="Times New Roman" w:cs="Times New Roman"/>
                <w:sz w:val="24"/>
              </w:rPr>
              <w:t>Стр. 112</w:t>
            </w:r>
          </w:p>
        </w:tc>
        <w:tc>
          <w:tcPr>
            <w:tcW w:w="567" w:type="dxa"/>
          </w:tcPr>
          <w:p w:rsidR="00AD19DF" w:rsidRPr="00FB1504" w:rsidRDefault="00AD19DF" w:rsidP="005D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5D215B" w:rsidRDefault="00AD19DF" w:rsidP="005D2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215B">
              <w:rPr>
                <w:rFonts w:ascii="Times New Roman" w:hAnsi="Times New Roman" w:cs="Times New Roman"/>
                <w:b/>
                <w:color w:val="000000"/>
                <w:sz w:val="24"/>
              </w:rPr>
              <w:t>Редактировать</w:t>
            </w:r>
            <w:r w:rsidRPr="005D215B">
              <w:rPr>
                <w:rFonts w:ascii="Times New Roman" w:hAnsi="Times New Roman" w:cs="Times New Roman"/>
                <w:color w:val="000000"/>
                <w:sz w:val="24"/>
              </w:rPr>
              <w:t xml:space="preserve"> текст; </w:t>
            </w:r>
            <w:r w:rsidRPr="005D215B">
              <w:rPr>
                <w:rFonts w:ascii="Times New Roman" w:hAnsi="Times New Roman" w:cs="Times New Roman"/>
                <w:b/>
                <w:color w:val="000000"/>
                <w:sz w:val="24"/>
              </w:rPr>
              <w:t>восстанавливать</w:t>
            </w:r>
            <w:r w:rsidRPr="005D215B">
              <w:rPr>
                <w:rFonts w:ascii="Times New Roman" w:hAnsi="Times New Roman" w:cs="Times New Roman"/>
                <w:color w:val="000000"/>
                <w:sz w:val="24"/>
              </w:rPr>
              <w:t xml:space="preserve"> деформированный повествова</w:t>
            </w:r>
            <w:r w:rsidRPr="005D215B">
              <w:rPr>
                <w:rFonts w:ascii="Times New Roman" w:hAnsi="Times New Roman" w:cs="Times New Roman"/>
                <w:color w:val="000000"/>
                <w:sz w:val="24"/>
              </w:rPr>
              <w:softHyphen/>
              <w:t>тельный текст.</w:t>
            </w:r>
          </w:p>
        </w:tc>
        <w:tc>
          <w:tcPr>
            <w:tcW w:w="1157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D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559" w:type="dxa"/>
          </w:tcPr>
          <w:p w:rsidR="00AD19DF" w:rsidRPr="00703A68" w:rsidRDefault="00AD19DF" w:rsidP="005D215B">
            <w:pPr>
              <w:pStyle w:val="6"/>
              <w:spacing w:before="100" w:beforeAutospacing="1" w:after="100" w:afterAutospacing="1" w:line="276" w:lineRule="auto"/>
              <w:outlineLvl w:val="5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703A68"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Проверочная работа</w:t>
            </w:r>
            <w:r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3A68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215B"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по теме «Предлоги»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AD19DF" w:rsidRPr="00FB1504" w:rsidRDefault="00AD19DF" w:rsidP="005D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5D2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5D215B" w:rsidRDefault="00AD19DF" w:rsidP="005D21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215B">
              <w:rPr>
                <w:rFonts w:ascii="Times New Roman" w:hAnsi="Times New Roman" w:cs="Times New Roman"/>
                <w:color w:val="000000"/>
                <w:sz w:val="24"/>
              </w:rPr>
              <w:t>Оценивать свои достижения при выполнении заданий</w:t>
            </w:r>
          </w:p>
        </w:tc>
        <w:tc>
          <w:tcPr>
            <w:tcW w:w="1157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D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559" w:type="dxa"/>
          </w:tcPr>
          <w:p w:rsidR="00AD19DF" w:rsidRDefault="00AD19DF" w:rsidP="005D215B">
            <w:pPr>
              <w:pStyle w:val="6"/>
              <w:spacing w:line="276" w:lineRule="auto"/>
              <w:outlineLvl w:val="5"/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1D1652"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Проект «В словари </w:t>
            </w:r>
            <w:r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D1652"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1652"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lastRenderedPageBreak/>
              <w:t>частями речи!»</w:t>
            </w:r>
          </w:p>
          <w:p w:rsidR="00AD19DF" w:rsidRPr="00703A68" w:rsidRDefault="00AD19DF" w:rsidP="005D215B">
            <w:pPr>
              <w:pStyle w:val="6"/>
              <w:spacing w:line="276" w:lineRule="auto"/>
              <w:outlineLvl w:val="5"/>
              <w:rPr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12B6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Стр. 114-115</w:t>
            </w:r>
          </w:p>
        </w:tc>
        <w:tc>
          <w:tcPr>
            <w:tcW w:w="567" w:type="dxa"/>
          </w:tcPr>
          <w:p w:rsidR="00AD19DF" w:rsidRPr="00FB1504" w:rsidRDefault="00AD19DF" w:rsidP="005D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A57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15B">
              <w:rPr>
                <w:rFonts w:ascii="Times New Roman" w:hAnsi="Times New Roman" w:cs="Times New Roman"/>
                <w:sz w:val="24"/>
                <w:szCs w:val="24"/>
              </w:rPr>
              <w:t>Пользоваться толковым, орфографичес</w:t>
            </w:r>
            <w:r w:rsidRPr="005D2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ким, орфоэпическим словарями, словарями антонимов и синонимов, словарём однокоренных слов. Находить полезную информацию о словарях, придумывать собственные задания, для выполнения которых требуются словари, участвовать в презентации подготовленных заданий.</w:t>
            </w:r>
          </w:p>
        </w:tc>
        <w:tc>
          <w:tcPr>
            <w:tcW w:w="3261" w:type="dxa"/>
            <w:vMerge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5B">
              <w:rPr>
                <w:rFonts w:ascii="Times New Roman" w:hAnsi="Times New Roman" w:cs="Times New Roman"/>
                <w:b/>
                <w:sz w:val="24"/>
                <w:szCs w:val="24"/>
              </w:rPr>
              <w:t>Уметь находить</w:t>
            </w:r>
            <w:r w:rsidRPr="005D215B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в различных </w:t>
            </w:r>
            <w:r w:rsidRPr="005D2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словарях. </w:t>
            </w:r>
            <w:r w:rsidRPr="005D215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D215B">
              <w:rPr>
                <w:rFonts w:ascii="Times New Roman" w:hAnsi="Times New Roman" w:cs="Times New Roman"/>
                <w:sz w:val="24"/>
                <w:szCs w:val="24"/>
              </w:rPr>
              <w:t xml:space="preserve"> проект и </w:t>
            </w:r>
            <w:r w:rsidRPr="005D215B">
              <w:rPr>
                <w:rFonts w:ascii="Times New Roman" w:hAnsi="Times New Roman" w:cs="Times New Roman"/>
                <w:b/>
                <w:sz w:val="24"/>
                <w:szCs w:val="24"/>
              </w:rPr>
              <w:t>защищать</w:t>
            </w:r>
            <w:r w:rsidRPr="005D215B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</w:tc>
        <w:tc>
          <w:tcPr>
            <w:tcW w:w="1157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5D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559" w:type="dxa"/>
          </w:tcPr>
          <w:p w:rsidR="00AD19DF" w:rsidRPr="001D1652" w:rsidRDefault="00AD19DF" w:rsidP="00A57FAB">
            <w:pPr>
              <w:pStyle w:val="6"/>
              <w:spacing w:before="100" w:beforeAutospacing="1" w:after="100" w:afterAutospacing="1" w:line="276" w:lineRule="auto"/>
              <w:outlineLvl w:val="5"/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Итоговый контрольный диктант. </w:t>
            </w:r>
          </w:p>
        </w:tc>
        <w:tc>
          <w:tcPr>
            <w:tcW w:w="567" w:type="dxa"/>
          </w:tcPr>
          <w:p w:rsidR="00AD19DF" w:rsidRPr="00FB1504" w:rsidRDefault="00AD19DF" w:rsidP="005D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AB">
              <w:rPr>
                <w:rFonts w:ascii="Times New Roman" w:hAnsi="Times New Roman" w:cs="Times New Roman"/>
                <w:b/>
                <w:color w:val="000000"/>
                <w:sz w:val="24"/>
              </w:rPr>
              <w:t>Оценивать</w:t>
            </w:r>
            <w:r w:rsidRPr="00A57FAB">
              <w:rPr>
                <w:rFonts w:ascii="Times New Roman" w:hAnsi="Times New Roman" w:cs="Times New Roman"/>
                <w:color w:val="000000"/>
                <w:sz w:val="24"/>
              </w:rPr>
              <w:t xml:space="preserve"> свои достижения при выполнении заданий.</w:t>
            </w:r>
          </w:p>
        </w:tc>
        <w:tc>
          <w:tcPr>
            <w:tcW w:w="1157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16119" w:type="dxa"/>
            <w:gridSpan w:val="12"/>
          </w:tcPr>
          <w:p w:rsidR="00AD19DF" w:rsidRDefault="00AD19DF" w:rsidP="002D12B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Повторение (16 ч)</w:t>
            </w:r>
          </w:p>
        </w:tc>
      </w:tr>
      <w:tr w:rsidR="00AD19DF" w:rsidTr="00AD19DF">
        <w:tc>
          <w:tcPr>
            <w:tcW w:w="534" w:type="dxa"/>
          </w:tcPr>
          <w:p w:rsidR="00AD19DF" w:rsidRDefault="00AD19DF" w:rsidP="00A5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1559" w:type="dxa"/>
          </w:tcPr>
          <w:p w:rsidR="00AD19DF" w:rsidRDefault="00AD19DF" w:rsidP="00A57FA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7FAB">
              <w:rPr>
                <w:rFonts w:ascii="Times New Roman" w:hAnsi="Times New Roman" w:cs="Times New Roman"/>
                <w:b/>
                <w:sz w:val="24"/>
              </w:rPr>
              <w:t>Текст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FAB">
              <w:rPr>
                <w:rFonts w:ascii="Times New Roman" w:hAnsi="Times New Roman" w:cs="Times New Roman"/>
                <w:sz w:val="24"/>
              </w:rPr>
              <w:t xml:space="preserve">Обобщение знаний о признаках, по которым можно различить текст. Упражнения в создании текстов </w:t>
            </w:r>
            <w:r w:rsidRPr="00A57FAB">
              <w:rPr>
                <w:rFonts w:ascii="Times New Roman" w:hAnsi="Times New Roman" w:cs="Times New Roman"/>
                <w:sz w:val="24"/>
              </w:rPr>
              <w:lastRenderedPageBreak/>
              <w:t>разного типа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A57FAB">
              <w:rPr>
                <w:rFonts w:ascii="Times New Roman" w:hAnsi="Times New Roman" w:cs="Times New Roman"/>
                <w:sz w:val="24"/>
              </w:rPr>
              <w:t xml:space="preserve"> Упражнения в создании текстов разного типа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A57FAB">
              <w:rPr>
                <w:rFonts w:ascii="Times New Roman" w:hAnsi="Times New Roman" w:cs="Times New Roman"/>
                <w:sz w:val="24"/>
              </w:rPr>
              <w:t>Стр.116-117</w:t>
            </w:r>
          </w:p>
        </w:tc>
        <w:tc>
          <w:tcPr>
            <w:tcW w:w="567" w:type="dxa"/>
          </w:tcPr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57FAB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 w:val="restart"/>
          </w:tcPr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FAB">
              <w:rPr>
                <w:rFonts w:ascii="Times New Roman" w:hAnsi="Times New Roman" w:cs="Times New Roman"/>
                <w:sz w:val="24"/>
              </w:rPr>
              <w:t xml:space="preserve">Наблюдать за особенностями речи и оценивать её. Работать с текстом, различать виды текста. Определять границы предложения, </w:t>
            </w:r>
            <w:r w:rsidRPr="00A57FAB">
              <w:rPr>
                <w:rFonts w:ascii="Times New Roman" w:hAnsi="Times New Roman" w:cs="Times New Roman"/>
                <w:sz w:val="24"/>
              </w:rPr>
              <w:lastRenderedPageBreak/>
              <w:t>обосновывать выбор знаков препинания. Определять главные и второстепенные члены предложения, устанавливать связь слов в предложении. Работать со слова</w:t>
            </w:r>
            <w:r>
              <w:rPr>
                <w:rFonts w:ascii="Times New Roman" w:hAnsi="Times New Roman" w:cs="Times New Roman"/>
                <w:sz w:val="24"/>
              </w:rPr>
              <w:t>рями.</w:t>
            </w:r>
          </w:p>
        </w:tc>
        <w:tc>
          <w:tcPr>
            <w:tcW w:w="3261" w:type="dxa"/>
            <w:vMerge w:val="restart"/>
          </w:tcPr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FAB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Регулятивные</w:t>
            </w:r>
            <w:r w:rsidRPr="00A57FAB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FAB">
              <w:rPr>
                <w:rFonts w:ascii="Times New Roman" w:hAnsi="Times New Roman" w:cs="Times New Roman"/>
                <w:sz w:val="24"/>
              </w:rPr>
              <w:t xml:space="preserve"> планировать свои действия для решения задачи; действовать по намеченному плану, а также по инструкциям;  контролировать процесс и результаты своей деятельности, вносить необходимые коррективы; оценивать  свои достижения, </w:t>
            </w:r>
            <w:r w:rsidRPr="00A57FAB">
              <w:rPr>
                <w:rFonts w:ascii="Times New Roman" w:hAnsi="Times New Roman" w:cs="Times New Roman"/>
                <w:sz w:val="24"/>
              </w:rPr>
              <w:lastRenderedPageBreak/>
              <w:t> осознавать  трудности, искать их причины и способы преодоления.</w:t>
            </w:r>
          </w:p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FAB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</w:t>
            </w:r>
            <w:r w:rsidRPr="00A57FAB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57FAB">
              <w:rPr>
                <w:rFonts w:ascii="Times New Roman" w:hAnsi="Times New Roman" w:cs="Times New Roman"/>
                <w:sz w:val="24"/>
              </w:rPr>
              <w:t>участвовать в диалоге, в общей беседе, выполняя принятые правила речевого поведения; задавать вопросы, отвечать на вопросы других,  выражать свои мысли, чувства в словесной форме, ориентируясь на  задачи и ситуацию общения; осознавать,  высказывать и обосновывать свою точку зрения;  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</w:t>
            </w:r>
            <w:r>
              <w:rPr>
                <w:rFonts w:ascii="Times New Roman" w:hAnsi="Times New Roman" w:cs="Times New Roman"/>
                <w:sz w:val="24"/>
              </w:rPr>
              <w:t>льное отношение к партнёрам.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57FAB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A57FAB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57FAB">
              <w:rPr>
                <w:rFonts w:ascii="Times New Roman" w:hAnsi="Times New Roman" w:cs="Times New Roman"/>
                <w:sz w:val="24"/>
              </w:rPr>
              <w:t>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678" w:type="dxa"/>
            <w:vMerge w:val="restart"/>
          </w:tcPr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lastRenderedPageBreak/>
              <w:t>В</w:t>
            </w:r>
            <w:r w:rsidRPr="00A57FAB">
              <w:rPr>
                <w:rFonts w:ascii="Times New Roman" w:hAnsi="Times New Roman" w:cs="Times New Roman"/>
                <w:iCs/>
                <w:sz w:val="24"/>
              </w:rPr>
              <w:t>ыражать</w:t>
            </w:r>
            <w:r w:rsidRPr="00A57FAB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A57FAB">
              <w:rPr>
                <w:rFonts w:ascii="Times New Roman" w:hAnsi="Times New Roman" w:cs="Times New Roman"/>
                <w:sz w:val="24"/>
              </w:rPr>
              <w:t>положительное отношение к процессу познания;</w:t>
            </w:r>
          </w:p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F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7FAB">
              <w:rPr>
                <w:rFonts w:ascii="Times New Roman" w:hAnsi="Times New Roman" w:cs="Times New Roman"/>
                <w:iCs/>
                <w:sz w:val="24"/>
              </w:rPr>
              <w:t>оценивать</w:t>
            </w:r>
            <w:r w:rsidRPr="00A57FAB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A57FAB">
              <w:rPr>
                <w:rFonts w:ascii="Times New Roman" w:hAnsi="Times New Roman" w:cs="Times New Roman"/>
                <w:sz w:val="24"/>
              </w:rPr>
              <w:t xml:space="preserve">собственную учебную деятельность: свои достижения, </w:t>
            </w:r>
            <w:r w:rsidRPr="00A57FAB">
              <w:rPr>
                <w:rFonts w:ascii="Times New Roman" w:hAnsi="Times New Roman" w:cs="Times New Roman"/>
                <w:sz w:val="24"/>
              </w:rPr>
              <w:lastRenderedPageBreak/>
              <w:t>самостоятельность, инициативу, ответственность, причины неудач;</w:t>
            </w:r>
          </w:p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F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7FAB">
              <w:rPr>
                <w:rFonts w:ascii="Times New Roman" w:hAnsi="Times New Roman" w:cs="Times New Roman"/>
                <w:iCs/>
                <w:sz w:val="24"/>
              </w:rPr>
              <w:t xml:space="preserve">сравнивать </w:t>
            </w:r>
            <w:r w:rsidRPr="00A57FAB">
              <w:rPr>
                <w:rFonts w:ascii="Times New Roman" w:hAnsi="Times New Roman" w:cs="Times New Roman"/>
                <w:sz w:val="24"/>
              </w:rPr>
              <w:t xml:space="preserve">разные точки зрения; считаться с мнением другого человека; </w:t>
            </w:r>
            <w:r w:rsidRPr="00A57FAB">
              <w:rPr>
                <w:rFonts w:ascii="Times New Roman" w:hAnsi="Times New Roman" w:cs="Times New Roman"/>
                <w:iCs/>
                <w:sz w:val="24"/>
              </w:rPr>
              <w:t xml:space="preserve">проявлять </w:t>
            </w:r>
            <w:r w:rsidRPr="00A57FAB">
              <w:rPr>
                <w:rFonts w:ascii="Times New Roman" w:hAnsi="Times New Roman" w:cs="Times New Roman"/>
                <w:sz w:val="24"/>
              </w:rPr>
              <w:t>терпение и доброжелательность в споре (дискуссии).</w:t>
            </w:r>
          </w:p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FAB">
              <w:rPr>
                <w:rFonts w:ascii="Times New Roman" w:hAnsi="Times New Roman" w:cs="Times New Roman"/>
                <w:b/>
                <w:sz w:val="24"/>
              </w:rPr>
              <w:lastRenderedPageBreak/>
              <w:t>Работать</w:t>
            </w:r>
            <w:r w:rsidRPr="00A57FAB">
              <w:rPr>
                <w:rFonts w:ascii="Times New Roman" w:hAnsi="Times New Roman" w:cs="Times New Roman"/>
                <w:sz w:val="24"/>
              </w:rPr>
              <w:t xml:space="preserve"> с текстом, различать виды текста. </w:t>
            </w:r>
            <w:r w:rsidRPr="00A57FAB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 w:rsidRPr="00A57FAB">
              <w:rPr>
                <w:rFonts w:ascii="Times New Roman" w:hAnsi="Times New Roman" w:cs="Times New Roman"/>
                <w:sz w:val="24"/>
              </w:rPr>
              <w:t xml:space="preserve"> границы предложения, обосновывать выбор знаков препинания</w:t>
            </w:r>
          </w:p>
        </w:tc>
        <w:tc>
          <w:tcPr>
            <w:tcW w:w="1157" w:type="dxa"/>
          </w:tcPr>
          <w:p w:rsidR="00AD19DF" w:rsidRPr="00FB1504" w:rsidRDefault="00AD19DF" w:rsidP="00A5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A5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A5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A5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1559" w:type="dxa"/>
          </w:tcPr>
          <w:p w:rsidR="00AD19DF" w:rsidRPr="00A57FAB" w:rsidRDefault="00AD19DF" w:rsidP="00A57FA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7FAB">
              <w:rPr>
                <w:rFonts w:ascii="Times New Roman" w:hAnsi="Times New Roman" w:cs="Times New Roman"/>
                <w:b/>
                <w:sz w:val="24"/>
              </w:rPr>
              <w:t>Сочинение по картине.</w:t>
            </w:r>
          </w:p>
          <w:p w:rsidR="00AD19DF" w:rsidRDefault="00AD19DF" w:rsidP="00A57FAB">
            <w:pPr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D19DF" w:rsidRDefault="00AD19DF" w:rsidP="00A5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A5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A5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A5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A5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A5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A5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AB">
              <w:rPr>
                <w:rFonts w:ascii="Times New Roman" w:hAnsi="Times New Roman" w:cs="Times New Roman"/>
                <w:b/>
                <w:color w:val="000000"/>
                <w:sz w:val="24"/>
              </w:rPr>
              <w:t>Рассматривать</w:t>
            </w:r>
            <w:r w:rsidRPr="00A57FAB">
              <w:rPr>
                <w:rFonts w:ascii="Times New Roman" w:hAnsi="Times New Roman" w:cs="Times New Roman"/>
                <w:color w:val="000000"/>
                <w:sz w:val="24"/>
              </w:rPr>
              <w:t xml:space="preserve"> репродукцию картины И.И.Шишкина «Утро в сосновом лесу» по данным вопросам, </w:t>
            </w:r>
            <w:r w:rsidRPr="00A57FAB">
              <w:rPr>
                <w:rFonts w:ascii="Times New Roman" w:hAnsi="Times New Roman" w:cs="Times New Roman"/>
                <w:b/>
                <w:color w:val="000000"/>
                <w:sz w:val="24"/>
              </w:rPr>
              <w:t>обсуждать</w:t>
            </w:r>
            <w:r w:rsidRPr="00A57FAB">
              <w:rPr>
                <w:rFonts w:ascii="Times New Roman" w:hAnsi="Times New Roman" w:cs="Times New Roman"/>
                <w:color w:val="000000"/>
                <w:sz w:val="24"/>
              </w:rPr>
              <w:t xml:space="preserve"> план предстоящего рассказа, </w:t>
            </w:r>
            <w:r w:rsidRPr="00A57FAB">
              <w:rPr>
                <w:rFonts w:ascii="Times New Roman" w:hAnsi="Times New Roman" w:cs="Times New Roman"/>
                <w:b/>
                <w:color w:val="000000"/>
                <w:sz w:val="24"/>
              </w:rPr>
              <w:t>со</w:t>
            </w:r>
            <w:r w:rsidRPr="00A57FAB">
              <w:rPr>
                <w:rFonts w:ascii="Times New Roman" w:hAnsi="Times New Roman" w:cs="Times New Roman"/>
                <w:b/>
                <w:color w:val="000000"/>
                <w:sz w:val="24"/>
              </w:rPr>
              <w:softHyphen/>
              <w:t>ставлять</w:t>
            </w:r>
            <w:r w:rsidRPr="00A57FAB">
              <w:rPr>
                <w:rFonts w:ascii="Times New Roman" w:hAnsi="Times New Roman" w:cs="Times New Roman"/>
                <w:color w:val="000000"/>
                <w:sz w:val="24"/>
              </w:rPr>
              <w:t xml:space="preserve"> (под руководством учителя) по картине рассказ, </w:t>
            </w:r>
            <w:r w:rsidRPr="00A57FAB">
              <w:rPr>
                <w:rFonts w:ascii="Times New Roman" w:hAnsi="Times New Roman" w:cs="Times New Roman"/>
                <w:b/>
                <w:color w:val="000000"/>
                <w:sz w:val="24"/>
              </w:rPr>
              <w:t>записывать</w:t>
            </w:r>
            <w:r w:rsidRPr="00A57FAB">
              <w:rPr>
                <w:rFonts w:ascii="Times New Roman" w:hAnsi="Times New Roman" w:cs="Times New Roman"/>
                <w:color w:val="000000"/>
                <w:sz w:val="24"/>
              </w:rPr>
              <w:t xml:space="preserve"> рассказ.</w:t>
            </w:r>
          </w:p>
        </w:tc>
        <w:tc>
          <w:tcPr>
            <w:tcW w:w="1157" w:type="dxa"/>
          </w:tcPr>
          <w:p w:rsidR="00AD19DF" w:rsidRPr="00FB1504" w:rsidRDefault="00AD19DF" w:rsidP="00A5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A5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A5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1559" w:type="dxa"/>
          </w:tcPr>
          <w:p w:rsidR="00AD19DF" w:rsidRPr="00A57FAB" w:rsidRDefault="00AD19DF" w:rsidP="00484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FAB">
              <w:rPr>
                <w:rFonts w:ascii="Times New Roman" w:hAnsi="Times New Roman" w:cs="Times New Roman"/>
                <w:b/>
                <w:sz w:val="24"/>
              </w:rPr>
              <w:t>Предложение.</w:t>
            </w:r>
            <w:r w:rsidRPr="00A57F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7FAB">
              <w:rPr>
                <w:rFonts w:ascii="Times New Roman" w:hAnsi="Times New Roman" w:cs="Times New Roman"/>
                <w:b/>
                <w:sz w:val="24"/>
              </w:rPr>
              <w:t>Знаки препинания в конце предложений.</w:t>
            </w:r>
          </w:p>
          <w:p w:rsidR="00AD19DF" w:rsidRPr="00A57FAB" w:rsidRDefault="00AD19DF" w:rsidP="00484D0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A57FAB">
              <w:rPr>
                <w:rFonts w:ascii="Times New Roman" w:hAnsi="Times New Roman" w:cs="Times New Roman"/>
                <w:sz w:val="24"/>
              </w:rPr>
              <w:t>Стр.117-118</w:t>
            </w:r>
          </w:p>
        </w:tc>
        <w:tc>
          <w:tcPr>
            <w:tcW w:w="567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484D07" w:rsidRDefault="00AD19DF" w:rsidP="00484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4D07">
              <w:rPr>
                <w:rFonts w:ascii="Times New Roman" w:hAnsi="Times New Roman" w:cs="Times New Roman"/>
                <w:b/>
                <w:sz w:val="24"/>
              </w:rPr>
              <w:t>Обобщение</w:t>
            </w:r>
            <w:r w:rsidRPr="00484D07">
              <w:rPr>
                <w:rFonts w:ascii="Times New Roman" w:hAnsi="Times New Roman" w:cs="Times New Roman"/>
                <w:sz w:val="24"/>
              </w:rPr>
              <w:t xml:space="preserve"> знаний о предложении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484D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4D07">
              <w:rPr>
                <w:rFonts w:ascii="Times New Roman" w:hAnsi="Times New Roman" w:cs="Times New Roman"/>
                <w:b/>
                <w:sz w:val="24"/>
              </w:rPr>
              <w:t>Правильно оформлять</w:t>
            </w:r>
            <w:r w:rsidRPr="00484D07">
              <w:rPr>
                <w:rFonts w:ascii="Times New Roman" w:hAnsi="Times New Roman" w:cs="Times New Roman"/>
                <w:sz w:val="24"/>
              </w:rPr>
              <w:t xml:space="preserve"> предложение в письменной речи. Признаки предложения и использование в речи.</w:t>
            </w:r>
          </w:p>
        </w:tc>
        <w:tc>
          <w:tcPr>
            <w:tcW w:w="1157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1559" w:type="dxa"/>
          </w:tcPr>
          <w:p w:rsidR="00AD19DF" w:rsidRPr="00A57FAB" w:rsidRDefault="00AD19DF" w:rsidP="00484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FAB">
              <w:rPr>
                <w:rFonts w:ascii="Times New Roman" w:hAnsi="Times New Roman" w:cs="Times New Roman"/>
                <w:b/>
                <w:sz w:val="24"/>
              </w:rPr>
              <w:t xml:space="preserve">Главные члены предложения их </w:t>
            </w:r>
            <w:r w:rsidRPr="00A57FAB">
              <w:rPr>
                <w:rFonts w:ascii="Times New Roman" w:hAnsi="Times New Roman" w:cs="Times New Roman"/>
                <w:b/>
                <w:sz w:val="24"/>
              </w:rPr>
              <w:lastRenderedPageBreak/>
              <w:t>распознавание.</w:t>
            </w:r>
            <w:r w:rsidRPr="00A57FAB">
              <w:rPr>
                <w:rFonts w:ascii="Times New Roman" w:hAnsi="Times New Roman" w:cs="Times New Roman"/>
                <w:sz w:val="24"/>
              </w:rPr>
              <w:t xml:space="preserve"> Распространение предложений второстепенными членами. Связь слов в предложении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D19DF" w:rsidRPr="00A57FAB" w:rsidRDefault="00AD19DF" w:rsidP="00484D0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A57FAB">
              <w:rPr>
                <w:rFonts w:ascii="Times New Roman" w:hAnsi="Times New Roman" w:cs="Times New Roman"/>
                <w:sz w:val="24"/>
              </w:rPr>
              <w:t xml:space="preserve">Стр.119-120   </w:t>
            </w:r>
            <w:r w:rsidRPr="00A57F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484D07" w:rsidRDefault="00AD19DF" w:rsidP="00484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4D07">
              <w:rPr>
                <w:rFonts w:ascii="Times New Roman" w:hAnsi="Times New Roman" w:cs="Times New Roman"/>
                <w:sz w:val="24"/>
              </w:rPr>
              <w:t xml:space="preserve">Понятия </w:t>
            </w:r>
            <w:r w:rsidRPr="00484D07">
              <w:rPr>
                <w:rFonts w:ascii="Times New Roman" w:hAnsi="Times New Roman" w:cs="Times New Roman"/>
                <w:i/>
                <w:iCs/>
                <w:sz w:val="24"/>
              </w:rPr>
              <w:t xml:space="preserve">«подлежащее», «сказуемое», </w:t>
            </w:r>
            <w:r w:rsidRPr="00484D07">
              <w:rPr>
                <w:rFonts w:ascii="Times New Roman" w:hAnsi="Times New Roman" w:cs="Times New Roman"/>
                <w:b/>
                <w:sz w:val="24"/>
              </w:rPr>
              <w:t>составление</w:t>
            </w:r>
            <w:r w:rsidRPr="00484D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4D07">
              <w:rPr>
                <w:rFonts w:ascii="Times New Roman" w:hAnsi="Times New Roman" w:cs="Times New Roman"/>
                <w:sz w:val="24"/>
              </w:rPr>
              <w:lastRenderedPageBreak/>
              <w:t>предложений.</w:t>
            </w:r>
          </w:p>
          <w:p w:rsidR="00AD19DF" w:rsidRPr="00484D07" w:rsidRDefault="00AD19DF" w:rsidP="00484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4D07">
              <w:rPr>
                <w:rFonts w:ascii="Times New Roman" w:hAnsi="Times New Roman" w:cs="Times New Roman"/>
                <w:sz w:val="24"/>
              </w:rPr>
              <w:t>Распространённое и нераспространённое предложение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559" w:type="dxa"/>
          </w:tcPr>
          <w:p w:rsidR="00AD19DF" w:rsidRPr="00A57FAB" w:rsidRDefault="00AD19DF" w:rsidP="00484D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7FAB">
              <w:rPr>
                <w:rFonts w:ascii="Times New Roman" w:hAnsi="Times New Roman" w:cs="Times New Roman"/>
                <w:b/>
                <w:sz w:val="24"/>
              </w:rPr>
              <w:t xml:space="preserve">Слово и его лексическое значение. Однозначные и многозначные слова, антонимы, синонимы. </w:t>
            </w:r>
          </w:p>
          <w:p w:rsidR="00AD19DF" w:rsidRPr="00A57FAB" w:rsidRDefault="00AD19DF" w:rsidP="00484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FAB">
              <w:rPr>
                <w:rFonts w:ascii="Times New Roman" w:hAnsi="Times New Roman" w:cs="Times New Roman"/>
                <w:sz w:val="24"/>
              </w:rPr>
              <w:t>Стр.120-122</w:t>
            </w:r>
          </w:p>
        </w:tc>
        <w:tc>
          <w:tcPr>
            <w:tcW w:w="567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484D07" w:rsidRDefault="00AD19DF" w:rsidP="00484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484D07">
              <w:rPr>
                <w:rFonts w:ascii="Times New Roman" w:hAnsi="Times New Roman" w:cs="Times New Roman"/>
                <w:sz w:val="24"/>
              </w:rPr>
              <w:t>ексическое значение слова. Однозначные и многозначные слова, антонимы, синонимы.</w:t>
            </w:r>
          </w:p>
        </w:tc>
        <w:tc>
          <w:tcPr>
            <w:tcW w:w="1157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559" w:type="dxa"/>
          </w:tcPr>
          <w:p w:rsidR="00AD19DF" w:rsidRPr="00484D07" w:rsidRDefault="00AD19DF" w:rsidP="00484D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4D07">
              <w:rPr>
                <w:rFonts w:ascii="Times New Roman" w:hAnsi="Times New Roman" w:cs="Times New Roman"/>
                <w:b/>
                <w:sz w:val="24"/>
              </w:rPr>
              <w:t>Контрольная работа за год.</w:t>
            </w:r>
          </w:p>
        </w:tc>
        <w:tc>
          <w:tcPr>
            <w:tcW w:w="567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59" w:type="dxa"/>
          </w:tcPr>
          <w:p w:rsidR="00AD19DF" w:rsidRPr="00484D07" w:rsidRDefault="00AD19DF" w:rsidP="00003D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84D07">
              <w:rPr>
                <w:rFonts w:ascii="Times New Roman" w:hAnsi="Times New Roman" w:cs="Times New Roman"/>
                <w:b/>
                <w:sz w:val="24"/>
              </w:rPr>
              <w:t>Части речи и различение их признаков. Роль частей речи в нашей речи. Разбор слова как части речи</w:t>
            </w:r>
          </w:p>
          <w:p w:rsidR="00AD19DF" w:rsidRPr="00484D07" w:rsidRDefault="00AD19DF" w:rsidP="00003D8E">
            <w:pPr>
              <w:jc w:val="both"/>
            </w:pPr>
            <w:r w:rsidRPr="00484D07">
              <w:rPr>
                <w:rFonts w:ascii="Times New Roman" w:hAnsi="Times New Roman" w:cs="Times New Roman"/>
                <w:sz w:val="24"/>
              </w:rPr>
              <w:t>Стр.122-123</w:t>
            </w:r>
          </w:p>
        </w:tc>
        <w:tc>
          <w:tcPr>
            <w:tcW w:w="567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AD19DF" w:rsidRPr="00A57FAB" w:rsidRDefault="00AD19DF" w:rsidP="00484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FAB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A57FAB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A57FAB" w:rsidRDefault="00AD19DF" w:rsidP="00484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FAB">
              <w:rPr>
                <w:rFonts w:ascii="Times New Roman" w:hAnsi="Times New Roman" w:cs="Times New Roman"/>
                <w:sz w:val="24"/>
              </w:rPr>
              <w:t xml:space="preserve"> планировать свои действия для решения задачи; действовать по намеченному плану, а также по инструкциям;  контролировать процесс и результаты своей деятельности, вносить необходимые коррективы; оценивать  свои достижения,  осознавать  трудности, искать их причины и способы преодоления.</w:t>
            </w:r>
          </w:p>
          <w:p w:rsidR="00AD19DF" w:rsidRPr="00A57FAB" w:rsidRDefault="00AD19DF" w:rsidP="00484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FAB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Коммуникативные</w:t>
            </w:r>
            <w:r w:rsidRPr="00A57FAB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A57FAB" w:rsidRDefault="00AD19DF" w:rsidP="00484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57FAB">
              <w:rPr>
                <w:rFonts w:ascii="Times New Roman" w:hAnsi="Times New Roman" w:cs="Times New Roman"/>
                <w:sz w:val="24"/>
              </w:rPr>
              <w:t>участвовать в диалоге, в общей беседе, выполняя принятые правила речевого поведения; задавать вопросы, отвечать на вопросы других,  выражать свои мысли, чувства в словесной форме, ориентируясь на  задачи и ситуацию общения; осознавать,  высказывать и обосновывать свою точку зрения;  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</w:t>
            </w:r>
            <w:r>
              <w:rPr>
                <w:rFonts w:ascii="Times New Roman" w:hAnsi="Times New Roman" w:cs="Times New Roman"/>
                <w:sz w:val="24"/>
              </w:rPr>
              <w:t>льное отношение к партнёрам.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57FAB">
              <w:rPr>
                <w:rFonts w:ascii="Times New Roman" w:hAnsi="Times New Roman" w:cs="Times New Roman"/>
                <w:b/>
                <w:i/>
                <w:sz w:val="24"/>
              </w:rPr>
              <w:t>Познавательные</w:t>
            </w:r>
            <w:r w:rsidRPr="00A57FAB">
              <w:rPr>
                <w:rFonts w:ascii="Times New Roman" w:hAnsi="Times New Roman" w:cs="Times New Roman"/>
                <w:sz w:val="24"/>
              </w:rPr>
              <w:t>:</w:t>
            </w:r>
          </w:p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AB">
              <w:rPr>
                <w:rFonts w:ascii="Times New Roman" w:hAnsi="Times New Roman" w:cs="Times New Roman"/>
                <w:sz w:val="24"/>
              </w:rPr>
              <w:t>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67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A2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07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484D07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по вопросу и значению, употребление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559" w:type="dxa"/>
          </w:tcPr>
          <w:p w:rsidR="00AD19DF" w:rsidRPr="00484D07" w:rsidRDefault="00AD19DF" w:rsidP="00484D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84D07">
              <w:rPr>
                <w:rFonts w:ascii="Times New Roman" w:hAnsi="Times New Roman" w:cs="Times New Roman"/>
                <w:b/>
                <w:sz w:val="24"/>
              </w:rPr>
              <w:t xml:space="preserve">Звуки и буквы. </w:t>
            </w:r>
            <w:r w:rsidRPr="00484D0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Алфавит. </w:t>
            </w:r>
            <w:proofErr w:type="spellStart"/>
            <w:proofErr w:type="gramStart"/>
            <w:r w:rsidRPr="00484D07">
              <w:rPr>
                <w:rFonts w:ascii="Times New Roman" w:hAnsi="Times New Roman" w:cs="Times New Roman"/>
                <w:b/>
                <w:sz w:val="24"/>
              </w:rPr>
              <w:t>Звуко-буквенный</w:t>
            </w:r>
            <w:proofErr w:type="spellEnd"/>
            <w:proofErr w:type="gramEnd"/>
            <w:r w:rsidRPr="00484D07">
              <w:rPr>
                <w:rFonts w:ascii="Times New Roman" w:hAnsi="Times New Roman" w:cs="Times New Roman"/>
                <w:b/>
                <w:sz w:val="24"/>
              </w:rPr>
              <w:t xml:space="preserve"> разбор слов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D19DF" w:rsidRPr="00484D07" w:rsidRDefault="00AD19DF" w:rsidP="00484D07">
            <w:pPr>
              <w:jc w:val="both"/>
            </w:pPr>
            <w:r w:rsidRPr="00484D07">
              <w:rPr>
                <w:rFonts w:ascii="Times New Roman" w:hAnsi="Times New Roman" w:cs="Times New Roman"/>
                <w:sz w:val="24"/>
              </w:rPr>
              <w:t>Стр.126</w:t>
            </w:r>
          </w:p>
        </w:tc>
        <w:tc>
          <w:tcPr>
            <w:tcW w:w="567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A2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звуки и буквы, деление на </w:t>
            </w:r>
            <w:r w:rsidRPr="00A2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слоги, перенос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559" w:type="dxa"/>
          </w:tcPr>
          <w:p w:rsidR="00AD19DF" w:rsidRPr="00484D07" w:rsidRDefault="00AD19DF" w:rsidP="00484D07">
            <w:pPr>
              <w:pStyle w:val="6"/>
              <w:spacing w:before="100" w:beforeAutospacing="1" w:after="100" w:afterAutospacing="1" w:line="276" w:lineRule="auto"/>
              <w:jc w:val="both"/>
              <w:outlineLvl w:val="5"/>
              <w:rPr>
                <w:rFonts w:ascii="Times New Roman" w:hAnsi="Times New Roman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484D0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Обобщение знаний об изученных правилах правописания. Упражнения в применении этих правил.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D0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Стр.128</w:t>
            </w:r>
          </w:p>
        </w:tc>
        <w:tc>
          <w:tcPr>
            <w:tcW w:w="567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A2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F">
              <w:rPr>
                <w:rFonts w:ascii="Times New Roman" w:hAnsi="Times New Roman" w:cs="Times New Roman"/>
                <w:sz w:val="24"/>
                <w:szCs w:val="24"/>
              </w:rPr>
              <w:t>Сопоставление правил об орфограммах в корне. Правильно употреблять Ь разделительный знак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559" w:type="dxa"/>
          </w:tcPr>
          <w:p w:rsidR="00AD19DF" w:rsidRDefault="00AD19DF" w:rsidP="00484D07">
            <w:pPr>
              <w:pStyle w:val="6"/>
              <w:spacing w:before="100" w:beforeAutospacing="1" w:after="100" w:afterAutospacing="1" w:line="276" w:lineRule="auto"/>
              <w:outlineLvl w:val="5"/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84D07">
              <w:rPr>
                <w:rFonts w:ascii="Times New Roman" w:hAnsi="Times New Roman"/>
                <w:bCs w:val="0"/>
                <w:i w:val="0"/>
                <w:color w:val="auto"/>
                <w:sz w:val="24"/>
              </w:rPr>
              <w:t>Контрольное</w:t>
            </w:r>
            <w:proofErr w:type="spellEnd"/>
            <w:r w:rsidRPr="00484D07">
              <w:rPr>
                <w:rFonts w:ascii="Times New Roman" w:hAnsi="Times New Roman"/>
                <w:bCs w:val="0"/>
                <w:i w:val="0"/>
                <w:color w:val="auto"/>
                <w:sz w:val="24"/>
              </w:rPr>
              <w:t xml:space="preserve"> </w:t>
            </w:r>
            <w:proofErr w:type="spellStart"/>
            <w:r w:rsidRPr="00484D07">
              <w:rPr>
                <w:rFonts w:ascii="Times New Roman" w:hAnsi="Times New Roman"/>
                <w:bCs w:val="0"/>
                <w:i w:val="0"/>
                <w:color w:val="auto"/>
                <w:sz w:val="24"/>
              </w:rPr>
              <w:t>списывание</w:t>
            </w:r>
            <w:proofErr w:type="spellEnd"/>
            <w:r w:rsidRPr="00484D07">
              <w:rPr>
                <w:rFonts w:ascii="Times New Roman" w:hAnsi="Times New Roman"/>
                <w:bCs w:val="0"/>
                <w:i w:val="0"/>
                <w:color w:val="auto"/>
                <w:sz w:val="24"/>
              </w:rPr>
              <w:t xml:space="preserve"> </w:t>
            </w:r>
            <w:proofErr w:type="spellStart"/>
            <w:r w:rsidRPr="00484D07">
              <w:rPr>
                <w:rFonts w:ascii="Times New Roman" w:hAnsi="Times New Roman"/>
                <w:bCs w:val="0"/>
                <w:i w:val="0"/>
                <w:color w:val="auto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bCs w:val="0"/>
                <w:i w:val="0"/>
                <w:color w:val="auto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567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</w:tcPr>
          <w:p w:rsidR="00AD19DF" w:rsidRPr="00484D07" w:rsidRDefault="00AD19DF" w:rsidP="00484D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4D07">
              <w:rPr>
                <w:rFonts w:ascii="Times New Roman" w:hAnsi="Times New Roman" w:cs="Times New Roman"/>
                <w:b/>
                <w:sz w:val="24"/>
              </w:rPr>
              <w:t>Упражнения в применении изученных правил правописания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484D0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484D0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A2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F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слова, требующие проверки, соотносить проверочные и проверяемые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DF" w:rsidTr="00AD19DF">
        <w:tc>
          <w:tcPr>
            <w:tcW w:w="534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1559" w:type="dxa"/>
          </w:tcPr>
          <w:p w:rsidR="00AD19DF" w:rsidRPr="00484D07" w:rsidRDefault="00AD19DF" w:rsidP="00484D07">
            <w:pPr>
              <w:pStyle w:val="6"/>
              <w:spacing w:before="100" w:beforeAutospacing="1" w:after="100" w:afterAutospacing="1" w:line="276" w:lineRule="auto"/>
              <w:outlineLvl w:val="5"/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484D0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Итоговый урок по курсу «Русский язык».</w:t>
            </w:r>
          </w:p>
        </w:tc>
        <w:tc>
          <w:tcPr>
            <w:tcW w:w="567" w:type="dxa"/>
          </w:tcPr>
          <w:p w:rsidR="00AD19DF" w:rsidRDefault="00AD19DF" w:rsidP="0048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D19DF" w:rsidRPr="00FB1504" w:rsidRDefault="00AD19DF" w:rsidP="00A2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F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языку, проверка знаний,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D19DF" w:rsidRPr="00FB1504" w:rsidRDefault="00AD19DF" w:rsidP="0048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504" w:rsidRPr="00FB1504" w:rsidRDefault="00FB1504" w:rsidP="00FB15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1504" w:rsidRPr="00FB1504" w:rsidSect="00AD19DF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504"/>
    <w:rsid w:val="00000A56"/>
    <w:rsid w:val="00003D8E"/>
    <w:rsid w:val="00013293"/>
    <w:rsid w:val="0001512F"/>
    <w:rsid w:val="0001570A"/>
    <w:rsid w:val="00016D02"/>
    <w:rsid w:val="00020BC7"/>
    <w:rsid w:val="00022F7A"/>
    <w:rsid w:val="000231FD"/>
    <w:rsid w:val="00025349"/>
    <w:rsid w:val="00025DA3"/>
    <w:rsid w:val="00027FE7"/>
    <w:rsid w:val="00036600"/>
    <w:rsid w:val="0003777B"/>
    <w:rsid w:val="00040DA2"/>
    <w:rsid w:val="0005421B"/>
    <w:rsid w:val="0005538A"/>
    <w:rsid w:val="00057E32"/>
    <w:rsid w:val="0006710C"/>
    <w:rsid w:val="00073C61"/>
    <w:rsid w:val="0007473D"/>
    <w:rsid w:val="00094825"/>
    <w:rsid w:val="000B4EA9"/>
    <w:rsid w:val="000C3A5D"/>
    <w:rsid w:val="000C4402"/>
    <w:rsid w:val="000D1A8C"/>
    <w:rsid w:val="000D4DCD"/>
    <w:rsid w:val="000E107F"/>
    <w:rsid w:val="000E11BD"/>
    <w:rsid w:val="000E3DB9"/>
    <w:rsid w:val="000E4D43"/>
    <w:rsid w:val="000E7C5E"/>
    <w:rsid w:val="000F4075"/>
    <w:rsid w:val="00105104"/>
    <w:rsid w:val="0010691A"/>
    <w:rsid w:val="001156CE"/>
    <w:rsid w:val="001279E8"/>
    <w:rsid w:val="001310CC"/>
    <w:rsid w:val="00140D99"/>
    <w:rsid w:val="00141F0D"/>
    <w:rsid w:val="00156DF5"/>
    <w:rsid w:val="00157E03"/>
    <w:rsid w:val="001616C8"/>
    <w:rsid w:val="00165D87"/>
    <w:rsid w:val="00167783"/>
    <w:rsid w:val="001713F6"/>
    <w:rsid w:val="001807EC"/>
    <w:rsid w:val="00180BE6"/>
    <w:rsid w:val="00182721"/>
    <w:rsid w:val="00183C79"/>
    <w:rsid w:val="001872D4"/>
    <w:rsid w:val="00193CAA"/>
    <w:rsid w:val="00193D9C"/>
    <w:rsid w:val="001944B4"/>
    <w:rsid w:val="00194EE9"/>
    <w:rsid w:val="00196FA3"/>
    <w:rsid w:val="001A07DE"/>
    <w:rsid w:val="001A18CE"/>
    <w:rsid w:val="001A7C63"/>
    <w:rsid w:val="001B400E"/>
    <w:rsid w:val="001B5188"/>
    <w:rsid w:val="001C17EB"/>
    <w:rsid w:val="001C3E55"/>
    <w:rsid w:val="001C4689"/>
    <w:rsid w:val="001D588C"/>
    <w:rsid w:val="001E65B7"/>
    <w:rsid w:val="001F260B"/>
    <w:rsid w:val="001F3B45"/>
    <w:rsid w:val="001F71EC"/>
    <w:rsid w:val="001F7F5F"/>
    <w:rsid w:val="001F7FFD"/>
    <w:rsid w:val="0020182F"/>
    <w:rsid w:val="00202710"/>
    <w:rsid w:val="00210AB4"/>
    <w:rsid w:val="00212011"/>
    <w:rsid w:val="0021569D"/>
    <w:rsid w:val="00221014"/>
    <w:rsid w:val="002211ED"/>
    <w:rsid w:val="00230582"/>
    <w:rsid w:val="00231A61"/>
    <w:rsid w:val="00231E15"/>
    <w:rsid w:val="00235358"/>
    <w:rsid w:val="002411C9"/>
    <w:rsid w:val="0024799D"/>
    <w:rsid w:val="00250080"/>
    <w:rsid w:val="0025121B"/>
    <w:rsid w:val="002674C3"/>
    <w:rsid w:val="00270498"/>
    <w:rsid w:val="002728E5"/>
    <w:rsid w:val="00274CA7"/>
    <w:rsid w:val="00283972"/>
    <w:rsid w:val="002901C6"/>
    <w:rsid w:val="00291C0F"/>
    <w:rsid w:val="002922E6"/>
    <w:rsid w:val="00292467"/>
    <w:rsid w:val="002A15DC"/>
    <w:rsid w:val="002A33D2"/>
    <w:rsid w:val="002A6B95"/>
    <w:rsid w:val="002B17FF"/>
    <w:rsid w:val="002B22D9"/>
    <w:rsid w:val="002B3D54"/>
    <w:rsid w:val="002D09F1"/>
    <w:rsid w:val="002D12B6"/>
    <w:rsid w:val="002D6631"/>
    <w:rsid w:val="002E0462"/>
    <w:rsid w:val="002E18FA"/>
    <w:rsid w:val="002E412D"/>
    <w:rsid w:val="002E6534"/>
    <w:rsid w:val="00305870"/>
    <w:rsid w:val="00311E3B"/>
    <w:rsid w:val="003163F1"/>
    <w:rsid w:val="00320216"/>
    <w:rsid w:val="00321420"/>
    <w:rsid w:val="00325487"/>
    <w:rsid w:val="00334D08"/>
    <w:rsid w:val="00340C8B"/>
    <w:rsid w:val="0034172F"/>
    <w:rsid w:val="00344FD6"/>
    <w:rsid w:val="003454F1"/>
    <w:rsid w:val="00347A2F"/>
    <w:rsid w:val="003617FF"/>
    <w:rsid w:val="00362D4C"/>
    <w:rsid w:val="00364E69"/>
    <w:rsid w:val="003721C0"/>
    <w:rsid w:val="00376852"/>
    <w:rsid w:val="003836CD"/>
    <w:rsid w:val="003851AD"/>
    <w:rsid w:val="003861FA"/>
    <w:rsid w:val="00386B2C"/>
    <w:rsid w:val="003878A2"/>
    <w:rsid w:val="00390637"/>
    <w:rsid w:val="00394E7D"/>
    <w:rsid w:val="003A143B"/>
    <w:rsid w:val="003B2F0E"/>
    <w:rsid w:val="003B483F"/>
    <w:rsid w:val="003B657E"/>
    <w:rsid w:val="003C1370"/>
    <w:rsid w:val="003C5B9D"/>
    <w:rsid w:val="003D1161"/>
    <w:rsid w:val="003E23D2"/>
    <w:rsid w:val="003E24CD"/>
    <w:rsid w:val="003E2813"/>
    <w:rsid w:val="003F154D"/>
    <w:rsid w:val="003F7F9C"/>
    <w:rsid w:val="0040636D"/>
    <w:rsid w:val="00406795"/>
    <w:rsid w:val="00410532"/>
    <w:rsid w:val="00412B31"/>
    <w:rsid w:val="00415F4E"/>
    <w:rsid w:val="00415F79"/>
    <w:rsid w:val="00416A16"/>
    <w:rsid w:val="00426146"/>
    <w:rsid w:val="00427A19"/>
    <w:rsid w:val="00434631"/>
    <w:rsid w:val="00435A83"/>
    <w:rsid w:val="00443A5D"/>
    <w:rsid w:val="00446472"/>
    <w:rsid w:val="00446CDB"/>
    <w:rsid w:val="004541F0"/>
    <w:rsid w:val="00454817"/>
    <w:rsid w:val="004573CC"/>
    <w:rsid w:val="00460D04"/>
    <w:rsid w:val="0046307E"/>
    <w:rsid w:val="00463629"/>
    <w:rsid w:val="004653A6"/>
    <w:rsid w:val="00466121"/>
    <w:rsid w:val="00471E0C"/>
    <w:rsid w:val="004724C1"/>
    <w:rsid w:val="00482BD9"/>
    <w:rsid w:val="00483897"/>
    <w:rsid w:val="00484D07"/>
    <w:rsid w:val="0049260C"/>
    <w:rsid w:val="004A1FC7"/>
    <w:rsid w:val="004B05D9"/>
    <w:rsid w:val="004C04E9"/>
    <w:rsid w:val="004C4C2B"/>
    <w:rsid w:val="004C6AAE"/>
    <w:rsid w:val="004D0F1B"/>
    <w:rsid w:val="004D3EA1"/>
    <w:rsid w:val="004E0F2C"/>
    <w:rsid w:val="004E2AA7"/>
    <w:rsid w:val="004E3A15"/>
    <w:rsid w:val="004E4D4C"/>
    <w:rsid w:val="004F0B63"/>
    <w:rsid w:val="004F35A6"/>
    <w:rsid w:val="004F67C4"/>
    <w:rsid w:val="00504BC5"/>
    <w:rsid w:val="005072C1"/>
    <w:rsid w:val="0051173E"/>
    <w:rsid w:val="005125A2"/>
    <w:rsid w:val="00517804"/>
    <w:rsid w:val="005209E0"/>
    <w:rsid w:val="00531063"/>
    <w:rsid w:val="00532A4B"/>
    <w:rsid w:val="00545819"/>
    <w:rsid w:val="005459CA"/>
    <w:rsid w:val="00546B75"/>
    <w:rsid w:val="005500BA"/>
    <w:rsid w:val="00551D7B"/>
    <w:rsid w:val="005529E4"/>
    <w:rsid w:val="00555674"/>
    <w:rsid w:val="00560784"/>
    <w:rsid w:val="005612E3"/>
    <w:rsid w:val="00574AC6"/>
    <w:rsid w:val="005955E0"/>
    <w:rsid w:val="00596C38"/>
    <w:rsid w:val="005A12D3"/>
    <w:rsid w:val="005C5F35"/>
    <w:rsid w:val="005D1083"/>
    <w:rsid w:val="005D1409"/>
    <w:rsid w:val="005D215B"/>
    <w:rsid w:val="005D39B0"/>
    <w:rsid w:val="005D42A9"/>
    <w:rsid w:val="005D7828"/>
    <w:rsid w:val="005F0063"/>
    <w:rsid w:val="005F10EB"/>
    <w:rsid w:val="005F2536"/>
    <w:rsid w:val="005F3DE1"/>
    <w:rsid w:val="005F4E92"/>
    <w:rsid w:val="005F6940"/>
    <w:rsid w:val="006019DB"/>
    <w:rsid w:val="00604549"/>
    <w:rsid w:val="00604A56"/>
    <w:rsid w:val="00610704"/>
    <w:rsid w:val="00611F57"/>
    <w:rsid w:val="006210E8"/>
    <w:rsid w:val="00621129"/>
    <w:rsid w:val="00626713"/>
    <w:rsid w:val="00637177"/>
    <w:rsid w:val="0064400D"/>
    <w:rsid w:val="00645475"/>
    <w:rsid w:val="006465A7"/>
    <w:rsid w:val="00650FEE"/>
    <w:rsid w:val="0065117D"/>
    <w:rsid w:val="00654604"/>
    <w:rsid w:val="006630AD"/>
    <w:rsid w:val="00666CBA"/>
    <w:rsid w:val="006672A0"/>
    <w:rsid w:val="00675207"/>
    <w:rsid w:val="00675733"/>
    <w:rsid w:val="00675822"/>
    <w:rsid w:val="00692B1F"/>
    <w:rsid w:val="00694A32"/>
    <w:rsid w:val="006A0EEC"/>
    <w:rsid w:val="006A26D0"/>
    <w:rsid w:val="006A45E4"/>
    <w:rsid w:val="006A6991"/>
    <w:rsid w:val="006A7660"/>
    <w:rsid w:val="006A78C9"/>
    <w:rsid w:val="006B1B71"/>
    <w:rsid w:val="006B6B8B"/>
    <w:rsid w:val="006B6FA6"/>
    <w:rsid w:val="006C79FF"/>
    <w:rsid w:val="006D15B7"/>
    <w:rsid w:val="006D276D"/>
    <w:rsid w:val="006D5066"/>
    <w:rsid w:val="006D6957"/>
    <w:rsid w:val="006E3165"/>
    <w:rsid w:val="006E383E"/>
    <w:rsid w:val="006F1E3F"/>
    <w:rsid w:val="006F416A"/>
    <w:rsid w:val="0070214D"/>
    <w:rsid w:val="0070378F"/>
    <w:rsid w:val="00704406"/>
    <w:rsid w:val="007070A1"/>
    <w:rsid w:val="00712302"/>
    <w:rsid w:val="00720A5A"/>
    <w:rsid w:val="00722F84"/>
    <w:rsid w:val="0072769B"/>
    <w:rsid w:val="007334B4"/>
    <w:rsid w:val="00734DF4"/>
    <w:rsid w:val="00737EE0"/>
    <w:rsid w:val="007407BF"/>
    <w:rsid w:val="0074626B"/>
    <w:rsid w:val="00746308"/>
    <w:rsid w:val="00750CEE"/>
    <w:rsid w:val="00752A36"/>
    <w:rsid w:val="00753ADC"/>
    <w:rsid w:val="00761A1E"/>
    <w:rsid w:val="0076371F"/>
    <w:rsid w:val="0077288A"/>
    <w:rsid w:val="00772BFB"/>
    <w:rsid w:val="007730CB"/>
    <w:rsid w:val="00774574"/>
    <w:rsid w:val="00776DFB"/>
    <w:rsid w:val="00780C7D"/>
    <w:rsid w:val="0078291A"/>
    <w:rsid w:val="00784CFC"/>
    <w:rsid w:val="007A0437"/>
    <w:rsid w:val="007A0DA1"/>
    <w:rsid w:val="007A1A5E"/>
    <w:rsid w:val="007A1B45"/>
    <w:rsid w:val="007A7AC6"/>
    <w:rsid w:val="007B1ACF"/>
    <w:rsid w:val="007B377E"/>
    <w:rsid w:val="007C4BF5"/>
    <w:rsid w:val="007C54D0"/>
    <w:rsid w:val="007D13B2"/>
    <w:rsid w:val="007D37A7"/>
    <w:rsid w:val="007D3B3E"/>
    <w:rsid w:val="007D3E79"/>
    <w:rsid w:val="007D4CE7"/>
    <w:rsid w:val="007D4E16"/>
    <w:rsid w:val="007E38F1"/>
    <w:rsid w:val="007E7C90"/>
    <w:rsid w:val="007F1E4D"/>
    <w:rsid w:val="007F2CA3"/>
    <w:rsid w:val="007F36E9"/>
    <w:rsid w:val="007F389F"/>
    <w:rsid w:val="007F71D0"/>
    <w:rsid w:val="008017BA"/>
    <w:rsid w:val="008024D0"/>
    <w:rsid w:val="00805FE5"/>
    <w:rsid w:val="008215FA"/>
    <w:rsid w:val="0082175A"/>
    <w:rsid w:val="00830E32"/>
    <w:rsid w:val="008315FB"/>
    <w:rsid w:val="0084120F"/>
    <w:rsid w:val="00846B57"/>
    <w:rsid w:val="0085013D"/>
    <w:rsid w:val="008539E3"/>
    <w:rsid w:val="0086286A"/>
    <w:rsid w:val="00864E18"/>
    <w:rsid w:val="0086552E"/>
    <w:rsid w:val="00871B51"/>
    <w:rsid w:val="00873F6D"/>
    <w:rsid w:val="0088018F"/>
    <w:rsid w:val="00890991"/>
    <w:rsid w:val="008962E0"/>
    <w:rsid w:val="00896973"/>
    <w:rsid w:val="008A1B0D"/>
    <w:rsid w:val="008A20EE"/>
    <w:rsid w:val="008A4636"/>
    <w:rsid w:val="008B37C6"/>
    <w:rsid w:val="008C1C41"/>
    <w:rsid w:val="008C50A5"/>
    <w:rsid w:val="008C64F9"/>
    <w:rsid w:val="008D130F"/>
    <w:rsid w:val="008D13C5"/>
    <w:rsid w:val="008D24CF"/>
    <w:rsid w:val="008D60D9"/>
    <w:rsid w:val="008E4291"/>
    <w:rsid w:val="008E521B"/>
    <w:rsid w:val="008F4B0B"/>
    <w:rsid w:val="00902A34"/>
    <w:rsid w:val="0090697C"/>
    <w:rsid w:val="00914D79"/>
    <w:rsid w:val="00916BC0"/>
    <w:rsid w:val="00917832"/>
    <w:rsid w:val="00917A4D"/>
    <w:rsid w:val="00924D70"/>
    <w:rsid w:val="00925655"/>
    <w:rsid w:val="00930A19"/>
    <w:rsid w:val="00934520"/>
    <w:rsid w:val="00936172"/>
    <w:rsid w:val="00937D33"/>
    <w:rsid w:val="009424BC"/>
    <w:rsid w:val="009473FB"/>
    <w:rsid w:val="009477CE"/>
    <w:rsid w:val="00962D0F"/>
    <w:rsid w:val="009651F5"/>
    <w:rsid w:val="0097048E"/>
    <w:rsid w:val="009704F3"/>
    <w:rsid w:val="00970D75"/>
    <w:rsid w:val="00972308"/>
    <w:rsid w:val="009775B4"/>
    <w:rsid w:val="00985874"/>
    <w:rsid w:val="009A2FD8"/>
    <w:rsid w:val="009B2B5F"/>
    <w:rsid w:val="009B4AF0"/>
    <w:rsid w:val="009C67F4"/>
    <w:rsid w:val="009D3EE4"/>
    <w:rsid w:val="009D6A29"/>
    <w:rsid w:val="009E76B4"/>
    <w:rsid w:val="009F1909"/>
    <w:rsid w:val="009F4510"/>
    <w:rsid w:val="009F604A"/>
    <w:rsid w:val="009F70AF"/>
    <w:rsid w:val="00A00B2C"/>
    <w:rsid w:val="00A0240C"/>
    <w:rsid w:val="00A1117A"/>
    <w:rsid w:val="00A16CD9"/>
    <w:rsid w:val="00A20747"/>
    <w:rsid w:val="00A21320"/>
    <w:rsid w:val="00A21E3B"/>
    <w:rsid w:val="00A24C27"/>
    <w:rsid w:val="00A2683F"/>
    <w:rsid w:val="00A279AE"/>
    <w:rsid w:val="00A4120C"/>
    <w:rsid w:val="00A41799"/>
    <w:rsid w:val="00A45D7C"/>
    <w:rsid w:val="00A5597D"/>
    <w:rsid w:val="00A57147"/>
    <w:rsid w:val="00A57E49"/>
    <w:rsid w:val="00A57FAB"/>
    <w:rsid w:val="00A61657"/>
    <w:rsid w:val="00A7360C"/>
    <w:rsid w:val="00A7361A"/>
    <w:rsid w:val="00A744A5"/>
    <w:rsid w:val="00A7733A"/>
    <w:rsid w:val="00A80FC3"/>
    <w:rsid w:val="00A8166F"/>
    <w:rsid w:val="00A826BF"/>
    <w:rsid w:val="00A840E1"/>
    <w:rsid w:val="00A86919"/>
    <w:rsid w:val="00A93299"/>
    <w:rsid w:val="00A9580F"/>
    <w:rsid w:val="00AA05A8"/>
    <w:rsid w:val="00AA5A50"/>
    <w:rsid w:val="00AB0A27"/>
    <w:rsid w:val="00AB0FF7"/>
    <w:rsid w:val="00AB106F"/>
    <w:rsid w:val="00AC41CD"/>
    <w:rsid w:val="00AD19DF"/>
    <w:rsid w:val="00AD4DF7"/>
    <w:rsid w:val="00AD6574"/>
    <w:rsid w:val="00AF1B1D"/>
    <w:rsid w:val="00AF35F9"/>
    <w:rsid w:val="00AF4930"/>
    <w:rsid w:val="00AF556A"/>
    <w:rsid w:val="00B100F5"/>
    <w:rsid w:val="00B15692"/>
    <w:rsid w:val="00B171BA"/>
    <w:rsid w:val="00B247B1"/>
    <w:rsid w:val="00B25D7D"/>
    <w:rsid w:val="00B34667"/>
    <w:rsid w:val="00B34C6A"/>
    <w:rsid w:val="00B449E2"/>
    <w:rsid w:val="00B47B35"/>
    <w:rsid w:val="00B52C74"/>
    <w:rsid w:val="00B52E94"/>
    <w:rsid w:val="00B53740"/>
    <w:rsid w:val="00B558DB"/>
    <w:rsid w:val="00B572C5"/>
    <w:rsid w:val="00B62D74"/>
    <w:rsid w:val="00B7084B"/>
    <w:rsid w:val="00B7198E"/>
    <w:rsid w:val="00B779AC"/>
    <w:rsid w:val="00B84396"/>
    <w:rsid w:val="00B84AAC"/>
    <w:rsid w:val="00B84D80"/>
    <w:rsid w:val="00B87852"/>
    <w:rsid w:val="00B91B3B"/>
    <w:rsid w:val="00BA0195"/>
    <w:rsid w:val="00BB0987"/>
    <w:rsid w:val="00BB2D7D"/>
    <w:rsid w:val="00BB657D"/>
    <w:rsid w:val="00BB6F92"/>
    <w:rsid w:val="00BC0800"/>
    <w:rsid w:val="00BD11E6"/>
    <w:rsid w:val="00BD41D6"/>
    <w:rsid w:val="00BE0FD4"/>
    <w:rsid w:val="00BF1E47"/>
    <w:rsid w:val="00C04E7E"/>
    <w:rsid w:val="00C119B7"/>
    <w:rsid w:val="00C11BEE"/>
    <w:rsid w:val="00C14463"/>
    <w:rsid w:val="00C17FA1"/>
    <w:rsid w:val="00C204A0"/>
    <w:rsid w:val="00C22500"/>
    <w:rsid w:val="00C228A1"/>
    <w:rsid w:val="00C24534"/>
    <w:rsid w:val="00C25426"/>
    <w:rsid w:val="00C3117A"/>
    <w:rsid w:val="00C31ADE"/>
    <w:rsid w:val="00C41483"/>
    <w:rsid w:val="00C47CAC"/>
    <w:rsid w:val="00C5628F"/>
    <w:rsid w:val="00C81DBA"/>
    <w:rsid w:val="00C8407D"/>
    <w:rsid w:val="00C84F85"/>
    <w:rsid w:val="00C85B81"/>
    <w:rsid w:val="00C86E1A"/>
    <w:rsid w:val="00C875AE"/>
    <w:rsid w:val="00C90070"/>
    <w:rsid w:val="00C93050"/>
    <w:rsid w:val="00C9629C"/>
    <w:rsid w:val="00C97454"/>
    <w:rsid w:val="00CA21BD"/>
    <w:rsid w:val="00CC34BB"/>
    <w:rsid w:val="00CD31BE"/>
    <w:rsid w:val="00CE09A3"/>
    <w:rsid w:val="00CE5464"/>
    <w:rsid w:val="00CF0341"/>
    <w:rsid w:val="00CF20C8"/>
    <w:rsid w:val="00CF6A40"/>
    <w:rsid w:val="00D11ED7"/>
    <w:rsid w:val="00D1662E"/>
    <w:rsid w:val="00D20E6A"/>
    <w:rsid w:val="00D33F04"/>
    <w:rsid w:val="00D3535F"/>
    <w:rsid w:val="00D35629"/>
    <w:rsid w:val="00D362D8"/>
    <w:rsid w:val="00D372B4"/>
    <w:rsid w:val="00D37E99"/>
    <w:rsid w:val="00D413DB"/>
    <w:rsid w:val="00D477C5"/>
    <w:rsid w:val="00D60D76"/>
    <w:rsid w:val="00D63070"/>
    <w:rsid w:val="00D6390B"/>
    <w:rsid w:val="00D65F1D"/>
    <w:rsid w:val="00D6675A"/>
    <w:rsid w:val="00D754B8"/>
    <w:rsid w:val="00D76925"/>
    <w:rsid w:val="00D8423C"/>
    <w:rsid w:val="00D85FD9"/>
    <w:rsid w:val="00D85FEE"/>
    <w:rsid w:val="00D879AD"/>
    <w:rsid w:val="00DA6DDB"/>
    <w:rsid w:val="00DC3D8E"/>
    <w:rsid w:val="00DD378E"/>
    <w:rsid w:val="00DD4DE4"/>
    <w:rsid w:val="00DE056D"/>
    <w:rsid w:val="00DE20CB"/>
    <w:rsid w:val="00DE4271"/>
    <w:rsid w:val="00DE483E"/>
    <w:rsid w:val="00DE6704"/>
    <w:rsid w:val="00DF75AF"/>
    <w:rsid w:val="00E0282E"/>
    <w:rsid w:val="00E10807"/>
    <w:rsid w:val="00E27CE9"/>
    <w:rsid w:val="00E42172"/>
    <w:rsid w:val="00E44C98"/>
    <w:rsid w:val="00E44DA4"/>
    <w:rsid w:val="00E60BDF"/>
    <w:rsid w:val="00E66BB9"/>
    <w:rsid w:val="00E83DE7"/>
    <w:rsid w:val="00E871AA"/>
    <w:rsid w:val="00E90147"/>
    <w:rsid w:val="00E944A1"/>
    <w:rsid w:val="00E96BF0"/>
    <w:rsid w:val="00EA70A5"/>
    <w:rsid w:val="00EB14F0"/>
    <w:rsid w:val="00EB6C42"/>
    <w:rsid w:val="00EB799B"/>
    <w:rsid w:val="00EC38A7"/>
    <w:rsid w:val="00EC57D2"/>
    <w:rsid w:val="00ED1841"/>
    <w:rsid w:val="00EE1C89"/>
    <w:rsid w:val="00EE27F0"/>
    <w:rsid w:val="00EE3932"/>
    <w:rsid w:val="00EE42F5"/>
    <w:rsid w:val="00EE7BCC"/>
    <w:rsid w:val="00EF0BF2"/>
    <w:rsid w:val="00EF615B"/>
    <w:rsid w:val="00F04EB9"/>
    <w:rsid w:val="00F057B6"/>
    <w:rsid w:val="00F10D85"/>
    <w:rsid w:val="00F1123E"/>
    <w:rsid w:val="00F13BBD"/>
    <w:rsid w:val="00F14129"/>
    <w:rsid w:val="00F17D92"/>
    <w:rsid w:val="00F265BA"/>
    <w:rsid w:val="00F26954"/>
    <w:rsid w:val="00F34173"/>
    <w:rsid w:val="00F44683"/>
    <w:rsid w:val="00F448A5"/>
    <w:rsid w:val="00F50A6F"/>
    <w:rsid w:val="00F51B07"/>
    <w:rsid w:val="00F53362"/>
    <w:rsid w:val="00F669B7"/>
    <w:rsid w:val="00F67F93"/>
    <w:rsid w:val="00F7197C"/>
    <w:rsid w:val="00F73794"/>
    <w:rsid w:val="00F8056A"/>
    <w:rsid w:val="00F80672"/>
    <w:rsid w:val="00F83F65"/>
    <w:rsid w:val="00F86DE1"/>
    <w:rsid w:val="00F93384"/>
    <w:rsid w:val="00F96585"/>
    <w:rsid w:val="00F9701A"/>
    <w:rsid w:val="00FA0D58"/>
    <w:rsid w:val="00FA5BA6"/>
    <w:rsid w:val="00FA7749"/>
    <w:rsid w:val="00FB1504"/>
    <w:rsid w:val="00FB5384"/>
    <w:rsid w:val="00FB69B7"/>
    <w:rsid w:val="00FC2AAF"/>
    <w:rsid w:val="00FC6A47"/>
    <w:rsid w:val="00FC7926"/>
    <w:rsid w:val="00FE2F7B"/>
    <w:rsid w:val="00FE3256"/>
    <w:rsid w:val="00FE41FF"/>
    <w:rsid w:val="00FE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16"/>
  </w:style>
  <w:style w:type="paragraph" w:styleId="6">
    <w:name w:val="heading 6"/>
    <w:basedOn w:val="a"/>
    <w:next w:val="a"/>
    <w:link w:val="60"/>
    <w:qFormat/>
    <w:rsid w:val="005D215B"/>
    <w:pPr>
      <w:spacing w:after="0" w:line="271" w:lineRule="auto"/>
      <w:outlineLvl w:val="5"/>
    </w:pPr>
    <w:rPr>
      <w:rFonts w:ascii="Cambria" w:eastAsia="Calibri" w:hAnsi="Cambria" w:cs="Times New Roman"/>
      <w:b/>
      <w:bCs/>
      <w:i/>
      <w:iCs/>
      <w:color w:val="7F7F7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semiHidden/>
    <w:locked/>
    <w:rsid w:val="00C25426"/>
    <w:rPr>
      <w:sz w:val="24"/>
      <w:szCs w:val="24"/>
      <w:lang w:eastAsia="ru-RU"/>
    </w:rPr>
  </w:style>
  <w:style w:type="paragraph" w:styleId="20">
    <w:name w:val="Body Text 2"/>
    <w:basedOn w:val="a"/>
    <w:link w:val="2"/>
    <w:semiHidden/>
    <w:rsid w:val="00C25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C25426"/>
  </w:style>
  <w:style w:type="paragraph" w:customStyle="1" w:styleId="1">
    <w:name w:val="Без интервала1"/>
    <w:basedOn w:val="a"/>
    <w:link w:val="10"/>
    <w:qFormat/>
    <w:rsid w:val="00C25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Без интервала1 Знак"/>
    <w:basedOn w:val="a0"/>
    <w:link w:val="1"/>
    <w:rsid w:val="00C254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">
    <w:name w:val="Основной текст 3 Знак"/>
    <w:basedOn w:val="a0"/>
    <w:link w:val="30"/>
    <w:semiHidden/>
    <w:locked/>
    <w:rsid w:val="00A826BF"/>
    <w:rPr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A826BF"/>
    <w:pPr>
      <w:spacing w:after="120" w:line="240" w:lineRule="auto"/>
    </w:pPr>
    <w:rPr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A826BF"/>
    <w:rPr>
      <w:sz w:val="16"/>
      <w:szCs w:val="16"/>
    </w:rPr>
  </w:style>
  <w:style w:type="character" w:styleId="a4">
    <w:name w:val="Emphasis"/>
    <w:basedOn w:val="a0"/>
    <w:qFormat/>
    <w:rsid w:val="001C3E55"/>
    <w:rPr>
      <w:b/>
      <w:i/>
      <w:spacing w:val="10"/>
      <w:shd w:val="clear" w:color="auto" w:fill="auto"/>
    </w:rPr>
  </w:style>
  <w:style w:type="character" w:customStyle="1" w:styleId="60">
    <w:name w:val="Заголовок 6 Знак"/>
    <w:basedOn w:val="a0"/>
    <w:link w:val="6"/>
    <w:rsid w:val="005D215B"/>
    <w:rPr>
      <w:rFonts w:ascii="Cambria" w:eastAsia="Calibri" w:hAnsi="Cambria" w:cs="Times New Roman"/>
      <w:b/>
      <w:bCs/>
      <w:i/>
      <w:iCs/>
      <w:color w:val="7F7F7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59</Pages>
  <Words>12578</Words>
  <Characters>71701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FirstUser</dc:creator>
  <cp:lastModifiedBy>FirstUser</cp:lastModifiedBy>
  <cp:revision>20</cp:revision>
  <cp:lastPrinted>2013-08-14T13:09:00Z</cp:lastPrinted>
  <dcterms:created xsi:type="dcterms:W3CDTF">2013-08-10T15:45:00Z</dcterms:created>
  <dcterms:modified xsi:type="dcterms:W3CDTF">2013-08-14T13:11:00Z</dcterms:modified>
</cp:coreProperties>
</file>