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F0" w:rsidRDefault="00EC1A2A" w:rsidP="005745F0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 окружающего мира</w:t>
      </w:r>
      <w:r w:rsidR="00BA013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в 1 классе.</w:t>
      </w:r>
      <w:r w:rsidR="005745F0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="00BA013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Разработала учитель начальных классов МОУ СОШ №1  города Карталы Челябинская область </w:t>
      </w:r>
      <w:r w:rsidR="00AB4963">
        <w:rPr>
          <w:rFonts w:ascii="Times New Roman" w:hAnsi="Times New Roman" w:cs="Times New Roman"/>
          <w:b/>
          <w:bCs/>
          <w:spacing w:val="45"/>
          <w:sz w:val="28"/>
          <w:szCs w:val="28"/>
        </w:rPr>
        <w:t>Казанцева Татьяна Сергеевна</w:t>
      </w:r>
      <w:r w:rsidR="005745F0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Toc296588726"/>
      <w:bookmarkEnd w:id="0"/>
      <w:r w:rsidR="005745F0">
        <w:rPr>
          <w:rFonts w:ascii="Times New Roman" w:hAnsi="Times New Roman" w:cs="Times New Roman"/>
          <w:b/>
          <w:bCs/>
          <w:caps/>
          <w:sz w:val="28"/>
          <w:szCs w:val="28"/>
        </w:rPr>
        <w:t>Кто такие птицы?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2648"/>
        <w:gridCol w:w="11820"/>
      </w:tblGrid>
      <w:tr w:rsidR="005745F0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жизни птиц в природе</w:t>
            </w:r>
          </w:p>
        </w:tc>
      </w:tr>
      <w:tr w:rsidR="005745F0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C57D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нового.</w:t>
            </w:r>
          </w:p>
        </w:tc>
      </w:tr>
      <w:tr w:rsidR="005745F0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B03954">
              <w:rPr>
                <w:rFonts w:ascii="Times New Roman" w:hAnsi="Times New Roman" w:cs="Times New Roman"/>
              </w:rPr>
              <w:t>:</w:t>
            </w:r>
            <w:proofErr w:type="gramEnd"/>
            <w:r w:rsidR="00B03954">
              <w:rPr>
                <w:rFonts w:ascii="Times New Roman" w:hAnsi="Times New Roman" w:cs="Times New Roman"/>
              </w:rPr>
              <w:t xml:space="preserve"> научи</w:t>
            </w:r>
            <w:r>
              <w:rPr>
                <w:rFonts w:ascii="Times New Roman" w:hAnsi="Times New Roman" w:cs="Times New Roman"/>
              </w:rPr>
              <w:t>тся: узнавать птиц на рисунке; определять их с помощью атласа-определителя, описывать пти</w:t>
            </w:r>
            <w:r w:rsidR="00AB4963">
              <w:rPr>
                <w:rFonts w:ascii="Times New Roman" w:hAnsi="Times New Roman" w:cs="Times New Roman"/>
              </w:rPr>
              <w:t xml:space="preserve">цу по плану; </w:t>
            </w:r>
            <w:r>
              <w:rPr>
                <w:rFonts w:ascii="Times New Roman" w:hAnsi="Times New Roman" w:cs="Times New Roman"/>
              </w:rPr>
              <w:t xml:space="preserve"> научиться исследовать строение пера птицы;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3954">
              <w:rPr>
                <w:rFonts w:ascii="Times New Roman" w:hAnsi="Times New Roman" w:cs="Times New Roman"/>
              </w:rPr>
              <w:t>работать в паре, использовать</w:t>
            </w:r>
            <w:r>
              <w:rPr>
                <w:rFonts w:ascii="Times New Roman" w:hAnsi="Times New Roman" w:cs="Times New Roman"/>
              </w:rPr>
              <w:t xml:space="preserve"> представленную информацию для получения новых знаний;  рассматривать иллюстрации в учебнике, извлекать из них нужную информацию; отвечать на вопросы и оценивать свои знания.</w:t>
            </w:r>
          </w:p>
          <w:p w:rsidR="005745F0" w:rsidRDefault="00574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– действовать с учетом выделенных учителем ориентиров, адекватно воспринимать оценку учителя;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– использовать различные способы поиска (в справочн</w:t>
            </w:r>
            <w:r w:rsidR="00B03954">
              <w:rPr>
                <w:rFonts w:ascii="Times New Roman" w:hAnsi="Times New Roman" w:cs="Times New Roman"/>
              </w:rPr>
              <w:t>ых источниках и учебнике)</w:t>
            </w:r>
            <w:r>
              <w:rPr>
                <w:rFonts w:ascii="Times New Roman" w:hAnsi="Times New Roman" w:cs="Times New Roman"/>
              </w:rPr>
              <w:t>, обработки, анализа, организации, передачи информации в соответствии с коммуникативными и познавательными задачами; овладеть логическими действиями сравнения, анализа, синтеза, обобщения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, ;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– формировать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5745F0" w:rsidRDefault="005745F0" w:rsidP="00BA01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целостного, социально ориентированного взгляда на мир </w:t>
            </w:r>
            <w:r w:rsidR="00AB4963">
              <w:rPr>
                <w:rFonts w:ascii="Times New Roman" w:hAnsi="Times New Roman" w:cs="Times New Roman"/>
              </w:rPr>
              <w:t xml:space="preserve"> и разнообразия в природе</w:t>
            </w:r>
            <w:r>
              <w:rPr>
                <w:rFonts w:ascii="Times New Roman" w:hAnsi="Times New Roman" w:cs="Times New Roman"/>
              </w:rPr>
              <w:t>, 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5745F0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Частично-поисковый; индивидуальная, фронтальная</w:t>
            </w:r>
          </w:p>
        </w:tc>
      </w:tr>
      <w:tr w:rsidR="005745F0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Презентация на тему «Кто такие птицы?» </w:t>
            </w:r>
            <w:r w:rsidR="00EC1A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745F0" w:rsidRDefault="005745F0" w:rsidP="005745F0">
      <w:pPr>
        <w:pStyle w:val="ParagraphStyle"/>
        <w:spacing w:before="120" w:after="120" w:line="220" w:lineRule="auto"/>
        <w:ind w:firstLine="36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7D3656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урока</w:t>
      </w:r>
      <w:r w:rsidR="007D3656"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23"/>
        <w:gridCol w:w="1134"/>
        <w:gridCol w:w="8080"/>
        <w:gridCol w:w="1275"/>
        <w:gridCol w:w="993"/>
        <w:gridCol w:w="1701"/>
        <w:gridCol w:w="444"/>
      </w:tblGrid>
      <w:tr w:rsidR="005745F0" w:rsidTr="00AB4963">
        <w:trPr>
          <w:trHeight w:val="1836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F0" w:rsidRDefault="005745F0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F0" w:rsidRDefault="005745F0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компоненты, 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F0" w:rsidRDefault="005745F0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F0" w:rsidRDefault="005745F0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F0" w:rsidRDefault="005745F0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совзаимо-действия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F0" w:rsidRDefault="005745F0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5F0" w:rsidRDefault="005745F0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Промежу-точный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контроль</w:t>
            </w:r>
          </w:p>
        </w:tc>
      </w:tr>
      <w:tr w:rsidR="005745F0" w:rsidTr="00AB4963">
        <w:trPr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745F0" w:rsidTr="00AB4963">
        <w:trPr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Эмоциональная, психологическая </w:t>
            </w:r>
            <w:r>
              <w:rPr>
                <w:rFonts w:ascii="Times New Roman" w:hAnsi="Times New Roman" w:cs="Times New Roman"/>
              </w:rPr>
              <w:br/>
              <w:t>и мотивационная подготовка учащихся к усвоению изучаемого материала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B4963">
              <w:rPr>
                <w:rFonts w:ascii="Times New Roman" w:hAnsi="Times New Roman" w:cs="Times New Roman"/>
              </w:rPr>
              <w:t>готовность детей</w:t>
            </w:r>
            <w:r>
              <w:rPr>
                <w:rFonts w:ascii="Times New Roman" w:hAnsi="Times New Roman" w:cs="Times New Roman"/>
              </w:rPr>
              <w:t xml:space="preserve"> к уроку, озвучивает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тему и цель урока, создает эмоциональный настрой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  <w:t>и обсуждают тему урока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 w:rsidP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учиться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5745F0" w:rsidTr="00AB4963">
        <w:trPr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загадок и беседа по теме «Кто такие птицы?»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Загадывает загадки и проводит беседу по вопросам. </w:t>
            </w:r>
          </w:p>
          <w:tbl>
            <w:tblPr>
              <w:tblW w:w="0" w:type="auto"/>
              <w:jc w:val="center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3608"/>
              <w:gridCol w:w="3600"/>
              <w:gridCol w:w="3600"/>
            </w:tblGrid>
            <w:tr w:rsidR="005745F0">
              <w:trPr>
                <w:trHeight w:val="15"/>
                <w:jc w:val="center"/>
              </w:trPr>
              <w:tc>
                <w:tcPr>
                  <w:tcW w:w="3608" w:type="dxa"/>
                </w:tcPr>
                <w:p w:rsidR="005745F0" w:rsidRDefault="00AB4963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 неё глаза </w:t>
                  </w:r>
                </w:p>
                <w:p w:rsidR="005745F0" w:rsidRDefault="00BA0138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Хищный к</w:t>
                  </w:r>
                  <w:r w:rsidR="005745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745F0" w:rsidRDefault="005745F0" w:rsidP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</w:p>
                <w:p w:rsidR="005745F0" w:rsidRDefault="005745F0">
                  <w:pPr>
                    <w:pStyle w:val="ParagraphStyle"/>
                    <w:spacing w:line="259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BA0138" w:rsidRDefault="00BA0138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A0138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Кто в берете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ярко-красном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чёрной курточке атласной?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меня он не глядит,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Всё стучит, стучит, стучит. 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(Дятел.)</w:t>
                  </w:r>
                </w:p>
              </w:tc>
              <w:tc>
                <w:tcPr>
                  <w:tcW w:w="3600" w:type="dxa"/>
                </w:tcPr>
                <w:p w:rsidR="005745F0" w:rsidRDefault="005745F0">
                  <w:pPr>
                    <w:pStyle w:val="ParagraphStyle"/>
                    <w:spacing w:line="259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Чик-чирик!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зернышкам прыг!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Клюй, не робей!</w:t>
                  </w:r>
                </w:p>
                <w:p w:rsidR="00AB4963" w:rsidRDefault="005745F0">
                  <w:pPr>
                    <w:pStyle w:val="ParagraphStyle"/>
                    <w:spacing w:line="259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Кто это? …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ind w:firstLine="360"/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(Воробей.)</w:t>
                  </w:r>
                </w:p>
              </w:tc>
            </w:tr>
            <w:tr w:rsidR="005745F0">
              <w:trPr>
                <w:trHeight w:val="15"/>
                <w:jc w:val="center"/>
              </w:trPr>
              <w:tc>
                <w:tcPr>
                  <w:tcW w:w="3608" w:type="dxa"/>
                </w:tcPr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745F0" w:rsidRDefault="005745F0" w:rsidP="005745F0">
                  <w:pPr>
                    <w:pStyle w:val="ParagraphStyle"/>
                    <w:spacing w:line="259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Одежда белая, а ножки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Обуты в красные сапожки.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моды выйдут – вот беда!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Ему ж не снять их никогда.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ind w:firstLine="2250"/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lastRenderedPageBreak/>
                    <w:t xml:space="preserve">    (Гусь.)</w:t>
                  </w:r>
                </w:p>
              </w:tc>
              <w:tc>
                <w:tcPr>
                  <w:tcW w:w="3600" w:type="dxa"/>
                </w:tcPr>
                <w:p w:rsidR="005745F0" w:rsidRDefault="005745F0" w:rsidP="00AB4963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 синем небе голосок,</w:t>
                  </w:r>
                </w:p>
                <w:p w:rsidR="005745F0" w:rsidRDefault="005745F0" w:rsidP="00AB4963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Будто крохотный звонок. </w:t>
                  </w:r>
                </w:p>
                <w:p w:rsidR="005745F0" w:rsidRDefault="005745F0" w:rsidP="00AB4963">
                  <w:pPr>
                    <w:pStyle w:val="ParagraphStyle"/>
                    <w:spacing w:line="259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(Жаворонок.)</w:t>
                  </w:r>
                </w:p>
              </w:tc>
            </w:tr>
            <w:tr w:rsidR="005745F0">
              <w:trPr>
                <w:trHeight w:val="15"/>
                <w:jc w:val="center"/>
              </w:trPr>
              <w:tc>
                <w:tcPr>
                  <w:tcW w:w="3608" w:type="dxa"/>
                </w:tcPr>
                <w:p w:rsidR="005745F0" w:rsidRDefault="005745F0" w:rsidP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Важно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3600" w:type="dxa"/>
                </w:tcPr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Кто эта птица?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Никогда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строит для себя гнезда,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Соседкам яйца оставляет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о птенцах не вспоминает. 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(Кукушка.)</w:t>
                  </w:r>
                </w:p>
              </w:tc>
              <w:tc>
                <w:tcPr>
                  <w:tcW w:w="3600" w:type="dxa"/>
                </w:tcPr>
                <w:p w:rsidR="005745F0" w:rsidRDefault="00AB4963" w:rsidP="00AB4963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Съем червя, попью вод</w:t>
                  </w:r>
                  <w:r w:rsidR="005745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</w:p>
                <w:p w:rsidR="005745F0" w:rsidRDefault="005745F0" w:rsidP="00AB4963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Хлебных крошек поищу,</w:t>
                  </w:r>
                </w:p>
                <w:p w:rsidR="005745F0" w:rsidRDefault="005745F0" w:rsidP="00AB4963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потом снесу яичко,</w:t>
                  </w:r>
                </w:p>
                <w:p w:rsidR="005745F0" w:rsidRDefault="005745F0" w:rsidP="00AB4963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Ребятишек угощу.     </w:t>
                  </w:r>
                </w:p>
                <w:p w:rsidR="005745F0" w:rsidRDefault="005745F0" w:rsidP="005745F0">
                  <w:pPr>
                    <w:pStyle w:val="ParagraphStyle"/>
                    <w:spacing w:line="259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(Курица.)</w:t>
                  </w:r>
                </w:p>
              </w:tc>
            </w:tr>
          </w:tbl>
          <w:p w:rsidR="005745F0" w:rsidRDefault="005745F0">
            <w:pPr>
              <w:pStyle w:val="ParagraphStyle"/>
              <w:spacing w:line="24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17918" w:type="dxa"/>
              <w:jc w:val="center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3608"/>
              <w:gridCol w:w="3600"/>
              <w:gridCol w:w="554"/>
              <w:gridCol w:w="10156"/>
            </w:tblGrid>
            <w:tr w:rsidR="005745F0" w:rsidTr="005745F0">
              <w:trPr>
                <w:trHeight w:val="15"/>
                <w:jc w:val="center"/>
              </w:trPr>
              <w:tc>
                <w:tcPr>
                  <w:tcW w:w="3608" w:type="dxa"/>
                </w:tcPr>
                <w:p w:rsidR="005745F0" w:rsidRDefault="005745F0" w:rsidP="005745F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0" w:type="dxa"/>
                </w:tcPr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4" w:type="dxa"/>
                </w:tcPr>
                <w:p w:rsidR="005745F0" w:rsidRDefault="005745F0">
                  <w:pPr>
                    <w:pStyle w:val="ParagraphStyle"/>
                    <w:spacing w:line="259" w:lineRule="auto"/>
                    <w:ind w:firstLine="345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56" w:type="dxa"/>
                </w:tcPr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скале он строит дом.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Разве жить не страшно в нём?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Хоть кругом и красота,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 такая высота!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Нет, хозяин не боится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 скалы крутой скатиться –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Два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могучие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крыла</w:t>
                  </w:r>
                </w:p>
                <w:p w:rsidR="005745F0" w:rsidRDefault="005745F0">
                  <w:pPr>
                    <w:pStyle w:val="ParagraphStyle"/>
                    <w:spacing w:line="259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У хозяина ….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(орла).</w:t>
                  </w:r>
                </w:p>
              </w:tc>
            </w:tr>
          </w:tbl>
          <w:p w:rsidR="00BA0138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живут и выводят своих малышей птицы?</w:t>
            </w:r>
            <w:r w:rsidR="00BA0138">
              <w:rPr>
                <w:rFonts w:ascii="Times New Roman" w:hAnsi="Times New Roman" w:cs="Times New Roman"/>
              </w:rPr>
              <w:t xml:space="preserve"> </w:t>
            </w:r>
          </w:p>
          <w:p w:rsidR="00AB4963" w:rsidRDefault="00AB496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5745F0" w:rsidRDefault="00BA013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вы можете сказать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этих птицах?</w:t>
            </w:r>
          </w:p>
          <w:p w:rsidR="00AB4963" w:rsidRDefault="00AB496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BA0138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Каких птиц мы называем домашними?</w:t>
            </w:r>
            <w:r w:rsidR="00BA0138">
              <w:rPr>
                <w:rFonts w:ascii="Times New Roman" w:hAnsi="Times New Roman" w:cs="Times New Roman"/>
              </w:rPr>
              <w:t xml:space="preserve"> </w:t>
            </w:r>
          </w:p>
          <w:p w:rsidR="00AB4963" w:rsidRDefault="00AB496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BA0138" w:rsidRDefault="00BA013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-Почему?</w:t>
            </w:r>
          </w:p>
          <w:p w:rsidR="00AB4963" w:rsidRDefault="00AB496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5745F0" w:rsidRDefault="00BA013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другую группу птиц.</w:t>
            </w:r>
          </w:p>
          <w:p w:rsidR="00AB4963" w:rsidRDefault="00AB496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5745F0" w:rsidRDefault="00BA013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 мы их так называем</w:t>
            </w:r>
            <w:proofErr w:type="gramStart"/>
            <w:r>
              <w:rPr>
                <w:rFonts w:ascii="Times New Roman" w:hAnsi="Times New Roman" w:cs="Times New Roman"/>
              </w:rPr>
              <w:t>.?</w:t>
            </w:r>
            <w:proofErr w:type="gramEnd"/>
          </w:p>
          <w:p w:rsidR="00AB4963" w:rsidRDefault="00AB496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 где зимуют птицы?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Разгадывают загадки,</w:t>
            </w:r>
            <w:r>
              <w:rPr>
                <w:rFonts w:ascii="Times New Roman" w:hAnsi="Times New Roman" w:cs="Times New Roman"/>
              </w:rPr>
              <w:br/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гнездах.</w:t>
            </w:r>
          </w:p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Куры, утки, гуси, индюки.</w:t>
            </w:r>
          </w:p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Перелетные птицы улетают на юг, а зимующие остаются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осознанное и произвольное речевое высказывание в устной форме  о птицах и их отличительных признаках;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поиска необходимой информации (из рассказа учителя, родителей, из собственного жизненного опыта, рассказов, сказок и т. д.)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Устные ответы </w:t>
            </w:r>
          </w:p>
        </w:tc>
      </w:tr>
    </w:tbl>
    <w:p w:rsidR="005745F0" w:rsidRDefault="005745F0" w:rsidP="007D3656">
      <w:pPr>
        <w:pStyle w:val="ParagraphStyle"/>
        <w:spacing w:after="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01"/>
        <w:gridCol w:w="2177"/>
        <w:gridCol w:w="3335"/>
        <w:gridCol w:w="1442"/>
        <w:gridCol w:w="1068"/>
        <w:gridCol w:w="3409"/>
        <w:gridCol w:w="1218"/>
      </w:tblGrid>
      <w:tr w:rsidR="005745F0">
        <w:trPr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745F0">
        <w:trPr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Изучение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нового материала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на тему «Кто такие птицы?»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Демонстрирует и комментирует слайды презентации.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Просматривают презентацию.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извлечение необходимой информации из просмотренной презентации;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End"/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дополнение и расширение имеющихся знаний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</w:t>
            </w:r>
          </w:p>
        </w:tc>
      </w:tr>
      <w:tr w:rsidR="005745F0">
        <w:trPr>
          <w:jc w:val="center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материалам учебника (с. 36).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B4963" w:rsidRDefault="00AB49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AB4963" w:rsidRDefault="00AB49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AB4963" w:rsidRDefault="00AB49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AB4963" w:rsidRDefault="00AB49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AB4963" w:rsidRDefault="00AB49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AB4963" w:rsidRDefault="00AB49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AB4963" w:rsidRDefault="00AB49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AB4963" w:rsidRDefault="00AB49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AB4963" w:rsidRDefault="00AB49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AB4963" w:rsidRDefault="00AB49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 материалами учебника (с. 37).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Поясняет задание, отмечает степень вовлеченности учащихся 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работу, организует беседу по уточнению и конкретизации первичных знаний. 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каких частей состоит тело птицы?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физкультминутку.</w:t>
            </w:r>
          </w:p>
          <w:p w:rsidR="005745F0" w:rsidRDefault="005745F0">
            <w:pPr>
              <w:pStyle w:val="ParagraphStyle"/>
              <w:tabs>
                <w:tab w:val="left" w:pos="8790"/>
              </w:tabs>
              <w:spacing w:before="120" w:line="249" w:lineRule="auto"/>
              <w:ind w:firstLine="150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Давайте мы с вами руками помашем,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Машут руками.</w:t>
            </w:r>
          </w:p>
          <w:p w:rsidR="005745F0" w:rsidRDefault="005745F0">
            <w:pPr>
              <w:pStyle w:val="ParagraphStyle"/>
              <w:tabs>
                <w:tab w:val="left" w:pos="8790"/>
              </w:tabs>
              <w:spacing w:line="249" w:lineRule="auto"/>
              <w:ind w:firstLine="150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что-нибудь птичье давайте мы скажем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роизносят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Кар! Кар!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Чирик-чирик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!»</w:t>
            </w:r>
          </w:p>
          <w:p w:rsidR="005745F0" w:rsidRDefault="005745F0">
            <w:pPr>
              <w:pStyle w:val="ParagraphStyle"/>
              <w:tabs>
                <w:tab w:val="left" w:pos="8790"/>
              </w:tabs>
              <w:spacing w:line="249" w:lineRule="auto"/>
              <w:ind w:firstLine="15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вдруг это будет? А вдруг мы взлетим?</w:t>
            </w:r>
          </w:p>
          <w:p w:rsidR="005745F0" w:rsidRDefault="005745F0">
            <w:pPr>
              <w:pStyle w:val="ParagraphStyle"/>
              <w:tabs>
                <w:tab w:val="left" w:pos="8790"/>
              </w:tabs>
              <w:spacing w:line="249" w:lineRule="auto"/>
              <w:ind w:firstLine="15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Давайте попробуем! Что мы сидим?!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Давайте попробуем вместе полететь как птицы.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Формулирует задание, создает эмоциональный настрой, осуществляет индивидуальный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задания.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Голова, клюв, шея, туловище, крылья, хвост, ноги.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упражнение.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задание. 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 xml:space="preserve">в парах. 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осуществляют поиск нужной информации в учебнике, атласе-определителе;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анализируют объект, выделяют главное.</w:t>
            </w:r>
            <w:proofErr w:type="gramEnd"/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осуществляют поиск нужной информации в учебнике, атласе-определителе;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анализируют объект, выделяют главное.</w:t>
            </w:r>
            <w:proofErr w:type="gramEnd"/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принимают другое мнение и позицию,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допускают существование различных точек зрения.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действуют </w:t>
            </w:r>
            <w:r>
              <w:rPr>
                <w:rFonts w:ascii="Times New Roman" w:hAnsi="Times New Roman" w:cs="Times New Roman"/>
              </w:rPr>
              <w:br/>
              <w:t>с учетом выделенных учителем ориентиров, адекватно воспринимают оценку учителя.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слушают друг друга, принимают позицию партнера, в том числе и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задание, самопроверка.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ind w:left="-60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</w:tbl>
    <w:p w:rsidR="005745F0" w:rsidRDefault="005745F0" w:rsidP="007D3656">
      <w:pPr>
        <w:pStyle w:val="ParagraphStyle"/>
        <w:spacing w:after="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01"/>
        <w:gridCol w:w="2177"/>
        <w:gridCol w:w="3335"/>
        <w:gridCol w:w="1442"/>
        <w:gridCol w:w="1068"/>
        <w:gridCol w:w="3409"/>
        <w:gridCol w:w="1218"/>
      </w:tblGrid>
      <w:tr w:rsidR="005745F0">
        <w:trPr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745F0">
        <w:trPr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Игра-соревнование </w:t>
            </w: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назовёт больше птиц»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Организовывает игру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745F0" w:rsidRDefault="005745F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птиц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отличную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своей; вступают в коллективное учебное сотрудничество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745F0">
        <w:trPr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Первичное осмысление и закрепление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задание 1 в рабочей тетради </w:t>
            </w:r>
          </w:p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25)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Формулирует задание, создает эмоциональный настрой, осуществляет индивидуальный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задания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 </w:t>
            </w:r>
            <w:r>
              <w:rPr>
                <w:rFonts w:ascii="Times New Roman" w:hAnsi="Times New Roman" w:cs="Times New Roman"/>
              </w:rPr>
              <w:br/>
              <w:t>в рабочей тетради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в парах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принимают другое мнение и позицию,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допускают существование различных точек зрения.</w:t>
            </w:r>
          </w:p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проявляют интерес к новому учебному материалу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5745F0">
        <w:trPr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Итоги урока. Рефлексия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полученные на уроке сведения и определить свое эмоциональное состояние на уроке 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основной признак птиц. Приведите примеры домашних птиц, перелетных и зимующих птиц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свое эмоциональное состояние </w:t>
            </w:r>
            <w:r>
              <w:rPr>
                <w:rFonts w:ascii="Times New Roman" w:hAnsi="Times New Roman" w:cs="Times New Roman"/>
              </w:rPr>
              <w:br/>
              <w:t xml:space="preserve">на уроке 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5F0" w:rsidRDefault="005745F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учащихся </w:t>
            </w:r>
            <w:r>
              <w:rPr>
                <w:rFonts w:ascii="Times New Roman" w:hAnsi="Times New Roman" w:cs="Times New Roman"/>
              </w:rPr>
              <w:br/>
              <w:t>за работу на уроке</w:t>
            </w:r>
          </w:p>
        </w:tc>
      </w:tr>
    </w:tbl>
    <w:p w:rsidR="005745F0" w:rsidRDefault="005745F0" w:rsidP="005745F0">
      <w:pPr>
        <w:pStyle w:val="ParagraphStyle"/>
        <w:rPr>
          <w:rFonts w:ascii="Times New Roman" w:hAnsi="Times New Roman" w:cs="Times New Roman"/>
          <w:b/>
          <w:bCs/>
        </w:rPr>
      </w:pPr>
    </w:p>
    <w:p w:rsidR="005745F0" w:rsidRDefault="005745F0" w:rsidP="005745F0">
      <w:pPr>
        <w:pStyle w:val="ParagraphStyle"/>
        <w:spacing w:line="24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5F0" w:rsidRDefault="005745F0" w:rsidP="005745F0">
      <w:pPr>
        <w:pStyle w:val="ParagraphStyle"/>
        <w:spacing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E8" w:rsidRDefault="00B104E8"/>
    <w:sectPr w:rsidR="00B104E8" w:rsidSect="005745F0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5F0"/>
    <w:rsid w:val="0000120E"/>
    <w:rsid w:val="00001856"/>
    <w:rsid w:val="0000255D"/>
    <w:rsid w:val="00002AAB"/>
    <w:rsid w:val="000155D4"/>
    <w:rsid w:val="000155EC"/>
    <w:rsid w:val="00017535"/>
    <w:rsid w:val="00017663"/>
    <w:rsid w:val="00020CB2"/>
    <w:rsid w:val="00024504"/>
    <w:rsid w:val="00034B5B"/>
    <w:rsid w:val="000378E0"/>
    <w:rsid w:val="00045553"/>
    <w:rsid w:val="00050345"/>
    <w:rsid w:val="00061E29"/>
    <w:rsid w:val="000639B1"/>
    <w:rsid w:val="00077CFE"/>
    <w:rsid w:val="000811EF"/>
    <w:rsid w:val="000812D9"/>
    <w:rsid w:val="00091167"/>
    <w:rsid w:val="00092C91"/>
    <w:rsid w:val="0009448E"/>
    <w:rsid w:val="000B7838"/>
    <w:rsid w:val="000C5EB7"/>
    <w:rsid w:val="000C6DE4"/>
    <w:rsid w:val="000C71C2"/>
    <w:rsid w:val="000D3FB8"/>
    <w:rsid w:val="000E275A"/>
    <w:rsid w:val="000F0B1C"/>
    <w:rsid w:val="000F17CD"/>
    <w:rsid w:val="000F2316"/>
    <w:rsid w:val="001010B8"/>
    <w:rsid w:val="001016E2"/>
    <w:rsid w:val="001041BE"/>
    <w:rsid w:val="00113B85"/>
    <w:rsid w:val="001161DA"/>
    <w:rsid w:val="00124EB2"/>
    <w:rsid w:val="0014066B"/>
    <w:rsid w:val="0014301E"/>
    <w:rsid w:val="00157709"/>
    <w:rsid w:val="00162590"/>
    <w:rsid w:val="001628FE"/>
    <w:rsid w:val="00172938"/>
    <w:rsid w:val="0018617C"/>
    <w:rsid w:val="001A511D"/>
    <w:rsid w:val="001B7048"/>
    <w:rsid w:val="001B7695"/>
    <w:rsid w:val="001C27D6"/>
    <w:rsid w:val="001D3335"/>
    <w:rsid w:val="001D4F30"/>
    <w:rsid w:val="001D4FD0"/>
    <w:rsid w:val="001D76E8"/>
    <w:rsid w:val="001E2E19"/>
    <w:rsid w:val="001F4A82"/>
    <w:rsid w:val="00200C8D"/>
    <w:rsid w:val="00207D87"/>
    <w:rsid w:val="00211576"/>
    <w:rsid w:val="00252D4D"/>
    <w:rsid w:val="0025378D"/>
    <w:rsid w:val="0025784C"/>
    <w:rsid w:val="00260CB4"/>
    <w:rsid w:val="0026663E"/>
    <w:rsid w:val="002674AA"/>
    <w:rsid w:val="002776B1"/>
    <w:rsid w:val="00282ED8"/>
    <w:rsid w:val="00285A7F"/>
    <w:rsid w:val="00292035"/>
    <w:rsid w:val="002A5384"/>
    <w:rsid w:val="002A7375"/>
    <w:rsid w:val="002B5AE1"/>
    <w:rsid w:val="002C2864"/>
    <w:rsid w:val="002C384A"/>
    <w:rsid w:val="002C4CE7"/>
    <w:rsid w:val="002C600A"/>
    <w:rsid w:val="002D336D"/>
    <w:rsid w:val="002E118A"/>
    <w:rsid w:val="002E4511"/>
    <w:rsid w:val="002E7496"/>
    <w:rsid w:val="002F71E6"/>
    <w:rsid w:val="0031007F"/>
    <w:rsid w:val="003200A8"/>
    <w:rsid w:val="0032032B"/>
    <w:rsid w:val="00323786"/>
    <w:rsid w:val="00345580"/>
    <w:rsid w:val="003473A3"/>
    <w:rsid w:val="00354997"/>
    <w:rsid w:val="00355B17"/>
    <w:rsid w:val="00362C8F"/>
    <w:rsid w:val="0036370E"/>
    <w:rsid w:val="00373CD2"/>
    <w:rsid w:val="00380AC5"/>
    <w:rsid w:val="0038427D"/>
    <w:rsid w:val="00386E58"/>
    <w:rsid w:val="003906AF"/>
    <w:rsid w:val="003A2890"/>
    <w:rsid w:val="003B10C9"/>
    <w:rsid w:val="003B2E15"/>
    <w:rsid w:val="003B5A37"/>
    <w:rsid w:val="003B7F0C"/>
    <w:rsid w:val="003C157B"/>
    <w:rsid w:val="003C74BF"/>
    <w:rsid w:val="003D4285"/>
    <w:rsid w:val="003D7AAE"/>
    <w:rsid w:val="003F068E"/>
    <w:rsid w:val="003F1233"/>
    <w:rsid w:val="003F41C9"/>
    <w:rsid w:val="003F4C34"/>
    <w:rsid w:val="003F5604"/>
    <w:rsid w:val="003F61CF"/>
    <w:rsid w:val="003F63F1"/>
    <w:rsid w:val="004176B4"/>
    <w:rsid w:val="00427280"/>
    <w:rsid w:val="00436BC9"/>
    <w:rsid w:val="00437AB7"/>
    <w:rsid w:val="00437DAD"/>
    <w:rsid w:val="00443C95"/>
    <w:rsid w:val="00450DE9"/>
    <w:rsid w:val="004531DD"/>
    <w:rsid w:val="004623EF"/>
    <w:rsid w:val="00474D13"/>
    <w:rsid w:val="00474DD8"/>
    <w:rsid w:val="00480128"/>
    <w:rsid w:val="00482FAA"/>
    <w:rsid w:val="004C0889"/>
    <w:rsid w:val="004D1696"/>
    <w:rsid w:val="004D4AEA"/>
    <w:rsid w:val="004E3455"/>
    <w:rsid w:val="004F01E6"/>
    <w:rsid w:val="004F1DED"/>
    <w:rsid w:val="004F7715"/>
    <w:rsid w:val="005037A1"/>
    <w:rsid w:val="00503B17"/>
    <w:rsid w:val="00503E0B"/>
    <w:rsid w:val="0050549B"/>
    <w:rsid w:val="00506A19"/>
    <w:rsid w:val="005071CE"/>
    <w:rsid w:val="00511AB3"/>
    <w:rsid w:val="00513DBD"/>
    <w:rsid w:val="00516725"/>
    <w:rsid w:val="005245B6"/>
    <w:rsid w:val="00526194"/>
    <w:rsid w:val="0053382D"/>
    <w:rsid w:val="005360EA"/>
    <w:rsid w:val="005408C2"/>
    <w:rsid w:val="00543A8E"/>
    <w:rsid w:val="00554001"/>
    <w:rsid w:val="00554673"/>
    <w:rsid w:val="00560C35"/>
    <w:rsid w:val="00561736"/>
    <w:rsid w:val="00561C09"/>
    <w:rsid w:val="00566BBB"/>
    <w:rsid w:val="005731F0"/>
    <w:rsid w:val="005745F0"/>
    <w:rsid w:val="0058167C"/>
    <w:rsid w:val="005822C2"/>
    <w:rsid w:val="005866BF"/>
    <w:rsid w:val="00592B42"/>
    <w:rsid w:val="005A3562"/>
    <w:rsid w:val="005A4236"/>
    <w:rsid w:val="005A4287"/>
    <w:rsid w:val="005B0C57"/>
    <w:rsid w:val="005D1FFC"/>
    <w:rsid w:val="005D270D"/>
    <w:rsid w:val="005D306C"/>
    <w:rsid w:val="005E45E9"/>
    <w:rsid w:val="005E4B9E"/>
    <w:rsid w:val="005E64AC"/>
    <w:rsid w:val="005E780F"/>
    <w:rsid w:val="005F278C"/>
    <w:rsid w:val="005F33B5"/>
    <w:rsid w:val="005F6119"/>
    <w:rsid w:val="00602B4D"/>
    <w:rsid w:val="00603B90"/>
    <w:rsid w:val="0061375D"/>
    <w:rsid w:val="006153B6"/>
    <w:rsid w:val="00625117"/>
    <w:rsid w:val="006268A0"/>
    <w:rsid w:val="0062758A"/>
    <w:rsid w:val="006403E0"/>
    <w:rsid w:val="00646AF9"/>
    <w:rsid w:val="006476B9"/>
    <w:rsid w:val="00651DFD"/>
    <w:rsid w:val="00660D63"/>
    <w:rsid w:val="00661EB0"/>
    <w:rsid w:val="00672045"/>
    <w:rsid w:val="00677765"/>
    <w:rsid w:val="006826CD"/>
    <w:rsid w:val="006830F7"/>
    <w:rsid w:val="00686BA3"/>
    <w:rsid w:val="00690D91"/>
    <w:rsid w:val="00691102"/>
    <w:rsid w:val="00691ACB"/>
    <w:rsid w:val="00696060"/>
    <w:rsid w:val="006C5B32"/>
    <w:rsid w:val="006D0023"/>
    <w:rsid w:val="006D1D27"/>
    <w:rsid w:val="006E6340"/>
    <w:rsid w:val="007003C1"/>
    <w:rsid w:val="00711806"/>
    <w:rsid w:val="00713E6A"/>
    <w:rsid w:val="00724AF5"/>
    <w:rsid w:val="00726FED"/>
    <w:rsid w:val="00731804"/>
    <w:rsid w:val="007362BD"/>
    <w:rsid w:val="0074186E"/>
    <w:rsid w:val="0074340D"/>
    <w:rsid w:val="007444C8"/>
    <w:rsid w:val="007464D9"/>
    <w:rsid w:val="007479D0"/>
    <w:rsid w:val="00755648"/>
    <w:rsid w:val="00760D5D"/>
    <w:rsid w:val="00764E71"/>
    <w:rsid w:val="00765CB6"/>
    <w:rsid w:val="007770AB"/>
    <w:rsid w:val="00777791"/>
    <w:rsid w:val="00780650"/>
    <w:rsid w:val="00780894"/>
    <w:rsid w:val="007873E7"/>
    <w:rsid w:val="007901ED"/>
    <w:rsid w:val="00791B19"/>
    <w:rsid w:val="007926EB"/>
    <w:rsid w:val="00795BC5"/>
    <w:rsid w:val="00797CEC"/>
    <w:rsid w:val="007A00EF"/>
    <w:rsid w:val="007A4A11"/>
    <w:rsid w:val="007A5198"/>
    <w:rsid w:val="007A69DB"/>
    <w:rsid w:val="007B3454"/>
    <w:rsid w:val="007B3CBD"/>
    <w:rsid w:val="007C03B9"/>
    <w:rsid w:val="007C101C"/>
    <w:rsid w:val="007C2D8B"/>
    <w:rsid w:val="007C513E"/>
    <w:rsid w:val="007C5516"/>
    <w:rsid w:val="007C7D78"/>
    <w:rsid w:val="007D1D20"/>
    <w:rsid w:val="007D2035"/>
    <w:rsid w:val="007D3656"/>
    <w:rsid w:val="007D74F3"/>
    <w:rsid w:val="007E029A"/>
    <w:rsid w:val="007E068F"/>
    <w:rsid w:val="007F2E8A"/>
    <w:rsid w:val="007F45BC"/>
    <w:rsid w:val="0081783B"/>
    <w:rsid w:val="00820217"/>
    <w:rsid w:val="00826E47"/>
    <w:rsid w:val="00830AD8"/>
    <w:rsid w:val="008333E3"/>
    <w:rsid w:val="00836485"/>
    <w:rsid w:val="00853851"/>
    <w:rsid w:val="00855C2F"/>
    <w:rsid w:val="0086209B"/>
    <w:rsid w:val="00862A92"/>
    <w:rsid w:val="008631D9"/>
    <w:rsid w:val="00882F03"/>
    <w:rsid w:val="0088368C"/>
    <w:rsid w:val="00884F9D"/>
    <w:rsid w:val="00885AA4"/>
    <w:rsid w:val="00891202"/>
    <w:rsid w:val="00893ADD"/>
    <w:rsid w:val="0089605D"/>
    <w:rsid w:val="008A2A67"/>
    <w:rsid w:val="008A5FB3"/>
    <w:rsid w:val="008B3DFD"/>
    <w:rsid w:val="008B56D1"/>
    <w:rsid w:val="008D1101"/>
    <w:rsid w:val="008D3E08"/>
    <w:rsid w:val="008D7FDE"/>
    <w:rsid w:val="008E0388"/>
    <w:rsid w:val="008E1A4D"/>
    <w:rsid w:val="008E304E"/>
    <w:rsid w:val="008F39C5"/>
    <w:rsid w:val="00910B0D"/>
    <w:rsid w:val="00911EC1"/>
    <w:rsid w:val="00912054"/>
    <w:rsid w:val="009213B7"/>
    <w:rsid w:val="009232ED"/>
    <w:rsid w:val="00925352"/>
    <w:rsid w:val="00926E86"/>
    <w:rsid w:val="009307D6"/>
    <w:rsid w:val="009354D9"/>
    <w:rsid w:val="00937395"/>
    <w:rsid w:val="00940535"/>
    <w:rsid w:val="00942A60"/>
    <w:rsid w:val="00946AB7"/>
    <w:rsid w:val="009503D3"/>
    <w:rsid w:val="009525F2"/>
    <w:rsid w:val="00961812"/>
    <w:rsid w:val="00966428"/>
    <w:rsid w:val="009757C2"/>
    <w:rsid w:val="00976F2B"/>
    <w:rsid w:val="00981CD8"/>
    <w:rsid w:val="00984B10"/>
    <w:rsid w:val="0098780B"/>
    <w:rsid w:val="00990FF2"/>
    <w:rsid w:val="009948EF"/>
    <w:rsid w:val="00994DC0"/>
    <w:rsid w:val="00995232"/>
    <w:rsid w:val="009A5B6D"/>
    <w:rsid w:val="009A6C16"/>
    <w:rsid w:val="009A74E8"/>
    <w:rsid w:val="009B50A3"/>
    <w:rsid w:val="009B5A0D"/>
    <w:rsid w:val="009C0529"/>
    <w:rsid w:val="009C49B1"/>
    <w:rsid w:val="009C7481"/>
    <w:rsid w:val="009D2C02"/>
    <w:rsid w:val="009D39B4"/>
    <w:rsid w:val="009D4986"/>
    <w:rsid w:val="009D5704"/>
    <w:rsid w:val="009D6F1A"/>
    <w:rsid w:val="009E27FD"/>
    <w:rsid w:val="009E364F"/>
    <w:rsid w:val="009E3874"/>
    <w:rsid w:val="009F32B1"/>
    <w:rsid w:val="00A03A2C"/>
    <w:rsid w:val="00A04C80"/>
    <w:rsid w:val="00A12E3E"/>
    <w:rsid w:val="00A16206"/>
    <w:rsid w:val="00A21AA4"/>
    <w:rsid w:val="00A2532D"/>
    <w:rsid w:val="00A26DCB"/>
    <w:rsid w:val="00A322CB"/>
    <w:rsid w:val="00A33ABB"/>
    <w:rsid w:val="00A34F9F"/>
    <w:rsid w:val="00A364D0"/>
    <w:rsid w:val="00A3669D"/>
    <w:rsid w:val="00A4192C"/>
    <w:rsid w:val="00A41F46"/>
    <w:rsid w:val="00A42589"/>
    <w:rsid w:val="00A43D56"/>
    <w:rsid w:val="00A44B47"/>
    <w:rsid w:val="00A47873"/>
    <w:rsid w:val="00A5120C"/>
    <w:rsid w:val="00A7315D"/>
    <w:rsid w:val="00A849AE"/>
    <w:rsid w:val="00A85D6F"/>
    <w:rsid w:val="00A94153"/>
    <w:rsid w:val="00A96102"/>
    <w:rsid w:val="00AA48D0"/>
    <w:rsid w:val="00AB4963"/>
    <w:rsid w:val="00AC5141"/>
    <w:rsid w:val="00AD2785"/>
    <w:rsid w:val="00AE043D"/>
    <w:rsid w:val="00AE206D"/>
    <w:rsid w:val="00AE3A7D"/>
    <w:rsid w:val="00B03954"/>
    <w:rsid w:val="00B07A51"/>
    <w:rsid w:val="00B104E8"/>
    <w:rsid w:val="00B146EB"/>
    <w:rsid w:val="00B14DE5"/>
    <w:rsid w:val="00B218AB"/>
    <w:rsid w:val="00B31303"/>
    <w:rsid w:val="00B33742"/>
    <w:rsid w:val="00B413EB"/>
    <w:rsid w:val="00B442E3"/>
    <w:rsid w:val="00B543DE"/>
    <w:rsid w:val="00B5540B"/>
    <w:rsid w:val="00B556F5"/>
    <w:rsid w:val="00B56447"/>
    <w:rsid w:val="00B62397"/>
    <w:rsid w:val="00B64FE9"/>
    <w:rsid w:val="00B65404"/>
    <w:rsid w:val="00B6703E"/>
    <w:rsid w:val="00B75AEC"/>
    <w:rsid w:val="00B7674C"/>
    <w:rsid w:val="00B76D73"/>
    <w:rsid w:val="00B80A5C"/>
    <w:rsid w:val="00B835AD"/>
    <w:rsid w:val="00B83AC6"/>
    <w:rsid w:val="00B840C6"/>
    <w:rsid w:val="00B92579"/>
    <w:rsid w:val="00BA0138"/>
    <w:rsid w:val="00BA34F6"/>
    <w:rsid w:val="00BB03C4"/>
    <w:rsid w:val="00BB2557"/>
    <w:rsid w:val="00BB5F07"/>
    <w:rsid w:val="00BC37D1"/>
    <w:rsid w:val="00BE066E"/>
    <w:rsid w:val="00BE1EE6"/>
    <w:rsid w:val="00BE51ED"/>
    <w:rsid w:val="00C048A4"/>
    <w:rsid w:val="00C12696"/>
    <w:rsid w:val="00C208CB"/>
    <w:rsid w:val="00C218F1"/>
    <w:rsid w:val="00C3081D"/>
    <w:rsid w:val="00C3351B"/>
    <w:rsid w:val="00C337D7"/>
    <w:rsid w:val="00C3583C"/>
    <w:rsid w:val="00C47E32"/>
    <w:rsid w:val="00C55B71"/>
    <w:rsid w:val="00C57DD6"/>
    <w:rsid w:val="00C60224"/>
    <w:rsid w:val="00C662AA"/>
    <w:rsid w:val="00C6680C"/>
    <w:rsid w:val="00C67AC0"/>
    <w:rsid w:val="00C7373C"/>
    <w:rsid w:val="00C764D7"/>
    <w:rsid w:val="00C84A89"/>
    <w:rsid w:val="00C86B57"/>
    <w:rsid w:val="00C94E4A"/>
    <w:rsid w:val="00CA037D"/>
    <w:rsid w:val="00CA763B"/>
    <w:rsid w:val="00CB394F"/>
    <w:rsid w:val="00CB4E82"/>
    <w:rsid w:val="00CC1225"/>
    <w:rsid w:val="00CC28CD"/>
    <w:rsid w:val="00CC2F44"/>
    <w:rsid w:val="00CD65D3"/>
    <w:rsid w:val="00CE11B4"/>
    <w:rsid w:val="00CE12C4"/>
    <w:rsid w:val="00CE459B"/>
    <w:rsid w:val="00CE6D33"/>
    <w:rsid w:val="00CE7B59"/>
    <w:rsid w:val="00CF043C"/>
    <w:rsid w:val="00CF07A2"/>
    <w:rsid w:val="00CF2618"/>
    <w:rsid w:val="00CF59F7"/>
    <w:rsid w:val="00D02E67"/>
    <w:rsid w:val="00D069FD"/>
    <w:rsid w:val="00D12BC8"/>
    <w:rsid w:val="00D15412"/>
    <w:rsid w:val="00D17D00"/>
    <w:rsid w:val="00D21C6B"/>
    <w:rsid w:val="00D256EA"/>
    <w:rsid w:val="00D31042"/>
    <w:rsid w:val="00D44AAC"/>
    <w:rsid w:val="00D50647"/>
    <w:rsid w:val="00D56581"/>
    <w:rsid w:val="00D712E8"/>
    <w:rsid w:val="00D8043E"/>
    <w:rsid w:val="00D81E65"/>
    <w:rsid w:val="00D901CB"/>
    <w:rsid w:val="00DA2789"/>
    <w:rsid w:val="00DA3329"/>
    <w:rsid w:val="00DB3EE3"/>
    <w:rsid w:val="00DB7227"/>
    <w:rsid w:val="00DC004E"/>
    <w:rsid w:val="00DC1031"/>
    <w:rsid w:val="00DC4CD1"/>
    <w:rsid w:val="00DC6ED6"/>
    <w:rsid w:val="00DD34B2"/>
    <w:rsid w:val="00DD4A28"/>
    <w:rsid w:val="00DD4A8D"/>
    <w:rsid w:val="00DD56CC"/>
    <w:rsid w:val="00DD61FD"/>
    <w:rsid w:val="00DE3949"/>
    <w:rsid w:val="00DF6860"/>
    <w:rsid w:val="00DF7DAE"/>
    <w:rsid w:val="00E060B5"/>
    <w:rsid w:val="00E15926"/>
    <w:rsid w:val="00E15CEE"/>
    <w:rsid w:val="00E25FEF"/>
    <w:rsid w:val="00E31BD8"/>
    <w:rsid w:val="00E32432"/>
    <w:rsid w:val="00E33F23"/>
    <w:rsid w:val="00E5178D"/>
    <w:rsid w:val="00E614EB"/>
    <w:rsid w:val="00E702B4"/>
    <w:rsid w:val="00E8315E"/>
    <w:rsid w:val="00E831B0"/>
    <w:rsid w:val="00E9164C"/>
    <w:rsid w:val="00E921FC"/>
    <w:rsid w:val="00E96F44"/>
    <w:rsid w:val="00E97C86"/>
    <w:rsid w:val="00EA34F1"/>
    <w:rsid w:val="00EA67FD"/>
    <w:rsid w:val="00EB3517"/>
    <w:rsid w:val="00EC0AE2"/>
    <w:rsid w:val="00EC1A2A"/>
    <w:rsid w:val="00EC5043"/>
    <w:rsid w:val="00ED1FB1"/>
    <w:rsid w:val="00ED3D78"/>
    <w:rsid w:val="00ED53CB"/>
    <w:rsid w:val="00ED58CA"/>
    <w:rsid w:val="00EE0915"/>
    <w:rsid w:val="00EE3F79"/>
    <w:rsid w:val="00EF0186"/>
    <w:rsid w:val="00EF3AC4"/>
    <w:rsid w:val="00F033DB"/>
    <w:rsid w:val="00F03FD4"/>
    <w:rsid w:val="00F2144F"/>
    <w:rsid w:val="00F25263"/>
    <w:rsid w:val="00F2758A"/>
    <w:rsid w:val="00F33076"/>
    <w:rsid w:val="00F37AA4"/>
    <w:rsid w:val="00F41419"/>
    <w:rsid w:val="00F463BB"/>
    <w:rsid w:val="00F50924"/>
    <w:rsid w:val="00F50DC3"/>
    <w:rsid w:val="00F5307B"/>
    <w:rsid w:val="00F678C5"/>
    <w:rsid w:val="00F70FD5"/>
    <w:rsid w:val="00F73625"/>
    <w:rsid w:val="00F77509"/>
    <w:rsid w:val="00F77AA5"/>
    <w:rsid w:val="00F9028B"/>
    <w:rsid w:val="00F94C9D"/>
    <w:rsid w:val="00F9596D"/>
    <w:rsid w:val="00FB6B7C"/>
    <w:rsid w:val="00FC3B2E"/>
    <w:rsid w:val="00FC4EDC"/>
    <w:rsid w:val="00FC53DA"/>
    <w:rsid w:val="00FC7675"/>
    <w:rsid w:val="00FC7FC5"/>
    <w:rsid w:val="00FD3A57"/>
    <w:rsid w:val="00FD6C46"/>
    <w:rsid w:val="00FE27A3"/>
    <w:rsid w:val="00FE4491"/>
    <w:rsid w:val="00FF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74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745F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смАйл</dc:creator>
  <cp:lastModifiedBy>смАйл</cp:lastModifiedBy>
  <cp:revision>10</cp:revision>
  <dcterms:created xsi:type="dcterms:W3CDTF">2013-10-20T10:23:00Z</dcterms:created>
  <dcterms:modified xsi:type="dcterms:W3CDTF">2013-11-10T05:50:00Z</dcterms:modified>
</cp:coreProperties>
</file>