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56" w:rsidRDefault="00CB4D57" w:rsidP="00407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A56">
        <w:rPr>
          <w:rFonts w:ascii="Times New Roman" w:hAnsi="Times New Roman" w:cs="Times New Roman"/>
          <w:sz w:val="28"/>
          <w:szCs w:val="28"/>
        </w:rPr>
        <w:t xml:space="preserve">Урок математики во 2-м классе по теме </w:t>
      </w:r>
    </w:p>
    <w:p w:rsidR="00D26AFC" w:rsidRPr="00407A56" w:rsidRDefault="00CB4D57" w:rsidP="00407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A56">
        <w:rPr>
          <w:rFonts w:ascii="Times New Roman" w:hAnsi="Times New Roman" w:cs="Times New Roman"/>
          <w:sz w:val="28"/>
          <w:szCs w:val="28"/>
        </w:rPr>
        <w:t>«Порядок действий. Алгоритм»</w:t>
      </w:r>
    </w:p>
    <w:p w:rsidR="00CB4D57" w:rsidRPr="00407A56" w:rsidRDefault="00CB4D57" w:rsidP="00407A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56">
        <w:rPr>
          <w:rFonts w:ascii="Times New Roman" w:hAnsi="Times New Roman" w:cs="Times New Roman"/>
          <w:sz w:val="28"/>
          <w:szCs w:val="28"/>
        </w:rPr>
        <w:t>Давыдова Елена Геннадьевна</w:t>
      </w:r>
    </w:p>
    <w:p w:rsidR="00CB4D57" w:rsidRDefault="00CB4D57" w:rsidP="00407A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56">
        <w:rPr>
          <w:rFonts w:ascii="Times New Roman" w:hAnsi="Times New Roman" w:cs="Times New Roman"/>
          <w:sz w:val="28"/>
          <w:szCs w:val="28"/>
        </w:rPr>
        <w:t>ГБОУ СОШ № 1245 ЮАО г. Москвы</w:t>
      </w:r>
    </w:p>
    <w:p w:rsidR="00407A56" w:rsidRDefault="00407A56" w:rsidP="00407A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7A56" w:rsidRDefault="00407A56" w:rsidP="00407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Значимость вопросов, связанных с умением составлять, записывать и осуществлять  алгоритмы, в последние годы неизмеримо возросла в связи  с развитием техники, появлением компьютеров, автоматизированных линий, промышленных роботов и так далее. Поэтому на данном уроке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учащиес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 начальные представления о понятиях алгоритм, программа действий, блок-схема. Одновременно на уроке идёт тренинг мыслительных операций, вычислительных навыков и подготовка детей к изучению на следующих уроках порядка действий в выражениях со скобками.</w:t>
      </w:r>
    </w:p>
    <w:p w:rsidR="00407A56" w:rsidRPr="00261634" w:rsidRDefault="00407A56" w:rsidP="00407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634">
        <w:rPr>
          <w:rFonts w:ascii="Times New Roman" w:hAnsi="Times New Roman" w:cs="Times New Roman"/>
          <w:b/>
          <w:sz w:val="28"/>
          <w:szCs w:val="28"/>
        </w:rPr>
        <w:t>Цель и задачи:</w:t>
      </w:r>
    </w:p>
    <w:p w:rsidR="00407A56" w:rsidRDefault="00407A56" w:rsidP="002616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1634">
        <w:rPr>
          <w:rFonts w:ascii="Times New Roman" w:hAnsi="Times New Roman" w:cs="Times New Roman"/>
          <w:sz w:val="28"/>
          <w:szCs w:val="28"/>
        </w:rPr>
        <w:t>Формирование представления о понятиях «Алгоритм», «программа действий», «блок-схема»</w:t>
      </w:r>
    </w:p>
    <w:p w:rsidR="00261634" w:rsidRDefault="00261634" w:rsidP="002616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читать и составлять простейшие программы, заданные алгоритмом.</w:t>
      </w:r>
    </w:p>
    <w:p w:rsidR="00261634" w:rsidRDefault="00261634" w:rsidP="002616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способности.</w:t>
      </w:r>
    </w:p>
    <w:p w:rsidR="00261634" w:rsidRDefault="00261634" w:rsidP="002616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творческие устремления каждого ученика.</w:t>
      </w:r>
    </w:p>
    <w:p w:rsidR="00261634" w:rsidRDefault="00261634" w:rsidP="00EE40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634">
        <w:rPr>
          <w:rFonts w:ascii="Times New Roman" w:hAnsi="Times New Roman" w:cs="Times New Roman"/>
          <w:b/>
          <w:sz w:val="28"/>
          <w:szCs w:val="28"/>
        </w:rPr>
        <w:t>Тип урока:</w:t>
      </w:r>
    </w:p>
    <w:p w:rsidR="00EE40F4" w:rsidRDefault="00EE40F4" w:rsidP="00EE40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E40F4" w:rsidRDefault="00EE40F4" w:rsidP="00EE40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0F4">
        <w:rPr>
          <w:rFonts w:ascii="Times New Roman" w:hAnsi="Times New Roman" w:cs="Times New Roman"/>
          <w:sz w:val="28"/>
          <w:szCs w:val="28"/>
        </w:rPr>
        <w:t xml:space="preserve">Интерактивная доска </w:t>
      </w:r>
      <w:r w:rsidRPr="00EE40F4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EE40F4">
        <w:rPr>
          <w:rFonts w:ascii="Times New Roman" w:hAnsi="Times New Roman" w:cs="Times New Roman"/>
          <w:sz w:val="28"/>
          <w:szCs w:val="28"/>
        </w:rPr>
        <w:t>.</w:t>
      </w:r>
    </w:p>
    <w:p w:rsidR="00EE40F4" w:rsidRDefault="00EE40F4" w:rsidP="00EE40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Слова-карточки по теме: «Режим дня»</w:t>
      </w:r>
    </w:p>
    <w:p w:rsidR="00EE40F4" w:rsidRPr="00EE40F4" w:rsidRDefault="00EE40F4" w:rsidP="00EE40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EE4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Pr="00EE40F4">
        <w:rPr>
          <w:rFonts w:ascii="Times New Roman" w:hAnsi="Times New Roman" w:cs="Times New Roman"/>
          <w:sz w:val="28"/>
          <w:szCs w:val="28"/>
        </w:rPr>
        <w:t>.</w:t>
      </w:r>
    </w:p>
    <w:p w:rsidR="00EE40F4" w:rsidRDefault="00EE40F4" w:rsidP="00EE40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Математика 2 класс.</w:t>
      </w:r>
    </w:p>
    <w:p w:rsidR="00EE40F4" w:rsidRDefault="00EE40F4" w:rsidP="00EE40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Формируемые универсальные учебные действия: адекватное оценивание себя. Самооценка, планирование учебной деятельности и работа по плану, постановка и решение проблем, навыки</w:t>
      </w:r>
      <w:r w:rsidR="00DE3871">
        <w:rPr>
          <w:rFonts w:ascii="Times New Roman" w:hAnsi="Times New Roman" w:cs="Times New Roman"/>
          <w:sz w:val="28"/>
          <w:szCs w:val="28"/>
        </w:rPr>
        <w:t xml:space="preserve"> вычислений, взаимодействие с учителем и с одноклассниками, уметь помогать другим и стремиться к эффективной работе, моделирование.</w:t>
      </w:r>
    </w:p>
    <w:p w:rsidR="00DE3871" w:rsidRDefault="00DE3871" w:rsidP="00EE40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:rsidR="00DE3871" w:rsidRDefault="00DE3871" w:rsidP="00EE40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научатся читать и составлять простейшие программы действий;</w:t>
      </w:r>
    </w:p>
    <w:p w:rsidR="00DE3871" w:rsidRDefault="00DE3871" w:rsidP="00EE40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 первый опыт самостоятельного построения  блок-схем алгоритмов, непосредственно связанных с их повседневной жизнью.</w:t>
      </w:r>
    </w:p>
    <w:p w:rsidR="004363F5" w:rsidRDefault="00DE3871" w:rsidP="00EE40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E3871" w:rsidRDefault="004363F5" w:rsidP="00EE40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E3871">
        <w:rPr>
          <w:rFonts w:ascii="Times New Roman" w:hAnsi="Times New Roman" w:cs="Times New Roman"/>
          <w:sz w:val="28"/>
          <w:szCs w:val="28"/>
        </w:rPr>
        <w:t xml:space="preserve"> ХОД УРОКА</w:t>
      </w:r>
    </w:p>
    <w:p w:rsidR="00DE3871" w:rsidRPr="004363F5" w:rsidRDefault="004363F5" w:rsidP="004363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63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363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3871" w:rsidRPr="004363F5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  <w:proofErr w:type="gramEnd"/>
    </w:p>
    <w:p w:rsidR="00DE3871" w:rsidRDefault="00DE3871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Прогностическая оценка.</w:t>
      </w:r>
    </w:p>
    <w:p w:rsidR="00DE3871" w:rsidRDefault="00DE3871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настроены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поработать сегодня?</w:t>
      </w:r>
    </w:p>
    <w:p w:rsidR="00DE3871" w:rsidRDefault="00DE3871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спланировать свою работу, чтобы она была успешной?</w:t>
      </w:r>
    </w:p>
    <w:p w:rsidR="00DE3871" w:rsidRDefault="00DE3871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Вспомним этапы урок, в какой последовательности мы работаем.</w:t>
      </w:r>
    </w:p>
    <w:p w:rsidR="00DE3871" w:rsidRPr="004363F5" w:rsidRDefault="00DE3871" w:rsidP="00DE387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363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363F5">
        <w:rPr>
          <w:rFonts w:ascii="Times New Roman" w:hAnsi="Times New Roman" w:cs="Times New Roman"/>
          <w:b/>
          <w:sz w:val="28"/>
          <w:szCs w:val="28"/>
        </w:rPr>
        <w:t>. Актуализация опорных знаний.</w:t>
      </w:r>
    </w:p>
    <w:p w:rsidR="00DE3871" w:rsidRDefault="00DE3871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чего мы начнём? (</w:t>
      </w:r>
      <w:r w:rsidRPr="00DE3871">
        <w:rPr>
          <w:rFonts w:ascii="Times New Roman" w:hAnsi="Times New Roman" w:cs="Times New Roman"/>
          <w:i/>
          <w:sz w:val="28"/>
          <w:szCs w:val="28"/>
        </w:rPr>
        <w:t>Устный счёт-разминка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E3871" w:rsidRDefault="00DE3871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и прочитайте числа. Какое задание я приготовила для вас?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Какмие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операции можно совершить с этими числами?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Приведите примеры.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DE3871">
        <w:rPr>
          <w:rFonts w:ascii="Times New Roman" w:hAnsi="Times New Roman" w:cs="Times New Roman"/>
          <w:i/>
          <w:sz w:val="28"/>
          <w:szCs w:val="28"/>
        </w:rPr>
        <w:t>Складывать, вычитать, сравнивать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45C7C" w:rsidRDefault="00E45C7C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Запишите числа в порядке возрастания. (При проверке один  ученик передвигает числа на интерактивной доске.</w:t>
      </w:r>
      <w:proofErr w:type="gramEnd"/>
    </w:p>
    <w:p w:rsidR="00E45C7C" w:rsidRPr="004363F5" w:rsidRDefault="00E45C7C" w:rsidP="00DE387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363F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4363F5">
        <w:rPr>
          <w:rFonts w:ascii="Times New Roman" w:hAnsi="Times New Roman" w:cs="Times New Roman"/>
          <w:b/>
          <w:sz w:val="28"/>
          <w:szCs w:val="28"/>
        </w:rPr>
        <w:t>.  Постановка</w:t>
      </w:r>
      <w:proofErr w:type="gramEnd"/>
      <w:r w:rsidRPr="004363F5">
        <w:rPr>
          <w:rFonts w:ascii="Times New Roman" w:hAnsi="Times New Roman" w:cs="Times New Roman"/>
          <w:b/>
          <w:sz w:val="28"/>
          <w:szCs w:val="28"/>
        </w:rPr>
        <w:t xml:space="preserve"> проблемы. Определение темы и цели урока.</w:t>
      </w:r>
    </w:p>
    <w:p w:rsidR="00E45C7C" w:rsidRDefault="00E45C7C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утром делаете разминку-зарядку? А для чего?</w:t>
      </w:r>
    </w:p>
    <w:p w:rsidR="00E45C7C" w:rsidRDefault="00E45C7C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ещ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нужно, чтобы быть сильным, здоровым, уметь правильно организовать свой день? (Выполнять режим дня.)</w:t>
      </w:r>
    </w:p>
    <w:p w:rsidR="00E45C7C" w:rsidRDefault="00E45C7C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вас на парте слова-карточки с режимными моментами.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Составьте программу действий. </w:t>
      </w:r>
      <w:proofErr w:type="gramEnd"/>
      <w:r>
        <w:rPr>
          <w:rFonts w:ascii="Times New Roman" w:hAnsi="Times New Roman" w:cs="Times New Roman"/>
          <w:sz w:val="28"/>
          <w:szCs w:val="28"/>
        </w:rPr>
        <w:t>(Работа в парах.)</w:t>
      </w:r>
    </w:p>
    <w:p w:rsidR="004363F5" w:rsidRDefault="004363F5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возникли затруднения? Почему?</w:t>
      </w:r>
    </w:p>
    <w:p w:rsidR="004363F5" w:rsidRDefault="004363F5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мы составляли программу действий на уроке, мы быстро ее составили, а сейчас не можем.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мы ещё не знаем? </w:t>
      </w:r>
      <w:proofErr w:type="gramEnd"/>
      <w:r w:rsidRPr="004363F5">
        <w:rPr>
          <w:rFonts w:ascii="Times New Roman" w:hAnsi="Times New Roman" w:cs="Times New Roman"/>
          <w:i/>
          <w:sz w:val="28"/>
          <w:szCs w:val="28"/>
        </w:rPr>
        <w:t>(Порядок действий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63F5" w:rsidRDefault="004363F5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математике говорят, мы не знаем алгоритма. Значит,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алгоритма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без порядка действий программу составить нельзя. Нужно знать алгоритм.</w:t>
      </w:r>
    </w:p>
    <w:p w:rsidR="004363F5" w:rsidRDefault="004363F5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тема сегодняшнего урока?</w:t>
      </w:r>
    </w:p>
    <w:p w:rsidR="004363F5" w:rsidRPr="004363F5" w:rsidRDefault="004363F5" w:rsidP="00DE387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Какую цель вы бы поставили перед собой? </w:t>
      </w:r>
      <w:proofErr w:type="gramEnd"/>
      <w:r w:rsidRPr="004363F5">
        <w:rPr>
          <w:rFonts w:ascii="Times New Roman" w:hAnsi="Times New Roman" w:cs="Times New Roman"/>
          <w:i/>
          <w:sz w:val="28"/>
          <w:szCs w:val="28"/>
        </w:rPr>
        <w:t>(Научиться составлять программу действий, пользуясь алгоритмом).</w:t>
      </w:r>
    </w:p>
    <w:p w:rsidR="004363F5" w:rsidRDefault="004363F5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B1B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B07">
        <w:rPr>
          <w:rFonts w:ascii="Times New Roman" w:hAnsi="Times New Roman" w:cs="Times New Roman"/>
          <w:sz w:val="28"/>
          <w:szCs w:val="28"/>
        </w:rPr>
        <w:t>Открытие нового.</w:t>
      </w:r>
    </w:p>
    <w:p w:rsidR="002B1B07" w:rsidRDefault="002B1B07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алгоритм, режим дня.</w:t>
      </w:r>
    </w:p>
    <w:p w:rsidR="002B1B07" w:rsidRDefault="002B1B07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Разложите на парте слова-карточки с режимными моментами в нужном порядке, составьте программу действий с помощью алгоритма.</w:t>
      </w:r>
    </w:p>
    <w:p w:rsidR="002B1B07" w:rsidRDefault="002B1B07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 режим дня? Надеюсь, что вы будете выполнять данную программу.</w:t>
      </w:r>
    </w:p>
    <w:p w:rsidR="002B1B07" w:rsidRPr="002B1B07" w:rsidRDefault="002B1B07" w:rsidP="00DE387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Какими способами может быть записана программа действий? </w:t>
      </w:r>
      <w:proofErr w:type="gramEnd"/>
      <w:r w:rsidRPr="002B1B07">
        <w:rPr>
          <w:rFonts w:ascii="Times New Roman" w:hAnsi="Times New Roman" w:cs="Times New Roman"/>
          <w:i/>
          <w:sz w:val="28"/>
          <w:szCs w:val="28"/>
        </w:rPr>
        <w:t>(Картинками, словами, блок-схемой).</w:t>
      </w:r>
    </w:p>
    <w:p w:rsidR="00E45C7C" w:rsidRPr="002B1B07" w:rsidRDefault="002B1B07" w:rsidP="00DE387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Сколько всего операций в нашей программе? </w:t>
      </w:r>
      <w:proofErr w:type="gramEnd"/>
      <w:r w:rsidRPr="002B1B07">
        <w:rPr>
          <w:rFonts w:ascii="Times New Roman" w:hAnsi="Times New Roman" w:cs="Times New Roman"/>
          <w:i/>
          <w:sz w:val="28"/>
          <w:szCs w:val="28"/>
        </w:rPr>
        <w:t>(Одиннадцать).</w:t>
      </w:r>
    </w:p>
    <w:p w:rsidR="00DE3871" w:rsidRDefault="002B1B07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некоторые операции переставить местами? </w:t>
      </w:r>
      <w:proofErr w:type="gramEnd"/>
      <w:r>
        <w:rPr>
          <w:rFonts w:ascii="Times New Roman" w:hAnsi="Times New Roman" w:cs="Times New Roman"/>
          <w:sz w:val="28"/>
          <w:szCs w:val="28"/>
        </w:rPr>
        <w:t>(На интерактивной доске учитель переставляет местами операции).</w:t>
      </w:r>
    </w:p>
    <w:p w:rsidR="002B1B07" w:rsidRDefault="002B1B07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программе операции могут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перестановочны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а могут – нет.</w:t>
      </w:r>
    </w:p>
    <w:p w:rsidR="002B1B07" w:rsidRDefault="002B1B07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сопоставьте слова из левого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сттлбика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словами из правого столбика. (Один ученик на интерактивной доске передвигает слова).</w:t>
      </w:r>
    </w:p>
    <w:p w:rsidR="002B1B07" w:rsidRDefault="002B1B07" w:rsidP="00DE387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Какой блок-операцию мы выполнили? </w:t>
      </w:r>
      <w:proofErr w:type="gramEnd"/>
      <w:r w:rsidRPr="002B1B07">
        <w:rPr>
          <w:rFonts w:ascii="Times New Roman" w:hAnsi="Times New Roman" w:cs="Times New Roman"/>
          <w:i/>
          <w:sz w:val="28"/>
          <w:szCs w:val="28"/>
        </w:rPr>
        <w:t>(Изучение нового).</w:t>
      </w:r>
    </w:p>
    <w:p w:rsidR="002B1B07" w:rsidRDefault="002B1B07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1B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  материала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B1B07" w:rsidRDefault="002B1B07" w:rsidP="00DE387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А теперь какой блок в схеме программы действий на уроке будем выполнять? </w:t>
      </w:r>
      <w:proofErr w:type="gramEnd"/>
      <w:r w:rsidRPr="002B1B07">
        <w:rPr>
          <w:rFonts w:ascii="Times New Roman" w:hAnsi="Times New Roman" w:cs="Times New Roman"/>
          <w:i/>
          <w:sz w:val="28"/>
          <w:szCs w:val="28"/>
        </w:rPr>
        <w:t>(Работа по учебнику).</w:t>
      </w:r>
    </w:p>
    <w:p w:rsidR="002B1B07" w:rsidRDefault="002B1B07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Откройте учебник на странице 11, задание 2.</w:t>
      </w:r>
    </w:p>
    <w:p w:rsidR="002B1B07" w:rsidRDefault="002B1B07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Рассмотрите алгоритм развития лягушки. Назовите порядок ее развития.</w:t>
      </w:r>
    </w:p>
    <w:p w:rsidR="00FA6975" w:rsidRDefault="00FA6975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Самостоятельная работа.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Учебник страница 11, задание 3. </w:t>
      </w:r>
      <w:proofErr w:type="gramEnd"/>
      <w:r>
        <w:rPr>
          <w:rFonts w:ascii="Times New Roman" w:hAnsi="Times New Roman" w:cs="Times New Roman"/>
          <w:sz w:val="28"/>
          <w:szCs w:val="28"/>
        </w:rPr>
        <w:t>(Работа в группах).</w:t>
      </w:r>
    </w:p>
    <w:p w:rsidR="00FA6975" w:rsidRDefault="00FA6975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Расставьте по порядку действия мамы при варке картофеля.</w:t>
      </w:r>
    </w:p>
    <w:p w:rsidR="00FA6975" w:rsidRDefault="00FA6975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Проверка.</w:t>
      </w:r>
    </w:p>
    <w:p w:rsidR="00FA6975" w:rsidRDefault="00FA6975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на интерактивной доске по очереди расставляют в схеме цифры в нужном порядке).</w:t>
      </w:r>
    </w:p>
    <w:p w:rsidR="00FA6975" w:rsidRDefault="00FA6975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Могут ли быть операции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перестановочны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A6975" w:rsidRDefault="00FA6975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Операции 5 и 9 могут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перестановочны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 программа выполнится быстрее.</w:t>
      </w:r>
    </w:p>
    <w:p w:rsidR="00FA6975" w:rsidRDefault="00FA6975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A6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FA6975" w:rsidRDefault="00FA6975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урок подошёл к концу. Посмотрите каждый на свою шкалу самооценки, где вы в начале урока отмечали свою активность и правильность ответов. Теперь на этой шкале (другим цветом) оцените, как работали в течение урока.</w:t>
      </w:r>
    </w:p>
    <w:p w:rsidR="00FA6975" w:rsidRDefault="00FA6975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A69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FA6975" w:rsidRDefault="00FA6975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я вам советую составить алгоритм своего пути в школу, а для любознательных расшифровать название города, рассказать о нём. (Страница 12, задание 9, учебник «Математика»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A6975" w:rsidRPr="00FA6975" w:rsidRDefault="00FA6975" w:rsidP="00DE387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вам сегодня понравилось? Какое показалось самым трудным?</w:t>
      </w:r>
    </w:p>
    <w:sectPr w:rsidR="00FA6975" w:rsidRPr="00FA6975" w:rsidSect="004363F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06D"/>
    <w:multiLevelType w:val="hybridMultilevel"/>
    <w:tmpl w:val="FDB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54AB"/>
    <w:multiLevelType w:val="hybridMultilevel"/>
    <w:tmpl w:val="EB06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068F1"/>
    <w:multiLevelType w:val="hybridMultilevel"/>
    <w:tmpl w:val="C2F49C82"/>
    <w:lvl w:ilvl="0" w:tplc="7B24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B4899"/>
    <w:multiLevelType w:val="hybridMultilevel"/>
    <w:tmpl w:val="B11C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F424C"/>
    <w:multiLevelType w:val="hybridMultilevel"/>
    <w:tmpl w:val="2E20024C"/>
    <w:lvl w:ilvl="0" w:tplc="15188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37252"/>
    <w:multiLevelType w:val="hybridMultilevel"/>
    <w:tmpl w:val="C0F635C0"/>
    <w:lvl w:ilvl="0" w:tplc="302A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B4D57"/>
    <w:rsid w:val="00261634"/>
    <w:rsid w:val="002B1B07"/>
    <w:rsid w:val="00407A56"/>
    <w:rsid w:val="004363F5"/>
    <w:rsid w:val="0092277E"/>
    <w:rsid w:val="00CB4D57"/>
    <w:rsid w:val="00D26AFC"/>
    <w:rsid w:val="00DE3871"/>
    <w:rsid w:val="00E45C7C"/>
    <w:rsid w:val="00EE40F4"/>
    <w:rsid w:val="00FA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634"/>
    <w:pPr>
      <w:ind w:left="720"/>
      <w:contextualSpacing/>
    </w:pPr>
  </w:style>
  <w:style w:type="paragraph" w:styleId="a4">
    <w:name w:val="No Spacing"/>
    <w:uiPriority w:val="1"/>
    <w:qFormat/>
    <w:rsid w:val="004363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Еськова</dc:creator>
  <cp:lastModifiedBy>Наталья Еськова</cp:lastModifiedBy>
  <cp:revision>2</cp:revision>
  <dcterms:created xsi:type="dcterms:W3CDTF">2015-01-19T18:18:00Z</dcterms:created>
  <dcterms:modified xsi:type="dcterms:W3CDTF">2015-01-19T18:18:00Z</dcterms:modified>
</cp:coreProperties>
</file>