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97" w:rsidRPr="002F0D2F" w:rsidRDefault="001C61A0" w:rsidP="00F90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E1A97" w:rsidRPr="002F0D2F">
        <w:rPr>
          <w:rFonts w:ascii="Times New Roman" w:hAnsi="Times New Roman" w:cs="Times New Roman"/>
          <w:sz w:val="24"/>
          <w:szCs w:val="24"/>
        </w:rPr>
        <w:t>идактически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E1A97" w:rsidRPr="002F0D2F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 xml:space="preserve">ы для промежуточного и итогового контроля </w:t>
      </w:r>
    </w:p>
    <w:p w:rsidR="00FE1A97" w:rsidRPr="002F0D2F" w:rsidRDefault="00FE1A97" w:rsidP="00F90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D2F">
        <w:rPr>
          <w:rFonts w:ascii="Times New Roman" w:hAnsi="Times New Roman" w:cs="Times New Roman"/>
          <w:sz w:val="24"/>
          <w:szCs w:val="24"/>
        </w:rPr>
        <w:t>по инновационному комплексному учебному курсу</w:t>
      </w:r>
    </w:p>
    <w:p w:rsidR="00FE1A97" w:rsidRPr="002F0D2F" w:rsidRDefault="00FE1A97" w:rsidP="00F90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D2F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</w:p>
    <w:p w:rsidR="00FE1A97" w:rsidRPr="002F0D2F" w:rsidRDefault="00FE1A97" w:rsidP="00CB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A97" w:rsidRPr="002F0D2F" w:rsidRDefault="00FE1A97" w:rsidP="00CB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2F">
        <w:rPr>
          <w:rFonts w:ascii="Times New Roman" w:hAnsi="Times New Roman" w:cs="Times New Roman"/>
          <w:sz w:val="24"/>
          <w:szCs w:val="24"/>
        </w:rPr>
        <w:t>Наименование ОУ ___МБОУ «НОШ №11»_________________________________________</w:t>
      </w:r>
    </w:p>
    <w:p w:rsidR="00FE1A97" w:rsidRPr="002F0D2F" w:rsidRDefault="00FE1A97" w:rsidP="00CB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A97" w:rsidRPr="002F0D2F" w:rsidRDefault="00FE1A97" w:rsidP="00CB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2F">
        <w:rPr>
          <w:rFonts w:ascii="Times New Roman" w:hAnsi="Times New Roman" w:cs="Times New Roman"/>
          <w:sz w:val="24"/>
          <w:szCs w:val="24"/>
        </w:rPr>
        <w:t>Данные об участнике:</w:t>
      </w:r>
    </w:p>
    <w:p w:rsidR="00FE1A97" w:rsidRPr="002F0D2F" w:rsidRDefault="00FE1A97" w:rsidP="00CB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2F">
        <w:rPr>
          <w:rFonts w:ascii="Times New Roman" w:hAnsi="Times New Roman" w:cs="Times New Roman"/>
          <w:sz w:val="24"/>
          <w:szCs w:val="24"/>
        </w:rPr>
        <w:t>ФИО ____Москвитина Татьяна Васильевна____________________________________________________________________</w:t>
      </w:r>
    </w:p>
    <w:p w:rsidR="00FE1A97" w:rsidRPr="002F0D2F" w:rsidRDefault="00FE1A97" w:rsidP="00CB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A97" w:rsidRPr="002F0D2F" w:rsidRDefault="00FE1A97" w:rsidP="00CB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2F">
        <w:rPr>
          <w:rFonts w:ascii="Times New Roman" w:hAnsi="Times New Roman" w:cs="Times New Roman"/>
          <w:sz w:val="24"/>
          <w:szCs w:val="24"/>
        </w:rPr>
        <w:t>Модуль, по которому разработаны задания _____Основы светской этики___________________________________</w:t>
      </w:r>
    </w:p>
    <w:p w:rsidR="00FE1A97" w:rsidRPr="002F0D2F" w:rsidRDefault="00FE1A97" w:rsidP="00CB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A97" w:rsidRPr="002F0D2F" w:rsidRDefault="00FE1A97" w:rsidP="00CB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2F">
        <w:rPr>
          <w:rFonts w:ascii="Times New Roman" w:hAnsi="Times New Roman" w:cs="Times New Roman"/>
          <w:sz w:val="24"/>
          <w:szCs w:val="24"/>
        </w:rPr>
        <w:t>Представленные материалы являются (</w:t>
      </w:r>
      <w:proofErr w:type="gramStart"/>
      <w:r w:rsidRPr="002F0D2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F0D2F">
        <w:rPr>
          <w:rFonts w:ascii="Times New Roman" w:hAnsi="Times New Roman" w:cs="Times New Roman"/>
          <w:sz w:val="24"/>
          <w:szCs w:val="24"/>
        </w:rPr>
        <w:t xml:space="preserve"> отметить): </w:t>
      </w:r>
    </w:p>
    <w:p w:rsidR="00FE1A97" w:rsidRPr="002F0D2F" w:rsidRDefault="00FE1A97" w:rsidP="00CB19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0D2F">
        <w:rPr>
          <w:rFonts w:ascii="Times New Roman" w:hAnsi="Times New Roman" w:cs="Times New Roman"/>
          <w:sz w:val="24"/>
          <w:szCs w:val="24"/>
        </w:rPr>
        <w:t> авторскими (</w:t>
      </w:r>
      <w:proofErr w:type="gramStart"/>
      <w:r w:rsidRPr="002F0D2F">
        <w:rPr>
          <w:rFonts w:ascii="Times New Roman" w:hAnsi="Times New Roman" w:cs="Times New Roman"/>
          <w:sz w:val="24"/>
          <w:szCs w:val="24"/>
        </w:rPr>
        <w:t>разработаны</w:t>
      </w:r>
      <w:proofErr w:type="gramEnd"/>
      <w:r w:rsidRPr="002F0D2F">
        <w:rPr>
          <w:rFonts w:ascii="Times New Roman" w:hAnsi="Times New Roman" w:cs="Times New Roman"/>
          <w:sz w:val="24"/>
          <w:szCs w:val="24"/>
        </w:rPr>
        <w:t xml:space="preserve"> и описаны лично учителем)</w:t>
      </w:r>
    </w:p>
    <w:p w:rsidR="00FE1A97" w:rsidRPr="002F0D2F" w:rsidRDefault="00FE1A97" w:rsidP="00CB19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F0D2F">
        <w:rPr>
          <w:rFonts w:ascii="Times New Roman" w:hAnsi="Times New Roman" w:cs="Times New Roman"/>
          <w:sz w:val="24"/>
          <w:szCs w:val="24"/>
          <w:u w:val="single"/>
        </w:rPr>
        <w:t> частично авторскими (задания изначально взяты из учебника, методических пособий, Интернета и т.д., однако существенно изменены, доработаны и описаны по планируемым предметным результатам)</w:t>
      </w:r>
    </w:p>
    <w:p w:rsidR="00FE1A97" w:rsidRPr="002F0D2F" w:rsidRDefault="00FE1A97" w:rsidP="00CB19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0D2F">
        <w:rPr>
          <w:rFonts w:ascii="Times New Roman" w:hAnsi="Times New Roman" w:cs="Times New Roman"/>
          <w:sz w:val="24"/>
          <w:szCs w:val="24"/>
        </w:rPr>
        <w:t xml:space="preserve"> полностью </w:t>
      </w:r>
      <w:proofErr w:type="gramStart"/>
      <w:r w:rsidRPr="002F0D2F">
        <w:rPr>
          <w:rFonts w:ascii="Times New Roman" w:hAnsi="Times New Roman" w:cs="Times New Roman"/>
          <w:sz w:val="24"/>
          <w:szCs w:val="24"/>
        </w:rPr>
        <w:t>адаптированными</w:t>
      </w:r>
      <w:proofErr w:type="gramEnd"/>
      <w:r w:rsidRPr="002F0D2F">
        <w:rPr>
          <w:rFonts w:ascii="Times New Roman" w:hAnsi="Times New Roman" w:cs="Times New Roman"/>
          <w:sz w:val="24"/>
          <w:szCs w:val="24"/>
        </w:rPr>
        <w:t xml:space="preserve"> (задания взяты из учебника, методических пособий, Интернета и т.д., но описаны по планируемым предметным результатам).</w:t>
      </w:r>
    </w:p>
    <w:p w:rsidR="00FE1A97" w:rsidRPr="002F0D2F" w:rsidRDefault="00FE1A97" w:rsidP="00CB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2F">
        <w:rPr>
          <w:rFonts w:ascii="Times New Roman" w:hAnsi="Times New Roman" w:cs="Times New Roman"/>
          <w:sz w:val="24"/>
          <w:szCs w:val="24"/>
        </w:rPr>
        <w:t>Задания могут использоваться (</w:t>
      </w:r>
      <w:proofErr w:type="gramStart"/>
      <w:r w:rsidRPr="002F0D2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F0D2F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FE1A97" w:rsidRPr="002F0D2F" w:rsidRDefault="00FE1A97" w:rsidP="00CB19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2F0D2F">
        <w:rPr>
          <w:rFonts w:ascii="Times New Roman" w:hAnsi="Times New Roman" w:cs="Times New Roman"/>
          <w:sz w:val="24"/>
          <w:szCs w:val="24"/>
          <w:u w:val="single"/>
        </w:rPr>
        <w:t> для промежуточного контроля</w:t>
      </w:r>
    </w:p>
    <w:p w:rsidR="00FE1A97" w:rsidRPr="002F0D2F" w:rsidRDefault="00FE1A97" w:rsidP="00CB19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2F0D2F">
        <w:rPr>
          <w:rFonts w:ascii="Times New Roman" w:hAnsi="Times New Roman" w:cs="Times New Roman"/>
          <w:sz w:val="24"/>
          <w:szCs w:val="24"/>
          <w:u w:val="single"/>
        </w:rPr>
        <w:t> для итогового контроля</w:t>
      </w:r>
      <w:r w:rsidR="00AA058A">
        <w:rPr>
          <w:rFonts w:ascii="Times New Roman" w:hAnsi="Times New Roman" w:cs="Times New Roman"/>
          <w:sz w:val="24"/>
          <w:szCs w:val="24"/>
          <w:u w:val="single"/>
        </w:rPr>
        <w:t xml:space="preserve"> (использовать задания базового уровня, частично – повышенного)</w:t>
      </w:r>
      <w:r w:rsidRPr="002F0D2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E1A97" w:rsidRPr="002F0D2F" w:rsidRDefault="00FE1A97" w:rsidP="00CB1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391" w:rsidRPr="002F0D2F" w:rsidRDefault="00F83B45" w:rsidP="00CB19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0D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7796"/>
        <w:gridCol w:w="1276"/>
        <w:gridCol w:w="3686"/>
      </w:tblGrid>
      <w:tr w:rsidR="001726C9" w:rsidRPr="002F0D2F" w:rsidTr="00F53BB9">
        <w:tc>
          <w:tcPr>
            <w:tcW w:w="1560" w:type="dxa"/>
          </w:tcPr>
          <w:p w:rsidR="00FE1A97" w:rsidRPr="002F0D2F" w:rsidRDefault="00FE1A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Формируе</w:t>
            </w:r>
            <w:r w:rsidR="005B3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предметный результат</w:t>
            </w:r>
          </w:p>
        </w:tc>
        <w:tc>
          <w:tcPr>
            <w:tcW w:w="1701" w:type="dxa"/>
          </w:tcPr>
          <w:p w:rsidR="00FE1A97" w:rsidRPr="002F0D2F" w:rsidRDefault="00FE1A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7796" w:type="dxa"/>
          </w:tcPr>
          <w:p w:rsidR="00FE1A97" w:rsidRPr="002F0D2F" w:rsidRDefault="00FE1A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FE1A97" w:rsidRPr="002F0D2F" w:rsidRDefault="00FE1A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Уровень задания (базовый/ повышенный)</w:t>
            </w:r>
          </w:p>
        </w:tc>
        <w:tc>
          <w:tcPr>
            <w:tcW w:w="3686" w:type="dxa"/>
          </w:tcPr>
          <w:p w:rsidR="00FE1A97" w:rsidRPr="002F0D2F" w:rsidRDefault="00FE1A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Критерии выполнения</w:t>
            </w:r>
          </w:p>
        </w:tc>
      </w:tr>
      <w:tr w:rsidR="001726C9" w:rsidRPr="002F0D2F" w:rsidTr="00F53BB9">
        <w:tc>
          <w:tcPr>
            <w:tcW w:w="1560" w:type="dxa"/>
          </w:tcPr>
          <w:p w:rsidR="00FE1A97" w:rsidRPr="002F0D2F" w:rsidRDefault="00FE1A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1A97" w:rsidRPr="002F0D2F" w:rsidRDefault="00FE1A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FE1A97" w:rsidRPr="002F0D2F" w:rsidRDefault="00FE1A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1A97" w:rsidRPr="002F0D2F" w:rsidRDefault="00FE1A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E1A97" w:rsidRPr="002F0D2F" w:rsidRDefault="00FE1A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6C9" w:rsidRPr="002F0D2F" w:rsidTr="00F53BB9">
        <w:trPr>
          <w:trHeight w:val="840"/>
        </w:trPr>
        <w:tc>
          <w:tcPr>
            <w:tcW w:w="1560" w:type="dxa"/>
          </w:tcPr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нормами светской и религиозной морали, 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их значения в выстраивании конструктивных отношений в семье и обществе</w:t>
            </w:r>
          </w:p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выделять основные нормы светской и религиозной 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морали, понимать их значение в выстраивании конструктивных отношений в семье и обществе</w:t>
            </w:r>
          </w:p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 1.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>Соедини стрелками понятия и определения понятий: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79"/>
              <w:gridCol w:w="5410"/>
            </w:tblGrid>
            <w:tr w:rsidR="00C237B1" w:rsidRPr="002F0D2F" w:rsidTr="0014511C">
              <w:tc>
                <w:tcPr>
                  <w:tcW w:w="2279" w:type="dxa"/>
                </w:tcPr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Мораль    </w:t>
                  </w:r>
                </w:p>
                <w:p w:rsidR="00C237B1" w:rsidRPr="002F0D2F" w:rsidRDefault="00C237B1" w:rsidP="00CB195C">
                  <w:pPr>
                    <w:ind w:firstLine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</w:p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Моральный выбор</w:t>
                  </w:r>
                </w:p>
                <w:p w:rsidR="00C237B1" w:rsidRPr="002F0D2F" w:rsidRDefault="00C237B1" w:rsidP="00CB195C">
                  <w:pPr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Моральный долг              </w:t>
                  </w:r>
                </w:p>
                <w:p w:rsidR="00C237B1" w:rsidRPr="002F0D2F" w:rsidRDefault="00C237B1" w:rsidP="00CB195C">
                  <w:pPr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0" w:type="dxa"/>
                </w:tcPr>
                <w:p w:rsidR="00C237B1" w:rsidRPr="002F0D2F" w:rsidRDefault="00C3519B" w:rsidP="00CB195C">
                  <w:pPr>
                    <w:pStyle w:val="a6"/>
                    <w:numPr>
                      <w:ilvl w:val="0"/>
                      <w:numId w:val="1"/>
                    </w:numPr>
                  </w:pPr>
                  <w:r>
                    <w:lastRenderedPageBreak/>
                    <w:t>Система норм и ценностей</w:t>
                  </w:r>
                  <w:r w:rsidR="00C237B1" w:rsidRPr="002F0D2F">
                    <w:t>, регулирующих поведение людей.</w:t>
                  </w:r>
                </w:p>
                <w:p w:rsidR="00C237B1" w:rsidRPr="002F0D2F" w:rsidRDefault="00C237B1" w:rsidP="00CB195C">
                  <w:pPr>
                    <w:pStyle w:val="a6"/>
                    <w:numPr>
                      <w:ilvl w:val="0"/>
                      <w:numId w:val="1"/>
                    </w:numPr>
                  </w:pPr>
                  <w:r w:rsidRPr="002F0D2F">
                    <w:t>Осознание человеком необходимости исполнения моральных норм.</w:t>
                  </w:r>
                </w:p>
                <w:p w:rsidR="00C237B1" w:rsidRPr="002F0D2F" w:rsidRDefault="00C237B1" w:rsidP="00CB195C">
                  <w:pPr>
                    <w:pStyle w:val="a6"/>
                    <w:numPr>
                      <w:ilvl w:val="0"/>
                      <w:numId w:val="1"/>
                    </w:numPr>
                  </w:pPr>
                  <w:r w:rsidRPr="002F0D2F">
                    <w:t xml:space="preserve">Выбор между различными способами </w:t>
                  </w:r>
                  <w:r w:rsidRPr="002F0D2F">
                    <w:lastRenderedPageBreak/>
                    <w:t>поведения</w:t>
                  </w:r>
                  <w:proofErr w:type="gramStart"/>
                  <w:r w:rsidRPr="002F0D2F">
                    <w:t xml:space="preserve"> ,</w:t>
                  </w:r>
                  <w:proofErr w:type="gramEnd"/>
                  <w:r w:rsidRPr="002F0D2F">
                    <w:t xml:space="preserve"> нормами, идеалами, к которым  человек стремится</w:t>
                  </w:r>
                </w:p>
              </w:tc>
            </w:tr>
          </w:tbl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2.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>Выбери и подчеркни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те качества человека, которые мораль одобряет:</w:t>
            </w:r>
          </w:p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Смелость,  трусость, верность, п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редательство, п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равдивость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бщительность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амкнутость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26C9">
              <w:rPr>
                <w:rFonts w:ascii="Times New Roman" w:hAnsi="Times New Roman" w:cs="Times New Roman"/>
                <w:sz w:val="24"/>
                <w:szCs w:val="24"/>
              </w:rPr>
              <w:t>ависть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  с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кромность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оброта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еликодушие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лорадство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едрость</w:t>
            </w: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живость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авнодушие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ужество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тойкость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есстрашие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26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ренебрежение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важение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амство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ысокомерие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ежливость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илосердие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,  ж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адность</w:t>
            </w:r>
            <w:r w:rsidR="001E6A1E" w:rsidRPr="002F0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B1" w:rsidRDefault="00C237B1" w:rsidP="00CB195C">
            <w:pPr>
              <w:tabs>
                <w:tab w:val="center" w:pos="5386"/>
                <w:tab w:val="right" w:pos="107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3.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Кто заботится о морали в обществе?</w:t>
            </w:r>
          </w:p>
          <w:p w:rsidR="002F0D2F" w:rsidRPr="002F0D2F" w:rsidRDefault="002F0D2F" w:rsidP="00CB195C">
            <w:pPr>
              <w:tabs>
                <w:tab w:val="center" w:pos="5386"/>
                <w:tab w:val="right" w:pos="107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C9" w:rsidRDefault="001726C9" w:rsidP="00CB195C">
            <w:pPr>
              <w:tabs>
                <w:tab w:val="center" w:pos="5386"/>
                <w:tab w:val="right" w:pos="1077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26C9" w:rsidRDefault="001726C9" w:rsidP="00CB195C">
            <w:pPr>
              <w:tabs>
                <w:tab w:val="center" w:pos="5386"/>
                <w:tab w:val="right" w:pos="1077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3647" w:rsidRPr="002F0D2F" w:rsidRDefault="009A3647" w:rsidP="00CB195C">
            <w:pPr>
              <w:tabs>
                <w:tab w:val="center" w:pos="5386"/>
                <w:tab w:val="right" w:pos="107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4.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  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те действия, которые осуждаются моралью и те, которые не осуждаются (Подчеркни одной чертой те, которые осуждаются моралью).</w:t>
            </w:r>
            <w:proofErr w:type="gramEnd"/>
          </w:p>
          <w:p w:rsidR="009A3647" w:rsidRPr="002F0D2F" w:rsidRDefault="001E6A1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- курить: </w:t>
            </w:r>
            <w:r w:rsidR="009A3647" w:rsidRPr="002F0D2F">
              <w:rPr>
                <w:rFonts w:ascii="Times New Roman" w:hAnsi="Times New Roman" w:cs="Times New Roman"/>
                <w:sz w:val="24"/>
                <w:szCs w:val="24"/>
              </w:rPr>
              <w:t>в общественном месте, в школьном возрасте;</w:t>
            </w:r>
          </w:p>
          <w:p w:rsidR="009A3647" w:rsidRPr="002F0D2F" w:rsidRDefault="009A364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-срывать цветы: на лугу, в своём саду, в чужом саду;</w:t>
            </w:r>
          </w:p>
          <w:p w:rsidR="009A3647" w:rsidRPr="002F0D2F" w:rsidRDefault="009A364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-ударить: собаку, человека, упасть и удариться;</w:t>
            </w:r>
          </w:p>
          <w:p w:rsidR="009A3647" w:rsidRDefault="009A364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-соврать: чтобы тебя не наказали, чтобы прикрыть друга, спасти жизнь.</w:t>
            </w:r>
          </w:p>
          <w:p w:rsidR="002F0D2F" w:rsidRPr="002F0D2F" w:rsidRDefault="002F0D2F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E2" w:rsidRPr="002F0D2F" w:rsidRDefault="000A2CE2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5. 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>Выбери вариант ответа</w:t>
            </w:r>
          </w:p>
          <w:p w:rsidR="000A2CE2" w:rsidRPr="002F0D2F" w:rsidRDefault="000A2CE2" w:rsidP="00CB19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Обижать младших, обманывать, брать чужо</w:t>
            </w: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это моральная норма?     ДА    НЕТ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CE2" w:rsidRPr="002F0D2F" w:rsidRDefault="000A2CE2" w:rsidP="00CB19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Моральные нормы или обязанност</w:t>
            </w: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это общепринятые в обществе правила?   ДА    НЕТ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CE2" w:rsidRPr="002F0D2F" w:rsidRDefault="000A2CE2" w:rsidP="00CB19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Нужно ли уважать других людей и их права? ДА    НЕТ</w:t>
            </w:r>
          </w:p>
          <w:p w:rsidR="008753AE" w:rsidRPr="002F0D2F" w:rsidRDefault="000A2CE2" w:rsidP="00CB19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Завидовать, обзываться, пинатьс</w:t>
            </w: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это норма? </w:t>
            </w:r>
            <w:r w:rsidR="008753AE"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ДА    НЕТ</w:t>
            </w:r>
            <w:r w:rsidR="008753AE"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53AE" w:rsidRPr="002F0D2F" w:rsidRDefault="000A2CE2" w:rsidP="00CB19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Нужно ли </w:t>
            </w: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заботится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о пожилых и больных людях? </w:t>
            </w:r>
            <w:r w:rsidR="008753AE" w:rsidRPr="002F0D2F">
              <w:rPr>
                <w:rFonts w:ascii="Times New Roman" w:hAnsi="Times New Roman" w:cs="Times New Roman"/>
                <w:sz w:val="24"/>
                <w:szCs w:val="24"/>
              </w:rPr>
              <w:t>ДА    НЕТ</w:t>
            </w:r>
          </w:p>
          <w:p w:rsidR="008753AE" w:rsidRPr="002F0D2F" w:rsidRDefault="000A2CE2" w:rsidP="00CB19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Уметь благодарит</w:t>
            </w: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это норма? </w:t>
            </w:r>
            <w:r w:rsidR="008753AE"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  ДА    НЕТ</w:t>
            </w:r>
            <w:r w:rsidR="008753AE"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CE2" w:rsidRPr="002F0D2F" w:rsidRDefault="000A2CE2" w:rsidP="00CB19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должны </w:t>
            </w: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заботится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о своих детях? </w:t>
            </w:r>
            <w:r w:rsidR="008753AE" w:rsidRPr="002F0D2F">
              <w:rPr>
                <w:rFonts w:ascii="Times New Roman" w:hAnsi="Times New Roman" w:cs="Times New Roman"/>
                <w:sz w:val="24"/>
                <w:szCs w:val="24"/>
              </w:rPr>
              <w:t>ДА    НЕТ</w:t>
            </w:r>
          </w:p>
          <w:p w:rsidR="002F0D2F" w:rsidRDefault="000A2CE2" w:rsidP="00CB19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Дети должны помогать родителям? </w:t>
            </w:r>
            <w:r w:rsidR="008753AE" w:rsidRPr="002F0D2F">
              <w:rPr>
                <w:rFonts w:ascii="Times New Roman" w:hAnsi="Times New Roman" w:cs="Times New Roman"/>
                <w:sz w:val="24"/>
                <w:szCs w:val="24"/>
              </w:rPr>
              <w:t>ДА    НЕТ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B82" w:rsidRPr="00422B82" w:rsidRDefault="00422B82" w:rsidP="00CB195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3686" w:type="dxa"/>
          </w:tcPr>
          <w:p w:rsidR="001726C9" w:rsidRDefault="005C0C42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</w:t>
            </w:r>
            <w:r w:rsidR="001726C9">
              <w:rPr>
                <w:rFonts w:ascii="Times New Roman" w:hAnsi="Times New Roman" w:cs="Times New Roman"/>
                <w:sz w:val="24"/>
                <w:szCs w:val="24"/>
              </w:rPr>
              <w:t>правильно соотнес понятия и определения понятий,</w:t>
            </w:r>
          </w:p>
          <w:p w:rsid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  правильно соотнес </w:t>
            </w:r>
            <w:r w:rsidR="00DB5CA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CAD">
              <w:rPr>
                <w:rFonts w:ascii="Times New Roman" w:hAnsi="Times New Roman" w:cs="Times New Roman"/>
                <w:sz w:val="24"/>
                <w:szCs w:val="24"/>
              </w:rPr>
              <w:t>-2 понятия и его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2D" w:rsidRDefault="005B372D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2D" w:rsidRDefault="005B372D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справился – выбрал 13-14 качества, которые мораль одобряет,</w:t>
            </w:r>
          </w:p>
          <w:p w:rsid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 выбрал  8-12 качеств, которые мораль одобряет.</w:t>
            </w:r>
          </w:p>
          <w:p w:rsidR="00C237B1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C9" w:rsidRP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приводит 2-3 примера, </w:t>
            </w:r>
          </w:p>
          <w:p w:rsid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6C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 1 пример. </w:t>
            </w:r>
          </w:p>
          <w:p w:rsid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выбрал все действия правильно,  </w:t>
            </w:r>
          </w:p>
          <w:p w:rsid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 допустил -1-2 ошибки.</w:t>
            </w:r>
          </w:p>
          <w:p w:rsid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выбрал все варианты ответа  правильно,  </w:t>
            </w:r>
          </w:p>
          <w:p w:rsid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 допустил 1-4 ошибки.</w:t>
            </w:r>
          </w:p>
          <w:p w:rsidR="001726C9" w:rsidRPr="001726C9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C9" w:rsidRPr="002F0D2F" w:rsidTr="00F53BB9">
        <w:tc>
          <w:tcPr>
            <w:tcW w:w="1560" w:type="dxa"/>
          </w:tcPr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Понимание  основных  норм    морали, их значение в выстраивании конструктивных отношений в семье и обществе</w:t>
            </w:r>
          </w:p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237B1" w:rsidRPr="00C3519B" w:rsidRDefault="00C237B1" w:rsidP="00CB195C">
            <w:pPr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="009A3647"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Заполнить соответствующую часть в таблице. </w:t>
            </w:r>
            <w:r w:rsidR="00C3519B" w:rsidRPr="00C35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 1)</w:t>
            </w:r>
            <w:r w:rsidRPr="00C35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7620" w:type="dxa"/>
              <w:tblLayout w:type="fixed"/>
              <w:tblLook w:val="04A0"/>
            </w:tblPr>
            <w:tblGrid>
              <w:gridCol w:w="2974"/>
              <w:gridCol w:w="4646"/>
            </w:tblGrid>
            <w:tr w:rsidR="00C237B1" w:rsidRPr="002F0D2F" w:rsidTr="00C237B1">
              <w:tc>
                <w:tcPr>
                  <w:tcW w:w="29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0D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Моральные обязанности   человека</w:t>
                  </w:r>
                </w:p>
              </w:tc>
              <w:tc>
                <w:tcPr>
                  <w:tcW w:w="46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37B1" w:rsidRPr="002F0D2F" w:rsidRDefault="00C237B1" w:rsidP="00CB195C">
                  <w:pPr>
                    <w:ind w:firstLine="42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0D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Нельзя</w:t>
                  </w:r>
                </w:p>
              </w:tc>
            </w:tr>
            <w:tr w:rsidR="00C237B1" w:rsidRPr="002F0D2F" w:rsidTr="00C237B1">
              <w:tc>
                <w:tcPr>
                  <w:tcW w:w="29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Уважать других людей и их права</w:t>
                  </w:r>
                </w:p>
              </w:tc>
              <w:tc>
                <w:tcPr>
                  <w:tcW w:w="46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37B1" w:rsidRPr="002F0D2F" w:rsidTr="00C237B1">
              <w:tc>
                <w:tcPr>
                  <w:tcW w:w="29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Бескорыстная помощь другим людям</w:t>
                  </w:r>
                </w:p>
              </w:tc>
              <w:tc>
                <w:tcPr>
                  <w:tcW w:w="46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37B1" w:rsidRPr="002F0D2F" w:rsidTr="00C237B1">
              <w:tc>
                <w:tcPr>
                  <w:tcW w:w="29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Благодарность </w:t>
                  </w:r>
                </w:p>
              </w:tc>
              <w:tc>
                <w:tcPr>
                  <w:tcW w:w="46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37B1" w:rsidRPr="002F0D2F" w:rsidTr="00C237B1">
              <w:trPr>
                <w:trHeight w:val="207"/>
              </w:trPr>
              <w:tc>
                <w:tcPr>
                  <w:tcW w:w="29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Родительский долг</w:t>
                  </w:r>
                </w:p>
              </w:tc>
              <w:tc>
                <w:tcPr>
                  <w:tcW w:w="46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37B1" w:rsidRPr="002F0D2F" w:rsidTr="00C237B1">
              <w:tc>
                <w:tcPr>
                  <w:tcW w:w="29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D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Профессиональный долг</w:t>
                  </w:r>
                </w:p>
              </w:tc>
              <w:tc>
                <w:tcPr>
                  <w:tcW w:w="46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37B1" w:rsidRPr="002F0D2F" w:rsidRDefault="00C237B1" w:rsidP="00CB19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</w:t>
            </w:r>
            <w:r w:rsidR="009A3647"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>Составь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свод (перечень) моральных норм (правил), принятых в вашей семье</w:t>
            </w:r>
            <w:r w:rsidR="0076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72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6723F">
              <w:rPr>
                <w:rFonts w:ascii="Times New Roman" w:hAnsi="Times New Roman" w:cs="Times New Roman"/>
                <w:sz w:val="24"/>
                <w:szCs w:val="24"/>
              </w:rPr>
              <w:t>не менее 5)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237B1" w:rsidRPr="002F0D2F" w:rsidRDefault="00C237B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3686" w:type="dxa"/>
          </w:tcPr>
          <w:p w:rsidR="0076723F" w:rsidRDefault="001726C9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</w:t>
            </w:r>
            <w:r w:rsidR="0076723F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моральные обязанности  правильно, </w:t>
            </w:r>
          </w:p>
          <w:p w:rsidR="0076723F" w:rsidRDefault="0076723F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понимает моральные обязанности  правильно, </w:t>
            </w:r>
          </w:p>
          <w:p w:rsidR="0076723F" w:rsidRDefault="0076723F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понимает не в полном объеме.</w:t>
            </w:r>
          </w:p>
          <w:p w:rsidR="0076723F" w:rsidRDefault="0076723F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19B" w:rsidRDefault="00C3519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19B" w:rsidRDefault="00C3519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3F" w:rsidRDefault="0076723F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составил перечень из 4-5 и более правил,   </w:t>
            </w:r>
          </w:p>
          <w:p w:rsidR="00C237B1" w:rsidRPr="0076723F" w:rsidRDefault="0076723F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составил перечень из 2-3 правил.</w:t>
            </w:r>
          </w:p>
        </w:tc>
      </w:tr>
      <w:tr w:rsidR="005B372D" w:rsidRPr="002F0D2F" w:rsidTr="00F53BB9">
        <w:trPr>
          <w:trHeight w:val="2399"/>
        </w:trPr>
        <w:tc>
          <w:tcPr>
            <w:tcW w:w="1560" w:type="dxa"/>
            <w:vMerge w:val="restart"/>
          </w:tcPr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 </w:t>
            </w:r>
          </w:p>
          <w:p w:rsidR="00160D7B" w:rsidRPr="002F0D2F" w:rsidRDefault="00160D7B" w:rsidP="00CB195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7B" w:rsidRPr="002F0D2F" w:rsidRDefault="00160D7B" w:rsidP="00CB195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7B" w:rsidRPr="002F0D2F" w:rsidRDefault="00160D7B" w:rsidP="00CB195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7B" w:rsidRPr="002F0D2F" w:rsidRDefault="00160D7B" w:rsidP="00CB195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7B" w:rsidRPr="002F0D2F" w:rsidRDefault="00160D7B" w:rsidP="00CB195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7B" w:rsidRPr="002F0D2F" w:rsidRDefault="00160D7B" w:rsidP="00CB195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7B" w:rsidRPr="002F0D2F" w:rsidRDefault="00160D7B" w:rsidP="00CB195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7B" w:rsidRPr="002F0D2F" w:rsidRDefault="00160D7B" w:rsidP="00CB195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</w:t>
            </w: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светской этике, религиях, их роли в культуре, истории и современности России </w:t>
            </w:r>
          </w:p>
          <w:p w:rsidR="00160D7B" w:rsidRPr="002F0D2F" w:rsidRDefault="00160D7B" w:rsidP="00CB195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>Вставь пропущенные слова.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– любовь к мудрости. </w:t>
            </w: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– (греч. ethike, от ethos - обычай, нрав, характер), философская наука, изучающая мораль, нравственность. Термин введен Аристотелем. (IV век </w:t>
            </w: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н.э.).</w:t>
            </w:r>
          </w:p>
          <w:p w:rsidR="00160D7B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 –  не церковный, гражданский.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>Отметьте,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(поставьте галочку), на которых изображены люди светских профессий.</w:t>
            </w:r>
          </w:p>
          <w:tbl>
            <w:tblPr>
              <w:tblW w:w="7806" w:type="dxa"/>
              <w:jc w:val="center"/>
              <w:tblInd w:w="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47"/>
              <w:gridCol w:w="1915"/>
              <w:gridCol w:w="1931"/>
              <w:gridCol w:w="1813"/>
            </w:tblGrid>
            <w:tr w:rsidR="00160D7B" w:rsidRPr="002F0D2F" w:rsidTr="007F114D">
              <w:trPr>
                <w:trHeight w:val="1148"/>
                <w:jc w:val="center"/>
              </w:trPr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D7B" w:rsidRPr="002F0D2F" w:rsidRDefault="00160D7B" w:rsidP="00CB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2F0D2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66800" cy="800100"/>
                        <wp:effectExtent l="19050" t="0" r="0" b="0"/>
                        <wp:docPr id="15" name="Рисунок 15" descr="125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125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D7B" w:rsidRPr="002F0D2F" w:rsidRDefault="00160D7B" w:rsidP="00CB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bidi="en-US"/>
                    </w:rPr>
                  </w:pPr>
                  <w:r w:rsidRPr="002F0D2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00150" cy="800100"/>
                        <wp:effectExtent l="19050" t="0" r="0" b="0"/>
                        <wp:docPr id="16" name="Рисунок 16" descr="uchitel__vsebar_by__580_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uchitel__vsebar_by__580_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D7B" w:rsidRPr="002F0D2F" w:rsidRDefault="00160D7B" w:rsidP="00CB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bidi="en-US"/>
                    </w:rPr>
                  </w:pPr>
                  <w:r w:rsidRPr="002F0D2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66800" cy="800100"/>
                        <wp:effectExtent l="19050" t="0" r="0" b="0"/>
                        <wp:docPr id="17" name="Рисунок 17" descr="B-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B-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D7B" w:rsidRPr="002F0D2F" w:rsidRDefault="00160D7B" w:rsidP="00CB1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bidi="en-US"/>
                    </w:rPr>
                  </w:pPr>
                  <w:r w:rsidRPr="002F0D2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90600" cy="800100"/>
                        <wp:effectExtent l="19050" t="0" r="0" b="0"/>
                        <wp:docPr id="18" name="Рисунок 18" descr="1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 descr="10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b="198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0D7B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религии мира.</w:t>
            </w:r>
          </w:p>
          <w:p w:rsidR="00160D7B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D7B" w:rsidRPr="000C4891" w:rsidRDefault="00160D7B" w:rsidP="000C4891">
            <w:pPr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C4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(Приложение 2) </w:t>
            </w:r>
          </w:p>
          <w:p w:rsidR="00160D7B" w:rsidRDefault="00160D7B" w:rsidP="00CB195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Перечисли</w:t>
            </w:r>
            <w:r w:rsidRPr="002F0D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нравственности, которые нашли отражение во всех религиях мира и морали всех народов.</w:t>
            </w:r>
          </w:p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5.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нашей стране проживают люди более ста национальностей. У каждого народа свой язык и культура. Это большая ценность.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национальностей живут в твоём крае? Запиши.</w:t>
            </w:r>
          </w:p>
        </w:tc>
        <w:tc>
          <w:tcPr>
            <w:tcW w:w="1276" w:type="dxa"/>
          </w:tcPr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3686" w:type="dxa"/>
          </w:tcPr>
          <w:p w:rsidR="007F1D11" w:rsidRDefault="007F1D1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вставил все слова,</w:t>
            </w:r>
          </w:p>
          <w:p w:rsidR="00F126CC" w:rsidRDefault="007F1D1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допусти 1-2 ошибки.</w:t>
            </w:r>
          </w:p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2D" w:rsidRDefault="005B372D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2D" w:rsidRDefault="005B372D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отметил все иллюстрации,</w:t>
            </w:r>
          </w:p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допусти 1-2 ошибки.</w:t>
            </w:r>
          </w:p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2D" w:rsidRDefault="005B372D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перечислил все религии,</w:t>
            </w:r>
          </w:p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 справился –  указал 1-2 религии.</w:t>
            </w:r>
          </w:p>
          <w:p w:rsidR="005B372D" w:rsidRDefault="005B372D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перечислил 4-5 правил,</w:t>
            </w:r>
          </w:p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 перечислил  2-3 правила.</w:t>
            </w:r>
          </w:p>
          <w:p w:rsidR="005B372D" w:rsidRDefault="005B372D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справился –  верно перечислил 4-5 национальности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126CC" w:rsidRP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перечислил  2-3 национальности.</w:t>
            </w:r>
          </w:p>
        </w:tc>
      </w:tr>
      <w:tr w:rsidR="005B372D" w:rsidRPr="002F0D2F" w:rsidTr="00F53BB9">
        <w:tc>
          <w:tcPr>
            <w:tcW w:w="1560" w:type="dxa"/>
            <w:vMerge/>
          </w:tcPr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3519B" w:rsidRDefault="00160D7B" w:rsidP="00C3519B">
            <w:pPr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D2F">
              <w:rPr>
                <w:rFonts w:ascii="Times New Roman" w:hAnsi="Times New Roman"/>
                <w:i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2F0D2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F0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(Приложение </w:t>
            </w:r>
            <w:r w:rsidR="000C4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35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</w:p>
          <w:p w:rsidR="00160D7B" w:rsidRPr="002F0D2F" w:rsidRDefault="00160D7B" w:rsidP="00CB195C">
            <w:pPr>
              <w:pStyle w:val="a7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0D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17 веке в Россию прибыл арабский путешественник Павел Алеппский. </w:t>
            </w:r>
            <w:r w:rsidRPr="00C351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Прочитай документ и ответь</w:t>
            </w:r>
            <w:r w:rsidRPr="002F0D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351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следующие вопросы:</w:t>
            </w:r>
          </w:p>
          <w:p w:rsidR="00160D7B" w:rsidRPr="002F0D2F" w:rsidRDefault="00160D7B" w:rsidP="00CB195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Какие черты русской культуры 17 века, так поразившие арабского путешественника, живы до сих пор? </w:t>
            </w:r>
          </w:p>
          <w:p w:rsidR="00160D7B" w:rsidRPr="002F0D2F" w:rsidRDefault="00160D7B" w:rsidP="00CB195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Каких из упомянутых традиций уже не встретишь? </w:t>
            </w:r>
          </w:p>
          <w:p w:rsidR="00160D7B" w:rsidRPr="002F0D2F" w:rsidRDefault="00160D7B" w:rsidP="00CB195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Как вам кажется, хорошо ли это?</w:t>
            </w:r>
          </w:p>
        </w:tc>
        <w:tc>
          <w:tcPr>
            <w:tcW w:w="1276" w:type="dxa"/>
          </w:tcPr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686" w:type="dxa"/>
          </w:tcPr>
          <w:p w:rsidR="00F126CC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ответил на вопросы, понимает значение традиции,</w:t>
            </w:r>
          </w:p>
          <w:p w:rsidR="00160D7B" w:rsidRPr="002F0D2F" w:rsidRDefault="00F126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ответил на вопросы, но </w:t>
            </w:r>
            <w:r w:rsidR="005B372D">
              <w:rPr>
                <w:rFonts w:ascii="Times New Roman" w:hAnsi="Times New Roman" w:cs="Times New Roman"/>
                <w:sz w:val="24"/>
                <w:szCs w:val="24"/>
              </w:rPr>
              <w:t xml:space="preserve">не сумел выделить все черты русской культуры, не плностью сумел соотнести с современностью. </w:t>
            </w:r>
          </w:p>
        </w:tc>
      </w:tr>
      <w:tr w:rsidR="005B372D" w:rsidRPr="002F0D2F" w:rsidTr="00F53BB9">
        <w:trPr>
          <w:trHeight w:val="2931"/>
        </w:trPr>
        <w:tc>
          <w:tcPr>
            <w:tcW w:w="1560" w:type="dxa"/>
            <w:vMerge w:val="restart"/>
          </w:tcPr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нравственности, веры и религии в жизни человека и общества</w:t>
            </w: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60D7B" w:rsidRPr="002F0D2F" w:rsidRDefault="00BE072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0D7B" w:rsidRPr="002F0D2F">
              <w:rPr>
                <w:rFonts w:ascii="Times New Roman" w:hAnsi="Times New Roman" w:cs="Times New Roman"/>
                <w:sz w:val="24"/>
                <w:szCs w:val="24"/>
              </w:rPr>
              <w:t>мение устанавливать взаимосвязь нравственности и религии</w:t>
            </w:r>
          </w:p>
        </w:tc>
        <w:tc>
          <w:tcPr>
            <w:tcW w:w="7796" w:type="dxa"/>
          </w:tcPr>
          <w:p w:rsidR="00160D7B" w:rsidRPr="002F0D2F" w:rsidRDefault="00160D7B" w:rsidP="00CB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Задание</w:t>
            </w:r>
            <w:r w:rsidRPr="002F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Чему  учат  религии независимо от национальности?</w:t>
            </w: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доброте и  милосердию</w:t>
            </w: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F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F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вражде между народами</w:t>
            </w:r>
          </w:p>
          <w:p w:rsidR="00160D7B" w:rsidRDefault="00160D7B" w:rsidP="00CB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войнам</w:t>
            </w: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D7B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proofErr w:type="gramStart"/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2F0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>Ответьте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: в каких религиозных книгах можно прочитать о моральных нормах?</w:t>
            </w: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3. 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те качества человека, которые во все времена      осуждались:</w:t>
            </w: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Трусость, щедрость, жадность,  предательство, бедность, жестокость, клевета, храбрость, лицемерие, зависть, добродушие, несправедливость, ложь. </w:t>
            </w:r>
            <w:proofErr w:type="gramEnd"/>
          </w:p>
        </w:tc>
        <w:tc>
          <w:tcPr>
            <w:tcW w:w="1276" w:type="dxa"/>
          </w:tcPr>
          <w:p w:rsidR="00160D7B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686" w:type="dxa"/>
          </w:tcPr>
          <w:p w:rsidR="00320597" w:rsidRDefault="003205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выбрал вариант ответа,</w:t>
            </w:r>
          </w:p>
          <w:p w:rsidR="00320597" w:rsidRDefault="003205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320597" w:rsidRDefault="00AA058A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</w:t>
            </w:r>
            <w:proofErr w:type="gramStart"/>
            <w:r w:rsidR="0032059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320597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20597">
              <w:rPr>
                <w:rFonts w:ascii="Times New Roman" w:hAnsi="Times New Roman" w:cs="Times New Roman"/>
                <w:sz w:val="24"/>
                <w:szCs w:val="24"/>
              </w:rPr>
              <w:t xml:space="preserve"> 2-3 книги,</w:t>
            </w:r>
          </w:p>
          <w:p w:rsidR="00320597" w:rsidRDefault="003205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назвал 1 книгу. </w:t>
            </w:r>
          </w:p>
          <w:p w:rsidR="00AA058A" w:rsidRDefault="00AA058A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97" w:rsidRDefault="00AA058A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</w:t>
            </w:r>
            <w:proofErr w:type="gramStart"/>
            <w:r w:rsidR="0032059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320597">
              <w:rPr>
                <w:rFonts w:ascii="Times New Roman" w:hAnsi="Times New Roman" w:cs="Times New Roman"/>
                <w:sz w:val="24"/>
                <w:szCs w:val="24"/>
              </w:rPr>
              <w:t xml:space="preserve"> выделил 8-9 качеств,</w:t>
            </w:r>
          </w:p>
          <w:p w:rsidR="00320597" w:rsidRPr="00320597" w:rsidRDefault="003205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 </w:t>
            </w:r>
            <w:r w:rsidR="00AA058A">
              <w:rPr>
                <w:rFonts w:ascii="Times New Roman" w:hAnsi="Times New Roman" w:cs="Times New Roman"/>
                <w:sz w:val="24"/>
                <w:szCs w:val="24"/>
              </w:rPr>
              <w:t xml:space="preserve">указал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 качеств.</w:t>
            </w:r>
          </w:p>
        </w:tc>
      </w:tr>
      <w:tr w:rsidR="005B372D" w:rsidRPr="002F0D2F" w:rsidTr="00F53BB9">
        <w:trPr>
          <w:trHeight w:val="1868"/>
        </w:trPr>
        <w:tc>
          <w:tcPr>
            <w:tcW w:w="1560" w:type="dxa"/>
            <w:vMerge/>
          </w:tcPr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60D7B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1.Как вы понимаете слова Аристотеля «Не для того мы рассуждаем, чтобы знать, что такое добродетель, а для того, чтобы стать  хорошими людьми».</w:t>
            </w: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2. 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Как вы понимаете слова древнего китайского мудреца Конфуция?</w:t>
            </w:r>
          </w:p>
          <w:p w:rsidR="00160D7B" w:rsidRPr="002F0D2F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>«Попытайтесь быть хотя бы немного добрее, и вы увидите, что будете не в состоянии совершить дурной поступок»</w:t>
            </w:r>
          </w:p>
        </w:tc>
        <w:tc>
          <w:tcPr>
            <w:tcW w:w="1276" w:type="dxa"/>
          </w:tcPr>
          <w:p w:rsidR="00160D7B" w:rsidRDefault="00160D7B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686" w:type="dxa"/>
          </w:tcPr>
          <w:p w:rsidR="00320597" w:rsidRDefault="0032059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смысл фразы понимает правильно,  </w:t>
            </w:r>
          </w:p>
          <w:p w:rsidR="00160D7B" w:rsidRPr="002F0D2F" w:rsidRDefault="00320597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="00AA058A">
              <w:rPr>
                <w:rFonts w:ascii="Times New Roman" w:hAnsi="Times New Roman" w:cs="Times New Roman"/>
                <w:sz w:val="24"/>
                <w:szCs w:val="24"/>
              </w:rPr>
              <w:t>справился – смысл фразы  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понимает не в полном объеме.</w:t>
            </w:r>
          </w:p>
        </w:tc>
      </w:tr>
      <w:tr w:rsidR="005B372D" w:rsidRPr="002F0D2F" w:rsidTr="00F53BB9">
        <w:trPr>
          <w:trHeight w:val="273"/>
        </w:trPr>
        <w:tc>
          <w:tcPr>
            <w:tcW w:w="1560" w:type="dxa"/>
            <w:vMerge w:val="restart"/>
          </w:tcPr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об исторической роли традиционных  религий в становлении российской государственности.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первоначальные представления об исторической роли традиционных  религий в становлении российской государственности</w:t>
            </w:r>
            <w:r w:rsidR="00056A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96" w:type="dxa"/>
          </w:tcPr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1.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Запиши золотое правило нравственности, которое существует во всех традиционных религиях мира.</w:t>
            </w:r>
          </w:p>
          <w:p w:rsidR="0096286D" w:rsidRDefault="0096286D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2.</w:t>
            </w:r>
            <w:r w:rsidR="009628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Выбери вариант ответа.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Какая из предложенных пословиц соответствует золотому правилу нравственности? </w:t>
            </w:r>
            <w:r w:rsidR="0096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а) Чего </w:t>
            </w:r>
            <w:proofErr w:type="gramStart"/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другом</w:t>
            </w:r>
            <w:proofErr w:type="gramEnd"/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 любишь, того и сам не делай. 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б) Держи голову в холоде, живот в голоде, а ноги в тепле. 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в) Худа та мышь, которая одну лазейку знает.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г) Курочка по зёрнышку клюёт, да сыта бывает.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2) </w:t>
            </w:r>
            <w:r w:rsidRPr="002F0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в жизни важно соблюдать золотое правило нравственности?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а) Потому что это закон государства.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б) Потому что в школе за его соблюдение хорошие оценки.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в) В этом правиле заключается добро человеческих отношений.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г) Все варианты верны.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</w:t>
            </w:r>
            <w:r w:rsidRPr="002F0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золотое правило нравственности помогает в жизни?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а) Потому что даёт людям добро и радость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б) Потому что в нём проявляются лучшие порывы нашей души.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в) Потому что взрослые нас ругают, и мы слушаемся.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г) Потому что мы делаем, что нам говорят другие.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891" w:rsidRDefault="00991FA1" w:rsidP="000C4891">
            <w:pPr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2.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текст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4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(Приложение 4) </w:t>
            </w:r>
          </w:p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Постарайтесь определить к какой из религий он относится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, о ком идет речь в тексте.</w:t>
            </w:r>
          </w:p>
        </w:tc>
        <w:tc>
          <w:tcPr>
            <w:tcW w:w="1276" w:type="dxa"/>
          </w:tcPr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286D" w:rsidRDefault="0096286D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записал золотое правило нравственности,  </w:t>
            </w:r>
          </w:p>
          <w:p w:rsidR="0096286D" w:rsidRDefault="0096286D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записал золотое правило нравственности    не в полном объеме.</w:t>
            </w:r>
          </w:p>
          <w:p w:rsidR="0096286D" w:rsidRDefault="0096286D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45" w:rsidRDefault="007F2445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45" w:rsidRDefault="007F2445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86D" w:rsidRDefault="0096286D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выбрал варианты ответов,  </w:t>
            </w:r>
          </w:p>
          <w:p w:rsidR="007F2445" w:rsidRDefault="0096286D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 </w:t>
            </w:r>
            <w:r w:rsidR="007F2445">
              <w:rPr>
                <w:rFonts w:ascii="Times New Roman" w:hAnsi="Times New Roman" w:cs="Times New Roman"/>
                <w:sz w:val="24"/>
                <w:szCs w:val="24"/>
              </w:rPr>
              <w:t>допустил 1-2 ошибки.</w:t>
            </w:r>
          </w:p>
          <w:p w:rsidR="007F2445" w:rsidRPr="007F2445" w:rsidRDefault="007F2445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45" w:rsidRPr="007F2445" w:rsidRDefault="007F2445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45" w:rsidRPr="007F2445" w:rsidRDefault="007F2445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45" w:rsidRPr="007F2445" w:rsidRDefault="007F2445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45" w:rsidRDefault="007F2445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45" w:rsidRDefault="007F2445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справился –  верно определил все религии, вставил слова в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ыбрал варианты ответов,  </w:t>
            </w:r>
          </w:p>
          <w:p w:rsidR="00991FA1" w:rsidRPr="007F2445" w:rsidRDefault="007F2445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допустил 1-2 ошибки.</w:t>
            </w:r>
          </w:p>
        </w:tc>
      </w:tr>
      <w:tr w:rsidR="005B372D" w:rsidRPr="002F0D2F" w:rsidTr="00F53BB9">
        <w:trPr>
          <w:trHeight w:val="3108"/>
        </w:trPr>
        <w:tc>
          <w:tcPr>
            <w:tcW w:w="1560" w:type="dxa"/>
            <w:vMerge/>
          </w:tcPr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FA1" w:rsidRPr="002F0D2F" w:rsidRDefault="00991FA1" w:rsidP="00CB195C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Как применить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золотое правило нравственности в жизни?</w:t>
            </w:r>
          </w:p>
          <w:p w:rsidR="00991FA1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195C" w:rsidRDefault="00CB195C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195C" w:rsidRDefault="00CB195C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195C" w:rsidRDefault="00CB195C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195C" w:rsidRDefault="00CB195C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6E2E" w:rsidRDefault="00916E2E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2.</w:t>
            </w:r>
          </w:p>
          <w:p w:rsidR="00991FA1" w:rsidRPr="002F0D2F" w:rsidRDefault="00916E2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разных вероисповеданий способствовали процветанию нашей Родины.  А кого из них знаешь ты? Запиши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B19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B19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B195C">
              <w:rPr>
                <w:rFonts w:ascii="Times New Roman" w:hAnsi="Times New Roman" w:cs="Times New Roman"/>
                <w:sz w:val="24"/>
                <w:szCs w:val="24"/>
              </w:rPr>
              <w:t>е менее 3)</w:t>
            </w:r>
          </w:p>
        </w:tc>
        <w:tc>
          <w:tcPr>
            <w:tcW w:w="1276" w:type="dxa"/>
          </w:tcPr>
          <w:p w:rsidR="00991FA1" w:rsidRPr="002F0D2F" w:rsidRDefault="00991FA1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195C" w:rsidRDefault="007F2445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r w:rsidR="00CB195C">
              <w:rPr>
                <w:rFonts w:ascii="Times New Roman" w:hAnsi="Times New Roman" w:cs="Times New Roman"/>
                <w:sz w:val="24"/>
                <w:szCs w:val="24"/>
              </w:rPr>
              <w:t xml:space="preserve">  демонстрирует понимание золотого правила нравственности, приводит примеры,</w:t>
            </w:r>
          </w:p>
          <w:p w:rsidR="00CB195C" w:rsidRDefault="00CB195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демонстрирует понимание, но примеры привести не может</w:t>
            </w:r>
            <w:r w:rsidR="00AA0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95C" w:rsidRDefault="00CB195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5C" w:rsidRDefault="00CB195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справился –  приводит не менее 3 примеров,</w:t>
            </w:r>
          </w:p>
          <w:p w:rsidR="00991FA1" w:rsidRPr="00CB195C" w:rsidRDefault="00CB195C" w:rsidP="00CB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привел 1-2 примера.</w:t>
            </w:r>
          </w:p>
        </w:tc>
      </w:tr>
      <w:tr w:rsidR="005B372D" w:rsidRPr="002F0D2F" w:rsidTr="00F53BB9">
        <w:trPr>
          <w:trHeight w:val="556"/>
        </w:trPr>
        <w:tc>
          <w:tcPr>
            <w:tcW w:w="1560" w:type="dxa"/>
            <w:vMerge w:val="restart"/>
          </w:tcPr>
          <w:p w:rsidR="00E62246" w:rsidRPr="002F0D2F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внутренней установки личности поступать согласно своей совести </w:t>
            </w:r>
          </w:p>
          <w:p w:rsidR="00E62246" w:rsidRPr="002F0D2F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62246" w:rsidRPr="00056AB3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Pr="00056AB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</w:t>
            </w:r>
          </w:p>
          <w:p w:rsidR="00E62246" w:rsidRPr="00056AB3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3">
              <w:rPr>
                <w:rFonts w:ascii="Times New Roman" w:hAnsi="Times New Roman" w:cs="Times New Roman"/>
                <w:sz w:val="24"/>
                <w:szCs w:val="24"/>
              </w:rPr>
              <w:t>собственное поведение и</w:t>
            </w:r>
          </w:p>
          <w:p w:rsidR="00E62246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3">
              <w:rPr>
                <w:rFonts w:ascii="Times New Roman" w:hAnsi="Times New Roman" w:cs="Times New Roman"/>
                <w:sz w:val="24"/>
                <w:szCs w:val="24"/>
              </w:rPr>
              <w:t>поведение окружающих.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2246" w:rsidRPr="00056AB3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BE072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62246" w:rsidRPr="00056AB3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3">
              <w:rPr>
                <w:rFonts w:ascii="Times New Roman" w:hAnsi="Times New Roman" w:cs="Times New Roman"/>
                <w:sz w:val="24"/>
                <w:szCs w:val="24"/>
              </w:rPr>
              <w:t>осуществлять нравственный</w:t>
            </w:r>
          </w:p>
          <w:p w:rsidR="00E62246" w:rsidRPr="00056AB3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3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требовать </w:t>
            </w:r>
            <w:proofErr w:type="gramStart"/>
            <w:r w:rsidRPr="00056A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62246" w:rsidRPr="00056AB3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3">
              <w:rPr>
                <w:rFonts w:ascii="Times New Roman" w:hAnsi="Times New Roman" w:cs="Times New Roman"/>
                <w:sz w:val="24"/>
                <w:szCs w:val="24"/>
              </w:rPr>
              <w:t>себя выполнения моральных</w:t>
            </w:r>
          </w:p>
          <w:p w:rsidR="00E62246" w:rsidRPr="002F0D2F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B3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62246" w:rsidRPr="00991FA1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Соедини стрелками понятия и определения понятий: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86"/>
              <w:gridCol w:w="6403"/>
            </w:tblGrid>
            <w:tr w:rsidR="00E62246" w:rsidTr="00991FA1">
              <w:tc>
                <w:tcPr>
                  <w:tcW w:w="12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2246" w:rsidRDefault="00E62246" w:rsidP="00CB195C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Стыд</w:t>
                  </w:r>
                </w:p>
              </w:tc>
              <w:tc>
                <w:tcPr>
                  <w:tcW w:w="64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2246" w:rsidRDefault="00E62246" w:rsidP="00CB195C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переживание человека по поводу своего несоответствия нормам, невыполнения долга перед самим собой.</w:t>
                  </w:r>
                </w:p>
              </w:tc>
            </w:tr>
            <w:tr w:rsidR="00E62246" w:rsidTr="00991FA1">
              <w:tc>
                <w:tcPr>
                  <w:tcW w:w="12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2246" w:rsidRDefault="00E62246" w:rsidP="00CB195C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Вина</w:t>
                  </w:r>
                </w:p>
              </w:tc>
              <w:tc>
                <w:tcPr>
                  <w:tcW w:w="64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2246" w:rsidRDefault="00E62246" w:rsidP="00CB195C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переживание осуждения или одобрения собственного поступка, даже если он только задуман.</w:t>
                  </w:r>
                </w:p>
              </w:tc>
            </w:tr>
            <w:tr w:rsidR="00E62246" w:rsidTr="00991FA1">
              <w:tc>
                <w:tcPr>
                  <w:tcW w:w="12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2246" w:rsidRDefault="00E62246" w:rsidP="00CB195C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совесть</w:t>
                  </w:r>
                </w:p>
              </w:tc>
              <w:tc>
                <w:tcPr>
                  <w:tcW w:w="64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2246" w:rsidRDefault="00E62246" w:rsidP="00CB195C">
                  <w:pPr>
                    <w:pStyle w:val="a7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тяжелое, подавленное душевное состояние человека, которое появляется после осуждения его поведения окружающими людьми.</w:t>
                  </w:r>
                </w:p>
              </w:tc>
            </w:tr>
          </w:tbl>
          <w:p w:rsidR="00E62246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2.</w:t>
            </w:r>
          </w:p>
          <w:p w:rsidR="00E62246" w:rsidRPr="002F0D2F" w:rsidRDefault="00E62246" w:rsidP="00CB195C">
            <w:pPr>
              <w:tabs>
                <w:tab w:val="left" w:pos="345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>Как ты поступишь?</w:t>
            </w:r>
            <w:r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62246" w:rsidRPr="002F0D2F" w:rsidRDefault="00E62246" w:rsidP="00CB195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Ты нечаянно, но сильно толкнул одноклассника (одноклассницу)…</w:t>
            </w:r>
          </w:p>
          <w:p w:rsidR="00E62246" w:rsidRPr="002F0D2F" w:rsidRDefault="00E62246" w:rsidP="00CB195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Ты бегал по классу, смахнул с парты одноклассника тетради и другие вещи. Что ты будешь делать?</w:t>
            </w:r>
          </w:p>
          <w:p w:rsidR="00E62246" w:rsidRPr="002F0D2F" w:rsidRDefault="00E62246" w:rsidP="00CB195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Ты услышал, что кто-то тебя обидно обозвал…</w:t>
            </w:r>
          </w:p>
          <w:p w:rsidR="00E62246" w:rsidRPr="002F0D2F" w:rsidRDefault="00E62246" w:rsidP="00CB195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Одноклассник говорит тебе: «Я плохо себя чувствую…» Что ты ответишь? Как поступишь дальше?</w:t>
            </w:r>
          </w:p>
          <w:p w:rsidR="00E62246" w:rsidRPr="002F0D2F" w:rsidRDefault="00E62246" w:rsidP="00CB195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Кто-то из одноклассников долго болеет (лежит в больнице) ….</w:t>
            </w:r>
          </w:p>
          <w:p w:rsidR="00E62246" w:rsidRPr="000C4891" w:rsidRDefault="00E62246" w:rsidP="000C4891">
            <w:pPr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2.</w:t>
            </w:r>
            <w:r w:rsidR="000C4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(Приложение 5) </w:t>
            </w:r>
          </w:p>
          <w:p w:rsidR="00E62246" w:rsidRPr="002F0D2F" w:rsidRDefault="00E62246" w:rsidP="00CB195C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F0D2F">
              <w:rPr>
                <w:rFonts w:ascii="Times New Roman" w:hAnsi="Times New Roman"/>
                <w:b/>
                <w:sz w:val="24"/>
                <w:szCs w:val="24"/>
              </w:rPr>
              <w:t>Прочитайте</w:t>
            </w:r>
            <w:r w:rsidRPr="002F0D2F">
              <w:rPr>
                <w:rFonts w:ascii="Times New Roman" w:hAnsi="Times New Roman"/>
                <w:sz w:val="24"/>
                <w:szCs w:val="24"/>
              </w:rPr>
              <w:t xml:space="preserve">  притчу  Монаха Варнавы (Евгения Санина). Из книги: Малень</w:t>
            </w:r>
            <w:r w:rsidR="00916E2E">
              <w:rPr>
                <w:rFonts w:ascii="Times New Roman" w:hAnsi="Times New Roman"/>
                <w:sz w:val="24"/>
                <w:szCs w:val="24"/>
              </w:rPr>
              <w:t>кие притчи для детей и взрослых</w:t>
            </w:r>
            <w:r w:rsidRPr="002F0D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2246" w:rsidRPr="002F0D2F" w:rsidRDefault="00E62246" w:rsidP="00CB195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F0D2F">
              <w:rPr>
                <w:rFonts w:ascii="Times New Roman" w:hAnsi="Times New Roman"/>
                <w:sz w:val="24"/>
                <w:szCs w:val="24"/>
              </w:rPr>
              <w:lastRenderedPageBreak/>
              <w:t>Ответь на вопросы:</w:t>
            </w:r>
          </w:p>
          <w:p w:rsidR="00E62246" w:rsidRPr="002F0D2F" w:rsidRDefault="00E62246" w:rsidP="00CB195C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F0D2F">
              <w:rPr>
                <w:rFonts w:ascii="Times New Roman" w:hAnsi="Times New Roman"/>
                <w:sz w:val="24"/>
                <w:szCs w:val="24"/>
              </w:rPr>
              <w:t>- Как поступит герой притчи?</w:t>
            </w:r>
          </w:p>
          <w:p w:rsidR="00E62246" w:rsidRPr="002F0D2F" w:rsidRDefault="00E62246" w:rsidP="00CB195C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F0D2F">
              <w:rPr>
                <w:rFonts w:ascii="Times New Roman" w:hAnsi="Times New Roman"/>
                <w:sz w:val="24"/>
                <w:szCs w:val="24"/>
              </w:rPr>
              <w:t>-Почему  он вернет кошелек хозяину?</w:t>
            </w:r>
          </w:p>
          <w:p w:rsidR="00E62246" w:rsidRPr="002F0D2F" w:rsidRDefault="00E62246" w:rsidP="00CB195C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62246" w:rsidRPr="002F0D2F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3.</w:t>
            </w:r>
          </w:p>
          <w:p w:rsidR="00E62246" w:rsidRPr="002F0D2F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Подумай, </w:t>
            </w:r>
            <w:proofErr w:type="gramStart"/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>что бы могло тебя обидеть и чего бы ты не хотел</w:t>
            </w:r>
            <w:proofErr w:type="gramEnd"/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получить по отношению к себе.</w:t>
            </w:r>
          </w:p>
          <w:p w:rsidR="00E62246" w:rsidRPr="002F0D2F" w:rsidRDefault="00E62246" w:rsidP="00CB195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Например, «Я не буду обзываться, так как мне это бы не понравилось». </w:t>
            </w:r>
          </w:p>
          <w:p w:rsidR="00E62246" w:rsidRPr="002F0D2F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>Я не буду  …., так как ….</w:t>
            </w:r>
            <w:proofErr w:type="gramStart"/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276" w:type="dxa"/>
          </w:tcPr>
          <w:p w:rsidR="00E62246" w:rsidRPr="002F0D2F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3686" w:type="dxa"/>
          </w:tcPr>
          <w:p w:rsidR="00DB5CAD" w:rsidRDefault="00DB5CAD" w:rsidP="00DB5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справился – правильно соотнес понятия и определения понятий,</w:t>
            </w:r>
          </w:p>
          <w:p w:rsidR="00DB5CAD" w:rsidRDefault="00DB5CAD" w:rsidP="00DB5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 правильно соотнес правильно 1-2 понятия и его определение.</w:t>
            </w:r>
          </w:p>
          <w:p w:rsidR="00DB5CAD" w:rsidRDefault="00DB5CAD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AD" w:rsidRPr="00DB5CAD" w:rsidRDefault="00DB5CAD" w:rsidP="00DB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AD" w:rsidRDefault="00DB5CAD" w:rsidP="00DB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AD" w:rsidRDefault="00DB5CAD" w:rsidP="00DB5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сделал правильный выбор поведения с точки зрения морали во всех ситуациях,  </w:t>
            </w:r>
          </w:p>
          <w:p w:rsidR="00DB5CAD" w:rsidRDefault="00DB5CAD" w:rsidP="00DB5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 </w:t>
            </w:r>
            <w:r w:rsidR="00F53BB9">
              <w:rPr>
                <w:rFonts w:ascii="Times New Roman" w:hAnsi="Times New Roman" w:cs="Times New Roman"/>
                <w:sz w:val="24"/>
                <w:szCs w:val="24"/>
              </w:rPr>
              <w:t>допустил 1-2 ошибки</w:t>
            </w:r>
            <w:r w:rsidR="00B01114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поведения</w:t>
            </w:r>
            <w:r w:rsidR="00F53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BB9" w:rsidRDefault="00F53BB9" w:rsidP="00DB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9" w:rsidRDefault="00F53BB9" w:rsidP="00F5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B01114" w:rsidP="00B01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справился –</w:t>
            </w:r>
            <w:r w:rsidR="00AA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смысл притчи, </w:t>
            </w:r>
            <w:r w:rsidR="00AA058A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r w:rsidR="00AA0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полное.</w:t>
            </w:r>
          </w:p>
          <w:p w:rsidR="00AA058A" w:rsidRDefault="00AA058A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="00B01114"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смысл притчи,  но  объяснил не </w:t>
            </w:r>
          </w:p>
          <w:p w:rsidR="00AA058A" w:rsidRDefault="00AA058A" w:rsidP="00AA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полностью.</w:t>
            </w:r>
          </w:p>
          <w:p w:rsidR="00AA058A" w:rsidRDefault="00AA058A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E9" w:rsidRDefault="001D0CE9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записал фразу, </w:t>
            </w:r>
            <w:r w:rsidR="001D0CE9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соотнеся с </w:t>
            </w:r>
            <w:r w:rsidR="001D0CE9">
              <w:rPr>
                <w:rFonts w:ascii="Times New Roman" w:hAnsi="Times New Roman" w:cs="Times New Roman"/>
                <w:sz w:val="24"/>
                <w:szCs w:val="24"/>
              </w:rPr>
              <w:t>золотым правилом нравственности</w:t>
            </w:r>
          </w:p>
          <w:p w:rsidR="00E62246" w:rsidRPr="00AA058A" w:rsidRDefault="001D0CE9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2D" w:rsidRPr="002F0D2F" w:rsidTr="00F53BB9">
        <w:tc>
          <w:tcPr>
            <w:tcW w:w="1560" w:type="dxa"/>
            <w:vMerge/>
          </w:tcPr>
          <w:p w:rsidR="00E62246" w:rsidRPr="002F0D2F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2246" w:rsidRPr="002F0D2F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62246" w:rsidRPr="002F0D2F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1. Согласен ли ты с утверждением </w:t>
            </w: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«Цель оправдывает средства».  </w:t>
            </w:r>
            <w:r w:rsidRPr="002F0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Обоснуйте свою точку зрения. </w:t>
            </w:r>
          </w:p>
          <w:p w:rsidR="00916E2E" w:rsidRDefault="00916E2E" w:rsidP="00CB195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D0CE9" w:rsidRDefault="001D0CE9" w:rsidP="00CB195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D0CE9" w:rsidRDefault="001D0CE9" w:rsidP="00CB195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D0CE9" w:rsidRDefault="001D0CE9" w:rsidP="00CB195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D0CE9" w:rsidRDefault="001D0CE9" w:rsidP="00CB195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4891" w:rsidRDefault="000C4891" w:rsidP="000C4891">
            <w:pPr>
              <w:spacing w:after="0" w:line="240" w:lineRule="auto"/>
              <w:ind w:firstLine="42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4891" w:rsidRDefault="00E62246" w:rsidP="000C4891">
            <w:pPr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D2F">
              <w:rPr>
                <w:rFonts w:ascii="Times New Roman" w:hAnsi="Times New Roman"/>
                <w:i/>
                <w:sz w:val="24"/>
                <w:szCs w:val="24"/>
              </w:rPr>
              <w:t xml:space="preserve">Задание 2. </w:t>
            </w:r>
            <w:r w:rsidRPr="002F0D2F">
              <w:rPr>
                <w:rFonts w:ascii="Times New Roman" w:hAnsi="Times New Roman"/>
                <w:b/>
                <w:sz w:val="24"/>
                <w:szCs w:val="24"/>
              </w:rPr>
              <w:t>Прочитай рассказ</w:t>
            </w:r>
            <w:r w:rsidRPr="002F0D2F">
              <w:rPr>
                <w:rFonts w:ascii="Times New Roman" w:hAnsi="Times New Roman"/>
                <w:sz w:val="24"/>
                <w:szCs w:val="24"/>
              </w:rPr>
              <w:t xml:space="preserve"> «Автомобильчи</w:t>
            </w:r>
            <w:r w:rsidR="001D0CE9">
              <w:rPr>
                <w:rFonts w:ascii="Times New Roman" w:hAnsi="Times New Roman"/>
                <w:sz w:val="24"/>
                <w:szCs w:val="24"/>
              </w:rPr>
              <w:t>к</w:t>
            </w:r>
            <w:r w:rsidRPr="002F0D2F">
              <w:rPr>
                <w:rFonts w:ascii="Times New Roman" w:hAnsi="Times New Roman"/>
                <w:sz w:val="24"/>
                <w:szCs w:val="24"/>
              </w:rPr>
              <w:t>»</w:t>
            </w:r>
            <w:r w:rsidR="000C4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(Приложение 6) </w:t>
            </w:r>
          </w:p>
          <w:p w:rsidR="00E62246" w:rsidRPr="002F0D2F" w:rsidRDefault="00E62246" w:rsidP="00CB19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62246" w:rsidRPr="002F0D2F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Чем могла закончиться эта история? Напиши вариант, который ты считаешь правильным.</w:t>
            </w:r>
          </w:p>
        </w:tc>
        <w:tc>
          <w:tcPr>
            <w:tcW w:w="1276" w:type="dxa"/>
          </w:tcPr>
          <w:p w:rsidR="00E62246" w:rsidRPr="002F0D2F" w:rsidRDefault="00E62246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3686" w:type="dxa"/>
          </w:tcPr>
          <w:p w:rsidR="00AA058A" w:rsidRDefault="00AA058A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r w:rsidR="001D0CE9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смысла фразы, доказывают свою точку зрения  примерами,</w:t>
            </w:r>
          </w:p>
          <w:p w:rsidR="001D0CE9" w:rsidRDefault="00AA058A" w:rsidP="001D0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 </w:t>
            </w:r>
            <w:r w:rsidR="001D0CE9">
              <w:rPr>
                <w:rFonts w:ascii="Times New Roman" w:hAnsi="Times New Roman" w:cs="Times New Roman"/>
                <w:sz w:val="24"/>
                <w:szCs w:val="24"/>
              </w:rPr>
              <w:t xml:space="preserve">смысл фразы понимает, но </w:t>
            </w:r>
            <w:proofErr w:type="gramStart"/>
            <w:r w:rsidR="001D0CE9">
              <w:rPr>
                <w:rFonts w:ascii="Times New Roman" w:hAnsi="Times New Roman" w:cs="Times New Roman"/>
                <w:sz w:val="24"/>
                <w:szCs w:val="24"/>
              </w:rPr>
              <w:t>доказывают свою точку зрения  не может</w:t>
            </w:r>
            <w:proofErr w:type="gramEnd"/>
            <w:r w:rsidR="001D0C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0CE9" w:rsidRDefault="001D0CE9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1D0CE9" w:rsidP="001D0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справился – вариант оканчания истори записал, нашел правильное разрешение ситуации с точки зрения морали, верно оценив поведение мальчиков,</w:t>
            </w:r>
          </w:p>
          <w:p w:rsidR="00E62246" w:rsidRPr="00AA058A" w:rsidRDefault="00AA058A" w:rsidP="001D0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</w:t>
            </w:r>
            <w:r w:rsidR="001D0CE9">
              <w:rPr>
                <w:rFonts w:ascii="Times New Roman" w:hAnsi="Times New Roman" w:cs="Times New Roman"/>
                <w:sz w:val="24"/>
                <w:szCs w:val="24"/>
              </w:rPr>
              <w:t xml:space="preserve">вариант оканчания истори записал, но не сумел оценить поведение детей.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72D" w:rsidRPr="002F0D2F" w:rsidTr="00F53BB9">
        <w:tc>
          <w:tcPr>
            <w:tcW w:w="1560" w:type="dxa"/>
          </w:tcPr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нравственности, основанной на свободе совести и вероисповед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ания, духовных традициях народов России</w:t>
            </w:r>
          </w:p>
        </w:tc>
        <w:tc>
          <w:tcPr>
            <w:tcW w:w="1701" w:type="dxa"/>
            <w:vMerge w:val="restart"/>
          </w:tcPr>
          <w:p w:rsidR="00D1187E" w:rsidRPr="00D1187E" w:rsidRDefault="00BE072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r w:rsidR="00D1187E" w:rsidRPr="00D1187E">
              <w:rPr>
                <w:rFonts w:ascii="Times New Roman" w:hAnsi="Times New Roman" w:cs="Times New Roman"/>
                <w:sz w:val="24"/>
                <w:szCs w:val="24"/>
              </w:rPr>
              <w:t>нравственности,</w:t>
            </w:r>
          </w:p>
          <w:p w:rsidR="00D1187E" w:rsidRPr="00D1187E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E">
              <w:rPr>
                <w:rFonts w:ascii="Times New Roman" w:hAnsi="Times New Roman" w:cs="Times New Roman"/>
                <w:sz w:val="24"/>
                <w:szCs w:val="24"/>
              </w:rPr>
              <w:t>основанной на свободе, воле</w:t>
            </w:r>
          </w:p>
          <w:p w:rsidR="00D1187E" w:rsidRPr="00D1187E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E">
              <w:rPr>
                <w:rFonts w:ascii="Times New Roman" w:hAnsi="Times New Roman" w:cs="Times New Roman"/>
                <w:sz w:val="24"/>
                <w:szCs w:val="24"/>
              </w:rPr>
              <w:t xml:space="preserve">и духовных </w:t>
            </w:r>
            <w:r w:rsidRPr="00D1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отечественных</w:t>
            </w:r>
          </w:p>
          <w:p w:rsidR="00D1187E" w:rsidRDefault="00BE072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87E" w:rsidRPr="00D1187E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E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BE072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1187E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</w:t>
            </w:r>
          </w:p>
          <w:p w:rsidR="00D1187E" w:rsidRPr="00D1187E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E">
              <w:rPr>
                <w:rFonts w:ascii="Times New Roman" w:hAnsi="Times New Roman" w:cs="Times New Roman"/>
                <w:sz w:val="24"/>
                <w:szCs w:val="24"/>
              </w:rPr>
              <w:t>относиться к иному</w:t>
            </w:r>
          </w:p>
          <w:p w:rsidR="00D1187E" w:rsidRPr="00D1187E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E">
              <w:rPr>
                <w:rFonts w:ascii="Times New Roman" w:hAnsi="Times New Roman" w:cs="Times New Roman"/>
                <w:sz w:val="24"/>
                <w:szCs w:val="24"/>
              </w:rPr>
              <w:t>мнению, истории и культуре</w:t>
            </w:r>
          </w:p>
          <w:p w:rsidR="00797ECC" w:rsidRPr="002F0D2F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E">
              <w:rPr>
                <w:rFonts w:ascii="Times New Roman" w:hAnsi="Times New Roman" w:cs="Times New Roman"/>
                <w:sz w:val="24"/>
                <w:szCs w:val="24"/>
              </w:rPr>
              <w:t>других народов.</w:t>
            </w:r>
          </w:p>
        </w:tc>
        <w:tc>
          <w:tcPr>
            <w:tcW w:w="7796" w:type="dxa"/>
          </w:tcPr>
          <w:p w:rsidR="00D1187E" w:rsidRPr="00D1187E" w:rsidRDefault="00797ECC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Задание 1. </w:t>
            </w:r>
            <w:r w:rsidR="00D1187E" w:rsidRPr="00D1187E">
              <w:rPr>
                <w:rFonts w:ascii="Times New Roman" w:hAnsi="Times New Roman" w:cs="Times New Roman"/>
                <w:b/>
                <w:sz w:val="24"/>
                <w:szCs w:val="24"/>
              </w:rPr>
              <w:t>Выбери вариант ответа:</w:t>
            </w:r>
          </w:p>
          <w:p w:rsidR="00D1187E" w:rsidRDefault="00D1187E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1187E">
              <w:rPr>
                <w:rFonts w:ascii="Times New Roman" w:hAnsi="Times New Roman" w:cs="Times New Roman"/>
                <w:sz w:val="24"/>
                <w:szCs w:val="24"/>
              </w:rPr>
              <w:t>Каждый человек имеет право свободно выражать свое мнение. ДА  НЕТ</w:t>
            </w:r>
          </w:p>
          <w:p w:rsidR="00D1187E" w:rsidRDefault="00D1187E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Необходимо уважать мнение других людей. ДА  НЕТ</w:t>
            </w:r>
          </w:p>
          <w:p w:rsidR="00D1187E" w:rsidRDefault="00D1187E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Нужно всегда соглашаться с мнением других людей. ДА  НЕТ</w:t>
            </w:r>
          </w:p>
          <w:p w:rsidR="00D1187E" w:rsidRDefault="00D1187E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У каждого человека есть свои убеждения, мнения. ДА  НЕТ</w:t>
            </w:r>
          </w:p>
          <w:p w:rsidR="00D1187E" w:rsidRDefault="00D1187E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AA2287">
              <w:rPr>
                <w:rFonts w:ascii="Times New Roman" w:hAnsi="Times New Roman" w:cs="Times New Roman"/>
                <w:sz w:val="24"/>
                <w:szCs w:val="24"/>
              </w:rPr>
              <w:t xml:space="preserve">Если убеждения человека не совпадают с </w:t>
            </w:r>
            <w:proofErr w:type="gramStart"/>
            <w:r w:rsidR="00AA2287">
              <w:rPr>
                <w:rFonts w:ascii="Times New Roman" w:hAnsi="Times New Roman" w:cs="Times New Roman"/>
                <w:sz w:val="24"/>
                <w:szCs w:val="24"/>
              </w:rPr>
              <w:t>вашим</w:t>
            </w:r>
            <w:proofErr w:type="gramEnd"/>
            <w:r w:rsidR="00AA2287">
              <w:rPr>
                <w:rFonts w:ascii="Times New Roman" w:hAnsi="Times New Roman" w:cs="Times New Roman"/>
                <w:sz w:val="24"/>
                <w:szCs w:val="24"/>
              </w:rPr>
              <w:t xml:space="preserve">, его можно заставить </w:t>
            </w:r>
            <w:r w:rsidR="00AA2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отказаться от них. ДА  НЕТ</w:t>
            </w:r>
          </w:p>
          <w:p w:rsidR="00AA2287" w:rsidRDefault="00DF2AFA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Необходимо припятсвтвовать человеку, е</w:t>
            </w:r>
            <w:r w:rsidR="00AA2287">
              <w:rPr>
                <w:rFonts w:ascii="Times New Roman" w:hAnsi="Times New Roman" w:cs="Times New Roman"/>
                <w:sz w:val="24"/>
                <w:szCs w:val="24"/>
              </w:rPr>
              <w:t xml:space="preserve">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AA2287">
              <w:rPr>
                <w:rFonts w:ascii="Times New Roman" w:hAnsi="Times New Roman" w:cs="Times New Roman"/>
                <w:sz w:val="24"/>
                <w:szCs w:val="24"/>
              </w:rPr>
              <w:t xml:space="preserve">убеждения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2287">
              <w:rPr>
                <w:rFonts w:ascii="Times New Roman" w:hAnsi="Times New Roman" w:cs="Times New Roman"/>
                <w:sz w:val="24"/>
                <w:szCs w:val="24"/>
              </w:rPr>
              <w:t>противоречат правам других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 НЕТ</w:t>
            </w:r>
            <w:proofErr w:type="gramEnd"/>
          </w:p>
          <w:p w:rsidR="00DF2AFA" w:rsidRPr="00D1187E" w:rsidRDefault="00DF2AFA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CC" w:rsidRPr="002F0D2F" w:rsidRDefault="00D1187E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97ECC"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797ECC" w:rsidRPr="002F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аполни пропуски в предложениях. </w:t>
            </w:r>
          </w:p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Мы живём в замечательной стране, имя которой –  __________.</w:t>
            </w:r>
          </w:p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Мы с любовью называем нашу страну ____________</w:t>
            </w: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 родились и живём в ней. </w:t>
            </w:r>
          </w:p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Основной закон нашего государства – ______________</w:t>
            </w: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Столица России – город __________________________</w:t>
            </w: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Глава нашего государства – ____________</w:t>
            </w:r>
            <w:proofErr w:type="gramStart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ее время этот пост занимает _________________________.  </w:t>
            </w:r>
          </w:p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 – это ______, _______, ________.</w:t>
            </w:r>
          </w:p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 w:rsidR="00DF2A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97ECC" w:rsidRPr="002F0D2F" w:rsidRDefault="00797ECC" w:rsidP="00CB195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>Создайте рисунок для одной из пословиц:</w:t>
            </w:r>
          </w:p>
          <w:p w:rsidR="00797ECC" w:rsidRPr="002F0D2F" w:rsidRDefault="00797ECC" w:rsidP="00CB195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>На чужой сторонушке рад своей воронушке.</w:t>
            </w:r>
          </w:p>
          <w:p w:rsidR="00797ECC" w:rsidRPr="002F0D2F" w:rsidRDefault="00797ECC" w:rsidP="00CB195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>Без корня и полынь не растет.</w:t>
            </w:r>
          </w:p>
          <w:p w:rsidR="00797ECC" w:rsidRPr="002F0D2F" w:rsidRDefault="00797ECC" w:rsidP="00CB195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Горе в чужой земле </w:t>
            </w:r>
            <w:proofErr w:type="gramStart"/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>безъязыкому</w:t>
            </w:r>
            <w:proofErr w:type="gramEnd"/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97ECC" w:rsidRPr="002F0D2F" w:rsidRDefault="00797ECC" w:rsidP="00CB195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>Где сосна взросла, там она и красна.</w:t>
            </w:r>
          </w:p>
          <w:p w:rsidR="00797ECC" w:rsidRPr="002F0D2F" w:rsidRDefault="00797ECC" w:rsidP="00CB195C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7ECC" w:rsidRPr="002F0D2F" w:rsidRDefault="00797ECC" w:rsidP="00CB195C">
            <w:pPr>
              <w:widowControl w:val="0"/>
              <w:shd w:val="clear" w:color="auto" w:fill="FFFFFF"/>
              <w:tabs>
                <w:tab w:val="left" w:pos="360"/>
                <w:tab w:val="left" w:pos="7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  <w:t xml:space="preserve">Задание </w:t>
            </w:r>
            <w:r w:rsidR="00DF2AFA"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  <w:t>4</w:t>
            </w:r>
            <w:r w:rsidRPr="002F0D2F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.</w:t>
            </w:r>
          </w:p>
          <w:p w:rsidR="00797ECC" w:rsidRPr="002F0D2F" w:rsidRDefault="00797ECC" w:rsidP="00CB195C">
            <w:pPr>
              <w:widowControl w:val="0"/>
              <w:shd w:val="clear" w:color="auto" w:fill="FFFFFF"/>
              <w:tabs>
                <w:tab w:val="left" w:pos="360"/>
                <w:tab w:val="left" w:pos="7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Кого бы вы назвали </w:t>
            </w:r>
            <w:r w:rsidRPr="002F0D2F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образц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ом </w:t>
            </w:r>
            <w:r w:rsidRPr="002F0D2F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нравственности в культуре нашего Отечества?</w:t>
            </w:r>
          </w:p>
          <w:p w:rsidR="00797ECC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</w:t>
            </w:r>
            <w:r w:rsidR="00DF2AF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ECC">
              <w:rPr>
                <w:rFonts w:ascii="Times New Roman" w:hAnsi="Times New Roman" w:cs="Times New Roman"/>
                <w:b/>
                <w:sz w:val="24"/>
                <w:szCs w:val="24"/>
              </w:rPr>
              <w:t>Мини-сочинение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«Россияне – мы такие разные…»</w:t>
            </w:r>
          </w:p>
        </w:tc>
        <w:tc>
          <w:tcPr>
            <w:tcW w:w="1276" w:type="dxa"/>
          </w:tcPr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3686" w:type="dxa"/>
          </w:tcPr>
          <w:p w:rsidR="001D0CE9" w:rsidRDefault="001D0CE9" w:rsidP="001D0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выбрал все варианты ответа  правильно,  </w:t>
            </w:r>
          </w:p>
          <w:p w:rsidR="001D0CE9" w:rsidRDefault="001D0CE9" w:rsidP="001D0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 допустил 1-3 ошибки.</w:t>
            </w:r>
          </w:p>
          <w:p w:rsidR="00AA058A" w:rsidRPr="00AA058A" w:rsidRDefault="00AA058A" w:rsidP="00AA0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Pr="00AA058A" w:rsidRDefault="00AA058A" w:rsidP="00AA0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Pr="00AA058A" w:rsidRDefault="00AA058A" w:rsidP="00AA0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E9" w:rsidRDefault="001D0CE9" w:rsidP="001D0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справился –   заполнил все пропуски верно,</w:t>
            </w:r>
          </w:p>
          <w:p w:rsidR="001D0CE9" w:rsidRDefault="001D0CE9" w:rsidP="001D0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допусти 1-3 ошибки.</w:t>
            </w:r>
          </w:p>
          <w:p w:rsidR="00AA058A" w:rsidRDefault="00AA058A" w:rsidP="00AA0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AA0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AA0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AA0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236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</w:t>
            </w:r>
            <w:r w:rsidR="002368EE">
              <w:rPr>
                <w:rFonts w:ascii="Times New Roman" w:hAnsi="Times New Roman" w:cs="Times New Roman"/>
                <w:sz w:val="24"/>
                <w:szCs w:val="24"/>
              </w:rPr>
              <w:t>нарисовал рисунок, верно передав смысл и содержание пословицы.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58A" w:rsidRDefault="00AA058A" w:rsidP="00236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</w:t>
            </w:r>
            <w:r w:rsidR="002368EE">
              <w:rPr>
                <w:rFonts w:ascii="Times New Roman" w:hAnsi="Times New Roman" w:cs="Times New Roman"/>
                <w:sz w:val="24"/>
                <w:szCs w:val="24"/>
              </w:rPr>
              <w:t xml:space="preserve">нарисовал рисунок, но смысл пословицы понимает не в полном объеме.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270" w:rsidRDefault="007A7270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r w:rsidR="007A7270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вопроса, приведит 2-3 примера.</w:t>
            </w:r>
          </w:p>
          <w:p w:rsidR="001D3AA8" w:rsidRDefault="007A7270" w:rsidP="007A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270" w:rsidRDefault="00AA058A" w:rsidP="007A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r w:rsidR="007A7270">
              <w:rPr>
                <w:rFonts w:ascii="Times New Roman" w:hAnsi="Times New Roman" w:cs="Times New Roman"/>
                <w:sz w:val="24"/>
                <w:szCs w:val="24"/>
              </w:rPr>
              <w:t>демонстрирует уважительное отношение</w:t>
            </w:r>
          </w:p>
          <w:p w:rsidR="00AA058A" w:rsidRDefault="007A7270" w:rsidP="007A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иному мнению, истории и культуре других народов.</w:t>
            </w:r>
          </w:p>
          <w:p w:rsidR="00AA058A" w:rsidRPr="00AA058A" w:rsidRDefault="00AA058A" w:rsidP="007A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 </w:t>
            </w:r>
            <w:r w:rsidR="007A727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уважительное отношение к иному мнению, истории и культуре других </w:t>
            </w:r>
            <w:r w:rsidR="007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народов не в полном объеме.  </w:t>
            </w:r>
          </w:p>
        </w:tc>
      </w:tr>
      <w:tr w:rsidR="005B372D" w:rsidRPr="002F0D2F" w:rsidTr="00F53BB9">
        <w:trPr>
          <w:trHeight w:val="70"/>
        </w:trPr>
        <w:tc>
          <w:tcPr>
            <w:tcW w:w="1560" w:type="dxa"/>
          </w:tcPr>
          <w:p w:rsidR="0085327A" w:rsidRDefault="0085327A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CC" w:rsidRPr="0085327A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</w:t>
            </w: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Составьте рассказ, в котором надо обязательно использовать следующие слова: народ, культура, уважение,  добро, дружба, мир. </w:t>
            </w:r>
            <w:proofErr w:type="gramEnd"/>
          </w:p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12CD" w:rsidRDefault="009F12CD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12CD" w:rsidRDefault="009F12CD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12CD" w:rsidRDefault="009F12CD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12CD" w:rsidRDefault="009F12CD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12CD" w:rsidRDefault="009F12CD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12CD" w:rsidRDefault="009F12CD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12CD" w:rsidRDefault="009F12CD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12CD" w:rsidRDefault="009F12CD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12CD" w:rsidRDefault="009F12CD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97ECC" w:rsidRDefault="00797ECC" w:rsidP="00CB1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</w:t>
            </w:r>
            <w:r w:rsidRPr="002F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Как вы понимаете данные слова: «Нам право выбора даётся…»</w:t>
            </w:r>
          </w:p>
          <w:p w:rsidR="00797ECC" w:rsidRDefault="00797ECC" w:rsidP="00CB1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CD" w:rsidRDefault="009F12CD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2CD" w:rsidRDefault="009F12CD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2CD" w:rsidRDefault="009F12CD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2CD" w:rsidRDefault="009F12CD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7ECC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3.</w:t>
            </w:r>
          </w:p>
          <w:p w:rsidR="00797ECC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</w:t>
            </w:r>
            <w:r w:rsidR="000C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многонациональная страна. Как вы думаете, важно ли для каждого человека уважать культурные ценности представителей другой культуры? Почему?</w:t>
            </w:r>
          </w:p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7ECC" w:rsidRPr="002F0D2F" w:rsidRDefault="00797ECC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686" w:type="dxa"/>
          </w:tcPr>
          <w:p w:rsidR="00BE0727" w:rsidRDefault="00AA058A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r w:rsidR="00BE072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F12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0727">
              <w:rPr>
                <w:rFonts w:ascii="Times New Roman" w:hAnsi="Times New Roman" w:cs="Times New Roman"/>
                <w:sz w:val="24"/>
                <w:szCs w:val="24"/>
              </w:rPr>
              <w:t>тавил рассказ,  продемонстрировав понимание нравственности,</w:t>
            </w:r>
          </w:p>
          <w:p w:rsidR="00BE0727" w:rsidRDefault="00BE0727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основанной на свободе, воле</w:t>
            </w:r>
          </w:p>
          <w:p w:rsidR="00BE0727" w:rsidRDefault="00BE0727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духовных отечественных</w:t>
            </w:r>
          </w:p>
          <w:p w:rsidR="00AA058A" w:rsidRDefault="00BE0727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2CD" w:rsidRDefault="00AA058A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 </w:t>
            </w:r>
            <w:r w:rsidR="009F12CD">
              <w:rPr>
                <w:rFonts w:ascii="Times New Roman" w:hAnsi="Times New Roman" w:cs="Times New Roman"/>
                <w:sz w:val="24"/>
                <w:szCs w:val="24"/>
              </w:rPr>
              <w:t>рассказ составил,  продемонстрировав понимание нравственности,</w:t>
            </w:r>
          </w:p>
          <w:p w:rsidR="009F12CD" w:rsidRDefault="009F12CD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основанной на свободе, воле</w:t>
            </w:r>
          </w:p>
          <w:p w:rsidR="009F12CD" w:rsidRDefault="009F12CD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духовных отечественных</w:t>
            </w:r>
          </w:p>
          <w:p w:rsidR="009F12CD" w:rsidRDefault="009F12CD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полном объеме.</w:t>
            </w:r>
          </w:p>
          <w:p w:rsidR="00AA058A" w:rsidRDefault="00AA058A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CD" w:rsidRDefault="00AA058A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r w:rsidR="009F12CD">
              <w:rPr>
                <w:rFonts w:ascii="Times New Roman" w:hAnsi="Times New Roman" w:cs="Times New Roman"/>
                <w:sz w:val="24"/>
                <w:szCs w:val="24"/>
              </w:rPr>
              <w:t xml:space="preserve">смысл фразы понимает правильно,  </w:t>
            </w:r>
          </w:p>
          <w:p w:rsidR="00AA058A" w:rsidRDefault="009F12CD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</w:t>
            </w:r>
            <w:r w:rsidR="001D3AA8">
              <w:rPr>
                <w:rFonts w:ascii="Times New Roman" w:hAnsi="Times New Roman" w:cs="Times New Roman"/>
                <w:sz w:val="24"/>
                <w:szCs w:val="24"/>
              </w:rPr>
              <w:t>– смысл фразы 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понимает не в полном объеме</w:t>
            </w:r>
          </w:p>
          <w:p w:rsidR="009F12CD" w:rsidRDefault="009F12CD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</w:t>
            </w:r>
            <w:proofErr w:type="gramStart"/>
            <w:r w:rsidR="009F12C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9F12CD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</w:t>
            </w:r>
            <w:r w:rsidR="001D3AA8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 уважительного отношения к культурным ценностей  людей, объяснение полное </w:t>
            </w:r>
          </w:p>
          <w:p w:rsidR="00AA058A" w:rsidRPr="00AA058A" w:rsidRDefault="00AA058A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</w:t>
            </w:r>
            <w:r w:rsidR="001D3AA8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значимость  уважительного отношения к </w:t>
            </w:r>
            <w:proofErr w:type="gramStart"/>
            <w:r w:rsidR="001D3AA8"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proofErr w:type="gramEnd"/>
            <w:r w:rsidR="001D3AA8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 людей, объяснение неполное </w:t>
            </w:r>
          </w:p>
        </w:tc>
      </w:tr>
      <w:tr w:rsidR="005B372D" w:rsidRPr="002F0D2F" w:rsidTr="00F53BB9">
        <w:tc>
          <w:tcPr>
            <w:tcW w:w="1560" w:type="dxa"/>
            <w:vMerge w:val="restart"/>
          </w:tcPr>
          <w:p w:rsidR="00D1187E" w:rsidRPr="002F0D2F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Осознание ценности человеческой жизни.</w:t>
            </w:r>
          </w:p>
          <w:p w:rsidR="00D1187E" w:rsidRPr="002F0D2F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1187E" w:rsidRPr="00D1187E" w:rsidRDefault="00BE0727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  <w:r w:rsidR="00D1187E" w:rsidRPr="00D1187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</w:t>
            </w:r>
          </w:p>
          <w:p w:rsidR="00D1187E" w:rsidRPr="002F0D2F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E">
              <w:rPr>
                <w:rFonts w:ascii="Times New Roman" w:hAnsi="Times New Roman" w:cs="Times New Roman"/>
                <w:sz w:val="24"/>
                <w:szCs w:val="24"/>
              </w:rPr>
              <w:t>человеческой жизни.</w:t>
            </w:r>
          </w:p>
        </w:tc>
        <w:tc>
          <w:tcPr>
            <w:tcW w:w="7796" w:type="dxa"/>
          </w:tcPr>
          <w:p w:rsidR="00D1187E" w:rsidRPr="002F0D2F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</w:t>
            </w: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  <w:p w:rsidR="0085327A" w:rsidRDefault="0085327A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нравственные ценности?</w:t>
            </w:r>
          </w:p>
          <w:p w:rsidR="00AA058A" w:rsidRDefault="00AA058A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3AA8" w:rsidRDefault="001D3AA8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3AA8" w:rsidRDefault="001D3AA8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3AA8" w:rsidRDefault="001D3AA8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327A" w:rsidRDefault="0085327A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7A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Выбери вариант ответа:</w:t>
            </w:r>
          </w:p>
          <w:p w:rsidR="0085327A" w:rsidRDefault="0085327A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Высшая ценность для человека – это его жизнь. ДА  НЕТ</w:t>
            </w:r>
          </w:p>
          <w:p w:rsidR="0085327A" w:rsidRDefault="0085327A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Ценна только счастливая жизнь. ДА  НЕТ</w:t>
            </w:r>
          </w:p>
          <w:p w:rsidR="0085327A" w:rsidRDefault="0085327A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Каждая жизнь уникальна, неповторима. ДА  НЕТ</w:t>
            </w:r>
          </w:p>
          <w:p w:rsidR="00D1187E" w:rsidRDefault="0085327A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 Жизнь человека ценна для общества. ДА  НЕТ</w:t>
            </w:r>
          </w:p>
          <w:p w:rsidR="0085327A" w:rsidRDefault="0085327A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Жизнь человека – огромная ценность для его близких, родных, друзей. ДА  НЕТ</w:t>
            </w:r>
          </w:p>
          <w:p w:rsidR="00D1187E" w:rsidRPr="002F0D2F" w:rsidRDefault="0085327A" w:rsidP="00CB195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Государство не защищает жизнь человека. ДА  НЕТ</w:t>
            </w:r>
          </w:p>
        </w:tc>
        <w:tc>
          <w:tcPr>
            <w:tcW w:w="1276" w:type="dxa"/>
          </w:tcPr>
          <w:p w:rsidR="00D1187E" w:rsidRPr="002F0D2F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3686" w:type="dxa"/>
          </w:tcPr>
          <w:p w:rsidR="00AA058A" w:rsidRDefault="00AA058A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</w:t>
            </w:r>
            <w:r w:rsidR="001D3AA8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proofErr w:type="gramStart"/>
            <w:r w:rsidR="001D3AA8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1D3AA8">
              <w:rPr>
                <w:rFonts w:ascii="Times New Roman" w:hAnsi="Times New Roman" w:cs="Times New Roman"/>
                <w:sz w:val="24"/>
                <w:szCs w:val="24"/>
              </w:rPr>
              <w:t xml:space="preserve">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AA8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ценности, приводит примеры.</w:t>
            </w:r>
          </w:p>
          <w:p w:rsidR="00AA058A" w:rsidRDefault="00AA058A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</w:t>
            </w:r>
            <w:r w:rsidR="001D3AA8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перечислил </w:t>
            </w:r>
            <w:r w:rsidR="001D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нравственных ценностей.</w:t>
            </w:r>
          </w:p>
          <w:p w:rsidR="00AA058A" w:rsidRDefault="00AA058A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AA8" w:rsidRDefault="001D3AA8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выбрал все варианты ответа  правильно,  </w:t>
            </w:r>
          </w:p>
          <w:p w:rsidR="001D3AA8" w:rsidRDefault="001D3AA8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справился –   допустил 1-3 ошибки.</w:t>
            </w:r>
          </w:p>
          <w:p w:rsidR="001D3AA8" w:rsidRDefault="001D3AA8" w:rsidP="001D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E" w:rsidRPr="002F0D2F" w:rsidRDefault="00D1187E" w:rsidP="001D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72D" w:rsidRPr="002F0D2F" w:rsidTr="00F53BB9">
        <w:tc>
          <w:tcPr>
            <w:tcW w:w="1560" w:type="dxa"/>
            <w:vMerge/>
          </w:tcPr>
          <w:p w:rsidR="00D1187E" w:rsidRPr="002F0D2F" w:rsidRDefault="00D1187E" w:rsidP="00CB195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87E" w:rsidRPr="002F0D2F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187E" w:rsidRPr="002F0D2F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</w:t>
            </w:r>
            <w:r w:rsidRPr="002F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  <w:p w:rsidR="00D1187E" w:rsidRPr="002F0D2F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Почему жизнь является</w:t>
            </w:r>
            <w:r w:rsidR="001D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высшей ценностью? Всякая ли жизнь -</w:t>
            </w:r>
            <w:r w:rsidR="0085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ценность? Обоснуйте свою точку зрения.</w:t>
            </w:r>
          </w:p>
          <w:p w:rsidR="000C4891" w:rsidRDefault="000C4891" w:rsidP="000C48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891" w:rsidRDefault="000C4891" w:rsidP="000C48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рочитай   притчу о ценности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(Приложение 6)</w:t>
            </w:r>
          </w:p>
          <w:p w:rsidR="000C4891" w:rsidRDefault="000C4891" w:rsidP="000C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заключается ценность жизни для старика? Согласны ли вы с ним?</w:t>
            </w:r>
          </w:p>
          <w:p w:rsidR="00B7187E" w:rsidRDefault="00B7187E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187E" w:rsidRPr="002F0D2F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2.</w:t>
            </w:r>
          </w:p>
          <w:p w:rsidR="00D1187E" w:rsidRPr="002F0D2F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Как вы понимаете слова Б.Спиноза «Если вы хотите, чтобы жизнь улыбалась вам, подарите ей сначала свое хорошее настроение?»</w:t>
            </w:r>
          </w:p>
          <w:p w:rsidR="00B7187E" w:rsidRDefault="00B7187E" w:rsidP="00AA05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87E" w:rsidRDefault="00B7187E" w:rsidP="00AA05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87E" w:rsidRDefault="00B7187E" w:rsidP="00AA05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891" w:rsidRDefault="000C4891" w:rsidP="000C48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87E" w:rsidRDefault="00B7187E" w:rsidP="00AA05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058A" w:rsidRDefault="00AA058A" w:rsidP="00AA05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</w:t>
            </w:r>
            <w:r w:rsidR="00B7187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1187E" w:rsidRPr="002F0D2F" w:rsidRDefault="00AA058A" w:rsidP="00AA058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</w:t>
            </w:r>
            <w:r w:rsidR="00D1187E" w:rsidRPr="002F0D2F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 рассказ «За что ценят жизнь в моей семье».</w:t>
            </w:r>
          </w:p>
          <w:p w:rsidR="00D1187E" w:rsidRPr="002F0D2F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187E" w:rsidRPr="002F0D2F" w:rsidRDefault="00D1187E" w:rsidP="00CB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686" w:type="dxa"/>
          </w:tcPr>
          <w:p w:rsidR="00AA058A" w:rsidRDefault="00AA058A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r w:rsidR="001D3AA8">
              <w:rPr>
                <w:rFonts w:ascii="Times New Roman" w:hAnsi="Times New Roman" w:cs="Times New Roman"/>
                <w:sz w:val="24"/>
                <w:szCs w:val="24"/>
              </w:rPr>
              <w:t>демострирует понимание ценности жизни, доказывает свою точку зрения,</w:t>
            </w:r>
          </w:p>
          <w:p w:rsidR="00D1187E" w:rsidRDefault="00AA058A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 </w:t>
            </w:r>
            <w:r w:rsidR="001D3AA8">
              <w:rPr>
                <w:rFonts w:ascii="Times New Roman" w:hAnsi="Times New Roman" w:cs="Times New Roman"/>
                <w:sz w:val="24"/>
                <w:szCs w:val="24"/>
              </w:rPr>
              <w:t xml:space="preserve">  ценность жизни   пытается объяснить, но понимает не в полном объеме  </w:t>
            </w:r>
          </w:p>
          <w:p w:rsidR="00AA058A" w:rsidRDefault="00AA058A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91" w:rsidRDefault="000C4891" w:rsidP="00B7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87E" w:rsidRDefault="00B7187E" w:rsidP="00B7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смысл фразы понимает правильно, устанавливает связь  своего поведения   и образа жизни,  </w:t>
            </w:r>
          </w:p>
          <w:p w:rsidR="00AA058A" w:rsidRDefault="00B7187E" w:rsidP="00B7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смысл фразы пытается объяснить, но понимает не в полном объеме </w:t>
            </w:r>
          </w:p>
          <w:p w:rsidR="00B7187E" w:rsidRDefault="00B7187E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8A" w:rsidRDefault="00AA058A" w:rsidP="00AA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справился –  </w:t>
            </w:r>
            <w:r w:rsidR="00B7187E">
              <w:rPr>
                <w:rFonts w:ascii="Times New Roman" w:hAnsi="Times New Roman" w:cs="Times New Roman"/>
                <w:sz w:val="24"/>
                <w:szCs w:val="24"/>
              </w:rPr>
              <w:t>записал рассказ, продемонстрировав понимание ценности жизни, расскрыв в полном объеме тему,</w:t>
            </w:r>
          </w:p>
          <w:p w:rsidR="00AA058A" w:rsidRPr="002F0D2F" w:rsidRDefault="00AA058A" w:rsidP="00B7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справился –   </w:t>
            </w:r>
            <w:r w:rsidR="00B7187E">
              <w:rPr>
                <w:rFonts w:ascii="Times New Roman" w:hAnsi="Times New Roman" w:cs="Times New Roman"/>
                <w:sz w:val="24"/>
                <w:szCs w:val="24"/>
              </w:rPr>
              <w:t>записал рассказ, расскрыв тему не в полном объеме.</w:t>
            </w:r>
          </w:p>
        </w:tc>
      </w:tr>
    </w:tbl>
    <w:p w:rsidR="00B7187E" w:rsidRDefault="0075274A" w:rsidP="00F9027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0D2F">
        <w:rPr>
          <w:rFonts w:ascii="Times New Roman" w:hAnsi="Times New Roman" w:cs="Times New Roman"/>
          <w:sz w:val="24"/>
          <w:szCs w:val="24"/>
        </w:rPr>
        <w:t xml:space="preserve"> </w:t>
      </w:r>
      <w:r w:rsidR="00FE1A97" w:rsidRPr="002F0D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187E" w:rsidSect="002F0D2F">
      <w:footerReference w:type="default" r:id="rId11"/>
      <w:pgSz w:w="16838" w:h="11906" w:orient="landscape"/>
      <w:pgMar w:top="1134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0B" w:rsidRDefault="0067270B" w:rsidP="00F90276">
      <w:pPr>
        <w:spacing w:after="0" w:line="240" w:lineRule="auto"/>
      </w:pPr>
      <w:r>
        <w:separator/>
      </w:r>
    </w:p>
  </w:endnote>
  <w:endnote w:type="continuationSeparator" w:id="0">
    <w:p w:rsidR="0067270B" w:rsidRDefault="0067270B" w:rsidP="00F9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1547"/>
      <w:docPartObj>
        <w:docPartGallery w:val="Page Numbers (Bottom of Page)"/>
        <w:docPartUnique/>
      </w:docPartObj>
    </w:sdtPr>
    <w:sdtContent>
      <w:p w:rsidR="00F90276" w:rsidRDefault="00683251">
        <w:pPr>
          <w:pStyle w:val="ad"/>
          <w:jc w:val="center"/>
        </w:pPr>
        <w:fldSimple w:instr=" PAGE   \* MERGEFORMAT ">
          <w:r w:rsidR="001C61A0">
            <w:rPr>
              <w:noProof/>
            </w:rPr>
            <w:t>1</w:t>
          </w:r>
        </w:fldSimple>
      </w:p>
    </w:sdtContent>
  </w:sdt>
  <w:p w:rsidR="00F90276" w:rsidRDefault="00F902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0B" w:rsidRDefault="0067270B" w:rsidP="00F90276">
      <w:pPr>
        <w:spacing w:after="0" w:line="240" w:lineRule="auto"/>
      </w:pPr>
      <w:r>
        <w:separator/>
      </w:r>
    </w:p>
  </w:footnote>
  <w:footnote w:type="continuationSeparator" w:id="0">
    <w:p w:rsidR="0067270B" w:rsidRDefault="0067270B" w:rsidP="00F9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ED1344"/>
    <w:multiLevelType w:val="hybridMultilevel"/>
    <w:tmpl w:val="98461DD2"/>
    <w:lvl w:ilvl="0" w:tplc="750E1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AC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E6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43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8F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65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4C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AD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0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CD7EB9"/>
    <w:multiLevelType w:val="hybridMultilevel"/>
    <w:tmpl w:val="B83C4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7697F"/>
    <w:multiLevelType w:val="hybridMultilevel"/>
    <w:tmpl w:val="011AC2DA"/>
    <w:lvl w:ilvl="0" w:tplc="C8FCF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86D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80E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09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C1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EE8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0C4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00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81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A7B72"/>
    <w:multiLevelType w:val="hybridMultilevel"/>
    <w:tmpl w:val="90FCA074"/>
    <w:lvl w:ilvl="0" w:tplc="A1DAB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C50E3"/>
    <w:multiLevelType w:val="hybridMultilevel"/>
    <w:tmpl w:val="95E4AF42"/>
    <w:lvl w:ilvl="0" w:tplc="2BF60B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492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E2A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F3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28C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A77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465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A1E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CAB2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27A82"/>
    <w:multiLevelType w:val="hybridMultilevel"/>
    <w:tmpl w:val="5BB0EC1C"/>
    <w:lvl w:ilvl="0" w:tplc="720A7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F41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5E9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E7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C7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0C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A6B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C1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8A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6321F5"/>
    <w:multiLevelType w:val="hybridMultilevel"/>
    <w:tmpl w:val="24F8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46C4B"/>
    <w:multiLevelType w:val="hybridMultilevel"/>
    <w:tmpl w:val="9D24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84FCC"/>
    <w:multiLevelType w:val="hybridMultilevel"/>
    <w:tmpl w:val="278A2212"/>
    <w:lvl w:ilvl="0" w:tplc="5CA49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82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A5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8D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827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7A2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EAA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E3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B27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A3C777E"/>
    <w:multiLevelType w:val="hybridMultilevel"/>
    <w:tmpl w:val="FB20A138"/>
    <w:lvl w:ilvl="0" w:tplc="78527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5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E4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06E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87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C2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E6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6E2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C1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6311C8"/>
    <w:multiLevelType w:val="hybridMultilevel"/>
    <w:tmpl w:val="CAC0A1F0"/>
    <w:lvl w:ilvl="0" w:tplc="F9EC9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943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20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88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A6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0C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9C9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E2D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D4D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1F95D79"/>
    <w:multiLevelType w:val="hybridMultilevel"/>
    <w:tmpl w:val="8EAC0234"/>
    <w:lvl w:ilvl="0" w:tplc="E5AA2C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44D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B842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2B6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0824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54A6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8EE89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4A6E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3C1C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60F16DE"/>
    <w:multiLevelType w:val="hybridMultilevel"/>
    <w:tmpl w:val="D63C6E4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C418A"/>
    <w:multiLevelType w:val="hybridMultilevel"/>
    <w:tmpl w:val="219A8F2A"/>
    <w:lvl w:ilvl="0" w:tplc="E7EE46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E18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284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A11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6D3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83C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6ED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6FA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6EA5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331C44"/>
    <w:multiLevelType w:val="hybridMultilevel"/>
    <w:tmpl w:val="FD1014B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05760"/>
    <w:multiLevelType w:val="hybridMultilevel"/>
    <w:tmpl w:val="A80C5B0E"/>
    <w:lvl w:ilvl="0" w:tplc="8B941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C6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DC2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900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CC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85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0B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2C1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E2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38C18B8"/>
    <w:multiLevelType w:val="hybridMultilevel"/>
    <w:tmpl w:val="E57C789A"/>
    <w:lvl w:ilvl="0" w:tplc="1CB4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948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4B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2A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8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CAD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2E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CC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06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E7943C3"/>
    <w:multiLevelType w:val="hybridMultilevel"/>
    <w:tmpl w:val="8DBABE6C"/>
    <w:lvl w:ilvl="0" w:tplc="C15EB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E6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24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8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C81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4B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4F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AD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2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F5F2DFB"/>
    <w:multiLevelType w:val="hybridMultilevel"/>
    <w:tmpl w:val="6D34F696"/>
    <w:lvl w:ilvl="0" w:tplc="8DD6C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86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6AE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07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EA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CC4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06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61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23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F716CCB"/>
    <w:multiLevelType w:val="hybridMultilevel"/>
    <w:tmpl w:val="0F966368"/>
    <w:lvl w:ilvl="0" w:tplc="ECE47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C3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0C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CE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6A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C8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8E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EB8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2D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5E3334"/>
    <w:multiLevelType w:val="hybridMultilevel"/>
    <w:tmpl w:val="F9084310"/>
    <w:lvl w:ilvl="0" w:tplc="133A12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AE9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2BB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02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22A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2FB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031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6C4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8CD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EF143D"/>
    <w:multiLevelType w:val="hybridMultilevel"/>
    <w:tmpl w:val="561848AC"/>
    <w:lvl w:ilvl="0" w:tplc="466E6C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68E6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C465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E60CC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4E81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7A9D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FE49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4EFC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58F9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88708D6"/>
    <w:multiLevelType w:val="hybridMultilevel"/>
    <w:tmpl w:val="401AB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763F13"/>
    <w:multiLevelType w:val="hybridMultilevel"/>
    <w:tmpl w:val="E7DEB4FC"/>
    <w:lvl w:ilvl="0" w:tplc="B77CC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89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7A0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6D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47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2C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C8F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106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2F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5CB64BA"/>
    <w:multiLevelType w:val="hybridMultilevel"/>
    <w:tmpl w:val="E2DA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635539"/>
    <w:multiLevelType w:val="hybridMultilevel"/>
    <w:tmpl w:val="7E3E8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5F5132"/>
    <w:multiLevelType w:val="hybridMultilevel"/>
    <w:tmpl w:val="45DA2A20"/>
    <w:lvl w:ilvl="0" w:tplc="5A142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63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0B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85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D2B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A2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8B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62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02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32107B9"/>
    <w:multiLevelType w:val="hybridMultilevel"/>
    <w:tmpl w:val="E2DA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0231F2"/>
    <w:multiLevelType w:val="hybridMultilevel"/>
    <w:tmpl w:val="20A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4"/>
  </w:num>
  <w:num w:numId="7">
    <w:abstractNumId w:val="5"/>
  </w:num>
  <w:num w:numId="8">
    <w:abstractNumId w:val="21"/>
  </w:num>
  <w:num w:numId="9">
    <w:abstractNumId w:val="20"/>
  </w:num>
  <w:num w:numId="10">
    <w:abstractNumId w:val="16"/>
  </w:num>
  <w:num w:numId="11">
    <w:abstractNumId w:val="22"/>
  </w:num>
  <w:num w:numId="12">
    <w:abstractNumId w:val="12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1"/>
  </w:num>
  <w:num w:numId="23">
    <w:abstractNumId w:val="17"/>
  </w:num>
  <w:num w:numId="24">
    <w:abstractNumId w:val="19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5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97"/>
    <w:rsid w:val="00027DDF"/>
    <w:rsid w:val="00056AB3"/>
    <w:rsid w:val="00084258"/>
    <w:rsid w:val="000A2CE2"/>
    <w:rsid w:val="000C260D"/>
    <w:rsid w:val="000C4891"/>
    <w:rsid w:val="000F5328"/>
    <w:rsid w:val="0014511C"/>
    <w:rsid w:val="00160D7B"/>
    <w:rsid w:val="001726C9"/>
    <w:rsid w:val="00194B08"/>
    <w:rsid w:val="001A1DF8"/>
    <w:rsid w:val="001C61A0"/>
    <w:rsid w:val="001D0CE9"/>
    <w:rsid w:val="001D3AA8"/>
    <w:rsid w:val="001E6A1E"/>
    <w:rsid w:val="001F0239"/>
    <w:rsid w:val="001F2B68"/>
    <w:rsid w:val="002368EE"/>
    <w:rsid w:val="00265A6B"/>
    <w:rsid w:val="00272698"/>
    <w:rsid w:val="002F0D2F"/>
    <w:rsid w:val="003047DC"/>
    <w:rsid w:val="00320597"/>
    <w:rsid w:val="003575BE"/>
    <w:rsid w:val="003E37C0"/>
    <w:rsid w:val="00422B82"/>
    <w:rsid w:val="00435C51"/>
    <w:rsid w:val="004C616B"/>
    <w:rsid w:val="004F6B68"/>
    <w:rsid w:val="00504D7D"/>
    <w:rsid w:val="00507530"/>
    <w:rsid w:val="005857A0"/>
    <w:rsid w:val="005B372D"/>
    <w:rsid w:val="005B7A4D"/>
    <w:rsid w:val="005C0C42"/>
    <w:rsid w:val="005F0F81"/>
    <w:rsid w:val="0067270B"/>
    <w:rsid w:val="00674D63"/>
    <w:rsid w:val="00677A40"/>
    <w:rsid w:val="00683251"/>
    <w:rsid w:val="006920FF"/>
    <w:rsid w:val="006D5F15"/>
    <w:rsid w:val="006F5206"/>
    <w:rsid w:val="0074547D"/>
    <w:rsid w:val="0075274A"/>
    <w:rsid w:val="0076723F"/>
    <w:rsid w:val="00797ECC"/>
    <w:rsid w:val="007A7270"/>
    <w:rsid w:val="007F114D"/>
    <w:rsid w:val="007F1D11"/>
    <w:rsid w:val="007F2445"/>
    <w:rsid w:val="0085327A"/>
    <w:rsid w:val="0087370F"/>
    <w:rsid w:val="008753AE"/>
    <w:rsid w:val="00877A38"/>
    <w:rsid w:val="008E235B"/>
    <w:rsid w:val="00905BEB"/>
    <w:rsid w:val="00916E2E"/>
    <w:rsid w:val="009311CB"/>
    <w:rsid w:val="0096286D"/>
    <w:rsid w:val="00991FA1"/>
    <w:rsid w:val="00994A96"/>
    <w:rsid w:val="009A3647"/>
    <w:rsid w:val="009F12CD"/>
    <w:rsid w:val="00A109C0"/>
    <w:rsid w:val="00A42359"/>
    <w:rsid w:val="00A85DE7"/>
    <w:rsid w:val="00AA016B"/>
    <w:rsid w:val="00AA058A"/>
    <w:rsid w:val="00AA2287"/>
    <w:rsid w:val="00AA2B67"/>
    <w:rsid w:val="00AB77E0"/>
    <w:rsid w:val="00B01114"/>
    <w:rsid w:val="00B238AC"/>
    <w:rsid w:val="00B7187E"/>
    <w:rsid w:val="00BE0727"/>
    <w:rsid w:val="00C237B1"/>
    <w:rsid w:val="00C3519B"/>
    <w:rsid w:val="00CB195C"/>
    <w:rsid w:val="00CB35B7"/>
    <w:rsid w:val="00CB4E27"/>
    <w:rsid w:val="00D06E5C"/>
    <w:rsid w:val="00D1187E"/>
    <w:rsid w:val="00DB5CAD"/>
    <w:rsid w:val="00DB6DC2"/>
    <w:rsid w:val="00DF2AFA"/>
    <w:rsid w:val="00E22391"/>
    <w:rsid w:val="00E62246"/>
    <w:rsid w:val="00F126CC"/>
    <w:rsid w:val="00F3784A"/>
    <w:rsid w:val="00F53BB9"/>
    <w:rsid w:val="00F63CBE"/>
    <w:rsid w:val="00F65409"/>
    <w:rsid w:val="00F83B45"/>
    <w:rsid w:val="00F90276"/>
    <w:rsid w:val="00FE1A97"/>
    <w:rsid w:val="00F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3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87370F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paragraph" w:customStyle="1" w:styleId="msonormalcxspmiddle">
    <w:name w:val="msonormalcxspmiddle"/>
    <w:basedOn w:val="a"/>
    <w:rsid w:val="003E37C0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paragraph" w:customStyle="1" w:styleId="msonormalcxspmiddlecxspmiddle">
    <w:name w:val="msonormalcxspmiddlecxspmiddle"/>
    <w:basedOn w:val="a"/>
    <w:rsid w:val="003E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E37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semiHidden/>
    <w:unhideWhenUsed/>
    <w:rsid w:val="00E2239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semiHidden/>
    <w:rsid w:val="00E22391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1">
    <w:name w:val="Абзац списка1"/>
    <w:rsid w:val="00E22391"/>
    <w:pPr>
      <w:widowControl w:val="0"/>
      <w:suppressAutoHyphens/>
      <w:ind w:left="720"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Default">
    <w:name w:val="Default"/>
    <w:rsid w:val="00CB4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99"/>
    <w:qFormat/>
    <w:rsid w:val="004C616B"/>
    <w:pPr>
      <w:ind w:left="720"/>
    </w:pPr>
    <w:rPr>
      <w:rFonts w:ascii="Calibri" w:eastAsia="Times New Roman" w:hAnsi="Calibri" w:cs="Calibri"/>
    </w:rPr>
  </w:style>
  <w:style w:type="paragraph" w:styleId="ab">
    <w:name w:val="header"/>
    <w:basedOn w:val="a"/>
    <w:link w:val="ac"/>
    <w:uiPriority w:val="99"/>
    <w:semiHidden/>
    <w:unhideWhenUsed/>
    <w:rsid w:val="00F9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90276"/>
  </w:style>
  <w:style w:type="paragraph" w:styleId="ad">
    <w:name w:val="footer"/>
    <w:basedOn w:val="a"/>
    <w:link w:val="ae"/>
    <w:uiPriority w:val="99"/>
    <w:unhideWhenUsed/>
    <w:rsid w:val="00F9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0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2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6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4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5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6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0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5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3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1534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076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631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0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0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0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7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9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1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7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6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3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73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12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0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17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4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8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9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6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1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2013-05-09T04:55:00Z</dcterms:created>
  <dcterms:modified xsi:type="dcterms:W3CDTF">2014-01-07T04:05:00Z</dcterms:modified>
</cp:coreProperties>
</file>