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31680" w:type="dxa"/>
        <w:tblLayout w:type="fixed"/>
        <w:tblLook w:val="04A0"/>
      </w:tblPr>
      <w:tblGrid>
        <w:gridCol w:w="1101"/>
        <w:gridCol w:w="3260"/>
        <w:gridCol w:w="1506"/>
        <w:gridCol w:w="1134"/>
        <w:gridCol w:w="1187"/>
        <w:gridCol w:w="2108"/>
        <w:gridCol w:w="4554"/>
        <w:gridCol w:w="1134"/>
        <w:gridCol w:w="1134"/>
        <w:gridCol w:w="537"/>
        <w:gridCol w:w="597"/>
        <w:gridCol w:w="2208"/>
        <w:gridCol w:w="2805"/>
        <w:gridCol w:w="2805"/>
        <w:gridCol w:w="2805"/>
        <w:gridCol w:w="2805"/>
      </w:tblGrid>
      <w:tr w:rsidR="004D3339" w:rsidRPr="005D7A1B" w:rsidTr="00DE636E">
        <w:trPr>
          <w:gridAfter w:val="9"/>
          <w:wAfter w:w="16830" w:type="dxa"/>
        </w:trPr>
        <w:tc>
          <w:tcPr>
            <w:tcW w:w="1101" w:type="dxa"/>
            <w:vMerge w:val="restart"/>
          </w:tcPr>
          <w:p w:rsidR="004D3339" w:rsidRPr="005D7A1B" w:rsidRDefault="004D3339" w:rsidP="003159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  <w:p w:rsidR="004D3339" w:rsidRPr="005D7A1B" w:rsidRDefault="004D3339" w:rsidP="0031596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</w:t>
            </w:r>
          </w:p>
          <w:p w:rsidR="004D3339" w:rsidRPr="005D7A1B" w:rsidRDefault="004D3339" w:rsidP="003159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4D3339" w:rsidRPr="005D7A1B" w:rsidRDefault="004D3339" w:rsidP="003159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  <w:p w:rsidR="004D3339" w:rsidRPr="005D7A1B" w:rsidRDefault="004D3339" w:rsidP="003159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(разделы, темы)</w:t>
            </w:r>
          </w:p>
        </w:tc>
        <w:tc>
          <w:tcPr>
            <w:tcW w:w="1506" w:type="dxa"/>
            <w:vMerge w:val="restart"/>
          </w:tcPr>
          <w:p w:rsidR="004D3339" w:rsidRPr="005D7A1B" w:rsidRDefault="004D3339" w:rsidP="005D7A1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4D3339" w:rsidRPr="005D7A1B" w:rsidRDefault="004D3339" w:rsidP="005D7A1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321" w:type="dxa"/>
            <w:gridSpan w:val="2"/>
          </w:tcPr>
          <w:p w:rsidR="004D3339" w:rsidRPr="005D7A1B" w:rsidRDefault="004D3339" w:rsidP="004D333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</w:t>
            </w:r>
          </w:p>
          <w:p w:rsidR="004D3339" w:rsidRPr="005D7A1B" w:rsidRDefault="004D3339" w:rsidP="004D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108" w:type="dxa"/>
            <w:vMerge w:val="restart"/>
          </w:tcPr>
          <w:p w:rsidR="004D3339" w:rsidRPr="005D7A1B" w:rsidRDefault="004D3339" w:rsidP="0031596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4554" w:type="dxa"/>
            <w:vMerge w:val="restart"/>
          </w:tcPr>
          <w:p w:rsidR="004D3339" w:rsidRPr="005D7A1B" w:rsidRDefault="004D3339" w:rsidP="0031596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4D3339" w:rsidRPr="005D7A1B" w:rsidTr="00DE636E">
        <w:trPr>
          <w:gridAfter w:val="9"/>
          <w:wAfter w:w="16830" w:type="dxa"/>
        </w:trPr>
        <w:tc>
          <w:tcPr>
            <w:tcW w:w="1101" w:type="dxa"/>
            <w:vMerge/>
          </w:tcPr>
          <w:p w:rsidR="004D3339" w:rsidRPr="005D7A1B" w:rsidRDefault="004D3339" w:rsidP="0031596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D3339" w:rsidRPr="005D7A1B" w:rsidRDefault="004D3339" w:rsidP="0031596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4D3339" w:rsidRPr="005D7A1B" w:rsidRDefault="004D3339" w:rsidP="005D7A1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339" w:rsidRPr="005D7A1B" w:rsidRDefault="004D3339" w:rsidP="0031596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87" w:type="dxa"/>
          </w:tcPr>
          <w:p w:rsidR="004D3339" w:rsidRPr="005D7A1B" w:rsidRDefault="004D3339" w:rsidP="0031596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108" w:type="dxa"/>
            <w:vMerge/>
          </w:tcPr>
          <w:p w:rsidR="004D3339" w:rsidRPr="005D7A1B" w:rsidRDefault="004D3339" w:rsidP="0031596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4D3339" w:rsidRPr="005D7A1B" w:rsidRDefault="004D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339" w:rsidRPr="005D7A1B" w:rsidTr="00DE636E">
        <w:trPr>
          <w:gridAfter w:val="9"/>
          <w:wAfter w:w="16830" w:type="dxa"/>
        </w:trPr>
        <w:tc>
          <w:tcPr>
            <w:tcW w:w="14850" w:type="dxa"/>
            <w:gridSpan w:val="7"/>
          </w:tcPr>
          <w:p w:rsidR="00BE2430" w:rsidRPr="005D7A1B" w:rsidRDefault="00BE2430" w:rsidP="005D7A1B">
            <w:pPr>
              <w:tabs>
                <w:tab w:val="left" w:pos="1692"/>
              </w:tabs>
              <w:snapToGrid w:val="0"/>
              <w:ind w:right="61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Числа от 1 до 100.</w:t>
            </w:r>
          </w:p>
          <w:p w:rsidR="004D3339" w:rsidRPr="005D7A1B" w:rsidRDefault="00BE2430" w:rsidP="005D7A1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 Повторение, обобщение материала, изученного во 2-м классе (1</w:t>
            </w:r>
            <w:r w:rsidR="00513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BE2430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BE2430" w:rsidRPr="005D7A1B" w:rsidRDefault="00BE2430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2430" w:rsidRPr="005D7A1B" w:rsidRDefault="00BE2430" w:rsidP="003159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Путешествие 1. Необитаемый остров</w:t>
            </w:r>
            <w:r w:rsidR="00513D47" w:rsidRPr="005D7A1B">
              <w:rPr>
                <w:rFonts w:ascii="Times New Roman" w:hAnsi="Times New Roman" w:cs="Times New Roman"/>
                <w:sz w:val="24"/>
                <w:szCs w:val="24"/>
              </w:rPr>
              <w:t xml:space="preserve"> Нумерация</w:t>
            </w:r>
          </w:p>
        </w:tc>
        <w:tc>
          <w:tcPr>
            <w:tcW w:w="1506" w:type="dxa"/>
          </w:tcPr>
          <w:p w:rsidR="00BE2430" w:rsidRPr="005D7A1B" w:rsidRDefault="005D7A1B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2430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187" w:type="dxa"/>
          </w:tcPr>
          <w:p w:rsidR="00BE2430" w:rsidRPr="005D7A1B" w:rsidRDefault="00BE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BE2430" w:rsidRPr="005D7A1B" w:rsidRDefault="00E5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Карточки. Перфокарты</w:t>
            </w:r>
          </w:p>
        </w:tc>
        <w:tc>
          <w:tcPr>
            <w:tcW w:w="4554" w:type="dxa"/>
            <w:vMerge w:val="restart"/>
          </w:tcPr>
          <w:p w:rsidR="00BE2430" w:rsidRPr="005D7A1B" w:rsidRDefault="00BE2430" w:rsidP="00BE2430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BE2430" w:rsidRPr="005D7A1B" w:rsidRDefault="00BE2430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интерес к математике, ведению диалога с автором текста;</w:t>
            </w:r>
          </w:p>
          <w:p w:rsidR="00BE2430" w:rsidRPr="005D7A1B" w:rsidRDefault="00BE2430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заинтересованность в получении консультации, совета по поводу улучшения учебных результатов;</w:t>
            </w:r>
          </w:p>
          <w:p w:rsidR="00BE2430" w:rsidRPr="005D7A1B" w:rsidRDefault="00BE2430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  <w:p w:rsidR="00BE2430" w:rsidRPr="005D7A1B" w:rsidRDefault="00BE2430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старается сдерживать себя, высказывать просьбы, предложения, несогласие в социально приемлемой форме.</w:t>
            </w:r>
          </w:p>
          <w:p w:rsidR="00BE2430" w:rsidRPr="005D7A1B" w:rsidRDefault="00BE2430" w:rsidP="00BE243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BE2430" w:rsidRPr="005D7A1B" w:rsidRDefault="00BE2430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самостоятельно формулировать цели урока после предварительного обсуждения;</w:t>
            </w:r>
          </w:p>
          <w:p w:rsidR="00BE2430" w:rsidRPr="005D7A1B" w:rsidRDefault="00BE2430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выделять учебную задачу на основе соотнесения известного, освоенного и неизвестного.</w:t>
            </w:r>
          </w:p>
          <w:p w:rsidR="00BE2430" w:rsidRPr="005D7A1B" w:rsidRDefault="00BE2430" w:rsidP="00BE243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BE2430" w:rsidRPr="005D7A1B" w:rsidRDefault="00BE2430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ориентироваться в своей системе знаний: самостоятельно предполагать, какая информация нужна для решения учебной задачи в один шаг;</w:t>
            </w:r>
          </w:p>
          <w:p w:rsidR="00BE2430" w:rsidRPr="005D7A1B" w:rsidRDefault="00BE2430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уметь с большой долей самостоятельности работать с моделями, соотносить результаты с реальностью в рамках изученного материала.</w:t>
            </w:r>
          </w:p>
          <w:p w:rsidR="00BE2430" w:rsidRPr="005D7A1B" w:rsidRDefault="00BE2430" w:rsidP="00BE243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BE2430" w:rsidRPr="005D7A1B" w:rsidRDefault="00BE2430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донести свою позицию до других: высказывать свою точку зрения и пытаться её обосновать, приводя аргументы;</w:t>
            </w:r>
          </w:p>
          <w:p w:rsidR="00BE2430" w:rsidRPr="005D7A1B" w:rsidRDefault="00BE2430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строить монологическое высказывание, участвовать в учебном диалоге.</w:t>
            </w:r>
          </w:p>
          <w:p w:rsidR="00BE2430" w:rsidRPr="005D7A1B" w:rsidRDefault="00BE2430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430" w:rsidRPr="005D7A1B" w:rsidRDefault="00BE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1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C2">
              <w:rPr>
                <w:rFonts w:ascii="Times New Roman" w:hAnsi="Times New Roman"/>
                <w:sz w:val="20"/>
                <w:szCs w:val="20"/>
              </w:rPr>
              <w:t>УМК «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школа»  Уроки Кирилла и 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Урок 5 «Умножение и деление на числа 7,8,9».</w:t>
            </w: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E54EBE" w:rsidRDefault="00E54EBE" w:rsidP="00E54EB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Макси-</w:t>
            </w:r>
          </w:p>
          <w:p w:rsidR="00E54EBE" w:rsidRDefault="00E54EBE" w:rsidP="00E54EB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Л. К.,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Максимо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54EBE" w:rsidRDefault="00E54EBE" w:rsidP="00E54EB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 Л. В. «Решаем уравнения и задачи»</w:t>
            </w:r>
          </w:p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8533E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числами.</w:t>
            </w:r>
            <w:r w:rsidRPr="005D7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33E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</w:t>
            </w:r>
            <w:r w:rsidRPr="005D7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9F61ED" w:rsidP="009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Дерево выбора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№1 (повторение)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4850" w:type="dxa"/>
            <w:gridSpan w:val="7"/>
          </w:tcPr>
          <w:p w:rsidR="00513D47" w:rsidRPr="005D7A1B" w:rsidRDefault="00513D47" w:rsidP="005D7A1B">
            <w:pPr>
              <w:tabs>
                <w:tab w:val="left" w:pos="1692"/>
              </w:tabs>
              <w:snapToGrid w:val="0"/>
              <w:ind w:right="61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Числа от 1 до 100.</w:t>
            </w:r>
          </w:p>
          <w:p w:rsidR="00513D47" w:rsidRPr="005D7A1B" w:rsidRDefault="00513D47" w:rsidP="00513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  </w:t>
            </w:r>
            <w:proofErr w:type="spellStart"/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Внета</w:t>
            </w:r>
            <w:r w:rsidRPr="005D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бличное</w:t>
            </w:r>
            <w:proofErr w:type="spellEnd"/>
            <w:r w:rsidRPr="005D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умножение и деление  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Путешествие 2. Один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Параллелепипед и куб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1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C2">
              <w:rPr>
                <w:rFonts w:ascii="Times New Roman" w:hAnsi="Times New Roman"/>
                <w:sz w:val="20"/>
                <w:szCs w:val="20"/>
              </w:rPr>
              <w:t>Модели параллелепипеда и куба</w:t>
            </w:r>
          </w:p>
        </w:tc>
        <w:tc>
          <w:tcPr>
            <w:tcW w:w="4554" w:type="dxa"/>
            <w:vMerge w:val="restart"/>
          </w:tcPr>
          <w:p w:rsidR="00513D47" w:rsidRPr="005D7A1B" w:rsidRDefault="00513D47" w:rsidP="00BE2430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513D47" w:rsidRPr="005D7A1B" w:rsidRDefault="00513D47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интерес к математике, ведению диалога с автором текста;</w:t>
            </w:r>
          </w:p>
          <w:p w:rsidR="00513D47" w:rsidRPr="005D7A1B" w:rsidRDefault="00513D47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заинтересованность в получении консультации, совета по поводу улучшения учебных результатов;</w:t>
            </w:r>
          </w:p>
          <w:p w:rsidR="00513D47" w:rsidRPr="005D7A1B" w:rsidRDefault="00513D47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  <w:p w:rsidR="00513D47" w:rsidRPr="005D7A1B" w:rsidRDefault="00513D47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старается сдерживать себя, высказывать просьбы, предложения, несогласие в социально приемлемой форме.</w:t>
            </w:r>
          </w:p>
          <w:p w:rsidR="00513D47" w:rsidRPr="005D7A1B" w:rsidRDefault="00513D47" w:rsidP="00BE243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513D47" w:rsidRPr="005D7A1B" w:rsidRDefault="00513D47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формулировать учебную проблему;</w:t>
            </w:r>
          </w:p>
          <w:p w:rsidR="00513D47" w:rsidRPr="005D7A1B" w:rsidRDefault="00513D47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работая по плану, сверять свои действия с целью и, при необходимости, исправлять ошибки с помощью учителя;</w:t>
            </w:r>
          </w:p>
          <w:p w:rsidR="00513D47" w:rsidRPr="005D7A1B" w:rsidRDefault="00513D47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выделять учебную задачу на основе соотнесения известного, освоенного и неизвестного.</w:t>
            </w:r>
          </w:p>
          <w:p w:rsidR="00513D47" w:rsidRPr="005D7A1B" w:rsidRDefault="00513D47" w:rsidP="00BE243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513D47" w:rsidRPr="005D7A1B" w:rsidRDefault="00513D47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добывать новые знания: извлекать </w:t>
            </w: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информацию, представленную в разных формах (текст, таблица, схема, иллюстрация);</w:t>
            </w:r>
          </w:p>
          <w:p w:rsidR="00513D47" w:rsidRPr="005D7A1B" w:rsidRDefault="00513D47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уметь с большой долей самостоятельности работать с моделями, соотносить результаты с реальностью в рамках изученного материала;</w:t>
            </w:r>
          </w:p>
          <w:p w:rsidR="00513D47" w:rsidRPr="005D7A1B" w:rsidRDefault="00513D47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строить речевое высказывание в устной и письменной форме.</w:t>
            </w:r>
          </w:p>
          <w:p w:rsidR="00513D47" w:rsidRPr="005D7A1B" w:rsidRDefault="00513D47" w:rsidP="00BE243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513D47" w:rsidRPr="005D7A1B" w:rsidRDefault="00513D47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донести свою позицию до других: высказывать свою точку зрения и пытаться её обосновать, приводя аргументы;</w:t>
            </w:r>
          </w:p>
          <w:p w:rsidR="00513D47" w:rsidRPr="005D7A1B" w:rsidRDefault="00513D47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учитывать разные мнения и стремиться к координации различных позиций в сотрудничестве;</w:t>
            </w:r>
          </w:p>
          <w:p w:rsidR="00513D47" w:rsidRPr="005D7A1B" w:rsidRDefault="00513D47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строить монологическое высказывание, участвовать в учебном диалоге.</w:t>
            </w:r>
          </w:p>
          <w:p w:rsidR="00513D47" w:rsidRPr="005D7A1B" w:rsidRDefault="00513D47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параллелепипеда. Кубический сантиметр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Кубический дециметр. Кубический метр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1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C2">
              <w:rPr>
                <w:rFonts w:ascii="Times New Roman" w:hAnsi="Times New Roman"/>
                <w:sz w:val="20"/>
                <w:szCs w:val="20"/>
              </w:rPr>
              <w:t>Модели параллелепипеда и куба. Плакат с формулами.</w:t>
            </w: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1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C2">
              <w:rPr>
                <w:rFonts w:ascii="Times New Roman" w:hAnsi="Times New Roman"/>
                <w:sz w:val="20"/>
                <w:szCs w:val="20"/>
              </w:rPr>
              <w:t>Плакат «Сочетательное свойство умножения».</w:t>
            </w: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Умножение однозначного числа на двузначное, запись которого оканчивается нулем</w:t>
            </w:r>
            <w:proofErr w:type="gramEnd"/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1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C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школа»  Уроки Кирилла и 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Урок 15 «</w:t>
            </w:r>
            <w:proofErr w:type="spellStart"/>
            <w:proofErr w:type="gramStart"/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Умно-жение</w:t>
            </w:r>
            <w:proofErr w:type="spellEnd"/>
            <w:proofErr w:type="gramEnd"/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и деление с круглыми десятками».</w:t>
            </w: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Деление чисел, запись которых оканчивается нулём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1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C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школа»  Уроки Кирилла и 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Анимация 4 «</w:t>
            </w:r>
            <w:proofErr w:type="spellStart"/>
            <w:proofErr w:type="gramStart"/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По-рядок</w:t>
            </w:r>
            <w:proofErr w:type="spellEnd"/>
            <w:proofErr w:type="gramEnd"/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выполнения действий»</w:t>
            </w: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1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C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школа»  Уроки Кирилла и 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B7BC2">
              <w:rPr>
                <w:rFonts w:ascii="Times New Roman" w:hAnsi="Times New Roman"/>
                <w:sz w:val="20"/>
                <w:szCs w:val="20"/>
                <w:u w:val="single"/>
              </w:rPr>
              <w:t>Урок 16 «</w:t>
            </w:r>
            <w:proofErr w:type="spellStart"/>
            <w:proofErr w:type="gramStart"/>
            <w:r w:rsidRPr="00BB7BC2">
              <w:rPr>
                <w:rFonts w:ascii="Times New Roman" w:hAnsi="Times New Roman"/>
                <w:sz w:val="20"/>
                <w:szCs w:val="20"/>
                <w:u w:val="single"/>
              </w:rPr>
              <w:t>Умно-жение</w:t>
            </w:r>
            <w:proofErr w:type="spellEnd"/>
            <w:proofErr w:type="gramEnd"/>
            <w:r w:rsidRPr="00BB7BC2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суммы на число».</w:t>
            </w: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D7A1B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1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C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школа»  Уроки Кирилла и 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      </w:t>
            </w:r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Урок 18 «Деление суммы на число»</w:t>
            </w:r>
            <w:r w:rsidRPr="00BB7B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D7A1B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1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C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школа»  Уроки Кирилла и 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                   </w:t>
            </w:r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Анимация 3 «Деление 92: 4»</w:t>
            </w: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D7A1B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1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C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школа»  Уроки Кирилла и 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          </w:t>
            </w:r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Урок 19 «</w:t>
            </w:r>
            <w:proofErr w:type="spellStart"/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Внетабличное</w:t>
            </w:r>
            <w:proofErr w:type="spellEnd"/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деление».</w:t>
            </w: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над числами. </w:t>
            </w:r>
            <w:r w:rsidR="008533E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</w:t>
            </w:r>
            <w:r w:rsidR="008533E4" w:rsidRPr="005D7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7A1B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9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1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C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школа»  Уроки Кирилла и 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    </w:t>
            </w:r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lastRenderedPageBreak/>
              <w:t xml:space="preserve">Урок 20 «Деление двузначного числа </w:t>
            </w:r>
            <w:proofErr w:type="gramStart"/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на</w:t>
            </w:r>
            <w:proofErr w:type="gramEnd"/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двузначное».</w:t>
            </w: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1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C2">
              <w:rPr>
                <w:rFonts w:ascii="Times New Roman" w:hAnsi="Times New Roman"/>
                <w:sz w:val="20"/>
                <w:szCs w:val="20"/>
                <w:u w:val="single"/>
              </w:rPr>
              <w:t>«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  <w:u w:val="single"/>
              </w:rPr>
              <w:t>Нач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  <w:u w:val="single"/>
              </w:rPr>
              <w:t xml:space="preserve">. школа»  Уроки Кирилла и 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  <w:u w:val="single"/>
              </w:rPr>
              <w:t>Мефодия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  <w:u w:val="single"/>
              </w:rPr>
              <w:t>.                Урок 21 «Деление с остатком».</w:t>
            </w: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2 (</w:t>
            </w:r>
            <w:proofErr w:type="spellStart"/>
            <w:r w:rsidRPr="005D7A1B">
              <w:rPr>
                <w:rFonts w:ascii="Times New Roman" w:hAnsi="Times New Roman" w:cs="Times New Roman"/>
                <w:bCs/>
                <w:sz w:val="24"/>
                <w:szCs w:val="24"/>
              </w:rPr>
              <w:t>Внетабличное</w:t>
            </w:r>
            <w:proofErr w:type="spellEnd"/>
            <w:r w:rsidRPr="005D7A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умножение и деление)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513D47" w:rsidRPr="005D7A1B" w:rsidRDefault="00513D47" w:rsidP="004D33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D47" w:rsidRPr="005D7A1B" w:rsidRDefault="00513D47" w:rsidP="004D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1506" w:type="dxa"/>
          </w:tcPr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3D47" w:rsidRPr="005D7A1B" w:rsidRDefault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87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513D47" w:rsidRPr="005D7A1B" w:rsidRDefault="00513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47" w:rsidRPr="005D7A1B" w:rsidTr="00DE636E">
        <w:trPr>
          <w:gridAfter w:val="9"/>
          <w:wAfter w:w="16830" w:type="dxa"/>
        </w:trPr>
        <w:tc>
          <w:tcPr>
            <w:tcW w:w="14850" w:type="dxa"/>
            <w:gridSpan w:val="7"/>
          </w:tcPr>
          <w:p w:rsidR="00513D47" w:rsidRPr="005D7A1B" w:rsidRDefault="00513D47" w:rsidP="005D7A1B">
            <w:pPr>
              <w:tabs>
                <w:tab w:val="left" w:pos="1692"/>
              </w:tabs>
              <w:snapToGrid w:val="0"/>
              <w:ind w:right="61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D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Числа от 1 до 100</w:t>
            </w:r>
          </w:p>
          <w:p w:rsidR="00513D47" w:rsidRPr="005D7A1B" w:rsidRDefault="00513D47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 Доли (12 часов)</w:t>
            </w: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03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4D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3. День рождения. 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87" w:type="dxa"/>
          </w:tcPr>
          <w:p w:rsidR="003C5CE4" w:rsidRPr="005D7A1B" w:rsidRDefault="003C5CE4" w:rsidP="004D3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</w:tcPr>
          <w:p w:rsidR="003C5CE4" w:rsidRPr="005D7A1B" w:rsidRDefault="003C5CE4" w:rsidP="00BE2430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интерес к математике, ведению диалога с автором текста;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заинтересованность в получении консультации, совета по поводу улучшения учебных результатов;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старается сдерживать себя, высказывать просьбы, предложения, несогласие в социально приемлемой форме.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способ и результат действия;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учитывать правило в планировании и контроле способа решения;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работая по плану, сверять свои действия </w:t>
            </w: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целью, исправлять ошибки с помощью учителя.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ориентироваться на разнообразие способов решения задач;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перерабатывать полученную информацию: делать выводы на основе обобщения знаний.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контролировать действие партнёра;</w:t>
            </w:r>
          </w:p>
          <w:p w:rsidR="003C5CE4" w:rsidRPr="005D7A1B" w:rsidRDefault="003C5CE4" w:rsidP="00B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учитывать разные мнения и стремиться к координации различных позиций в сотрудничестве.</w:t>
            </w: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03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1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C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школа»  Уроки Кирилла и 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                                       </w:t>
            </w:r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Урок 11 «Доли»</w:t>
            </w: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03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Нахождение доли числа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03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Сравнение долей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03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доле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03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  <w:r w:rsidR="008533E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</w:t>
            </w:r>
            <w:r w:rsidR="008533E4" w:rsidRPr="005D7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7A1B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1E4891" w:rsidP="009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C2">
              <w:rPr>
                <w:rFonts w:ascii="Times New Roman" w:hAnsi="Times New Roman"/>
                <w:sz w:val="20"/>
                <w:szCs w:val="20"/>
              </w:rPr>
              <w:t xml:space="preserve">Карточки </w:t>
            </w: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03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Единица времени – минута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03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Единица времени – секунда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03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1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C2">
              <w:rPr>
                <w:rFonts w:ascii="Times New Roman" w:hAnsi="Times New Roman"/>
                <w:sz w:val="20"/>
                <w:szCs w:val="20"/>
              </w:rPr>
              <w:t>Часы, карточки с заданиями</w:t>
            </w: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03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1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Интерактив</w:t>
            </w:r>
            <w:proofErr w:type="spellEnd"/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13 «Заполни таблицу, в которой указаны </w:t>
            </w:r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lastRenderedPageBreak/>
              <w:t>различные периоды осени и приведены две числовые характеристики из четырех».</w:t>
            </w: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03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D12557" w:rsidRDefault="003C5CE4" w:rsidP="00037B31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55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(Арифметические действия над числами в пределах 100)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037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Линейные и столбчатые диаграммы.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3C5CE4">
        <w:trPr>
          <w:gridAfter w:val="5"/>
          <w:wAfter w:w="13428" w:type="dxa"/>
        </w:trPr>
        <w:tc>
          <w:tcPr>
            <w:tcW w:w="14850" w:type="dxa"/>
            <w:gridSpan w:val="7"/>
          </w:tcPr>
          <w:p w:rsidR="003C5CE4" w:rsidRPr="005D7A1B" w:rsidRDefault="003C5CE4" w:rsidP="005D7A1B">
            <w:pPr>
              <w:tabs>
                <w:tab w:val="left" w:pos="1692"/>
              </w:tabs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D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Числа от 1 до 1000</w:t>
            </w:r>
          </w:p>
          <w:p w:rsidR="003C5CE4" w:rsidRPr="005D7A1B" w:rsidRDefault="003C5CE4" w:rsidP="005D7A1B">
            <w:pPr>
              <w:tabs>
                <w:tab w:val="left" w:pos="1692"/>
              </w:tabs>
              <w:snapToGrid w:val="0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 4. Нумерация (11</w:t>
            </w: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1134" w:type="dxa"/>
          </w:tcPr>
          <w:p w:rsidR="003C5CE4" w:rsidRPr="005D7A1B" w:rsidRDefault="003C5CE4"/>
        </w:tc>
        <w:tc>
          <w:tcPr>
            <w:tcW w:w="1134" w:type="dxa"/>
          </w:tcPr>
          <w:p w:rsidR="003C5CE4" w:rsidRPr="005D7A1B" w:rsidRDefault="003C5CE4"/>
        </w:tc>
        <w:tc>
          <w:tcPr>
            <w:tcW w:w="1134" w:type="dxa"/>
            <w:gridSpan w:val="2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Путешествие 4. Лыжная прогулка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</w:tcPr>
          <w:p w:rsidR="003C5CE4" w:rsidRPr="005D7A1B" w:rsidRDefault="003C5CE4" w:rsidP="00BE2430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интерес к математике, ведению диалога с автором текста;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заинтересованность в получении консультации, совета по поводу улучшения учебных результатов;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старается сдерживать себя, высказывать просьбы, предложения, несогласие в социально приемлемой форме.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способ и результат действия;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учитывать правило в планировании и контроле способа решения;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работая по плану, сверять свои действия с целью, исправлять ошибки с помощью учителя.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ориентироваться на разнообразие способов решения задач;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перерабатывать полученную информацию: делать выводы на основе обобщения знаний.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контролировать действие партнёра;</w:t>
            </w:r>
          </w:p>
          <w:p w:rsidR="003C5CE4" w:rsidRPr="005D7A1B" w:rsidRDefault="003C5CE4" w:rsidP="00B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учитывать разные мнения и стремиться к координации различных позиций в сотрудничестве.</w:t>
            </w: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Счет сотнями. Тысяча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1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C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школа»  Уроки Кирилла и 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    </w:t>
            </w:r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Анимация 12 «Образование тысячи».</w:t>
            </w: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Умножение числа 100. Умножение и деление на 100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1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C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школа»  Уроки Кирилла и 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  </w:t>
            </w:r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Урок 22 «Нумерация чисел 100-1000»</w:t>
            </w:r>
            <w:r w:rsidRPr="00BB7B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длины. Миллиметр. </w:t>
            </w:r>
            <w:r w:rsidR="008533E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</w:t>
            </w:r>
            <w:r w:rsidR="008533E4" w:rsidRPr="005D7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7A1B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9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Трехзначные числа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Трехзначные числа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1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C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школа»  Уроки Кирилла и 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           </w:t>
            </w:r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Урок 23 «Разрядные слагаемые».</w:t>
            </w: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трехзначных </w:t>
            </w:r>
            <w:r w:rsidRPr="005D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Трехзначные числа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1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C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школа» Уроки Кирилла и 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gramStart"/>
            <w:r w:rsidRPr="00BB7BC2">
              <w:rPr>
                <w:rFonts w:ascii="Times New Roman" w:hAnsi="Times New Roman"/>
                <w:sz w:val="20"/>
                <w:szCs w:val="20"/>
              </w:rPr>
              <w:t>.</w:t>
            </w:r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</w:t>
            </w:r>
            <w:proofErr w:type="gramEnd"/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рок</w:t>
            </w:r>
            <w:proofErr w:type="spellEnd"/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24 «Сравнение трехзначных чисел»</w:t>
            </w: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FA14CA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Единицы массы. Центнер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4. (Сложение и вычитание в пределах 100)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Трехзначные числа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4850" w:type="dxa"/>
            <w:gridSpan w:val="7"/>
          </w:tcPr>
          <w:p w:rsidR="003C5CE4" w:rsidRPr="005D7A1B" w:rsidRDefault="003C5CE4" w:rsidP="005D7A1B">
            <w:pPr>
              <w:tabs>
                <w:tab w:val="left" w:pos="1692"/>
              </w:tabs>
              <w:snapToGrid w:val="0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Числа от 1 до 1000.</w:t>
            </w:r>
          </w:p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 5. Сложение и выч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итание чисел в пределах 1000 (24 часа</w:t>
            </w: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1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C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школа»  Уроки Кирилла и 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Урок 25 «Приемы устного сложения и вычитания».</w:t>
            </w:r>
          </w:p>
        </w:tc>
        <w:tc>
          <w:tcPr>
            <w:tcW w:w="4554" w:type="dxa"/>
            <w:vMerge w:val="restart"/>
          </w:tcPr>
          <w:p w:rsidR="003C5CE4" w:rsidRPr="005D7A1B" w:rsidRDefault="003C5CE4" w:rsidP="00BE2430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интерес к математике, ведению диалога с автором текста;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заинтересованность в получении консультации, совета по поводу улучшения учебных результатов;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старается сдерживать себя, высказывать просьбы, предложения, несогласие в социально приемлемой форме.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способ и результат действия;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учитывать правило в планировании и контроле способа решения;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работая по плану, сверять свои действия с целью, исправлять ошибки с помощью учителя.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ориентироваться на разнообразие способов решения задач;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перерабатывать полученную информацию: делать выводы на основе обобщения знаний.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3C5CE4" w:rsidRPr="005D7A1B" w:rsidRDefault="003C5CE4" w:rsidP="00BE2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контролировать действие партнёра;</w:t>
            </w:r>
          </w:p>
          <w:p w:rsidR="003C5CE4" w:rsidRPr="005D7A1B" w:rsidRDefault="003C5CE4" w:rsidP="00BE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учитывать разные мнения и стремиться к координации различных позиций в сотрудничестве.</w:t>
            </w: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1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C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школа»  Уроки Кирилла и 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Урок 26 «Приемы письменного </w:t>
            </w:r>
            <w:proofErr w:type="spellStart"/>
            <w:proofErr w:type="gramStart"/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сложе-ния</w:t>
            </w:r>
            <w:proofErr w:type="spellEnd"/>
            <w:proofErr w:type="gramEnd"/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и вычитания».</w:t>
            </w: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Пересечение геометрических фигур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1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Путешествие 5. Спортивный лагерь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предметов. Множество. Элемент множества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Способы задания множеств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Подмножество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Высказывания со словами «все», «не все», «никакие», «любой», «каждый»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Пересечение множеств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1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Высказывания со словами «есть», «существует», «некоторые»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Объединение множеств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  <w:r w:rsidRPr="005D7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33E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</w:t>
            </w:r>
            <w:r w:rsidR="008533E4" w:rsidRPr="005D7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7A1B"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9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5(Сложение и вычитание чисел в пределах 100)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Сложение и вычитание трехзначных чисел в столбик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9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C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школа»  Уроки Кирилла и 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Урок 26 «Приемы письменного </w:t>
            </w:r>
            <w:proofErr w:type="spellStart"/>
            <w:proofErr w:type="gramStart"/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сложе-ния</w:t>
            </w:r>
            <w:proofErr w:type="spellEnd"/>
            <w:proofErr w:type="gramEnd"/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и вычитания».</w:t>
            </w: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 в столбик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 в столбик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9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неравенств. </w:t>
            </w:r>
            <w:r w:rsidR="008533E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</w:t>
            </w:r>
            <w:r w:rsidR="008533E4" w:rsidRPr="005D7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7A1B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9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(Письменное сложение и вычитание в пределах 100)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gramStart"/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рифметические</w:t>
            </w:r>
            <w:proofErr w:type="spellEnd"/>
            <w:r w:rsidRPr="005D7A1B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над числами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4850" w:type="dxa"/>
            <w:gridSpan w:val="7"/>
          </w:tcPr>
          <w:p w:rsidR="003C5CE4" w:rsidRPr="005D7A1B" w:rsidRDefault="003C5CE4" w:rsidP="005D7A1B">
            <w:pPr>
              <w:tabs>
                <w:tab w:val="left" w:pos="1692"/>
              </w:tabs>
              <w:snapToGrid w:val="0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Числа от 1 до 1000.</w:t>
            </w:r>
          </w:p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 6. Умножение и 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еление чисел в пределах 1000 (22</w:t>
            </w:r>
            <w:r w:rsidRPr="005D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трехзначных чисел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E54EBE" w:rsidRDefault="00E54EBE" w:rsidP="00E54EB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«Уроки Кирилла</w:t>
            </w:r>
          </w:p>
          <w:p w:rsidR="00E54EBE" w:rsidRDefault="00E54EBE" w:rsidP="00E54EB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Математика.</w:t>
            </w:r>
          </w:p>
          <w:p w:rsidR="003C5CE4" w:rsidRPr="00E54EBE" w:rsidRDefault="00E54EBE" w:rsidP="00E54EB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класс»</w:t>
            </w:r>
          </w:p>
        </w:tc>
        <w:tc>
          <w:tcPr>
            <w:tcW w:w="4554" w:type="dxa"/>
            <w:vMerge w:val="restart"/>
          </w:tcPr>
          <w:p w:rsidR="003C5CE4" w:rsidRPr="005D7A1B" w:rsidRDefault="003C5CE4" w:rsidP="00315969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3C5CE4" w:rsidRPr="005D7A1B" w:rsidRDefault="003C5CE4" w:rsidP="0031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интерес к математике, ведению диалога с автором текста;</w:t>
            </w:r>
          </w:p>
          <w:p w:rsidR="003C5CE4" w:rsidRPr="005D7A1B" w:rsidRDefault="003C5CE4" w:rsidP="0031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заинтересованность в получении консультации, совета по поводу улучшения учебных результатов;</w:t>
            </w:r>
          </w:p>
          <w:p w:rsidR="003C5CE4" w:rsidRPr="005D7A1B" w:rsidRDefault="003C5CE4" w:rsidP="0031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  <w:p w:rsidR="003C5CE4" w:rsidRPr="005D7A1B" w:rsidRDefault="003C5CE4" w:rsidP="0031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старается сдерживать себя, высказывать просьбы, предложения, несогласие в социально приемлемой форме.</w:t>
            </w:r>
          </w:p>
          <w:p w:rsidR="003C5CE4" w:rsidRPr="005D7A1B" w:rsidRDefault="003C5CE4" w:rsidP="003159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3C5CE4" w:rsidRPr="005D7A1B" w:rsidRDefault="003C5CE4" w:rsidP="0031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способ и результат действия;</w:t>
            </w:r>
          </w:p>
          <w:p w:rsidR="003C5CE4" w:rsidRPr="005D7A1B" w:rsidRDefault="003C5CE4" w:rsidP="0031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учитывать правило в планировании и контроле способа решения;</w:t>
            </w:r>
          </w:p>
          <w:p w:rsidR="003C5CE4" w:rsidRPr="005D7A1B" w:rsidRDefault="003C5CE4" w:rsidP="0031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работая по плану, сверять свои действия с целью, исправлять ошибки с помощью учителя.</w:t>
            </w:r>
          </w:p>
          <w:p w:rsidR="003C5CE4" w:rsidRPr="005D7A1B" w:rsidRDefault="003C5CE4" w:rsidP="003159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3C5CE4" w:rsidRPr="005D7A1B" w:rsidRDefault="003C5CE4" w:rsidP="0031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ориентироваться на разнообразие способов решения задач;</w:t>
            </w:r>
          </w:p>
          <w:p w:rsidR="003C5CE4" w:rsidRPr="005D7A1B" w:rsidRDefault="003C5CE4" w:rsidP="0031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перерабатывать полученную информацию: делать выводы на основе обобщения знаний.</w:t>
            </w:r>
          </w:p>
          <w:p w:rsidR="003C5CE4" w:rsidRPr="005D7A1B" w:rsidRDefault="003C5CE4" w:rsidP="003159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3C5CE4" w:rsidRPr="005D7A1B" w:rsidRDefault="003C5CE4" w:rsidP="0031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контролировать действие партнёра;</w:t>
            </w:r>
          </w:p>
          <w:p w:rsidR="003C5CE4" w:rsidRPr="005D7A1B" w:rsidRDefault="003C5CE4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учитывать разные мнения и стремиться к координации различных позиций в </w:t>
            </w: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сотрудничестве.</w:t>
            </w:r>
          </w:p>
          <w:p w:rsidR="003C5CE4" w:rsidRPr="005D7A1B" w:rsidRDefault="003C5CE4" w:rsidP="00315969">
            <w:pPr>
              <w:tabs>
                <w:tab w:val="left" w:pos="1692"/>
              </w:tabs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D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Числа от 1 до 1000</w:t>
            </w:r>
          </w:p>
          <w:p w:rsidR="003C5CE4" w:rsidRPr="005D7A1B" w:rsidRDefault="003C5CE4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 4. Нумерация (11</w:t>
            </w: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3C5CE4" w:rsidRPr="005D7A1B" w:rsidRDefault="003C5CE4" w:rsidP="00315969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3C5CE4" w:rsidRPr="005D7A1B" w:rsidRDefault="003C5CE4" w:rsidP="0031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интерес к математике, ведению диалога с автором текста;</w:t>
            </w:r>
          </w:p>
          <w:p w:rsidR="003C5CE4" w:rsidRPr="005D7A1B" w:rsidRDefault="003C5CE4" w:rsidP="0031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заинтересованность в получении консультации, совета по поводу улучшения учебных результатов;</w:t>
            </w:r>
          </w:p>
          <w:p w:rsidR="003C5CE4" w:rsidRPr="005D7A1B" w:rsidRDefault="003C5CE4" w:rsidP="0031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  <w:p w:rsidR="003C5CE4" w:rsidRPr="005D7A1B" w:rsidRDefault="003C5CE4" w:rsidP="0031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старается сдерживать себя, высказывать просьбы, предложения, несогласие в социально приемлемой форме.</w:t>
            </w:r>
          </w:p>
          <w:p w:rsidR="003C5CE4" w:rsidRPr="005D7A1B" w:rsidRDefault="003C5CE4" w:rsidP="003159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3C5CE4" w:rsidRPr="005D7A1B" w:rsidRDefault="003C5CE4" w:rsidP="0031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способ и результат действия;</w:t>
            </w:r>
          </w:p>
          <w:p w:rsidR="003C5CE4" w:rsidRPr="005D7A1B" w:rsidRDefault="003C5CE4" w:rsidP="0031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учитывать правило в планировании и контроле способа решения;</w:t>
            </w:r>
          </w:p>
          <w:p w:rsidR="003C5CE4" w:rsidRPr="005D7A1B" w:rsidRDefault="003C5CE4" w:rsidP="0031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работая по плану, сверять свои действия с целью, исправлять ошибки с помощью учителя.</w:t>
            </w:r>
          </w:p>
          <w:p w:rsidR="003C5CE4" w:rsidRPr="005D7A1B" w:rsidRDefault="003C5CE4" w:rsidP="003159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3C5CE4" w:rsidRPr="005D7A1B" w:rsidRDefault="003C5CE4" w:rsidP="0031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ориентироваться на разнообразие способов решения задач;</w:t>
            </w:r>
          </w:p>
          <w:p w:rsidR="003C5CE4" w:rsidRPr="005D7A1B" w:rsidRDefault="003C5CE4" w:rsidP="0031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перерабатывать полученную информацию: делать выводы на основе обобщения знаний.</w:t>
            </w:r>
          </w:p>
          <w:p w:rsidR="003C5CE4" w:rsidRPr="005D7A1B" w:rsidRDefault="003C5CE4" w:rsidP="003159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3C5CE4" w:rsidRPr="005D7A1B" w:rsidRDefault="003C5CE4" w:rsidP="003159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контролировать действие партнёра;</w:t>
            </w:r>
          </w:p>
          <w:p w:rsidR="003C5CE4" w:rsidRPr="005D7A1B" w:rsidRDefault="003C5CE4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учитывать разные мнения и стремиться к координации различных позиций в сотрудничестве.</w:t>
            </w: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AA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 чисел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 чисел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 чисел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88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9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C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школа»  Уроки Кирилла и 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Урок 27 «Приемы устного умножения и деления».</w:t>
            </w: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с повторением (циклом)  </w:t>
            </w:r>
            <w:r w:rsidR="008533E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</w:t>
            </w:r>
            <w:r w:rsidR="008533E4" w:rsidRPr="005D7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7A1B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9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9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C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школа»  Уроки Кирилла и 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Урок 28 «Приемы письменного </w:t>
            </w:r>
            <w:proofErr w:type="spellStart"/>
            <w:proofErr w:type="gramStart"/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умно-жения</w:t>
            </w:r>
            <w:proofErr w:type="spellEnd"/>
            <w:proofErr w:type="gramEnd"/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и деления».</w:t>
            </w: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88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Решение задач и уравнений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Решение задач и уравнений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Умножение трехзначных чисел в столбик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9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C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школа»  Уроки Кирилла и 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Урок 28 «Приемы письменного </w:t>
            </w:r>
            <w:proofErr w:type="spellStart"/>
            <w:proofErr w:type="gramStart"/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умно-жения</w:t>
            </w:r>
            <w:proofErr w:type="spellEnd"/>
            <w:proofErr w:type="gramEnd"/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и деления».</w:t>
            </w: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трехзначных </w:t>
            </w:r>
            <w:r w:rsidRPr="005D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в столбик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Умножение трехзначных чисел в столбик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Умножение трехзначных чисел в столбик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трехзначных чисел на однозначное число. </w:t>
            </w:r>
            <w:r w:rsidR="008533E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</w:t>
            </w:r>
            <w:r w:rsidR="008533E4" w:rsidRPr="005D7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7A1B"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9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Деление трехзначных чисел на однозначное число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Деление трехзначных чисел на однозначное число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DE636E" w:rsidRDefault="003C5C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DE636E" w:rsidRDefault="003C5C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(Умножение и деление трехзначных чисел)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DE636E" w:rsidRDefault="003C5C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DE636E" w:rsidRDefault="003C5C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DE636E" w:rsidRDefault="003C5C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9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C2">
              <w:rPr>
                <w:rFonts w:ascii="Times New Roman" w:hAnsi="Times New Roman"/>
                <w:sz w:val="20"/>
                <w:szCs w:val="20"/>
              </w:rPr>
              <w:t>Плакат «Алгоритм решения задач»</w:t>
            </w: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c>
          <w:tcPr>
            <w:tcW w:w="14850" w:type="dxa"/>
            <w:gridSpan w:val="7"/>
          </w:tcPr>
          <w:p w:rsidR="003C5CE4" w:rsidRPr="005D7A1B" w:rsidRDefault="003C5CE4" w:rsidP="005D7A1B">
            <w:pPr>
              <w:tabs>
                <w:tab w:val="left" w:pos="1692"/>
              </w:tabs>
              <w:snapToGrid w:val="0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Числа от 1 до 1000.</w:t>
            </w:r>
          </w:p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7.  Арифметические действия над </w:t>
            </w:r>
            <w:r w:rsidRPr="005D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числами в пределах 1000 (20 часов</w:t>
            </w: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05" w:type="dxa"/>
            <w:gridSpan w:val="3"/>
          </w:tcPr>
          <w:p w:rsidR="003C5CE4" w:rsidRPr="005D7A1B" w:rsidRDefault="003C5CE4"/>
        </w:tc>
        <w:tc>
          <w:tcPr>
            <w:tcW w:w="2805" w:type="dxa"/>
            <w:gridSpan w:val="2"/>
          </w:tcPr>
          <w:p w:rsidR="003C5CE4" w:rsidRPr="005D7A1B" w:rsidRDefault="003C5CE4"/>
        </w:tc>
        <w:tc>
          <w:tcPr>
            <w:tcW w:w="2805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2805" w:type="dxa"/>
          </w:tcPr>
          <w:p w:rsidR="003C5CE4" w:rsidRPr="005D7A1B" w:rsidRDefault="003C5CE4"/>
        </w:tc>
        <w:tc>
          <w:tcPr>
            <w:tcW w:w="2805" w:type="dxa"/>
          </w:tcPr>
          <w:p w:rsidR="003C5CE4" w:rsidRPr="005D7A1B" w:rsidRDefault="003C5CE4"/>
        </w:tc>
        <w:tc>
          <w:tcPr>
            <w:tcW w:w="2805" w:type="dxa"/>
          </w:tcPr>
          <w:p w:rsidR="003C5CE4" w:rsidRPr="005D7A1B" w:rsidRDefault="003C5CE4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Путешествие 6. Последний звонок и летние каникулы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</w:tcPr>
          <w:p w:rsidR="009F61ED" w:rsidRPr="005D7A1B" w:rsidRDefault="009F61ED" w:rsidP="009F61ED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9F61ED" w:rsidRPr="005D7A1B" w:rsidRDefault="009F61ED" w:rsidP="009F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интерес к математике, ведению диалога с автором текста;</w:t>
            </w:r>
          </w:p>
          <w:p w:rsidR="009F61ED" w:rsidRPr="005D7A1B" w:rsidRDefault="009F61ED" w:rsidP="009F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заинтересованность в получении консультации, совета по поводу улучшения учебных результатов;</w:t>
            </w:r>
          </w:p>
          <w:p w:rsidR="009F61ED" w:rsidRPr="005D7A1B" w:rsidRDefault="009F61ED" w:rsidP="009F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  <w:p w:rsidR="009F61ED" w:rsidRPr="005D7A1B" w:rsidRDefault="009F61ED" w:rsidP="009F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старается сдерживать себя, высказывать просьбы, предложения, несогласие в социально приемлемой форме.</w:t>
            </w:r>
          </w:p>
          <w:p w:rsidR="009F61ED" w:rsidRPr="005D7A1B" w:rsidRDefault="009F61ED" w:rsidP="009F61E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9F61ED" w:rsidRPr="005D7A1B" w:rsidRDefault="009F61ED" w:rsidP="009F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способ и результат действия;</w:t>
            </w:r>
          </w:p>
          <w:p w:rsidR="009F61ED" w:rsidRPr="005D7A1B" w:rsidRDefault="009F61ED" w:rsidP="009F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учитывать правило в планировании и контроле способа решения;</w:t>
            </w:r>
          </w:p>
          <w:p w:rsidR="009F61ED" w:rsidRPr="005D7A1B" w:rsidRDefault="009F61ED" w:rsidP="009F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работая по плану, сверять свои действия с целью, исправлять ошибки с помощью учителя.</w:t>
            </w:r>
          </w:p>
          <w:p w:rsidR="009F61ED" w:rsidRPr="005D7A1B" w:rsidRDefault="009F61ED" w:rsidP="009F61E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9F61ED" w:rsidRPr="005D7A1B" w:rsidRDefault="009F61ED" w:rsidP="009F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ориентироваться на разнообразие способов решения задач;</w:t>
            </w:r>
          </w:p>
          <w:p w:rsidR="009F61ED" w:rsidRPr="005D7A1B" w:rsidRDefault="009F61ED" w:rsidP="009F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перерабатывать полученную информацию: делать выводы на основе обобщения знаний.</w:t>
            </w:r>
          </w:p>
          <w:p w:rsidR="009F61ED" w:rsidRPr="005D7A1B" w:rsidRDefault="009F61ED" w:rsidP="009F61E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9F61ED" w:rsidRPr="005D7A1B" w:rsidRDefault="009F61ED" w:rsidP="009F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контролировать действие партнёра;</w:t>
            </w:r>
          </w:p>
          <w:p w:rsidR="003C5CE4" w:rsidRPr="005D7A1B" w:rsidRDefault="009F61ED" w:rsidP="009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учитывать разные мнения и стремиться к координации различных позиций в сотрудничестве.</w:t>
            </w: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Запись чисел римскими цифрами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9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C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школа»  Уроки Кирилла и 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Урок 28 «Приемы письменного умножения и деления».</w:t>
            </w: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Меры времени. Век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Меры длины. Километр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Скорость движения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Взаимосвязь скорости, времени, расстояния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Взаимосвязь скорости, времени, расстояния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9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C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школа»  Уроки Кирилла и 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B7BC2">
              <w:rPr>
                <w:rFonts w:ascii="Times New Roman" w:hAnsi="Times New Roman"/>
                <w:i/>
                <w:sz w:val="20"/>
                <w:szCs w:val="20"/>
              </w:rPr>
              <w:t>Урок 8 «Уравнения со сложением-вычитанием».</w:t>
            </w: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9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C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школа»  Уроки Кирилла и 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B7BC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Урок 28 «Приемы письменного умножения и деления».</w:t>
            </w: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31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Треугольники. </w:t>
            </w:r>
            <w:r w:rsidRPr="005D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Арифметические действия над числами. </w:t>
            </w:r>
            <w:r w:rsidR="008533E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</w:t>
            </w:r>
            <w:r w:rsidR="008533E4" w:rsidRPr="005D7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7A1B">
              <w:rPr>
                <w:rFonts w:ascii="Times New Roman" w:hAnsi="Times New Roman" w:cs="Times New Roman"/>
                <w:b/>
                <w:sz w:val="24"/>
                <w:szCs w:val="24"/>
              </w:rPr>
              <w:t>№9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9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Треугольники. Арифметические действия над числами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(</w:t>
            </w:r>
            <w:proofErr w:type="spellStart"/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Арифметичесикие</w:t>
            </w:r>
            <w:proofErr w:type="spellEnd"/>
            <w:r w:rsidRPr="005D7A1B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над числами в пределах 1000)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87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4850" w:type="dxa"/>
            <w:gridSpan w:val="7"/>
          </w:tcPr>
          <w:p w:rsidR="003C5CE4" w:rsidRPr="005D7A1B" w:rsidRDefault="003C5CE4" w:rsidP="005D7A1B">
            <w:pPr>
              <w:tabs>
                <w:tab w:val="left" w:pos="1692"/>
              </w:tabs>
              <w:snapToGrid w:val="0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Числа от 1 до 1000.</w:t>
            </w:r>
          </w:p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Тема. 8  Повторение, обобщ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3-м классе (11</w:t>
            </w: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315969">
            <w:pPr>
              <w:snapToGrid w:val="0"/>
              <w:ind w:right="61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Нумерация. Сложение и вычитание.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</w:tcPr>
          <w:p w:rsidR="003C5CE4" w:rsidRPr="005D7A1B" w:rsidRDefault="003C5CE4" w:rsidP="00387241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3C5CE4" w:rsidRPr="005D7A1B" w:rsidRDefault="003C5CE4" w:rsidP="003872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интерес к математике, ведению диалога с автором текста;</w:t>
            </w:r>
          </w:p>
          <w:p w:rsidR="003C5CE4" w:rsidRPr="005D7A1B" w:rsidRDefault="003C5CE4" w:rsidP="003872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проявляет заинтересованность в получении консультации, совета по поводу улучшения учебных результатов;</w:t>
            </w:r>
          </w:p>
          <w:p w:rsidR="003C5CE4" w:rsidRPr="005D7A1B" w:rsidRDefault="003C5CE4" w:rsidP="003872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-обнаруживает настойчивость, терпение, умение преодолевать трудности;</w:t>
            </w:r>
          </w:p>
          <w:p w:rsidR="003C5CE4" w:rsidRPr="005D7A1B" w:rsidRDefault="003C5CE4" w:rsidP="003872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старается сдерживать себя, высказывать просьбы, предложения, несогласие в социально приемлемой форме.</w:t>
            </w:r>
          </w:p>
          <w:p w:rsidR="003C5CE4" w:rsidRPr="005D7A1B" w:rsidRDefault="003C5CE4" w:rsidP="0038724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3C5CE4" w:rsidRPr="005D7A1B" w:rsidRDefault="003C5CE4" w:rsidP="003872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способ и результат действия;</w:t>
            </w:r>
          </w:p>
          <w:p w:rsidR="003C5CE4" w:rsidRPr="005D7A1B" w:rsidRDefault="003C5CE4" w:rsidP="003872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учитывать правило в планировании и контроле способа решения;</w:t>
            </w:r>
          </w:p>
          <w:p w:rsidR="003C5CE4" w:rsidRPr="005D7A1B" w:rsidRDefault="003C5CE4" w:rsidP="003872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работая по плану, сверять свои действия с целью, исправлять ошибки с помощью учителя.</w:t>
            </w:r>
          </w:p>
          <w:p w:rsidR="003C5CE4" w:rsidRPr="005D7A1B" w:rsidRDefault="003C5CE4" w:rsidP="0038724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3C5CE4" w:rsidRPr="005D7A1B" w:rsidRDefault="003C5CE4" w:rsidP="003872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ориентироваться на разнообразие способов решения задач;</w:t>
            </w:r>
          </w:p>
          <w:p w:rsidR="003C5CE4" w:rsidRPr="005D7A1B" w:rsidRDefault="003C5CE4" w:rsidP="003872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перерабатывать полученную информацию: делать выводы на основе обобщения знаний.</w:t>
            </w:r>
          </w:p>
          <w:p w:rsidR="003C5CE4" w:rsidRPr="005D7A1B" w:rsidRDefault="003C5CE4" w:rsidP="0038724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3C5CE4" w:rsidRPr="005D7A1B" w:rsidRDefault="003C5CE4" w:rsidP="003872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контролировать действие партнёра;</w:t>
            </w:r>
          </w:p>
          <w:p w:rsidR="003C5CE4" w:rsidRPr="005D7A1B" w:rsidRDefault="003C5CE4" w:rsidP="0038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- учитывать разные мнения и стремиться к координации различных позиций в сотрудничестве.</w:t>
            </w: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315969">
            <w:pPr>
              <w:snapToGrid w:val="0"/>
              <w:ind w:right="61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9F61ED" w:rsidRPr="00BB7BC2" w:rsidRDefault="009F61ED" w:rsidP="009F61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BC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школа»  Уроки Кирилла и 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3C5CE4" w:rsidRPr="005D7A1B" w:rsidRDefault="009F61ED" w:rsidP="009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C2">
              <w:rPr>
                <w:rFonts w:ascii="Times New Roman" w:hAnsi="Times New Roman"/>
                <w:sz w:val="20"/>
                <w:szCs w:val="20"/>
              </w:rPr>
              <w:t>Урок 27 «Приемы устного умножения и деления».</w:t>
            </w:r>
          </w:p>
        </w:tc>
        <w:tc>
          <w:tcPr>
            <w:tcW w:w="4554" w:type="dxa"/>
            <w:vMerge/>
          </w:tcPr>
          <w:p w:rsidR="003C5CE4" w:rsidRPr="005D7A1B" w:rsidRDefault="003C5CE4" w:rsidP="003872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315969">
            <w:pPr>
              <w:snapToGrid w:val="0"/>
              <w:ind w:right="61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Величины и геометрические фигуры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 w:rsidP="003872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D12557">
            <w:pPr>
              <w:snapToGrid w:val="0"/>
              <w:ind w:right="61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 (Итоговая работа за 3-й класс)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 w:rsidP="0038724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315969">
            <w:pPr>
              <w:snapToGrid w:val="0"/>
              <w:ind w:right="611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315969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Повторение. Умножение и деление.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9F61ED" w:rsidRPr="00BB7BC2" w:rsidRDefault="009F61ED" w:rsidP="009F61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BC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школа»  Уроки Кирилла и </w:t>
            </w:r>
            <w:proofErr w:type="spellStart"/>
            <w:r w:rsidRPr="00BB7BC2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BB7BC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3C5CE4" w:rsidRPr="005D7A1B" w:rsidRDefault="009F61ED" w:rsidP="009F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C2">
              <w:rPr>
                <w:rFonts w:ascii="Times New Roman" w:hAnsi="Times New Roman"/>
                <w:sz w:val="20"/>
                <w:szCs w:val="20"/>
              </w:rPr>
              <w:t>Урок 27 «Приемы устного умножения и деления».</w:t>
            </w: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5D7A1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</w:t>
            </w:r>
            <w:r w:rsidRPr="005D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 числами 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C5CE4" w:rsidRPr="005D7A1B" w:rsidRDefault="0088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513D47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885200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C5CE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 w:rsidP="005D7A1B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302">
              <w:rPr>
                <w:rFonts w:ascii="Times New Roman" w:hAnsi="Times New Roman"/>
              </w:rPr>
              <w:t>Повторение. Нестандартные и занимательные задачи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Задачи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132302" w:rsidRDefault="003C5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урок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C5CE4" w:rsidRPr="005D7A1B" w:rsidRDefault="003C5CE4" w:rsidP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E4" w:rsidRPr="005D7A1B" w:rsidTr="00DE636E">
        <w:trPr>
          <w:gridAfter w:val="9"/>
          <w:wAfter w:w="16830" w:type="dxa"/>
        </w:trPr>
        <w:tc>
          <w:tcPr>
            <w:tcW w:w="1101" w:type="dxa"/>
          </w:tcPr>
          <w:p w:rsidR="003C5CE4" w:rsidRPr="005D7A1B" w:rsidRDefault="003C5CE4" w:rsidP="005D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06" w:type="dxa"/>
          </w:tcPr>
          <w:p w:rsidR="003C5CE4" w:rsidRPr="005D7A1B" w:rsidRDefault="003C5CE4" w:rsidP="005D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часов</w:t>
            </w:r>
          </w:p>
        </w:tc>
        <w:tc>
          <w:tcPr>
            <w:tcW w:w="1134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3C5CE4" w:rsidRPr="005D7A1B" w:rsidRDefault="003C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5D7A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D7A1B">
              <w:rPr>
                <w:rFonts w:ascii="Times New Roman" w:hAnsi="Times New Roman" w:cs="Times New Roman"/>
                <w:sz w:val="24"/>
                <w:szCs w:val="24"/>
              </w:rPr>
              <w:t xml:space="preserve"> - 9</w:t>
            </w:r>
          </w:p>
        </w:tc>
      </w:tr>
    </w:tbl>
    <w:p w:rsidR="00517C53" w:rsidRDefault="00517C53"/>
    <w:sectPr w:rsidR="00517C53" w:rsidSect="004D33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916E2"/>
    <w:multiLevelType w:val="hybridMultilevel"/>
    <w:tmpl w:val="9E221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3339"/>
    <w:rsid w:val="00013FA9"/>
    <w:rsid w:val="00037B31"/>
    <w:rsid w:val="000C2F96"/>
    <w:rsid w:val="000F2329"/>
    <w:rsid w:val="001E4891"/>
    <w:rsid w:val="00221476"/>
    <w:rsid w:val="00315969"/>
    <w:rsid w:val="0034101E"/>
    <w:rsid w:val="00387241"/>
    <w:rsid w:val="003C5CE4"/>
    <w:rsid w:val="0049618D"/>
    <w:rsid w:val="004D3339"/>
    <w:rsid w:val="00513D47"/>
    <w:rsid w:val="00517C53"/>
    <w:rsid w:val="005D7A1B"/>
    <w:rsid w:val="005F6B9D"/>
    <w:rsid w:val="006D4CB4"/>
    <w:rsid w:val="008533E4"/>
    <w:rsid w:val="00885200"/>
    <w:rsid w:val="009F61ED"/>
    <w:rsid w:val="00A27CC0"/>
    <w:rsid w:val="00AA4EA2"/>
    <w:rsid w:val="00AA66B5"/>
    <w:rsid w:val="00B03E97"/>
    <w:rsid w:val="00BC5850"/>
    <w:rsid w:val="00BE2430"/>
    <w:rsid w:val="00C00557"/>
    <w:rsid w:val="00C31B5B"/>
    <w:rsid w:val="00D12557"/>
    <w:rsid w:val="00D819F2"/>
    <w:rsid w:val="00DE636E"/>
    <w:rsid w:val="00E4294B"/>
    <w:rsid w:val="00E54EBE"/>
    <w:rsid w:val="00FA14CA"/>
    <w:rsid w:val="00FF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3339"/>
    <w:pPr>
      <w:ind w:left="720"/>
      <w:contextualSpacing/>
    </w:pPr>
  </w:style>
  <w:style w:type="paragraph" w:customStyle="1" w:styleId="ParagraphStyle">
    <w:name w:val="Paragraph Style"/>
    <w:rsid w:val="00E54E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Администратор</cp:lastModifiedBy>
  <cp:revision>3</cp:revision>
  <dcterms:created xsi:type="dcterms:W3CDTF">2013-09-02T06:25:00Z</dcterms:created>
  <dcterms:modified xsi:type="dcterms:W3CDTF">2013-09-02T12:23:00Z</dcterms:modified>
</cp:coreProperties>
</file>