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Урок: Мир вокруг нас + ОБЖ Тема: Дикие и домашние животные. Цель: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учащимся представление о диких и расширить знания о      домашних животных, установить их отличительные способности в устройстве жизни.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группировать, сравнивать, анализировать, делать выводы.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любовь и интерес к домашним животным.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Ход урока.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Вступительное слово учителя. Вот и прозвенел звонок, Начинается урок.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Давайте, ребята, представим, что мы с вами жители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Фантазёрска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 вам в гости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собирается Осень. Это буду я. Сейчас я выйду из класса на полминуты, а когда зайду,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покажите мне жестами, мимикой лица рады вы Осени или нет. Не стесняйтесь показать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своё мнение.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(Учитель выходит из класса, потом возвращается)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Учитель: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Вижу, что некоторые из вас рады моему приходу, а есть дети, приход Осени у них не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вызывает радость.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Ребятам, которым взгрустнулось, поделитесь с нами своей грустью. Почему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?(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Ответы детей).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осень - это фрукты и овощи!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Кто продолжит?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9"/>
          <w:szCs w:val="29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Осень — это царица грибов,</w:t>
      </w:r>
      <w:proofErr w:type="gramEnd"/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Осень - это шорох опавших листьев,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 xml:space="preserve">Осень — это дни рождения товарищей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-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И так далее.)</w:t>
      </w:r>
      <w:proofErr w:type="gramEnd"/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думаю, дети, мы с вами помогли рассеять вашу грусть. Помните слова: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 природы нет плохой погоды.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Учитель: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Уж если мы заговорили с вами о погоде, то я предлагаю вам дать её прогноз (на основе</w:t>
      </w:r>
      <w:proofErr w:type="gramEnd"/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утренних наблюдений)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Можно ли утверждать, что сегодня мы оказались в гостях у Непогодушки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?(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Ответы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детей)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Итак, как обычно начнём с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:</w:t>
      </w:r>
      <w:proofErr w:type="gramEnd"/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Состояние неба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9"/>
          <w:szCs w:val="29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Осадки '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Ветер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Температура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Учитель:</w:t>
      </w:r>
    </w:p>
    <w:p w:rsidR="00B36148" w:rsidRDefault="00BB71A7" w:rsidP="00BB71A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 нашим классом, ребята, нависла дождевая тучка. Из неё начали падать первые капли-вопросы. Отвечаешь - кашпо забираешь.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Интересные вопросы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жидают смельчаков Пожелаем им удачи Выходите! Кто готов?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(Учащиеся отвечают на вопросы)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lastRenderedPageBreak/>
        <w:t xml:space="preserve">&amp;-3: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Куда осень запрятала насекомых? 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В-2: 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Листья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каких деревьев краснеют?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 xml:space="preserve">(рябины, осины, клёна)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В-1: Назовите осенние месяцы 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В-4: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Игра «Птицы» (предлагаю поиграть)-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Некоторых птиц, кому опасна зима, осень отправила в тёплые страны. Я буду сейчас перечислять птиц, если это перелётная птица — поднимаете руки,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покажите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как птица улетает, если нет, то руками ничего не делаете.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Птицы: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сорока,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ласточка,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грач*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ворона, жаворонок* галка, скворец)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В-5: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какие группы делятся животные?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звери, птицы, рыбы, насекомые, земноводные, пресмыкающиеся).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Объявление новой темы.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Ребята, подумайте, на какие ещё группы можно разделить животных?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(Дикие и домашние)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9"/>
          <w:szCs w:val="29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О диких животных мы говорили много. Напомним друг 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другу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какие это животные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звери)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(лиса, волк, заяц, медведь)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Показ картинок.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Дикие животные живут самостоятельно в природе: 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добывают себе пишу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, строят себе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жилище, ухаживают за своим потомством.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Возникает вопрос.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откуда появились домашние животные?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этом мы будем говорить на уроке.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Объяснение новой темы. Рассказ учителя по картине.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Давным-давно, когда ещё не было городов, машин и книг, люди жили в пещерах. Они боялись страшных хищников. Древним людям было голодно, очень редко 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находили они себе пишу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. Однажды один человек стал подкармливать волков, которые ходили возле его жилья. Постепенно волки стали добрее, а их дети привязались к человеку. Они были уже не дикими, а домашними. Так появились собаки. Они научились охранять человека от врагов, 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помогать ему искать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и добывать пишу.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 xml:space="preserve">(Учитель помещает картинку с изображением собаки на доску)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Шло время. И вот возле пещеры человека появились животное, о котором говорят: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Мордочка усатая, Шубка полосатая Часто умывается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с водой не знается.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Да, это кошка. У неё долгая и славная история. Это животное понравилось больше хозяйке пещеры: кошка тёрлась о её ноги, мурлыкала песенку. Заметьте, живут кошки рядом с человеком, но служить ему, как собака, это не в её правилах. Все кошки замечательные охотники. Она не растеряла своих диких повадок. Эту черту в характере увидел хозяин. И когда он стал зерно хранить в помещениях, кошку приручил охотиться на крыс и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мыш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, чтобы избавиться от них. Это животное чистоплотное. У здоровой кошки шкура блестит.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9"/>
          <w:szCs w:val="29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 xml:space="preserve">Достоверно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никто не знает, когда были приручены те или иные животные. После кошки и собаки появилась: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Сама пёстрая,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Ест зелёное, Даёт белое, (корова)</w:t>
      </w:r>
    </w:p>
    <w:p w:rsidR="00BB71A7" w:rsidRDefault="00BB71A7" w:rsidP="00BB71A7">
      <w:pPr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Человек кормил это животное, а она кормила человека, давала ему молоко. До сих пор корову называют кормилицей.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Учитель прикрепляет на доску картинки с животными)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: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Поработили ребятки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 теперь все на зарядку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Тихо встаньте, улыбнитесь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зверей все превратитесь.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Зарычал косматый лев: «Я сейчас вас съем». Кролик спрятался под куст, Только слышно было хруст. Шею вытянул жираф: «Я вас вижу всех сейчас». Кот испугано прогнулся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афырчал и улыбнулся.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 работу нам пора. Сядьте тихо детвора.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учащимися по новой теме. Учитель: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Прошло много времени. Сейчас человек не живёт в пещере, а живёт либо в доме, либо в квартире. Изменилось всё, кроме того, что рядом с человеком продолжают жить домашние животные. Я думаю, вы знаете их. Предлагаю вам поиграть в игру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«Моё животное».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BB71A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мальчик, 1 девочка становятся возле двери, по очереди делают шаг называют домашнее животное.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Выиграл тот, кто уйдёт вперёд. Начинается игра со слов: «У меня живёт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(овца, баран, петух, курица, коза, попугай, индюк, гусь, конь, кролик, утка, нутрии, ослик).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(Подведение итогов, помощь класса.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вывешивает картинки с животными.)</w:t>
      </w:r>
      <w:proofErr w:type="gramEnd"/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Отгадайте загадки: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Домовитая хозяйка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ролетела над лужайкой. Похлопочет над медком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 xml:space="preserve"> поделится медком, (пчела)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С хвостом, а не зверь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9"/>
          <w:szCs w:val="29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С перьями, а не птица (рыба)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домашние животные это ещё и рыба (карп) и насекомое (пчела).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Учитель: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Если, человек берёт в дом домашнее животное, то относится к нему как к члену семьи.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Давайте с вами вспомним, как человек может назвать: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кошку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(Мурка, Васька, Тима, Тиша)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собаку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(Шарик, Бобик, Барбос)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козу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Милка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Розка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, Белянка, Рябуха)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барана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Бяша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, Борька)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9"/>
          <w:szCs w:val="29"/>
        </w:rPr>
        <w:t xml:space="preserve">5)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свинью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 xml:space="preserve">(Маша, Васька,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Хрюша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парасёнок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панасоник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&lt; 6) лошадь, конь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(Гнедой, Красавчик, Туча)</w:t>
      </w:r>
      <w:proofErr w:type="gramEnd"/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попугай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(Кеша, Рита, Рома)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Учитель:</w:t>
      </w:r>
      <w:r w:rsidRPr="00BB71A7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Учитель прикрепляет на доску картинки с животными)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: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Поработили ребятки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 теперь все на зарядку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Тихо встаньте, улыбнитесь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в зверей все превратитесь.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Зарычал косматый лев: «Я сейчас вас съем». Кролик спрятался под куст, Только слышно было хруст. Шею вытянул жираф: «Я вас вижу всех сейчас». Кот испугано прогнулся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афырчал и улыбнулся.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 работу нам пора. Сядьте тихо детвора.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учащимися по новой теме. Учитель: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Прошло много времени. Сейчас человек не живёт в пещере, а живёт либо в доме, либо в квартире. Изменилось всё, кроме того, что рядом с человеком продолжают жить домашние животные. Я думаю, вы знаете их. Предлагаю вам поиграть в игру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«Моё животное».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BB71A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мальчик, 1 девочка становятся возле двери, по очереди делают шаг называют домашнее животное.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Выиграл тот, кто уйдёт вперёд. Начинается игра со слов: «У меня живёт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(овца, баран, петух, курица, коза, попугай, индюк, гусь, конь, кролик, утка, нутрии, ослик).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(Подведение итогов, помощь класса.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вывешивает картинки с животными.)</w:t>
      </w:r>
      <w:proofErr w:type="gramEnd"/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Отгадайте загадки: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Домовитая хозяйка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ролетела над лужайкой. Похлопочет над медком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 xml:space="preserve"> поделится медком, (пчела)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С хвостом, а не зверь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9"/>
          <w:szCs w:val="29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С перьями, а не птица (рыба)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домашние животные это ещё и рыба (карп) и насекомое (пчела).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Учитель: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Если, человек берёт в дом домашнее животное, то относится к нему как к члену семьи.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Давайте с вами вспомним, как человек может назвать: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кошку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(Мурка, Васька, Тима, Тиша)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собаку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(Шарик, Бобик, Барбос)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козу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Милка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Розка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, Белянка, Рябуха)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барана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Бяша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, Борька)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9"/>
          <w:szCs w:val="29"/>
        </w:rPr>
        <w:t xml:space="preserve">5)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свинью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 xml:space="preserve">(Маша, Васька,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Хрюша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парасёнок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панасоник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&lt; 6) лошадь, конь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(Гнедой, Красавчик, Туча)</w:t>
      </w:r>
      <w:proofErr w:type="gramEnd"/>
    </w:p>
    <w:p w:rsidR="00BB71A7" w:rsidRDefault="00BB71A7" w:rsidP="00BB71A7">
      <w:pP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</w:pPr>
      <w:r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попугай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(Кеша, Рита, Рома)</w:t>
      </w:r>
    </w:p>
    <w:p w:rsidR="00BB71A7" w:rsidRDefault="00BB71A7" w:rsidP="00BB71A7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Учитель: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Человек животному много кормов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носит за день в рацион. Что ж при этом он съедает? Кто из вас скорей узнает?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Начните так: Я покормлю: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петуха, курицу (зерном, крошками)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кошку (молоком)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собаку (косточку)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коза ест (капусту)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свинья (остатки человеческой пищи)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барана кормлю (травой)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лошадь (овёс)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9"/>
          <w:szCs w:val="29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 xml:space="preserve">Учитель показывает указкой на картинки с животными).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Учитель: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lastRenderedPageBreak/>
        <w:t xml:space="preserve">Скажите, а животные общаются между собой? 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дом. Животных зимой или весной появляются детёныши. Представим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себе_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, что на пастбище, во время прогулки детёныши заигрались и потерялись. Поможем найти детёныша?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 xml:space="preserve">Помогаем корове (издаем звук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му-у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 xml:space="preserve"> и скажите, кто должен прийти на этот звук)   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u w:val="single"/>
        </w:rPr>
        <w:t>т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u w:val="single"/>
        </w:rPr>
        <w:t>елёнок.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 xml:space="preserve">Поможем свинье — звук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—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 xml:space="preserve">поросёнок Утке - звук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—у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тёнок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 xml:space="preserve">Гусь - звук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—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гусёнок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 xml:space="preserve">Лошадь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—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звук - жеребёнок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vertAlign w:val="subscript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Овца — звук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ягнёнок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Кошка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—з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вук — котёнок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Курииа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- звук — цыплёнок Собака — звук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—щ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енок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u w:val="single"/>
        </w:rPr>
        <w:t>ВЫВОД: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Вот теперь как в сказке с хорошим концом: корова гуляет с телёнком, утка с утёнком, лошадь с жеребёнком и т. д.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Какие животные есть у вас в хозяйстве?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(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Ответы детей)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1"/>
          <w:szCs w:val="31"/>
        </w:rPr>
        <w:t>Учитель;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Человек не мыслит себе жизнь без домашних животных, проявляет к ним интерес, не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скрывает своей заботы и любви. Сколько новых пород животных вывел человек! Человек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про своих четвероногих друзей пишет стихи, песни, устраивает фотовыставки. А сколько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сказок написано народом.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1"/>
          <w:szCs w:val="31"/>
        </w:rPr>
        <w:t>Вспомним их: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«Кошкин дом»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«Кот в сапогах»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«Сивка-бурка»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«Бобик в гостях у Барбоса»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Курочка-ряба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»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Бременские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музыканты»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показ книг)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9"/>
          <w:szCs w:val="29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Чем домашние животные платят людям за любовь, ласку, внимание?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(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мясо, яйца, шерсть, молоко, пух)</w:t>
      </w:r>
    </w:p>
    <w:p w:rsidR="00BB71A7" w:rsidRDefault="00BB71A7" w:rsidP="00BB71A7">
      <w:pPr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Закрепление.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Думаю, вы без труда справитесь с работой в тетрадях на стр.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вам нужен простой карандаш. Разделите на 2 группы: диких и домашних, (самостоятельная работа учащихся в тетрадях)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Проверка.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Плохо быть бездомным. Куда лучше тем, кто живёт с человеком. Они наши любимцы.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мы ведем на улицах бродячих собак. Им не хватает пищи, тепла, внимания.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Зачастую они злые, голодные. Послушайте историю про одного мальчика.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1"/>
          <w:szCs w:val="31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31"/>
          <w:szCs w:val="31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31"/>
          <w:szCs w:val="31"/>
        </w:rPr>
        <w:t>ассказ стихотворения)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Мальчик Володя пошёл в магазин.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Хлеба купить он собрался один.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Вдруг по дороге встретился пёс,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Лохматая шкура, взъерошенный хвост.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Володя со скуки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пнул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пса каблуком,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И жизнь с той минуты пошла кувырком.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Сначала лежал он полгода в больнице,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Где мальчику в ногу вставлялись спицы.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Он долго ещё с костылями ходил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И многим ребятам потом говорил: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«На миг об опасности я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-п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озабыл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Л страшную рану себе получил.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Увидишь собаку, пройди стороной,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Если хочешь вернуться здоровым домой.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Часто вы слышите: Не дразни собак».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Теперь понятно,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мржет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случиться, кто не послушает эти слова. По природе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злых</w:t>
      </w:r>
      <w:proofErr w:type="gramEnd"/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собак много, даже те, кто живёт с человеком. Поэтому можно на заборе увидеть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табличку: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Осторожно!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дворе злая собака! Это считается предупреждением.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Подведение итогов.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Молодцы, ребята! Сегодня солнышко светило нам в окно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Я думаю, нам с вами очень повезло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Что в гости к домашним животным сходили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 все их секреты раскрыли.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Пора делать выводы. _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.</w:t>
      </w:r>
      <w:proofErr w:type="gramEnd"/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Кто-кто с человеком живёт?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 чём бы вы хотели поговорить на следующем уроке?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Внимание! Внимание! Послушайте задание (стр. 70-73) о комнатных растениях.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Награждение уч-ся конфетами.</w:t>
      </w:r>
    </w:p>
    <w:p w:rsid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Мы ещё раз убедились, как человек любит домашнее животное, даже конфеты называет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их честь.</w:t>
      </w:r>
    </w:p>
    <w:p w:rsidR="00BB71A7" w:rsidRPr="00BB71A7" w:rsidRDefault="00BB71A7" w:rsidP="00BB71A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sectPr w:rsidR="00BB71A7" w:rsidRPr="00BB71A7" w:rsidSect="00B3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1A7"/>
    <w:rsid w:val="004F0B61"/>
    <w:rsid w:val="00B36148"/>
    <w:rsid w:val="00BB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1613</Words>
  <Characters>9196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1</cp:revision>
  <dcterms:created xsi:type="dcterms:W3CDTF">2013-12-04T12:03:00Z</dcterms:created>
  <dcterms:modified xsi:type="dcterms:W3CDTF">2013-12-04T12:22:00Z</dcterms:modified>
</cp:coreProperties>
</file>