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10" w:rsidRPr="00ED195D" w:rsidRDefault="00E9346B" w:rsidP="008A6609">
      <w:pPr>
        <w:rPr>
          <w:b/>
        </w:rPr>
      </w:pPr>
      <w:r w:rsidRPr="00ED195D">
        <w:rPr>
          <w:b/>
        </w:rPr>
        <w:t>Конспект урока окруж</w:t>
      </w:r>
      <w:r w:rsidR="00ED195D">
        <w:rPr>
          <w:b/>
        </w:rPr>
        <w:t>ающего</w:t>
      </w:r>
      <w:r w:rsidRPr="00ED195D">
        <w:rPr>
          <w:b/>
        </w:rPr>
        <w:t xml:space="preserve"> мир</w:t>
      </w:r>
      <w:r w:rsidR="00ED195D">
        <w:rPr>
          <w:b/>
        </w:rPr>
        <w:t>а</w:t>
      </w:r>
      <w:r w:rsidRPr="00ED195D">
        <w:rPr>
          <w:b/>
        </w:rPr>
        <w:t xml:space="preserve"> для 4 класса по теме: «Какие опасности подстерегают детей на дороге»</w:t>
      </w:r>
    </w:p>
    <w:p w:rsidR="00000000" w:rsidRPr="008A6609" w:rsidRDefault="00E9346B" w:rsidP="008A6609">
      <w:r w:rsidRPr="00ED195D">
        <w:rPr>
          <w:b/>
        </w:rPr>
        <w:t>Цели урока</w:t>
      </w:r>
      <w:r w:rsidRPr="008A6609">
        <w:t xml:space="preserve">:1. </w:t>
      </w:r>
      <w:r w:rsidR="00ED195D" w:rsidRPr="008A6609">
        <w:t>Получить представление об основных источниках опасности в городе.</w:t>
      </w:r>
    </w:p>
    <w:p w:rsidR="00000000" w:rsidRPr="008A6609" w:rsidRDefault="00E9346B" w:rsidP="008A6609">
      <w:r w:rsidRPr="008A6609">
        <w:t>2.</w:t>
      </w:r>
      <w:r w:rsidR="00ED195D" w:rsidRPr="008A6609">
        <w:t xml:space="preserve">Вырабатывать у учащихся навыки ответственности, дисциплинированности, добиваться применения </w:t>
      </w:r>
      <w:r w:rsidR="00ED195D" w:rsidRPr="008A6609">
        <w:t>полученных теоретических знаний для выполнения практических задач.</w:t>
      </w:r>
    </w:p>
    <w:p w:rsidR="00E9346B" w:rsidRPr="00ED195D" w:rsidRDefault="00E9346B" w:rsidP="008A6609">
      <w:pPr>
        <w:rPr>
          <w:b/>
        </w:rPr>
      </w:pPr>
      <w:r w:rsidRPr="00ED195D">
        <w:rPr>
          <w:b/>
        </w:rPr>
        <w:t>Задачи:</w:t>
      </w:r>
    </w:p>
    <w:p w:rsidR="00E9346B" w:rsidRPr="008A6609" w:rsidRDefault="00E9346B" w:rsidP="008A6609">
      <w:r w:rsidRPr="008A6609">
        <w:t>1.Знакомство с особенностями микрорайона, в котором находится школа;</w:t>
      </w:r>
    </w:p>
    <w:p w:rsidR="00E9346B" w:rsidRPr="008A6609" w:rsidRDefault="00E9346B" w:rsidP="008A6609">
      <w:r w:rsidRPr="008A6609">
        <w:t>2. Выявление самого безопасного пути от школы до дома и обратно;</w:t>
      </w:r>
    </w:p>
    <w:p w:rsidR="00E9346B" w:rsidRPr="008A6609" w:rsidRDefault="00E9346B" w:rsidP="008A6609">
      <w:r w:rsidRPr="008A6609">
        <w:t>3. Знакомство учащихся с правилами поведения на улице и дороге;</w:t>
      </w:r>
    </w:p>
    <w:p w:rsidR="00E9346B" w:rsidRPr="008A6609" w:rsidRDefault="00E9346B" w:rsidP="008A6609">
      <w:r w:rsidRPr="008A6609">
        <w:t>4.Знакомство с дорожными знаками, светофором и его сигналами;</w:t>
      </w:r>
    </w:p>
    <w:p w:rsidR="00E9346B" w:rsidRPr="008A6609" w:rsidRDefault="00E9346B" w:rsidP="008A6609">
      <w:r w:rsidRPr="008A6609">
        <w:t>5. Знакомство с сигналами регулировщика</w:t>
      </w:r>
    </w:p>
    <w:p w:rsidR="00E9346B" w:rsidRPr="008A6609" w:rsidRDefault="00E9346B" w:rsidP="008A6609">
      <w:r w:rsidRPr="008A6609">
        <w:t xml:space="preserve">Оборудование: </w:t>
      </w:r>
      <w:proofErr w:type="spellStart"/>
      <w:r w:rsidRPr="008A6609">
        <w:t>мультимедийное</w:t>
      </w:r>
      <w:proofErr w:type="spellEnd"/>
      <w:r w:rsidRPr="008A6609">
        <w:t xml:space="preserve"> </w:t>
      </w:r>
      <w:proofErr w:type="spellStart"/>
      <w:r w:rsidRPr="008A6609">
        <w:t>оборудование</w:t>
      </w:r>
      <w:proofErr w:type="gramStart"/>
      <w:r w:rsidRPr="008A6609">
        <w:t>,з</w:t>
      </w:r>
      <w:proofErr w:type="gramEnd"/>
      <w:r w:rsidRPr="008A6609">
        <w:t>наки,карточки,тесты</w:t>
      </w:r>
      <w:proofErr w:type="spellEnd"/>
    </w:p>
    <w:p w:rsidR="00E9346B" w:rsidRPr="008A6609" w:rsidRDefault="00E9346B" w:rsidP="008A6609">
      <w:r w:rsidRPr="008A6609">
        <w:t xml:space="preserve">                                                                      Ход урока:</w:t>
      </w:r>
    </w:p>
    <w:p w:rsidR="00E9346B" w:rsidRPr="008A6609" w:rsidRDefault="00E9346B" w:rsidP="008A6609">
      <w:pPr>
        <w:rPr>
          <w:b/>
        </w:rPr>
      </w:pPr>
      <w:r w:rsidRPr="008A6609">
        <w:rPr>
          <w:b/>
        </w:rPr>
        <w:t>1.Организационный момент</w:t>
      </w:r>
    </w:p>
    <w:p w:rsidR="00E9346B" w:rsidRPr="008A6609" w:rsidRDefault="00E9346B" w:rsidP="008A6609">
      <w:r w:rsidRPr="008A6609">
        <w:t>Дети зачитывают  сводки  ГБДД из газет и интернета о происшествиях.</w:t>
      </w:r>
      <w:r w:rsidR="0023166F" w:rsidRPr="008A6609">
        <w:t xml:space="preserve"> </w:t>
      </w:r>
      <w:r w:rsidRPr="008A6609">
        <w:t xml:space="preserve">Что объединяет </w:t>
      </w:r>
      <w:r w:rsidR="0023166F" w:rsidRPr="008A6609">
        <w:t>все случаи</w:t>
      </w:r>
      <w:proofErr w:type="gramStart"/>
      <w:r w:rsidR="0023166F" w:rsidRPr="008A6609">
        <w:t>?(</w:t>
      </w:r>
      <w:proofErr w:type="gramEnd"/>
      <w:r w:rsidR="0023166F" w:rsidRPr="008A6609">
        <w:t>С детьми произошли неприятности на дорогах).</w:t>
      </w:r>
    </w:p>
    <w:p w:rsidR="0023166F" w:rsidRPr="008A6609" w:rsidRDefault="0023166F" w:rsidP="008A6609">
      <w:r w:rsidRPr="008A6609">
        <w:t xml:space="preserve">-Как вы </w:t>
      </w:r>
      <w:proofErr w:type="spellStart"/>
      <w:r w:rsidRPr="008A6609">
        <w:t>думаете</w:t>
      </w:r>
      <w:proofErr w:type="gramStart"/>
      <w:r w:rsidRPr="008A6609">
        <w:t>,д</w:t>
      </w:r>
      <w:proofErr w:type="gramEnd"/>
      <w:r w:rsidRPr="008A6609">
        <w:t>ети</w:t>
      </w:r>
      <w:proofErr w:type="spellEnd"/>
      <w:r w:rsidRPr="008A6609">
        <w:t>, о чем мы с вами будем говорить на уроке?(Формулируют тему урока).</w:t>
      </w:r>
    </w:p>
    <w:p w:rsidR="0023166F" w:rsidRPr="008A6609" w:rsidRDefault="00E143D5" w:rsidP="008A6609">
      <w:r w:rsidRPr="008A6609">
        <w:rPr>
          <w:b/>
        </w:rPr>
        <w:t xml:space="preserve">2.Постановка целей и </w:t>
      </w:r>
      <w:proofErr w:type="spellStart"/>
      <w:r w:rsidRPr="008A6609">
        <w:rPr>
          <w:b/>
        </w:rPr>
        <w:t>задач</w:t>
      </w:r>
      <w:proofErr w:type="gramStart"/>
      <w:r w:rsidRPr="008A6609">
        <w:t>.</w:t>
      </w:r>
      <w:r w:rsidR="0023166F" w:rsidRPr="008A6609">
        <w:t>-</w:t>
      </w:r>
      <w:proofErr w:type="gramEnd"/>
      <w:r w:rsidR="0023166F" w:rsidRPr="008A6609">
        <w:t>Какие</w:t>
      </w:r>
      <w:proofErr w:type="spellEnd"/>
      <w:r w:rsidR="0023166F" w:rsidRPr="008A6609">
        <w:t xml:space="preserve"> задачи мы перед собой будем ставить?(Выявить безопасный путь от школы до </w:t>
      </w:r>
      <w:proofErr w:type="spellStart"/>
      <w:r w:rsidR="0023166F" w:rsidRPr="008A6609">
        <w:t>дома,познакомиться</w:t>
      </w:r>
      <w:proofErr w:type="spellEnd"/>
      <w:r w:rsidR="0023166F" w:rsidRPr="008A6609">
        <w:t xml:space="preserve"> с правилами поведения на улицах и дороге</w:t>
      </w:r>
      <w:r w:rsidRPr="008A6609">
        <w:t xml:space="preserve"> </w:t>
      </w:r>
      <w:r w:rsidR="0023166F" w:rsidRPr="008A6609">
        <w:t>,познакомиться с сигналами светофора и регулировщика)</w:t>
      </w:r>
    </w:p>
    <w:p w:rsidR="0023166F" w:rsidRPr="008A6609" w:rsidRDefault="0023166F" w:rsidP="008A6609">
      <w:r w:rsidRPr="008A6609">
        <w:t xml:space="preserve">-Мы будем искать мудрые пути. чтобы ,соблюдая правила движения .безопасно дойти до школы и обратно .Ведь жизнь и здоровье человека </w:t>
      </w:r>
      <w:proofErr w:type="spellStart"/>
      <w:r w:rsidRPr="008A6609">
        <w:t>бесценны</w:t>
      </w:r>
      <w:proofErr w:type="gramStart"/>
      <w:r w:rsidRPr="008A6609">
        <w:t>.З</w:t>
      </w:r>
      <w:proofErr w:type="gramEnd"/>
      <w:r w:rsidRPr="008A6609">
        <w:t>начит.чтобы</w:t>
      </w:r>
      <w:proofErr w:type="spellEnd"/>
      <w:r w:rsidRPr="008A6609">
        <w:t xml:space="preserve"> их сохранить надо изучать правила дорожного движения.</w:t>
      </w:r>
    </w:p>
    <w:p w:rsidR="00E143D5" w:rsidRPr="008A6609" w:rsidRDefault="00E143D5" w:rsidP="008A6609">
      <w:r w:rsidRPr="008A6609">
        <w:rPr>
          <w:b/>
        </w:rPr>
        <w:t>3.Работа над новым материалом</w:t>
      </w:r>
      <w:r w:rsidRPr="008A6609">
        <w:t>.</w:t>
      </w:r>
    </w:p>
    <w:p w:rsidR="00E143D5" w:rsidRPr="008A6609" w:rsidRDefault="00E143D5" w:rsidP="008A6609">
      <w:r w:rsidRPr="008A6609">
        <w:rPr>
          <w:b/>
        </w:rPr>
        <w:t>А</w:t>
      </w:r>
      <w:proofErr w:type="gramStart"/>
      <w:r w:rsidRPr="008A6609">
        <w:t>)П</w:t>
      </w:r>
      <w:proofErr w:type="gramEnd"/>
      <w:r w:rsidRPr="008A6609">
        <w:t>лан микрорайона.</w:t>
      </w:r>
    </w:p>
    <w:p w:rsidR="0023166F" w:rsidRPr="008A6609" w:rsidRDefault="00E143D5" w:rsidP="008A6609">
      <w:r w:rsidRPr="008A6609">
        <w:t xml:space="preserve">-Что мы для этого </w:t>
      </w:r>
      <w:proofErr w:type="spellStart"/>
      <w:r w:rsidRPr="008A6609">
        <w:t>дожны</w:t>
      </w:r>
      <w:proofErr w:type="spellEnd"/>
      <w:r w:rsidRPr="008A6609">
        <w:t xml:space="preserve"> предпринять</w:t>
      </w:r>
      <w:proofErr w:type="gramStart"/>
      <w:r w:rsidRPr="008A6609">
        <w:t>?(</w:t>
      </w:r>
      <w:proofErr w:type="gramEnd"/>
      <w:r w:rsidRPr="008A6609">
        <w:t xml:space="preserve">Изучить план </w:t>
      </w:r>
      <w:proofErr w:type="spellStart"/>
      <w:r w:rsidRPr="008A6609">
        <w:t>микрорайона,в</w:t>
      </w:r>
      <w:proofErr w:type="spellEnd"/>
      <w:r w:rsidRPr="008A6609">
        <w:t xml:space="preserve"> котором находится наша школа.(Слайд 4).</w:t>
      </w:r>
    </w:p>
    <w:p w:rsidR="00E143D5" w:rsidRPr="008A6609" w:rsidRDefault="00E143D5" w:rsidP="008A6609">
      <w:r w:rsidRPr="008A6609">
        <w:t>Вопросы</w:t>
      </w:r>
      <w:proofErr w:type="gramStart"/>
      <w:r w:rsidRPr="008A6609">
        <w:t xml:space="preserve">   -.</w:t>
      </w:r>
      <w:proofErr w:type="gramEnd"/>
      <w:r w:rsidRPr="008A6609">
        <w:t xml:space="preserve">Где находится </w:t>
      </w:r>
      <w:proofErr w:type="spellStart"/>
      <w:r w:rsidRPr="008A6609">
        <w:t>щкола</w:t>
      </w:r>
      <w:proofErr w:type="spellEnd"/>
      <w:r w:rsidRPr="008A6609">
        <w:t>?</w:t>
      </w:r>
    </w:p>
    <w:p w:rsidR="00E143D5" w:rsidRPr="008A6609" w:rsidRDefault="00E143D5" w:rsidP="008A6609">
      <w:r w:rsidRPr="008A6609">
        <w:t>-Какие улицы есть в микрорайоне?</w:t>
      </w:r>
    </w:p>
    <w:p w:rsidR="00E143D5" w:rsidRPr="008A6609" w:rsidRDefault="00E143D5" w:rsidP="008A6609">
      <w:r w:rsidRPr="008A6609">
        <w:t>-Есть ли внутри микрорайона внутренние дороги</w:t>
      </w:r>
      <w:proofErr w:type="gramStart"/>
      <w:r w:rsidRPr="008A6609">
        <w:t>?(</w:t>
      </w:r>
      <w:proofErr w:type="gramEnd"/>
      <w:r w:rsidRPr="008A6609">
        <w:t>Слайд5)</w:t>
      </w:r>
    </w:p>
    <w:p w:rsidR="00E143D5" w:rsidRPr="008A6609" w:rsidRDefault="00E143D5" w:rsidP="008A6609">
      <w:r w:rsidRPr="008A6609">
        <w:rPr>
          <w:b/>
        </w:rPr>
        <w:t>Б</w:t>
      </w:r>
      <w:proofErr w:type="gramStart"/>
      <w:r w:rsidRPr="008A6609">
        <w:rPr>
          <w:b/>
        </w:rPr>
        <w:t>)</w:t>
      </w:r>
      <w:r w:rsidRPr="008A6609">
        <w:t>О</w:t>
      </w:r>
      <w:proofErr w:type="gramEnd"/>
      <w:r w:rsidRPr="008A6609">
        <w:t>пасности  по пути следования учеников.(Дети проговаривают и аргументируют свою позицию)</w:t>
      </w:r>
    </w:p>
    <w:p w:rsidR="00F66A2C" w:rsidRPr="008A6609" w:rsidRDefault="00F66A2C" w:rsidP="008A6609"/>
    <w:p w:rsidR="00E143D5" w:rsidRPr="008A6609" w:rsidRDefault="00E143D5" w:rsidP="008A6609">
      <w:r w:rsidRPr="008A6609">
        <w:lastRenderedPageBreak/>
        <w:t>-Какие опасности подстерегают школьников на их пути следования в школу</w:t>
      </w:r>
      <w:proofErr w:type="gramStart"/>
      <w:r w:rsidRPr="008A6609">
        <w:t>?(</w:t>
      </w:r>
      <w:proofErr w:type="gramEnd"/>
      <w:r w:rsidRPr="008A6609">
        <w:t>Слайд 6)</w:t>
      </w:r>
    </w:p>
    <w:p w:rsidR="00F66A2C" w:rsidRPr="008A6609" w:rsidRDefault="00F66A2C" w:rsidP="008A6609">
      <w:r w:rsidRPr="008A6609">
        <w:t>-Как избежать неприятностей на дорогах?</w:t>
      </w:r>
    </w:p>
    <w:p w:rsidR="00F66A2C" w:rsidRPr="008A6609" w:rsidRDefault="00F66A2C" w:rsidP="008A6609">
      <w:r w:rsidRPr="008A6609">
        <w:t>(Нужно изучать правила дорожного движения)</w:t>
      </w:r>
    </w:p>
    <w:p w:rsidR="00F66A2C" w:rsidRPr="008A6609" w:rsidRDefault="00F66A2C" w:rsidP="008A6609">
      <w:r w:rsidRPr="008A6609">
        <w:rPr>
          <w:b/>
        </w:rPr>
        <w:t>В</w:t>
      </w:r>
      <w:proofErr w:type="gramStart"/>
      <w:r w:rsidRPr="008A6609">
        <w:rPr>
          <w:b/>
        </w:rPr>
        <w:t>)В</w:t>
      </w:r>
      <w:proofErr w:type="gramEnd"/>
      <w:r w:rsidRPr="008A6609">
        <w:rPr>
          <w:b/>
        </w:rPr>
        <w:t>икторина по ПДД</w:t>
      </w:r>
      <w:r w:rsidRPr="008A6609">
        <w:t>.</w:t>
      </w:r>
    </w:p>
    <w:p w:rsidR="00F66A2C" w:rsidRPr="008A6609" w:rsidRDefault="00F66A2C" w:rsidP="008A6609">
      <w:r w:rsidRPr="008A6609">
        <w:t>-А знаете ли вы ПДД</w:t>
      </w:r>
      <w:proofErr w:type="gramStart"/>
      <w:r w:rsidRPr="008A6609">
        <w:t>?(</w:t>
      </w:r>
      <w:proofErr w:type="gramEnd"/>
      <w:r w:rsidRPr="008A6609">
        <w:t>Слайд 7)</w:t>
      </w:r>
    </w:p>
    <w:p w:rsidR="00F66A2C" w:rsidRPr="008A6609" w:rsidRDefault="00F66A2C" w:rsidP="008A6609">
      <w:r w:rsidRPr="008A6609">
        <w:t>Проверка</w:t>
      </w:r>
      <w:proofErr w:type="gramStart"/>
      <w:r w:rsidRPr="008A6609">
        <w:t>.(</w:t>
      </w:r>
      <w:proofErr w:type="gramEnd"/>
      <w:r w:rsidRPr="008A6609">
        <w:t>Слайд 8)</w:t>
      </w:r>
    </w:p>
    <w:p w:rsidR="00F66A2C" w:rsidRPr="008A6609" w:rsidRDefault="00F66A2C" w:rsidP="008A6609">
      <w:pPr>
        <w:rPr>
          <w:b/>
        </w:rPr>
      </w:pPr>
      <w:proofErr w:type="gramStart"/>
      <w:r w:rsidRPr="008A6609">
        <w:rPr>
          <w:b/>
        </w:rPr>
        <w:t>Работа по учебнику стр.72-73 «Улица полна неожиданностей)</w:t>
      </w:r>
      <w:proofErr w:type="gramEnd"/>
    </w:p>
    <w:p w:rsidR="00F66A2C" w:rsidRPr="008A6609" w:rsidRDefault="004213E5" w:rsidP="008A6609">
      <w:r w:rsidRPr="008A6609">
        <w:t>1а</w:t>
      </w:r>
      <w:r w:rsidRPr="008A6609">
        <w:rPr>
          <w:b/>
        </w:rPr>
        <w:t>)</w:t>
      </w:r>
      <w:proofErr w:type="gramStart"/>
      <w:r w:rsidR="00F66A2C" w:rsidRPr="008A6609">
        <w:rPr>
          <w:b/>
        </w:rPr>
        <w:t>«С</w:t>
      </w:r>
      <w:proofErr w:type="gramEnd"/>
      <w:r w:rsidR="00F66A2C" w:rsidRPr="008A6609">
        <w:rPr>
          <w:b/>
        </w:rPr>
        <w:t>игналы регулировщика»(Слайд 9)</w:t>
      </w:r>
    </w:p>
    <w:p w:rsidR="00F66A2C" w:rsidRPr="008A6609" w:rsidRDefault="00F66A2C" w:rsidP="008A6609">
      <w:r w:rsidRPr="008A6609">
        <w:t>1.Руки регулировщика вытянуты и опущены</w:t>
      </w:r>
      <w:proofErr w:type="gramStart"/>
      <w:r w:rsidRPr="008A6609">
        <w:t>.М</w:t>
      </w:r>
      <w:proofErr w:type="gramEnd"/>
      <w:r w:rsidRPr="008A6609">
        <w:t xml:space="preserve">ожно переходить </w:t>
      </w:r>
      <w:proofErr w:type="spellStart"/>
      <w:r w:rsidRPr="008A6609">
        <w:t>дорогусо</w:t>
      </w:r>
      <w:proofErr w:type="spellEnd"/>
      <w:r w:rsidRPr="008A6609">
        <w:t xml:space="preserve"> стороны его левого и правого бока.</w:t>
      </w:r>
    </w:p>
    <w:p w:rsidR="004213E5" w:rsidRPr="008A6609" w:rsidRDefault="004213E5" w:rsidP="008A6609">
      <w:r w:rsidRPr="008A6609">
        <w:t xml:space="preserve">2.Если правая рука регулировщика вытянута </w:t>
      </w:r>
      <w:proofErr w:type="spellStart"/>
      <w:r w:rsidRPr="008A6609">
        <w:t>вперед</w:t>
      </w:r>
      <w:proofErr w:type="gramStart"/>
      <w:r w:rsidRPr="008A6609">
        <w:t>,м</w:t>
      </w:r>
      <w:proofErr w:type="gramEnd"/>
      <w:r w:rsidRPr="008A6609">
        <w:t>ожно</w:t>
      </w:r>
      <w:proofErr w:type="spellEnd"/>
      <w:r w:rsidRPr="008A6609">
        <w:t xml:space="preserve"> переходить дорогу за его спиной.</w:t>
      </w:r>
    </w:p>
    <w:p w:rsidR="004213E5" w:rsidRPr="008A6609" w:rsidRDefault="004213E5" w:rsidP="008A6609">
      <w:r w:rsidRPr="008A6609">
        <w:t xml:space="preserve">3 Если рука регулировщика поднята </w:t>
      </w:r>
      <w:proofErr w:type="spellStart"/>
      <w:r w:rsidRPr="008A6609">
        <w:t>вверх</w:t>
      </w:r>
      <w:proofErr w:type="gramStart"/>
      <w:r w:rsidRPr="008A6609">
        <w:t>,п</w:t>
      </w:r>
      <w:proofErr w:type="gramEnd"/>
      <w:r w:rsidRPr="008A6609">
        <w:t>ереходить</w:t>
      </w:r>
      <w:proofErr w:type="spellEnd"/>
      <w:r w:rsidRPr="008A6609">
        <w:t xml:space="preserve"> дорогу запрещено.</w:t>
      </w:r>
    </w:p>
    <w:p w:rsidR="004213E5" w:rsidRPr="008A6609" w:rsidRDefault="001C713A" w:rsidP="008A6609">
      <w:r w:rsidRPr="00ED195D">
        <w:rPr>
          <w:b/>
        </w:rPr>
        <w:t>б</w:t>
      </w:r>
      <w:proofErr w:type="gramStart"/>
      <w:r w:rsidR="004213E5" w:rsidRPr="00ED195D">
        <w:rPr>
          <w:b/>
        </w:rPr>
        <w:t>)П</w:t>
      </w:r>
      <w:proofErr w:type="gramEnd"/>
      <w:r w:rsidR="004213E5" w:rsidRPr="00ED195D">
        <w:rPr>
          <w:b/>
        </w:rPr>
        <w:t xml:space="preserve">росмотр </w:t>
      </w:r>
      <w:proofErr w:type="spellStart"/>
      <w:r w:rsidR="004213E5" w:rsidRPr="00ED195D">
        <w:rPr>
          <w:b/>
        </w:rPr>
        <w:t>презинтации</w:t>
      </w:r>
      <w:proofErr w:type="spellEnd"/>
      <w:r w:rsidR="004213E5" w:rsidRPr="00ED195D">
        <w:rPr>
          <w:b/>
        </w:rPr>
        <w:t>»Сигналы регулировщика</w:t>
      </w:r>
      <w:r w:rsidR="004213E5" w:rsidRPr="008A6609">
        <w:t>»</w:t>
      </w:r>
    </w:p>
    <w:p w:rsidR="004213E5" w:rsidRPr="008A6609" w:rsidRDefault="001C713A" w:rsidP="008A6609">
      <w:r w:rsidRPr="00ED195D">
        <w:rPr>
          <w:b/>
        </w:rPr>
        <w:t>в</w:t>
      </w:r>
      <w:proofErr w:type="gramStart"/>
      <w:r w:rsidR="004213E5" w:rsidRPr="00ED195D">
        <w:rPr>
          <w:b/>
        </w:rPr>
        <w:t>)</w:t>
      </w:r>
      <w:proofErr w:type="spellStart"/>
      <w:r w:rsidR="004213E5" w:rsidRPr="00ED195D">
        <w:rPr>
          <w:b/>
        </w:rPr>
        <w:t>П</w:t>
      </w:r>
      <w:proofErr w:type="gramEnd"/>
      <w:r w:rsidR="004213E5" w:rsidRPr="00ED195D">
        <w:rPr>
          <w:b/>
        </w:rPr>
        <w:t>роигрование</w:t>
      </w:r>
      <w:proofErr w:type="spellEnd"/>
      <w:r w:rsidR="004213E5" w:rsidRPr="008A6609">
        <w:t xml:space="preserve">  ситуации у доски .Один ученик регулировщик, второй ,совершающий действия.(все три ситуации)</w:t>
      </w:r>
    </w:p>
    <w:p w:rsidR="004213E5" w:rsidRPr="00ED195D" w:rsidRDefault="001C713A" w:rsidP="008A6609">
      <w:pPr>
        <w:rPr>
          <w:b/>
        </w:rPr>
      </w:pPr>
      <w:r w:rsidRPr="00ED195D">
        <w:rPr>
          <w:b/>
        </w:rPr>
        <w:t>2.</w:t>
      </w:r>
      <w:r w:rsidR="004213E5" w:rsidRPr="00ED195D">
        <w:rPr>
          <w:b/>
        </w:rPr>
        <w:t>Дорожные знаки.</w:t>
      </w:r>
    </w:p>
    <w:p w:rsidR="004213E5" w:rsidRPr="008A6609" w:rsidRDefault="004213E5" w:rsidP="008A6609">
      <w:r w:rsidRPr="008A6609">
        <w:t>-Какие дорожные знаки вы знаете?</w:t>
      </w:r>
    </w:p>
    <w:p w:rsidR="001C713A" w:rsidRPr="008A6609" w:rsidRDefault="001C713A" w:rsidP="008A6609">
      <w:r w:rsidRPr="00ED195D">
        <w:rPr>
          <w:b/>
        </w:rPr>
        <w:t>А</w:t>
      </w:r>
      <w:proofErr w:type="gramStart"/>
      <w:r w:rsidRPr="00ED195D">
        <w:rPr>
          <w:b/>
        </w:rPr>
        <w:t>)В</w:t>
      </w:r>
      <w:proofErr w:type="gramEnd"/>
      <w:r w:rsidRPr="00ED195D">
        <w:rPr>
          <w:b/>
        </w:rPr>
        <w:t>ыделение</w:t>
      </w:r>
      <w:r w:rsidRPr="008A6609">
        <w:t xml:space="preserve"> групп знаков.</w:t>
      </w:r>
    </w:p>
    <w:p w:rsidR="004213E5" w:rsidRPr="008A6609" w:rsidRDefault="004213E5" w:rsidP="008A6609">
      <w:r w:rsidRPr="008A6609">
        <w:t>-На какие группы их можно разделить</w:t>
      </w:r>
      <w:proofErr w:type="gramStart"/>
      <w:r w:rsidRPr="008A6609">
        <w:t>?(</w:t>
      </w:r>
      <w:proofErr w:type="gramEnd"/>
      <w:r w:rsidRPr="008A6609">
        <w:t>Слайд 10)</w:t>
      </w:r>
    </w:p>
    <w:p w:rsidR="0023166F" w:rsidRPr="008A6609" w:rsidRDefault="001C713A" w:rsidP="008A6609">
      <w:r w:rsidRPr="008A6609">
        <w:t>Знаки бывают предупреждающие разрешающие</w:t>
      </w:r>
      <w:r w:rsidR="008A6609">
        <w:t xml:space="preserve"> </w:t>
      </w:r>
      <w:r w:rsidRPr="008A6609">
        <w:t>,</w:t>
      </w:r>
      <w:proofErr w:type="spellStart"/>
      <w:r w:rsidRPr="008A6609">
        <w:t>информационно-уквзательные</w:t>
      </w:r>
      <w:proofErr w:type="spellEnd"/>
      <w:r w:rsidRPr="008A6609">
        <w:t>,</w:t>
      </w:r>
      <w:r w:rsidR="008A6609">
        <w:t xml:space="preserve"> </w:t>
      </w:r>
      <w:r w:rsidRPr="008A6609">
        <w:t>знаки сервиса и предписывающие</w:t>
      </w:r>
      <w:proofErr w:type="gramStart"/>
      <w:r w:rsidRPr="008A6609">
        <w:t>.Ч</w:t>
      </w:r>
      <w:proofErr w:type="gramEnd"/>
      <w:r w:rsidRPr="008A6609">
        <w:t>то за признаки характерные для каждой группы знаков?</w:t>
      </w:r>
    </w:p>
    <w:p w:rsidR="001C713A" w:rsidRDefault="001C713A" w:rsidP="008A6609">
      <w:proofErr w:type="spellStart"/>
      <w:r w:rsidRPr="00ED195D">
        <w:rPr>
          <w:b/>
        </w:rPr>
        <w:t>Раьота</w:t>
      </w:r>
      <w:proofErr w:type="spellEnd"/>
      <w:r w:rsidRPr="00ED195D">
        <w:rPr>
          <w:b/>
        </w:rPr>
        <w:t xml:space="preserve"> по группам</w:t>
      </w:r>
      <w:r w:rsidRPr="008A6609">
        <w:t xml:space="preserve"> .Игра «Собери знак» .Расскажи о составленных </w:t>
      </w:r>
      <w:proofErr w:type="spellStart"/>
      <w:r w:rsidRPr="008A6609">
        <w:t>знаках</w:t>
      </w:r>
      <w:proofErr w:type="gramStart"/>
      <w:r w:rsidRPr="008A6609">
        <w:t>.Ч</w:t>
      </w:r>
      <w:proofErr w:type="gramEnd"/>
      <w:r w:rsidRPr="008A6609">
        <w:t>то</w:t>
      </w:r>
      <w:proofErr w:type="spellEnd"/>
      <w:r w:rsidRPr="008A6609">
        <w:t xml:space="preserve"> они делают на дорогах?(Слайд11)</w:t>
      </w:r>
    </w:p>
    <w:p w:rsidR="00ED195D" w:rsidRPr="008A6609" w:rsidRDefault="00ED195D" w:rsidP="008A6609"/>
    <w:p w:rsidR="001C713A" w:rsidRPr="008A6609" w:rsidRDefault="001C713A" w:rsidP="008A6609">
      <w:r w:rsidRPr="00ED195D">
        <w:rPr>
          <w:b/>
        </w:rPr>
        <w:t>3.Задания практические</w:t>
      </w:r>
      <w:r w:rsidR="00216627" w:rsidRPr="008A6609">
        <w:t>. Разбор конкретных ситуаций</w:t>
      </w:r>
      <w:proofErr w:type="gramStart"/>
      <w:r w:rsidR="00216627" w:rsidRPr="008A6609">
        <w:t xml:space="preserve"> .</w:t>
      </w:r>
      <w:proofErr w:type="gramEnd"/>
      <w:r w:rsidR="00216627" w:rsidRPr="008A6609">
        <w:t>а)</w:t>
      </w:r>
      <w:r w:rsidRPr="008A6609">
        <w:t xml:space="preserve">.Как перейти дорогу </w:t>
      </w:r>
      <w:proofErr w:type="spellStart"/>
      <w:r w:rsidRPr="008A6609">
        <w:t>девочке,чтобы</w:t>
      </w:r>
      <w:proofErr w:type="spellEnd"/>
      <w:r w:rsidRPr="008A6609">
        <w:t xml:space="preserve"> встретиться с подругой?</w:t>
      </w:r>
      <w:r w:rsidR="00216627" w:rsidRPr="008A6609">
        <w:t>(Слайд12)</w:t>
      </w:r>
    </w:p>
    <w:p w:rsidR="001C713A" w:rsidRPr="008A6609" w:rsidRDefault="001C713A" w:rsidP="008A6609">
      <w:r w:rsidRPr="008A6609">
        <w:t>Б</w:t>
      </w:r>
      <w:proofErr w:type="gramStart"/>
      <w:r w:rsidRPr="008A6609">
        <w:t>)В</w:t>
      </w:r>
      <w:proofErr w:type="gramEnd"/>
      <w:r w:rsidR="008A6609">
        <w:t xml:space="preserve"> </w:t>
      </w:r>
      <w:r w:rsidRPr="008A6609">
        <w:t xml:space="preserve">какой </w:t>
      </w:r>
      <w:proofErr w:type="spellStart"/>
      <w:r w:rsidRPr="008A6609">
        <w:t>последовательности,должны</w:t>
      </w:r>
      <w:proofErr w:type="spellEnd"/>
      <w:r w:rsidRPr="008A6609">
        <w:t xml:space="preserve"> совершать действия участники дорожного движения?</w:t>
      </w:r>
      <w:r w:rsidR="00216627" w:rsidRPr="008A6609">
        <w:t>(Слайд12)</w:t>
      </w:r>
    </w:p>
    <w:p w:rsidR="00216627" w:rsidRPr="008A6609" w:rsidRDefault="00216627" w:rsidP="008A6609">
      <w:r w:rsidRPr="008A6609">
        <w:t>в</w:t>
      </w:r>
      <w:proofErr w:type="gramStart"/>
      <w:r w:rsidRPr="008A6609">
        <w:t>)Е</w:t>
      </w:r>
      <w:proofErr w:type="gramEnd"/>
      <w:r w:rsidRPr="008A6609">
        <w:t xml:space="preserve">сли мешает просмотру площадки </w:t>
      </w:r>
      <w:proofErr w:type="spellStart"/>
      <w:r w:rsidRPr="008A6609">
        <w:t>аллея.как</w:t>
      </w:r>
      <w:proofErr w:type="spellEnd"/>
      <w:r w:rsidRPr="008A6609">
        <w:t xml:space="preserve"> переходить дорогу правильно?(</w:t>
      </w:r>
      <w:proofErr w:type="spellStart"/>
      <w:r w:rsidRPr="008A6609">
        <w:t>Слайл</w:t>
      </w:r>
      <w:proofErr w:type="spellEnd"/>
      <w:r w:rsidRPr="008A6609">
        <w:t xml:space="preserve"> 13)</w:t>
      </w:r>
    </w:p>
    <w:p w:rsidR="00216627" w:rsidRPr="008A6609" w:rsidRDefault="00216627" w:rsidP="008A6609">
      <w:r w:rsidRPr="00ED195D">
        <w:rPr>
          <w:b/>
        </w:rPr>
        <w:t>3.Правила поведения</w:t>
      </w:r>
      <w:r w:rsidRPr="008A6609">
        <w:t xml:space="preserve"> рядом с проезжей частью</w:t>
      </w:r>
      <w:proofErr w:type="gramStart"/>
      <w:r w:rsidRPr="008A6609">
        <w:t>.(</w:t>
      </w:r>
      <w:proofErr w:type="gramEnd"/>
      <w:r w:rsidRPr="008A6609">
        <w:t>Слайд14)</w:t>
      </w:r>
    </w:p>
    <w:p w:rsidR="00216627" w:rsidRPr="008A6609" w:rsidRDefault="00216627" w:rsidP="008A6609">
      <w:r w:rsidRPr="008A6609">
        <w:lastRenderedPageBreak/>
        <w:t xml:space="preserve">-Какие правила поведения рядом с проезжей частью вы </w:t>
      </w:r>
      <w:proofErr w:type="spellStart"/>
      <w:r w:rsidRPr="008A6609">
        <w:t>знаете?Помни</w:t>
      </w:r>
      <w:proofErr w:type="spellEnd"/>
      <w:r w:rsidRPr="008A6609">
        <w:t xml:space="preserve"> нужно обходить  трамвай.</w:t>
      </w:r>
      <w:r w:rsidR="008A6609">
        <w:t xml:space="preserve"> </w:t>
      </w:r>
      <w:r w:rsidRPr="008A6609">
        <w:t>троллейбус.</w:t>
      </w:r>
      <w:r w:rsidR="008A6609">
        <w:t xml:space="preserve"> </w:t>
      </w:r>
      <w:r w:rsidRPr="008A6609">
        <w:t>автобус</w:t>
      </w:r>
      <w:proofErr w:type="gramStart"/>
      <w:r w:rsidRPr="008A6609">
        <w:t>…К</w:t>
      </w:r>
      <w:proofErr w:type="gramEnd"/>
      <w:r w:rsidRPr="008A6609">
        <w:t>ак?</w:t>
      </w:r>
    </w:p>
    <w:p w:rsidR="00216627" w:rsidRPr="008A6609" w:rsidRDefault="00216627" w:rsidP="008A6609">
      <w:r w:rsidRPr="00ED195D">
        <w:rPr>
          <w:b/>
        </w:rPr>
        <w:t>Игра Дети играют роль</w:t>
      </w:r>
      <w:r w:rsidRPr="008A6609">
        <w:t xml:space="preserve"> транспортных средств и пассажира </w:t>
      </w:r>
      <w:proofErr w:type="gramStart"/>
      <w:r w:rsidRPr="008A6609">
        <w:t>–п</w:t>
      </w:r>
      <w:proofErr w:type="gramEnd"/>
      <w:r w:rsidRPr="008A6609">
        <w:t>ешехода. Выполняя переход дороги</w:t>
      </w:r>
      <w:proofErr w:type="gramStart"/>
      <w:r w:rsidRPr="008A6609">
        <w:t xml:space="preserve"> .</w:t>
      </w:r>
      <w:proofErr w:type="gramEnd"/>
      <w:r w:rsidRPr="008A6609">
        <w:t>объясняют .как это делать правильно и почему.</w:t>
      </w:r>
    </w:p>
    <w:p w:rsidR="00216627" w:rsidRPr="008A6609" w:rsidRDefault="00216627" w:rsidP="008A6609">
      <w:r w:rsidRPr="008A6609">
        <w:t>-Где нужно ждать транспорт</w:t>
      </w:r>
      <w:proofErr w:type="gramStart"/>
      <w:r w:rsidRPr="008A6609">
        <w:t xml:space="preserve"> ?</w:t>
      </w:r>
      <w:proofErr w:type="gramEnd"/>
      <w:r w:rsidRPr="008A6609">
        <w:t xml:space="preserve"> Выбери вариант</w:t>
      </w:r>
      <w:proofErr w:type="gramStart"/>
      <w:r w:rsidRPr="008A6609">
        <w:t>.</w:t>
      </w:r>
      <w:r w:rsidR="00956A44" w:rsidRPr="008A6609">
        <w:t>(</w:t>
      </w:r>
      <w:proofErr w:type="gramEnd"/>
      <w:r w:rsidR="00956A44" w:rsidRPr="008A6609">
        <w:t>Слайд16)</w:t>
      </w:r>
    </w:p>
    <w:p w:rsidR="00956A44" w:rsidRPr="008A6609" w:rsidRDefault="00956A44" w:rsidP="008A6609">
      <w:r w:rsidRPr="008A6609">
        <w:t>С какой стороны должен обойти автобус. из которого вышел</w:t>
      </w:r>
      <w:proofErr w:type="gramStart"/>
      <w:r w:rsidRPr="008A6609">
        <w:t>?(</w:t>
      </w:r>
      <w:proofErr w:type="gramEnd"/>
      <w:r w:rsidRPr="008A6609">
        <w:t>Слайл17)</w:t>
      </w:r>
    </w:p>
    <w:p w:rsidR="00956A44" w:rsidRPr="008A6609" w:rsidRDefault="00956A44" w:rsidP="008A6609">
      <w:r w:rsidRPr="008A6609">
        <w:t>-На какой картине Слава правильно переходит дорогу</w:t>
      </w:r>
      <w:proofErr w:type="gramStart"/>
      <w:r w:rsidRPr="008A6609">
        <w:t>?</w:t>
      </w:r>
      <w:r w:rsidR="008A6609">
        <w:t>(</w:t>
      </w:r>
      <w:proofErr w:type="gramEnd"/>
      <w:r w:rsidR="008A6609">
        <w:t>Слайд18)</w:t>
      </w:r>
    </w:p>
    <w:p w:rsidR="00956A44" w:rsidRPr="008A6609" w:rsidRDefault="00956A44" w:rsidP="008A6609">
      <w:r w:rsidRPr="008A6609">
        <w:t>-Какую одежду надо одевать</w:t>
      </w:r>
      <w:proofErr w:type="gramStart"/>
      <w:r w:rsidRPr="008A6609">
        <w:t xml:space="preserve"> ,</w:t>
      </w:r>
      <w:proofErr w:type="gramEnd"/>
      <w:r w:rsidRPr="008A6609">
        <w:t>если на улице уже темно?</w:t>
      </w:r>
      <w:r w:rsidR="008A6609">
        <w:t>(Слайд19)</w:t>
      </w:r>
    </w:p>
    <w:p w:rsidR="00956A44" w:rsidRPr="008A6609" w:rsidRDefault="00956A44" w:rsidP="008A6609">
      <w:r w:rsidRPr="008A6609">
        <w:drawing>
          <wp:inline distT="0" distB="0" distL="0" distR="0">
            <wp:extent cx="5940425" cy="4329171"/>
            <wp:effectExtent l="19050" t="0" r="3175" b="0"/>
            <wp:docPr id="8" name="Рисунок 8" descr="http://pioner-org.narod.ru/images/k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pioner-org.narod.ru/images/k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A44" w:rsidRPr="008A6609" w:rsidRDefault="008A6609" w:rsidP="008A6609">
      <w:r>
        <w:t>Слайд21</w:t>
      </w:r>
    </w:p>
    <w:p w:rsidR="00216627" w:rsidRDefault="00ED195D" w:rsidP="008A6609">
      <w:r>
        <w:rPr>
          <w:b/>
        </w:rPr>
        <w:t>5.</w:t>
      </w:r>
      <w:r w:rsidR="00956A44" w:rsidRPr="008A6609">
        <w:rPr>
          <w:b/>
        </w:rPr>
        <w:t>Проверочный тест</w:t>
      </w:r>
      <w:r w:rsidR="00956A44" w:rsidRPr="008A6609">
        <w:t>.</w:t>
      </w:r>
    </w:p>
    <w:p w:rsidR="008A6609" w:rsidRPr="008A6609" w:rsidRDefault="008A6609" w:rsidP="008A6609"/>
    <w:p w:rsidR="008A6609" w:rsidRPr="008A6609" w:rsidRDefault="008A6609" w:rsidP="008A6609">
      <w:r w:rsidRPr="008A6609">
        <w:br/>
        <w:t xml:space="preserve">1. </w:t>
      </w:r>
      <w:r w:rsidRPr="008A6609">
        <w:br/>
        <w:t xml:space="preserve">ТЕСТЫ ПО ПРАВИЛАМ ДОРОЖНОГО ДВИЖЕНИЯ </w:t>
      </w:r>
      <w:r w:rsidRPr="008A6609">
        <w:br/>
        <w:t>ДЛЯ</w:t>
      </w:r>
      <w:proofErr w:type="gramStart"/>
      <w:r w:rsidRPr="008A6609">
        <w:t xml:space="preserve"> Р</w:t>
      </w:r>
      <w:proofErr w:type="gramEnd"/>
      <w:r w:rsidRPr="008A6609">
        <w:t xml:space="preserve">азрешается ли пешеходам переходить через дорогу, если нет пешеходного перехода? </w:t>
      </w:r>
      <w:r w:rsidRPr="008A6609">
        <w:br/>
        <w:t xml:space="preserve">  а) Запрещается, необходимо дойти до ближайшего светофора. </w:t>
      </w:r>
      <w:r w:rsidRPr="008A6609">
        <w:br/>
        <w:t xml:space="preserve">  б) Разрешается переходить дорогу под прямым углом к краю проезжей части на участках, где она хорошо просматривается в обе стороны при отсутствии в   зоне видимости пешеходного перехода </w:t>
      </w:r>
      <w:r w:rsidRPr="008A6609">
        <w:lastRenderedPageBreak/>
        <w:t xml:space="preserve">или перекрестка. </w:t>
      </w:r>
      <w:r w:rsidRPr="008A6609">
        <w:br/>
        <w:t xml:space="preserve">2. В каких местах запрещено пешеходу переходить через дорогу? </w:t>
      </w:r>
      <w:r w:rsidRPr="008A6609">
        <w:br/>
        <w:t xml:space="preserve">  а) На крутых поворотах. </w:t>
      </w:r>
      <w:r w:rsidRPr="008A6609">
        <w:br/>
        <w:t xml:space="preserve">  б) В местах, где дорога идет на подъем. </w:t>
      </w:r>
      <w:r w:rsidRPr="008A6609">
        <w:br/>
        <w:t xml:space="preserve">  в) Около туннелей и мостов. </w:t>
      </w:r>
      <w:r w:rsidRPr="008A6609">
        <w:br/>
        <w:t xml:space="preserve">  г) Во всех перечисленных местах. </w:t>
      </w:r>
      <w:r w:rsidRPr="008A6609">
        <w:br/>
        <w:t xml:space="preserve">3. Основные элементы дороги – это: </w:t>
      </w:r>
      <w:r w:rsidRPr="008A6609">
        <w:br/>
        <w:t xml:space="preserve">  а) Обочина, кювет, тротуар </w:t>
      </w:r>
      <w:r w:rsidRPr="008A6609">
        <w:br/>
        <w:t xml:space="preserve">  б) Пешеходный переход, дорожное ограждение, обочина </w:t>
      </w:r>
      <w:r w:rsidRPr="008A6609">
        <w:br/>
        <w:t xml:space="preserve">  в) Проезжая часть, тротуар, разделительная полоса, трамвайные пути и обочины </w:t>
      </w:r>
      <w:r w:rsidRPr="008A6609">
        <w:br/>
        <w:t xml:space="preserve">4. Имеет ли право пешеход переходить дорогу, если в основном светофоре включен зеленый сигнал, а в пешеходном - красный? </w:t>
      </w:r>
      <w:r w:rsidRPr="008A6609">
        <w:br/>
        <w:t xml:space="preserve">  а) Не имеет права. </w:t>
      </w:r>
      <w:r w:rsidRPr="008A6609">
        <w:br/>
        <w:t xml:space="preserve">  б) Имеет право. </w:t>
      </w:r>
      <w:r w:rsidRPr="008A6609">
        <w:br/>
        <w:t xml:space="preserve">5. Где должен двигаться пешеход вне населенного пункта? </w:t>
      </w:r>
      <w:r w:rsidRPr="008A6609">
        <w:br/>
        <w:t xml:space="preserve">  а) По обочине или краю проезжей части навстречу движению транспортных средств. </w:t>
      </w:r>
      <w:r w:rsidRPr="008A6609">
        <w:br/>
        <w:t xml:space="preserve">  б) По обочине или краю проезжей части по ходу движения транспортных средств. </w:t>
      </w:r>
      <w:r w:rsidRPr="008A6609">
        <w:br/>
        <w:t xml:space="preserve">  в) Только по обочине в любом направлении. </w:t>
      </w:r>
      <w:r w:rsidRPr="008A6609">
        <w:br/>
        <w:t xml:space="preserve">6. Где должны двигаться пешеходы в населенных пунктах при отсутствии тротуаров? </w:t>
      </w:r>
      <w:r w:rsidRPr="008A6609">
        <w:br/>
        <w:t xml:space="preserve">  а) По краю проезжей части навстречу движению транспортных средств. </w:t>
      </w:r>
      <w:r w:rsidRPr="008A6609">
        <w:br/>
        <w:t xml:space="preserve">  б) По краю проезжей части по ходу движения транспортных средств. </w:t>
      </w:r>
      <w:r w:rsidRPr="008A6609">
        <w:br/>
        <w:t xml:space="preserve">  в) По краю проезжей части в один ряд. </w:t>
      </w:r>
      <w:r w:rsidRPr="008A6609">
        <w:br/>
        <w:t xml:space="preserve">7. Допускается ли движение транспортных средств по тротуарам и пешеходным дорожкам? </w:t>
      </w:r>
      <w:r w:rsidRPr="008A6609">
        <w:br/>
        <w:t xml:space="preserve">  а) Нет. </w:t>
      </w:r>
      <w:r w:rsidRPr="008A6609">
        <w:br/>
        <w:t xml:space="preserve">  б) Только велосипеды, мопеды и гужевые повозки, верховые и вьючные животные. </w:t>
      </w:r>
      <w:r w:rsidRPr="008A6609">
        <w:br/>
        <w:t xml:space="preserve">  в) Только при обслуживании торговых и других предприятий, расположенных непосредственно у этих тротуаров или дорожек </w:t>
      </w:r>
      <w:r w:rsidRPr="008A6609">
        <w:br/>
        <w:t xml:space="preserve">8. С какого возраста детям разрешено находиться на переднем сиденье легкового автомобиля? </w:t>
      </w:r>
      <w:r w:rsidRPr="008A6609">
        <w:br/>
        <w:t xml:space="preserve">  а) С 10 лет. </w:t>
      </w:r>
      <w:r w:rsidRPr="008A6609">
        <w:br/>
        <w:t xml:space="preserve">  б) С 12 лет </w:t>
      </w:r>
      <w:r w:rsidRPr="008A6609">
        <w:br/>
        <w:t xml:space="preserve">  в) С 14 лет </w:t>
      </w:r>
      <w:r w:rsidRPr="008A6609">
        <w:br/>
        <w:t xml:space="preserve">  г) С 16 лет </w:t>
      </w:r>
      <w:r w:rsidRPr="008A6609">
        <w:br/>
        <w:t xml:space="preserve">9. 9. Когда водитель и пассажир должны быть пристегнуты ремнями безопасности? </w:t>
      </w:r>
      <w:r w:rsidRPr="008A6609">
        <w:br/>
        <w:t xml:space="preserve">  а) Пассажир во всех случаях, водитель только при движении по автомагистрали </w:t>
      </w:r>
      <w:r w:rsidRPr="008A6609">
        <w:br/>
        <w:t xml:space="preserve">  б) Только при движении за чертой города. </w:t>
      </w:r>
      <w:r w:rsidRPr="008A6609">
        <w:br/>
        <w:t xml:space="preserve">  в) Только на неровной дороге с крутыми поворотами. </w:t>
      </w:r>
      <w:r w:rsidRPr="008A6609">
        <w:br/>
        <w:t>  г) Во всех случаях (</w:t>
      </w:r>
      <w:proofErr w:type="gramStart"/>
      <w:r w:rsidRPr="008A6609">
        <w:t>кроме</w:t>
      </w:r>
      <w:proofErr w:type="gramEnd"/>
      <w:r w:rsidRPr="008A6609">
        <w:t xml:space="preserve"> оговоренных правилами). </w:t>
      </w:r>
      <w:r w:rsidRPr="008A6609">
        <w:br/>
        <w:t xml:space="preserve">10. На каком транспортном средстве 15-летний Роман может ездить по дороге? </w:t>
      </w:r>
      <w:r w:rsidRPr="008A6609">
        <w:br/>
        <w:t xml:space="preserve">  а) На велосипеде. </w:t>
      </w:r>
      <w:r w:rsidRPr="008A6609">
        <w:br/>
        <w:t xml:space="preserve">  б) На мопеде. </w:t>
      </w:r>
      <w:r w:rsidRPr="008A6609">
        <w:br/>
        <w:t xml:space="preserve">  в) На мотоцикле. </w:t>
      </w:r>
    </w:p>
    <w:p w:rsidR="00956A44" w:rsidRPr="008A6609" w:rsidRDefault="00956A44" w:rsidP="008A6609">
      <w:r w:rsidRPr="008A6609">
        <w:t>Каждому вручается лист с вопросами.</w:t>
      </w:r>
    </w:p>
    <w:p w:rsidR="008A6609" w:rsidRPr="008A6609" w:rsidRDefault="008A6609" w:rsidP="008A6609"/>
    <w:p w:rsidR="008A6609" w:rsidRDefault="008A6609" w:rsidP="008A6609">
      <w:r w:rsidRPr="008A6609">
        <w:t>Проверка (Слайд</w:t>
      </w:r>
      <w:r>
        <w:t>22)</w:t>
      </w:r>
    </w:p>
    <w:p w:rsidR="008A6609" w:rsidRDefault="00ED195D" w:rsidP="008A6609">
      <w:r>
        <w:rPr>
          <w:b/>
        </w:rPr>
        <w:lastRenderedPageBreak/>
        <w:t>6.</w:t>
      </w:r>
      <w:r w:rsidR="008A6609" w:rsidRPr="008A6609">
        <w:rPr>
          <w:b/>
        </w:rPr>
        <w:t>Рефлексия</w:t>
      </w:r>
      <w:r w:rsidR="008A6609">
        <w:t xml:space="preserve">.   Кому понравилось на уроке сегодня </w:t>
      </w:r>
      <w:proofErr w:type="gramStart"/>
      <w:r w:rsidR="008A6609">
        <w:t>?Ч</w:t>
      </w:r>
      <w:proofErr w:type="gramEnd"/>
      <w:r w:rsidR="008A6609">
        <w:t>то особенно заинтересовало?</w:t>
      </w:r>
    </w:p>
    <w:p w:rsidR="008A6609" w:rsidRDefault="00ED195D" w:rsidP="008A6609">
      <w:r>
        <w:rPr>
          <w:b/>
        </w:rPr>
        <w:t>7.</w:t>
      </w:r>
      <w:r w:rsidR="008A6609" w:rsidRPr="008A6609">
        <w:rPr>
          <w:b/>
        </w:rPr>
        <w:t xml:space="preserve">Итог </w:t>
      </w:r>
      <w:proofErr w:type="spellStart"/>
      <w:r w:rsidR="008A6609" w:rsidRPr="008A6609">
        <w:rPr>
          <w:b/>
        </w:rPr>
        <w:t>урока</w:t>
      </w:r>
      <w:proofErr w:type="gramStart"/>
      <w:r w:rsidR="008A6609">
        <w:t>.-</w:t>
      </w:r>
      <w:proofErr w:type="gramEnd"/>
      <w:r w:rsidR="008A6609">
        <w:t>Чему</w:t>
      </w:r>
      <w:proofErr w:type="spellEnd"/>
      <w:r w:rsidR="008A6609">
        <w:t xml:space="preserve"> научились на уроке ?О чем надо помнить всегда?</w:t>
      </w:r>
    </w:p>
    <w:p w:rsidR="008A6609" w:rsidRPr="008A6609" w:rsidRDefault="008A6609" w:rsidP="008A6609">
      <w:r w:rsidRPr="008A6609">
        <w:rPr>
          <w:b/>
        </w:rPr>
        <w:t>Д\З</w:t>
      </w:r>
      <w:proofErr w:type="gramStart"/>
      <w:r w:rsidRPr="008A6609">
        <w:rPr>
          <w:b/>
        </w:rPr>
        <w:t xml:space="preserve"> С</w:t>
      </w:r>
      <w:proofErr w:type="gramEnd"/>
      <w:r w:rsidRPr="008A6609">
        <w:rPr>
          <w:b/>
        </w:rPr>
        <w:t>делайте</w:t>
      </w:r>
      <w:r>
        <w:t xml:space="preserve"> индивидуальный маршрут безопасности.</w:t>
      </w:r>
    </w:p>
    <w:p w:rsidR="001C713A" w:rsidRPr="008A6609" w:rsidRDefault="001C713A" w:rsidP="008A6609"/>
    <w:p w:rsidR="001C713A" w:rsidRPr="008A6609" w:rsidRDefault="001C713A" w:rsidP="008A6609"/>
    <w:sectPr w:rsidR="001C713A" w:rsidRPr="008A6609" w:rsidSect="00EA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499B"/>
    <w:multiLevelType w:val="hybridMultilevel"/>
    <w:tmpl w:val="1AA46D7E"/>
    <w:lvl w:ilvl="0" w:tplc="09AA0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AB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4ED1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E84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ED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2B6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A7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24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2C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E9346B"/>
    <w:rsid w:val="000644B6"/>
    <w:rsid w:val="001C713A"/>
    <w:rsid w:val="00216627"/>
    <w:rsid w:val="0023166F"/>
    <w:rsid w:val="004213E5"/>
    <w:rsid w:val="008A6609"/>
    <w:rsid w:val="00956A44"/>
    <w:rsid w:val="00E143D5"/>
    <w:rsid w:val="00E9346B"/>
    <w:rsid w:val="00EA5D10"/>
    <w:rsid w:val="00ED195D"/>
    <w:rsid w:val="00F6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1633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627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2013-11-19T21:19:00Z</dcterms:created>
  <dcterms:modified xsi:type="dcterms:W3CDTF">2013-11-19T22:55:00Z</dcterms:modified>
</cp:coreProperties>
</file>