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4" w:rsidRDefault="003B00DE" w:rsidP="007D12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D7818" w:rsidRDefault="00DD7818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DD7818" w:rsidSect="00463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818" w:rsidRDefault="00DD7818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7818" w:rsidRDefault="00DD7818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60C">
        <w:rPr>
          <w:rFonts w:ascii="Times New Roman" w:hAnsi="Times New Roman"/>
          <w:b/>
          <w:color w:val="000000"/>
          <w:sz w:val="28"/>
          <w:szCs w:val="28"/>
        </w:rPr>
        <w:t xml:space="preserve">Технологическая карта </w:t>
      </w:r>
      <w:r w:rsidR="004A27FC">
        <w:rPr>
          <w:rFonts w:ascii="Times New Roman" w:hAnsi="Times New Roman"/>
          <w:b/>
          <w:color w:val="000000"/>
          <w:sz w:val="28"/>
          <w:szCs w:val="28"/>
        </w:rPr>
        <w:t>открытого урока по математике</w:t>
      </w:r>
    </w:p>
    <w:p w:rsidR="007D1224" w:rsidRDefault="007D1224" w:rsidP="007D1224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Калашникова О.В.,учитель начальных классов,</w:t>
      </w:r>
    </w:p>
    <w:p w:rsidR="007D1224" w:rsidRPr="007D1224" w:rsidRDefault="007D1224" w:rsidP="007D122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МБОУ Поселковая СОШ,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категория</w:t>
      </w:r>
    </w:p>
    <w:p w:rsidR="00DD7818" w:rsidRPr="00BA660C" w:rsidRDefault="00DD7818" w:rsidP="004666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B7D" w:rsidRPr="00302F79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Предмет </w:t>
      </w:r>
      <w:r w:rsidR="00106B7D" w:rsidRPr="00302F79">
        <w:rPr>
          <w:rFonts w:ascii="Times New Roman" w:hAnsi="Times New Roman"/>
          <w:sz w:val="24"/>
          <w:szCs w:val="24"/>
        </w:rPr>
        <w:t xml:space="preserve">– </w:t>
      </w:r>
      <w:r w:rsidR="004A27FC" w:rsidRPr="00302F79">
        <w:rPr>
          <w:rFonts w:ascii="Times New Roman" w:hAnsi="Times New Roman"/>
          <w:sz w:val="24"/>
          <w:szCs w:val="24"/>
        </w:rPr>
        <w:t>математика</w:t>
      </w:r>
      <w:r w:rsidR="00106B7D" w:rsidRPr="00302F79">
        <w:rPr>
          <w:rFonts w:ascii="Times New Roman" w:hAnsi="Times New Roman"/>
          <w:sz w:val="24"/>
          <w:szCs w:val="24"/>
        </w:rPr>
        <w:t xml:space="preserve"> </w:t>
      </w:r>
    </w:p>
    <w:p w:rsidR="00DD7818" w:rsidRPr="00302F79" w:rsidRDefault="00DD7818" w:rsidP="00E025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Класс </w:t>
      </w:r>
      <w:r w:rsidR="004A27FC" w:rsidRPr="00302F79">
        <w:rPr>
          <w:rFonts w:ascii="Times New Roman" w:hAnsi="Times New Roman"/>
          <w:sz w:val="24"/>
          <w:szCs w:val="24"/>
        </w:rPr>
        <w:t>– 3</w:t>
      </w:r>
      <w:r w:rsidR="007D1224">
        <w:rPr>
          <w:rFonts w:ascii="Times New Roman" w:hAnsi="Times New Roman"/>
          <w:sz w:val="24"/>
          <w:szCs w:val="24"/>
        </w:rPr>
        <w:t xml:space="preserve"> </w:t>
      </w:r>
    </w:p>
    <w:p w:rsidR="00DD7818" w:rsidRPr="00302F79" w:rsidRDefault="00106B7D" w:rsidP="004A27F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02F79">
        <w:rPr>
          <w:rFonts w:ascii="Times New Roman" w:hAnsi="Times New Roman"/>
          <w:sz w:val="24"/>
          <w:szCs w:val="24"/>
        </w:rPr>
        <w:t xml:space="preserve">Тема </w:t>
      </w:r>
      <w:r w:rsidR="004A27FC" w:rsidRPr="00302F79">
        <w:rPr>
          <w:rFonts w:ascii="Times New Roman" w:hAnsi="Times New Roman"/>
          <w:sz w:val="24"/>
          <w:szCs w:val="24"/>
        </w:rPr>
        <w:t>открытого урока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3B00DE" w:rsidRPr="00302F79">
        <w:rPr>
          <w:rFonts w:ascii="Times New Roman" w:hAnsi="Times New Roman"/>
          <w:sz w:val="24"/>
          <w:szCs w:val="24"/>
        </w:rPr>
        <w:t xml:space="preserve">- </w:t>
      </w:r>
      <w:r w:rsidR="00DD7818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>«</w:t>
      </w:r>
      <w:r w:rsidR="004A27FC" w:rsidRPr="00302F79">
        <w:rPr>
          <w:rFonts w:ascii="Times New Roman" w:hAnsi="Times New Roman"/>
          <w:b/>
          <w:bCs/>
        </w:rPr>
        <w:t xml:space="preserve">Единицы времени. 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>Сутки. Месяц. Год</w:t>
      </w:r>
      <w:r w:rsidRPr="00302F79">
        <w:rPr>
          <w:rFonts w:ascii="Times New Roman" w:hAnsi="Times New Roman"/>
          <w:sz w:val="24"/>
          <w:szCs w:val="24"/>
        </w:rPr>
        <w:t>»</w:t>
      </w:r>
    </w:p>
    <w:p w:rsidR="004A27FC" w:rsidRPr="00302F79" w:rsidRDefault="00106B7D" w:rsidP="004A27FC">
      <w:pPr>
        <w:rPr>
          <w:rFonts w:ascii="Times New Roman" w:hAnsi="Times New Roman"/>
        </w:rPr>
      </w:pPr>
      <w:r w:rsidRPr="00302F79">
        <w:rPr>
          <w:rFonts w:ascii="Times New Roman" w:hAnsi="Times New Roman"/>
          <w:sz w:val="24"/>
          <w:szCs w:val="24"/>
        </w:rPr>
        <w:t xml:space="preserve">        </w:t>
      </w:r>
      <w:r w:rsidR="00121852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121852" w:rsidRPr="00302F79">
        <w:rPr>
          <w:rFonts w:ascii="Times New Roman" w:hAnsi="Times New Roman"/>
          <w:sz w:val="24"/>
          <w:szCs w:val="24"/>
        </w:rPr>
        <w:t xml:space="preserve"> </w:t>
      </w:r>
      <w:r w:rsidRPr="00302F79">
        <w:rPr>
          <w:rFonts w:ascii="Times New Roman" w:hAnsi="Times New Roman"/>
          <w:sz w:val="24"/>
          <w:szCs w:val="24"/>
        </w:rPr>
        <w:t xml:space="preserve"> </w:t>
      </w:r>
      <w:r w:rsidR="00DD7818" w:rsidRPr="00302F79">
        <w:rPr>
          <w:rFonts w:ascii="Times New Roman" w:hAnsi="Times New Roman"/>
          <w:sz w:val="24"/>
          <w:szCs w:val="24"/>
        </w:rPr>
        <w:t xml:space="preserve">Цель </w:t>
      </w:r>
      <w:r w:rsidR="004A27FC" w:rsidRPr="00302F79">
        <w:rPr>
          <w:rFonts w:ascii="Times New Roman" w:hAnsi="Times New Roman"/>
          <w:sz w:val="24"/>
          <w:szCs w:val="24"/>
        </w:rPr>
        <w:t>урока</w:t>
      </w:r>
      <w:r w:rsidRPr="00302F79">
        <w:rPr>
          <w:rFonts w:ascii="Times New Roman" w:hAnsi="Times New Roman"/>
          <w:sz w:val="24"/>
          <w:szCs w:val="24"/>
        </w:rPr>
        <w:t>:</w:t>
      </w:r>
      <w:r w:rsidR="00DD7818" w:rsidRPr="00302F79">
        <w:rPr>
          <w:rFonts w:ascii="Times New Roman" w:hAnsi="Times New Roman"/>
          <w:sz w:val="24"/>
          <w:szCs w:val="24"/>
        </w:rPr>
        <w:t xml:space="preserve"> </w:t>
      </w:r>
      <w:r w:rsidR="004A27FC" w:rsidRPr="00302F79">
        <w:rPr>
          <w:rFonts w:ascii="Times New Roman" w:hAnsi="Times New Roman"/>
          <w:b/>
          <w:bCs/>
        </w:rPr>
        <w:t>Закрепить единицы времени.</w:t>
      </w:r>
    </w:p>
    <w:p w:rsidR="004829C9" w:rsidRPr="00302F79" w:rsidRDefault="00DD7818" w:rsidP="004A27FC">
      <w:pPr>
        <w:ind w:left="720"/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sz w:val="24"/>
          <w:szCs w:val="24"/>
        </w:rPr>
        <w:t xml:space="preserve">Задачи </w:t>
      </w:r>
      <w:r w:rsidR="004A27FC" w:rsidRPr="00302F79">
        <w:rPr>
          <w:rFonts w:ascii="Times New Roman" w:hAnsi="Times New Roman"/>
          <w:sz w:val="24"/>
          <w:szCs w:val="24"/>
        </w:rPr>
        <w:t>урока</w:t>
      </w:r>
      <w:r w:rsidRPr="00302F79">
        <w:rPr>
          <w:rFonts w:ascii="Times New Roman" w:hAnsi="Times New Roman"/>
          <w:sz w:val="24"/>
          <w:szCs w:val="24"/>
        </w:rPr>
        <w:t xml:space="preserve">: </w:t>
      </w:r>
      <w:r w:rsidR="00106B7D" w:rsidRPr="00302F79">
        <w:rPr>
          <w:rFonts w:ascii="Times New Roman" w:hAnsi="Times New Roman"/>
          <w:sz w:val="24"/>
          <w:szCs w:val="24"/>
        </w:rPr>
        <w:t xml:space="preserve">1. </w:t>
      </w:r>
      <w:r w:rsidR="004829C9" w:rsidRPr="00302F79">
        <w:rPr>
          <w:rFonts w:ascii="Times New Roman" w:hAnsi="Times New Roman"/>
          <w:b/>
          <w:bCs/>
          <w:sz w:val="24"/>
          <w:szCs w:val="24"/>
        </w:rPr>
        <w:t>Вспомнить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 xml:space="preserve"> изученные единицы  времени.</w:t>
      </w:r>
    </w:p>
    <w:p w:rsidR="004829C9" w:rsidRPr="00302F79" w:rsidRDefault="004829C9" w:rsidP="004A27FC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b/>
          <w:bCs/>
          <w:sz w:val="24"/>
          <w:szCs w:val="24"/>
        </w:rPr>
        <w:t>Тренироватьс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>я переводить единицы времени в другие мерки.</w:t>
      </w:r>
    </w:p>
    <w:p w:rsidR="004A27FC" w:rsidRPr="00302F79" w:rsidRDefault="004A27FC" w:rsidP="004A27FC">
      <w:pPr>
        <w:pStyle w:val="a4"/>
        <w:numPr>
          <w:ilvl w:val="0"/>
          <w:numId w:val="25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b/>
          <w:bCs/>
          <w:sz w:val="24"/>
          <w:szCs w:val="24"/>
        </w:rPr>
        <w:t>Применять полученные знания и умения при решении математических задач и упражнений.</w:t>
      </w:r>
    </w:p>
    <w:p w:rsidR="004829C9" w:rsidRPr="00302F79" w:rsidRDefault="004829C9" w:rsidP="004A27FC">
      <w:pPr>
        <w:pStyle w:val="a4"/>
        <w:numPr>
          <w:ilvl w:val="0"/>
          <w:numId w:val="25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302F79">
        <w:rPr>
          <w:rFonts w:ascii="Times New Roman" w:hAnsi="Times New Roman"/>
          <w:b/>
          <w:bCs/>
          <w:sz w:val="24"/>
          <w:szCs w:val="24"/>
        </w:rPr>
        <w:t>Учиться</w:t>
      </w:r>
      <w:r w:rsidR="004A27FC" w:rsidRPr="00302F79">
        <w:rPr>
          <w:rFonts w:ascii="Times New Roman" w:hAnsi="Times New Roman"/>
          <w:b/>
          <w:bCs/>
          <w:sz w:val="24"/>
          <w:szCs w:val="24"/>
        </w:rPr>
        <w:t xml:space="preserve"> беречь время – ДЕВИЗ УРОКА  МАТЕМАТИКИ</w:t>
      </w:r>
      <w:r w:rsidR="00302F79">
        <w:rPr>
          <w:rFonts w:ascii="Times New Roman" w:hAnsi="Times New Roman"/>
          <w:b/>
          <w:bCs/>
          <w:sz w:val="24"/>
          <w:szCs w:val="24"/>
        </w:rPr>
        <w:t>.</w:t>
      </w:r>
    </w:p>
    <w:p w:rsidR="00121852" w:rsidRDefault="00DD7818" w:rsidP="004A27FC">
      <w:pPr>
        <w:rPr>
          <w:rFonts w:ascii="Times New Roman" w:hAnsi="Times New Roman"/>
          <w:sz w:val="24"/>
          <w:szCs w:val="24"/>
        </w:rPr>
      </w:pPr>
      <w:r w:rsidRPr="003B00DE">
        <w:rPr>
          <w:rFonts w:ascii="Times New Roman" w:hAnsi="Times New Roman"/>
          <w:sz w:val="24"/>
          <w:szCs w:val="24"/>
        </w:rPr>
        <w:t>Необходимое оборудование</w:t>
      </w:r>
      <w:r w:rsidR="004A27FC">
        <w:rPr>
          <w:rFonts w:ascii="Times New Roman" w:hAnsi="Times New Roman"/>
          <w:sz w:val="24"/>
          <w:szCs w:val="24"/>
        </w:rPr>
        <w:t xml:space="preserve"> к открытому уроку математики</w:t>
      </w:r>
      <w:r w:rsidR="00121852" w:rsidRPr="003B00DE">
        <w:rPr>
          <w:rFonts w:ascii="Times New Roman" w:hAnsi="Times New Roman"/>
          <w:sz w:val="24"/>
          <w:szCs w:val="24"/>
        </w:rPr>
        <w:t>: мультимедийный проектор, компьютер, презентация, ка</w:t>
      </w:r>
      <w:r w:rsidR="004A27FC">
        <w:rPr>
          <w:rFonts w:ascii="Times New Roman" w:hAnsi="Times New Roman"/>
          <w:sz w:val="24"/>
          <w:szCs w:val="24"/>
        </w:rPr>
        <w:t>рточки с заданиями</w:t>
      </w:r>
      <w:r w:rsidR="008C6734">
        <w:rPr>
          <w:rFonts w:ascii="Times New Roman" w:hAnsi="Times New Roman"/>
          <w:sz w:val="24"/>
          <w:szCs w:val="24"/>
        </w:rPr>
        <w:t xml:space="preserve"> для работы в парах и группах, </w:t>
      </w:r>
      <w:r w:rsidR="004A27FC">
        <w:rPr>
          <w:rFonts w:ascii="Times New Roman" w:hAnsi="Times New Roman"/>
          <w:sz w:val="24"/>
          <w:szCs w:val="24"/>
        </w:rPr>
        <w:t xml:space="preserve"> памятка единиц времени.</w:t>
      </w: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FAB" w:rsidRPr="00924FAB" w:rsidRDefault="00924FAB" w:rsidP="00924F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818" w:rsidRPr="00BA660C" w:rsidRDefault="007D1224" w:rsidP="007D1224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DD7818" w:rsidRPr="00BA660C">
        <w:rPr>
          <w:rFonts w:ascii="Times New Roman" w:hAnsi="Times New Roman"/>
          <w:b/>
          <w:sz w:val="28"/>
          <w:szCs w:val="28"/>
        </w:rPr>
        <w:t xml:space="preserve">СТРУКТУРА И ХОД </w:t>
      </w:r>
      <w:r w:rsidR="008C6734">
        <w:rPr>
          <w:rFonts w:ascii="Times New Roman" w:hAnsi="Times New Roman"/>
          <w:b/>
          <w:sz w:val="28"/>
          <w:szCs w:val="28"/>
        </w:rPr>
        <w:t>открытого урока математики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186"/>
        <w:gridCol w:w="4452"/>
        <w:gridCol w:w="3473"/>
        <w:gridCol w:w="2794"/>
      </w:tblGrid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121852" w:rsidRPr="00924F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50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39" w:type="pct"/>
          </w:tcPr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DD7818" w:rsidRPr="00924FAB" w:rsidRDefault="00121852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" w:type="pct"/>
          </w:tcPr>
          <w:p w:rsidR="00121852" w:rsidRPr="00924FAB" w:rsidRDefault="00121852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DD7818" w:rsidRPr="00924FAB" w:rsidRDefault="00DD7818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121852" w:rsidRPr="00924FAB" w:rsidRDefault="00121852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-Здравствуйте ребята!</w:t>
            </w:r>
          </w:p>
          <w:p w:rsidR="008C6734" w:rsidRPr="008C6734" w:rsidRDefault="00121852" w:rsidP="008C6734">
            <w:pPr>
              <w:pStyle w:val="c0"/>
              <w:shd w:val="clear" w:color="auto" w:fill="FFFFFF"/>
            </w:pPr>
            <w:r w:rsidRPr="008C6734">
              <w:t xml:space="preserve">- </w:t>
            </w:r>
            <w:r w:rsidR="008C6734" w:rsidRPr="008C6734">
              <w:rPr>
                <w:bCs/>
                <w:i/>
                <w:iCs/>
              </w:rPr>
              <w:t>Прозвенел и смолк звонок.</w:t>
            </w:r>
            <w:r w:rsidR="008C6734" w:rsidRPr="008C6734">
              <w:rPr>
                <w:bCs/>
                <w:i/>
                <w:iCs/>
              </w:rPr>
              <w:br/>
              <w:t>Начинается урок.</w:t>
            </w:r>
            <w:r w:rsidR="008C6734" w:rsidRPr="008C6734">
              <w:rPr>
                <w:bCs/>
                <w:i/>
                <w:iCs/>
              </w:rPr>
              <w:br/>
              <w:t>Тихо девочки за парту сели,</w:t>
            </w:r>
            <w:r w:rsidR="008C6734" w:rsidRPr="008C6734">
              <w:rPr>
                <w:bCs/>
                <w:i/>
                <w:iCs/>
              </w:rPr>
              <w:br/>
              <w:t>Тихо мальчики за парту сели,</w:t>
            </w:r>
            <w:r w:rsidR="008C6734" w:rsidRPr="008C6734">
              <w:rPr>
                <w:bCs/>
                <w:i/>
                <w:iCs/>
              </w:rPr>
              <w:br/>
              <w:t>На меня все посмотрели.</w:t>
            </w:r>
          </w:p>
          <w:p w:rsidR="00121852" w:rsidRPr="00924FAB" w:rsidRDefault="00121852" w:rsidP="00924F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7818" w:rsidRPr="00924FAB" w:rsidRDefault="00DD7818" w:rsidP="0092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:rsidR="00DD7818" w:rsidRPr="008C6734" w:rsidRDefault="00CE1D23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>- Здравствуйте!</w:t>
            </w:r>
          </w:p>
        </w:tc>
        <w:tc>
          <w:tcPr>
            <w:tcW w:w="1039" w:type="pct"/>
          </w:tcPr>
          <w:p w:rsidR="00DD7818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8C6734"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</w:t>
            </w:r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 w:rsidR="008C67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" w:type="pct"/>
          </w:tcPr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Эмоциональный настрой на урок.</w:t>
            </w:r>
          </w:p>
          <w:p w:rsidR="008C6734" w:rsidRPr="00924FAB" w:rsidRDefault="008C6734" w:rsidP="008C6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Минутка чистописания цифр 1 и 9.</w:t>
            </w:r>
          </w:p>
          <w:p w:rsidR="00924FAB" w:rsidRPr="00924FAB" w:rsidRDefault="00924FAB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8C6734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>- Какой сегодня месяц года?</w:t>
            </w:r>
          </w:p>
          <w:p w:rsidR="008C6734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 xml:space="preserve">- Что вы мне можете рассказать </w:t>
            </w:r>
            <w:proofErr w:type="gramStart"/>
            <w:r w:rsidRPr="008C673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8C6734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>месяц декабрь?</w:t>
            </w:r>
          </w:p>
          <w:p w:rsidR="008C6734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>- Какое сегодня число?</w:t>
            </w:r>
          </w:p>
          <w:p w:rsidR="00924FAB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734">
              <w:rPr>
                <w:rFonts w:ascii="Times New Roman" w:hAnsi="Times New Roman"/>
                <w:sz w:val="24"/>
                <w:szCs w:val="24"/>
              </w:rPr>
              <w:t>- Что вы можете рассказать про это число?</w:t>
            </w:r>
            <w:r w:rsidRPr="008C67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40330" cy="1965960"/>
                  <wp:effectExtent l="19050" t="0" r="7620" b="0"/>
                  <wp:docPr id="1" name="Рисунок 1" descr="http://900igr.net/datas/russkij-jazyk/Uroki-pisma-v-1-klasse/0004-004-1.-Or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0" name="Picture 4" descr="http://900igr.net/datas/russkij-jazyk/Uroki-pisma-v-1-klasse/0004-004-1.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9CEFB"/>
                              </a:clrFrom>
                              <a:clrTo>
                                <a:srgbClr val="09CE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55" cy="1965755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</w:tcPr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Декабрь.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детей про месяц декабрь.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19.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про число 19.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FAB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734">
              <w:rPr>
                <w:rFonts w:ascii="Times New Roman" w:hAnsi="Times New Roman"/>
                <w:sz w:val="24"/>
                <w:szCs w:val="24"/>
              </w:rPr>
              <w:t>Дети подписывают число и классная работа в рабочих тетрадях по математике.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 декабря.</w:t>
            </w:r>
          </w:p>
          <w:p w:rsidR="008C6734" w:rsidRDefault="008C6734" w:rsidP="008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работа.</w:t>
            </w:r>
          </w:p>
          <w:p w:rsidR="008C6734" w:rsidRPr="008C6734" w:rsidRDefault="008C6734" w:rsidP="008C67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Пишут в тетрадях цифры 1 и 9 с комментированием.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107C21" w:rsidRDefault="008C6734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8C6734"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</w:t>
            </w:r>
            <w:proofErr w:type="gramEnd"/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76" w:type="pct"/>
          </w:tcPr>
          <w:p w:rsidR="00924FAB" w:rsidRPr="00924FAB" w:rsidRDefault="00107C21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маршрутным листом учебника</w:t>
            </w:r>
            <w:r w:rsidR="0030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</w:t>
            </w:r>
            <w:r w:rsidR="003074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 изученных величин</w:t>
            </w:r>
          </w:p>
          <w:p w:rsidR="00924FAB" w:rsidRPr="00924FAB" w:rsidRDefault="00924FAB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</w:t>
            </w:r>
            <w:r w:rsidR="00107C21">
              <w:rPr>
                <w:rFonts w:ascii="Times New Roman" w:hAnsi="Times New Roman"/>
                <w:sz w:val="24"/>
                <w:szCs w:val="24"/>
              </w:rPr>
              <w:t>Откройте маршрутный лист учебника математики.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</w:t>
            </w:r>
            <w:r w:rsidR="00107C21">
              <w:rPr>
                <w:rFonts w:ascii="Times New Roman" w:hAnsi="Times New Roman"/>
                <w:sz w:val="24"/>
                <w:szCs w:val="24"/>
              </w:rPr>
              <w:t xml:space="preserve">Как называется </w:t>
            </w:r>
            <w:proofErr w:type="gramStart"/>
            <w:r w:rsidR="00107C21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End"/>
            <w:r w:rsidR="00107C21">
              <w:rPr>
                <w:rFonts w:ascii="Times New Roman" w:hAnsi="Times New Roman"/>
                <w:sz w:val="24"/>
                <w:szCs w:val="24"/>
              </w:rPr>
              <w:t xml:space="preserve"> в котором мы с вами находимся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7C21">
              <w:rPr>
                <w:rFonts w:ascii="Times New Roman" w:hAnsi="Times New Roman"/>
                <w:sz w:val="24"/>
                <w:szCs w:val="24"/>
              </w:rPr>
              <w:t>В какой теме данного раздела мы находимся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</w:t>
            </w:r>
            <w:r w:rsidR="00107C21">
              <w:rPr>
                <w:rFonts w:ascii="Times New Roman" w:hAnsi="Times New Roman"/>
                <w:sz w:val="24"/>
                <w:szCs w:val="24"/>
              </w:rPr>
              <w:t>Перечислите все изученные нами величины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</w:t>
            </w:r>
            <w:r w:rsidR="00107C21">
              <w:rPr>
                <w:rFonts w:ascii="Times New Roman" w:hAnsi="Times New Roman"/>
                <w:sz w:val="24"/>
                <w:szCs w:val="24"/>
              </w:rPr>
              <w:t>Над какой величиной мы с вами работали на последнем уроке математики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07C21" w:rsidRDefault="00924FAB" w:rsidP="00107C2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</w:t>
            </w:r>
            <w:r w:rsidR="00107C21">
              <w:rPr>
                <w:rFonts w:ascii="Times New Roman" w:hAnsi="Times New Roman"/>
                <w:sz w:val="24"/>
                <w:szCs w:val="24"/>
              </w:rPr>
              <w:t xml:space="preserve">Отгадайте загадку: </w:t>
            </w:r>
          </w:p>
          <w:p w:rsidR="00107C21" w:rsidRPr="00302F79" w:rsidRDefault="00107C21" w:rsidP="00107C21">
            <w:pPr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02F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Без ног и без крыльев оно,</w:t>
            </w:r>
          </w:p>
          <w:p w:rsidR="00107C21" w:rsidRPr="00302F79" w:rsidRDefault="00107C21" w:rsidP="00107C21">
            <w:pPr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302F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Быстро летит, не догонишь его</w:t>
            </w:r>
            <w:r w:rsidRPr="00302F7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829C9" w:rsidRPr="00107C21" w:rsidRDefault="004829C9" w:rsidP="00107C21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Расположите данные единицы времени в порядке возрастания. </w:t>
            </w:r>
          </w:p>
          <w:p w:rsidR="004829C9" w:rsidRPr="00107C21" w:rsidRDefault="004829C9" w:rsidP="00107C21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bCs/>
                <w:sz w:val="24"/>
                <w:szCs w:val="24"/>
              </w:rPr>
              <w:t xml:space="preserve"> (год, минута, сутки, секунда, месяц, час, век)</w:t>
            </w:r>
          </w:p>
          <w:p w:rsidR="00107C21" w:rsidRPr="00107C21" w:rsidRDefault="00107C21" w:rsidP="00107C21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Отгадайте загадки про единицы времени.</w:t>
            </w:r>
          </w:p>
          <w:p w:rsidR="00107C21" w:rsidRPr="00302F79" w:rsidRDefault="00107C21" w:rsidP="00107C21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bCs/>
                <w:i/>
              </w:rPr>
            </w:pPr>
            <w:r w:rsidRPr="00302F79">
              <w:rPr>
                <w:rFonts w:ascii="Times New Roman" w:hAnsi="Times New Roman"/>
                <w:b/>
                <w:bCs/>
                <w:i/>
              </w:rPr>
              <w:t>1) Дней прибывает,</w:t>
            </w:r>
            <w:r w:rsidRPr="00302F79">
              <w:rPr>
                <w:rFonts w:ascii="Times New Roman" w:hAnsi="Times New Roman"/>
                <w:b/>
                <w:bCs/>
                <w:i/>
              </w:rPr>
              <w:br/>
              <w:t xml:space="preserve">     А он убывает.</w:t>
            </w:r>
          </w:p>
          <w:p w:rsidR="00107C21" w:rsidRPr="00302F79" w:rsidRDefault="00107C21" w:rsidP="00107C21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i/>
              </w:rPr>
            </w:pPr>
            <w:r w:rsidRPr="00302F79">
              <w:rPr>
                <w:rFonts w:ascii="Times New Roman" w:hAnsi="Times New Roman"/>
                <w:b/>
                <w:i/>
              </w:rPr>
              <w:t xml:space="preserve">2) </w:t>
            </w:r>
            <w:r w:rsidRPr="00302F79">
              <w:rPr>
                <w:rFonts w:ascii="Times New Roman" w:hAnsi="Times New Roman"/>
                <w:b/>
                <w:bCs/>
                <w:i/>
              </w:rPr>
              <w:t>Есть семь братьев:</w:t>
            </w:r>
          </w:p>
          <w:p w:rsidR="00107C21" w:rsidRPr="00302F79" w:rsidRDefault="00107C21" w:rsidP="00107C21">
            <w:pPr>
              <w:ind w:left="720"/>
              <w:rPr>
                <w:rFonts w:ascii="Times New Roman" w:hAnsi="Times New Roman"/>
                <w:b/>
                <w:i/>
              </w:rPr>
            </w:pPr>
            <w:r w:rsidRPr="00302F79">
              <w:rPr>
                <w:rFonts w:ascii="Times New Roman" w:hAnsi="Times New Roman"/>
                <w:b/>
                <w:bCs/>
                <w:i/>
              </w:rPr>
              <w:t xml:space="preserve">    Годами  </w:t>
            </w:r>
            <w:proofErr w:type="gramStart"/>
            <w:r w:rsidRPr="00302F79">
              <w:rPr>
                <w:rFonts w:ascii="Times New Roman" w:hAnsi="Times New Roman"/>
                <w:b/>
                <w:bCs/>
                <w:i/>
              </w:rPr>
              <w:t>равные</w:t>
            </w:r>
            <w:proofErr w:type="gramEnd"/>
            <w:r w:rsidRPr="00302F79">
              <w:rPr>
                <w:rFonts w:ascii="Times New Roman" w:hAnsi="Times New Roman"/>
                <w:b/>
                <w:bCs/>
                <w:i/>
              </w:rPr>
              <w:t>,</w:t>
            </w:r>
          </w:p>
          <w:p w:rsidR="00107C21" w:rsidRPr="00302F79" w:rsidRDefault="00107C21" w:rsidP="00107C21">
            <w:pPr>
              <w:ind w:left="720"/>
              <w:rPr>
                <w:rFonts w:ascii="Times New Roman" w:hAnsi="Times New Roman"/>
                <w:b/>
                <w:bCs/>
                <w:i/>
              </w:rPr>
            </w:pPr>
            <w:r w:rsidRPr="00302F79">
              <w:rPr>
                <w:rFonts w:ascii="Times New Roman" w:hAnsi="Times New Roman"/>
                <w:b/>
                <w:bCs/>
                <w:i/>
              </w:rPr>
              <w:t xml:space="preserve">   Именами  </w:t>
            </w:r>
            <w:proofErr w:type="gramStart"/>
            <w:r w:rsidRPr="00302F79">
              <w:rPr>
                <w:rFonts w:ascii="Times New Roman" w:hAnsi="Times New Roman"/>
                <w:b/>
                <w:bCs/>
                <w:i/>
              </w:rPr>
              <w:t>разные</w:t>
            </w:r>
            <w:proofErr w:type="gramEnd"/>
            <w:r w:rsidRPr="00302F79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107C21" w:rsidRPr="00302F79" w:rsidRDefault="00107C21" w:rsidP="00302F79">
            <w:pPr>
              <w:numPr>
                <w:ilvl w:val="0"/>
                <w:numId w:val="26"/>
              </w:numPr>
              <w:rPr>
                <w:rFonts w:ascii="Times New Roman" w:hAnsi="Times New Roman"/>
                <w:b/>
                <w:i/>
              </w:rPr>
            </w:pPr>
            <w:r w:rsidRPr="00302F79">
              <w:rPr>
                <w:rFonts w:ascii="Times New Roman" w:hAnsi="Times New Roman"/>
                <w:i/>
              </w:rPr>
              <w:t>3</w:t>
            </w:r>
            <w:r w:rsidRPr="00302F79">
              <w:rPr>
                <w:rFonts w:ascii="Times New Roman" w:hAnsi="Times New Roman"/>
                <w:b/>
                <w:i/>
              </w:rPr>
              <w:t xml:space="preserve">) </w:t>
            </w:r>
            <w:r w:rsidRPr="00302F79">
              <w:rPr>
                <w:rFonts w:ascii="Times New Roman" w:hAnsi="Times New Roman"/>
                <w:b/>
                <w:bCs/>
                <w:i/>
              </w:rPr>
              <w:t>Двенадцать братьев</w:t>
            </w:r>
            <w:r w:rsidR="00302F79" w:rsidRPr="00302F79">
              <w:rPr>
                <w:rFonts w:ascii="Times New Roman" w:hAnsi="Times New Roman"/>
                <w:b/>
                <w:i/>
              </w:rPr>
              <w:t xml:space="preserve"> </w:t>
            </w:r>
            <w:r w:rsidR="00302F79" w:rsidRPr="00302F79">
              <w:rPr>
                <w:rFonts w:ascii="Times New Roman" w:hAnsi="Times New Roman"/>
                <w:b/>
                <w:bCs/>
                <w:i/>
              </w:rPr>
              <w:t>р</w:t>
            </w:r>
            <w:r w:rsidRPr="00302F79">
              <w:rPr>
                <w:rFonts w:ascii="Times New Roman" w:hAnsi="Times New Roman"/>
                <w:b/>
                <w:bCs/>
                <w:i/>
              </w:rPr>
              <w:t>азно называются</w:t>
            </w:r>
            <w:r w:rsidR="00302F79">
              <w:rPr>
                <w:rFonts w:ascii="Times New Roman" w:hAnsi="Times New Roman"/>
                <w:b/>
                <w:bCs/>
                <w:i/>
              </w:rPr>
              <w:t xml:space="preserve"> и </w:t>
            </w:r>
            <w:r w:rsidRPr="00302F79">
              <w:rPr>
                <w:rFonts w:ascii="Times New Roman" w:hAnsi="Times New Roman"/>
                <w:b/>
                <w:bCs/>
                <w:i/>
              </w:rPr>
              <w:t xml:space="preserve"> разными делами</w:t>
            </w:r>
            <w:r w:rsidR="00302F79" w:rsidRPr="00302F79">
              <w:rPr>
                <w:rFonts w:ascii="Times New Roman" w:hAnsi="Times New Roman"/>
                <w:i/>
              </w:rPr>
              <w:t xml:space="preserve"> </w:t>
            </w:r>
            <w:r w:rsidR="00302F79" w:rsidRPr="00302F79">
              <w:rPr>
                <w:rFonts w:ascii="Times New Roman" w:hAnsi="Times New Roman"/>
                <w:b/>
                <w:bCs/>
                <w:i/>
              </w:rPr>
              <w:t>з</w:t>
            </w:r>
            <w:r w:rsidRPr="00302F79">
              <w:rPr>
                <w:rFonts w:ascii="Times New Roman" w:hAnsi="Times New Roman"/>
                <w:b/>
                <w:bCs/>
                <w:i/>
              </w:rPr>
              <w:t>анимаются.</w:t>
            </w:r>
          </w:p>
          <w:p w:rsidR="00107C21" w:rsidRPr="00107C21" w:rsidRDefault="00107C21" w:rsidP="00107C21">
            <w:pPr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-Как вы понимаете слово друг?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-Какими, как вы думаете, бывают друзья?</w:t>
            </w:r>
          </w:p>
          <w:p w:rsidR="00924FAB" w:rsidRPr="00924FAB" w:rsidRDefault="00924FAB" w:rsidP="00924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Сформулируйте тему нашего занятия.</w:t>
            </w:r>
          </w:p>
          <w:p w:rsidR="00924FAB" w:rsidRPr="00924FAB" w:rsidRDefault="00924FAB" w:rsidP="00924FA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</w:rPr>
              <w:t>На доске тема: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«С детства дружбой дорожи». </w:t>
            </w:r>
          </w:p>
          <w:p w:rsidR="00924FAB" w:rsidRPr="00924FAB" w:rsidRDefault="00924FAB" w:rsidP="00924F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(слайд № 1)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</w:rPr>
              <w:t>(ответы на вопросы и мнения детей)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Математические законы и правила вычислений.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Числа и величины.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Длина, объём, расстояние, масса.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C21" w:rsidRPr="00107C21" w:rsidRDefault="00107C21" w:rsidP="0010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7C21" w:rsidRPr="00107C21" w:rsidRDefault="00107C21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7C21">
              <w:rPr>
                <w:rFonts w:ascii="Times New Roman" w:hAnsi="Times New Roman"/>
                <w:sz w:val="24"/>
                <w:szCs w:val="24"/>
              </w:rPr>
              <w:t>- Ответы детей.</w:t>
            </w:r>
          </w:p>
          <w:p w:rsidR="00107C21" w:rsidRPr="00107C21" w:rsidRDefault="00107C21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07C21">
              <w:rPr>
                <w:rFonts w:ascii="Times New Roman" w:hAnsi="Times New Roman"/>
                <w:sz w:val="24"/>
                <w:szCs w:val="24"/>
              </w:rPr>
              <w:t>екунда, минута, час, сутки, месяц, год, век.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2F79" w:rsidRDefault="00302F79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2F79" w:rsidRPr="00924FAB" w:rsidRDefault="00302F79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4FAB" w:rsidRDefault="00107C21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07C21" w:rsidRDefault="00107C21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107C21" w:rsidRPr="00107C21" w:rsidRDefault="00302F79" w:rsidP="00107C21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302F79"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формирование умения правильно, грамотно, доходчиво объяснить свою мысль и адекватно воспринимать информацию от партнеров по общению.</w:t>
            </w:r>
          </w:p>
          <w:p w:rsidR="00302F79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4FAB" w:rsidRPr="00924FAB" w:rsidRDefault="00302F79" w:rsidP="0030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3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6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над темой</w:t>
            </w:r>
            <w:r w:rsidR="00302F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целью и задачами  урока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02F79">
              <w:rPr>
                <w:rFonts w:ascii="Times New Roman" w:hAnsi="Times New Roman"/>
                <w:sz w:val="24"/>
                <w:szCs w:val="24"/>
              </w:rPr>
              <w:t>Сформулируйте тему урока.</w:t>
            </w:r>
          </w:p>
          <w:p w:rsidR="00302F79" w:rsidRDefault="00302F79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Поставьте цель урока.</w:t>
            </w:r>
          </w:p>
          <w:p w:rsidR="00302F79" w:rsidRPr="00924FAB" w:rsidRDefault="00302F79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задачи урока.</w:t>
            </w:r>
          </w:p>
          <w:p w:rsidR="00924FAB" w:rsidRPr="00924FAB" w:rsidRDefault="00924FAB" w:rsidP="00924F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302F79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 урока: </w:t>
            </w:r>
          </w:p>
          <w:p w:rsidR="00924FAB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7FC">
              <w:rPr>
                <w:rFonts w:ascii="Times New Roman" w:hAnsi="Times New Roman"/>
                <w:sz w:val="24"/>
                <w:szCs w:val="24"/>
              </w:rPr>
              <w:t>«</w:t>
            </w:r>
            <w:r w:rsidRPr="004A27FC">
              <w:rPr>
                <w:rFonts w:ascii="Times New Roman" w:hAnsi="Times New Roman"/>
                <w:b/>
                <w:bCs/>
              </w:rPr>
              <w:t>Единицы времени.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A27FC">
              <w:rPr>
                <w:rFonts w:ascii="Times New Roman" w:hAnsi="Times New Roman"/>
                <w:b/>
                <w:bCs/>
                <w:sz w:val="24"/>
                <w:szCs w:val="24"/>
              </w:rPr>
              <w:t>Сутки. Месяц. Год</w:t>
            </w:r>
            <w:r w:rsidRPr="003B00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2F79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 урока: </w:t>
            </w:r>
          </w:p>
          <w:p w:rsidR="00302F79" w:rsidRDefault="00302F79" w:rsidP="0030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единицы времени.</w:t>
            </w:r>
          </w:p>
          <w:p w:rsidR="00302F79" w:rsidRDefault="00302F79" w:rsidP="00302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2F79">
              <w:rPr>
                <w:rFonts w:ascii="Times New Roman" w:hAnsi="Times New Roman"/>
                <w:sz w:val="24"/>
                <w:szCs w:val="24"/>
              </w:rPr>
              <w:t xml:space="preserve">Задачи урока: </w:t>
            </w:r>
          </w:p>
          <w:p w:rsidR="00302F79" w:rsidRPr="00302F79" w:rsidRDefault="00302F79" w:rsidP="00302F79">
            <w:pPr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>Вспомнить изученные единицы  времени.</w:t>
            </w:r>
          </w:p>
          <w:p w:rsidR="00302F79" w:rsidRPr="00302F79" w:rsidRDefault="00302F79" w:rsidP="00302F79">
            <w:pPr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>Тренироваться переводить единицы времени в другие мерки.</w:t>
            </w:r>
          </w:p>
          <w:p w:rsidR="00302F79" w:rsidRPr="00302F79" w:rsidRDefault="00302F79" w:rsidP="00302F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и умения при решении математических задач и упражнений.</w:t>
            </w:r>
          </w:p>
          <w:p w:rsidR="00302F79" w:rsidRPr="00302F79" w:rsidRDefault="00302F79" w:rsidP="00302F79">
            <w:pPr>
              <w:pStyle w:val="a4"/>
              <w:numPr>
                <w:ilvl w:val="0"/>
                <w:numId w:val="29"/>
              </w:num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беречь время </w:t>
            </w:r>
            <w:r w:rsidRPr="0030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ДЕВИЗ УРОКА  МАТЕМАТИКИ.</w:t>
            </w:r>
          </w:p>
          <w:p w:rsidR="00302F79" w:rsidRPr="00924FAB" w:rsidRDefault="00302F79" w:rsidP="00302F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302F79"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</w:t>
            </w:r>
            <w:proofErr w:type="gramEnd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целеполагание; планирование</w:t>
            </w:r>
            <w:r w:rsidR="00302F79"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302F79"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ознавательные</w:t>
            </w: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общеучебные - самостоятельное выделение и формулирование познавательной цели</w:t>
            </w:r>
            <w:r w:rsidR="00302F79">
              <w:rPr>
                <w:rFonts w:ascii="Times New Roman" w:hAnsi="Times New Roman"/>
                <w:sz w:val="24"/>
                <w:szCs w:val="24"/>
              </w:rPr>
              <w:t xml:space="preserve"> и задач урока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302F79"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302F7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информации. 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6" w:type="pct"/>
          </w:tcPr>
          <w:p w:rsidR="00302F79" w:rsidRPr="0030749D" w:rsidRDefault="00302F79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74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я знаю по данной теме?</w:t>
            </w:r>
          </w:p>
          <w:p w:rsidR="00924FAB" w:rsidRPr="0030749D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074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</w:t>
            </w:r>
            <w:r w:rsidR="0030749D" w:rsidRPr="003074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парах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Pr="0030749D" w:rsidRDefault="00924FAB" w:rsidP="00924F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49D" w:rsidRPr="0030749D">
              <w:rPr>
                <w:rFonts w:ascii="Times New Roman" w:hAnsi="Times New Roman"/>
                <w:bCs/>
                <w:sz w:val="24"/>
                <w:szCs w:val="24"/>
              </w:rPr>
              <w:t>Сопоставьте единицы времени.</w:t>
            </w:r>
          </w:p>
          <w:p w:rsidR="0030749D" w:rsidRPr="0030749D" w:rsidRDefault="0030749D" w:rsidP="00924F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Cs/>
                <w:sz w:val="24"/>
                <w:szCs w:val="24"/>
              </w:rPr>
              <w:t>- Соедините  соответствующие значения</w:t>
            </w:r>
          </w:p>
          <w:p w:rsidR="0030749D" w:rsidRPr="0030749D" w:rsidRDefault="0030749D" w:rsidP="00924F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Cs/>
                <w:sz w:val="24"/>
                <w:szCs w:val="24"/>
              </w:rPr>
              <w:t>- Дополните памятку единиц времени.</w:t>
            </w:r>
          </w:p>
          <w:p w:rsidR="0030749D" w:rsidRDefault="0030749D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65020" cy="1112520"/>
                  <wp:effectExtent l="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279900"/>
                            <a:chOff x="381000" y="2349500"/>
                            <a:chExt cx="8001000" cy="4279900"/>
                          </a:xfrm>
                        </a:grpSpPr>
                        <a:sp>
                          <a:nvSpPr>
                            <a:cNvPr id="10243" name="Rectangle 3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381000" y="2349500"/>
                              <a:ext cx="8001000" cy="427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месяц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4 недели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год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12 месяцев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век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 100 лет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749D" w:rsidRPr="00BF53B0" w:rsidRDefault="0030749D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30749D" w:rsidRPr="00924FAB" w:rsidRDefault="0030749D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</w:tc>
        <w:tc>
          <w:tcPr>
            <w:tcW w:w="1276" w:type="pct"/>
          </w:tcPr>
          <w:p w:rsidR="00924FAB" w:rsidRPr="00924FAB" w:rsidRDefault="0030749D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парах на карточке.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FAB" w:rsidRDefault="0030749D" w:rsidP="003074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49D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798320" cy="1143000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62950" cy="5000625"/>
                            <a:chOff x="457200" y="1125538"/>
                            <a:chExt cx="8362950" cy="5000625"/>
                          </a:xfrm>
                        </a:grpSpPr>
                        <a:sp>
                          <a:nvSpPr>
                            <a:cNvPr id="19459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125538"/>
                              <a:ext cx="8362950" cy="500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Соедините  соответствующие значения:</a:t>
                                </a:r>
                              </a:p>
                              <a:p>
                                <a:r>
                                  <a:rPr lang="ru-RU" sz="4800" b="1" dirty="0" smtClean="0"/>
                                  <a:t>1 минута                    7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сутки                  	60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неделя	                60	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час	                     24</a:t>
                                </a:r>
                                <a:endParaRPr lang="ru-RU" sz="4800" dirty="0" smtClean="0"/>
                              </a:p>
                              <a:p>
                                <a:endParaRPr lang="ru-RU" dirty="0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749D" w:rsidRDefault="0030749D" w:rsidP="003074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749D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798320" cy="1112520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424362"/>
                            <a:chOff x="381000" y="2205038"/>
                            <a:chExt cx="8001000" cy="4424362"/>
                          </a:xfrm>
                        </a:grpSpPr>
                        <a:sp>
                          <a:nvSpPr>
                            <a:cNvPr id="20483" name="Rectangle 3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381000" y="2205038"/>
                              <a:ext cx="8001000" cy="44243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минута 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60 секунд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час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60 минут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сутки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 24 часа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неделя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7 дней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749D" w:rsidRPr="0030749D" w:rsidRDefault="0030749D" w:rsidP="0030749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30749D"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proofErr w:type="gramEnd"/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сотрудничать</w:t>
            </w:r>
            <w:r w:rsidR="0030749D">
              <w:rPr>
                <w:rFonts w:ascii="Times New Roman" w:hAnsi="Times New Roman"/>
                <w:sz w:val="24"/>
                <w:szCs w:val="24"/>
              </w:rPr>
              <w:t xml:space="preserve"> с товарищем по парте</w:t>
            </w:r>
          </w:p>
          <w:p w:rsidR="0030749D" w:rsidRPr="0030749D" w:rsidRDefault="00924FAB" w:rsidP="00924FAB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30749D">
              <w:rPr>
                <w:b/>
                <w:i/>
              </w:rPr>
              <w:t>Л</w:t>
            </w:r>
            <w:r w:rsidR="0030749D" w:rsidRPr="0030749D">
              <w:rPr>
                <w:b/>
                <w:i/>
              </w:rPr>
              <w:t>ичностные</w:t>
            </w:r>
            <w:r w:rsidRPr="0030749D">
              <w:rPr>
                <w:b/>
                <w:i/>
              </w:rPr>
              <w:t>:</w:t>
            </w:r>
          </w:p>
          <w:p w:rsidR="00924FAB" w:rsidRPr="00924FAB" w:rsidRDefault="00924FAB" w:rsidP="00924FAB">
            <w:pPr>
              <w:pStyle w:val="a6"/>
              <w:spacing w:before="0" w:beforeAutospacing="0" w:after="0" w:afterAutospacing="0"/>
            </w:pPr>
            <w:r w:rsidRPr="00924FAB">
              <w:t>Осознание ответственности за общее дело</w:t>
            </w:r>
            <w:r w:rsidR="0030749D">
              <w:t xml:space="preserve"> в паре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30749D"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ознавательные</w:t>
            </w: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="0030749D">
              <w:rPr>
                <w:rFonts w:ascii="Times New Roman" w:hAnsi="Times New Roman"/>
                <w:sz w:val="24"/>
                <w:szCs w:val="24"/>
              </w:rPr>
              <w:t>переводить изученные величины в другие мерки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, отбирать необходимый материал</w:t>
            </w:r>
            <w:r w:rsidR="0030749D">
              <w:rPr>
                <w:rFonts w:ascii="Times New Roman" w:hAnsi="Times New Roman"/>
                <w:sz w:val="24"/>
                <w:szCs w:val="24"/>
              </w:rPr>
              <w:t xml:space="preserve"> для работы на уроке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30749D"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</w:t>
            </w:r>
            <w:r w:rsidRPr="003074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планировать работу </w:t>
            </w:r>
            <w:r w:rsidR="0030749D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" w:type="pct"/>
          </w:tcPr>
          <w:p w:rsidR="00924FAB" w:rsidRPr="00924FAB" w:rsidRDefault="0030749D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 сменного состава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Default="0030749D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Вспомним правила работы в парах сменного состава.</w:t>
            </w:r>
            <w:r w:rsidR="00924FAB"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94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пара: 180 мин = 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пара: 360 с = ______________ мин</w:t>
            </w:r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пара: 90 мин =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 мин</w:t>
            </w:r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пара: 5 ч 15 мин = 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пара: 8 мин 15 с = 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F53B0" w:rsidRDefault="00BF53B0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3B0" w:rsidRPr="00BF53B0" w:rsidRDefault="00BF53B0" w:rsidP="00BF5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BF53B0" w:rsidRPr="00924FAB" w:rsidRDefault="00BF53B0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</w:tc>
        <w:tc>
          <w:tcPr>
            <w:tcW w:w="1276" w:type="pct"/>
          </w:tcPr>
          <w:p w:rsidR="00924FAB" w:rsidRPr="0030749D" w:rsidRDefault="0030749D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49D">
              <w:rPr>
                <w:rFonts w:ascii="Times New Roman" w:hAnsi="Times New Roman"/>
                <w:sz w:val="24"/>
                <w:szCs w:val="24"/>
              </w:rPr>
              <w:t>- Ответы детей</w:t>
            </w:r>
          </w:p>
          <w:p w:rsidR="0030749D" w:rsidRDefault="00777946" w:rsidP="003074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(правила работы в парах сменного состава)</w:t>
            </w:r>
          </w:p>
          <w:p w:rsidR="00777946" w:rsidRDefault="00777946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переходят от пары к паре</w:t>
            </w:r>
            <w:r w:rsidRPr="00777946">
              <w:rPr>
                <w:rFonts w:ascii="Times New Roman" w:hAnsi="Times New Roman"/>
                <w:sz w:val="24"/>
                <w:szCs w:val="24"/>
              </w:rPr>
              <w:t>, выполняя одно задание в паре сменного состава.</w:t>
            </w:r>
          </w:p>
          <w:p w:rsidR="00BF53B0" w:rsidRDefault="00BF53B0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3B0" w:rsidRDefault="00BF53B0" w:rsidP="00307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3B0" w:rsidRPr="00BF53B0" w:rsidRDefault="00BF53B0" w:rsidP="00BF53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777946"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ознавательные</w:t>
            </w: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  </w:t>
            </w:r>
            <w:r w:rsidR="00777946">
              <w:rPr>
                <w:rFonts w:ascii="Times New Roman" w:hAnsi="Times New Roman"/>
                <w:sz w:val="24"/>
                <w:szCs w:val="24"/>
              </w:rPr>
              <w:t>доказывать свою точку зрения и своё мнение</w:t>
            </w:r>
          </w:p>
          <w:p w:rsidR="00777946" w:rsidRPr="00777946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777946"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</w:t>
            </w: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выступать перед классом</w:t>
            </w:r>
          </w:p>
          <w:p w:rsidR="00777946" w:rsidRPr="00777946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777946"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</w:t>
            </w: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делать аргументированные выводы</w:t>
            </w:r>
            <w:r w:rsidR="00BF53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F53B0" w:rsidRPr="00924FAB">
              <w:rPr>
                <w:rFonts w:ascii="Times New Roman" w:hAnsi="Times New Roman"/>
                <w:sz w:val="24"/>
                <w:szCs w:val="24"/>
              </w:rPr>
              <w:t xml:space="preserve">планировать работу </w:t>
            </w:r>
            <w:r w:rsidR="00BF53B0">
              <w:rPr>
                <w:rFonts w:ascii="Times New Roman" w:hAnsi="Times New Roman"/>
                <w:sz w:val="24"/>
                <w:szCs w:val="24"/>
              </w:rPr>
              <w:t>новой пары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Физминутка </w:t>
            </w:r>
            <w:proofErr w:type="gramStart"/>
            <w:r w:rsidR="00BF53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музыкальная</w:t>
            </w:r>
            <w:proofErr w:type="gramEnd"/>
            <w:r w:rsidR="00BF53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глаз.</w:t>
            </w:r>
          </w:p>
          <w:p w:rsidR="00924FAB" w:rsidRPr="00924FAB" w:rsidRDefault="00924FAB" w:rsidP="00BF53B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Pr="00924FAB" w:rsidRDefault="00BF53B0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Песенка Кота Леопольда</w:t>
            </w:r>
          </w:p>
        </w:tc>
        <w:tc>
          <w:tcPr>
            <w:tcW w:w="1276" w:type="pct"/>
          </w:tcPr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Упражнение для глаз</w:t>
            </w: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="00BF53B0" w:rsidRPr="00BF53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егулятивные</w:t>
            </w:r>
            <w:r w:rsidRPr="00BF53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="00BF53B0">
              <w:rPr>
                <w:rFonts w:ascii="Times New Roman" w:hAnsi="Times New Roman"/>
                <w:sz w:val="24"/>
                <w:szCs w:val="24"/>
              </w:rPr>
              <w:t xml:space="preserve"> саморегуляция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76" w:type="pct"/>
          </w:tcPr>
          <w:p w:rsidR="00924FAB" w:rsidRDefault="00BF53B0" w:rsidP="00BF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у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 математики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 104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Задача № 1.</w:t>
            </w:r>
            <w:r w:rsidRPr="00BF53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3B0" w:rsidRPr="00BF53B0" w:rsidRDefault="00BF53B0" w:rsidP="00BF53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группах</w:t>
            </w:r>
          </w:p>
          <w:p w:rsidR="00924FAB" w:rsidRPr="00924FAB" w:rsidRDefault="00924FAB" w:rsidP="00924FAB">
            <w:pPr>
              <w:spacing w:after="0" w:line="240" w:lineRule="auto"/>
              <w:ind w:left="1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BF53B0" w:rsidRDefault="00BF53B0" w:rsidP="00BF5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Cs/>
                <w:sz w:val="24"/>
                <w:szCs w:val="24"/>
              </w:rPr>
              <w:t>А) Радиостанция работает круглые сутки. Сколько часов в сутки идёт вещание?</w:t>
            </w:r>
          </w:p>
          <w:p w:rsidR="00BF53B0" w:rsidRPr="00BF53B0" w:rsidRDefault="00BF53B0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 Правила работы в группе.</w:t>
            </w:r>
          </w:p>
          <w:p w:rsidR="00BF53B0" w:rsidRPr="00BF53B0" w:rsidRDefault="00BF53B0" w:rsidP="00BF53B0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 группа: 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1 (б)</w:t>
            </w:r>
          </w:p>
          <w:p w:rsidR="00BF53B0" w:rsidRPr="00BF53B0" w:rsidRDefault="00BF53B0" w:rsidP="00BF53B0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 группа: 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1 (в)</w:t>
            </w:r>
          </w:p>
          <w:p w:rsidR="00BF53B0" w:rsidRDefault="00BF53B0" w:rsidP="00BF53B0">
            <w:pPr>
              <w:spacing w:after="0" w:line="240" w:lineRule="auto"/>
              <w:ind w:left="11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 группа: 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 1 (г) </w:t>
            </w:r>
          </w:p>
          <w:p w:rsidR="00BF53B0" w:rsidRPr="005C5063" w:rsidRDefault="00BF53B0" w:rsidP="00BF53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Cs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решение задач каждой </w:t>
            </w:r>
            <w:r w:rsidRPr="00BF53B0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5C5063" w:rsidRPr="00BF53B0" w:rsidRDefault="005C5063" w:rsidP="005C5063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Pr="00BF53B0" w:rsidRDefault="005C5063" w:rsidP="005C50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924FAB" w:rsidRDefault="005C5063" w:rsidP="005C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5C5063" w:rsidRPr="00924FAB" w:rsidRDefault="005C5063" w:rsidP="00BF53B0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924FAB" w:rsidRDefault="00BF53B0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sz w:val="24"/>
                <w:szCs w:val="24"/>
              </w:rPr>
              <w:t>- Ответы и мнения, доказательства детей</w:t>
            </w:r>
          </w:p>
          <w:p w:rsidR="00BF53B0" w:rsidRDefault="00BF53B0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группах</w:t>
            </w:r>
          </w:p>
          <w:p w:rsidR="005C5063" w:rsidRDefault="005C5063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Default="005C5063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Default="005C5063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Default="005C5063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Pr="005C5063" w:rsidRDefault="005C5063" w:rsidP="005C50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063"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BF53B0"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</w:t>
            </w: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Способствовать проявлению самостоятельности в разных видах деятельности</w:t>
            </w:r>
            <w:r w:rsidR="00BF53B0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r w:rsidR="00BF53B0" w:rsidRPr="00BF53B0">
              <w:rPr>
                <w:rFonts w:ascii="Times New Roman" w:hAnsi="Times New Roman"/>
                <w:sz w:val="24"/>
                <w:szCs w:val="24"/>
              </w:rPr>
              <w:t>решении задач, формирование основ социальных компетентностей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924FAB" w:rsidRPr="00BF53B0" w:rsidRDefault="00BF53B0" w:rsidP="00924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3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 календарём </w:t>
            </w:r>
            <w:r w:rsidRPr="00BF53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парах</w:t>
            </w:r>
          </w:p>
        </w:tc>
        <w:tc>
          <w:tcPr>
            <w:tcW w:w="1350" w:type="pct"/>
          </w:tcPr>
          <w:p w:rsidR="00BF53B0" w:rsidRPr="00151B8E" w:rsidRDefault="00BF53B0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bCs/>
                <w:sz w:val="24"/>
                <w:szCs w:val="24"/>
              </w:rPr>
              <w:t>Работа по учебнику математики</w:t>
            </w:r>
            <w:r w:rsidRPr="00151B8E">
              <w:rPr>
                <w:rFonts w:ascii="Times New Roman" w:hAnsi="Times New Roman"/>
                <w:bCs/>
                <w:sz w:val="24"/>
                <w:szCs w:val="24"/>
              </w:rPr>
              <w:br/>
              <w:t>страница 104</w:t>
            </w:r>
            <w:r w:rsidR="007361B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51B8E">
              <w:rPr>
                <w:rFonts w:ascii="Times New Roman" w:hAnsi="Times New Roman"/>
                <w:bCs/>
                <w:sz w:val="24"/>
                <w:szCs w:val="24"/>
              </w:rPr>
              <w:t>№ 2.</w:t>
            </w:r>
          </w:p>
          <w:p w:rsidR="00BF53B0" w:rsidRPr="00151B8E" w:rsidRDefault="00BF53B0" w:rsidP="00BF53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1B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парах с календарём</w:t>
            </w:r>
          </w:p>
          <w:p w:rsidR="00924FAB" w:rsidRDefault="00924FAB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063" w:rsidRPr="00BF53B0" w:rsidRDefault="005C5063" w:rsidP="005C50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5C5063" w:rsidRDefault="005C5063" w:rsidP="005C5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5C5063" w:rsidRPr="00924FAB" w:rsidRDefault="005C5063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924FAB" w:rsidRPr="00BF53B0" w:rsidRDefault="00BF53B0" w:rsidP="00924F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sz w:val="24"/>
                <w:szCs w:val="24"/>
              </w:rPr>
              <w:t xml:space="preserve">- Задание </w:t>
            </w:r>
            <w:r w:rsidR="005C5063">
              <w:rPr>
                <w:rFonts w:ascii="Times New Roman" w:hAnsi="Times New Roman"/>
                <w:sz w:val="24"/>
                <w:szCs w:val="24"/>
              </w:rPr>
              <w:t xml:space="preserve">и вопросы </w:t>
            </w:r>
            <w:r w:rsidRPr="00BF53B0">
              <w:rPr>
                <w:rFonts w:ascii="Times New Roman" w:hAnsi="Times New Roman"/>
                <w:sz w:val="24"/>
                <w:szCs w:val="24"/>
              </w:rPr>
              <w:t>на карточках</w:t>
            </w: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24FAB" w:rsidRPr="005C5063" w:rsidRDefault="005C5063" w:rsidP="005C506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063"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151B8E" w:rsidRPr="00151B8E" w:rsidRDefault="00924FAB" w:rsidP="00924FAB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151B8E">
              <w:rPr>
                <w:b/>
                <w:i/>
              </w:rPr>
              <w:t>Л</w:t>
            </w:r>
            <w:r w:rsidR="00151B8E" w:rsidRPr="00151B8E">
              <w:rPr>
                <w:b/>
                <w:i/>
              </w:rPr>
              <w:t>ичностные</w:t>
            </w:r>
            <w:r w:rsidRPr="00151B8E">
              <w:rPr>
                <w:b/>
                <w:i/>
              </w:rPr>
              <w:t>:</w:t>
            </w:r>
          </w:p>
          <w:p w:rsidR="00924FAB" w:rsidRDefault="00924FAB" w:rsidP="00924FAB">
            <w:pPr>
              <w:pStyle w:val="a6"/>
              <w:spacing w:before="0" w:beforeAutospacing="0" w:after="0" w:afterAutospacing="0"/>
            </w:pPr>
            <w:r w:rsidRPr="00924FAB">
              <w:t>формирование основ социальных компетентностей</w:t>
            </w:r>
          </w:p>
          <w:p w:rsidR="00151B8E" w:rsidRPr="00777946" w:rsidRDefault="00151B8E" w:rsidP="00151B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51B8E" w:rsidRPr="00924FAB" w:rsidRDefault="00151B8E" w:rsidP="00151B8E">
            <w:pPr>
              <w:pStyle w:val="a6"/>
              <w:spacing w:before="0" w:beforeAutospacing="0" w:after="0" w:afterAutospacing="0"/>
              <w:rPr>
                <w:b/>
              </w:rPr>
            </w:pPr>
            <w:r w:rsidRPr="00924FAB">
              <w:t>умение делать аргументированные выводы</w:t>
            </w:r>
            <w:r>
              <w:t xml:space="preserve"> и </w:t>
            </w:r>
            <w:r w:rsidRPr="00924FAB">
              <w:t xml:space="preserve">планировать работу </w:t>
            </w:r>
            <w:r>
              <w:t>пары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6" w:type="pct"/>
          </w:tcPr>
          <w:p w:rsidR="00924FAB" w:rsidRPr="007361B7" w:rsidRDefault="007361B7" w:rsidP="00BF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6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полученных знаний и умений.</w:t>
            </w:r>
          </w:p>
          <w:p w:rsidR="007361B7" w:rsidRPr="00924FAB" w:rsidRDefault="007361B7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350" w:type="pct"/>
          </w:tcPr>
          <w:p w:rsidR="007361B7" w:rsidRPr="007361B7" w:rsidRDefault="00924FAB" w:rsidP="00736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7361B7">
              <w:rPr>
                <w:b/>
                <w:bCs/>
              </w:rPr>
              <w:t xml:space="preserve">          </w:t>
            </w:r>
            <w:r w:rsidR="007361B7" w:rsidRPr="007361B7">
              <w:rPr>
                <w:b/>
                <w:bCs/>
              </w:rPr>
              <w:t xml:space="preserve">           </w:t>
            </w:r>
            <w:r w:rsidR="007361B7" w:rsidRPr="007361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вариант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1. В сутках…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    А) 26 ч         Б) 24ч           В) 60 ч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2. В 180 мин…        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    Г) 5 ч          Д) 2 ч              Е) 3 ч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3. В 4 часах…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Р) 240 мин   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О) 260 мин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Н) 200 мин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4. Самая маленькая единица времени…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Б) час      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Г) минута     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Е) секунда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5. 150 мин больше 3 часов.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    Г) нет                   А) да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6. 3 суток – это…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    Р) 48 ч        И) 72 ч           Н) 42 ч</w:t>
            </w:r>
          </w:p>
          <w:p w:rsidR="00924FAB" w:rsidRDefault="00924FAB" w:rsidP="00BF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598B" w:rsidRDefault="00DC598B" w:rsidP="00DC598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Фраза «Береги время»</w:t>
            </w:r>
          </w:p>
          <w:p w:rsidR="00DC598B" w:rsidRDefault="00DC598B" w:rsidP="00DC598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Кто правильно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справился  с тестом получились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слова – БЕРЕГИ  ВРЕМЯ</w:t>
            </w:r>
          </w:p>
          <w:p w:rsidR="00DC598B" w:rsidRDefault="00DC598B" w:rsidP="00DC598B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98B" w:rsidRPr="00BF53B0" w:rsidRDefault="00DC598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DC598B" w:rsidRDefault="00DC598B" w:rsidP="00DC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B0"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DC598B" w:rsidRPr="00DC598B" w:rsidRDefault="00DC598B" w:rsidP="00DC598B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pct"/>
          </w:tcPr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7361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вариант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1. В сутках…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А) 26 ч      В) 24 ч      Б) 60 ч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2. В 120 мин…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 Г) 5 ч         Р) 2 ч        Е) 3 ч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3. В 5 часах…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Р) 240 мин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О) 260 мин      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Е) 300мин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4. Самая большая  единица времени из данных…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М) час          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 xml:space="preserve">Г) минута         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Е) секунда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5. 240 мин больше 3 часов.</w:t>
            </w:r>
          </w:p>
          <w:p w:rsidR="007361B7" w:rsidRP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B7">
              <w:rPr>
                <w:rFonts w:ascii="Times New Roman" w:hAnsi="Times New Roman"/>
                <w:bCs/>
                <w:sz w:val="24"/>
                <w:szCs w:val="24"/>
              </w:rPr>
              <w:t>Г) нет                 Я) да</w:t>
            </w:r>
          </w:p>
          <w:p w:rsidR="00924FAB" w:rsidRPr="007361B7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24FAB" w:rsidRPr="00924FAB" w:rsidRDefault="00924FA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24FAB" w:rsidRDefault="00924FA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C598B" w:rsidRDefault="00DC598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C598B" w:rsidRDefault="00DC598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C598B" w:rsidRPr="00924FAB" w:rsidRDefault="00DC598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24FAB" w:rsidRPr="00DC598B" w:rsidRDefault="00DC598B" w:rsidP="00DC598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063"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</w:tcPr>
          <w:p w:rsidR="007361B7" w:rsidRPr="00777946" w:rsidRDefault="007361B7" w:rsidP="007361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умение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индивидуальную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61B7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уже усвоено</w:t>
            </w:r>
          </w:p>
          <w:p w:rsidR="007361B7" w:rsidRPr="00924FAB" w:rsidRDefault="007361B7" w:rsidP="0073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1B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действия</w:t>
            </w:r>
          </w:p>
          <w:p w:rsidR="00DC598B" w:rsidRPr="00DC598B" w:rsidRDefault="007361B7" w:rsidP="00DC598B">
            <w:pPr>
              <w:spacing w:after="0" w:line="240" w:lineRule="auto"/>
              <w:rPr>
                <w:b/>
                <w:i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98B"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="00DC598B" w:rsidRPr="00DC598B">
              <w:rPr>
                <w:b/>
                <w:i/>
              </w:rPr>
              <w:t xml:space="preserve">: </w:t>
            </w:r>
          </w:p>
          <w:p w:rsidR="00DC598B" w:rsidRPr="00DC598B" w:rsidRDefault="00DC598B" w:rsidP="00DC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 математики</w:t>
            </w:r>
          </w:p>
          <w:p w:rsidR="00924FAB" w:rsidRPr="00924FAB" w:rsidRDefault="00DC598B" w:rsidP="00DC5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6" w:type="pct"/>
          </w:tcPr>
          <w:p w:rsidR="00DC598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урока</w:t>
            </w:r>
          </w:p>
          <w:p w:rsidR="00DC598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Сообщение  про время</w:t>
            </w:r>
            <w:proofErr w:type="gramEnd"/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DC598B" w:rsidRPr="00DC598B" w:rsidRDefault="00924FAB" w:rsidP="00DC5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98B"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Время – это </w:t>
            </w:r>
            <w:r w:rsidR="00DC598B"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главная ценность человека.</w:t>
            </w:r>
          </w:p>
          <w:p w:rsidR="00924FAB" w:rsidRDefault="00DC598B" w:rsidP="00924FA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598B">
              <w:rPr>
                <w:rFonts w:ascii="Times New Roman" w:hAnsi="Times New Roman"/>
                <w:i/>
                <w:sz w:val="24"/>
                <w:szCs w:val="24"/>
              </w:rPr>
              <w:t xml:space="preserve">    Экономя его, люди получают дополнительную возможность творить и познавать. Иными словами, делать нас умнее и сильнее. И вот какая интересная взаимосвязь получается – чем больше мы учимся экономить время, тем быстрее растут наши достижения в учёбе, труде. В нашей жизни важен каждый час. Каждая минута. И даже секунда. И поэтому каждый из нас должен ценить и беречь время, не растрачивать его понапрасну. </w:t>
            </w:r>
            <w:r w:rsidRPr="00DC59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Ведь человек, который понапрасну теряет время, сам не замечает, как стареет.</w:t>
            </w: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02FC">
              <w:rPr>
                <w:rFonts w:ascii="Times New Roman" w:hAnsi="Times New Roman"/>
                <w:bCs/>
                <w:iCs/>
                <w:sz w:val="24"/>
                <w:szCs w:val="24"/>
              </w:rPr>
              <w:t>- Какая тема урока математики у нас была сегодня?</w:t>
            </w: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Какую цель мы поставили себе сегодня на урок?</w:t>
            </w: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задачи мы выполнили сегодня на уроке?</w:t>
            </w: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Через какие виды деятельности на уроке мы достигли и выполнили все задачи урока математики?</w:t>
            </w: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Где нам могут пригодиться полученные знания и умения на уроке математики?</w:t>
            </w:r>
          </w:p>
          <w:p w:rsidR="00B002FC" w:rsidRP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Оцените работу пары на уроке.</w:t>
            </w:r>
          </w:p>
        </w:tc>
        <w:tc>
          <w:tcPr>
            <w:tcW w:w="1276" w:type="pct"/>
          </w:tcPr>
          <w:p w:rsidR="00924FAB" w:rsidRDefault="00DC598B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Сообщение детей про время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B002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2FC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 урока: </w:t>
            </w:r>
          </w:p>
          <w:p w:rsidR="00B002FC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7FC">
              <w:rPr>
                <w:rFonts w:ascii="Times New Roman" w:hAnsi="Times New Roman"/>
                <w:sz w:val="24"/>
                <w:szCs w:val="24"/>
              </w:rPr>
              <w:t>«</w:t>
            </w:r>
            <w:r w:rsidRPr="004A27FC">
              <w:rPr>
                <w:rFonts w:ascii="Times New Roman" w:hAnsi="Times New Roman"/>
                <w:b/>
                <w:bCs/>
              </w:rPr>
              <w:t>Единицы времени.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A27FC">
              <w:rPr>
                <w:rFonts w:ascii="Times New Roman" w:hAnsi="Times New Roman"/>
                <w:b/>
                <w:bCs/>
                <w:sz w:val="24"/>
                <w:szCs w:val="24"/>
              </w:rPr>
              <w:t>Сутки. Месяц. Год</w:t>
            </w:r>
            <w:r w:rsidRPr="003B00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02FC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 урока: </w:t>
            </w:r>
          </w:p>
          <w:p w:rsidR="00B002FC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Закрепили единицы времени.</w:t>
            </w:r>
          </w:p>
          <w:p w:rsidR="00B002FC" w:rsidRDefault="00B002FC" w:rsidP="00B00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2F79">
              <w:rPr>
                <w:rFonts w:ascii="Times New Roman" w:hAnsi="Times New Roman"/>
                <w:sz w:val="24"/>
                <w:szCs w:val="24"/>
              </w:rPr>
              <w:t xml:space="preserve">Задачи урока: </w:t>
            </w:r>
          </w:p>
          <w:p w:rsidR="00B002FC" w:rsidRPr="00302F79" w:rsidRDefault="00B002FC" w:rsidP="00B002FC">
            <w:pPr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Вспомнили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изученные единицы  времени.</w:t>
            </w:r>
          </w:p>
          <w:p w:rsidR="00B002FC" w:rsidRPr="00302F79" w:rsidRDefault="00B002FC" w:rsidP="00B002FC">
            <w:pPr>
              <w:rPr>
                <w:rFonts w:ascii="Times New Roman" w:hAnsi="Times New Roman"/>
                <w:sz w:val="24"/>
                <w:szCs w:val="24"/>
              </w:rPr>
            </w:pPr>
            <w:r w:rsidRPr="00302F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Тренировались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 xml:space="preserve"> переводить единицы времени в другие мерки.</w:t>
            </w:r>
          </w:p>
          <w:p w:rsidR="00B002FC" w:rsidRPr="00302F79" w:rsidRDefault="00B002FC" w:rsidP="00B002F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Применяли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полученные знания и умения при решении математических задач и упражнений.</w:t>
            </w:r>
          </w:p>
          <w:p w:rsidR="00B002FC" w:rsidRPr="00302F79" w:rsidRDefault="00B002FC" w:rsidP="00B002F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Учились</w:t>
            </w:r>
            <w:r w:rsidRPr="00302F79">
              <w:rPr>
                <w:rFonts w:ascii="Times New Roman" w:hAnsi="Times New Roman"/>
                <w:bCs/>
                <w:sz w:val="24"/>
                <w:szCs w:val="24"/>
              </w:rPr>
              <w:t xml:space="preserve"> беречь время </w:t>
            </w:r>
            <w:r w:rsidRPr="00302F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ДЕВИЗ УРОКА  МАТЕМАТИКИ.</w:t>
            </w:r>
          </w:p>
          <w:p w:rsidR="00B002FC" w:rsidRPr="00924FAB" w:rsidRDefault="00B002FC" w:rsidP="00924FAB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pct"/>
          </w:tcPr>
          <w:p w:rsid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Default="00B002FC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FC" w:rsidRPr="00DC598B" w:rsidRDefault="00B002FC" w:rsidP="00B002FC">
            <w:pPr>
              <w:spacing w:after="0" w:line="240" w:lineRule="auto"/>
              <w:rPr>
                <w:b/>
                <w:i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DC598B">
              <w:rPr>
                <w:b/>
                <w:i/>
              </w:rPr>
              <w:t xml:space="preserve">: </w:t>
            </w:r>
          </w:p>
          <w:p w:rsidR="00B002FC" w:rsidRPr="00DC598B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 математики</w:t>
            </w:r>
          </w:p>
          <w:p w:rsidR="00B002FC" w:rsidRPr="00924FAB" w:rsidRDefault="00B002FC" w:rsidP="00B0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  <w:tr w:rsidR="0030749D" w:rsidRPr="00924FAB" w:rsidTr="00924FAB">
        <w:trPr>
          <w:tblHeader/>
          <w:jc w:val="center"/>
        </w:trPr>
        <w:tc>
          <w:tcPr>
            <w:tcW w:w="159" w:type="pct"/>
          </w:tcPr>
          <w:p w:rsidR="00924FAB" w:rsidRPr="00924FAB" w:rsidRDefault="00924FA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6" w:type="pct"/>
          </w:tcPr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4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924FAB" w:rsidRPr="00924FAB" w:rsidRDefault="00924FAB" w:rsidP="00BF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</w:tcPr>
          <w:p w:rsidR="00924FAB" w:rsidRPr="00924FAB" w:rsidRDefault="00DC598B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89860" cy="2125980"/>
                  <wp:effectExtent l="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84976" cy="6264696"/>
                            <a:chOff x="179512" y="260648"/>
                            <a:chExt cx="8784976" cy="6264696"/>
                          </a:xfrm>
                        </a:grpSpPr>
                        <a:sp>
                          <a:nvSpPr>
                            <a:cNvPr id="4" name="Заголовок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179512" y="260648"/>
                              <a:ext cx="8784976" cy="6264696"/>
                            </a:xfrm>
                            <a:prstGeom prst="rect">
                              <a:avLst/>
                            </a:prstGeom>
                            <a:noFill/>
                            <a:ln w="120650" cmpd="tri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rmAutofit/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  <a:t>Оцените свою работу !</a:t>
                                </a:r>
                                <a:b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</a:b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  <a:t>     -  </a:t>
                                </a:r>
                                <a:r>
                                  <a:rPr lang="ru-RU" sz="32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  <a:t>Я устал и мне было сложно на уроке!</a:t>
                                </a:r>
                                <a: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  <a:t/>
                                </a:r>
                                <a:b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</a:b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C000"/>
                                    </a:solidFill>
                                  </a:rPr>
                                  <a:t>- </a:t>
                                </a:r>
                                <a: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C000"/>
                                    </a:solidFill>
                                  </a:rPr>
                                  <a:t>Я старался, но у меня не всё получилось, у меня были затруднения!</a:t>
                                </a:r>
                                <a:r>
                                  <a:rPr lang="ru-RU" sz="5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/>
                                </a:r>
                                <a:br>
                                  <a:rPr lang="ru-RU" sz="5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</a:br>
                                <a:r>
                                  <a:rPr lang="ru-RU" sz="2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> </a:t>
                                </a:r>
                                <a:r>
                                  <a:rPr lang="ru-RU" sz="4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> </a:t>
                                </a:r>
                                <a:r>
                                  <a:rPr lang="ru-RU" sz="4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- </a:t>
                                </a:r>
                                <a: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Я старался и у меня всё получилось! </a:t>
                                </a:r>
                                <a:b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</a:br>
                                <a: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            Я усвоил тему «Единицы времени».</a:t>
                                </a:r>
                                <a:endParaRPr lang="ru-RU" sz="5400" b="1" dirty="0">
                                  <a:solidFill>
                                    <a:srgbClr val="0099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276" w:type="pct"/>
          </w:tcPr>
          <w:p w:rsidR="00924FAB" w:rsidRPr="00B002FC" w:rsidRDefault="00B002FC" w:rsidP="00B002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сами себя оценивают за весь урок </w:t>
            </w:r>
            <w:r w:rsidR="00DC598B" w:rsidRPr="00DC598B">
              <w:rPr>
                <w:rFonts w:ascii="Times New Roman" w:hAnsi="Times New Roman"/>
                <w:i/>
                <w:sz w:val="24"/>
                <w:szCs w:val="24"/>
              </w:rPr>
              <w:t xml:space="preserve"> по критериям (светофор)</w:t>
            </w:r>
          </w:p>
          <w:p w:rsidR="00B002FC" w:rsidRPr="00DC598B" w:rsidRDefault="00B002FC" w:rsidP="00B002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за урок</w:t>
            </w:r>
          </w:p>
        </w:tc>
        <w:tc>
          <w:tcPr>
            <w:tcW w:w="1039" w:type="pct"/>
          </w:tcPr>
          <w:p w:rsidR="00DC598B" w:rsidRDefault="00924FA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  <w:r w:rsidR="00DC598B"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ичностные</w:t>
            </w:r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смыслообразование</w:t>
            </w: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DC598B"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</w:t>
            </w: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 w:rsidR="00DC598B">
              <w:rPr>
                <w:rFonts w:ascii="Times New Roman" w:hAnsi="Times New Roman"/>
                <w:sz w:val="24"/>
                <w:szCs w:val="24"/>
              </w:rPr>
              <w:t xml:space="preserve"> материала по данной теме</w:t>
            </w:r>
            <w:r w:rsidR="00B002FC">
              <w:rPr>
                <w:rFonts w:ascii="Times New Roman" w:hAnsi="Times New Roman"/>
                <w:sz w:val="24"/>
                <w:szCs w:val="24"/>
              </w:rPr>
              <w:t xml:space="preserve"> на данном уроке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="00DC598B"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ознавательные</w:t>
            </w:r>
            <w:proofErr w:type="gramEnd"/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="00DC598B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FAB" w:rsidRPr="00924FAB" w:rsidRDefault="00924FAB" w:rsidP="0092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DC598B"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</w:t>
            </w:r>
            <w:r w:rsidR="00DC598B">
              <w:rPr>
                <w:rFonts w:ascii="Times New Roman" w:hAnsi="Times New Roman"/>
                <w:sz w:val="24"/>
                <w:szCs w:val="24"/>
              </w:rPr>
              <w:t>и точностью выражать свои мысли по теме урока</w:t>
            </w:r>
            <w:r w:rsidRPr="0092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98B" w:rsidRPr="00924FAB" w:rsidTr="00924FAB">
        <w:trPr>
          <w:tblHeader/>
          <w:jc w:val="center"/>
        </w:trPr>
        <w:tc>
          <w:tcPr>
            <w:tcW w:w="159" w:type="pct"/>
          </w:tcPr>
          <w:p w:rsidR="00DC598B" w:rsidRPr="00924FAB" w:rsidRDefault="00DC598B" w:rsidP="00924FA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6" w:type="pct"/>
          </w:tcPr>
          <w:p w:rsidR="00DC598B" w:rsidRPr="00DC598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9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задание.</w:t>
            </w:r>
          </w:p>
          <w:p w:rsidR="00DC598B" w:rsidRPr="00924FA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Отгадать загадку.</w:t>
            </w:r>
          </w:p>
        </w:tc>
        <w:tc>
          <w:tcPr>
            <w:tcW w:w="1350" w:type="pct"/>
          </w:tcPr>
          <w:p w:rsidR="00DC598B" w:rsidRPr="00DC598B" w:rsidRDefault="00DC598B" w:rsidP="00DC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Вырос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куст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четырёх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мест,</w:t>
            </w:r>
          </w:p>
          <w:p w:rsidR="00DC598B" w:rsidRPr="00DC598B" w:rsidRDefault="00DC598B" w:rsidP="00DC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том кусту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12 гнёзд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DC598B" w:rsidRPr="00DC598B" w:rsidRDefault="00DC598B" w:rsidP="00DC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каждом гнезде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 4 синицы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DC598B" w:rsidRPr="00DC598B" w:rsidRDefault="00DC598B" w:rsidP="00DC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 каждой синицы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по 14 яиц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</w:t>
            </w:r>
          </w:p>
          <w:p w:rsidR="00DC598B" w:rsidRDefault="00DC598B" w:rsidP="00DC598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7 беленьких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 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7 чёрненьких</w:t>
            </w:r>
            <w:r w:rsidRPr="00DC598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DC598B" w:rsidRDefault="00DC598B" w:rsidP="00DC598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598B" w:rsidRPr="00DC598B" w:rsidRDefault="00DC598B" w:rsidP="00DC59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 Учебник страница</w:t>
            </w:r>
          </w:p>
          <w:p w:rsidR="00DC598B" w:rsidRPr="00DC598B" w:rsidRDefault="00DC598B" w:rsidP="00DC598B">
            <w:pPr>
              <w:pStyle w:val="a4"/>
              <w:ind w:left="1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</w:t>
            </w:r>
            <w:r w:rsidRPr="00DC59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114 - 115</w:t>
            </w:r>
          </w:p>
          <w:p w:rsidR="00DC598B" w:rsidRPr="00DC598B" w:rsidRDefault="00B002FC" w:rsidP="00DC598B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DC598B" w:rsidRPr="00DC598B">
              <w:rPr>
                <w:rFonts w:ascii="Times New Roman" w:hAnsi="Times New Roman"/>
                <w:b/>
                <w:i/>
                <w:sz w:val="24"/>
                <w:szCs w:val="24"/>
              </w:rPr>
              <w:t>з истории календарей</w:t>
            </w:r>
          </w:p>
          <w:p w:rsidR="00DC598B" w:rsidRPr="00924FAB" w:rsidRDefault="00DC598B" w:rsidP="00BF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DC598B" w:rsidRPr="00924FA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pct"/>
          </w:tcPr>
          <w:p w:rsidR="00DC598B" w:rsidRPr="00924FAB" w:rsidRDefault="00DC598B" w:rsidP="00924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7818" w:rsidRDefault="00DD7818" w:rsidP="00924FAB">
      <w:pPr>
        <w:spacing w:after="0"/>
        <w:sectPr w:rsidR="00DD7818" w:rsidSect="00924FAB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9F073E" w:rsidRDefault="009F073E" w:rsidP="00924FAB">
      <w:pPr>
        <w:rPr>
          <w:rFonts w:ascii="Times New Roman" w:hAnsi="Times New Roman"/>
          <w:b/>
          <w:sz w:val="24"/>
          <w:szCs w:val="24"/>
        </w:rPr>
      </w:pPr>
    </w:p>
    <w:sectPr w:rsidR="009F073E" w:rsidSect="0046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89" w:rsidRDefault="00F64089" w:rsidP="009F073E">
      <w:pPr>
        <w:spacing w:after="0" w:line="240" w:lineRule="auto"/>
      </w:pPr>
      <w:r>
        <w:separator/>
      </w:r>
    </w:p>
  </w:endnote>
  <w:endnote w:type="continuationSeparator" w:id="0">
    <w:p w:rsidR="00F64089" w:rsidRDefault="00F64089" w:rsidP="009F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89" w:rsidRDefault="00F64089" w:rsidP="009F073E">
      <w:pPr>
        <w:spacing w:after="0" w:line="240" w:lineRule="auto"/>
      </w:pPr>
      <w:r>
        <w:separator/>
      </w:r>
    </w:p>
  </w:footnote>
  <w:footnote w:type="continuationSeparator" w:id="0">
    <w:p w:rsidR="00F64089" w:rsidRDefault="00F64089" w:rsidP="009F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03"/>
    <w:multiLevelType w:val="multilevel"/>
    <w:tmpl w:val="3D6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D0A"/>
    <w:multiLevelType w:val="multilevel"/>
    <w:tmpl w:val="138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9D5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32347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F4C47"/>
    <w:multiLevelType w:val="hybridMultilevel"/>
    <w:tmpl w:val="4B429A26"/>
    <w:lvl w:ilvl="0" w:tplc="72081524">
      <w:start w:val="2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FC57578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634F"/>
    <w:multiLevelType w:val="hybridMultilevel"/>
    <w:tmpl w:val="BB680D46"/>
    <w:lvl w:ilvl="0" w:tplc="F1782876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2C73C5B"/>
    <w:multiLevelType w:val="hybridMultilevel"/>
    <w:tmpl w:val="584CE6E2"/>
    <w:lvl w:ilvl="0" w:tplc="FDE4C566">
      <w:start w:val="2"/>
      <w:numFmt w:val="decimal"/>
      <w:lvlText w:val="%1."/>
      <w:lvlJc w:val="left"/>
      <w:pPr>
        <w:ind w:left="2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0">
    <w:nsid w:val="32E65C57"/>
    <w:multiLevelType w:val="hybridMultilevel"/>
    <w:tmpl w:val="6AFA5C8C"/>
    <w:lvl w:ilvl="0" w:tplc="E40A0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C6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AB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C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CE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5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A0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5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A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DA503F"/>
    <w:multiLevelType w:val="hybridMultilevel"/>
    <w:tmpl w:val="8A24E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5A3015"/>
    <w:multiLevelType w:val="hybridMultilevel"/>
    <w:tmpl w:val="7E32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41367"/>
    <w:multiLevelType w:val="hybridMultilevel"/>
    <w:tmpl w:val="007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A4F45"/>
    <w:multiLevelType w:val="hybridMultilevel"/>
    <w:tmpl w:val="6EC644FC"/>
    <w:lvl w:ilvl="0" w:tplc="1C4A8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32233"/>
    <w:multiLevelType w:val="hybridMultilevel"/>
    <w:tmpl w:val="5D2AA1D0"/>
    <w:lvl w:ilvl="0" w:tplc="28FA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69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2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2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A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12334B"/>
    <w:multiLevelType w:val="hybridMultilevel"/>
    <w:tmpl w:val="60749DF4"/>
    <w:lvl w:ilvl="0" w:tplc="2B720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320E32"/>
    <w:multiLevelType w:val="hybridMultilevel"/>
    <w:tmpl w:val="015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E8445D2"/>
    <w:multiLevelType w:val="hybridMultilevel"/>
    <w:tmpl w:val="4770E800"/>
    <w:lvl w:ilvl="0" w:tplc="8AB26DD6">
      <w:start w:val="2"/>
      <w:numFmt w:val="decimal"/>
      <w:lvlText w:val="%1."/>
      <w:lvlJc w:val="left"/>
      <w:pPr>
        <w:ind w:left="2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2">
    <w:nsid w:val="62A76401"/>
    <w:multiLevelType w:val="hybridMultilevel"/>
    <w:tmpl w:val="9E524B8A"/>
    <w:lvl w:ilvl="0" w:tplc="74BC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0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42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6A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3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0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EB0276"/>
    <w:multiLevelType w:val="multilevel"/>
    <w:tmpl w:val="0AF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36081"/>
    <w:multiLevelType w:val="hybridMultilevel"/>
    <w:tmpl w:val="4B429A26"/>
    <w:lvl w:ilvl="0" w:tplc="72081524">
      <w:start w:val="2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5">
    <w:nsid w:val="6FD5124B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9656F"/>
    <w:multiLevelType w:val="hybridMultilevel"/>
    <w:tmpl w:val="2B42DD70"/>
    <w:lvl w:ilvl="0" w:tplc="CEEA8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0509E"/>
    <w:multiLevelType w:val="hybridMultilevel"/>
    <w:tmpl w:val="086219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F790C3B"/>
    <w:multiLevelType w:val="hybridMultilevel"/>
    <w:tmpl w:val="930CC8C2"/>
    <w:lvl w:ilvl="0" w:tplc="B2A852D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0"/>
  </w:num>
  <w:num w:numId="5">
    <w:abstractNumId w:val="2"/>
  </w:num>
  <w:num w:numId="6">
    <w:abstractNumId w:val="23"/>
  </w:num>
  <w:num w:numId="7">
    <w:abstractNumId w:val="11"/>
  </w:num>
  <w:num w:numId="8">
    <w:abstractNumId w:val="29"/>
  </w:num>
  <w:num w:numId="9">
    <w:abstractNumId w:val="10"/>
  </w:num>
  <w:num w:numId="10">
    <w:abstractNumId w:val="19"/>
  </w:num>
  <w:num w:numId="11">
    <w:abstractNumId w:val="15"/>
  </w:num>
  <w:num w:numId="12">
    <w:abstractNumId w:val="20"/>
  </w:num>
  <w:num w:numId="13">
    <w:abstractNumId w:val="12"/>
  </w:num>
  <w:num w:numId="14">
    <w:abstractNumId w:val="1"/>
  </w:num>
  <w:num w:numId="15">
    <w:abstractNumId w:val="27"/>
  </w:num>
  <w:num w:numId="16">
    <w:abstractNumId w:val="14"/>
  </w:num>
  <w:num w:numId="17">
    <w:abstractNumId w:val="8"/>
  </w:num>
  <w:num w:numId="18">
    <w:abstractNumId w:val="13"/>
  </w:num>
  <w:num w:numId="19">
    <w:abstractNumId w:val="7"/>
  </w:num>
  <w:num w:numId="20">
    <w:abstractNumId w:val="3"/>
  </w:num>
  <w:num w:numId="21">
    <w:abstractNumId w:val="4"/>
  </w:num>
  <w:num w:numId="22">
    <w:abstractNumId w:val="17"/>
  </w:num>
  <w:num w:numId="23">
    <w:abstractNumId w:val="21"/>
  </w:num>
  <w:num w:numId="24">
    <w:abstractNumId w:val="9"/>
  </w:num>
  <w:num w:numId="25">
    <w:abstractNumId w:val="5"/>
  </w:num>
  <w:num w:numId="26">
    <w:abstractNumId w:val="22"/>
  </w:num>
  <w:num w:numId="27">
    <w:abstractNumId w:val="16"/>
  </w:num>
  <w:num w:numId="28">
    <w:abstractNumId w:val="24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89"/>
    <w:rsid w:val="00091AB4"/>
    <w:rsid w:val="000A7005"/>
    <w:rsid w:val="000C2DB4"/>
    <w:rsid w:val="000D0D62"/>
    <w:rsid w:val="000D464B"/>
    <w:rsid w:val="000E5A1B"/>
    <w:rsid w:val="000F6489"/>
    <w:rsid w:val="00106B7D"/>
    <w:rsid w:val="00107C21"/>
    <w:rsid w:val="00121852"/>
    <w:rsid w:val="00141B1B"/>
    <w:rsid w:val="00151B8E"/>
    <w:rsid w:val="001721B8"/>
    <w:rsid w:val="00193C98"/>
    <w:rsid w:val="00197EB8"/>
    <w:rsid w:val="001F284F"/>
    <w:rsid w:val="001F4BC8"/>
    <w:rsid w:val="002739C8"/>
    <w:rsid w:val="002B5775"/>
    <w:rsid w:val="002E0A59"/>
    <w:rsid w:val="002F71B9"/>
    <w:rsid w:val="00302F79"/>
    <w:rsid w:val="0030749D"/>
    <w:rsid w:val="00312E70"/>
    <w:rsid w:val="003B00DE"/>
    <w:rsid w:val="003B0ACE"/>
    <w:rsid w:val="0040340F"/>
    <w:rsid w:val="004114B0"/>
    <w:rsid w:val="0043091C"/>
    <w:rsid w:val="00463EEE"/>
    <w:rsid w:val="00466689"/>
    <w:rsid w:val="004829C9"/>
    <w:rsid w:val="004A27FC"/>
    <w:rsid w:val="005356D4"/>
    <w:rsid w:val="005C5063"/>
    <w:rsid w:val="006121D6"/>
    <w:rsid w:val="006409B3"/>
    <w:rsid w:val="00645786"/>
    <w:rsid w:val="00687BCC"/>
    <w:rsid w:val="006937DA"/>
    <w:rsid w:val="00706268"/>
    <w:rsid w:val="007361B7"/>
    <w:rsid w:val="00777946"/>
    <w:rsid w:val="007D1224"/>
    <w:rsid w:val="008C62C2"/>
    <w:rsid w:val="008C6734"/>
    <w:rsid w:val="008D134E"/>
    <w:rsid w:val="00924FAB"/>
    <w:rsid w:val="009610FE"/>
    <w:rsid w:val="009754B2"/>
    <w:rsid w:val="009F073E"/>
    <w:rsid w:val="00A008FB"/>
    <w:rsid w:val="00A61CDF"/>
    <w:rsid w:val="00AC2B53"/>
    <w:rsid w:val="00AE03B6"/>
    <w:rsid w:val="00B002FC"/>
    <w:rsid w:val="00B27820"/>
    <w:rsid w:val="00B34959"/>
    <w:rsid w:val="00B5599E"/>
    <w:rsid w:val="00BA4B5D"/>
    <w:rsid w:val="00BA660C"/>
    <w:rsid w:val="00BB6501"/>
    <w:rsid w:val="00BF53B0"/>
    <w:rsid w:val="00C11BD3"/>
    <w:rsid w:val="00C458CF"/>
    <w:rsid w:val="00C62E1A"/>
    <w:rsid w:val="00CA2413"/>
    <w:rsid w:val="00CE1D23"/>
    <w:rsid w:val="00D029EF"/>
    <w:rsid w:val="00DA2166"/>
    <w:rsid w:val="00DC598B"/>
    <w:rsid w:val="00DD45CA"/>
    <w:rsid w:val="00DD7818"/>
    <w:rsid w:val="00E025EC"/>
    <w:rsid w:val="00E03F35"/>
    <w:rsid w:val="00E07420"/>
    <w:rsid w:val="00F15EDB"/>
    <w:rsid w:val="00F64089"/>
    <w:rsid w:val="00FB2A5A"/>
    <w:rsid w:val="00FD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uiPriority w:val="99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AC2B5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AC2B53"/>
    <w:rPr>
      <w:rFonts w:ascii="Times New Roman" w:eastAsia="Times New Roman" w:hAnsi="Times New Roman"/>
      <w:sz w:val="24"/>
      <w:szCs w:val="20"/>
    </w:rPr>
  </w:style>
  <w:style w:type="character" w:customStyle="1" w:styleId="c1">
    <w:name w:val="c1"/>
    <w:basedOn w:val="a0"/>
    <w:rsid w:val="00121852"/>
  </w:style>
  <w:style w:type="paragraph" w:customStyle="1" w:styleId="c0">
    <w:name w:val="c0"/>
    <w:basedOn w:val="a"/>
    <w:rsid w:val="00121852"/>
    <w:pPr>
      <w:spacing w:before="72" w:after="72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5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зачетная работа</vt:lpstr>
    </vt:vector>
  </TitlesOfParts>
  <Company>RePack by SPecialiST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зачетная работа</dc:title>
  <dc:creator>Нина Малухина</dc:creator>
  <cp:lastModifiedBy>7</cp:lastModifiedBy>
  <cp:revision>5</cp:revision>
  <dcterms:created xsi:type="dcterms:W3CDTF">2013-05-31T07:11:00Z</dcterms:created>
  <dcterms:modified xsi:type="dcterms:W3CDTF">2014-08-17T10:51:00Z</dcterms:modified>
</cp:coreProperties>
</file>