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9" w:rsidRPr="000F5AA5" w:rsidRDefault="00B46CA9" w:rsidP="00B46CA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Российская Федерация</w:t>
      </w:r>
    </w:p>
    <w:p w:rsidR="00B46CA9" w:rsidRPr="000F5AA5" w:rsidRDefault="00B46CA9" w:rsidP="00B46C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Брянская область</w:t>
      </w:r>
    </w:p>
    <w:p w:rsidR="00B46CA9" w:rsidRPr="000F5AA5" w:rsidRDefault="00B46CA9" w:rsidP="00B46C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F5AA5">
        <w:rPr>
          <w:rFonts w:ascii="Times New Roman" w:hAnsi="Times New Roman" w:cs="Times New Roman"/>
          <w:b/>
          <w:bCs/>
          <w:sz w:val="36"/>
          <w:szCs w:val="36"/>
        </w:rPr>
        <w:t>Выгоничский</w:t>
      </w:r>
      <w:proofErr w:type="spellEnd"/>
      <w:r w:rsidRPr="000F5AA5">
        <w:rPr>
          <w:rFonts w:ascii="Times New Roman" w:hAnsi="Times New Roman" w:cs="Times New Roman"/>
          <w:b/>
          <w:bCs/>
          <w:sz w:val="36"/>
          <w:szCs w:val="36"/>
        </w:rPr>
        <w:t xml:space="preserve"> район</w:t>
      </w:r>
    </w:p>
    <w:p w:rsidR="00B46CA9" w:rsidRPr="000F5AA5" w:rsidRDefault="00B46CA9" w:rsidP="00B46C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МБОУ Хмелевская ООШ</w:t>
      </w:r>
    </w:p>
    <w:p w:rsidR="00B46CA9" w:rsidRDefault="00B46CA9" w:rsidP="00B46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6CA9" w:rsidRDefault="00B46CA9" w:rsidP="00B46CA9"/>
    <w:p w:rsidR="00B46CA9" w:rsidRDefault="00B46CA9" w:rsidP="00B46CA9"/>
    <w:p w:rsidR="00B46CA9" w:rsidRPr="00FC30C2" w:rsidRDefault="00B46CA9" w:rsidP="00B46CA9">
      <w:pPr>
        <w:rPr>
          <w:rFonts w:ascii="Times New Roman" w:hAnsi="Times New Roman" w:cs="Times New Roman"/>
          <w:i/>
          <w:sz w:val="40"/>
          <w:szCs w:val="40"/>
        </w:rPr>
      </w:pPr>
    </w:p>
    <w:p w:rsidR="00B46CA9" w:rsidRPr="00FC30C2" w:rsidRDefault="00B46CA9" w:rsidP="00B46CA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30C2">
        <w:rPr>
          <w:rFonts w:ascii="Times New Roman" w:hAnsi="Times New Roman" w:cs="Times New Roman"/>
          <w:b/>
          <w:i/>
          <w:sz w:val="40"/>
          <w:szCs w:val="40"/>
        </w:rPr>
        <w:t xml:space="preserve">Урок </w:t>
      </w:r>
      <w:r>
        <w:rPr>
          <w:rFonts w:ascii="Times New Roman" w:hAnsi="Times New Roman" w:cs="Times New Roman"/>
          <w:b/>
          <w:i/>
          <w:sz w:val="40"/>
          <w:szCs w:val="40"/>
        </w:rPr>
        <w:t>математики 2</w:t>
      </w:r>
      <w:r w:rsidRPr="00FC30C2">
        <w:rPr>
          <w:rFonts w:ascii="Times New Roman" w:hAnsi="Times New Roman" w:cs="Times New Roman"/>
          <w:b/>
          <w:i/>
          <w:sz w:val="40"/>
          <w:szCs w:val="40"/>
        </w:rPr>
        <w:t>класс.</w:t>
      </w:r>
    </w:p>
    <w:p w:rsidR="00B46CA9" w:rsidRPr="00FC30C2" w:rsidRDefault="00B46CA9" w:rsidP="00B46CA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C30C2">
        <w:rPr>
          <w:rFonts w:ascii="Times New Roman" w:hAnsi="Times New Roman" w:cs="Times New Roman"/>
          <w:sz w:val="40"/>
          <w:szCs w:val="40"/>
          <w:u w:val="single"/>
        </w:rPr>
        <w:t xml:space="preserve">Тема: </w:t>
      </w:r>
    </w:p>
    <w:p w:rsidR="00B46CA9" w:rsidRPr="00FC30C2" w:rsidRDefault="00B46CA9" w:rsidP="00B46C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Час. Минута. Определение времени по часам»</w:t>
      </w:r>
    </w:p>
    <w:p w:rsidR="00B46CA9" w:rsidRDefault="00B46CA9" w:rsidP="00B46CA9">
      <w:pPr>
        <w:rPr>
          <w:rFonts w:ascii="Times New Roman" w:hAnsi="Times New Roman" w:cs="Times New Roman"/>
          <w:sz w:val="40"/>
          <w:szCs w:val="40"/>
        </w:rPr>
      </w:pPr>
    </w:p>
    <w:p w:rsidR="00B46CA9" w:rsidRDefault="00B46CA9" w:rsidP="00B46CA9">
      <w:pPr>
        <w:rPr>
          <w:rFonts w:ascii="Times New Roman" w:hAnsi="Times New Roman" w:cs="Times New Roman"/>
          <w:sz w:val="40"/>
          <w:szCs w:val="40"/>
        </w:rPr>
      </w:pPr>
    </w:p>
    <w:p w:rsidR="00B46CA9" w:rsidRDefault="00B46CA9" w:rsidP="00B46CA9">
      <w:pPr>
        <w:rPr>
          <w:rFonts w:ascii="Times New Roman" w:hAnsi="Times New Roman" w:cs="Times New Roman"/>
          <w:sz w:val="40"/>
          <w:szCs w:val="40"/>
        </w:rPr>
      </w:pPr>
    </w:p>
    <w:p w:rsidR="00B46CA9" w:rsidRDefault="00B46CA9" w:rsidP="00B46CA9">
      <w:pPr>
        <w:rPr>
          <w:rFonts w:ascii="Times New Roman" w:hAnsi="Times New Roman" w:cs="Times New Roman"/>
          <w:sz w:val="40"/>
          <w:szCs w:val="40"/>
        </w:rPr>
      </w:pPr>
    </w:p>
    <w:p w:rsidR="00B46CA9" w:rsidRDefault="00B46CA9" w:rsidP="00B46CA9">
      <w:pPr>
        <w:rPr>
          <w:rFonts w:ascii="Times New Roman" w:hAnsi="Times New Roman" w:cs="Times New Roman"/>
          <w:sz w:val="40"/>
          <w:szCs w:val="40"/>
        </w:rPr>
      </w:pPr>
    </w:p>
    <w:p w:rsidR="00B46CA9" w:rsidRPr="00FC30C2" w:rsidRDefault="00B46CA9" w:rsidP="00B46C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  <w:r w:rsidRPr="00FC30C2">
        <w:rPr>
          <w:rFonts w:ascii="Times New Roman" w:hAnsi="Times New Roman" w:cs="Times New Roman"/>
          <w:sz w:val="36"/>
          <w:szCs w:val="36"/>
        </w:rPr>
        <w:t>Составитель:</w:t>
      </w:r>
    </w:p>
    <w:p w:rsidR="00B46CA9" w:rsidRPr="001A5FB0" w:rsidRDefault="00B46CA9" w:rsidP="00B46CA9">
      <w:pPr>
        <w:jc w:val="right"/>
        <w:rPr>
          <w:rFonts w:ascii="Times New Roman" w:hAnsi="Times New Roman" w:cs="Times New Roman"/>
          <w:sz w:val="40"/>
          <w:szCs w:val="40"/>
        </w:rPr>
      </w:pPr>
      <w:r w:rsidRPr="00FC30C2">
        <w:rPr>
          <w:rFonts w:ascii="Times New Roman" w:hAnsi="Times New Roman" w:cs="Times New Roman"/>
          <w:sz w:val="36"/>
          <w:szCs w:val="36"/>
        </w:rPr>
        <w:t>Щербакова Нина Ивановна</w:t>
      </w:r>
    </w:p>
    <w:p w:rsidR="00B46CA9" w:rsidRDefault="00B46CA9" w:rsidP="00B46C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6CA9" w:rsidRDefault="00B46CA9" w:rsidP="00B46C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6CA9" w:rsidRDefault="00B46CA9" w:rsidP="00B46C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6CA9" w:rsidRDefault="00B46CA9" w:rsidP="00A561D1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6CA9" w:rsidRDefault="00B46CA9" w:rsidP="00A561D1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6CA9" w:rsidRDefault="00B46CA9" w:rsidP="00A561D1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61D1" w:rsidRPr="00484D91" w:rsidRDefault="00A561D1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 урока:</w:t>
      </w:r>
    </w:p>
    <w:p w:rsidR="00A561D1" w:rsidRPr="00484D91" w:rsidRDefault="00A561D1" w:rsidP="00A561D1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основе обобщения личного опыта детей, использования компьютерной презентации продолжать знакомиться с единицами времени и их соотношением;</w:t>
      </w:r>
    </w:p>
    <w:p w:rsidR="00A561D1" w:rsidRPr="00484D91" w:rsidRDefault="00A561D1" w:rsidP="00A561D1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помощью тренировки учиться определять время по часам.</w:t>
      </w:r>
    </w:p>
    <w:p w:rsidR="00A561D1" w:rsidRPr="00484D91" w:rsidRDefault="00A561D1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A561D1" w:rsidRPr="00484D91" w:rsidRDefault="00A561D1" w:rsidP="00A561D1">
      <w:pPr>
        <w:numPr>
          <w:ilvl w:val="0"/>
          <w:numId w:val="2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 «Математика. 2 класс»;</w:t>
      </w:r>
    </w:p>
    <w:p w:rsidR="00A561D1" w:rsidRPr="00484D91" w:rsidRDefault="00A561D1" w:rsidP="00A561D1">
      <w:pPr>
        <w:numPr>
          <w:ilvl w:val="0"/>
          <w:numId w:val="2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 часов;</w:t>
      </w:r>
    </w:p>
    <w:p w:rsidR="00A561D1" w:rsidRPr="00484D91" w:rsidRDefault="00A561D1" w:rsidP="00A561D1">
      <w:pPr>
        <w:numPr>
          <w:ilvl w:val="0"/>
          <w:numId w:val="2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 выражениями для счета;</w:t>
      </w:r>
    </w:p>
    <w:p w:rsidR="00A561D1" w:rsidRPr="00484D91" w:rsidRDefault="00A561D1" w:rsidP="00B46CA9">
      <w:pPr>
        <w:numPr>
          <w:ilvl w:val="0"/>
          <w:numId w:val="2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презентация.</w:t>
      </w:r>
    </w:p>
    <w:p w:rsidR="00A561D1" w:rsidRPr="00484D91" w:rsidRDefault="00A561D1" w:rsidP="00B46CA9">
      <w:pPr>
        <w:spacing w:before="150" w:after="150" w:line="24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  <w:r w:rsidR="00B46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561D1" w:rsidRPr="00484D91" w:rsidRDefault="00A561D1" w:rsidP="00A561D1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Долгожданный дан звонок,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Начинается урок.</w:t>
      </w:r>
    </w:p>
    <w:p w:rsidR="00440616" w:rsidRPr="00484D91" w:rsidRDefault="004C7F74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Ну-ка</w:t>
      </w:r>
      <w:r w:rsidR="00EC4340"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проверь</w:t>
      </w:r>
      <w:r w:rsidR="00440616"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дружок, 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 готов начать урок?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ль на месте,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ль в порядке,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Ручка, книжка и тетрадка?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ли правильно сидят?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ль внимательно глядят?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Каждый хочет получать</w:t>
      </w:r>
    </w:p>
    <w:p w:rsidR="00440616" w:rsidRPr="00484D91" w:rsidRDefault="00440616" w:rsidP="00AA3D30">
      <w:pPr>
        <w:spacing w:before="120" w:after="0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Только лишь оценку «пять»!</w:t>
      </w:r>
    </w:p>
    <w:p w:rsidR="00A561D1" w:rsidRPr="00484D91" w:rsidRDefault="00A561D1" w:rsidP="00AA3D30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4C7F74"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знаний.</w:t>
      </w: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- Любите ли вы сказки?</w:t>
      </w: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- Сейчас я причитаю вам отрывок из одной замечательной сказки, а вы постарайтесь отгадать название и автора сказки.</w:t>
      </w:r>
    </w:p>
    <w:p w:rsidR="004C7F74" w:rsidRPr="00484D91" w:rsidRDefault="004C7F74" w:rsidP="004C7F74">
      <w:pPr>
        <w:shd w:val="clear" w:color="auto" w:fill="FAFBFC"/>
        <w:spacing w:before="240"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«… – Поезжай, моя милая! Ты это заслужила! – воскликнула фея. – Но помни, ровно в полночь сила моих чар кончится: твое платье снова превратится в лохмотья, а карета – в обыкновенную тыкву. Девушка обещала волшебнице уехать из дворца до полуночи и, сияя от счастья, отправилась на бал»</w:t>
      </w: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- Вспомните, что произошло с Золушкой после бала.</w:t>
      </w: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F74" w:rsidRPr="00484D91" w:rsidRDefault="004C7F74" w:rsidP="004C7F7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как вы думаете, если бы она хорошо ориентировалась во времени, такого бы не случилось? </w:t>
      </w: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Так что же важно знать и уметь?</w:t>
      </w: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- С помощью чего же люди ориентируются во времени?</w:t>
      </w: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Может быть, кто-то </w:t>
      </w:r>
      <w:proofErr w:type="gramStart"/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догадался</w:t>
      </w:r>
      <w:proofErr w:type="gramEnd"/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мы сейчас поговорим?</w:t>
      </w: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Неужели, это так важно, знать который час?</w:t>
      </w: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7F74" w:rsidRPr="00484D91" w:rsidRDefault="004C7F74" w:rsidP="004C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- А вы умеете определять время по часам? Поднимите ручки, кто умеет?</w:t>
      </w:r>
    </w:p>
    <w:p w:rsidR="00A561D1" w:rsidRPr="00B46CA9" w:rsidRDefault="004C7F74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6C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46CA9" w:rsidRPr="00B46C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(Слайд 2</w:t>
      </w:r>
      <w:r w:rsidR="00A561D1" w:rsidRPr="00B46C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)</w:t>
      </w:r>
    </w:p>
    <w:p w:rsidR="00A561D1" w:rsidRPr="00484D91" w:rsidRDefault="00A561D1" w:rsidP="00A561D1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всегда идет,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 с места не сойдёт?</w:t>
      </w:r>
    </w:p>
    <w:p w:rsidR="00EC4340" w:rsidRDefault="00EC4340" w:rsidP="00EC43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48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Прочитайте пословицы и поделитесь с вашими мыслями.</w:t>
      </w:r>
    </w:p>
    <w:p w:rsidR="00B46CA9" w:rsidRPr="00B46CA9" w:rsidRDefault="00B46CA9" w:rsidP="00EC43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46CA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(Слайд 3)</w:t>
      </w:r>
    </w:p>
    <w:p w:rsidR="00EC4340" w:rsidRPr="00484D91" w:rsidRDefault="00EC4340" w:rsidP="00EC43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Минутка час бережёт.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Делу время – потехе час. 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Век живи – век учись.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(Все пословицы говорят о времени.)</w:t>
      </w:r>
    </w:p>
    <w:p w:rsidR="00A561D1" w:rsidRPr="00484D91" w:rsidRDefault="00A561D1" w:rsidP="00A561D1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Целевая установка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C4340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догадались, о чем мы будем говорить на уроке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="00EC4340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времени.</w:t>
      </w:r>
      <w:proofErr w:type="gramEnd"/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часах.</w:t>
      </w:r>
      <w:r w:rsidR="00EC4340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 научимся на уроке определять время по часам.</w:t>
      </w:r>
    </w:p>
    <w:p w:rsidR="00A561D1" w:rsidRDefault="00A561D1" w:rsidP="00A561D1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4C7F74"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Изучение нового материала.</w:t>
      </w:r>
    </w:p>
    <w:p w:rsidR="00B46CA9" w:rsidRPr="00B46CA9" w:rsidRDefault="00B46CA9" w:rsidP="00A561D1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B46CA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(Слайд 4)</w:t>
      </w:r>
    </w:p>
    <w:p w:rsidR="00A561D1" w:rsidRPr="00484D91" w:rsidRDefault="000F6AA0" w:rsidP="0090638B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C7F74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виды часов вы знаете? 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 знаете, как были изобретены часы, а как выглядели первые часы? </w:t>
      </w:r>
    </w:p>
    <w:p w:rsidR="00A561D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Послушайте следующую загадку.</w:t>
      </w:r>
    </w:p>
    <w:p w:rsidR="00B46CA9" w:rsidRPr="00B46CA9" w:rsidRDefault="00B46CA9" w:rsidP="00A561D1">
      <w:pPr>
        <w:spacing w:before="120" w:after="216" w:line="24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46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(Слайд 5)</w:t>
      </w:r>
    </w:p>
    <w:p w:rsidR="00A561D1" w:rsidRPr="00484D91" w:rsidRDefault="00A561D1" w:rsidP="00A561D1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сестрицы друг за другом</w:t>
      </w:r>
      <w:proofErr w:type="gramStart"/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робегают круг за кругом.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Коротышка только раз,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Та, что выше, — каждый час.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чем это загадка? (О стрелках часов).</w:t>
      </w:r>
    </w:p>
    <w:p w:rsidR="00A561D1" w:rsidRPr="00484D91" w:rsidRDefault="00A561D1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 часы. В ней используются две стрелки: маленькая</w:t>
      </w:r>
      <w:r w:rsidR="0090638B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большая.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 </w:t>
      </w:r>
      <w:r w:rsidR="0090638B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называются</w:t>
      </w:r>
      <w:proofErr w:type="gramStart"/>
      <w:r w:rsidR="0090638B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90638B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61D1" w:rsidRPr="00B46CA9" w:rsidRDefault="0090638B" w:rsidP="00A561D1">
      <w:pPr>
        <w:spacing w:before="120" w:after="216" w:line="24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84D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0F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Время, за которое длинная стрелка часов проходит расстояние от одной маленькой черточки до другой называется минутой</w:t>
      </w:r>
      <w:r w:rsidR="00B46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B46CA9" w:rsidRPr="00B46CA9" w:rsidRDefault="000F6AA0" w:rsidP="00B46CA9">
      <w:pPr>
        <w:spacing w:before="120" w:after="216" w:line="24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сосчитаем на ваших моделях, сколько маленьких черточек от одного числа до другого.(5)</w:t>
      </w:r>
      <w:r w:rsidR="00B46CA9" w:rsidRPr="00B46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. (Слайд 6)</w:t>
      </w:r>
    </w:p>
    <w:p w:rsidR="000F6AA0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 сколько всего этих чёрточек?(60) Время, за которое минутная стрелка проходит весь круг, называется час.</w:t>
      </w:r>
      <w:r w:rsidRPr="000F6A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46C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(Слайд 7)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ько же в часе минут? (60 мин.) </w:t>
      </w:r>
    </w:p>
    <w:p w:rsidR="0090638B" w:rsidRPr="00484D91" w:rsidRDefault="0090638B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Ученики делают запись в тетрадях.</w:t>
      </w: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561D1" w:rsidRPr="00484D91" w:rsidRDefault="00A561D1" w:rsidP="00A561D1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Закрепление</w:t>
      </w:r>
    </w:p>
    <w:p w:rsidR="0090638B" w:rsidRPr="00484D91" w:rsidRDefault="000F6AA0" w:rsidP="009063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="0090638B"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Работа в учебнике.  </w:t>
      </w:r>
    </w:p>
    <w:p w:rsidR="0090638B" w:rsidRPr="00484D91" w:rsidRDefault="0090638B" w:rsidP="009063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Откройте учебники на стр.31. проверьте, правильно ли вы ответили на вопросы Математика.</w:t>
      </w:r>
    </w:p>
    <w:p w:rsidR="0090638B" w:rsidRPr="00484D91" w:rsidRDefault="0090638B" w:rsidP="009063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 движется часовая стрелка?</w:t>
      </w:r>
    </w:p>
    <w:p w:rsidR="0090638B" w:rsidRPr="000F6AA0" w:rsidRDefault="0090638B" w:rsidP="000F6A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 движется минутная стрелка?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Определение времени по часам.</w:t>
      </w:r>
    </w:p>
    <w:p w:rsidR="0090638B" w:rsidRPr="00484D91" w:rsidRDefault="006330E9" w:rsidP="0090638B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C4340" w:rsidRPr="00484D91">
        <w:rPr>
          <w:color w:val="000000" w:themeColor="text1"/>
          <w:sz w:val="28"/>
          <w:szCs w:val="28"/>
        </w:rPr>
        <w:t> Перед вами лежат модели</w:t>
      </w:r>
      <w:r w:rsidR="0090638B" w:rsidRPr="00484D91">
        <w:rPr>
          <w:color w:val="000000" w:themeColor="text1"/>
          <w:sz w:val="28"/>
          <w:szCs w:val="28"/>
        </w:rPr>
        <w:t xml:space="preserve"> часов. Покажите на часах путем передвижения стрелок:</w:t>
      </w:r>
    </w:p>
    <w:p w:rsidR="0090638B" w:rsidRPr="00484D91" w:rsidRDefault="006330E9" w:rsidP="0090638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0638B" w:rsidRPr="00484D91">
        <w:rPr>
          <w:color w:val="000000" w:themeColor="text1"/>
          <w:sz w:val="28"/>
          <w:szCs w:val="28"/>
        </w:rPr>
        <w:t>3 часа</w:t>
      </w:r>
    </w:p>
    <w:p w:rsidR="0090638B" w:rsidRPr="00484D91" w:rsidRDefault="006330E9" w:rsidP="0090638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0638B" w:rsidRPr="00484D91">
        <w:rPr>
          <w:color w:val="000000" w:themeColor="text1"/>
          <w:sz w:val="28"/>
          <w:szCs w:val="28"/>
        </w:rPr>
        <w:t> 8 часов 30 минут</w:t>
      </w:r>
    </w:p>
    <w:p w:rsidR="0090638B" w:rsidRPr="00484D91" w:rsidRDefault="006330E9" w:rsidP="0090638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0638B" w:rsidRPr="00484D91">
        <w:rPr>
          <w:color w:val="000000" w:themeColor="text1"/>
          <w:sz w:val="28"/>
          <w:szCs w:val="28"/>
        </w:rPr>
        <w:t> 5 часов 15 минут (или 15 минут девятого)</w:t>
      </w:r>
    </w:p>
    <w:p w:rsidR="0090638B" w:rsidRPr="00484D91" w:rsidRDefault="006330E9" w:rsidP="0090638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0638B" w:rsidRPr="00484D91">
        <w:rPr>
          <w:color w:val="000000" w:themeColor="text1"/>
          <w:sz w:val="28"/>
          <w:szCs w:val="28"/>
        </w:rPr>
        <w:t>4 часа 45 минут (без пятнадцати три)</w:t>
      </w:r>
    </w:p>
    <w:p w:rsidR="00A561D1" w:rsidRPr="00484D91" w:rsidRDefault="006330E9" w:rsidP="00A561D1">
      <w:pPr>
        <w:spacing w:before="120" w:after="216" w:line="24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Продолжаем определять время. </w:t>
      </w:r>
    </w:p>
    <w:p w:rsidR="0090638B" w:rsidRPr="00484D91" w:rsidRDefault="00EC4340" w:rsidP="009063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0638B"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Узнай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те, </w:t>
      </w:r>
      <w:r w:rsidR="0090638B"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какое время показывают часы.</w:t>
      </w:r>
    </w:p>
    <w:p w:rsidR="0090638B" w:rsidRPr="000F6AA0" w:rsidRDefault="0090638B" w:rsidP="0090638B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0F6AA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 xml:space="preserve"> (Слайд </w:t>
      </w:r>
      <w:r w:rsidR="000F6AA0" w:rsidRPr="000F6AA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8</w:t>
      </w:r>
      <w:r w:rsidRPr="000F6AA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)</w:t>
      </w:r>
    </w:p>
    <w:p w:rsidR="00484D91" w:rsidRPr="00484D91" w:rsidRDefault="000F6AA0" w:rsidP="00484D91">
      <w:pPr>
        <w:spacing w:before="225" w:after="0" w:line="249" w:lineRule="atLeast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A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</w:t>
      </w:r>
      <w:r w:rsidR="00484D91" w:rsidRPr="00484D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культ</w:t>
      </w:r>
      <w:r w:rsidR="00484D91" w:rsidRPr="00484D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минутка</w:t>
      </w:r>
    </w:p>
    <w:p w:rsidR="00484D91" w:rsidRDefault="00484D91" w:rsidP="000F6A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Тик-так, тик-так,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Все часы идут вот так.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Тик-так, тик-так</w:t>
      </w:r>
      <w:proofErr w:type="gramStart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аклоны головы к плечам)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Смотри скорей, который час.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Тик-так, тик-так</w:t>
      </w:r>
      <w:proofErr w:type="gramStart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аскачивание туловища)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Налево — раз, направо — раз,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Тик-так, тик-так. (наклоны туловища влево — вправо)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Мы тоже можем так.</w:t>
      </w:r>
    </w:p>
    <w:p w:rsidR="000F6AA0" w:rsidRPr="000F6AA0" w:rsidRDefault="000F6AA0" w:rsidP="000F6A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84D91" w:rsidRPr="000F6AA0" w:rsidRDefault="000F6AA0" w:rsidP="0090638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6A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Работа по закреплению.</w:t>
      </w:r>
    </w:p>
    <w:p w:rsidR="0090638B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AF1E03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задачи.</w:t>
      </w:r>
    </w:p>
    <w:p w:rsidR="00FF0E2D" w:rsidRPr="000F6AA0" w:rsidRDefault="00FF0E2D" w:rsidP="00A561D1">
      <w:pPr>
        <w:spacing w:before="120" w:after="216" w:line="24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Золушка танцевала первый танец 5 минут, а второй на 10 минут дольше. Сколько минут танцевала Золушка второй танец?</w:t>
      </w:r>
    </w:p>
    <w:p w:rsidR="0090638B" w:rsidRPr="00484D91" w:rsidRDefault="0090638B" w:rsidP="00EC43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-Можете сразу ответить на вопрос задачи? </w:t>
      </w:r>
    </w:p>
    <w:p w:rsidR="00A561D1" w:rsidRPr="00484D91" w:rsidRDefault="000F6AA0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Продолжаем учиться определять время по часам.</w:t>
      </w:r>
    </w:p>
    <w:p w:rsidR="00EC4340" w:rsidRPr="00484D91" w:rsidRDefault="00EC4340" w:rsidP="00EC43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Какое время покажут часы через 10 мин, если сейчас</w:t>
      </w:r>
    </w:p>
    <w:p w:rsidR="00EC4340" w:rsidRPr="00484D91" w:rsidRDefault="00EC4340" w:rsidP="00EC43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1час 1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мин</w:t>
      </w:r>
    </w:p>
    <w:p w:rsidR="00484D91" w:rsidRPr="00484D91" w:rsidRDefault="00EC4340" w:rsidP="00484D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часа 55 мин</w:t>
      </w:r>
    </w:p>
    <w:p w:rsidR="00EC4340" w:rsidRDefault="00EC4340" w:rsidP="00484D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9часов 2</w:t>
      </w:r>
      <w:r w:rsidRPr="00484D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 мин</w:t>
      </w:r>
    </w:p>
    <w:p w:rsidR="000F6AA0" w:rsidRDefault="000F6AA0" w:rsidP="00484D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5)Решение примеров за 1 минуту.</w:t>
      </w:r>
    </w:p>
    <w:p w:rsidR="003F4C83" w:rsidRPr="003F4C83" w:rsidRDefault="003F4C83" w:rsidP="003F4C83">
      <w:pPr>
        <w:pStyle w:val="a6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sectPr w:rsidR="003F4C83" w:rsidRPr="003F4C83" w:rsidSect="00B46CA9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(Слайд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9</w:t>
      </w:r>
      <w:proofErr w:type="gramEnd"/>
      <w:r w:rsidRPr="003F4C8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)</w:t>
      </w:r>
    </w:p>
    <w:p w:rsidR="000F6AA0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50+7</w:t>
      </w:r>
      <w:r w:rsidR="000F6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0F6AA0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F6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98-8=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14-7=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80-10=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5+8=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30+20=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14-7=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70-40=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13-6=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90-10=</w:t>
      </w:r>
    </w:p>
    <w:p w:rsidR="003F4C83" w:rsidRDefault="006330E9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18-9</w:t>
      </w:r>
      <w:r w:rsidR="003F4C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3F4C83" w:rsidRDefault="006330E9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100-30=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19-8=</w:t>
      </w:r>
    </w:p>
    <w:p w:rsidR="003F4C83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55+5=</w:t>
      </w:r>
    </w:p>
    <w:p w:rsidR="003F4C83" w:rsidRPr="000F6AA0" w:rsidRDefault="003F4C83" w:rsidP="000F6A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17-9=</w:t>
      </w:r>
    </w:p>
    <w:p w:rsidR="000F6AA0" w:rsidRDefault="000F6AA0"/>
    <w:p w:rsidR="003F4C83" w:rsidRDefault="003F4C83" w:rsidP="00A561D1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3F4C83" w:rsidSect="003F4C8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561D1" w:rsidRPr="00484D91" w:rsidRDefault="003F4C83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 сейчас посмотрим, сколько примеров вы сможете решить за 1 минуту. У вас есть карточки с примерами, по моей команде начинаете все одновременно, а время покажут нам песочные часы.</w:t>
      </w:r>
    </w:p>
    <w:p w:rsidR="00A561D1" w:rsidRPr="00484D91" w:rsidRDefault="00A561D1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FF0E2D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убедились, что  м</w:t>
      </w:r>
      <w:r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инута — это совсем не маленькая единица измерения времени, если ее использовать разумно. </w:t>
      </w:r>
    </w:p>
    <w:p w:rsidR="00A561D1" w:rsidRPr="00484D91" w:rsidRDefault="00A561D1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</w:t>
      </w:r>
      <w:r w:rsidR="003F4C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</w:t>
      </w:r>
      <w:r w:rsidRPr="00484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561D1" w:rsidRPr="00484D91" w:rsidRDefault="003F4C83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Какую роль в жизни человека выполняют часы?</w:t>
      </w:r>
    </w:p>
    <w:p w:rsidR="00A561D1" w:rsidRPr="00484D91" w:rsidRDefault="003F4C83" w:rsidP="00A561D1">
      <w:pPr>
        <w:spacing w:before="120" w:after="216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-Научились в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 определять время по часам?</w:t>
      </w:r>
    </w:p>
    <w:p w:rsidR="00A561D1" w:rsidRPr="006330E9" w:rsidRDefault="003F4C83" w:rsidP="006330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61D1" w:rsidRPr="00484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вы молодцы. Мы так много с вами узнали, потруд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ились, з</w:t>
      </w:r>
      <w:r w:rsidR="00484D91" w:rsidRPr="00484D91">
        <w:rPr>
          <w:rFonts w:ascii="Times New Roman" w:hAnsi="Times New Roman" w:cs="Times New Roman"/>
          <w:color w:val="000000" w:themeColor="text1"/>
          <w:sz w:val="28"/>
          <w:szCs w:val="28"/>
        </w:rPr>
        <w:t>начит, время на уроке мы провели с пользой и не потеряли 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Берегите свое и чужое время!</w:t>
      </w:r>
      <w:r w:rsidR="00633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330E9" w:rsidRPr="006330E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Слайд 10)</w:t>
      </w:r>
    </w:p>
    <w:sectPr w:rsidR="00A561D1" w:rsidRPr="006330E9" w:rsidSect="003F4C83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6051"/>
    <w:multiLevelType w:val="multilevel"/>
    <w:tmpl w:val="BEC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F1A33"/>
    <w:multiLevelType w:val="hybridMultilevel"/>
    <w:tmpl w:val="B3C6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54F91"/>
    <w:multiLevelType w:val="multilevel"/>
    <w:tmpl w:val="B37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D1"/>
    <w:rsid w:val="000036A1"/>
    <w:rsid w:val="000361D5"/>
    <w:rsid w:val="000546ED"/>
    <w:rsid w:val="00082EB4"/>
    <w:rsid w:val="000F6AA0"/>
    <w:rsid w:val="0015579F"/>
    <w:rsid w:val="001E6CEA"/>
    <w:rsid w:val="00233B1A"/>
    <w:rsid w:val="002727B6"/>
    <w:rsid w:val="00283601"/>
    <w:rsid w:val="002A2BE4"/>
    <w:rsid w:val="003057CC"/>
    <w:rsid w:val="00312ADD"/>
    <w:rsid w:val="00380D78"/>
    <w:rsid w:val="003E6D1A"/>
    <w:rsid w:val="003F4C83"/>
    <w:rsid w:val="00423F46"/>
    <w:rsid w:val="00440616"/>
    <w:rsid w:val="0045117D"/>
    <w:rsid w:val="0046068F"/>
    <w:rsid w:val="00484D91"/>
    <w:rsid w:val="00490CD1"/>
    <w:rsid w:val="004C7F74"/>
    <w:rsid w:val="004F0D30"/>
    <w:rsid w:val="005859FF"/>
    <w:rsid w:val="005F19C9"/>
    <w:rsid w:val="00603A2B"/>
    <w:rsid w:val="006330E9"/>
    <w:rsid w:val="006621E9"/>
    <w:rsid w:val="00697DD2"/>
    <w:rsid w:val="0071754C"/>
    <w:rsid w:val="008B2FE2"/>
    <w:rsid w:val="008C53CF"/>
    <w:rsid w:val="0090638B"/>
    <w:rsid w:val="00952EB8"/>
    <w:rsid w:val="009802D4"/>
    <w:rsid w:val="009F69EC"/>
    <w:rsid w:val="00A42C20"/>
    <w:rsid w:val="00A54740"/>
    <w:rsid w:val="00A561D1"/>
    <w:rsid w:val="00A57B66"/>
    <w:rsid w:val="00A667EC"/>
    <w:rsid w:val="00AA3D30"/>
    <w:rsid w:val="00AB5E56"/>
    <w:rsid w:val="00AC660A"/>
    <w:rsid w:val="00AF1E03"/>
    <w:rsid w:val="00B062F3"/>
    <w:rsid w:val="00B46CA9"/>
    <w:rsid w:val="00B52056"/>
    <w:rsid w:val="00B71EAF"/>
    <w:rsid w:val="00B72BA0"/>
    <w:rsid w:val="00B9378D"/>
    <w:rsid w:val="00BB5657"/>
    <w:rsid w:val="00C25646"/>
    <w:rsid w:val="00C379EE"/>
    <w:rsid w:val="00C57328"/>
    <w:rsid w:val="00D14305"/>
    <w:rsid w:val="00D45373"/>
    <w:rsid w:val="00D92BA1"/>
    <w:rsid w:val="00DA6ED7"/>
    <w:rsid w:val="00E10FC8"/>
    <w:rsid w:val="00E90A22"/>
    <w:rsid w:val="00EC4340"/>
    <w:rsid w:val="00EE5ACA"/>
    <w:rsid w:val="00EF27D7"/>
    <w:rsid w:val="00F2010D"/>
    <w:rsid w:val="00F45557"/>
    <w:rsid w:val="00FA561A"/>
    <w:rsid w:val="00FD49F0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1A"/>
  </w:style>
  <w:style w:type="paragraph" w:styleId="2">
    <w:name w:val="heading 2"/>
    <w:basedOn w:val="a"/>
    <w:link w:val="20"/>
    <w:uiPriority w:val="9"/>
    <w:qFormat/>
    <w:rsid w:val="00A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1D1"/>
    <w:rPr>
      <w:b/>
      <w:bCs/>
    </w:rPr>
  </w:style>
  <w:style w:type="character" w:customStyle="1" w:styleId="apple-converted-space">
    <w:name w:val="apple-converted-space"/>
    <w:basedOn w:val="a0"/>
    <w:rsid w:val="00A561D1"/>
  </w:style>
  <w:style w:type="character" w:styleId="a5">
    <w:name w:val="Emphasis"/>
    <w:basedOn w:val="a0"/>
    <w:uiPriority w:val="20"/>
    <w:qFormat/>
    <w:rsid w:val="00A561D1"/>
    <w:rPr>
      <w:i/>
      <w:iCs/>
    </w:rPr>
  </w:style>
  <w:style w:type="paragraph" w:customStyle="1" w:styleId="rteindent1">
    <w:name w:val="rteindent1"/>
    <w:basedOn w:val="a"/>
    <w:rsid w:val="00A5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UserXP</cp:lastModifiedBy>
  <cp:revision>8</cp:revision>
  <cp:lastPrinted>2014-10-18T18:27:00Z</cp:lastPrinted>
  <dcterms:created xsi:type="dcterms:W3CDTF">2014-10-17T17:27:00Z</dcterms:created>
  <dcterms:modified xsi:type="dcterms:W3CDTF">2014-10-19T15:36:00Z</dcterms:modified>
</cp:coreProperties>
</file>