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27" w:rsidRPr="00EC13D7" w:rsidRDefault="00102077" w:rsidP="007A4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 П</w:t>
      </w:r>
      <w:r w:rsidR="007A4027" w:rsidRPr="00EC13D7">
        <w:rPr>
          <w:rFonts w:ascii="Times New Roman" w:hAnsi="Times New Roman"/>
          <w:sz w:val="28"/>
          <w:szCs w:val="28"/>
        </w:rPr>
        <w:t>равила нахо</w:t>
      </w:r>
      <w:r>
        <w:rPr>
          <w:rFonts w:ascii="Times New Roman" w:hAnsi="Times New Roman"/>
          <w:sz w:val="28"/>
          <w:szCs w:val="28"/>
        </w:rPr>
        <w:t>ждения периметра многоугольника.</w:t>
      </w:r>
    </w:p>
    <w:p w:rsidR="007A4027" w:rsidRPr="00EC13D7" w:rsidRDefault="007A4027" w:rsidP="007A4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b/>
          <w:sz w:val="28"/>
          <w:szCs w:val="28"/>
        </w:rPr>
        <w:t>Стимул:</w:t>
      </w:r>
      <w:r w:rsidRPr="00EC13D7">
        <w:rPr>
          <w:rFonts w:ascii="Times New Roman" w:hAnsi="Times New Roman"/>
          <w:sz w:val="28"/>
          <w:szCs w:val="28"/>
        </w:rPr>
        <w:t xml:space="preserve"> В нашей школе объявлена акция по благоустройству школьного двора. Участники должны распланировать клумбу с цветами. Прими и ты участие в этой акции.</w:t>
      </w:r>
    </w:p>
    <w:p w:rsidR="007A4027" w:rsidRPr="00EC13D7" w:rsidRDefault="007A4027" w:rsidP="007A4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b/>
          <w:sz w:val="28"/>
          <w:szCs w:val="28"/>
        </w:rPr>
        <w:t>Задачная формулировка:</w:t>
      </w:r>
      <w:r w:rsidRPr="00EC13D7">
        <w:rPr>
          <w:rFonts w:ascii="Times New Roman" w:hAnsi="Times New Roman"/>
          <w:sz w:val="28"/>
          <w:szCs w:val="28"/>
        </w:rPr>
        <w:t xml:space="preserve"> Каждый класс имеет по </w:t>
      </w:r>
      <w:smartTag w:uri="urn:schemas-microsoft-com:office:smarttags" w:element="metricconverter">
        <w:smartTagPr>
          <w:attr w:name="ProductID" w:val="32 метра"/>
        </w:smartTagPr>
        <w:r w:rsidRPr="00EC13D7">
          <w:rPr>
            <w:rFonts w:ascii="Times New Roman" w:hAnsi="Times New Roman"/>
            <w:sz w:val="28"/>
            <w:szCs w:val="28"/>
          </w:rPr>
          <w:t>32 метра</w:t>
        </w:r>
      </w:smartTag>
      <w:r w:rsidRPr="00EC13D7">
        <w:rPr>
          <w:rFonts w:ascii="Times New Roman" w:hAnsi="Times New Roman"/>
          <w:sz w:val="28"/>
          <w:szCs w:val="28"/>
        </w:rPr>
        <w:t xml:space="preserve"> провода, которым нужно обозначить на земле границу клумбы. Форму клумбы предлагают выбрать из следующих вариантов:</w:t>
      </w:r>
    </w:p>
    <w:p w:rsidR="007A4027" w:rsidRPr="00EC13D7" w:rsidRDefault="007A4027" w:rsidP="007A402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>форма</w:t>
      </w:r>
      <w:proofErr w:type="gramStart"/>
      <w:r w:rsidRPr="00EC13D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  <w:t>форма В</w:t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  <w:t>форма С</w:t>
      </w:r>
    </w:p>
    <w:p w:rsidR="007A4027" w:rsidRPr="00EC13D7" w:rsidRDefault="007A4027" w:rsidP="007A402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10 м"/>
        </w:smartTagPr>
        <w:r w:rsidRPr="00EC13D7">
          <w:rPr>
            <w:rFonts w:ascii="Times New Roman" w:hAnsi="Times New Roman"/>
            <w:sz w:val="28"/>
            <w:szCs w:val="28"/>
          </w:rPr>
          <w:t>10 м</w:t>
        </w:r>
      </w:smartTag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  <w:t xml:space="preserve">   </w:t>
      </w:r>
      <w:smartTag w:uri="urn:schemas-microsoft-com:office:smarttags" w:element="metricconverter">
        <w:smartTagPr>
          <w:attr w:name="ProductID" w:val="10 м"/>
        </w:smartTagPr>
        <w:r w:rsidRPr="00EC13D7">
          <w:rPr>
            <w:rFonts w:ascii="Times New Roman" w:hAnsi="Times New Roman"/>
            <w:sz w:val="28"/>
            <w:szCs w:val="28"/>
          </w:rPr>
          <w:t>10 м</w:t>
        </w:r>
      </w:smartTag>
    </w:p>
    <w:p w:rsidR="007A4027" w:rsidRPr="00EC13D7" w:rsidRDefault="00634F9D" w:rsidP="007A4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243pt;margin-top:1pt;width:36pt;height:21.8pt;z-index:251662336">
            <v:textbox>
              <w:txbxContent>
                <w:p w:rsidR="007A4027" w:rsidRDefault="007A4027" w:rsidP="007A4027">
                  <w:smartTag w:uri="urn:schemas-microsoft-com:office:smarttags" w:element="metricconverter">
                    <w:smartTagPr>
                      <w:attr w:name="ProductID" w:val="4 м"/>
                    </w:smartTagPr>
                    <w:r>
                      <w:t>4 м</w:t>
                    </w:r>
                  </w:smartTag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2" style="position:absolute;left:0;text-align:left;z-index:251666432" from="369pt,1pt" to="468pt,1pt">
            <v:stroke startarrow="block"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1" style="position:absolute;left:0;text-align:left;z-index:251665408" from="36pt,1pt" to="153pt,1pt">
            <v:stroke startarrow="block"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36pt;margin-top:10pt;width:117pt;height:36pt;z-index:251660288"/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0" style="position:absolute;left:0;text-align:left;flip:y;z-index:251664384" from="27pt,10pt" to="27pt,46pt">
            <v:stroke startarrow="block"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9" type="#_x0000_t11" style="position:absolute;left:0;text-align:left;margin-left:351pt;margin-top:10pt;width:135pt;height:1in;z-index:251663360"/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7" type="#_x0000_t187" style="position:absolute;left:0;text-align:left;margin-left:198pt;margin-top:1pt;width:1in;height:1in;z-index:251661312"/>
        </w:pict>
      </w:r>
    </w:p>
    <w:p w:rsidR="007A4027" w:rsidRPr="00EC13D7" w:rsidRDefault="00634F9D" w:rsidP="007A4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3" style="position:absolute;left:0;text-align:left;z-index:251667456" from="342pt,11.9pt" to="342pt,47.9pt">
            <v:stroke startarrow="block" endarrow="block"/>
          </v:line>
        </w:pict>
      </w:r>
      <w:r w:rsidR="007A4027" w:rsidRPr="00EC13D7">
        <w:rPr>
          <w:rFonts w:ascii="Times New Roman" w:hAnsi="Times New Roman"/>
          <w:sz w:val="28"/>
          <w:szCs w:val="28"/>
        </w:rPr>
        <w:t>6 м</w:t>
      </w:r>
      <w:r w:rsidR="007A4027" w:rsidRPr="00EC13D7">
        <w:rPr>
          <w:rFonts w:ascii="Times New Roman" w:hAnsi="Times New Roman"/>
          <w:sz w:val="28"/>
          <w:szCs w:val="28"/>
        </w:rPr>
        <w:tab/>
      </w:r>
      <w:r w:rsidR="007A4027" w:rsidRPr="00EC13D7">
        <w:rPr>
          <w:rFonts w:ascii="Times New Roman" w:hAnsi="Times New Roman"/>
          <w:sz w:val="28"/>
          <w:szCs w:val="28"/>
        </w:rPr>
        <w:tab/>
      </w:r>
      <w:r w:rsidR="007A4027" w:rsidRPr="00EC13D7">
        <w:rPr>
          <w:rFonts w:ascii="Times New Roman" w:hAnsi="Times New Roman"/>
          <w:sz w:val="28"/>
          <w:szCs w:val="28"/>
        </w:rPr>
        <w:tab/>
      </w:r>
      <w:r w:rsidR="007A4027" w:rsidRPr="00EC13D7">
        <w:rPr>
          <w:rFonts w:ascii="Times New Roman" w:hAnsi="Times New Roman"/>
          <w:sz w:val="28"/>
          <w:szCs w:val="28"/>
        </w:rPr>
        <w:tab/>
      </w:r>
      <w:r w:rsidR="007A4027" w:rsidRPr="00EC13D7">
        <w:rPr>
          <w:rFonts w:ascii="Times New Roman" w:hAnsi="Times New Roman"/>
          <w:sz w:val="28"/>
          <w:szCs w:val="28"/>
        </w:rPr>
        <w:tab/>
      </w:r>
      <w:r w:rsidR="007A4027" w:rsidRPr="00EC13D7">
        <w:rPr>
          <w:rFonts w:ascii="Times New Roman" w:hAnsi="Times New Roman"/>
          <w:sz w:val="28"/>
          <w:szCs w:val="28"/>
        </w:rPr>
        <w:tab/>
      </w:r>
      <w:r w:rsidR="007A4027" w:rsidRPr="00EC13D7">
        <w:rPr>
          <w:rFonts w:ascii="Times New Roman" w:hAnsi="Times New Roman"/>
          <w:sz w:val="28"/>
          <w:szCs w:val="28"/>
        </w:rPr>
        <w:tab/>
      </w:r>
      <w:r w:rsidR="007A4027" w:rsidRPr="00EC13D7">
        <w:rPr>
          <w:rFonts w:ascii="Times New Roman" w:hAnsi="Times New Roman"/>
          <w:sz w:val="28"/>
          <w:szCs w:val="28"/>
        </w:rPr>
        <w:tab/>
      </w:r>
      <w:r w:rsidR="007A4027" w:rsidRPr="00EC13D7">
        <w:rPr>
          <w:rFonts w:ascii="Times New Roman" w:hAnsi="Times New Roman"/>
          <w:sz w:val="28"/>
          <w:szCs w:val="28"/>
        </w:rPr>
        <w:tab/>
      </w:r>
    </w:p>
    <w:p w:rsidR="007A4027" w:rsidRPr="00EC13D7" w:rsidRDefault="007A4027" w:rsidP="007A4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  <w:t>6 м</w:t>
      </w:r>
    </w:p>
    <w:p w:rsidR="007A4027" w:rsidRPr="00EC13D7" w:rsidRDefault="007A4027" w:rsidP="007A4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b/>
          <w:sz w:val="28"/>
          <w:szCs w:val="28"/>
        </w:rPr>
        <w:t>1 задание:</w:t>
      </w:r>
      <w:r w:rsidRPr="00EC13D7">
        <w:rPr>
          <w:rFonts w:ascii="Times New Roman" w:hAnsi="Times New Roman"/>
          <w:sz w:val="28"/>
          <w:szCs w:val="28"/>
        </w:rPr>
        <w:t xml:space="preserve"> Обведи слово «Да» или «Нет» в таблице около каждой формы клумбы в зависимости, от того, хватит или не хватит участникам </w:t>
      </w:r>
      <w:smartTag w:uri="urn:schemas-microsoft-com:office:smarttags" w:element="metricconverter">
        <w:smartTagPr>
          <w:attr w:name="ProductID" w:val="32 метра"/>
        </w:smartTagPr>
        <w:r w:rsidRPr="00EC13D7">
          <w:rPr>
            <w:rFonts w:ascii="Times New Roman" w:hAnsi="Times New Roman"/>
            <w:sz w:val="28"/>
            <w:szCs w:val="28"/>
          </w:rPr>
          <w:t>32 метра</w:t>
        </w:r>
      </w:smartTag>
      <w:r w:rsidRPr="00EC13D7">
        <w:rPr>
          <w:rFonts w:ascii="Times New Roman" w:hAnsi="Times New Roman"/>
          <w:sz w:val="28"/>
          <w:szCs w:val="28"/>
        </w:rPr>
        <w:t xml:space="preserve"> провода, чтобы обозначить её границу.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5"/>
        <w:gridCol w:w="7866"/>
      </w:tblGrid>
      <w:tr w:rsidR="007A4027" w:rsidRPr="0091484E" w:rsidTr="00FB1BB5">
        <w:tc>
          <w:tcPr>
            <w:tcW w:w="1728" w:type="dxa"/>
          </w:tcPr>
          <w:p w:rsidR="007A4027" w:rsidRPr="0091484E" w:rsidRDefault="007A4027" w:rsidP="00FB1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84E">
              <w:rPr>
                <w:rFonts w:ascii="Times New Roman" w:hAnsi="Times New Roman"/>
                <w:sz w:val="28"/>
                <w:szCs w:val="28"/>
              </w:rPr>
              <w:t>форма клумбы</w:t>
            </w:r>
          </w:p>
        </w:tc>
        <w:tc>
          <w:tcPr>
            <w:tcW w:w="8126" w:type="dxa"/>
          </w:tcPr>
          <w:p w:rsidR="007A4027" w:rsidRPr="0091484E" w:rsidRDefault="007A4027" w:rsidP="00FB1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84E">
              <w:rPr>
                <w:rFonts w:ascii="Times New Roman" w:hAnsi="Times New Roman"/>
                <w:sz w:val="28"/>
                <w:szCs w:val="28"/>
              </w:rPr>
              <w:t xml:space="preserve">хватит ли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91484E">
                <w:rPr>
                  <w:rFonts w:ascii="Times New Roman" w:hAnsi="Times New Roman"/>
                  <w:sz w:val="28"/>
                  <w:szCs w:val="28"/>
                </w:rPr>
                <w:t>32 м</w:t>
              </w:r>
            </w:smartTag>
            <w:r w:rsidRPr="0091484E">
              <w:rPr>
                <w:rFonts w:ascii="Times New Roman" w:hAnsi="Times New Roman"/>
                <w:sz w:val="28"/>
                <w:szCs w:val="28"/>
              </w:rPr>
              <w:t xml:space="preserve"> провода, чтобы обозначить границу клумбы</w:t>
            </w:r>
          </w:p>
        </w:tc>
      </w:tr>
      <w:tr w:rsidR="007A4027" w:rsidRPr="0091484E" w:rsidTr="00FB1BB5">
        <w:tc>
          <w:tcPr>
            <w:tcW w:w="1728" w:type="dxa"/>
          </w:tcPr>
          <w:p w:rsidR="007A4027" w:rsidRPr="0091484E" w:rsidRDefault="007A4027" w:rsidP="00FB1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84E">
              <w:rPr>
                <w:rFonts w:ascii="Times New Roman" w:hAnsi="Times New Roman"/>
                <w:sz w:val="28"/>
                <w:szCs w:val="28"/>
              </w:rPr>
              <w:t>форма</w:t>
            </w:r>
            <w:proofErr w:type="gramStart"/>
            <w:r w:rsidRPr="0091484E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126" w:type="dxa"/>
          </w:tcPr>
          <w:p w:rsidR="007A4027" w:rsidRPr="0091484E" w:rsidRDefault="007A4027" w:rsidP="00FB1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84E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7A4027" w:rsidRPr="0091484E" w:rsidTr="00FB1BB5">
        <w:tc>
          <w:tcPr>
            <w:tcW w:w="1728" w:type="dxa"/>
          </w:tcPr>
          <w:p w:rsidR="007A4027" w:rsidRPr="0091484E" w:rsidRDefault="007A4027" w:rsidP="00FB1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84E">
              <w:rPr>
                <w:rFonts w:ascii="Times New Roman" w:hAnsi="Times New Roman"/>
                <w:sz w:val="28"/>
                <w:szCs w:val="28"/>
              </w:rPr>
              <w:t>форма</w:t>
            </w:r>
            <w:proofErr w:type="gramStart"/>
            <w:r w:rsidRPr="0091484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8126" w:type="dxa"/>
          </w:tcPr>
          <w:p w:rsidR="007A4027" w:rsidRPr="0091484E" w:rsidRDefault="007A4027" w:rsidP="00FB1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84E">
              <w:rPr>
                <w:rFonts w:ascii="Times New Roman" w:hAnsi="Times New Roman"/>
                <w:sz w:val="28"/>
                <w:szCs w:val="28"/>
              </w:rPr>
              <w:t xml:space="preserve">да/нет </w:t>
            </w:r>
          </w:p>
        </w:tc>
      </w:tr>
      <w:tr w:rsidR="007A4027" w:rsidRPr="0091484E" w:rsidTr="00FB1BB5">
        <w:tc>
          <w:tcPr>
            <w:tcW w:w="1728" w:type="dxa"/>
          </w:tcPr>
          <w:p w:rsidR="007A4027" w:rsidRPr="0091484E" w:rsidRDefault="007A4027" w:rsidP="00FB1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84E">
              <w:rPr>
                <w:rFonts w:ascii="Times New Roman" w:hAnsi="Times New Roman"/>
                <w:sz w:val="28"/>
                <w:szCs w:val="28"/>
              </w:rPr>
              <w:t>форма</w:t>
            </w:r>
            <w:proofErr w:type="gramStart"/>
            <w:r w:rsidRPr="0091484E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8126" w:type="dxa"/>
          </w:tcPr>
          <w:p w:rsidR="007A4027" w:rsidRPr="0091484E" w:rsidRDefault="007A4027" w:rsidP="00FB1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84E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</w:tbl>
    <w:p w:rsidR="007A4027" w:rsidRPr="00EC13D7" w:rsidRDefault="007A4027" w:rsidP="007A4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4027" w:rsidRPr="00EC13D7" w:rsidRDefault="007A4027" w:rsidP="007A4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b/>
          <w:sz w:val="28"/>
          <w:szCs w:val="28"/>
        </w:rPr>
        <w:t>2 задание:</w:t>
      </w:r>
      <w:r w:rsidRPr="00EC13D7">
        <w:rPr>
          <w:rFonts w:ascii="Times New Roman" w:hAnsi="Times New Roman"/>
          <w:sz w:val="28"/>
          <w:szCs w:val="28"/>
        </w:rPr>
        <w:t xml:space="preserve"> Укажи на чертеже размеры сторон клумб, если известно, что на их  разметку ушло </w:t>
      </w:r>
      <w:smartTag w:uri="urn:schemas-microsoft-com:office:smarttags" w:element="metricconverter">
        <w:smartTagPr>
          <w:attr w:name="ProductID" w:val="32 метра"/>
        </w:smartTagPr>
        <w:r w:rsidRPr="00EC13D7">
          <w:rPr>
            <w:rFonts w:ascii="Times New Roman" w:hAnsi="Times New Roman"/>
            <w:sz w:val="28"/>
            <w:szCs w:val="28"/>
          </w:rPr>
          <w:t>32 метра</w:t>
        </w:r>
      </w:smartTag>
      <w:r w:rsidRPr="00EC13D7">
        <w:rPr>
          <w:rFonts w:ascii="Times New Roman" w:hAnsi="Times New Roman"/>
          <w:sz w:val="28"/>
          <w:szCs w:val="28"/>
        </w:rPr>
        <w:t xml:space="preserve"> провода.</w:t>
      </w:r>
    </w:p>
    <w:p w:rsidR="007A4027" w:rsidRPr="00EC13D7" w:rsidRDefault="00634F9D" w:rsidP="007A4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5" style="position:absolute;left:0;text-align:left;margin-left:36pt;margin-top:7.65pt;width:18pt;height:18pt;z-index:251669504"/>
        </w:pict>
      </w:r>
    </w:p>
    <w:p w:rsidR="007A4027" w:rsidRPr="00EC13D7" w:rsidRDefault="00634F9D" w:rsidP="007A4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6" style="position:absolute;left:0;text-align:left;margin-left:270pt;margin-top:9.55pt;width:18pt;height:18pt;z-index:251670528"/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7" type="#_x0000_t4" style="position:absolute;left:0;text-align:left;margin-left:198pt;margin-top:9.55pt;width:95.65pt;height:95.65pt;z-index:251671552"/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34" type="#_x0000_t10" style="position:absolute;left:0;text-align:left;margin-left:9pt;margin-top:18.55pt;width:1in;height:1in;z-index:251668480"/>
        </w:pict>
      </w:r>
      <w:r w:rsidR="007A4027" w:rsidRPr="00EC13D7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7A4027" w:rsidRPr="00EC13D7" w:rsidRDefault="007A4027" w:rsidP="007A4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4027" w:rsidRPr="00EC13D7" w:rsidRDefault="007A4027" w:rsidP="007A4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4027" w:rsidRPr="00EC13D7" w:rsidRDefault="007A4027" w:rsidP="007A4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4027" w:rsidRPr="00EC13D7" w:rsidRDefault="007A4027" w:rsidP="007A4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b/>
          <w:sz w:val="28"/>
          <w:szCs w:val="28"/>
        </w:rPr>
        <w:t>3 задание:</w:t>
      </w:r>
      <w:r w:rsidRPr="00EC13D7">
        <w:rPr>
          <w:rFonts w:ascii="Times New Roman" w:hAnsi="Times New Roman"/>
          <w:sz w:val="28"/>
          <w:szCs w:val="28"/>
        </w:rPr>
        <w:t xml:space="preserve"> Придумай свои формы клумб. Запиши размеры сторон. Помни, что на разметку каждой клумбы отводится только </w:t>
      </w:r>
      <w:smartTag w:uri="urn:schemas-microsoft-com:office:smarttags" w:element="metricconverter">
        <w:smartTagPr>
          <w:attr w:name="ProductID" w:val="32 метра"/>
        </w:smartTagPr>
        <w:r w:rsidRPr="00EC13D7">
          <w:rPr>
            <w:rFonts w:ascii="Times New Roman" w:hAnsi="Times New Roman"/>
            <w:sz w:val="28"/>
            <w:szCs w:val="28"/>
          </w:rPr>
          <w:t>32 метра</w:t>
        </w:r>
      </w:smartTag>
      <w:r w:rsidRPr="00EC13D7">
        <w:rPr>
          <w:rFonts w:ascii="Times New Roman" w:hAnsi="Times New Roman"/>
          <w:sz w:val="28"/>
          <w:szCs w:val="28"/>
        </w:rPr>
        <w:t xml:space="preserve"> провода.</w:t>
      </w:r>
    </w:p>
    <w:p w:rsidR="007A4027" w:rsidRPr="00EC13D7" w:rsidRDefault="007A4027" w:rsidP="007A402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13D7">
        <w:rPr>
          <w:rFonts w:ascii="Times New Roman" w:hAnsi="Times New Roman"/>
          <w:b/>
          <w:sz w:val="28"/>
          <w:szCs w:val="28"/>
        </w:rPr>
        <w:t xml:space="preserve">Инструменты проверки: </w:t>
      </w:r>
    </w:p>
    <w:p w:rsidR="007A4027" w:rsidRPr="00EC13D7" w:rsidRDefault="007A4027" w:rsidP="007A40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>За каждый правильный ответ по 3 балла;</w:t>
      </w:r>
    </w:p>
    <w:p w:rsidR="007A4027" w:rsidRPr="00EC13D7" w:rsidRDefault="007A4027" w:rsidP="007A40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>Правильно рассчитаны размеры сторон – 5 баллов;</w:t>
      </w:r>
    </w:p>
    <w:p w:rsidR="007A4027" w:rsidRPr="00084A6A" w:rsidRDefault="007A4027" w:rsidP="007A40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lastRenderedPageBreak/>
        <w:t>За выполнение творческого задания – 10 баллов.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A6A">
        <w:rPr>
          <w:rFonts w:ascii="Times New Roman" w:hAnsi="Times New Roman"/>
          <w:b/>
          <w:sz w:val="28"/>
          <w:szCs w:val="28"/>
        </w:rPr>
        <w:t>Максимальный балл: 24</w:t>
      </w:r>
    </w:p>
    <w:p w:rsidR="00296A04" w:rsidRDefault="00296A04"/>
    <w:sectPr w:rsidR="00296A04" w:rsidSect="0063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016FA"/>
    <w:multiLevelType w:val="hybridMultilevel"/>
    <w:tmpl w:val="3B92A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027"/>
    <w:rsid w:val="00102077"/>
    <w:rsid w:val="00296A04"/>
    <w:rsid w:val="00634F9D"/>
    <w:rsid w:val="007A4027"/>
    <w:rsid w:val="00D0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2014-11-16T17:54:00Z</dcterms:created>
  <dcterms:modified xsi:type="dcterms:W3CDTF">2014-11-16T18:01:00Z</dcterms:modified>
</cp:coreProperties>
</file>