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1.Формула знаменателя геометрической прогрессии.                </w:t>
      </w: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2.Формула </w:t>
      </w:r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n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proofErr w:type="spellStart"/>
      <w:r w:rsidRPr="008300F0">
        <w:rPr>
          <w:rFonts w:ascii="Times New Roman" w:hAnsi="Times New Roman"/>
          <w:bCs/>
          <w:sz w:val="28"/>
          <w:szCs w:val="28"/>
          <w:lang w:eastAsia="ru-RU"/>
        </w:rPr>
        <w:t>го</w:t>
      </w:r>
      <w:proofErr w:type="spellEnd"/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члена геометрической прогрессии</w:t>
      </w: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3.Формула первый член геометрической прогрессии, </w:t>
      </w: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зная </w:t>
      </w:r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n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proofErr w:type="spellStart"/>
      <w:r w:rsidRPr="008300F0">
        <w:rPr>
          <w:rFonts w:ascii="Times New Roman" w:hAnsi="Times New Roman"/>
          <w:bCs/>
          <w:sz w:val="28"/>
          <w:szCs w:val="28"/>
          <w:lang w:eastAsia="ru-RU"/>
        </w:rPr>
        <w:t>ый</w:t>
      </w:r>
      <w:proofErr w:type="spellEnd"/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член и знаменатель?                                                    </w:t>
      </w:r>
    </w:p>
    <w:p w:rsid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4.Формула суммы </w:t>
      </w:r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n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первых членов</w:t>
      </w: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геометрической прогрессии для случая, </w:t>
      </w: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когда известны первый член и знаменатель </w:t>
      </w: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прогрессии.                                                  </w:t>
      </w: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5.Формула суммы </w:t>
      </w:r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n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первых членов </w:t>
      </w: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геометрической прогрессии, если известны первый </w:t>
      </w: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n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proofErr w:type="spellStart"/>
      <w:r w:rsidRPr="008300F0">
        <w:rPr>
          <w:rFonts w:ascii="Times New Roman" w:hAnsi="Times New Roman"/>
          <w:bCs/>
          <w:sz w:val="28"/>
          <w:szCs w:val="28"/>
          <w:lang w:eastAsia="ru-RU"/>
        </w:rPr>
        <w:t>ый</w:t>
      </w:r>
      <w:proofErr w:type="spellEnd"/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члены прогрессии?                             </w:t>
      </w: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6.Свойство геометрической прогрессии. </w:t>
      </w: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</w:t>
      </w: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/>
          <w:bCs/>
          <w:sz w:val="32"/>
          <w:szCs w:val="32"/>
          <w:lang w:eastAsia="ru-RU"/>
        </w:rPr>
        <w:t>1.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>Квадрат любого члена геометрической</w:t>
      </w: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прогрессии, начиная со второго,</w:t>
      </w: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через предыдущий и последующий члены</w:t>
      </w: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b</w:t>
      </w:r>
      <w:r w:rsidRPr="008300F0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8300F0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n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>=</w:t>
      </w:r>
      <w:proofErr w:type="spellStart"/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8300F0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n</w:t>
      </w:r>
      <w:proofErr w:type="spellEnd"/>
      <w:r w:rsidRPr="008300F0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-1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* </w:t>
      </w:r>
      <w:proofErr w:type="spellStart"/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8300F0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n</w:t>
      </w:r>
      <w:proofErr w:type="spellEnd"/>
      <w:r w:rsidRPr="008300F0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+1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8300F0" w:rsidRPr="008300F0" w:rsidRDefault="008300F0" w:rsidP="008300F0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 w:rsidRPr="008300F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S</w:t>
      </w:r>
      <w:r w:rsidRPr="008300F0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n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>=</w:t>
      </w:r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8300F0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1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spellStart"/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q</w:t>
      </w:r>
      <w:r w:rsidRPr="008300F0">
        <w:rPr>
          <w:rFonts w:ascii="Times New Roman" w:hAnsi="Times New Roman"/>
          <w:bCs/>
          <w:sz w:val="28"/>
          <w:szCs w:val="28"/>
          <w:vertAlign w:val="superscript"/>
          <w:lang w:val="en-US" w:eastAsia="ru-RU"/>
        </w:rPr>
        <w:t>n</w:t>
      </w:r>
      <w:proofErr w:type="spellEnd"/>
      <w:r w:rsidRPr="008300F0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 w:rsidRPr="008300F0">
        <w:rPr>
          <w:rFonts w:ascii="Times New Roman" w:hAnsi="Times New Roman"/>
          <w:bCs/>
          <w:sz w:val="28"/>
          <w:szCs w:val="28"/>
          <w:lang w:eastAsia="ru-RU"/>
        </w:rPr>
        <w:t>1)/</w:t>
      </w:r>
      <w:proofErr w:type="gramEnd"/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q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– 1, где </w:t>
      </w:r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q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не равно нулю .</w:t>
      </w:r>
    </w:p>
    <w:p w:rsidR="008300F0" w:rsidRPr="008300F0" w:rsidRDefault="008300F0" w:rsidP="008300F0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/>
          <w:bCs/>
          <w:sz w:val="32"/>
          <w:szCs w:val="32"/>
          <w:lang w:eastAsia="ru-RU"/>
        </w:rPr>
        <w:t>3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8300F0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n</w:t>
      </w:r>
      <w:proofErr w:type="spellEnd"/>
      <w:r w:rsidRPr="008300F0">
        <w:rPr>
          <w:rFonts w:ascii="Times New Roman" w:hAnsi="Times New Roman"/>
          <w:bCs/>
          <w:sz w:val="28"/>
          <w:szCs w:val="28"/>
          <w:lang w:eastAsia="ru-RU"/>
        </w:rPr>
        <w:t>=</w:t>
      </w:r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8300F0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1</w:t>
      </w:r>
      <w:proofErr w:type="spellStart"/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q</w:t>
      </w:r>
      <w:r w:rsidRPr="008300F0">
        <w:rPr>
          <w:rFonts w:ascii="Times New Roman" w:hAnsi="Times New Roman"/>
          <w:bCs/>
          <w:sz w:val="28"/>
          <w:szCs w:val="28"/>
          <w:vertAlign w:val="superscript"/>
          <w:lang w:val="en-US" w:eastAsia="ru-RU"/>
        </w:rPr>
        <w:t>n</w:t>
      </w:r>
      <w:proofErr w:type="spellEnd"/>
      <w:r w:rsidRPr="008300F0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-1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300F0" w:rsidRPr="008300F0" w:rsidRDefault="008300F0" w:rsidP="008300F0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/>
          <w:bCs/>
          <w:sz w:val="32"/>
          <w:szCs w:val="32"/>
          <w:lang w:eastAsia="ru-RU"/>
        </w:rPr>
        <w:t>4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S</w:t>
      </w:r>
      <w:r w:rsidRPr="008300F0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n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>=</w:t>
      </w:r>
      <w:proofErr w:type="spellStart"/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8300F0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n</w:t>
      </w:r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q</w:t>
      </w:r>
      <w:proofErr w:type="spellEnd"/>
      <w:r w:rsidRPr="008300F0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8300F0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1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q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-1, где </w:t>
      </w:r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q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не равно нулю                                                   </w:t>
      </w:r>
    </w:p>
    <w:p w:rsidR="008300F0" w:rsidRPr="008300F0" w:rsidRDefault="008300F0" w:rsidP="008300F0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/>
          <w:bCs/>
          <w:sz w:val="32"/>
          <w:szCs w:val="32"/>
          <w:lang w:eastAsia="ru-RU"/>
        </w:rPr>
        <w:t>5</w:t>
      </w:r>
      <w:r w:rsidRPr="008300F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8300F0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1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>=</w:t>
      </w:r>
      <w:proofErr w:type="spellStart"/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8300F0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n</w:t>
      </w:r>
      <w:proofErr w:type="spellEnd"/>
      <w:r w:rsidRPr="008300F0">
        <w:rPr>
          <w:rFonts w:ascii="Times New Roman" w:hAnsi="Times New Roman"/>
          <w:bCs/>
          <w:sz w:val="28"/>
          <w:szCs w:val="28"/>
          <w:lang w:eastAsia="ru-RU"/>
        </w:rPr>
        <w:t>/</w:t>
      </w:r>
      <w:proofErr w:type="spellStart"/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q</w:t>
      </w:r>
      <w:r w:rsidRPr="008300F0">
        <w:rPr>
          <w:rFonts w:ascii="Times New Roman" w:hAnsi="Times New Roman"/>
          <w:bCs/>
          <w:sz w:val="28"/>
          <w:szCs w:val="28"/>
          <w:vertAlign w:val="superscript"/>
          <w:lang w:val="en-US" w:eastAsia="ru-RU"/>
        </w:rPr>
        <w:t>n</w:t>
      </w:r>
      <w:proofErr w:type="spellEnd"/>
      <w:r w:rsidRPr="008300F0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-1</w:t>
      </w: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r w:rsidRPr="008300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6</w:t>
      </w:r>
      <w:bookmarkEnd w:id="0"/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.Необходимо   какой-нибудь </w:t>
      </w:r>
      <w:proofErr w:type="gramStart"/>
      <w:r w:rsidRPr="008300F0">
        <w:rPr>
          <w:rFonts w:ascii="Times New Roman" w:hAnsi="Times New Roman"/>
          <w:bCs/>
          <w:sz w:val="28"/>
          <w:szCs w:val="28"/>
          <w:lang w:eastAsia="ru-RU"/>
        </w:rPr>
        <w:t>член  прогрессии</w:t>
      </w:r>
      <w:proofErr w:type="gramEnd"/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8300F0">
        <w:rPr>
          <w:rFonts w:ascii="Times New Roman" w:hAnsi="Times New Roman"/>
          <w:bCs/>
          <w:sz w:val="28"/>
          <w:szCs w:val="28"/>
          <w:lang w:eastAsia="ru-RU"/>
        </w:rPr>
        <w:t xml:space="preserve">  разделить на предыдущий </w:t>
      </w:r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q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>=</w:t>
      </w:r>
      <w:proofErr w:type="spellStart"/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8300F0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n</w:t>
      </w:r>
      <w:proofErr w:type="spellEnd"/>
      <w:r w:rsidRPr="008300F0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+1</w:t>
      </w:r>
      <w:r w:rsidRPr="008300F0">
        <w:rPr>
          <w:rFonts w:ascii="Times New Roman" w:hAnsi="Times New Roman"/>
          <w:bCs/>
          <w:sz w:val="28"/>
          <w:szCs w:val="28"/>
          <w:lang w:eastAsia="ru-RU"/>
        </w:rPr>
        <w:t>/</w:t>
      </w:r>
      <w:proofErr w:type="spellStart"/>
      <w:r w:rsidRPr="008300F0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8300F0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n</w:t>
      </w:r>
      <w:proofErr w:type="spellEnd"/>
      <w:r w:rsidRPr="008300F0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00F0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D859F8" w:rsidRPr="008300F0" w:rsidRDefault="008300F0" w:rsidP="008300F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341950" w:rsidRPr="008300F0" w:rsidRDefault="00341950" w:rsidP="008300F0"/>
    <w:sectPr w:rsidR="00341950" w:rsidRPr="008300F0" w:rsidSect="008300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08"/>
    <w:rsid w:val="00341950"/>
    <w:rsid w:val="005776DF"/>
    <w:rsid w:val="008300F0"/>
    <w:rsid w:val="00F42208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DFD1D-8DD8-40F3-80F2-12DC2B1B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cp:lastPrinted>2014-02-13T10:11:00Z</cp:lastPrinted>
  <dcterms:created xsi:type="dcterms:W3CDTF">2014-02-13T07:47:00Z</dcterms:created>
  <dcterms:modified xsi:type="dcterms:W3CDTF">2014-02-13T10:11:00Z</dcterms:modified>
</cp:coreProperties>
</file>