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9B" w:rsidRPr="00D45D6B" w:rsidRDefault="00EA149B" w:rsidP="00EA149B">
      <w:pPr>
        <w:rPr>
          <w:rFonts w:ascii="Times New Roman" w:hAnsi="Times New Roman" w:cs="Times New Roman"/>
          <w:b/>
          <w:sz w:val="28"/>
          <w:szCs w:val="28"/>
        </w:rPr>
      </w:pPr>
      <w:r w:rsidRPr="00D45D6B">
        <w:rPr>
          <w:rFonts w:ascii="Times New Roman" w:hAnsi="Times New Roman" w:cs="Times New Roman"/>
          <w:b/>
          <w:sz w:val="28"/>
          <w:szCs w:val="28"/>
        </w:rPr>
        <w:t>История письменности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Цель: познакомить детей с историей письменности, появлением бумаги, алфавита и первых книг.</w:t>
      </w:r>
    </w:p>
    <w:p w:rsidR="00EA149B" w:rsidRPr="00D45D6B" w:rsidRDefault="00EA149B" w:rsidP="00EA149B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70CF4" w:rsidRPr="00D45D6B">
        <w:rPr>
          <w:rFonts w:ascii="Times New Roman" w:hAnsi="Times New Roman" w:cs="Times New Roman"/>
          <w:sz w:val="28"/>
          <w:szCs w:val="28"/>
        </w:rPr>
        <w:t xml:space="preserve"> эпиграф на доске: «Книги суть реки, </w:t>
      </w:r>
      <w:proofErr w:type="spellStart"/>
      <w:r w:rsidR="00D70CF4" w:rsidRPr="00D45D6B">
        <w:rPr>
          <w:rFonts w:ascii="Times New Roman" w:hAnsi="Times New Roman" w:cs="Times New Roman"/>
          <w:sz w:val="28"/>
          <w:szCs w:val="28"/>
        </w:rPr>
        <w:t>напояющие</w:t>
      </w:r>
      <w:proofErr w:type="spellEnd"/>
      <w:r w:rsidR="00D70CF4" w:rsidRPr="00D45D6B">
        <w:rPr>
          <w:rFonts w:ascii="Times New Roman" w:hAnsi="Times New Roman" w:cs="Times New Roman"/>
          <w:sz w:val="28"/>
          <w:szCs w:val="28"/>
        </w:rPr>
        <w:t xml:space="preserve"> вселенную, источники мудрости, в них - </w:t>
      </w:r>
      <w:proofErr w:type="spellStart"/>
      <w:r w:rsidR="00D70CF4" w:rsidRPr="00D45D6B">
        <w:rPr>
          <w:rFonts w:ascii="Times New Roman" w:hAnsi="Times New Roman" w:cs="Times New Roman"/>
          <w:sz w:val="28"/>
          <w:szCs w:val="28"/>
        </w:rPr>
        <w:t>неисчетная</w:t>
      </w:r>
      <w:proofErr w:type="spellEnd"/>
      <w:r w:rsidR="00D70CF4" w:rsidRPr="00D45D6B">
        <w:rPr>
          <w:rFonts w:ascii="Times New Roman" w:hAnsi="Times New Roman" w:cs="Times New Roman"/>
          <w:sz w:val="28"/>
          <w:szCs w:val="28"/>
        </w:rPr>
        <w:t xml:space="preserve"> глубина". Из Повести временных лет</w:t>
      </w:r>
      <w:proofErr w:type="gramStart"/>
      <w:r w:rsidR="00D70CF4" w:rsidRPr="00D45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0CF4" w:rsidRPr="00D45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Pr="00D45D6B">
        <w:rPr>
          <w:rFonts w:ascii="Times New Roman" w:hAnsi="Times New Roman" w:cs="Times New Roman"/>
          <w:color w:val="0070C0"/>
          <w:sz w:val="28"/>
          <w:szCs w:val="28"/>
        </w:rPr>
        <w:t>http://festival.1september.ru/articles/521263/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Ход урока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Актуализация</w:t>
      </w:r>
      <w:r w:rsidR="00394EA1" w:rsidRPr="00D45D6B">
        <w:rPr>
          <w:rFonts w:ascii="Times New Roman" w:hAnsi="Times New Roman" w:cs="Times New Roman"/>
          <w:sz w:val="28"/>
          <w:szCs w:val="28"/>
        </w:rPr>
        <w:t xml:space="preserve">  знаний</w:t>
      </w:r>
    </w:p>
    <w:p w:rsidR="00EA149B" w:rsidRPr="00D45D6B" w:rsidRDefault="00EA149B" w:rsidP="0005770D">
      <w:pPr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Как бы жили мы без книг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70D" w:rsidRPr="00D45D6B" w:rsidRDefault="0005770D" w:rsidP="00EA149B">
      <w:pPr>
        <w:jc w:val="both"/>
        <w:rPr>
          <w:rFonts w:ascii="Times New Roman" w:hAnsi="Times New Roman" w:cs="Times New Roman"/>
          <w:sz w:val="28"/>
          <w:szCs w:val="28"/>
        </w:rPr>
        <w:sectPr w:rsidR="0005770D" w:rsidRPr="00D45D6B" w:rsidSect="00426D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lastRenderedPageBreak/>
        <w:t xml:space="preserve"> Мы дружны с печатным словом,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Если б не было его,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Ни о старом, ни о новом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Мы не знали </w:t>
      </w:r>
      <w:r w:rsidR="0005770D" w:rsidRPr="00D45D6B">
        <w:rPr>
          <w:rFonts w:ascii="Times New Roman" w:hAnsi="Times New Roman" w:cs="Times New Roman"/>
          <w:sz w:val="28"/>
          <w:szCs w:val="28"/>
        </w:rPr>
        <w:t>б</w:t>
      </w:r>
      <w:r w:rsidRPr="00D45D6B">
        <w:rPr>
          <w:rFonts w:ascii="Times New Roman" w:hAnsi="Times New Roman" w:cs="Times New Roman"/>
          <w:sz w:val="28"/>
          <w:szCs w:val="28"/>
        </w:rPr>
        <w:t xml:space="preserve"> ничего!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Ты представь себе на миг,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Как бы жили мы без книг?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Что бы делал ученик,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Если не было бы книг,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Если б всё исчезло разом,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Что писалось для детей: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От волшебных добрых сказок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До весёлых повестей?..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Ты хотел развеять скуку,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На вопрос найти ответ.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Протянул за книжкой руку,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А её на полке нет!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Нет твоей любимой книжки -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», например,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И сбежали, как мальчишки,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Робинзон и Гулливер.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Нет, нельзя себе представить,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Чтоб такой момент возник </w:t>
      </w:r>
    </w:p>
    <w:p w:rsidR="0005770D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И тебя могли оставить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Все герои детских книг.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lastRenderedPageBreak/>
        <w:t xml:space="preserve"> От бесстрашного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Гавроша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До Тимура и до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роша -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Сколько их, друзей ребят,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Тех, что нам добра хотят!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Книге смелой, книге честной,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Пусть немного в ней страниц,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В целом мире, как известно,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Нет и не было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 границ.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Ей открыты все дороги,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И на всех материках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Говорит она на многих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Самых разных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языках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И она в любые страны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Через все века пройдёт,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Как великие романы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«Тихий Дон» и «Дон Кихот»!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Слава нашей книге детской!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Переплывшей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 все моря!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И особенно российской -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Начиная с Букваря!</w:t>
      </w:r>
    </w:p>
    <w:p w:rsidR="0005770D" w:rsidRPr="00D45D6B" w:rsidRDefault="0005770D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05770D" w:rsidP="0005770D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С. Михалков</w:t>
      </w:r>
    </w:p>
    <w:p w:rsidR="0005770D" w:rsidRPr="00D45D6B" w:rsidRDefault="0005770D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70D" w:rsidRPr="00D45D6B" w:rsidRDefault="0005770D" w:rsidP="00EA149B">
      <w:pPr>
        <w:jc w:val="both"/>
        <w:rPr>
          <w:rFonts w:ascii="Times New Roman" w:hAnsi="Times New Roman" w:cs="Times New Roman"/>
          <w:sz w:val="28"/>
          <w:szCs w:val="28"/>
        </w:rPr>
        <w:sectPr w:rsidR="0005770D" w:rsidRPr="00D45D6B" w:rsidSect="0005770D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A1" w:rsidRPr="00D45D6B" w:rsidRDefault="0005770D" w:rsidP="00D70CF4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ab/>
        <w:t xml:space="preserve">- Какие замечательные слова написал Сергей Михалков «…Если б не было его (печатного слова), Ни о старом, ни о новом Мы не знали б ничего!» </w:t>
      </w:r>
      <w:r w:rsidRPr="00D45D6B">
        <w:rPr>
          <w:rFonts w:ascii="Times New Roman" w:hAnsi="Times New Roman" w:cs="Times New Roman"/>
          <w:sz w:val="28"/>
          <w:szCs w:val="28"/>
        </w:rPr>
        <w:lastRenderedPageBreak/>
        <w:t xml:space="preserve">А как же жили раньше люди без книг? </w:t>
      </w:r>
      <w:r w:rsidR="00D70CF4" w:rsidRPr="00D45D6B">
        <w:rPr>
          <w:rFonts w:ascii="Times New Roman" w:hAnsi="Times New Roman" w:cs="Times New Roman"/>
          <w:sz w:val="28"/>
          <w:szCs w:val="28"/>
        </w:rPr>
        <w:t xml:space="preserve">Но чтоб появились книги, нужно было сначала научиться писать. </w:t>
      </w:r>
    </w:p>
    <w:p w:rsidR="00394EA1" w:rsidRPr="00D45D6B" w:rsidRDefault="00394EA1" w:rsidP="00D70CF4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ab/>
        <w:t>Чтение 1 абзаца в учебнике на стр. 41</w:t>
      </w:r>
    </w:p>
    <w:p w:rsidR="00EA149B" w:rsidRPr="00D45D6B" w:rsidRDefault="00EA149B" w:rsidP="00D70CF4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историей появления письменности, узнаем, как появились первые книги, кто придумал бумагу и алфавит… </w:t>
      </w:r>
    </w:p>
    <w:p w:rsidR="00EA149B" w:rsidRPr="00D45D6B" w:rsidRDefault="00394EA1" w:rsidP="0039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Открытие нового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Древнейшая цивилизация зародилась около 4000 лет назад в Месопотамии, в переводе с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 это слово означает “земля между реками”, поэтому часто Месопотамию ещё называют Междуречьем. На плодородных землях между реками Тигр и Евфрат возникли поселения древнейшего народа – шумеров. В древних городах шумеров Ур и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Урук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 жили до 50 тысяч человек в каждом. Города были возведены вокруг огромных, сложенных из глиняных кирпичей храмов, которые называли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зиккуратами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>.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Именно здесь появился первый вид письменности. Это были геометрические изображения и рисунки.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Вместо слов и букв шумеры использовали рисунки. Шумерское письмо называется “клинопись”, от слова “клиновидный”, потому что для выдавливания знаков на глиняных табличках, служивших для письма, они пользовались палочкой, клинышком заострённой на конце. А научились они этому, подсматривая за обыкновенной кошкой, которая царапала глину когтями. Так шумеры и кошка изобрели письменность. 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Древние египтяне создали иероглифическую письменность примерно в 3100 г.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 н.э. и пользовались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ею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 в течение 3500 лет. Эту систему письменности применяли не только египтяне, но и другие народы. Египетская письменность начиналась с простых рисунков, обозначающих предметы, например солнце или цветок. Но поскольку рисунками довольно трудно было передать значение сложных понятий, египтяне стали обозначать их группой предметов. К примеру, воин с луком и стрелой, обозначал целую армию. В этом письме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использовалось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 по меньшей мере 700 разных знаков. 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Но вот появились буквы. Большинство алфавитов, которыми люди пользуются сегодня, вероятно, возникло из древнего рисуночного письма.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Первый настоящий алфавит был, вероятно, создан в 15 веке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ханаанеями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 – народом, жившим на территории нынешней Сирии. Он состоял из 32 букв. Финикийцы сократили число букв в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ханаанейском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 алфавите до 22, этот алфавит распространился по всей территории Средиземноморья.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От него произошли греческий, латинский, арабский и еврейский алфавиты.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 Английский алфавит ничем не отличается от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>. В древнем латинском алфавите было 23 буквы. После распада Римской империи латинский алфавит сохранился в измененной форме во многих странах Европы. Жители большинства европейских стран до сих пор пользуются латинским алфавитом. В настоящее время это самый распространенный алфавит в мире.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Латинская буква “А”, возможно, произошла от старого рисуночного знака быка.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lastRenderedPageBreak/>
        <w:t>Слайд. Египтяне писали на папирусе, изготовленном из листьев этого водного растения. Папирус скручивали в свитки. Чернила они делали из древесного угля, смешанного с водой и клеем. Они прославились своей письменностью. Писать умели немногие - только жрецы и чиновники, зато каждый египтянин знал, что писать надо на папирусе. Папирус тоже изобрели египтяне.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Папирус – речной тростник с высоким и толстым стволом. Сделанный из папируса лист нельзя было складывать или перегибать. Страницы склеивались в длину и свёртывались в свитки, длина которых могла достигать нескольких десятков метров. Длинные ленты наматывались на палочку с ручкой. 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“Создателями” авторучки можно считать древних египтян. Среди сокровищ Тутанхамона ученые обнаружили медную ручку со вставленной в неё свинцовой заостренной трубочкой. Внутри трубочки находилась тростинка. Её заполняли темной жидкостью, которая просачивалась по волокнам стебля и накапливалась на заостренном конце. При письме оставался четкий след на папирусе. 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Наряду с папирусом распространение в Древнем мире получил материал, сделанный из шкур молодых животных – телят, коз, овец, кроликов. В древнем Пергаме в III веке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 н.э. (государстве на полуострове Малая Азия, современная Сирия) и придуман этот материал для письма. Назван он был пергаментом, по наименованию места, где был изобретён. Этому материалу была суждена долгая жизнь. 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Способ изготовления пергамента был довольно сложен. Шкуру животных тщательно промывали и вымачивали в золе, затем очищали от остатков шерсти, жира, мяса. Кожу растягивали на рамах, выглаживали пемзой, сушили и осторожно скоблили, придавали ей ровную поверхность (иногда для отбеливания применяли известь). Из шкур получался белый, тонкий чрезвычайно прочный материал – пергамент. На нём можно было писать с обеих сторон. Пергамент был дороже, чем папирус, зато более универсален и долговечен. 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В начале из пергамента приготовляли свитки, как из папируса. Однако вскоре подметили, что в отличие от папируса он легко записывается с обеих сторон. Книги из пергамента стали похожи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 современные. Переплёт делался из двух досок, обтянутых кожей. Его украшали медными наугольниками, бляхами, драгоценными камнями. Книга закрывалась на застёжки или замки, которые запирались. 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Массовое производство пергамент началось в г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ергаме для нужд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Пергамской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 библиотеки, он был дороже папируса и использовался для более дорогих изданий. На нём можно было делать иллюстрации.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В Древнем Египте придумали книги – ленты, где использовалась специальная бумага из растений, а ассирийцы придумали книги – плитки. Существовала целая библиотека, сделанная из глиняных плиток. Такая странная библиотека без единого листа бумаги была найдена среди развалин </w:t>
      </w:r>
      <w:r w:rsidRPr="00D45D6B">
        <w:rPr>
          <w:rFonts w:ascii="Times New Roman" w:hAnsi="Times New Roman" w:cs="Times New Roman"/>
          <w:sz w:val="28"/>
          <w:szCs w:val="28"/>
        </w:rPr>
        <w:lastRenderedPageBreak/>
        <w:t>древнего города ассирийцев – Ниневию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та библиотека – хранилище принадлежала царю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Ашшурбанипалу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В России писали на бересте деревьев. По свидетельству учёных, берестяные книги возникли у нас на Руси в 9 веке. Буквы на бересте процарапывались острым железным или костяным стержнем. Для изготовления книг бересту кипятили, соскабливали внутренний слой коры, а затем обрезали по краям, придавая нужную форму. Пройдя такую обработку, береста становилась эластичной, мягкой.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Для письма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 использовали кусочки берёзовой коры. Слова на ней царапали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писалом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 – костяной палочкой. Исписанные кусочки бересты - берестяные грамоты – археологи находят в Великом Новгороде и других древнерусских городах. 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Многочисленные писцы стали вести записи: сколько зерна собрано на царских полях, сколько скота в их стадах. А ещё они записывали то, что знали и умели самые мудрые люди того времени. Так появилась книга.</w:t>
      </w:r>
    </w:p>
    <w:p w:rsidR="00EA149B" w:rsidRPr="00D45D6B" w:rsidRDefault="00EA149B" w:rsidP="00394E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Русский алфавит был составлен священниками Кириллом и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. Чтобы записывать переводы священных книг, они создали славянский алфавит, добавив новые буквы. Новую славянскую азбуку назвали кириллицей. 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Аз Буки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>еди.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Глагол – Добро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>сть...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 Слово Твердо".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D6B">
        <w:rPr>
          <w:rFonts w:ascii="Times New Roman" w:hAnsi="Times New Roman" w:cs="Times New Roman"/>
          <w:sz w:val="28"/>
          <w:szCs w:val="28"/>
        </w:rPr>
        <w:t>("Я знаю буквы.</w:t>
      </w:r>
      <w:proofErr w:type="gramEnd"/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Слово – это добро...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Говори слова правильно")</w:t>
      </w:r>
      <w:proofErr w:type="gramEnd"/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Славянская Азбука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Летописи - это первые исторические сочинения на Руси. Первое собрание летописей было составлено в 11 веке киевским монахом Нестором. В нем рассказывалось о древнейших временах, начале русского государства и его первых князьях.</w:t>
      </w: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Ни деревянные планки, ни листья, ни кожа, ни ткани, ни папирус не были, конечно, тем писчим материалом, который отвечал бы всем необходимым требованиям. Некоторые из них были дешевы, общедоступны, и этим почти полностью исчерпывались все их преимущества. О камне и металле говорить не приходится. Пергамент же, как известно, был слишком дорог: для изготовления небольшого тиража одной книги нужно было забить целое стадо телят или ягнят. А книг требовались тысячи. Но человек, который придумал книгу, сумел придумать и подходящий материал для нее. Им стала бумага.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Трудно ответить без оговорок на вопрос: где, когда и кем изобретена бумага?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lastRenderedPageBreak/>
        <w:t xml:space="preserve">Слайд. Считается, что это сделал китайский ученный по имени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 Лунь. Он сделал клейкую массу из бамбука и воды, раскатал её в плоский лист и оставил этот лист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сушится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 на солнце. А подсказала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 Луню этот способ обыкновенная оса. По преданию, Чай - Лун родился в Южном Китае. В 75 году нашей эры он поступил на службу к императору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>о, а в 89 году был назначен начальником императорского арсенала. Будучи на этой должности, Чай - Лун изобрел много видов нового оружия для китайской армии. Под конец своей жизни он получил должность главного смотрителя дворца. Чай - Лун принял участие в неудавшемся заговоре против императора. Чтобы спастись от позорной казни, он отравился.</w:t>
      </w: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Однако существует легенда, согласно которой бумагу изобрел не </w:t>
      </w:r>
      <w:proofErr w:type="spellStart"/>
      <w:r w:rsidRPr="00D45D6B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D45D6B">
        <w:rPr>
          <w:rFonts w:ascii="Times New Roman" w:hAnsi="Times New Roman" w:cs="Times New Roman"/>
          <w:sz w:val="28"/>
          <w:szCs w:val="28"/>
        </w:rPr>
        <w:t xml:space="preserve"> Лунь, а некий раб из Восточного Туркестана. Китайский император повелел сохранить в тайне имя изобретателя, а его самого казнить. Для изобретателя была уготована почетная казнь. Его заставили проглотить золотую пластинку с выгравированной на ней благодарностью императора.</w:t>
      </w: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Секрет изготовления бумаги хранили почти пять столетий. Лишь в 6 веке о нем узнали японцы. В 751 году близ Самарканда арабам удалось взять в плен нескольких китайских мастеров, которые вынуждены были открыть секрет изготовления бумаги. Так бумага проникла в Персию, далее в Аравию, откуда арабы привезли её в Европу в 11 веке.</w:t>
      </w: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Долгое время книги были рукописными. Представьте, сколько времени уходило на то, чтобы аккуратно, красиво, без ошибок переписать от руки толстенные тома для библиотеки. На переписку толстых книг уходили месяцы и годы.</w:t>
      </w: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В средние века книги неспешно и тщательно переписывали в монастырях, копируя буквы и рисунки. Современный способ книгопечатания изобрел в 15 веке немец Иоганн Гуттенберг. За час на нём можно было напечатать примерно 16 страниц книги. Гуттенберг составлял слова, соединяя металлические буквы – их называют шрифтом. Первая русская печатная книг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 “Апостол” – была выпущена 1 марта 1564 года Иваном Фёдоровым. </w:t>
      </w: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Но время шло. И вот появились первые печатные станки. Сначала маленькие, ручные, а потом настоящие печатные машины. </w:t>
      </w: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Началом промышленной революции в книгопечатании послужило создание печатной машины. 29 ноября 1814 года на ней впервые был отпечатан номер “Таймс” - лондонской газеты.</w:t>
      </w: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Современные печатные машины работают на электричестве. Они печатают цвета один за другим на листе бумаги, из которого потом получается несколько страниц. Отпечатанные страницы складываются в правильном порядке. Затем они обрезаются до нужного размера, переплетаются и становятся книгой.</w:t>
      </w: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Далеко ушла современная книга от своих древних предков. Она стала легче, радует глаз цветным переплётом и картинками. И всё-таки современная книга сохранила в своём облике черты, которые складывались веками. Как и много лет назад, создание книги требует труда многих людей: </w:t>
      </w:r>
      <w:r w:rsidRPr="00D45D6B">
        <w:rPr>
          <w:rFonts w:ascii="Times New Roman" w:hAnsi="Times New Roman" w:cs="Times New Roman"/>
          <w:sz w:val="28"/>
          <w:szCs w:val="28"/>
        </w:rPr>
        <w:lastRenderedPageBreak/>
        <w:t>писателей, поэтов, художников, типографских рабочих и множества других. Если мы откроем книгу и посмотрим, то увидим, какие множество людей приложило свой труд к её созданию.</w:t>
      </w: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Слайд. Ребята, в США выпущена самая большая книга в мире.   Её размер два с половиной на два метра, а вес более 60 килограммов. Красочная книга носит название “Бутан: путешествие по королевству в рисунках и фотографиях”. Книга официально признана самой большой в истории. Как же удержать в руках эту книжку. Оказалось, что книга продается вместе с подставкой. Так что в постели перед сном ее не почитаешь.</w:t>
      </w: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Как вы думаете, сколько библиотек существует в России?</w:t>
      </w:r>
    </w:p>
    <w:p w:rsidR="00EA149B" w:rsidRPr="00D45D6B" w:rsidRDefault="00EA149B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 В России более 63 тыс. школьных библиотек, более 48 тыс. публичных. Около 3 тыс. библиотек работают в университетах, академиях, колледжах. </w:t>
      </w:r>
      <w:proofErr w:type="gramStart"/>
      <w:r w:rsidRPr="00D45D6B">
        <w:rPr>
          <w:rFonts w:ascii="Times New Roman" w:hAnsi="Times New Roman" w:cs="Times New Roman"/>
          <w:sz w:val="28"/>
          <w:szCs w:val="28"/>
        </w:rPr>
        <w:t>Старейшие и богатейшие из них – в Московском, Санкт-Петербургском, Казанском, Саратовском, Томском, Иркутском университетах.</w:t>
      </w:r>
      <w:proofErr w:type="gramEnd"/>
      <w:r w:rsidRPr="00D45D6B">
        <w:rPr>
          <w:rFonts w:ascii="Times New Roman" w:hAnsi="Times New Roman" w:cs="Times New Roman"/>
          <w:sz w:val="28"/>
          <w:szCs w:val="28"/>
        </w:rPr>
        <w:t xml:space="preserve"> Существуют также сети научно-технических, сельскохозяйственных, медицинских библиотек. Для обслуживания органов власти созданы Библиотека Администрации Президента Российской Федерации и Парламентская библиотека Российской Федерации. Свои библиотеки имеют религиозные и политические организации.</w:t>
      </w:r>
    </w:p>
    <w:p w:rsidR="00994A60" w:rsidRPr="00D45D6B" w:rsidRDefault="00994A60" w:rsidP="0099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49B" w:rsidRPr="00D45D6B" w:rsidRDefault="00994A60" w:rsidP="00994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Работа с учебником стр. 41-44.</w:t>
      </w:r>
    </w:p>
    <w:p w:rsidR="00994A60" w:rsidRPr="00D45D6B" w:rsidRDefault="00994A60" w:rsidP="00994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Закрепление нового</w:t>
      </w:r>
    </w:p>
    <w:p w:rsidR="00EA149B" w:rsidRPr="00D45D6B" w:rsidRDefault="00EA149B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Слайд. </w:t>
      </w:r>
    </w:p>
    <w:p w:rsidR="00EA149B" w:rsidRPr="00D45D6B" w:rsidRDefault="00994A60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-  </w:t>
      </w:r>
      <w:r w:rsidR="00EA149B" w:rsidRPr="00D45D6B">
        <w:rPr>
          <w:rFonts w:ascii="Times New Roman" w:hAnsi="Times New Roman" w:cs="Times New Roman"/>
          <w:sz w:val="28"/>
          <w:szCs w:val="28"/>
        </w:rPr>
        <w:t>Каким был первый вид письменности? (Геометрические изображения и рисунки).</w:t>
      </w:r>
    </w:p>
    <w:p w:rsidR="00EA149B" w:rsidRPr="00D45D6B" w:rsidRDefault="00994A60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-  </w:t>
      </w:r>
      <w:r w:rsidR="00EA149B" w:rsidRPr="00D45D6B">
        <w:rPr>
          <w:rFonts w:ascii="Times New Roman" w:hAnsi="Times New Roman" w:cs="Times New Roman"/>
          <w:sz w:val="28"/>
          <w:szCs w:val="28"/>
        </w:rPr>
        <w:t xml:space="preserve">Как называлось письмо у древних шумеров? (Клинопись). </w:t>
      </w:r>
    </w:p>
    <w:p w:rsidR="00EA149B" w:rsidRPr="00D45D6B" w:rsidRDefault="00994A60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- </w:t>
      </w:r>
      <w:r w:rsidR="00EA149B" w:rsidRPr="00D45D6B">
        <w:rPr>
          <w:rFonts w:ascii="Times New Roman" w:hAnsi="Times New Roman" w:cs="Times New Roman"/>
          <w:sz w:val="28"/>
          <w:szCs w:val="28"/>
        </w:rPr>
        <w:t>Каким письмом пользовались древние египтяне? (Пиктографическим – рисунчатым письмом).</w:t>
      </w:r>
    </w:p>
    <w:p w:rsidR="00EA149B" w:rsidRPr="00D45D6B" w:rsidRDefault="00994A60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- </w:t>
      </w:r>
      <w:r w:rsidR="00EA149B" w:rsidRPr="00D45D6B">
        <w:rPr>
          <w:rFonts w:ascii="Times New Roman" w:hAnsi="Times New Roman" w:cs="Times New Roman"/>
          <w:sz w:val="28"/>
          <w:szCs w:val="28"/>
        </w:rPr>
        <w:t xml:space="preserve">Откуда появился русский алфавит? (На основе греческого алфавита священники Кирилл и </w:t>
      </w:r>
      <w:proofErr w:type="spellStart"/>
      <w:r w:rsidR="00EA149B" w:rsidRPr="00D45D6B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="00EA149B" w:rsidRPr="00D45D6B">
        <w:rPr>
          <w:rFonts w:ascii="Times New Roman" w:hAnsi="Times New Roman" w:cs="Times New Roman"/>
          <w:sz w:val="28"/>
          <w:szCs w:val="28"/>
        </w:rPr>
        <w:t xml:space="preserve"> составили русский алфавит)</w:t>
      </w:r>
    </w:p>
    <w:p w:rsidR="00EA149B" w:rsidRPr="00D45D6B" w:rsidRDefault="00994A60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- </w:t>
      </w:r>
      <w:r w:rsidR="00EA149B" w:rsidRPr="00D45D6B">
        <w:rPr>
          <w:rFonts w:ascii="Times New Roman" w:hAnsi="Times New Roman" w:cs="Times New Roman"/>
          <w:sz w:val="28"/>
          <w:szCs w:val="28"/>
        </w:rPr>
        <w:t>Что такое летописи? (Это первые исторические сочинения на Руси).</w:t>
      </w:r>
    </w:p>
    <w:p w:rsidR="00EA149B" w:rsidRPr="00D45D6B" w:rsidRDefault="00994A60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- </w:t>
      </w:r>
      <w:r w:rsidR="00EA149B" w:rsidRPr="00D45D6B">
        <w:rPr>
          <w:rFonts w:ascii="Times New Roman" w:hAnsi="Times New Roman" w:cs="Times New Roman"/>
          <w:sz w:val="28"/>
          <w:szCs w:val="28"/>
        </w:rPr>
        <w:t xml:space="preserve">Кто изобрел бумагу? (Китайский ученный </w:t>
      </w:r>
      <w:proofErr w:type="spellStart"/>
      <w:r w:rsidR="00EA149B" w:rsidRPr="00D45D6B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="00EA149B" w:rsidRPr="00D45D6B">
        <w:rPr>
          <w:rFonts w:ascii="Times New Roman" w:hAnsi="Times New Roman" w:cs="Times New Roman"/>
          <w:sz w:val="28"/>
          <w:szCs w:val="28"/>
        </w:rPr>
        <w:t xml:space="preserve"> Лунь)</w:t>
      </w:r>
    </w:p>
    <w:p w:rsidR="00EA149B" w:rsidRPr="00D45D6B" w:rsidRDefault="00994A60" w:rsidP="00EA149B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- </w:t>
      </w:r>
      <w:r w:rsidR="00EA149B" w:rsidRPr="00D45D6B">
        <w:rPr>
          <w:rFonts w:ascii="Times New Roman" w:hAnsi="Times New Roman" w:cs="Times New Roman"/>
          <w:sz w:val="28"/>
          <w:szCs w:val="28"/>
        </w:rPr>
        <w:t>Как называлась первая русская печатная книга, кто её написал и в каком году? (Первая русская печатная книг</w:t>
      </w:r>
      <w:proofErr w:type="gramStart"/>
      <w:r w:rsidR="00EA149B" w:rsidRPr="00D45D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A149B" w:rsidRPr="00D45D6B">
        <w:rPr>
          <w:rFonts w:ascii="Times New Roman" w:hAnsi="Times New Roman" w:cs="Times New Roman"/>
          <w:sz w:val="28"/>
          <w:szCs w:val="28"/>
        </w:rPr>
        <w:t xml:space="preserve"> “Апостол” – была выпущена 1 марта 1564 года Иваном Фёдоровым).</w:t>
      </w:r>
    </w:p>
    <w:p w:rsidR="00994A60" w:rsidRPr="00D45D6B" w:rsidRDefault="00994A60" w:rsidP="00EA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A60" w:rsidRPr="00D45D6B" w:rsidRDefault="00994A60" w:rsidP="00994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Итог урока. Практическое упражнение.</w:t>
      </w:r>
    </w:p>
    <w:p w:rsidR="00994A60" w:rsidRPr="00D45D6B" w:rsidRDefault="00994A60" w:rsidP="00994A60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Соедините слово с его значением.</w:t>
      </w:r>
    </w:p>
    <w:p w:rsidR="00994A60" w:rsidRPr="00D45D6B" w:rsidRDefault="00994A60" w:rsidP="00994A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Клинопись</w:t>
      </w:r>
      <w:r w:rsidRPr="00D45D6B">
        <w:rPr>
          <w:rFonts w:ascii="Times New Roman" w:hAnsi="Times New Roman" w:cs="Times New Roman"/>
          <w:sz w:val="28"/>
          <w:szCs w:val="28"/>
        </w:rPr>
        <w:tab/>
      </w:r>
      <w:r w:rsidRPr="00D45D6B">
        <w:rPr>
          <w:rFonts w:ascii="Times New Roman" w:hAnsi="Times New Roman" w:cs="Times New Roman"/>
          <w:sz w:val="28"/>
          <w:szCs w:val="28"/>
        </w:rPr>
        <w:tab/>
        <w:t xml:space="preserve"> предметное письмо</w:t>
      </w:r>
    </w:p>
    <w:p w:rsidR="00994A60" w:rsidRPr="00D45D6B" w:rsidRDefault="00994A60" w:rsidP="00994A60">
      <w:p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Пиктография</w:t>
      </w:r>
      <w:r w:rsidRPr="00D45D6B">
        <w:rPr>
          <w:rFonts w:ascii="Times New Roman" w:hAnsi="Times New Roman" w:cs="Times New Roman"/>
          <w:sz w:val="28"/>
          <w:szCs w:val="28"/>
        </w:rPr>
        <w:tab/>
        <w:t xml:space="preserve"> тростник</w:t>
      </w:r>
    </w:p>
    <w:p w:rsidR="00994A60" w:rsidRPr="00D45D6B" w:rsidRDefault="00994A60" w:rsidP="00994A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Иероглифы </w:t>
      </w:r>
      <w:r w:rsidRPr="00D45D6B">
        <w:rPr>
          <w:rFonts w:ascii="Times New Roman" w:hAnsi="Times New Roman" w:cs="Times New Roman"/>
          <w:sz w:val="28"/>
          <w:szCs w:val="28"/>
        </w:rPr>
        <w:tab/>
      </w:r>
      <w:r w:rsidRPr="00D45D6B">
        <w:rPr>
          <w:rFonts w:ascii="Times New Roman" w:hAnsi="Times New Roman" w:cs="Times New Roman"/>
          <w:sz w:val="28"/>
          <w:szCs w:val="28"/>
        </w:rPr>
        <w:tab/>
        <w:t xml:space="preserve"> письмо клинообразными знаками</w:t>
      </w:r>
    </w:p>
    <w:p w:rsidR="00994A60" w:rsidRPr="00D45D6B" w:rsidRDefault="00994A60" w:rsidP="00994A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Папирус</w:t>
      </w:r>
      <w:r w:rsidRPr="00D45D6B">
        <w:rPr>
          <w:rFonts w:ascii="Times New Roman" w:hAnsi="Times New Roman" w:cs="Times New Roman"/>
          <w:sz w:val="28"/>
          <w:szCs w:val="28"/>
        </w:rPr>
        <w:tab/>
      </w:r>
      <w:r w:rsidRPr="00D45D6B">
        <w:rPr>
          <w:rFonts w:ascii="Times New Roman" w:hAnsi="Times New Roman" w:cs="Times New Roman"/>
          <w:sz w:val="28"/>
          <w:szCs w:val="28"/>
        </w:rPr>
        <w:tab/>
        <w:t xml:space="preserve"> письмо из рисунков и знаков</w:t>
      </w:r>
    </w:p>
    <w:p w:rsidR="00994A60" w:rsidRPr="00D45D6B" w:rsidRDefault="00994A60" w:rsidP="00994A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A60" w:rsidRPr="00D45D6B" w:rsidRDefault="00994A60" w:rsidP="00994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94A60" w:rsidRPr="00D45D6B" w:rsidRDefault="00B27869" w:rsidP="00B2786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lastRenderedPageBreak/>
        <w:t>Записать пиктографическим письмом приглашение на день рождения. Указать место и время.</w:t>
      </w:r>
    </w:p>
    <w:p w:rsidR="00994A60" w:rsidRPr="00D45D6B" w:rsidRDefault="00994A60" w:rsidP="00994A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9B" w:rsidRPr="00D45D6B" w:rsidRDefault="00EA149B" w:rsidP="00994A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49B" w:rsidRPr="00D45D6B" w:rsidSect="0005770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A94"/>
    <w:multiLevelType w:val="hybridMultilevel"/>
    <w:tmpl w:val="1390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366C"/>
    <w:multiLevelType w:val="hybridMultilevel"/>
    <w:tmpl w:val="A8B0EE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48B5"/>
    <w:multiLevelType w:val="hybridMultilevel"/>
    <w:tmpl w:val="227A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A149B"/>
    <w:rsid w:val="0005770D"/>
    <w:rsid w:val="002672AB"/>
    <w:rsid w:val="00394EA1"/>
    <w:rsid w:val="00426D46"/>
    <w:rsid w:val="007954D8"/>
    <w:rsid w:val="008F374C"/>
    <w:rsid w:val="00974DB6"/>
    <w:rsid w:val="00994A60"/>
    <w:rsid w:val="00B27869"/>
    <w:rsid w:val="00D45D6B"/>
    <w:rsid w:val="00D70CF4"/>
    <w:rsid w:val="00EA149B"/>
    <w:rsid w:val="00EA4E95"/>
    <w:rsid w:val="00F27B58"/>
    <w:rsid w:val="00FD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4</cp:revision>
  <dcterms:created xsi:type="dcterms:W3CDTF">2012-05-09T11:22:00Z</dcterms:created>
  <dcterms:modified xsi:type="dcterms:W3CDTF">2012-05-11T11:27:00Z</dcterms:modified>
</cp:coreProperties>
</file>