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C0" w:rsidRPr="00266E93" w:rsidRDefault="003F25C0" w:rsidP="003F25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6E93">
        <w:rPr>
          <w:rFonts w:ascii="Times New Roman" w:hAnsi="Times New Roman"/>
          <w:b/>
          <w:i/>
          <w:sz w:val="28"/>
          <w:szCs w:val="28"/>
        </w:rPr>
        <w:t>Тема: «Двузначные числа. Закрепление». 1 класс</w:t>
      </w:r>
    </w:p>
    <w:p w:rsidR="003F25C0" w:rsidRPr="00266E93" w:rsidRDefault="003F25C0" w:rsidP="003F25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rPr>
          <w:rStyle w:val="c0"/>
          <w:rFonts w:ascii="Times New Roman" w:hAnsi="Times New Roman"/>
          <w:sz w:val="28"/>
          <w:szCs w:val="28"/>
        </w:rPr>
      </w:pP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66E93">
        <w:rPr>
          <w:rStyle w:val="c0"/>
          <w:rFonts w:ascii="Times New Roman" w:hAnsi="Times New Roman"/>
          <w:sz w:val="28"/>
          <w:szCs w:val="28"/>
        </w:rPr>
        <w:t xml:space="preserve">Закрепить  умения учащихся читать, </w:t>
      </w:r>
      <w:r w:rsidR="00266E93" w:rsidRPr="00266E93">
        <w:rPr>
          <w:rStyle w:val="c0"/>
          <w:rFonts w:ascii="Times New Roman" w:hAnsi="Times New Roman"/>
          <w:sz w:val="28"/>
          <w:szCs w:val="28"/>
        </w:rPr>
        <w:t xml:space="preserve">записывать двузначные числа, </w:t>
      </w:r>
      <w:r w:rsidRPr="00266E93">
        <w:rPr>
          <w:rStyle w:val="c0"/>
          <w:rFonts w:ascii="Times New Roman" w:hAnsi="Times New Roman"/>
          <w:sz w:val="28"/>
          <w:szCs w:val="28"/>
        </w:rPr>
        <w:t xml:space="preserve">совершенствовать умения складывать  и вычитать </w:t>
      </w:r>
      <w:r w:rsidRPr="00266E93">
        <w:rPr>
          <w:rFonts w:ascii="Times New Roman" w:hAnsi="Times New Roman"/>
          <w:sz w:val="28"/>
          <w:szCs w:val="28"/>
        </w:rPr>
        <w:t xml:space="preserve">однозначные и  двузначные числа без перехода </w:t>
      </w:r>
      <w:r w:rsidR="00266E93" w:rsidRPr="00266E93">
        <w:rPr>
          <w:rFonts w:ascii="Times New Roman" w:hAnsi="Times New Roman"/>
          <w:sz w:val="28"/>
          <w:szCs w:val="28"/>
        </w:rPr>
        <w:t>через разряд</w:t>
      </w:r>
      <w:r w:rsidRPr="00266E93">
        <w:rPr>
          <w:rStyle w:val="c0"/>
          <w:rFonts w:ascii="Times New Roman" w:hAnsi="Times New Roman"/>
          <w:sz w:val="28"/>
          <w:szCs w:val="28"/>
        </w:rPr>
        <w:t>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rStyle w:val="c0"/>
          <w:b/>
          <w:sz w:val="28"/>
          <w:szCs w:val="28"/>
        </w:rPr>
        <w:t>Задачи урока:</w:t>
      </w:r>
    </w:p>
    <w:p w:rsidR="00884DFD" w:rsidRPr="00266E93" w:rsidRDefault="003F25C0" w:rsidP="00884DFD">
      <w:pPr>
        <w:pStyle w:val="c4"/>
        <w:numPr>
          <w:ilvl w:val="0"/>
          <w:numId w:val="3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 w:rsidRPr="00266E93">
        <w:rPr>
          <w:rStyle w:val="c0"/>
          <w:sz w:val="28"/>
          <w:szCs w:val="28"/>
        </w:rPr>
        <w:t>Созда</w:t>
      </w:r>
      <w:r w:rsidR="00357E0B" w:rsidRPr="00266E93">
        <w:rPr>
          <w:rStyle w:val="c0"/>
          <w:sz w:val="28"/>
          <w:szCs w:val="28"/>
        </w:rPr>
        <w:t>ва</w:t>
      </w:r>
      <w:r w:rsidRPr="00266E93">
        <w:rPr>
          <w:rStyle w:val="c0"/>
          <w:sz w:val="28"/>
          <w:szCs w:val="28"/>
        </w:rPr>
        <w:t>ть</w:t>
      </w:r>
      <w:r w:rsidR="00884DFD" w:rsidRPr="00266E93">
        <w:rPr>
          <w:rStyle w:val="c0"/>
          <w:sz w:val="28"/>
          <w:szCs w:val="28"/>
        </w:rPr>
        <w:t xml:space="preserve"> </w:t>
      </w:r>
      <w:r w:rsidRPr="00266E93">
        <w:rPr>
          <w:rStyle w:val="c0"/>
          <w:sz w:val="28"/>
          <w:szCs w:val="28"/>
        </w:rPr>
        <w:t>условия для формирования УУД</w:t>
      </w:r>
      <w:r w:rsidR="00884DFD" w:rsidRPr="00266E93">
        <w:rPr>
          <w:rStyle w:val="c0"/>
          <w:sz w:val="28"/>
          <w:szCs w:val="28"/>
        </w:rPr>
        <w:t>.</w:t>
      </w:r>
    </w:p>
    <w:p w:rsidR="00884DFD" w:rsidRPr="00266E93" w:rsidRDefault="00884DFD" w:rsidP="00884DFD">
      <w:pPr>
        <w:pStyle w:val="c4"/>
        <w:numPr>
          <w:ilvl w:val="0"/>
          <w:numId w:val="3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 w:rsidRPr="00266E93">
        <w:rPr>
          <w:rStyle w:val="c0"/>
          <w:sz w:val="28"/>
          <w:szCs w:val="28"/>
        </w:rPr>
        <w:t>Созда</w:t>
      </w:r>
      <w:r w:rsidR="00357E0B" w:rsidRPr="00266E93">
        <w:rPr>
          <w:rStyle w:val="c0"/>
          <w:sz w:val="28"/>
          <w:szCs w:val="28"/>
        </w:rPr>
        <w:t>ва</w:t>
      </w:r>
      <w:r w:rsidRPr="00266E93">
        <w:rPr>
          <w:rStyle w:val="c0"/>
          <w:sz w:val="28"/>
          <w:szCs w:val="28"/>
        </w:rPr>
        <w:t xml:space="preserve">ть условия для развития у школьников умений </w:t>
      </w:r>
      <w:r w:rsidR="00357E0B" w:rsidRPr="00266E93">
        <w:rPr>
          <w:rStyle w:val="c0"/>
          <w:sz w:val="28"/>
          <w:szCs w:val="28"/>
        </w:rPr>
        <w:t>работать</w:t>
      </w:r>
      <w:r w:rsidRPr="00266E93">
        <w:rPr>
          <w:rStyle w:val="c0"/>
          <w:sz w:val="28"/>
          <w:szCs w:val="28"/>
        </w:rPr>
        <w:t>, соблюдая временной режим.</w:t>
      </w:r>
    </w:p>
    <w:p w:rsidR="00884DFD" w:rsidRPr="00266E93" w:rsidRDefault="00357E0B" w:rsidP="00884DFD">
      <w:pPr>
        <w:pStyle w:val="c4"/>
        <w:numPr>
          <w:ilvl w:val="0"/>
          <w:numId w:val="3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 w:rsidRPr="00266E93">
        <w:rPr>
          <w:rStyle w:val="c0"/>
          <w:sz w:val="28"/>
          <w:szCs w:val="28"/>
        </w:rPr>
        <w:t>Обеспечить развитие у учеников  монологической  и диалогической речи.</w:t>
      </w:r>
    </w:p>
    <w:p w:rsidR="00357E0B" w:rsidRPr="00266E93" w:rsidRDefault="00357E0B" w:rsidP="00884DFD">
      <w:pPr>
        <w:pStyle w:val="c4"/>
        <w:numPr>
          <w:ilvl w:val="0"/>
          <w:numId w:val="3"/>
        </w:numPr>
        <w:shd w:val="clear" w:color="auto" w:fill="FFFFFF"/>
        <w:spacing w:before="0" w:after="0"/>
        <w:rPr>
          <w:rStyle w:val="c0"/>
          <w:sz w:val="28"/>
          <w:szCs w:val="28"/>
        </w:rPr>
      </w:pPr>
      <w:r w:rsidRPr="00266E93">
        <w:rPr>
          <w:rStyle w:val="c0"/>
          <w:sz w:val="28"/>
          <w:szCs w:val="28"/>
        </w:rPr>
        <w:t xml:space="preserve">Развивать </w:t>
      </w:r>
      <w:r w:rsidR="00266E93" w:rsidRPr="00266E93">
        <w:rPr>
          <w:sz w:val="28"/>
          <w:szCs w:val="28"/>
        </w:rPr>
        <w:t>устные вычислительные навыки</w:t>
      </w:r>
      <w:r w:rsidRPr="00266E93">
        <w:rPr>
          <w:rStyle w:val="c0"/>
          <w:sz w:val="28"/>
          <w:szCs w:val="28"/>
        </w:rPr>
        <w:t xml:space="preserve">, мышление, творческое воображение, внимание, память, </w:t>
      </w:r>
      <w:r w:rsidRPr="00266E93">
        <w:rPr>
          <w:sz w:val="28"/>
          <w:szCs w:val="28"/>
        </w:rPr>
        <w:t xml:space="preserve">аккуратность в письме, </w:t>
      </w:r>
      <w:r w:rsidRPr="00266E93">
        <w:rPr>
          <w:rStyle w:val="c0"/>
          <w:sz w:val="28"/>
          <w:szCs w:val="28"/>
        </w:rPr>
        <w:t>интерес к предмету.</w:t>
      </w:r>
    </w:p>
    <w:p w:rsidR="003F25C0" w:rsidRPr="00266E93" w:rsidRDefault="00357E0B" w:rsidP="003F25C0">
      <w:pPr>
        <w:pStyle w:val="c4"/>
        <w:numPr>
          <w:ilvl w:val="0"/>
          <w:numId w:val="3"/>
        </w:numPr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rStyle w:val="c0"/>
          <w:sz w:val="28"/>
          <w:szCs w:val="28"/>
        </w:rPr>
        <w:t xml:space="preserve">Воспитывать положительное отношение к </w:t>
      </w:r>
      <w:r w:rsidR="00266E93" w:rsidRPr="00266E93">
        <w:rPr>
          <w:rStyle w:val="c0"/>
          <w:sz w:val="28"/>
          <w:szCs w:val="28"/>
        </w:rPr>
        <w:t xml:space="preserve">учебному процессу, </w:t>
      </w:r>
      <w:r w:rsidRPr="00266E93">
        <w:rPr>
          <w:rStyle w:val="c0"/>
          <w:sz w:val="28"/>
          <w:szCs w:val="28"/>
        </w:rPr>
        <w:t xml:space="preserve"> культуру поведения на уроке, </w:t>
      </w:r>
      <w:r w:rsidR="00266E93" w:rsidRPr="00266E93">
        <w:rPr>
          <w:rStyle w:val="c0"/>
          <w:sz w:val="28"/>
          <w:szCs w:val="28"/>
        </w:rPr>
        <w:t>аккуратность, самостоятельность</w:t>
      </w:r>
      <w:r w:rsidRPr="00266E93">
        <w:rPr>
          <w:sz w:val="28"/>
          <w:szCs w:val="28"/>
        </w:rPr>
        <w:t>.</w:t>
      </w:r>
    </w:p>
    <w:p w:rsidR="003F25C0" w:rsidRPr="00266E93" w:rsidRDefault="003F25C0" w:rsidP="003F25C0">
      <w:pPr>
        <w:pStyle w:val="c4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  универсальных  учебных  действий: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1. Регулятивные УУД: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формулировать тему и цель урока с помощью учителя;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определять успешность выполнения задания в диалоге с учителем.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2. Познавательные УУД: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наблюдать и делать выводы.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3. Коммуникативные УУД: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слушать и понимать речь своих товарищей, умение работать в парах, вести диалог.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4. Личностные УУД:</w:t>
      </w:r>
    </w:p>
    <w:p w:rsidR="003F25C0" w:rsidRPr="00266E93" w:rsidRDefault="00357E0B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формировать</w:t>
      </w:r>
      <w:r w:rsidR="003F25C0"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ую учебную мотивацию, навыки</w:t>
      </w:r>
      <w:r w:rsidR="003F25C0"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самооценки, понимание смысла учебной деятельности.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: Урок закрепление изученного материала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понятия: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двузначное число, круглое число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Ресурсы: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основные: учебник «Математика» 1 класс Н.Б. Истомина, 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дополнительные: калькуляторы, карточки для работы в </w:t>
      </w:r>
      <w:r w:rsidR="002E4894">
        <w:rPr>
          <w:rFonts w:ascii="Times New Roman" w:eastAsia="Times New Roman" w:hAnsi="Times New Roman"/>
          <w:sz w:val="28"/>
          <w:szCs w:val="28"/>
          <w:lang w:eastAsia="ru-RU"/>
        </w:rPr>
        <w:t>группах, цветные жетоны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(красные, жёлтые, зелёные, синие, розовые, оранжевые); 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презентация, интерактивная доска, компьютер.</w:t>
      </w:r>
    </w:p>
    <w:p w:rsidR="0065353B" w:rsidRPr="00266E93" w:rsidRDefault="0065353B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53B" w:rsidRPr="00266E93" w:rsidRDefault="0065353B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E0B" w:rsidRPr="00266E93" w:rsidRDefault="00357E0B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93" w:rsidRPr="00266E93" w:rsidRDefault="00266E93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5C0" w:rsidRPr="00266E93" w:rsidRDefault="003F25C0" w:rsidP="003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3F25C0" w:rsidRPr="00266E93" w:rsidRDefault="003F25C0" w:rsidP="003F2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5C0" w:rsidRPr="00266E93" w:rsidRDefault="002E4894" w:rsidP="003F25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Организацио</w:t>
      </w:r>
      <w:r>
        <w:rPr>
          <w:rFonts w:ascii="Times New Roman" w:hAnsi="Times New Roman"/>
          <w:b/>
          <w:sz w:val="28"/>
          <w:szCs w:val="28"/>
        </w:rPr>
        <w:t>н</w:t>
      </w:r>
      <w:r w:rsidR="003F25C0" w:rsidRPr="00266E93">
        <w:rPr>
          <w:rFonts w:ascii="Times New Roman" w:hAnsi="Times New Roman"/>
          <w:b/>
          <w:sz w:val="28"/>
          <w:szCs w:val="28"/>
        </w:rPr>
        <w:t>н</w:t>
      </w:r>
      <w:r w:rsidR="003F25C0" w:rsidRPr="00266E93">
        <w:rPr>
          <w:rFonts w:ascii="Times New Roman" w:hAnsi="Times New Roman"/>
          <w:b/>
          <w:sz w:val="28"/>
          <w:szCs w:val="28"/>
          <w:lang w:val="en-US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F25C0" w:rsidRPr="00266E93">
        <w:rPr>
          <w:rFonts w:ascii="Times New Roman" w:hAnsi="Times New Roman"/>
          <w:b/>
          <w:sz w:val="28"/>
          <w:szCs w:val="28"/>
          <w:lang w:val="en-US"/>
        </w:rPr>
        <w:t>момент.</w:t>
      </w:r>
    </w:p>
    <w:p w:rsidR="003F25C0" w:rsidRPr="00266E93" w:rsidRDefault="003F25C0" w:rsidP="003F25C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F25C0" w:rsidRPr="00266E93" w:rsidRDefault="003F25C0" w:rsidP="003F25C0">
      <w:pPr>
        <w:pStyle w:val="a3"/>
        <w:numPr>
          <w:ilvl w:val="0"/>
          <w:numId w:val="2"/>
        </w:numPr>
        <w:ind w:left="600"/>
        <w:rPr>
          <w:rFonts w:ascii="Times New Roman" w:hAnsi="Times New Roman"/>
          <w:b/>
          <w:sz w:val="28"/>
          <w:szCs w:val="28"/>
          <w:u w:val="single" w:color="C00000"/>
        </w:rPr>
      </w:pPr>
      <w:r w:rsidRPr="00266E93">
        <w:rPr>
          <w:rFonts w:ascii="Times New Roman" w:hAnsi="Times New Roman"/>
          <w:b/>
          <w:sz w:val="28"/>
          <w:szCs w:val="28"/>
          <w:u w:val="single" w:color="C00000"/>
        </w:rPr>
        <w:t>Мотивация учебной деятельности</w:t>
      </w:r>
    </w:p>
    <w:p w:rsidR="003F25C0" w:rsidRPr="00266E93" w:rsidRDefault="003F25C0" w:rsidP="003F25C0">
      <w:pPr>
        <w:pStyle w:val="a3"/>
        <w:ind w:left="601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Вы пришли сюда …(учиться),</w:t>
      </w:r>
    </w:p>
    <w:p w:rsidR="003F25C0" w:rsidRPr="00266E93" w:rsidRDefault="003F25C0" w:rsidP="003F25C0">
      <w:pPr>
        <w:pStyle w:val="a3"/>
        <w:ind w:left="601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Не лениться, а …  (трудиться).</w:t>
      </w:r>
    </w:p>
    <w:p w:rsidR="003F25C0" w:rsidRPr="00266E93" w:rsidRDefault="003F25C0" w:rsidP="003F25C0">
      <w:pPr>
        <w:pStyle w:val="a3"/>
        <w:ind w:left="601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Только тот, кто много … (знает),</w:t>
      </w:r>
    </w:p>
    <w:p w:rsidR="003F25C0" w:rsidRPr="00266E93" w:rsidRDefault="003F25C0" w:rsidP="003F25C0">
      <w:pPr>
        <w:pStyle w:val="a3"/>
        <w:ind w:left="601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В жизни что-то  …  (достигает).</w:t>
      </w:r>
    </w:p>
    <w:p w:rsidR="003F25C0" w:rsidRPr="00266E93" w:rsidRDefault="003F25C0" w:rsidP="002E4894">
      <w:pPr>
        <w:pStyle w:val="a3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  Я надеюсь, что на уроке вы будете активны, внимательны и достигните хороших результатов.</w:t>
      </w:r>
    </w:p>
    <w:p w:rsidR="003F25C0" w:rsidRPr="00266E93" w:rsidRDefault="003F25C0" w:rsidP="003F25C0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>- Сегодня на уроке  мы отправимся впутешествие морское к дальним островам по большим и малым волнам.</w:t>
      </w:r>
    </w:p>
    <w:p w:rsidR="003F25C0" w:rsidRPr="00266E93" w:rsidRDefault="003F25C0" w:rsidP="003F25C0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>- А кто знает, какое средство передвижения используют при путешествии по морю</w:t>
      </w:r>
      <w:proofErr w:type="gramStart"/>
      <w:r w:rsidRPr="00266E93">
        <w:rPr>
          <w:sz w:val="28"/>
          <w:szCs w:val="28"/>
        </w:rPr>
        <w:t>.</w:t>
      </w:r>
      <w:proofErr w:type="gramEnd"/>
      <w:r w:rsidR="002E4894">
        <w:rPr>
          <w:sz w:val="28"/>
          <w:szCs w:val="28"/>
        </w:rPr>
        <w:t xml:space="preserve"> </w:t>
      </w:r>
      <w:r w:rsidRPr="00266E93">
        <w:rPr>
          <w:sz w:val="28"/>
          <w:szCs w:val="28"/>
        </w:rPr>
        <w:t>(</w:t>
      </w:r>
      <w:proofErr w:type="gramStart"/>
      <w:r w:rsidRPr="00266E93">
        <w:rPr>
          <w:rStyle w:val="c0"/>
          <w:sz w:val="28"/>
          <w:szCs w:val="28"/>
        </w:rPr>
        <w:t>к</w:t>
      </w:r>
      <w:proofErr w:type="gramEnd"/>
      <w:r w:rsidRPr="00266E93">
        <w:rPr>
          <w:rStyle w:val="c0"/>
          <w:sz w:val="28"/>
          <w:szCs w:val="28"/>
        </w:rPr>
        <w:t>орабль</w:t>
      </w:r>
      <w:r w:rsidRPr="00266E93">
        <w:rPr>
          <w:sz w:val="28"/>
          <w:szCs w:val="28"/>
        </w:rPr>
        <w:t>)</w:t>
      </w:r>
    </w:p>
    <w:p w:rsidR="003F25C0" w:rsidRPr="00266E93" w:rsidRDefault="003F25C0" w:rsidP="003F25C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 xml:space="preserve">- А кто на корабле главный? </w:t>
      </w:r>
      <w:r w:rsidRPr="00266E93">
        <w:rPr>
          <w:rStyle w:val="c0"/>
          <w:sz w:val="28"/>
          <w:szCs w:val="28"/>
        </w:rPr>
        <w:t>(капитан</w:t>
      </w:r>
      <w:r w:rsidRPr="00266E93">
        <w:rPr>
          <w:sz w:val="28"/>
          <w:szCs w:val="28"/>
        </w:rPr>
        <w:t>)</w:t>
      </w:r>
    </w:p>
    <w:p w:rsidR="003F25C0" w:rsidRPr="00266E93" w:rsidRDefault="003F25C0" w:rsidP="003F25C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>- А кто  помогает капитану? (</w:t>
      </w:r>
      <w:r w:rsidRPr="00266E93">
        <w:rPr>
          <w:rStyle w:val="c0"/>
          <w:sz w:val="28"/>
          <w:szCs w:val="28"/>
        </w:rPr>
        <w:t>команда</w:t>
      </w:r>
      <w:r w:rsidRPr="00266E93">
        <w:rPr>
          <w:sz w:val="28"/>
          <w:szCs w:val="28"/>
        </w:rPr>
        <w:t>)</w:t>
      </w:r>
    </w:p>
    <w:p w:rsidR="003F25C0" w:rsidRPr="00266E93" w:rsidRDefault="003F25C0" w:rsidP="003F25C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 xml:space="preserve">- Так вот, вы будете командой, а  я  вашим капитаном. </w:t>
      </w:r>
    </w:p>
    <w:p w:rsidR="003F25C0" w:rsidRPr="00266E93" w:rsidRDefault="003F25C0" w:rsidP="003F25C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66E93">
        <w:rPr>
          <w:sz w:val="28"/>
          <w:szCs w:val="28"/>
        </w:rPr>
        <w:t>Вот наш корабль.</w:t>
      </w:r>
    </w:p>
    <w:p w:rsidR="003F25C0" w:rsidRPr="00266E93" w:rsidRDefault="003F25C0" w:rsidP="003F25C0">
      <w:pPr>
        <w:pStyle w:val="a3"/>
        <w:ind w:left="742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Он – наш друг, большой и мудрый,</w:t>
      </w:r>
    </w:p>
    <w:p w:rsidR="003F25C0" w:rsidRPr="00266E93" w:rsidRDefault="003F25C0" w:rsidP="003F25C0">
      <w:pPr>
        <w:pStyle w:val="a3"/>
        <w:ind w:left="742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Не даст скучать и унывать.</w:t>
      </w:r>
    </w:p>
    <w:p w:rsidR="003F25C0" w:rsidRPr="00266E93" w:rsidRDefault="003F25C0" w:rsidP="003F25C0">
      <w:pPr>
        <w:pStyle w:val="a3"/>
        <w:ind w:left="742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Заставит вас считать и думать,</w:t>
      </w:r>
    </w:p>
    <w:p w:rsidR="003F25C0" w:rsidRPr="00266E93" w:rsidRDefault="003F25C0" w:rsidP="003F25C0">
      <w:pPr>
        <w:pStyle w:val="a3"/>
        <w:ind w:left="742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Поможет новое узнать.</w:t>
      </w:r>
    </w:p>
    <w:p w:rsidR="003F25C0" w:rsidRPr="00266E93" w:rsidRDefault="003F25C0" w:rsidP="003F25C0">
      <w:pPr>
        <w:pStyle w:val="a3"/>
        <w:ind w:left="742"/>
        <w:rPr>
          <w:rFonts w:ascii="Times New Roman" w:hAnsi="Times New Roman"/>
          <w:sz w:val="28"/>
          <w:szCs w:val="28"/>
        </w:rPr>
      </w:pPr>
    </w:p>
    <w:p w:rsidR="003F25C0" w:rsidRPr="00266E93" w:rsidRDefault="003F25C0" w:rsidP="003F25C0">
      <w:pPr>
        <w:pStyle w:val="a3"/>
        <w:numPr>
          <w:ilvl w:val="0"/>
          <w:numId w:val="2"/>
        </w:numPr>
        <w:ind w:left="600" w:hanging="284"/>
        <w:rPr>
          <w:rFonts w:ascii="Times New Roman" w:hAnsi="Times New Roman"/>
          <w:b/>
          <w:sz w:val="28"/>
          <w:szCs w:val="28"/>
          <w:u w:val="single" w:color="C00000"/>
        </w:rPr>
      </w:pPr>
      <w:r w:rsidRPr="00266E93">
        <w:rPr>
          <w:rFonts w:ascii="Times New Roman" w:hAnsi="Times New Roman"/>
          <w:b/>
          <w:sz w:val="28"/>
          <w:szCs w:val="28"/>
          <w:u w:val="single" w:color="C00000"/>
        </w:rPr>
        <w:t>Устный счёт</w:t>
      </w:r>
    </w:p>
    <w:p w:rsidR="003F25C0" w:rsidRPr="00266E93" w:rsidRDefault="003F25C0" w:rsidP="003F25C0">
      <w:pPr>
        <w:pStyle w:val="a3"/>
        <w:ind w:left="60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 А чтобы наш корабль поплыл нам надо его заправить правильными ответами.</w:t>
      </w:r>
    </w:p>
    <w:p w:rsidR="003F25C0" w:rsidRPr="00266E93" w:rsidRDefault="003F25C0" w:rsidP="003F25C0">
      <w:pPr>
        <w:pStyle w:val="a3"/>
        <w:ind w:left="60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Ждёт нас сегодня работа важная.</w:t>
      </w:r>
    </w:p>
    <w:p w:rsidR="003F25C0" w:rsidRPr="00266E93" w:rsidRDefault="003F25C0" w:rsidP="003F25C0">
      <w:pPr>
        <w:pStyle w:val="a3"/>
        <w:ind w:left="60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В математике любая работа</w:t>
      </w:r>
    </w:p>
    <w:p w:rsidR="003F25C0" w:rsidRPr="00266E93" w:rsidRDefault="003F25C0" w:rsidP="003F25C0">
      <w:pPr>
        <w:pStyle w:val="a3"/>
        <w:ind w:left="60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Не обходится без устного счёта.</w:t>
      </w:r>
    </w:p>
    <w:p w:rsidR="003F25C0" w:rsidRPr="00266E93" w:rsidRDefault="003F25C0" w:rsidP="003F25C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266E93">
        <w:rPr>
          <w:rFonts w:ascii="Times New Roman" w:hAnsi="Times New Roman"/>
          <w:b/>
          <w:i/>
          <w:sz w:val="28"/>
          <w:szCs w:val="28"/>
        </w:rPr>
        <w:t>(слайд № 3)</w:t>
      </w:r>
    </w:p>
    <w:p w:rsidR="003F25C0" w:rsidRPr="00266E93" w:rsidRDefault="003F25C0" w:rsidP="003F25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6 + 2 + 2 +10 +30 - 20 + 5 + 4 - 9 = 30</w:t>
      </w:r>
    </w:p>
    <w:p w:rsidR="003F25C0" w:rsidRPr="00266E93" w:rsidRDefault="003F25C0" w:rsidP="003F25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Дети, а для чего мы выполняли это задание?</w:t>
      </w:r>
    </w:p>
    <w:p w:rsidR="003F25C0" w:rsidRPr="00266E93" w:rsidRDefault="003F25C0" w:rsidP="003F25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(Закрепляли навыки сложения и вычитания двузначных круглых десятков, двузначных чисел и единиц;  заправили корабль)</w:t>
      </w:r>
    </w:p>
    <w:p w:rsidR="00A13F52" w:rsidRDefault="003F25C0" w:rsidP="00266E9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Молодцы! Вперёд!</w:t>
      </w:r>
    </w:p>
    <w:p w:rsidR="00266E93" w:rsidRPr="00266E93" w:rsidRDefault="00266E93" w:rsidP="00266E9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F25C0" w:rsidRPr="00266E93" w:rsidRDefault="003F25C0" w:rsidP="003F25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Актуализация знаний. 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Ребята, отгадайте загадки:      </w:t>
      </w:r>
      <w:r w:rsidRPr="00266E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(слайд №4)</w:t>
      </w:r>
    </w:p>
    <w:p w:rsidR="003F25C0" w:rsidRPr="00266E93" w:rsidRDefault="003F25C0" w:rsidP="003F25C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Ёжик вырос в </w:t>
      </w:r>
      <w:r w:rsidRPr="00266E9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10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раз, получился … (дикобраз). </w:t>
      </w:r>
    </w:p>
    <w:p w:rsidR="003F25C0" w:rsidRPr="00266E93" w:rsidRDefault="003F25C0" w:rsidP="003F25C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Сели на страничке</w:t>
      </w:r>
      <w:r w:rsidRPr="00266E9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33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сестрички. Сели рядом – не молчат, нам загадки говорят</w:t>
      </w:r>
      <w:proofErr w:type="gramStart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(</w:t>
      </w:r>
      <w:proofErr w:type="gramStart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уквы)</w:t>
      </w:r>
    </w:p>
    <w:p w:rsidR="00A13F52" w:rsidRPr="00266E93" w:rsidRDefault="003F25C0" w:rsidP="003F25C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12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братьев равно называются и разными делами занимаются.</w:t>
      </w:r>
      <w:r w:rsidR="00A13F52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25C0" w:rsidRPr="00266E93" w:rsidRDefault="003F25C0" w:rsidP="003F25C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(месяцы года).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Какие числа вы увидели в загадках? 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(10, 33, 12 – двузначные, круглые)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- Какое лишнее? Почему?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(10 – оно круглое</w:t>
      </w:r>
      <w:r w:rsidR="00357E0B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2E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7E0B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33 – цифру 3 используем для записи количества десятков и количества единиц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Постановка </w:t>
      </w: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урока,  </w:t>
      </w: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учебных задач.</w:t>
      </w:r>
    </w:p>
    <w:p w:rsidR="00357E0B" w:rsidRPr="00266E93" w:rsidRDefault="00357E0B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35354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Какие действия мы умеем выполнять с двузначными числами? </w:t>
      </w:r>
    </w:p>
    <w:p w:rsidR="00B35354" w:rsidRPr="00266E93" w:rsidRDefault="00B35354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(складывать, вычитать и сравнивать)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- Как вы думаете,  с какой целью мы отправляемся в путешествие?</w:t>
      </w:r>
    </w:p>
    <w:p w:rsidR="003F25C0" w:rsidRPr="00266E93" w:rsidRDefault="003F25C0" w:rsidP="003F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(закрепить знания о двузначных числах)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5C0" w:rsidRPr="00266E93" w:rsidRDefault="003F25C0" w:rsidP="00A13F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Работа в тетради 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знаем, что на корабле есть бортжурнал. В этот журнал записывают всё, что происходит с кораблём и командой во время плавания. Вот и мы сегодня его будем вести.  Записи нужно выполнять очень аккуратно. Поэтому сядем, все правильно  и представим, что вы будущие капитаны.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свои  бортжурналы  и запишите дату «23 апреля, Классная работа».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i/>
          <w:sz w:val="28"/>
          <w:szCs w:val="28"/>
          <w:lang w:eastAsia="ru-RU"/>
        </w:rPr>
        <w:t>(листы А-4 оформлены в морской тематике и на них наклеены тетрадные листы, в которых дети будут писать)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3F25C0" w:rsidRPr="00266E93" w:rsidTr="00A13F52">
        <w:tc>
          <w:tcPr>
            <w:tcW w:w="3227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5C0" w:rsidRPr="00266E93" w:rsidRDefault="003F25C0" w:rsidP="00DB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E9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108C1" wp14:editId="6A099779">
                  <wp:extent cx="518795" cy="395605"/>
                  <wp:effectExtent l="19050" t="0" r="0" b="0"/>
                  <wp:docPr id="1" name="Рисунок 16" descr="http://www.art-wall.ru/aw/bs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art-wall.ru/aw/bs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" r="740" b="7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ученика____</w:t>
            </w:r>
          </w:p>
          <w:p w:rsidR="003F25C0" w:rsidRPr="00266E93" w:rsidRDefault="003F25C0" w:rsidP="00DB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F25C0" w:rsidRPr="00266E93" w:rsidTr="00266E93">
              <w:tc>
                <w:tcPr>
                  <w:tcW w:w="301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25C0" w:rsidRPr="00266E93" w:rsidTr="00266E93">
              <w:tc>
                <w:tcPr>
                  <w:tcW w:w="301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25C0" w:rsidRPr="00266E93" w:rsidTr="00266E93">
              <w:tc>
                <w:tcPr>
                  <w:tcW w:w="301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25C0" w:rsidRPr="00266E93" w:rsidTr="00266E93">
              <w:tc>
                <w:tcPr>
                  <w:tcW w:w="301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25C0" w:rsidRPr="00266E93" w:rsidTr="00266E93">
              <w:tc>
                <w:tcPr>
                  <w:tcW w:w="301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3F25C0" w:rsidRPr="00266E93" w:rsidRDefault="003F25C0" w:rsidP="00DB7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25C0" w:rsidRPr="00266E93" w:rsidRDefault="003F25C0" w:rsidP="00DB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5)</w:t>
      </w:r>
    </w:p>
    <w:p w:rsid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Смотрите, как разыгралось море, какие страшные волны, а кто знает, как называется такая погода на море, когда сильный и ветер и большие волны?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( шторм)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Это опасно для корабля? (да).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Давайте успокоим  море </w:t>
      </w:r>
      <w:r w:rsidR="00B35354" w:rsidRPr="00266E93">
        <w:rPr>
          <w:rFonts w:ascii="Times New Roman" w:eastAsia="Times New Roman" w:hAnsi="Times New Roman"/>
          <w:sz w:val="28"/>
          <w:szCs w:val="28"/>
          <w:lang w:eastAsia="ru-RU"/>
        </w:rPr>
        <w:t>и решим волшебную морскую задачк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на столах лежат </w:t>
      </w:r>
      <w:r w:rsidR="00B35354" w:rsidRPr="00266E93">
        <w:rPr>
          <w:rFonts w:ascii="Times New Roman" w:eastAsia="Times New Roman" w:hAnsi="Times New Roman"/>
          <w:sz w:val="28"/>
          <w:szCs w:val="28"/>
          <w:lang w:eastAsia="ru-RU"/>
        </w:rPr>
        <w:t>голуб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ые карточки. Прочитайте задачу.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(один ребёнок читает)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6)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морской полянке весело играли 10 осьминожков. Потом приплыли ещё 5 осьминожков.  Сколько </w:t>
      </w:r>
      <w:r w:rsidR="00FF7460"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осьминожков стали играть?»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7)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Обозначим осьминожков кружками. </w:t>
      </w:r>
      <w:r w:rsidR="002E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ли записано условие задачи?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val="en-US" w:eastAsia="ru-RU"/>
        </w:rPr>
        <w:t>OOOOOOO</w:t>
      </w:r>
      <w:r w:rsidR="0026587A" w:rsidRPr="00266E93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val="en-US" w:eastAsia="ru-RU"/>
        </w:rPr>
        <w:t>OOOOO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сможет дополнить условие?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(1 ученик дополняет запись условия задачи)</w:t>
      </w:r>
    </w:p>
    <w:p w:rsidR="003F25C0" w:rsidRPr="00266E93" w:rsidRDefault="002E4894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-19.75pt;margin-top:8.25pt;width:133pt;height:49.45pt;z-index:251660288" adj="261"/>
        </w:pic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val="en-US" w:eastAsia="ru-RU"/>
        </w:rPr>
        <w:t>OOOOOOOOOO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val="en-US" w:eastAsia="ru-RU"/>
        </w:rPr>
        <w:t>OOOOO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Кто сможет выбрать верное решение задачи?</w:t>
      </w: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(слайд № 8)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(один выходит и с помощью триггеров выбирает на доске  одно решение задачи: 10-5; </w:t>
      </w:r>
      <w:r w:rsidR="002E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10+5; </w:t>
      </w:r>
      <w:r w:rsidR="002E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15-5; </w:t>
      </w:r>
      <w:r w:rsidR="002E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15-10.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 10+5=15 (ос.)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Ответ: 15 осьминожков.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 - Молодцы! Волны уже не такие страшные и мы можем продолжать плавание.</w:t>
      </w:r>
    </w:p>
    <w:p w:rsidR="00A13F52" w:rsidRPr="00266E93" w:rsidRDefault="00A13F52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954431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6E9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. (слайд № 9)</w:t>
      </w:r>
    </w:p>
    <w:p w:rsidR="003F25C0" w:rsidRPr="00266E93" w:rsidRDefault="002061DC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Давайте дети</w:t>
      </w:r>
      <w:r w:rsidR="003F25C0"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покажем, какие мы отличные матросы и умеем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легко справляться с заданиями.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Мы в строю шагаем браво,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Мы науки познаём.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И налево и направо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И, конечно же, кругом.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Много ль надо нам ребята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Для умелых наших рук?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Нарисуем 2 квадрата,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А на них огромный круг,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А внутри ещё кружочки,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Треугольный колпачок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Вот и вышел очень, очень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Развесёлый морячок.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10)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-Смотрите, ребята! Впереди виднеется какой – то остров.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подплывём к нему поближе. 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11)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Это остров «Сообразилия».  А на нём  кто-то есть.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учебником в парах.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 № 12)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Глядите-ка,  обезьяны. Они нас как будто ждали. </w:t>
      </w:r>
    </w:p>
    <w:p w:rsidR="00736B8E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266E93">
        <w:rPr>
          <w:rFonts w:ascii="Times New Roman" w:eastAsia="Times New Roman" w:hAnsi="Times New Roman"/>
          <w:bCs/>
          <w:i/>
          <w:sz w:val="28"/>
          <w:szCs w:val="28"/>
        </w:rPr>
        <w:t>( - Здравствуйте,  ребята!</w:t>
      </w:r>
      <w:proofErr w:type="gramEnd"/>
      <w:r w:rsidR="00736B8E" w:rsidRPr="00266E93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266E9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Мы тоже ходим в школу. Нам дали  задание, но мы никак не можем его выполнить.</w:t>
      </w:r>
      <w:r w:rsidR="002E489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266E9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Можете ли вы нам помочь?)</w:t>
      </w:r>
      <w:proofErr w:type="gramEnd"/>
    </w:p>
    <w:p w:rsidR="00A13F52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54130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Откройте учебник на стр.  в </w:t>
      </w:r>
      <w:proofErr w:type="gramStart"/>
      <w:r w:rsidR="00054130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которой</w:t>
      </w:r>
      <w:proofErr w:type="gramEnd"/>
      <w:r w:rsidR="00054130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 дес. 1 единица,  </w:t>
      </w:r>
      <w:r w:rsidRPr="00266E93">
        <w:rPr>
          <w:rFonts w:ascii="Times New Roman" w:hAnsi="Times New Roman"/>
          <w:sz w:val="28"/>
          <w:szCs w:val="28"/>
        </w:rPr>
        <w:t>№</w:t>
      </w:r>
      <w:r w:rsidR="00054130" w:rsidRPr="00266E93">
        <w:rPr>
          <w:rFonts w:ascii="Times New Roman" w:hAnsi="Times New Roman"/>
          <w:sz w:val="28"/>
          <w:szCs w:val="28"/>
        </w:rPr>
        <w:t xml:space="preserve">,  в котором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8</w:t>
      </w:r>
      <w:r w:rsidR="00054130" w:rsidRPr="00266E93">
        <w:rPr>
          <w:rFonts w:ascii="Times New Roman" w:hAnsi="Times New Roman"/>
          <w:sz w:val="28"/>
          <w:szCs w:val="28"/>
        </w:rPr>
        <w:t xml:space="preserve"> ед., 1 дес., </w:t>
      </w:r>
      <w:r w:rsidR="00A13F52" w:rsidRPr="00266E93">
        <w:rPr>
          <w:rFonts w:ascii="Times New Roman" w:hAnsi="Times New Roman"/>
          <w:sz w:val="28"/>
          <w:szCs w:val="28"/>
        </w:rPr>
        <w:t xml:space="preserve"> </w:t>
      </w:r>
      <w:r w:rsidR="00054130" w:rsidRPr="00266E93">
        <w:rPr>
          <w:rFonts w:ascii="Times New Roman" w:hAnsi="Times New Roman"/>
          <w:sz w:val="28"/>
          <w:szCs w:val="28"/>
        </w:rPr>
        <w:t xml:space="preserve"> а сотни не называю (№</w:t>
      </w:r>
      <w:r w:rsidR="002E4894">
        <w:rPr>
          <w:rFonts w:ascii="Times New Roman" w:hAnsi="Times New Roman"/>
          <w:sz w:val="28"/>
          <w:szCs w:val="28"/>
        </w:rPr>
        <w:t xml:space="preserve"> </w:t>
      </w:r>
      <w:r w:rsidR="00054130" w:rsidRPr="00266E93">
        <w:rPr>
          <w:rFonts w:ascii="Times New Roman" w:hAnsi="Times New Roman"/>
          <w:sz w:val="28"/>
          <w:szCs w:val="28"/>
        </w:rPr>
        <w:t xml:space="preserve"> 218)</w:t>
      </w:r>
      <w:r w:rsidR="00266E93">
        <w:rPr>
          <w:rFonts w:ascii="Times New Roman" w:hAnsi="Times New Roman"/>
          <w:sz w:val="28"/>
          <w:szCs w:val="28"/>
        </w:rPr>
        <w:t>.</w:t>
      </w:r>
      <w:r w:rsidR="00A13F52" w:rsidRPr="00266E93">
        <w:rPr>
          <w:rFonts w:ascii="Times New Roman" w:hAnsi="Times New Roman"/>
          <w:sz w:val="28"/>
          <w:szCs w:val="28"/>
        </w:rPr>
        <w:t xml:space="preserve"> </w:t>
      </w:r>
      <w:r w:rsidRPr="00266E93">
        <w:rPr>
          <w:rFonts w:ascii="Times New Roman" w:hAnsi="Times New Roman"/>
          <w:sz w:val="28"/>
          <w:szCs w:val="28"/>
        </w:rPr>
        <w:t>Прочитайте задание.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66E93">
        <w:rPr>
          <w:rFonts w:ascii="Times New Roman" w:hAnsi="Times New Roman"/>
          <w:sz w:val="28"/>
          <w:szCs w:val="28"/>
        </w:rPr>
        <w:t>(Задание:</w:t>
      </w:r>
      <w:proofErr w:type="gramEnd"/>
      <w:r w:rsidR="00736B8E" w:rsidRPr="00266E93">
        <w:rPr>
          <w:rFonts w:ascii="Times New Roman" w:hAnsi="Times New Roman"/>
          <w:sz w:val="28"/>
          <w:szCs w:val="28"/>
        </w:rPr>
        <w:t xml:space="preserve"> </w:t>
      </w:r>
      <w:r w:rsidR="002E48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E93">
        <w:rPr>
          <w:rFonts w:ascii="Times New Roman" w:hAnsi="Times New Roman"/>
          <w:sz w:val="28"/>
          <w:szCs w:val="28"/>
        </w:rPr>
        <w:t>Найди значения выражений)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Дети давайте сделаем прогностическую оценку. </w:t>
      </w:r>
    </w:p>
    <w:p w:rsidR="0005413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Поставьте у себя в бортжурналах на полях</w:t>
      </w:r>
      <w:r w:rsidR="00054130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5413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+, если считаете что справитесь с заданием;</w:t>
      </w:r>
    </w:p>
    <w:p w:rsidR="0005413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+ - , если справитесь, но допустите 1-2 ошибки;  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, если допустите более 2 ошибок.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обведите свою оценку в кружок.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(дети выставляют у себя на полях</w:t>
      </w:r>
      <w:proofErr w:type="gramStart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+;  +-; </w:t>
      </w:r>
      <w:r w:rsidR="002E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Работать будете в парах. </w:t>
      </w:r>
    </w:p>
    <w:p w:rsidR="0005413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Вспомним  </w:t>
      </w:r>
      <w:r w:rsidRPr="00266E93">
        <w:rPr>
          <w:rFonts w:ascii="Times New Roman" w:hAnsi="Times New Roman"/>
          <w:b/>
          <w:sz w:val="28"/>
          <w:szCs w:val="28"/>
        </w:rPr>
        <w:t>«Правила работы в паре»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lastRenderedPageBreak/>
        <w:t>(</w:t>
      </w:r>
      <w:r w:rsidR="00054130" w:rsidRPr="00266E93">
        <w:rPr>
          <w:rFonts w:ascii="Times New Roman" w:hAnsi="Times New Roman"/>
          <w:sz w:val="28"/>
          <w:szCs w:val="28"/>
        </w:rPr>
        <w:t>дети проговаривают вслух и вывешиваются правила</w:t>
      </w:r>
      <w:r w:rsidRPr="00266E93">
        <w:rPr>
          <w:rFonts w:ascii="Times New Roman" w:hAnsi="Times New Roman"/>
          <w:sz w:val="28"/>
          <w:szCs w:val="28"/>
        </w:rPr>
        <w:t xml:space="preserve"> на доске)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1. Работать вместе, сообща;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2. Мнение каждого важно и ценно;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3. Проявлять терпение;</w:t>
      </w:r>
    </w:p>
    <w:p w:rsidR="00AE2F66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4. Говорить шёпотом, не мешая другим командам.</w:t>
      </w:r>
    </w:p>
    <w:p w:rsidR="00AE2F66" w:rsidRPr="00266E93" w:rsidRDefault="00AE2F66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(дети выполняют решение в «Бортжурналах»)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6"/>
      </w:tblGrid>
      <w:tr w:rsidR="00266E93" w:rsidRPr="00266E93" w:rsidTr="000C557F">
        <w:tc>
          <w:tcPr>
            <w:tcW w:w="2376" w:type="dxa"/>
          </w:tcPr>
          <w:p w:rsidR="00266E93" w:rsidRPr="00266E93" w:rsidRDefault="00266E93" w:rsidP="00DB7B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30 + 20 - 40 =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3 + 2 –4= </w:t>
            </w:r>
          </w:p>
        </w:tc>
        <w:tc>
          <w:tcPr>
            <w:tcW w:w="2126" w:type="dxa"/>
          </w:tcPr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60 – 20 + 50= 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6 - 2 + 5= </w:t>
            </w:r>
          </w:p>
        </w:tc>
      </w:tr>
      <w:tr w:rsidR="00266E93" w:rsidRPr="00266E93" w:rsidTr="00266E93">
        <w:trPr>
          <w:trHeight w:val="619"/>
        </w:trPr>
        <w:tc>
          <w:tcPr>
            <w:tcW w:w="2376" w:type="dxa"/>
          </w:tcPr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80 – 60 + 40=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8 - 6 + 4 =     </w:t>
            </w:r>
          </w:p>
        </w:tc>
        <w:tc>
          <w:tcPr>
            <w:tcW w:w="2126" w:type="dxa"/>
          </w:tcPr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20 + 70 - 60 =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2 + 7 –6=     </w:t>
            </w:r>
          </w:p>
        </w:tc>
      </w:tr>
      <w:tr w:rsidR="00266E93" w:rsidRPr="00266E93" w:rsidTr="000C557F">
        <w:tc>
          <w:tcPr>
            <w:tcW w:w="2376" w:type="dxa"/>
          </w:tcPr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60 - 30 + 50=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6 - 3 + 5 =     </w:t>
            </w:r>
          </w:p>
        </w:tc>
        <w:tc>
          <w:tcPr>
            <w:tcW w:w="2126" w:type="dxa"/>
          </w:tcPr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90 – 20 –30=  </w:t>
            </w:r>
          </w:p>
          <w:p w:rsidR="00266E93" w:rsidRPr="00266E93" w:rsidRDefault="00266E93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9 - 2 – 3=       </w:t>
            </w:r>
          </w:p>
        </w:tc>
      </w:tr>
    </w:tbl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Проверяем с помощью беспроводной мыши. </w:t>
      </w:r>
    </w:p>
    <w:p w:rsidR="00AE2F66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66E93">
        <w:rPr>
          <w:rFonts w:ascii="Times New Roman" w:hAnsi="Times New Roman"/>
          <w:sz w:val="28"/>
          <w:szCs w:val="28"/>
        </w:rPr>
        <w:t xml:space="preserve">Начинает… </w:t>
      </w:r>
      <w:r w:rsidR="00AE2F66" w:rsidRPr="00266E93">
        <w:rPr>
          <w:rFonts w:ascii="Times New Roman" w:hAnsi="Times New Roman"/>
          <w:sz w:val="28"/>
          <w:szCs w:val="28"/>
        </w:rPr>
        <w:t xml:space="preserve">  </w:t>
      </w:r>
      <w:r w:rsidRPr="00266E93">
        <w:rPr>
          <w:rFonts w:ascii="Times New Roman" w:hAnsi="Times New Roman"/>
          <w:sz w:val="28"/>
          <w:szCs w:val="28"/>
        </w:rPr>
        <w:t xml:space="preserve">(те дети, которые получили жетоны: 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жетон «красный» - 1-я </w:t>
      </w:r>
      <w:proofErr w:type="gramStart"/>
      <w:r w:rsidRPr="00266E93">
        <w:rPr>
          <w:rFonts w:ascii="Times New Roman" w:hAnsi="Times New Roman"/>
          <w:sz w:val="28"/>
          <w:szCs w:val="28"/>
        </w:rPr>
        <w:t>пара</w:t>
      </w:r>
      <w:proofErr w:type="gramEnd"/>
      <w:r w:rsidRPr="00266E93">
        <w:rPr>
          <w:rFonts w:ascii="Times New Roman" w:hAnsi="Times New Roman"/>
          <w:sz w:val="28"/>
          <w:szCs w:val="28"/>
        </w:rPr>
        <w:t xml:space="preserve"> решившая все примеры, «жёлтый» - 2-я, «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зелёный</w:t>
      </w:r>
      <w:r w:rsidRPr="00266E93">
        <w:rPr>
          <w:rFonts w:ascii="Times New Roman" w:hAnsi="Times New Roman"/>
          <w:sz w:val="28"/>
          <w:szCs w:val="28"/>
        </w:rPr>
        <w:t>» - 3-я, «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синий» - 4-я, «розовый» -  5-я,  «оранжевый» - 6-я </w:t>
      </w:r>
      <w:r w:rsidRPr="00266E93">
        <w:rPr>
          <w:rFonts w:ascii="Times New Roman" w:hAnsi="Times New Roman"/>
          <w:sz w:val="28"/>
          <w:szCs w:val="28"/>
        </w:rPr>
        <w:t>пара озвучивают по очереди ответы, выбирая из предложенных на доске, а остальные проверяют.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(Во время проверки дети работают мышью, выбирают правильный ответ и передают её друг другу,  на доске появляются ответы.)</w:t>
      </w:r>
    </w:p>
    <w:p w:rsid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hAnsi="Times New Roman"/>
          <w:sz w:val="28"/>
          <w:szCs w:val="28"/>
        </w:rPr>
        <w:t xml:space="preserve">- Дети,  теперь поставьте у себя на полях  в бортжурналах вторую оценку  «+»,  если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справились с заданием</w:t>
      </w:r>
      <w:proofErr w:type="gramStart"/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Pr="00266E93">
        <w:rPr>
          <w:rFonts w:ascii="Times New Roman" w:hAnsi="Times New Roman"/>
          <w:sz w:val="28"/>
          <w:szCs w:val="28"/>
        </w:rPr>
        <w:t>«</w:t>
      </w:r>
      <w:proofErr w:type="gramEnd"/>
      <w:r w:rsidRPr="00266E93">
        <w:rPr>
          <w:rFonts w:ascii="Times New Roman" w:hAnsi="Times New Roman"/>
          <w:sz w:val="28"/>
          <w:szCs w:val="28"/>
        </w:rPr>
        <w:t>+-»,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если справились, но допустили 1-2 ошибки;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6E93">
        <w:rPr>
          <w:rFonts w:ascii="Times New Roman" w:hAnsi="Times New Roman"/>
          <w:sz w:val="28"/>
          <w:szCs w:val="28"/>
        </w:rPr>
        <w:t>«-»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, если допустите более 2 ошибок</w:t>
      </w:r>
      <w:r w:rsidRPr="00266E93">
        <w:rPr>
          <w:rFonts w:ascii="Times New Roman" w:hAnsi="Times New Roman"/>
          <w:sz w:val="28"/>
          <w:szCs w:val="28"/>
        </w:rPr>
        <w:t>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Поднимите руки те, у кого совпали оценки. Хорошо.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 А у кого не совпали, то вам ещё надо потренироваться над прогностической самооценкой.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 xml:space="preserve">(слайд № 13)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266E93">
        <w:rPr>
          <w:rFonts w:ascii="Times New Roman" w:hAnsi="Times New Roman"/>
          <w:bCs/>
          <w:i/>
          <w:sz w:val="28"/>
          <w:szCs w:val="28"/>
        </w:rPr>
        <w:t>(- Вот спасибо!</w:t>
      </w:r>
      <w:proofErr w:type="gramEnd"/>
      <w:r w:rsidR="00F05321" w:rsidRPr="00266E9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66E93">
        <w:rPr>
          <w:rFonts w:ascii="Times New Roman" w:hAnsi="Times New Roman"/>
          <w:bCs/>
          <w:i/>
          <w:sz w:val="28"/>
          <w:szCs w:val="28"/>
        </w:rPr>
        <w:t xml:space="preserve">Теперь мы можем и поиграть в нашу любимую игру.) 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Ребята, а с какой цел</w:t>
      </w:r>
      <w:r w:rsidR="00054130" w:rsidRPr="00266E93">
        <w:rPr>
          <w:rFonts w:ascii="Times New Roman" w:hAnsi="Times New Roman"/>
          <w:sz w:val="28"/>
          <w:szCs w:val="28"/>
        </w:rPr>
        <w:t xml:space="preserve">ью мы выполняли </w:t>
      </w:r>
      <w:r w:rsidRPr="00266E93">
        <w:rPr>
          <w:rFonts w:ascii="Times New Roman" w:hAnsi="Times New Roman"/>
          <w:sz w:val="28"/>
          <w:szCs w:val="28"/>
        </w:rPr>
        <w:t xml:space="preserve"> № 218?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(закрепляли навыки сложения и вычитания  кругл</w:t>
      </w:r>
      <w:r w:rsidR="00054130" w:rsidRPr="00266E93">
        <w:rPr>
          <w:rFonts w:ascii="Times New Roman" w:hAnsi="Times New Roman"/>
          <w:sz w:val="28"/>
          <w:szCs w:val="28"/>
        </w:rPr>
        <w:t>ых десятков и однозначных чисел</w:t>
      </w:r>
      <w:r w:rsidRPr="00266E93">
        <w:rPr>
          <w:rFonts w:ascii="Times New Roman" w:hAnsi="Times New Roman"/>
          <w:sz w:val="28"/>
          <w:szCs w:val="28"/>
        </w:rPr>
        <w:t>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 Отправляемся дальше. Следующий виден остров на горизонте.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Ой, ребята прямо к нам направляется пиратский корабль.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 xml:space="preserve">(Включается видеоотрывок с «песней пиратов»  слайд № 14)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>(слайд № 15)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6E93">
        <w:rPr>
          <w:rFonts w:ascii="Times New Roman" w:hAnsi="Times New Roman"/>
          <w:i/>
          <w:sz w:val="28"/>
          <w:szCs w:val="28"/>
        </w:rPr>
        <w:t>(- Вот вы и попались</w:t>
      </w:r>
      <w:r w:rsidR="00F05321" w:rsidRPr="00266E93">
        <w:rPr>
          <w:rFonts w:ascii="Times New Roman" w:hAnsi="Times New Roman"/>
          <w:bCs/>
          <w:i/>
          <w:sz w:val="28"/>
          <w:szCs w:val="28"/>
        </w:rPr>
        <w:t>!</w:t>
      </w:r>
      <w:proofErr w:type="gramEnd"/>
      <w:r w:rsidR="00F05321" w:rsidRPr="00266E93">
        <w:rPr>
          <w:rFonts w:ascii="Times New Roman" w:hAnsi="Times New Roman"/>
          <w:bCs/>
          <w:i/>
          <w:sz w:val="28"/>
          <w:szCs w:val="28"/>
        </w:rPr>
        <w:t xml:space="preserve"> Посылали мы </w:t>
      </w:r>
      <w:r w:rsidRPr="00266E93">
        <w:rPr>
          <w:rFonts w:ascii="Times New Roman" w:hAnsi="Times New Roman"/>
          <w:bCs/>
          <w:i/>
          <w:sz w:val="28"/>
          <w:szCs w:val="28"/>
        </w:rPr>
        <w:t xml:space="preserve"> письма вам с заданиями, так вы </w:t>
      </w:r>
      <w:r w:rsidR="00F05321" w:rsidRPr="00266E93">
        <w:rPr>
          <w:rFonts w:ascii="Times New Roman" w:hAnsi="Times New Roman"/>
          <w:bCs/>
          <w:i/>
          <w:sz w:val="28"/>
          <w:szCs w:val="28"/>
        </w:rPr>
        <w:t>нам</w:t>
      </w:r>
      <w:r w:rsidRPr="00266E93">
        <w:rPr>
          <w:rFonts w:ascii="Times New Roman" w:hAnsi="Times New Roman"/>
          <w:bCs/>
          <w:i/>
          <w:sz w:val="28"/>
          <w:szCs w:val="28"/>
        </w:rPr>
        <w:t xml:space="preserve"> и не ответили.  Может вы вовсе и не ученики? Может вас взять к себе на корабль палубу драить?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266E93">
        <w:rPr>
          <w:b/>
          <w:bCs/>
          <w:i/>
          <w:sz w:val="28"/>
          <w:szCs w:val="28"/>
        </w:rPr>
        <w:t xml:space="preserve">  - </w:t>
      </w:r>
      <w:r w:rsidRPr="00266E93">
        <w:rPr>
          <w:rFonts w:ascii="Times New Roman" w:hAnsi="Times New Roman"/>
          <w:bCs/>
          <w:i/>
          <w:sz w:val="28"/>
          <w:szCs w:val="28"/>
        </w:rPr>
        <w:t xml:space="preserve">Ладно! Мы сегодня добрые и можем отпустить тех, кто выполнит задание без ошибок. </w:t>
      </w:r>
      <w:proofErr w:type="gramStart"/>
      <w:r w:rsidRPr="00266E93">
        <w:rPr>
          <w:rFonts w:ascii="Times New Roman" w:hAnsi="Times New Roman"/>
          <w:bCs/>
          <w:i/>
          <w:sz w:val="28"/>
          <w:szCs w:val="28"/>
        </w:rPr>
        <w:t>А кто не справиться, тот и останется у нас палубу чистить.)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Что будем делать? А давайте, мы сейчас выполним задание пиратов.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6E93">
        <w:rPr>
          <w:rFonts w:ascii="Times New Roman" w:hAnsi="Times New Roman"/>
          <w:b/>
          <w:sz w:val="28"/>
          <w:szCs w:val="28"/>
        </w:rPr>
        <w:t>. Комментированное письмо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У вас на столах</w:t>
      </w:r>
      <w:r w:rsidR="00F05321" w:rsidRPr="00266E93">
        <w:rPr>
          <w:rFonts w:ascii="Times New Roman" w:hAnsi="Times New Roman"/>
          <w:sz w:val="28"/>
          <w:szCs w:val="28"/>
        </w:rPr>
        <w:t xml:space="preserve"> сиреневые</w:t>
      </w:r>
      <w:r w:rsidRPr="00266E93">
        <w:rPr>
          <w:rFonts w:ascii="Times New Roman" w:hAnsi="Times New Roman"/>
          <w:sz w:val="28"/>
          <w:szCs w:val="28"/>
        </w:rPr>
        <w:t xml:space="preserve"> конверты – это письма от пиратов. 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Откройте их. Прочитайте задание.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66E93">
        <w:rPr>
          <w:rFonts w:ascii="Times New Roman" w:hAnsi="Times New Roman"/>
          <w:sz w:val="28"/>
          <w:szCs w:val="28"/>
        </w:rPr>
        <w:t>(один ученик читает задание вслух: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66E93">
        <w:rPr>
          <w:rFonts w:ascii="Times New Roman" w:hAnsi="Times New Roman"/>
          <w:sz w:val="28"/>
          <w:szCs w:val="28"/>
        </w:rPr>
        <w:t>«Поставь знаки &gt;, &lt;  или  =, чтобы получились верные записи»)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>(слайд № 16)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</w:tblGrid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66E93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266E93">
              <w:rPr>
                <w:rFonts w:ascii="Times New Roman" w:hAnsi="Times New Roman"/>
                <w:sz w:val="28"/>
                <w:szCs w:val="28"/>
              </w:rPr>
              <w:t xml:space="preserve"> 8 см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4 дм 6 см</w:t>
            </w:r>
          </w:p>
        </w:tc>
      </w:tr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266E93">
              <w:rPr>
                <w:rFonts w:ascii="Times New Roman" w:hAnsi="Times New Roman"/>
                <w:sz w:val="28"/>
                <w:szCs w:val="28"/>
              </w:rPr>
              <w:t>дм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83 см</w:t>
            </w:r>
          </w:p>
        </w:tc>
      </w:tr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266E93">
              <w:rPr>
                <w:rFonts w:ascii="Times New Roman" w:hAnsi="Times New Roman"/>
                <w:sz w:val="28"/>
                <w:szCs w:val="28"/>
              </w:rPr>
              <w:t>дм 7 см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7 дм</w:t>
            </w:r>
          </w:p>
        </w:tc>
      </w:tr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62 см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6 дм 4 см</w:t>
            </w:r>
          </w:p>
        </w:tc>
      </w:tr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34 см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3 дм 2 см</w:t>
            </w:r>
          </w:p>
        </w:tc>
      </w:tr>
      <w:tr w:rsidR="003F25C0" w:rsidRPr="00266E93" w:rsidTr="00DB7B11">
        <w:tc>
          <w:tcPr>
            <w:tcW w:w="1384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50 см</w:t>
            </w:r>
          </w:p>
        </w:tc>
        <w:tc>
          <w:tcPr>
            <w:tcW w:w="992" w:type="dxa"/>
          </w:tcPr>
          <w:p w:rsidR="003F25C0" w:rsidRPr="00266E93" w:rsidRDefault="003F25C0" w:rsidP="00DB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560" w:type="dxa"/>
          </w:tcPr>
          <w:p w:rsidR="003F25C0" w:rsidRPr="00266E93" w:rsidRDefault="003F25C0" w:rsidP="00DB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E93">
              <w:rPr>
                <w:rFonts w:ascii="Times New Roman" w:hAnsi="Times New Roman"/>
                <w:sz w:val="28"/>
                <w:szCs w:val="28"/>
              </w:rPr>
              <w:t>5 дм</w:t>
            </w:r>
          </w:p>
        </w:tc>
      </w:tr>
    </w:tbl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(параллельно комментариям детей на слайдах идёт демонстрация)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Вся ли наша команда справилась? Что мы сейчас делали, для чего?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(закрепляли умения сравнивать единицы длины)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Вот молодцы!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66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 № 17)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266E93">
        <w:rPr>
          <w:rFonts w:ascii="Times New Roman" w:hAnsi="Times New Roman"/>
          <w:i/>
          <w:sz w:val="28"/>
          <w:szCs w:val="28"/>
        </w:rPr>
        <w:t xml:space="preserve">(- </w:t>
      </w:r>
      <w:r w:rsidRPr="00266E93">
        <w:rPr>
          <w:rFonts w:ascii="Times New Roman" w:hAnsi="Times New Roman"/>
          <w:bCs/>
          <w:i/>
          <w:sz w:val="28"/>
          <w:szCs w:val="28"/>
        </w:rPr>
        <w:t>Ну, что ж, придётся отпустить вас.</w:t>
      </w:r>
      <w:proofErr w:type="gramEnd"/>
      <w:r w:rsidR="00F05321" w:rsidRPr="00266E9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66E93">
        <w:rPr>
          <w:rFonts w:ascii="Times New Roman" w:hAnsi="Times New Roman"/>
          <w:bCs/>
          <w:i/>
          <w:sz w:val="28"/>
          <w:szCs w:val="28"/>
        </w:rPr>
        <w:t>Плывите  и больше не попадайтесь нам  на пути!)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Поплыли ребята скорее отсюда.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Дети, с этими пиратами я даже сбилась с курса. Давайте выберем самый короткий путь,  по которому  поплывём </w:t>
      </w:r>
      <w:r w:rsidR="00266E93">
        <w:rPr>
          <w:rFonts w:ascii="Times New Roman" w:hAnsi="Times New Roman"/>
          <w:sz w:val="28"/>
          <w:szCs w:val="28"/>
        </w:rPr>
        <w:t>дальше</w:t>
      </w:r>
      <w:r w:rsidRPr="00266E93">
        <w:rPr>
          <w:rFonts w:ascii="Times New Roman" w:hAnsi="Times New Roman"/>
          <w:sz w:val="28"/>
          <w:szCs w:val="28"/>
        </w:rPr>
        <w:t xml:space="preserve">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 С помощью триггеров выбирают дети у доски самый короткий путь – он меняет цвет)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>(слайд № 18)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-Вот и остров «Чудес».  Живут на этом острове </w:t>
      </w:r>
      <w:r w:rsidR="00AE2F66" w:rsidRPr="00266E93">
        <w:rPr>
          <w:rFonts w:ascii="Times New Roman" w:hAnsi="Times New Roman"/>
          <w:sz w:val="28"/>
          <w:szCs w:val="28"/>
        </w:rPr>
        <w:t>волшебники</w:t>
      </w:r>
      <w:r w:rsidRPr="00266E93">
        <w:rPr>
          <w:rFonts w:ascii="Times New Roman" w:hAnsi="Times New Roman"/>
          <w:sz w:val="28"/>
          <w:szCs w:val="28"/>
        </w:rPr>
        <w:t xml:space="preserve">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>(слайд № 19)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66E93">
        <w:rPr>
          <w:rFonts w:ascii="Times New Roman" w:hAnsi="Times New Roman"/>
          <w:b/>
          <w:sz w:val="28"/>
          <w:szCs w:val="28"/>
        </w:rPr>
        <w:t>. Самостоятельная работа. Работа с учебником, в тетради.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 xml:space="preserve">(слайд № 20)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В школе «Волшебников» произошли странные вещи, ученики </w:t>
      </w:r>
      <w:proofErr w:type="gramStart"/>
      <w:r w:rsidRPr="00266E93">
        <w:rPr>
          <w:rFonts w:ascii="Times New Roman" w:hAnsi="Times New Roman"/>
          <w:sz w:val="28"/>
          <w:szCs w:val="28"/>
        </w:rPr>
        <w:t>перепутали заклинания и вот что получилось</w:t>
      </w:r>
      <w:proofErr w:type="gramEnd"/>
      <w:r w:rsidRPr="00266E93">
        <w:rPr>
          <w:rFonts w:ascii="Times New Roman" w:hAnsi="Times New Roman"/>
          <w:sz w:val="28"/>
          <w:szCs w:val="28"/>
        </w:rPr>
        <w:t xml:space="preserve"> –</w:t>
      </w:r>
      <w:r w:rsidR="00AE2F66" w:rsidRPr="00266E93">
        <w:rPr>
          <w:rFonts w:ascii="Times New Roman" w:hAnsi="Times New Roman"/>
          <w:sz w:val="28"/>
          <w:szCs w:val="28"/>
        </w:rPr>
        <w:t xml:space="preserve"> </w:t>
      </w:r>
      <w:r w:rsidRPr="00266E93">
        <w:rPr>
          <w:rFonts w:ascii="Times New Roman" w:hAnsi="Times New Roman"/>
          <w:sz w:val="28"/>
          <w:szCs w:val="28"/>
        </w:rPr>
        <w:t>Магистр превратился в слона.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266E93">
        <w:rPr>
          <w:rFonts w:ascii="Times New Roman" w:hAnsi="Times New Roman"/>
          <w:i/>
          <w:sz w:val="28"/>
          <w:szCs w:val="28"/>
        </w:rPr>
        <w:t>(- Помогите мне обратно стать волшебником.</w:t>
      </w:r>
      <w:proofErr w:type="gramEnd"/>
      <w:r w:rsidR="00AE2F66" w:rsidRPr="00266E9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E93">
        <w:rPr>
          <w:rFonts w:ascii="Times New Roman" w:hAnsi="Times New Roman"/>
          <w:i/>
          <w:sz w:val="28"/>
          <w:szCs w:val="28"/>
        </w:rPr>
        <w:t>Для этого вам надо выполнить задание</w:t>
      </w:r>
      <w:r w:rsidR="00AE2F66" w:rsidRPr="00266E93">
        <w:rPr>
          <w:rFonts w:ascii="Times New Roman" w:hAnsi="Times New Roman"/>
          <w:i/>
          <w:sz w:val="28"/>
          <w:szCs w:val="28"/>
        </w:rPr>
        <w:t xml:space="preserve"> </w:t>
      </w:r>
      <w:r w:rsidRPr="00266E93">
        <w:rPr>
          <w:rFonts w:ascii="Times New Roman" w:hAnsi="Times New Roman"/>
          <w:i/>
          <w:sz w:val="28"/>
          <w:szCs w:val="28"/>
        </w:rPr>
        <w:t xml:space="preserve"> </w:t>
      </w:r>
      <w:r w:rsidR="00453A01" w:rsidRPr="00266E93">
        <w:rPr>
          <w:rFonts w:ascii="Times New Roman" w:hAnsi="Times New Roman"/>
          <w:i/>
          <w:sz w:val="28"/>
          <w:szCs w:val="28"/>
        </w:rPr>
        <w:t xml:space="preserve">в печатной тетради на с. 62, </w:t>
      </w:r>
      <w:r w:rsidRPr="00266E93">
        <w:rPr>
          <w:rFonts w:ascii="Times New Roman" w:hAnsi="Times New Roman"/>
          <w:i/>
          <w:sz w:val="28"/>
          <w:szCs w:val="28"/>
        </w:rPr>
        <w:t xml:space="preserve">№ </w:t>
      </w:r>
      <w:r w:rsidR="00453A01" w:rsidRPr="00266E93">
        <w:rPr>
          <w:rFonts w:ascii="Times New Roman" w:hAnsi="Times New Roman"/>
          <w:i/>
          <w:sz w:val="28"/>
          <w:szCs w:val="28"/>
        </w:rPr>
        <w:t>142</w:t>
      </w:r>
      <w:r w:rsidRPr="00266E93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Надо </w:t>
      </w:r>
      <w:r w:rsidR="00453A01" w:rsidRPr="00266E93">
        <w:rPr>
          <w:rFonts w:ascii="Times New Roman" w:hAnsi="Times New Roman"/>
          <w:sz w:val="28"/>
          <w:szCs w:val="28"/>
        </w:rPr>
        <w:t xml:space="preserve">вписать пропущенные числа, чтобы получились верные равенства </w:t>
      </w:r>
      <w:r w:rsidRPr="00266E93">
        <w:rPr>
          <w:rFonts w:ascii="Times New Roman" w:hAnsi="Times New Roman"/>
          <w:sz w:val="28"/>
          <w:szCs w:val="28"/>
        </w:rPr>
        <w:t xml:space="preserve"> без ошибок, а то не получится превращение.</w:t>
      </w:r>
    </w:p>
    <w:p w:rsidR="00453A01" w:rsidRPr="00266E93" w:rsidRDefault="00453A01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Задание выполняете самостоятельно по вариантам</w:t>
      </w:r>
      <w:proofErr w:type="gramStart"/>
      <w:r w:rsidRPr="00266E93">
        <w:rPr>
          <w:rFonts w:ascii="Times New Roman" w:hAnsi="Times New Roman"/>
          <w:sz w:val="28"/>
          <w:szCs w:val="28"/>
        </w:rPr>
        <w:t xml:space="preserve"> </w:t>
      </w:r>
      <w:r w:rsidR="003F25C0" w:rsidRPr="00266E93">
        <w:rPr>
          <w:rFonts w:ascii="Times New Roman" w:hAnsi="Times New Roman"/>
          <w:sz w:val="28"/>
          <w:szCs w:val="28"/>
        </w:rPr>
        <w:t>:</w:t>
      </w:r>
      <w:proofErr w:type="gramEnd"/>
    </w:p>
    <w:p w:rsidR="00453A01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 </w:t>
      </w:r>
      <w:r w:rsidR="00453A01" w:rsidRPr="00266E93">
        <w:rPr>
          <w:rFonts w:ascii="Times New Roman" w:hAnsi="Times New Roman"/>
          <w:sz w:val="28"/>
          <w:szCs w:val="28"/>
        </w:rPr>
        <w:t>1вариант</w:t>
      </w:r>
      <w:r w:rsidRPr="00266E93">
        <w:rPr>
          <w:rFonts w:ascii="Times New Roman" w:hAnsi="Times New Roman"/>
          <w:sz w:val="28"/>
          <w:szCs w:val="28"/>
        </w:rPr>
        <w:t xml:space="preserve"> </w:t>
      </w:r>
      <w:r w:rsidR="00453A01" w:rsidRPr="00266E93">
        <w:rPr>
          <w:rFonts w:ascii="Times New Roman" w:hAnsi="Times New Roman"/>
          <w:sz w:val="28"/>
          <w:szCs w:val="28"/>
        </w:rPr>
        <w:t>- 1 столбик; 2 вариант – 2 столбик</w:t>
      </w:r>
      <w:r w:rsidRPr="00266E93">
        <w:rPr>
          <w:rFonts w:ascii="Times New Roman" w:hAnsi="Times New Roman"/>
          <w:sz w:val="28"/>
          <w:szCs w:val="28"/>
        </w:rPr>
        <w:t>.</w:t>
      </w:r>
    </w:p>
    <w:p w:rsidR="00453A01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   1 </w:t>
      </w:r>
      <w:r w:rsidR="00453A01" w:rsidRPr="00266E93">
        <w:rPr>
          <w:rFonts w:ascii="Times New Roman" w:hAnsi="Times New Roman"/>
          <w:sz w:val="28"/>
          <w:szCs w:val="28"/>
        </w:rPr>
        <w:t>вариант</w:t>
      </w:r>
      <w:r w:rsidRPr="00266E93">
        <w:rPr>
          <w:rFonts w:ascii="Times New Roman" w:hAnsi="Times New Roman"/>
          <w:sz w:val="28"/>
          <w:szCs w:val="28"/>
        </w:rPr>
        <w:t xml:space="preserve">             </w:t>
      </w:r>
      <w:r w:rsidR="00453A01" w:rsidRPr="00266E93">
        <w:rPr>
          <w:rFonts w:ascii="Times New Roman" w:hAnsi="Times New Roman"/>
          <w:sz w:val="28"/>
          <w:szCs w:val="28"/>
        </w:rPr>
        <w:t xml:space="preserve">               </w:t>
      </w:r>
      <w:r w:rsidRPr="00266E93">
        <w:rPr>
          <w:rFonts w:ascii="Times New Roman" w:hAnsi="Times New Roman"/>
          <w:sz w:val="28"/>
          <w:szCs w:val="28"/>
        </w:rPr>
        <w:t xml:space="preserve">2 </w:t>
      </w:r>
      <w:r w:rsidR="00453A01" w:rsidRPr="00266E93">
        <w:rPr>
          <w:rFonts w:ascii="Times New Roman" w:hAnsi="Times New Roman"/>
          <w:sz w:val="28"/>
          <w:szCs w:val="28"/>
        </w:rPr>
        <w:t>вариант</w:t>
      </w:r>
      <w:r w:rsidRPr="00266E93">
        <w:rPr>
          <w:rFonts w:ascii="Times New Roman" w:hAnsi="Times New Roman"/>
          <w:sz w:val="28"/>
          <w:szCs w:val="28"/>
        </w:rPr>
        <w:t xml:space="preserve">           </w:t>
      </w:r>
    </w:p>
    <w:p w:rsidR="00453A01" w:rsidRPr="00266E93" w:rsidRDefault="00453A01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1 дм 7см = …</w:t>
      </w:r>
      <w:r w:rsidR="00161D20" w:rsidRPr="00266E93">
        <w:rPr>
          <w:rFonts w:ascii="Times New Roman" w:hAnsi="Times New Roman"/>
          <w:sz w:val="28"/>
          <w:szCs w:val="28"/>
        </w:rPr>
        <w:t xml:space="preserve"> 17</w:t>
      </w:r>
      <w:r w:rsidRPr="00266E93">
        <w:rPr>
          <w:rFonts w:ascii="Times New Roman" w:hAnsi="Times New Roman"/>
          <w:sz w:val="28"/>
          <w:szCs w:val="28"/>
        </w:rPr>
        <w:t>см               15мм = …</w:t>
      </w:r>
      <w:r w:rsidR="00161D20" w:rsidRPr="00266E93">
        <w:rPr>
          <w:rFonts w:ascii="Times New Roman" w:hAnsi="Times New Roman"/>
          <w:sz w:val="28"/>
          <w:szCs w:val="28"/>
        </w:rPr>
        <w:t xml:space="preserve"> 1</w:t>
      </w:r>
      <w:r w:rsidRPr="00266E93">
        <w:rPr>
          <w:rFonts w:ascii="Times New Roman" w:hAnsi="Times New Roman"/>
          <w:sz w:val="28"/>
          <w:szCs w:val="28"/>
        </w:rPr>
        <w:t>см …</w:t>
      </w:r>
      <w:r w:rsidR="00161D20" w:rsidRPr="00266E93">
        <w:rPr>
          <w:rFonts w:ascii="Times New Roman" w:hAnsi="Times New Roman"/>
          <w:sz w:val="28"/>
          <w:szCs w:val="28"/>
        </w:rPr>
        <w:t xml:space="preserve"> 5</w:t>
      </w:r>
      <w:r w:rsidRPr="00266E93">
        <w:rPr>
          <w:rFonts w:ascii="Times New Roman" w:hAnsi="Times New Roman"/>
          <w:sz w:val="28"/>
          <w:szCs w:val="28"/>
        </w:rPr>
        <w:t>мм</w:t>
      </w:r>
    </w:p>
    <w:p w:rsidR="00453A01" w:rsidRPr="00266E93" w:rsidRDefault="00453A01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2 дм = …</w:t>
      </w:r>
      <w:r w:rsidR="00161D20" w:rsidRPr="00266E93">
        <w:rPr>
          <w:rFonts w:ascii="Times New Roman" w:hAnsi="Times New Roman"/>
          <w:sz w:val="28"/>
          <w:szCs w:val="28"/>
        </w:rPr>
        <w:t xml:space="preserve"> 20 </w:t>
      </w:r>
      <w:r w:rsidRPr="00266E93">
        <w:rPr>
          <w:rFonts w:ascii="Times New Roman" w:hAnsi="Times New Roman"/>
          <w:sz w:val="28"/>
          <w:szCs w:val="28"/>
        </w:rPr>
        <w:t>см                      34 см = …</w:t>
      </w:r>
      <w:r w:rsidR="00161D20" w:rsidRPr="00266E93">
        <w:rPr>
          <w:rFonts w:ascii="Times New Roman" w:hAnsi="Times New Roman"/>
          <w:sz w:val="28"/>
          <w:szCs w:val="28"/>
        </w:rPr>
        <w:t>3</w:t>
      </w:r>
      <w:r w:rsidRPr="00266E93">
        <w:rPr>
          <w:rFonts w:ascii="Times New Roman" w:hAnsi="Times New Roman"/>
          <w:sz w:val="28"/>
          <w:szCs w:val="28"/>
        </w:rPr>
        <w:t>дм …</w:t>
      </w:r>
      <w:r w:rsidR="00161D20" w:rsidRPr="00266E93">
        <w:rPr>
          <w:rFonts w:ascii="Times New Roman" w:hAnsi="Times New Roman"/>
          <w:sz w:val="28"/>
          <w:szCs w:val="28"/>
        </w:rPr>
        <w:t xml:space="preserve"> 4</w:t>
      </w:r>
      <w:r w:rsidRPr="00266E93">
        <w:rPr>
          <w:rFonts w:ascii="Times New Roman" w:hAnsi="Times New Roman"/>
          <w:sz w:val="28"/>
          <w:szCs w:val="28"/>
        </w:rPr>
        <w:t>см</w:t>
      </w:r>
    </w:p>
    <w:p w:rsidR="00453A01" w:rsidRPr="00266E93" w:rsidRDefault="00453A01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2 дм 3 см = …</w:t>
      </w:r>
      <w:r w:rsidR="00161D20" w:rsidRPr="00266E93">
        <w:rPr>
          <w:rFonts w:ascii="Times New Roman" w:hAnsi="Times New Roman"/>
          <w:sz w:val="28"/>
          <w:szCs w:val="28"/>
        </w:rPr>
        <w:t xml:space="preserve"> 23</w:t>
      </w:r>
      <w:r w:rsidRPr="00266E93">
        <w:rPr>
          <w:rFonts w:ascii="Times New Roman" w:hAnsi="Times New Roman"/>
          <w:sz w:val="28"/>
          <w:szCs w:val="28"/>
        </w:rPr>
        <w:t xml:space="preserve"> см             40 мм = …</w:t>
      </w:r>
      <w:r w:rsidR="00161D20" w:rsidRPr="00266E93">
        <w:rPr>
          <w:rFonts w:ascii="Times New Roman" w:hAnsi="Times New Roman"/>
          <w:sz w:val="28"/>
          <w:szCs w:val="28"/>
        </w:rPr>
        <w:t xml:space="preserve"> 4</w:t>
      </w:r>
      <w:r w:rsidRPr="00266E93">
        <w:rPr>
          <w:rFonts w:ascii="Times New Roman" w:hAnsi="Times New Roman"/>
          <w:sz w:val="28"/>
          <w:szCs w:val="28"/>
        </w:rPr>
        <w:t>см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6E93">
        <w:rPr>
          <w:rFonts w:ascii="Times New Roman" w:hAnsi="Times New Roman"/>
          <w:sz w:val="28"/>
          <w:szCs w:val="28"/>
          <w:u w:val="single"/>
        </w:rPr>
        <w:t>Взаимопроверка решений.  Игра «Я - учитель».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6E93">
        <w:rPr>
          <w:rFonts w:ascii="Times New Roman" w:hAnsi="Times New Roman"/>
          <w:sz w:val="28"/>
          <w:szCs w:val="28"/>
        </w:rPr>
        <w:t xml:space="preserve">-  Дети, глазами найдите себе пару, обменяйтесь с этим учеником листами и  с помощью волшебных карандашей проверьте решённые примеры друг у друга.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Нам нельзя ошибаться.</w:t>
      </w:r>
    </w:p>
    <w:p w:rsidR="003F25C0" w:rsidRPr="00266E93" w:rsidRDefault="00D96CDA" w:rsidP="003F2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 xml:space="preserve">( включается </w:t>
      </w:r>
      <w:r w:rsidR="003F25C0" w:rsidRPr="00266E93">
        <w:rPr>
          <w:rFonts w:ascii="Times New Roman" w:hAnsi="Times New Roman"/>
          <w:b/>
          <w:sz w:val="28"/>
          <w:szCs w:val="28"/>
        </w:rPr>
        <w:t>слайд № 21</w:t>
      </w:r>
      <w:r w:rsidRPr="00266E93">
        <w:rPr>
          <w:rFonts w:ascii="Times New Roman" w:hAnsi="Times New Roman"/>
          <w:b/>
          <w:sz w:val="28"/>
          <w:szCs w:val="28"/>
        </w:rPr>
        <w:t xml:space="preserve"> для проверки</w:t>
      </w:r>
      <w:r w:rsidR="003F25C0" w:rsidRPr="00266E93">
        <w:rPr>
          <w:rFonts w:ascii="Times New Roman" w:hAnsi="Times New Roman"/>
          <w:b/>
          <w:sz w:val="28"/>
          <w:szCs w:val="28"/>
        </w:rPr>
        <w:t>)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Дети, для чего мы выполняли  это задание? </w:t>
      </w:r>
    </w:p>
    <w:p w:rsidR="003F25C0" w:rsidRPr="00266E93" w:rsidRDefault="003F25C0" w:rsidP="003F2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( закрепляли умения </w:t>
      </w:r>
      <w:r w:rsidR="00A13F52" w:rsidRPr="00266E93">
        <w:rPr>
          <w:rFonts w:ascii="Times New Roman" w:hAnsi="Times New Roman"/>
          <w:sz w:val="28"/>
          <w:szCs w:val="28"/>
        </w:rPr>
        <w:t>работать с именованными числами</w:t>
      </w:r>
      <w:r w:rsidRPr="00266E93">
        <w:rPr>
          <w:rFonts w:ascii="Times New Roman" w:hAnsi="Times New Roman"/>
          <w:sz w:val="28"/>
          <w:szCs w:val="28"/>
        </w:rPr>
        <w:t>)</w:t>
      </w:r>
    </w:p>
    <w:p w:rsidR="00266E93" w:rsidRDefault="003F25C0" w:rsidP="00266E9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hAnsi="Times New Roman"/>
          <w:b/>
          <w:sz w:val="28"/>
          <w:szCs w:val="28"/>
        </w:rPr>
        <w:t>( слайд № 22)</w:t>
      </w:r>
    </w:p>
    <w:p w:rsidR="003F25C0" w:rsidRPr="00266E93" w:rsidRDefault="003F25C0" w:rsidP="00266E9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66E9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(-</w:t>
      </w:r>
      <w:r w:rsidRPr="00266E93">
        <w:rPr>
          <w:rFonts w:ascii="Times New Roman" w:eastAsia="Times New Roman" w:hAnsi="Times New Roman"/>
          <w:bCs/>
          <w:i/>
          <w:sz w:val="28"/>
          <w:szCs w:val="28"/>
        </w:rPr>
        <w:t>Вот спасибо!</w:t>
      </w:r>
      <w:proofErr w:type="gramEnd"/>
      <w:r w:rsidR="00D96CDA" w:rsidRPr="00266E93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266E93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proofErr w:type="gramStart"/>
      <w:r w:rsidRPr="00266E93">
        <w:rPr>
          <w:rFonts w:ascii="Times New Roman" w:eastAsia="Times New Roman" w:hAnsi="Times New Roman"/>
          <w:bCs/>
          <w:i/>
          <w:sz w:val="28"/>
          <w:szCs w:val="28"/>
        </w:rPr>
        <w:t xml:space="preserve">Вы помогли мне </w:t>
      </w:r>
      <w:r w:rsidR="00D96CDA" w:rsidRPr="00266E93">
        <w:rPr>
          <w:rFonts w:ascii="Times New Roman" w:eastAsia="Times New Roman" w:hAnsi="Times New Roman"/>
          <w:bCs/>
          <w:i/>
          <w:sz w:val="28"/>
          <w:szCs w:val="28"/>
        </w:rPr>
        <w:t>превратиться обратно в Магистра волшебства.</w:t>
      </w:r>
      <w:r w:rsidRPr="00266E9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) </w:t>
      </w:r>
      <w:proofErr w:type="gramEnd"/>
    </w:p>
    <w:p w:rsidR="003F25C0" w:rsidRPr="00266E93" w:rsidRDefault="003F25C0" w:rsidP="00A2675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- А теперь вперёд плывём к родным берегам.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(слайд №2</w:t>
      </w:r>
      <w:r w:rsidR="00D96CDA"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3F25C0" w:rsidRPr="00266E93" w:rsidRDefault="003F25C0" w:rsidP="00266E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266E9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266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66E93">
        <w:rPr>
          <w:rFonts w:ascii="Times New Roman" w:hAnsi="Times New Roman"/>
          <w:b/>
          <w:sz w:val="28"/>
          <w:szCs w:val="28"/>
        </w:rPr>
        <w:t>Итог урока.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Подошло наше путешествие к концу. Впереди на горизонте виден наш остров знаний под названием «</w:t>
      </w:r>
      <w:r w:rsid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кола». </w:t>
      </w:r>
    </w:p>
    <w:p w:rsidR="003F25C0" w:rsidRPr="00266E93" w:rsidRDefault="003F25C0" w:rsidP="00A2675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>- Ну вот, мы и вернулись к родным берегам. Вы все показали, какие вы отважные,</w:t>
      </w:r>
      <w:r w:rsidR="00A26756"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старательные, дружные. 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left="1080" w:hanging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6756" w:rsidRPr="00266E93">
        <w:rPr>
          <w:rFonts w:ascii="Times New Roman" w:eastAsia="Times New Roman" w:hAnsi="Times New Roman"/>
          <w:sz w:val="28"/>
          <w:szCs w:val="28"/>
          <w:lang w:eastAsia="ru-RU"/>
        </w:rPr>
        <w:t>Что закрепляли</w:t>
      </w:r>
      <w:r w:rsidRPr="00266E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на уроке?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left="1080" w:hanging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hAnsi="Times New Roman"/>
          <w:sz w:val="28"/>
          <w:szCs w:val="28"/>
        </w:rPr>
        <w:t xml:space="preserve">- Какие </w:t>
      </w:r>
      <w:r w:rsidR="00A26756" w:rsidRPr="00266E93">
        <w:rPr>
          <w:rFonts w:ascii="Times New Roman" w:hAnsi="Times New Roman"/>
          <w:sz w:val="28"/>
          <w:szCs w:val="28"/>
        </w:rPr>
        <w:t>виды заданий</w:t>
      </w:r>
      <w:r w:rsidRPr="00266E93">
        <w:rPr>
          <w:rFonts w:ascii="Times New Roman" w:hAnsi="Times New Roman"/>
          <w:sz w:val="28"/>
          <w:szCs w:val="28"/>
        </w:rPr>
        <w:t xml:space="preserve"> </w:t>
      </w:r>
      <w:r w:rsidR="00A26756" w:rsidRPr="00266E93">
        <w:rPr>
          <w:rFonts w:ascii="Times New Roman" w:hAnsi="Times New Roman"/>
          <w:sz w:val="28"/>
          <w:szCs w:val="28"/>
        </w:rPr>
        <w:t>выполняли</w:t>
      </w:r>
      <w:r w:rsidRPr="00266E93">
        <w:rPr>
          <w:rFonts w:ascii="Times New Roman" w:hAnsi="Times New Roman"/>
          <w:sz w:val="28"/>
          <w:szCs w:val="28"/>
        </w:rPr>
        <w:t>?</w:t>
      </w:r>
    </w:p>
    <w:p w:rsidR="003F25C0" w:rsidRPr="00266E93" w:rsidRDefault="003F25C0" w:rsidP="003F25C0">
      <w:pPr>
        <w:shd w:val="clear" w:color="auto" w:fill="FFFFFF"/>
        <w:spacing w:after="0" w:line="240" w:lineRule="auto"/>
        <w:ind w:left="1080" w:hanging="938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</w:t>
      </w:r>
      <w:r w:rsidR="00A26756" w:rsidRPr="00266E93">
        <w:rPr>
          <w:rFonts w:ascii="Times New Roman" w:hAnsi="Times New Roman"/>
          <w:sz w:val="28"/>
          <w:szCs w:val="28"/>
        </w:rPr>
        <w:t>А что их всех объединяло</w:t>
      </w:r>
      <w:r w:rsidRPr="00266E93">
        <w:rPr>
          <w:rFonts w:ascii="Times New Roman" w:hAnsi="Times New Roman"/>
          <w:sz w:val="28"/>
          <w:szCs w:val="28"/>
        </w:rPr>
        <w:t>?</w:t>
      </w:r>
    </w:p>
    <w:p w:rsidR="00A26756" w:rsidRPr="00266E93" w:rsidRDefault="00A26756" w:rsidP="003F25C0">
      <w:pPr>
        <w:shd w:val="clear" w:color="auto" w:fill="FFFFFF"/>
        <w:spacing w:after="0" w:line="240" w:lineRule="auto"/>
        <w:ind w:left="1080" w:hanging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hAnsi="Times New Roman"/>
          <w:sz w:val="28"/>
          <w:szCs w:val="28"/>
        </w:rPr>
        <w:t>(двузначные числа)</w:t>
      </w:r>
    </w:p>
    <w:p w:rsidR="00266E93" w:rsidRDefault="00266E93" w:rsidP="003F25C0">
      <w:pPr>
        <w:shd w:val="clear" w:color="auto" w:fill="FFFFFF"/>
        <w:spacing w:after="0" w:line="240" w:lineRule="auto"/>
        <w:ind w:left="1080" w:hanging="9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C0" w:rsidRPr="00266E93" w:rsidRDefault="003F25C0" w:rsidP="003F25C0">
      <w:pPr>
        <w:shd w:val="clear" w:color="auto" w:fill="FFFFFF"/>
        <w:spacing w:after="0" w:line="240" w:lineRule="auto"/>
        <w:ind w:left="1080" w:hanging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9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66E93">
        <w:rPr>
          <w:rFonts w:ascii="Times New Roman" w:hAnsi="Times New Roman"/>
          <w:b/>
          <w:sz w:val="28"/>
          <w:szCs w:val="28"/>
        </w:rPr>
        <w:t>.</w:t>
      </w:r>
      <w:r w:rsidR="00A26756" w:rsidRPr="00266E93">
        <w:rPr>
          <w:rFonts w:ascii="Times New Roman" w:hAnsi="Times New Roman"/>
          <w:b/>
          <w:sz w:val="28"/>
          <w:szCs w:val="28"/>
        </w:rPr>
        <w:t>Рефлексия (</w:t>
      </w:r>
      <w:r w:rsidRPr="00266E93">
        <w:rPr>
          <w:rFonts w:ascii="Times New Roman" w:hAnsi="Times New Roman"/>
          <w:b/>
          <w:sz w:val="28"/>
          <w:szCs w:val="28"/>
        </w:rPr>
        <w:t>слайд № 2</w:t>
      </w:r>
      <w:r w:rsidR="00D96CDA" w:rsidRPr="00266E93">
        <w:rPr>
          <w:rFonts w:ascii="Times New Roman" w:hAnsi="Times New Roman"/>
          <w:b/>
          <w:sz w:val="28"/>
          <w:szCs w:val="28"/>
        </w:rPr>
        <w:t>4</w:t>
      </w:r>
      <w:r w:rsidRPr="00266E93">
        <w:rPr>
          <w:rFonts w:ascii="Times New Roman" w:hAnsi="Times New Roman"/>
          <w:b/>
          <w:sz w:val="28"/>
          <w:szCs w:val="28"/>
        </w:rPr>
        <w:t>)</w:t>
      </w:r>
    </w:p>
    <w:p w:rsidR="003F25C0" w:rsidRPr="00266E93" w:rsidRDefault="003F25C0" w:rsidP="003F25C0">
      <w:pPr>
        <w:pStyle w:val="a3"/>
        <w:ind w:left="209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(флажки  заранее лежат  у детей на партах)</w:t>
      </w:r>
    </w:p>
    <w:p w:rsidR="003F25C0" w:rsidRPr="00266E93" w:rsidRDefault="00864061" w:rsidP="003F25C0">
      <w:pPr>
        <w:pStyle w:val="a3"/>
        <w:ind w:left="209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</w:t>
      </w:r>
      <w:r w:rsidR="00A26756" w:rsidRPr="00266E93">
        <w:rPr>
          <w:rFonts w:ascii="Times New Roman" w:hAnsi="Times New Roman"/>
          <w:sz w:val="28"/>
          <w:szCs w:val="28"/>
        </w:rPr>
        <w:t xml:space="preserve">Проведём самооценку. </w:t>
      </w:r>
      <w:r w:rsidRPr="00266E93">
        <w:rPr>
          <w:rFonts w:ascii="Times New Roman" w:hAnsi="Times New Roman"/>
          <w:sz w:val="28"/>
          <w:szCs w:val="28"/>
        </w:rPr>
        <w:t>Закрепи</w:t>
      </w:r>
      <w:r w:rsidR="003F25C0" w:rsidRPr="00266E93">
        <w:rPr>
          <w:rFonts w:ascii="Times New Roman" w:hAnsi="Times New Roman"/>
          <w:sz w:val="28"/>
          <w:szCs w:val="28"/>
        </w:rPr>
        <w:t>те на наш корабль:</w:t>
      </w:r>
    </w:p>
    <w:p w:rsidR="003F25C0" w:rsidRPr="00266E93" w:rsidRDefault="003F25C0" w:rsidP="003F25C0">
      <w:pPr>
        <w:pStyle w:val="a3"/>
        <w:ind w:left="209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зелёные флажки, если  вам удалось справиться со всеми заданиями</w:t>
      </w:r>
    </w:p>
    <w:p w:rsidR="003F25C0" w:rsidRPr="00266E93" w:rsidRDefault="003F25C0" w:rsidP="003F25C0">
      <w:pPr>
        <w:pStyle w:val="a3"/>
        <w:ind w:left="209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жёлтые, если было на уроке интересно, но возникали трудности;</w:t>
      </w:r>
    </w:p>
    <w:p w:rsidR="003F25C0" w:rsidRPr="00266E93" w:rsidRDefault="003F25C0" w:rsidP="003F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6E93">
        <w:rPr>
          <w:rFonts w:ascii="Times New Roman" w:hAnsi="Times New Roman"/>
          <w:sz w:val="28"/>
          <w:szCs w:val="28"/>
        </w:rPr>
        <w:t>синие</w:t>
      </w:r>
      <w:proofErr w:type="gramEnd"/>
      <w:r w:rsidRPr="00266E93">
        <w:rPr>
          <w:rFonts w:ascii="Times New Roman" w:hAnsi="Times New Roman"/>
          <w:sz w:val="28"/>
          <w:szCs w:val="28"/>
        </w:rPr>
        <w:t>, если на уроке вам было скучно и неинтересно.</w:t>
      </w:r>
    </w:p>
    <w:p w:rsidR="003F25C0" w:rsidRPr="00266E93" w:rsidRDefault="003F25C0" w:rsidP="003F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( если дети поместили синие  флажки, то после урока выяснить причину)</w:t>
      </w:r>
    </w:p>
    <w:p w:rsidR="00A6231E" w:rsidRPr="00266E93" w:rsidRDefault="00A6231E" w:rsidP="0086406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B8E" w:rsidRPr="00266E93" w:rsidRDefault="00864061" w:rsidP="0086406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26756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А теперь д</w:t>
      </w:r>
      <w:r w:rsidR="00736B8E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ети о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цените работу товарищей. </w:t>
      </w:r>
    </w:p>
    <w:p w:rsidR="00A6231E" w:rsidRPr="00266E93" w:rsidRDefault="00864061" w:rsidP="0086406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Возьмите похвалюшки из розовых конвертов и передайте </w:t>
      </w:r>
      <w:r w:rsidR="00A6231E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одному из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</w:t>
      </w:r>
      <w:r w:rsidR="00A6231E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>Но при этом вы</w:t>
      </w:r>
      <w:r w:rsidR="00A6231E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обосновать свой выбор, почему вы даёте похвалюшку</w:t>
      </w:r>
      <w:bookmarkStart w:id="0" w:name="_GoBack"/>
      <w:bookmarkEnd w:id="0"/>
      <w:r w:rsidR="00A6231E" w:rsidRPr="00266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своему однокласснику.</w:t>
      </w:r>
    </w:p>
    <w:p w:rsidR="003F25C0" w:rsidRPr="00266E93" w:rsidRDefault="003F25C0" w:rsidP="003F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E93">
        <w:rPr>
          <w:rFonts w:ascii="Times New Roman" w:hAnsi="Times New Roman"/>
          <w:sz w:val="28"/>
          <w:szCs w:val="28"/>
        </w:rPr>
        <w:t>- Спасибо всем. Урок окончен.</w:t>
      </w:r>
    </w:p>
    <w:p w:rsidR="00D96CDA" w:rsidRPr="00266E93" w:rsidRDefault="00D96CDA" w:rsidP="0086406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494D" w:rsidRPr="00266E93" w:rsidRDefault="008A494D">
      <w:pPr>
        <w:rPr>
          <w:sz w:val="28"/>
          <w:szCs w:val="28"/>
        </w:rPr>
      </w:pPr>
    </w:p>
    <w:sectPr w:rsidR="008A494D" w:rsidRPr="00266E93" w:rsidSect="00A13F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CF7"/>
    <w:multiLevelType w:val="hybridMultilevel"/>
    <w:tmpl w:val="8DC2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494"/>
    <w:multiLevelType w:val="hybridMultilevel"/>
    <w:tmpl w:val="5768A12C"/>
    <w:lvl w:ilvl="0" w:tplc="8438D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AAB3AA0"/>
    <w:multiLevelType w:val="hybridMultilevel"/>
    <w:tmpl w:val="3F7006BC"/>
    <w:lvl w:ilvl="0" w:tplc="76503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5C0"/>
    <w:rsid w:val="00054130"/>
    <w:rsid w:val="000C557F"/>
    <w:rsid w:val="00161D20"/>
    <w:rsid w:val="002061DC"/>
    <w:rsid w:val="0026587A"/>
    <w:rsid w:val="00266E93"/>
    <w:rsid w:val="002C6D9F"/>
    <w:rsid w:val="002E3757"/>
    <w:rsid w:val="002E4894"/>
    <w:rsid w:val="00331397"/>
    <w:rsid w:val="00357E0B"/>
    <w:rsid w:val="003F25C0"/>
    <w:rsid w:val="00453A01"/>
    <w:rsid w:val="0065353B"/>
    <w:rsid w:val="00715F26"/>
    <w:rsid w:val="00736B8E"/>
    <w:rsid w:val="00864061"/>
    <w:rsid w:val="00884DFD"/>
    <w:rsid w:val="008A494D"/>
    <w:rsid w:val="008F599C"/>
    <w:rsid w:val="009125E7"/>
    <w:rsid w:val="00954431"/>
    <w:rsid w:val="009C3C92"/>
    <w:rsid w:val="00A13F52"/>
    <w:rsid w:val="00A26756"/>
    <w:rsid w:val="00A6231E"/>
    <w:rsid w:val="00AE2F66"/>
    <w:rsid w:val="00B35354"/>
    <w:rsid w:val="00D96CDA"/>
    <w:rsid w:val="00F05321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3F25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F25C0"/>
  </w:style>
  <w:style w:type="paragraph" w:customStyle="1" w:styleId="c1">
    <w:name w:val="c1"/>
    <w:basedOn w:val="a"/>
    <w:rsid w:val="003F25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F25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F25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Чеснакова Т.И.</cp:lastModifiedBy>
  <cp:revision>11</cp:revision>
  <cp:lastPrinted>2014-04-25T05:58:00Z</cp:lastPrinted>
  <dcterms:created xsi:type="dcterms:W3CDTF">2014-04-13T18:56:00Z</dcterms:created>
  <dcterms:modified xsi:type="dcterms:W3CDTF">2014-06-26T07:58:00Z</dcterms:modified>
</cp:coreProperties>
</file>