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FE" w:rsidRPr="002145EA" w:rsidRDefault="00C20A33" w:rsidP="002145EA">
      <w:pPr>
        <w:pStyle w:val="a5"/>
        <w:ind w:left="-993" w:right="-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45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Занятие </w:t>
      </w:r>
      <w:r w:rsidR="00F74D7A" w:rsidRPr="002145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</w:t>
      </w:r>
    </w:p>
    <w:p w:rsidR="008A60FE" w:rsidRPr="002145EA" w:rsidRDefault="008A60FE" w:rsidP="002145EA">
      <w:pPr>
        <w:pStyle w:val="a5"/>
        <w:ind w:left="-993" w:right="-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5A5D" w:rsidRPr="002145EA" w:rsidRDefault="008A60FE" w:rsidP="00FA1A6F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5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</w:t>
      </w:r>
      <w:r w:rsidR="00C20A33" w:rsidRPr="002145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C20A33" w:rsidRPr="002145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Число и цифра</w:t>
      </w:r>
      <w:r w:rsidR="00F74D7A" w:rsidRPr="002145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4</w:t>
      </w:r>
      <w:r w:rsidRPr="00214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5A5D" w:rsidRPr="002145EA" w:rsidRDefault="006B5A5D" w:rsidP="002145EA">
      <w:pPr>
        <w:spacing w:after="0" w:line="240" w:lineRule="auto"/>
        <w:ind w:left="-993" w:right="-284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4D7A" w:rsidRPr="002145EA" w:rsidRDefault="008A60FE" w:rsidP="00FA1A6F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="00F74D7A"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практической работы и наблюдений познакомить с образованием числа 4, научить писать цифру 4, учить давать полные ответы, учить рассуждать и логически мыслить, воспитывать интерес к математике, развивать творческое воображение.</w:t>
      </w:r>
    </w:p>
    <w:p w:rsidR="008A60FE" w:rsidRPr="002145EA" w:rsidRDefault="008A60FE" w:rsidP="002145EA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B91" w:rsidRPr="002145EA" w:rsidRDefault="008A60FE" w:rsidP="002145EA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4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занятия.</w:t>
      </w:r>
    </w:p>
    <w:p w:rsidR="008A60FE" w:rsidRPr="002145EA" w:rsidRDefault="008A60FE" w:rsidP="002145EA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60FE" w:rsidRPr="002145EA" w:rsidRDefault="008A60FE" w:rsidP="002145EA">
      <w:pPr>
        <w:pStyle w:val="a5"/>
        <w:ind w:left="-99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2145E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214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Организационный момент.</w:t>
      </w:r>
      <w:proofErr w:type="gramEnd"/>
    </w:p>
    <w:p w:rsidR="00F74D7A" w:rsidRPr="002145EA" w:rsidRDefault="00F74D7A" w:rsidP="002145EA">
      <w:pPr>
        <w:pStyle w:val="c1"/>
        <w:spacing w:before="0" w:beforeAutospacing="0" w:after="0" w:afterAutospacing="0"/>
        <w:ind w:left="-993"/>
        <w:rPr>
          <w:color w:val="000000" w:themeColor="text1"/>
          <w:sz w:val="28"/>
          <w:szCs w:val="28"/>
        </w:rPr>
      </w:pPr>
      <w:r w:rsidRPr="002145EA">
        <w:rPr>
          <w:rStyle w:val="c2"/>
          <w:color w:val="000000" w:themeColor="text1"/>
          <w:sz w:val="28"/>
          <w:szCs w:val="28"/>
        </w:rPr>
        <w:t>Громко прозвенел звонок.</w:t>
      </w:r>
    </w:p>
    <w:p w:rsidR="00F74D7A" w:rsidRPr="002145EA" w:rsidRDefault="00F74D7A" w:rsidP="002145EA">
      <w:pPr>
        <w:pStyle w:val="c1"/>
        <w:spacing w:before="0" w:beforeAutospacing="0" w:after="0" w:afterAutospacing="0"/>
        <w:ind w:left="-993"/>
        <w:rPr>
          <w:color w:val="000000" w:themeColor="text1"/>
          <w:sz w:val="28"/>
          <w:szCs w:val="28"/>
        </w:rPr>
      </w:pPr>
      <w:r w:rsidRPr="002145EA">
        <w:rPr>
          <w:rStyle w:val="c2"/>
          <w:color w:val="000000" w:themeColor="text1"/>
          <w:sz w:val="28"/>
          <w:szCs w:val="28"/>
        </w:rPr>
        <w:t>Начинается урок.</w:t>
      </w:r>
    </w:p>
    <w:p w:rsidR="00F74D7A" w:rsidRPr="002145EA" w:rsidRDefault="00F74D7A" w:rsidP="002145EA">
      <w:pPr>
        <w:pStyle w:val="c1"/>
        <w:spacing w:before="0" w:beforeAutospacing="0" w:after="0" w:afterAutospacing="0"/>
        <w:ind w:left="-993"/>
        <w:rPr>
          <w:color w:val="000000" w:themeColor="text1"/>
          <w:sz w:val="28"/>
          <w:szCs w:val="28"/>
        </w:rPr>
      </w:pPr>
      <w:r w:rsidRPr="002145EA">
        <w:rPr>
          <w:rStyle w:val="c2"/>
          <w:color w:val="000000" w:themeColor="text1"/>
          <w:sz w:val="28"/>
          <w:szCs w:val="28"/>
        </w:rPr>
        <w:t>Наши ушки на макушке,</w:t>
      </w:r>
    </w:p>
    <w:p w:rsidR="00F74D7A" w:rsidRPr="002145EA" w:rsidRDefault="00F74D7A" w:rsidP="002145EA">
      <w:pPr>
        <w:pStyle w:val="c1"/>
        <w:spacing w:before="0" w:beforeAutospacing="0" w:after="0" w:afterAutospacing="0"/>
        <w:ind w:left="-993"/>
        <w:rPr>
          <w:color w:val="000000" w:themeColor="text1"/>
          <w:sz w:val="28"/>
          <w:szCs w:val="28"/>
        </w:rPr>
      </w:pPr>
      <w:r w:rsidRPr="002145EA">
        <w:rPr>
          <w:rStyle w:val="c2"/>
          <w:color w:val="000000" w:themeColor="text1"/>
          <w:sz w:val="28"/>
          <w:szCs w:val="28"/>
        </w:rPr>
        <w:t>Глазки широко открыты,</w:t>
      </w:r>
    </w:p>
    <w:p w:rsidR="00F74D7A" w:rsidRPr="002145EA" w:rsidRDefault="00F74D7A" w:rsidP="002145EA">
      <w:pPr>
        <w:pStyle w:val="c1"/>
        <w:spacing w:before="0" w:beforeAutospacing="0" w:after="0" w:afterAutospacing="0"/>
        <w:ind w:left="-993"/>
        <w:rPr>
          <w:color w:val="000000" w:themeColor="text1"/>
          <w:sz w:val="28"/>
          <w:szCs w:val="28"/>
        </w:rPr>
      </w:pPr>
      <w:r w:rsidRPr="002145EA">
        <w:rPr>
          <w:rStyle w:val="c2"/>
          <w:color w:val="000000" w:themeColor="text1"/>
          <w:sz w:val="28"/>
          <w:szCs w:val="28"/>
        </w:rPr>
        <w:t>Слушаем, запоминаем,</w:t>
      </w:r>
    </w:p>
    <w:p w:rsidR="00F74D7A" w:rsidRPr="002145EA" w:rsidRDefault="00F74D7A" w:rsidP="002145EA">
      <w:pPr>
        <w:pStyle w:val="c1"/>
        <w:spacing w:before="0" w:beforeAutospacing="0" w:after="0" w:afterAutospacing="0"/>
        <w:ind w:left="-993"/>
        <w:rPr>
          <w:color w:val="000000" w:themeColor="text1"/>
          <w:sz w:val="28"/>
          <w:szCs w:val="28"/>
        </w:rPr>
      </w:pPr>
      <w:r w:rsidRPr="002145EA">
        <w:rPr>
          <w:rStyle w:val="c2"/>
          <w:color w:val="000000" w:themeColor="text1"/>
          <w:sz w:val="28"/>
          <w:szCs w:val="28"/>
        </w:rPr>
        <w:t>Ни минуты не теряем.</w:t>
      </w:r>
    </w:p>
    <w:p w:rsidR="006B5A5D" w:rsidRPr="002145EA" w:rsidRDefault="006B5A5D" w:rsidP="002145EA">
      <w:pPr>
        <w:spacing w:after="0" w:line="240" w:lineRule="auto"/>
        <w:ind w:left="-993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B91" w:rsidRPr="002145EA" w:rsidRDefault="008A60FE" w:rsidP="002145EA">
      <w:pPr>
        <w:tabs>
          <w:tab w:val="left" w:pos="4605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45E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214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Актуализация внимания.</w:t>
      </w:r>
    </w:p>
    <w:p w:rsidR="00F74D7A" w:rsidRPr="00C73260" w:rsidRDefault="00F74D7A" w:rsidP="00FA1A6F">
      <w:pPr>
        <w:widowControl w:val="0"/>
        <w:numPr>
          <w:ilvl w:val="0"/>
          <w:numId w:val="8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 w:line="240" w:lineRule="auto"/>
        <w:ind w:left="-993" w:right="-330"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32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Счёт от 1 до 10;</w:t>
      </w:r>
    </w:p>
    <w:p w:rsidR="00F74D7A" w:rsidRDefault="00F74D7A" w:rsidP="002145EA">
      <w:pPr>
        <w:shd w:val="clear" w:color="auto" w:fill="FFFFFF"/>
        <w:spacing w:after="0" w:line="240" w:lineRule="auto"/>
        <w:ind w:left="-993" w:right="-3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5EA">
        <w:rPr>
          <w:rFonts w:ascii="Times New Roman" w:hAnsi="Times New Roman" w:cs="Times New Roman"/>
          <w:color w:val="000000" w:themeColor="text1"/>
          <w:sz w:val="28"/>
          <w:szCs w:val="28"/>
        </w:rPr>
        <w:t>Обратный счёт с 10 до 1.</w:t>
      </w:r>
    </w:p>
    <w:p w:rsidR="002145EA" w:rsidRPr="002145EA" w:rsidRDefault="002145EA" w:rsidP="002145EA">
      <w:pPr>
        <w:shd w:val="clear" w:color="auto" w:fill="FFFFFF"/>
        <w:spacing w:after="0" w:line="240" w:lineRule="auto"/>
        <w:ind w:left="-993" w:right="-3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D7A" w:rsidRPr="002145EA" w:rsidRDefault="00C818D2" w:rsidP="002145EA">
      <w:pPr>
        <w:widowControl w:val="0"/>
        <w:numPr>
          <w:ilvl w:val="0"/>
          <w:numId w:val="7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-993" w:right="-3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2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Игра «Вы моё эхо»</w:t>
      </w:r>
      <w:r w:rsidRPr="00214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F74D7A" w:rsidRPr="002145EA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 хлопков за учителем).</w:t>
      </w:r>
    </w:p>
    <w:p w:rsidR="006B5A5D" w:rsidRPr="002145EA" w:rsidRDefault="006B5A5D" w:rsidP="002145EA">
      <w:pPr>
        <w:pStyle w:val="a5"/>
        <w:ind w:left="-993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6B5A5D" w:rsidRPr="002145EA" w:rsidRDefault="006B5A5D" w:rsidP="002145EA">
      <w:pPr>
        <w:pStyle w:val="a5"/>
        <w:ind w:left="-99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4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III. Изучение нового материала.</w:t>
      </w:r>
    </w:p>
    <w:p w:rsidR="0076053E" w:rsidRPr="00FA1A6F" w:rsidRDefault="00E869D3" w:rsidP="002145EA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A1A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1) </w:t>
      </w:r>
      <w:r w:rsidR="0076053E" w:rsidRPr="00FA1A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Отгадайте загадки. Продолжите стихотворение.</w:t>
      </w:r>
    </w:p>
    <w:p w:rsidR="00F74D7A" w:rsidRPr="002145EA" w:rsidRDefault="00F74D7A" w:rsidP="002145EA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145E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Загадки:</w:t>
      </w:r>
    </w:p>
    <w:p w:rsidR="00F74D7A" w:rsidRPr="002145EA" w:rsidRDefault="00F74D7A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Шевелились у цветка</w:t>
      </w:r>
      <w:proofErr w:type="gramStart"/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 четыре лепестка.</w:t>
      </w: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сорвать его хотел,</w:t>
      </w: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вспорхнул и улетел. </w:t>
      </w:r>
      <w:r w:rsidRPr="002145E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(Бабочка)</w:t>
      </w:r>
    </w:p>
    <w:p w:rsidR="00F74D7A" w:rsidRDefault="00F74D7A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 вы догадались? Сколько у бабочки крыльев? Как они расположены?</w:t>
      </w:r>
    </w:p>
    <w:p w:rsidR="00FA1A6F" w:rsidRPr="002145EA" w:rsidRDefault="00FA1A6F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4D7A" w:rsidRPr="002145EA" w:rsidRDefault="00F74D7A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Ежегодно приходят к нам в гости:</w:t>
      </w:r>
    </w:p>
    <w:p w:rsidR="00F74D7A" w:rsidRPr="002145EA" w:rsidRDefault="00F74D7A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седой, другой молодой,</w:t>
      </w: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Третий скачет,</w:t>
      </w: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четвертый плачет. </w:t>
      </w:r>
      <w:r w:rsidRPr="002145E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(Времена года)</w:t>
      </w:r>
    </w:p>
    <w:p w:rsidR="00F74D7A" w:rsidRDefault="00F74D7A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Назовите их.</w:t>
      </w:r>
    </w:p>
    <w:p w:rsidR="00FA1A6F" w:rsidRPr="002145EA" w:rsidRDefault="00FA1A6F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4D7A" w:rsidRPr="002145EA" w:rsidRDefault="00F74D7A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Два мяча у Ани</w:t>
      </w:r>
      <w:proofErr w:type="gramStart"/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</w:t>
      </w:r>
      <w:proofErr w:type="gramEnd"/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 мяча у Вани.</w:t>
      </w: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Два мяча да два. Малыш!</w:t>
      </w: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Сколько их? Сообразишь? </w:t>
      </w:r>
      <w:r w:rsidRPr="002145E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(4)</w:t>
      </w:r>
    </w:p>
    <w:p w:rsidR="00F74D7A" w:rsidRPr="002145EA" w:rsidRDefault="00F74D7A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 вы узнали? Где еще можно встретить число 4?</w:t>
      </w:r>
    </w:p>
    <w:p w:rsidR="00F74D7A" w:rsidRDefault="00F74D7A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145E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(У стола и стула по 4 ножки, у машины 4 колеса, на циферблате 4 часа</w:t>
      </w:r>
      <w:proofErr w:type="gramStart"/>
      <w:r w:rsidRPr="002145E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…)</w:t>
      </w:r>
      <w:proofErr w:type="gramEnd"/>
    </w:p>
    <w:p w:rsidR="00FA1A6F" w:rsidRDefault="00FA1A6F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1A6F" w:rsidRDefault="00FA1A6F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1A6F" w:rsidRDefault="00FA1A6F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1A6F" w:rsidRDefault="00FA1A6F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1A6F" w:rsidRPr="002145EA" w:rsidRDefault="00FA1A6F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4D7A" w:rsidRPr="002145EA" w:rsidRDefault="00F74D7A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стола 4 ножки,</w:t>
      </w: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у шкафа, и у кошки, –</w:t>
      </w: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Нам четверочка сказала,</w:t>
      </w: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Целый день она считала.</w:t>
      </w: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Молодцы!</w:t>
      </w:r>
    </w:p>
    <w:p w:rsidR="00FA1A6F" w:rsidRDefault="00FA1A6F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74D7A" w:rsidRPr="00FA1A6F" w:rsidRDefault="00FA1A6F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A1A6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2) </w:t>
      </w:r>
      <w:r w:rsidR="00F74D7A" w:rsidRPr="00FA1A6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Сообщение темы</w:t>
      </w:r>
    </w:p>
    <w:p w:rsidR="00F74D7A" w:rsidRPr="002145EA" w:rsidRDefault="00F74D7A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Сегодня мы знакомимся с числом 4!</w:t>
      </w:r>
    </w:p>
    <w:p w:rsidR="00F74D7A" w:rsidRPr="002145EA" w:rsidRDefault="00F74D7A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Посмотрите на натуральный ряд чисел.</w:t>
      </w:r>
    </w:p>
    <w:p w:rsidR="00F74D7A" w:rsidRPr="002145EA" w:rsidRDefault="00F74D7A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Назовите соседей числа 4. (3 и 5)</w:t>
      </w:r>
    </w:p>
    <w:p w:rsidR="00F74D7A" w:rsidRPr="002145EA" w:rsidRDefault="00F74D7A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Назовите числа, которые меньше</w:t>
      </w:r>
      <w:r w:rsidR="00FA1A6F"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число 4.</w:t>
      </w:r>
    </w:p>
    <w:p w:rsidR="00F74D7A" w:rsidRPr="002145EA" w:rsidRDefault="00F74D7A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Назовите числа, которые больше, чем число 4.</w:t>
      </w:r>
    </w:p>
    <w:p w:rsidR="00F74D7A" w:rsidRPr="002145EA" w:rsidRDefault="00F74D7A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Сосчитай от 3 до 8.</w:t>
      </w:r>
    </w:p>
    <w:p w:rsidR="00F74D7A" w:rsidRPr="002145EA" w:rsidRDefault="00F74D7A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Сосчитай от 10 до 4.</w:t>
      </w:r>
    </w:p>
    <w:p w:rsidR="00FA1A6F" w:rsidRDefault="00F74D7A" w:rsidP="002145EA">
      <w:pPr>
        <w:shd w:val="clear" w:color="auto" w:fill="FFFFFF"/>
        <w:spacing w:after="0" w:line="240" w:lineRule="auto"/>
        <w:ind w:left="-993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4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Учитель: А что у нас в классе есть по 4.</w:t>
      </w:r>
      <w:r w:rsidRPr="002145E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145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4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Ученики: У стульев 4 ножки, 4 окна и т.д.</w:t>
      </w:r>
      <w:r w:rsidRPr="002145E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F74D7A" w:rsidRPr="002145EA" w:rsidRDefault="00F74D7A" w:rsidP="002145EA">
      <w:pPr>
        <w:shd w:val="clear" w:color="auto" w:fill="FFFFFF"/>
        <w:spacing w:after="0" w:line="240" w:lineRule="auto"/>
        <w:ind w:left="-993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45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4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Учитель: Как назвать эти фигурки:</w:t>
      </w:r>
      <w:r w:rsidRPr="002145E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145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4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Ученики: прямоугольник, квадрат</w:t>
      </w:r>
      <w:r w:rsidRPr="002145E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145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4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Учитель: Почему я вам их показываю?</w:t>
      </w:r>
      <w:r w:rsidRPr="002145E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145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4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Ученики: У этих фигур четыре стороны и четыре угла</w:t>
      </w:r>
      <w:proofErr w:type="gramStart"/>
      <w:r w:rsidRPr="00214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214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тема урока у нас число и цифра четыре.</w:t>
      </w:r>
      <w:r w:rsidRPr="002145E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145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4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Учитель: </w:t>
      </w:r>
      <w:proofErr w:type="spellStart"/>
      <w:r w:rsidRPr="00214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Умнички</w:t>
      </w:r>
      <w:proofErr w:type="spellEnd"/>
      <w:r w:rsidRPr="002145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Pr="002145E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F74D7A" w:rsidRPr="002145EA" w:rsidRDefault="00F74D7A" w:rsidP="002145EA">
      <w:pPr>
        <w:shd w:val="clear" w:color="auto" w:fill="FFFFFF"/>
        <w:spacing w:after="0" w:line="240" w:lineRule="auto"/>
        <w:ind w:left="-993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74D7A" w:rsidRPr="00FA1A6F" w:rsidRDefault="00FA1A6F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A1A6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3) </w:t>
      </w:r>
      <w:r w:rsidR="00F74D7A" w:rsidRPr="00FA1A6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Практическая работа.</w:t>
      </w:r>
    </w:p>
    <w:p w:rsidR="00F74D7A" w:rsidRPr="002145EA" w:rsidRDefault="00F74D7A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Возьмите математические кораблики.</w:t>
      </w:r>
    </w:p>
    <w:p w:rsidR="00F74D7A" w:rsidRPr="002145EA" w:rsidRDefault="00F74D7A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Положите 3 красных круга. Добавьте столько синих кругов, чтобы получилось число 4.</w:t>
      </w:r>
    </w:p>
    <w:p w:rsidR="00F74D7A" w:rsidRPr="002145EA" w:rsidRDefault="00F74D7A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Сколько кругов добавили?</w:t>
      </w:r>
    </w:p>
    <w:p w:rsidR="00F74D7A" w:rsidRDefault="00F74D7A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 получили 4?</w:t>
      </w:r>
    </w:p>
    <w:p w:rsidR="00FA1A6F" w:rsidRPr="002145EA" w:rsidRDefault="00FA1A6F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F74D7A" w:rsidRPr="002145EA" w:rsidRDefault="00F74D7A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Возьмите 2 красных круга. Добавьте столько синих, чтобы получилось 4?</w:t>
      </w:r>
    </w:p>
    <w:p w:rsidR="00F74D7A" w:rsidRPr="002145EA" w:rsidRDefault="00F74D7A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Сколько кругов добавили?</w:t>
      </w:r>
    </w:p>
    <w:p w:rsidR="00F74D7A" w:rsidRPr="002145EA" w:rsidRDefault="00F74D7A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 получили число 4?</w:t>
      </w:r>
    </w:p>
    <w:p w:rsidR="00F74D7A" w:rsidRDefault="00F74D7A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За каким числом стоит число 4?</w:t>
      </w:r>
    </w:p>
    <w:p w:rsidR="00FA1A6F" w:rsidRPr="002145EA" w:rsidRDefault="00FA1A6F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4D7A" w:rsidRPr="002145EA" w:rsidRDefault="00F74D7A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тремя идут четыре,</w:t>
      </w:r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Острый локоть </w:t>
      </w:r>
      <w:proofErr w:type="spellStart"/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оттопыря</w:t>
      </w:r>
      <w:proofErr w:type="spellEnd"/>
      <w:r w:rsidRPr="00214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</w:t>
      </w:r>
      <w:proofErr w:type="spellStart"/>
      <w:r w:rsidRPr="002145E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С.Маршак</w:t>
      </w:r>
      <w:proofErr w:type="spellEnd"/>
      <w:r w:rsidRPr="002145E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F74D7A" w:rsidRPr="002145EA" w:rsidRDefault="00F74D7A" w:rsidP="002145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723A" w:rsidRPr="002145EA" w:rsidRDefault="009C723A" w:rsidP="002145EA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778A" w:rsidRPr="002145EA" w:rsidRDefault="008A60FE" w:rsidP="002145EA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45E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214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Первичное закрепление.</w:t>
      </w:r>
    </w:p>
    <w:p w:rsidR="00900FE7" w:rsidRPr="002145EA" w:rsidRDefault="00900FE7" w:rsidP="002145EA">
      <w:pPr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5EA">
        <w:rPr>
          <w:rFonts w:ascii="Times New Roman" w:hAnsi="Times New Roman" w:cs="Times New Roman"/>
          <w:color w:val="000000" w:themeColor="text1"/>
          <w:sz w:val="28"/>
          <w:szCs w:val="28"/>
        </w:rPr>
        <w:t>Какую геометрическую фигуру можно построить из четырех палочек? (Квадрат.)</w:t>
      </w:r>
    </w:p>
    <w:p w:rsidR="00900FE7" w:rsidRPr="002145EA" w:rsidRDefault="00900FE7" w:rsidP="002145EA">
      <w:pPr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5EA">
        <w:rPr>
          <w:rFonts w:ascii="Times New Roman" w:hAnsi="Times New Roman" w:cs="Times New Roman"/>
          <w:color w:val="000000" w:themeColor="text1"/>
          <w:sz w:val="28"/>
          <w:szCs w:val="28"/>
        </w:rPr>
        <w:t>б) Постройте из 7 палочек два квадрата.</w:t>
      </w:r>
    </w:p>
    <w:p w:rsidR="00C818D2" w:rsidRPr="002145EA" w:rsidRDefault="00C818D2" w:rsidP="002145EA">
      <w:pPr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5018" w:rsidRPr="002145EA" w:rsidRDefault="009C723A" w:rsidP="002145EA">
      <w:pPr>
        <w:pStyle w:val="a6"/>
        <w:numPr>
          <w:ilvl w:val="0"/>
          <w:numId w:val="5"/>
        </w:numPr>
        <w:spacing w:after="0" w:line="240" w:lineRule="auto"/>
        <w:ind w:left="-993" w:right="-284"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145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Работа по карточкам</w:t>
      </w:r>
    </w:p>
    <w:p w:rsidR="006F5018" w:rsidRPr="002145EA" w:rsidRDefault="006F5018" w:rsidP="002145EA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7E73DC" w:rsidRPr="002145EA" w:rsidRDefault="009C723A" w:rsidP="002145EA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2145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V</w:t>
      </w:r>
      <w:r w:rsidR="006F5018" w:rsidRPr="002145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130C4A" w:rsidRPr="002145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Итог занятия.</w:t>
      </w:r>
      <w:proofErr w:type="gramEnd"/>
      <w:r w:rsidR="00130C4A" w:rsidRPr="002145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E73DC" w:rsidRPr="002145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Рефлексия.</w:t>
      </w:r>
    </w:p>
    <w:p w:rsidR="0076053E" w:rsidRPr="002145EA" w:rsidRDefault="0076053E" w:rsidP="002145EA">
      <w:pPr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5EA">
        <w:rPr>
          <w:rFonts w:ascii="Times New Roman" w:hAnsi="Times New Roman" w:cs="Times New Roman"/>
          <w:color w:val="000000" w:themeColor="text1"/>
          <w:sz w:val="28"/>
          <w:szCs w:val="28"/>
        </w:rPr>
        <w:t>Закончи предложение:</w:t>
      </w:r>
    </w:p>
    <w:p w:rsidR="0076053E" w:rsidRPr="002145EA" w:rsidRDefault="0076053E" w:rsidP="002145EA">
      <w:pPr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Сегодня на занятии я узнал …</w:t>
      </w:r>
    </w:p>
    <w:p w:rsidR="0076053E" w:rsidRPr="002145EA" w:rsidRDefault="0076053E" w:rsidP="002145EA">
      <w:pPr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5EA">
        <w:rPr>
          <w:rFonts w:ascii="Times New Roman" w:hAnsi="Times New Roman" w:cs="Times New Roman"/>
          <w:color w:val="000000" w:themeColor="text1"/>
          <w:sz w:val="28"/>
          <w:szCs w:val="28"/>
        </w:rPr>
        <w:t>- Сегодня на занятии я вспомнил …</w:t>
      </w:r>
    </w:p>
    <w:p w:rsidR="0076053E" w:rsidRPr="002145EA" w:rsidRDefault="0076053E" w:rsidP="002145EA">
      <w:pPr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5EA">
        <w:rPr>
          <w:rFonts w:ascii="Times New Roman" w:hAnsi="Times New Roman" w:cs="Times New Roman"/>
          <w:color w:val="000000" w:themeColor="text1"/>
          <w:sz w:val="28"/>
          <w:szCs w:val="28"/>
        </w:rPr>
        <w:t>- Сегодня на занятии я научился …</w:t>
      </w:r>
    </w:p>
    <w:p w:rsidR="0076053E" w:rsidRPr="002145EA" w:rsidRDefault="0076053E" w:rsidP="002145EA">
      <w:pPr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5EA">
        <w:rPr>
          <w:rFonts w:ascii="Times New Roman" w:hAnsi="Times New Roman" w:cs="Times New Roman"/>
          <w:color w:val="000000" w:themeColor="text1"/>
          <w:sz w:val="28"/>
          <w:szCs w:val="28"/>
        </w:rPr>
        <w:t>-  Сегодня на занятии мы делали …</w:t>
      </w:r>
    </w:p>
    <w:p w:rsidR="0076053E" w:rsidRPr="002145EA" w:rsidRDefault="0076053E" w:rsidP="002145EA">
      <w:pPr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5EA">
        <w:rPr>
          <w:rFonts w:ascii="Times New Roman" w:hAnsi="Times New Roman" w:cs="Times New Roman"/>
          <w:color w:val="000000" w:themeColor="text1"/>
          <w:sz w:val="28"/>
          <w:szCs w:val="28"/>
        </w:rPr>
        <w:t>- Мне это пригодится …</w:t>
      </w:r>
    </w:p>
    <w:p w:rsidR="0076053E" w:rsidRPr="002145EA" w:rsidRDefault="0076053E" w:rsidP="002145EA">
      <w:pPr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5EA">
        <w:rPr>
          <w:rFonts w:ascii="Times New Roman" w:hAnsi="Times New Roman" w:cs="Times New Roman"/>
          <w:color w:val="000000" w:themeColor="text1"/>
          <w:sz w:val="28"/>
          <w:szCs w:val="28"/>
        </w:rPr>
        <w:t>- Мне понравилось …</w:t>
      </w:r>
    </w:p>
    <w:p w:rsidR="00D74564" w:rsidRPr="002145EA" w:rsidRDefault="00D74564" w:rsidP="002145EA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74564" w:rsidRPr="002145EA" w:rsidSect="009C723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7C85"/>
    <w:multiLevelType w:val="multilevel"/>
    <w:tmpl w:val="98E6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D3F54"/>
    <w:multiLevelType w:val="hybridMultilevel"/>
    <w:tmpl w:val="C76E5120"/>
    <w:lvl w:ilvl="0" w:tplc="B6AA1DBA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247A106E"/>
    <w:multiLevelType w:val="singleLevel"/>
    <w:tmpl w:val="FE96834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3E7C5148"/>
    <w:multiLevelType w:val="hybridMultilevel"/>
    <w:tmpl w:val="8ED880F6"/>
    <w:lvl w:ilvl="0" w:tplc="949A66E4">
      <w:start w:val="1"/>
      <w:numFmt w:val="decimal"/>
      <w:lvlText w:val="%1."/>
      <w:lvlJc w:val="left"/>
      <w:pPr>
        <w:ind w:left="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3ECE1AA3"/>
    <w:multiLevelType w:val="multilevel"/>
    <w:tmpl w:val="17F4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80E94"/>
    <w:multiLevelType w:val="multilevel"/>
    <w:tmpl w:val="0A46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5B0A8C"/>
    <w:multiLevelType w:val="hybridMultilevel"/>
    <w:tmpl w:val="BAB4214E"/>
    <w:lvl w:ilvl="0" w:tplc="36FCCBFA">
      <w:start w:val="1"/>
      <w:numFmt w:val="decimal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">
    <w:nsid w:val="75882D6B"/>
    <w:multiLevelType w:val="hybridMultilevel"/>
    <w:tmpl w:val="3C26DEC0"/>
    <w:lvl w:ilvl="0" w:tplc="8DCE90F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B91"/>
    <w:rsid w:val="0005778A"/>
    <w:rsid w:val="000A4B9E"/>
    <w:rsid w:val="00130C4A"/>
    <w:rsid w:val="00157B8E"/>
    <w:rsid w:val="002145EA"/>
    <w:rsid w:val="00330FE0"/>
    <w:rsid w:val="00377FB5"/>
    <w:rsid w:val="00444BBC"/>
    <w:rsid w:val="006B5A5D"/>
    <w:rsid w:val="006F5018"/>
    <w:rsid w:val="0076053E"/>
    <w:rsid w:val="007B5392"/>
    <w:rsid w:val="007C6052"/>
    <w:rsid w:val="007E73DC"/>
    <w:rsid w:val="00847F42"/>
    <w:rsid w:val="008A60FE"/>
    <w:rsid w:val="008E3D3D"/>
    <w:rsid w:val="00900FE7"/>
    <w:rsid w:val="009635D3"/>
    <w:rsid w:val="009A03C6"/>
    <w:rsid w:val="009C723A"/>
    <w:rsid w:val="009D1C1C"/>
    <w:rsid w:val="00A10199"/>
    <w:rsid w:val="00B6236A"/>
    <w:rsid w:val="00B76540"/>
    <w:rsid w:val="00BA2130"/>
    <w:rsid w:val="00C20A33"/>
    <w:rsid w:val="00C23B91"/>
    <w:rsid w:val="00C73260"/>
    <w:rsid w:val="00C818D2"/>
    <w:rsid w:val="00D74564"/>
    <w:rsid w:val="00E869D3"/>
    <w:rsid w:val="00F74D7A"/>
    <w:rsid w:val="00FA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74564"/>
    <w:rPr>
      <w:b/>
      <w:bCs/>
    </w:rPr>
  </w:style>
  <w:style w:type="character" w:customStyle="1" w:styleId="apple-converted-space">
    <w:name w:val="apple-converted-space"/>
    <w:basedOn w:val="a0"/>
    <w:rsid w:val="00D74564"/>
  </w:style>
  <w:style w:type="paragraph" w:styleId="a4">
    <w:name w:val="Normal (Web)"/>
    <w:basedOn w:val="a"/>
    <w:uiPriority w:val="99"/>
    <w:semiHidden/>
    <w:unhideWhenUsed/>
    <w:rsid w:val="009A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60F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8A60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01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B5A5D"/>
    <w:rPr>
      <w:color w:val="0000FF" w:themeColor="hyperlink"/>
      <w:u w:val="single"/>
    </w:rPr>
  </w:style>
  <w:style w:type="paragraph" w:customStyle="1" w:styleId="c1">
    <w:name w:val="c1"/>
    <w:basedOn w:val="a"/>
    <w:rsid w:val="00F74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74D7A"/>
  </w:style>
  <w:style w:type="character" w:styleId="aa">
    <w:name w:val="Emphasis"/>
    <w:basedOn w:val="a0"/>
    <w:uiPriority w:val="20"/>
    <w:qFormat/>
    <w:rsid w:val="00900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02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47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1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9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49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14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1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7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10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7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2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Елена Анатольевна</cp:lastModifiedBy>
  <cp:revision>12</cp:revision>
  <dcterms:created xsi:type="dcterms:W3CDTF">2012-10-31T08:41:00Z</dcterms:created>
  <dcterms:modified xsi:type="dcterms:W3CDTF">2014-03-02T13:58:00Z</dcterms:modified>
</cp:coreProperties>
</file>