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03" w:rsidRDefault="005C04E8" w:rsidP="005C0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АНГЛИЙСКОГО ЯЗЫКА </w:t>
      </w:r>
    </w:p>
    <w:p w:rsidR="005C04E8" w:rsidRPr="006159B3" w:rsidRDefault="005C04E8" w:rsidP="005C04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 w:rsidR="006159B3">
        <w:rPr>
          <w:sz w:val="24"/>
          <w:szCs w:val="24"/>
        </w:rPr>
        <w:t>2</w:t>
      </w:r>
    </w:p>
    <w:p w:rsidR="005C04E8" w:rsidRPr="00417EC0" w:rsidRDefault="005C04E8" w:rsidP="005C04E8">
      <w:pPr>
        <w:pStyle w:val="a3"/>
        <w:jc w:val="both"/>
        <w:rPr>
          <w:sz w:val="24"/>
          <w:szCs w:val="24"/>
          <w:lang w:val="en-US"/>
        </w:rPr>
      </w:pPr>
      <w:r w:rsidRPr="005C04E8">
        <w:rPr>
          <w:b/>
          <w:sz w:val="24"/>
          <w:szCs w:val="24"/>
        </w:rPr>
        <w:t>Тема</w:t>
      </w:r>
      <w:r w:rsidRPr="00417EC0">
        <w:rPr>
          <w:b/>
          <w:sz w:val="24"/>
          <w:szCs w:val="24"/>
          <w:lang w:val="en-US"/>
        </w:rPr>
        <w:t xml:space="preserve"> </w:t>
      </w:r>
      <w:r w:rsidRPr="005C04E8">
        <w:rPr>
          <w:b/>
          <w:sz w:val="24"/>
          <w:szCs w:val="24"/>
        </w:rPr>
        <w:t>урока</w:t>
      </w:r>
      <w:r w:rsidRPr="00417EC0">
        <w:rPr>
          <w:b/>
          <w:sz w:val="24"/>
          <w:szCs w:val="24"/>
          <w:lang w:val="en-US"/>
        </w:rPr>
        <w:t>:</w:t>
      </w:r>
      <w:r w:rsidRPr="00417EC0">
        <w:rPr>
          <w:sz w:val="24"/>
          <w:szCs w:val="24"/>
          <w:lang w:val="en-US"/>
        </w:rPr>
        <w:t xml:space="preserve"> </w:t>
      </w:r>
      <w:r w:rsidR="00417EC0" w:rsidRPr="00417EC0">
        <w:rPr>
          <w:sz w:val="24"/>
          <w:szCs w:val="24"/>
          <w:lang w:val="en-US"/>
        </w:rPr>
        <w:t>«</w:t>
      </w:r>
      <w:r w:rsidR="00417EC0">
        <w:rPr>
          <w:sz w:val="24"/>
          <w:szCs w:val="24"/>
          <w:lang w:val="en-US"/>
        </w:rPr>
        <w:t>The Birthday of Winnie – the – Pooh</w:t>
      </w:r>
      <w:r w:rsidR="00417EC0" w:rsidRPr="00417EC0">
        <w:rPr>
          <w:sz w:val="24"/>
          <w:szCs w:val="24"/>
          <w:lang w:val="en-US"/>
        </w:rPr>
        <w:t>»</w:t>
      </w:r>
    </w:p>
    <w:p w:rsidR="005C04E8" w:rsidRPr="00417EC0" w:rsidRDefault="005C04E8" w:rsidP="005C04E8">
      <w:pPr>
        <w:pStyle w:val="a3"/>
        <w:jc w:val="both"/>
        <w:rPr>
          <w:sz w:val="24"/>
          <w:szCs w:val="24"/>
          <w:lang w:val="en-US"/>
        </w:rPr>
      </w:pPr>
      <w:r w:rsidRPr="005C04E8">
        <w:rPr>
          <w:b/>
          <w:sz w:val="24"/>
          <w:szCs w:val="24"/>
        </w:rPr>
        <w:t>Базовый</w:t>
      </w:r>
      <w:r w:rsidRPr="00417EC0">
        <w:rPr>
          <w:b/>
          <w:sz w:val="24"/>
          <w:szCs w:val="24"/>
          <w:lang w:val="en-US"/>
        </w:rPr>
        <w:t xml:space="preserve"> </w:t>
      </w:r>
      <w:r w:rsidRPr="005C04E8">
        <w:rPr>
          <w:b/>
          <w:sz w:val="24"/>
          <w:szCs w:val="24"/>
        </w:rPr>
        <w:t>учебник</w:t>
      </w:r>
      <w:r w:rsidRPr="00417EC0">
        <w:rPr>
          <w:b/>
          <w:sz w:val="24"/>
          <w:szCs w:val="24"/>
          <w:lang w:val="en-US"/>
        </w:rPr>
        <w:t>:</w:t>
      </w:r>
      <w:r w:rsidRPr="00417EC0">
        <w:rPr>
          <w:sz w:val="24"/>
          <w:szCs w:val="24"/>
          <w:lang w:val="en-US"/>
        </w:rPr>
        <w:t xml:space="preserve"> </w:t>
      </w:r>
      <w:r w:rsidR="00417EC0">
        <w:rPr>
          <w:sz w:val="24"/>
          <w:szCs w:val="24"/>
        </w:rPr>
        <w:t>М</w:t>
      </w:r>
      <w:r w:rsidR="00417EC0" w:rsidRPr="00417EC0">
        <w:rPr>
          <w:sz w:val="24"/>
          <w:szCs w:val="24"/>
          <w:lang w:val="en-US"/>
        </w:rPr>
        <w:t>.</w:t>
      </w:r>
      <w:r w:rsidR="00417EC0">
        <w:rPr>
          <w:sz w:val="24"/>
          <w:szCs w:val="24"/>
        </w:rPr>
        <w:t>З</w:t>
      </w:r>
      <w:r w:rsidR="00417EC0" w:rsidRPr="00417EC0">
        <w:rPr>
          <w:sz w:val="24"/>
          <w:szCs w:val="24"/>
          <w:lang w:val="en-US"/>
        </w:rPr>
        <w:t xml:space="preserve">. </w:t>
      </w:r>
      <w:r w:rsidR="00417EC0">
        <w:rPr>
          <w:sz w:val="24"/>
          <w:szCs w:val="24"/>
        </w:rPr>
        <w:t>Бибалетова</w:t>
      </w:r>
      <w:r w:rsidR="00417EC0" w:rsidRPr="00417EC0">
        <w:rPr>
          <w:sz w:val="24"/>
          <w:szCs w:val="24"/>
          <w:lang w:val="en-US"/>
        </w:rPr>
        <w:t xml:space="preserve"> , 2 </w:t>
      </w:r>
      <w:r w:rsidR="00417EC0">
        <w:rPr>
          <w:sz w:val="24"/>
          <w:szCs w:val="24"/>
        </w:rPr>
        <w:t>класс</w:t>
      </w:r>
      <w:r w:rsidR="00417EC0" w:rsidRPr="00417EC0">
        <w:rPr>
          <w:sz w:val="24"/>
          <w:szCs w:val="24"/>
          <w:lang w:val="en-US"/>
        </w:rPr>
        <w:t xml:space="preserve"> «</w:t>
      </w:r>
      <w:r w:rsidR="00417EC0">
        <w:rPr>
          <w:sz w:val="24"/>
          <w:szCs w:val="24"/>
          <w:lang w:val="en-US"/>
        </w:rPr>
        <w:t>Enjoy English</w:t>
      </w:r>
      <w:r w:rsidR="00417EC0" w:rsidRPr="00417EC0">
        <w:rPr>
          <w:sz w:val="24"/>
          <w:szCs w:val="24"/>
          <w:lang w:val="en-US"/>
        </w:rPr>
        <w:t>»</w:t>
      </w:r>
    </w:p>
    <w:p w:rsidR="005C04E8" w:rsidRPr="002514A4" w:rsidRDefault="005C04E8" w:rsidP="005C04E8">
      <w:pPr>
        <w:pStyle w:val="a3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 xml:space="preserve">Цель: </w:t>
      </w:r>
      <w:r w:rsidR="002514A4">
        <w:rPr>
          <w:sz w:val="24"/>
          <w:szCs w:val="24"/>
        </w:rPr>
        <w:t>закрепление и повторение пройденного.</w:t>
      </w:r>
    </w:p>
    <w:p w:rsidR="005C04E8" w:rsidRPr="005C04E8" w:rsidRDefault="005C04E8" w:rsidP="005C04E8">
      <w:pPr>
        <w:pStyle w:val="a3"/>
        <w:jc w:val="both"/>
        <w:rPr>
          <w:b/>
          <w:sz w:val="24"/>
          <w:szCs w:val="24"/>
        </w:rPr>
      </w:pPr>
      <w:r w:rsidRPr="005C04E8">
        <w:rPr>
          <w:b/>
          <w:sz w:val="24"/>
          <w:szCs w:val="24"/>
        </w:rPr>
        <w:t>Задачи:</w:t>
      </w:r>
    </w:p>
    <w:p w:rsidR="005C04E8" w:rsidRPr="005C04E8" w:rsidRDefault="005C04E8" w:rsidP="005C04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образовательная: </w:t>
      </w:r>
      <w:r w:rsidRPr="005C04E8">
        <w:rPr>
          <w:sz w:val="24"/>
          <w:szCs w:val="24"/>
        </w:rPr>
        <w:t>формировать общеучебные умения и навыки</w:t>
      </w:r>
      <w:r w:rsidR="00345856">
        <w:rPr>
          <w:sz w:val="24"/>
          <w:szCs w:val="24"/>
        </w:rPr>
        <w:t xml:space="preserve"> (</w:t>
      </w:r>
      <w:r w:rsidR="002514A4">
        <w:rPr>
          <w:sz w:val="24"/>
          <w:szCs w:val="24"/>
        </w:rPr>
        <w:t xml:space="preserve">умение сравнивать, обобщать, делать выводы, анализировать), расширять словарный запас обучающихся посредством знакомства с новыми словами; </w:t>
      </w:r>
    </w:p>
    <w:p w:rsidR="005C04E8" w:rsidRPr="005C04E8" w:rsidRDefault="005C04E8" w:rsidP="005C04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развивающая: </w:t>
      </w:r>
      <w:r w:rsidRPr="005C04E8">
        <w:rPr>
          <w:sz w:val="24"/>
          <w:szCs w:val="24"/>
        </w:rPr>
        <w:t>развивать коммуникативные навыки сотрудничества с другими учащимися,</w:t>
      </w:r>
      <w:r w:rsidR="002514A4">
        <w:rPr>
          <w:sz w:val="24"/>
          <w:szCs w:val="24"/>
        </w:rPr>
        <w:t xml:space="preserve"> совершенствовать </w:t>
      </w:r>
      <w:r w:rsidR="00464EAE">
        <w:rPr>
          <w:sz w:val="24"/>
          <w:szCs w:val="24"/>
        </w:rPr>
        <w:t>навыки чтения и произношения изученных слов;</w:t>
      </w:r>
    </w:p>
    <w:p w:rsidR="005C04E8" w:rsidRDefault="005C04E8" w:rsidP="005C04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воспитательная: </w:t>
      </w:r>
      <w:r w:rsidRPr="005C04E8">
        <w:rPr>
          <w:sz w:val="24"/>
          <w:szCs w:val="24"/>
        </w:rPr>
        <w:t>укреплять чувство дружбы, товарищества,</w:t>
      </w:r>
      <w:r w:rsidRPr="005C04E8">
        <w:rPr>
          <w:b/>
          <w:i/>
          <w:sz w:val="24"/>
          <w:szCs w:val="24"/>
        </w:rPr>
        <w:t xml:space="preserve"> </w:t>
      </w:r>
      <w:r w:rsidRPr="005C04E8">
        <w:rPr>
          <w:sz w:val="24"/>
          <w:szCs w:val="24"/>
        </w:rPr>
        <w:t>вос</w:t>
      </w:r>
      <w:r w:rsidR="00464EAE">
        <w:rPr>
          <w:sz w:val="24"/>
          <w:szCs w:val="24"/>
        </w:rPr>
        <w:t>питывать уважение друг к другу, к окружающим.</w:t>
      </w:r>
    </w:p>
    <w:p w:rsidR="005C04E8" w:rsidRPr="002514A4" w:rsidRDefault="005C04E8" w:rsidP="005C04E8">
      <w:pPr>
        <w:pStyle w:val="a3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 xml:space="preserve">Тип урока: </w:t>
      </w:r>
      <w:r w:rsidR="002514A4">
        <w:rPr>
          <w:sz w:val="24"/>
          <w:szCs w:val="24"/>
        </w:rPr>
        <w:t>повторение пройденного.</w:t>
      </w:r>
    </w:p>
    <w:p w:rsidR="005C04E8" w:rsidRDefault="005C04E8" w:rsidP="005C04E8">
      <w:pPr>
        <w:pStyle w:val="a3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 xml:space="preserve">Формы работы обучающихся: </w:t>
      </w:r>
      <w:r w:rsidR="00E31EF8">
        <w:rPr>
          <w:sz w:val="24"/>
          <w:szCs w:val="24"/>
        </w:rPr>
        <w:t>коллективные, в парах,  самостоятельная работа.</w:t>
      </w:r>
    </w:p>
    <w:p w:rsidR="00E31EF8" w:rsidRPr="00E31EF8" w:rsidRDefault="00E31EF8" w:rsidP="005C04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 w:rsidRPr="00E31EF8">
        <w:rPr>
          <w:sz w:val="24"/>
          <w:szCs w:val="24"/>
        </w:rPr>
        <w:t>репродуктивные (Р), частично-поисковые (Ч-П), объяснительно-иллюстративные (О-И)</w:t>
      </w:r>
    </w:p>
    <w:p w:rsidR="005C04E8" w:rsidRPr="005C04E8" w:rsidRDefault="009665DC" w:rsidP="005C04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Ресурсы</w:t>
      </w:r>
      <w:r w:rsidR="005C04E8" w:rsidRPr="005C04E8">
        <w:rPr>
          <w:b/>
          <w:sz w:val="24"/>
          <w:szCs w:val="24"/>
        </w:rPr>
        <w:t>:</w:t>
      </w:r>
    </w:p>
    <w:p w:rsidR="009665DC" w:rsidRPr="009665DC" w:rsidRDefault="005C04E8" w:rsidP="005C04E8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65DC">
        <w:rPr>
          <w:b/>
          <w:i/>
          <w:sz w:val="24"/>
          <w:szCs w:val="24"/>
        </w:rPr>
        <w:t xml:space="preserve">для учителя: </w:t>
      </w:r>
      <w:r w:rsidRPr="009665DC">
        <w:rPr>
          <w:sz w:val="24"/>
          <w:szCs w:val="24"/>
        </w:rPr>
        <w:t xml:space="preserve">персональный компьютер, </w:t>
      </w:r>
      <w:r w:rsidR="0027720F" w:rsidRPr="009665DC">
        <w:rPr>
          <w:sz w:val="24"/>
          <w:szCs w:val="24"/>
        </w:rPr>
        <w:t>учебник, опоры со словами</w:t>
      </w:r>
      <w:r w:rsidR="009665DC" w:rsidRPr="009665DC">
        <w:rPr>
          <w:sz w:val="24"/>
          <w:szCs w:val="24"/>
        </w:rPr>
        <w:t>,</w:t>
      </w:r>
      <w:r w:rsidR="00A710BC" w:rsidRPr="009665DC">
        <w:rPr>
          <w:sz w:val="24"/>
          <w:szCs w:val="24"/>
        </w:rPr>
        <w:t xml:space="preserve"> </w:t>
      </w:r>
      <w:r w:rsidR="009665DC">
        <w:rPr>
          <w:sz w:val="24"/>
          <w:szCs w:val="24"/>
        </w:rPr>
        <w:t>карточки слов на крестовинах, письма на каждого ученика, открытка, шарики, фрукты.</w:t>
      </w:r>
    </w:p>
    <w:p w:rsidR="005C04E8" w:rsidRPr="009665DC" w:rsidRDefault="005C04E8" w:rsidP="005C04E8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65DC">
        <w:rPr>
          <w:b/>
          <w:i/>
          <w:sz w:val="24"/>
          <w:szCs w:val="24"/>
        </w:rPr>
        <w:t xml:space="preserve">для обучающихся: </w:t>
      </w:r>
      <w:r w:rsidRPr="009665DC">
        <w:rPr>
          <w:sz w:val="24"/>
          <w:szCs w:val="24"/>
        </w:rPr>
        <w:t>учебники,</w:t>
      </w:r>
      <w:r w:rsidR="0012208E" w:rsidRPr="009665DC">
        <w:rPr>
          <w:sz w:val="24"/>
          <w:szCs w:val="24"/>
        </w:rPr>
        <w:t xml:space="preserve"> цветные карандаши</w:t>
      </w:r>
      <w:r w:rsidR="009665DC">
        <w:rPr>
          <w:sz w:val="24"/>
          <w:szCs w:val="24"/>
        </w:rPr>
        <w:t>, маски сказочных героев, письма.</w:t>
      </w:r>
    </w:p>
    <w:tbl>
      <w:tblPr>
        <w:tblStyle w:val="a5"/>
        <w:tblW w:w="0" w:type="auto"/>
        <w:tblLayout w:type="fixed"/>
        <w:tblLook w:val="04A0"/>
      </w:tblPr>
      <w:tblGrid>
        <w:gridCol w:w="1598"/>
        <w:gridCol w:w="2763"/>
        <w:gridCol w:w="1789"/>
        <w:gridCol w:w="1852"/>
        <w:gridCol w:w="2029"/>
        <w:gridCol w:w="1984"/>
        <w:gridCol w:w="1278"/>
        <w:gridCol w:w="1493"/>
      </w:tblGrid>
      <w:tr w:rsidR="00DE03C0" w:rsidTr="00955C62">
        <w:tc>
          <w:tcPr>
            <w:tcW w:w="1598" w:type="dxa"/>
            <w:vMerge w:val="restart"/>
          </w:tcPr>
          <w:p w:rsidR="00E344C1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E65">
              <w:rPr>
                <w:rFonts w:ascii="Times New Roman" w:hAnsi="Times New Roman" w:cs="Times New Roman"/>
                <w:b/>
              </w:rPr>
              <w:t>Цель</w:t>
            </w:r>
          </w:p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этапа</w:t>
            </w:r>
          </w:p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2" w:type="dxa"/>
            <w:gridSpan w:val="2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 урока</w:t>
            </w:r>
          </w:p>
        </w:tc>
        <w:tc>
          <w:tcPr>
            <w:tcW w:w="1852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Используемые методы, приемы, формы</w:t>
            </w:r>
          </w:p>
        </w:tc>
        <w:tc>
          <w:tcPr>
            <w:tcW w:w="2029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Формируемые УУД</w:t>
            </w:r>
          </w:p>
        </w:tc>
        <w:tc>
          <w:tcPr>
            <w:tcW w:w="1984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Результат взаимодействия (сотрудничества)</w:t>
            </w:r>
          </w:p>
        </w:tc>
        <w:tc>
          <w:tcPr>
            <w:tcW w:w="1278" w:type="dxa"/>
            <w:vMerge w:val="restart"/>
          </w:tcPr>
          <w:p w:rsidR="00E344C1" w:rsidRPr="00CB5E65" w:rsidRDefault="00E344C1" w:rsidP="00CB5E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B5E65">
              <w:rPr>
                <w:rFonts w:ascii="Times New Roman" w:eastAsia="Calibri" w:hAnsi="Times New Roman" w:cs="Times New Roman"/>
                <w:b/>
                <w:color w:val="000000"/>
              </w:rPr>
              <w:t>Средства</w:t>
            </w:r>
          </w:p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B5E65">
              <w:rPr>
                <w:rFonts w:ascii="Times New Roman" w:eastAsia="Calibri" w:hAnsi="Times New Roman" w:cs="Times New Roman"/>
                <w:b/>
                <w:color w:val="000000"/>
              </w:rPr>
              <w:t>обучения</w:t>
            </w:r>
          </w:p>
        </w:tc>
        <w:tc>
          <w:tcPr>
            <w:tcW w:w="1493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E65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DE03C0" w:rsidTr="00955C62">
        <w:tc>
          <w:tcPr>
            <w:tcW w:w="1598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  <w:tc>
          <w:tcPr>
            <w:tcW w:w="1789" w:type="dxa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Деятельность ученика</w:t>
            </w:r>
          </w:p>
        </w:tc>
        <w:tc>
          <w:tcPr>
            <w:tcW w:w="1852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9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8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E65" w:rsidTr="00DE03C0">
        <w:tc>
          <w:tcPr>
            <w:tcW w:w="14786" w:type="dxa"/>
            <w:gridSpan w:val="8"/>
          </w:tcPr>
          <w:p w:rsidR="00CB5E65" w:rsidRPr="00CB5E65" w:rsidRDefault="00CB5E65" w:rsidP="005C0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Мотивационно</w:t>
            </w:r>
            <w:r w:rsidR="00E34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34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вступительная часть ( </w:t>
            </w:r>
            <w:r w:rsidR="00AE2C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</w:tc>
      </w:tr>
      <w:tr w:rsidR="00DE03C0" w:rsidRPr="00C5434A" w:rsidTr="00955C62">
        <w:tc>
          <w:tcPr>
            <w:tcW w:w="1598" w:type="dxa"/>
          </w:tcPr>
          <w:p w:rsidR="005C04E8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обучающихся к работе на уроке, повторение лексического материала.</w:t>
            </w: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E2CAA" w:rsidRDefault="00AE2CAA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P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мотивации учебной деятельности</w:t>
            </w:r>
          </w:p>
        </w:tc>
        <w:tc>
          <w:tcPr>
            <w:tcW w:w="2763" w:type="dxa"/>
          </w:tcPr>
          <w:p w:rsidR="00661ADB" w:rsidRPr="00DE03C0" w:rsidRDefault="00661ADB" w:rsidP="00661A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E03C0"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 xml:space="preserve">1. </w:t>
            </w:r>
            <w:r w:rsidRPr="00661ADB">
              <w:rPr>
                <w:rFonts w:ascii="Times New Roman" w:hAnsi="Times New Roman" w:cs="Times New Roman"/>
                <w:u w:val="single"/>
                <w:lang w:val="en-US"/>
              </w:rPr>
              <w:t>Greeting</w:t>
            </w:r>
            <w:r w:rsidRPr="00DE03C0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DE03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C04E8" w:rsidRPr="00DE03C0" w:rsidRDefault="00661ADB" w:rsidP="00661A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E03C0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</w:t>
            </w:r>
            <w:r w:rsidRPr="00661ADB">
              <w:rPr>
                <w:rFonts w:ascii="Times New Roman" w:hAnsi="Times New Roman" w:cs="Times New Roman"/>
              </w:rPr>
              <w:t>риветствие</w:t>
            </w:r>
            <w:r w:rsidRPr="00DE03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1ADB">
              <w:rPr>
                <w:rFonts w:ascii="Times New Roman" w:hAnsi="Times New Roman" w:cs="Times New Roman"/>
              </w:rPr>
              <w:t>учителя</w:t>
            </w:r>
          </w:p>
          <w:p w:rsidR="00661ADB" w:rsidRPr="00E6691C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3C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E6691C">
              <w:rPr>
                <w:rFonts w:ascii="Times New Roman" w:hAnsi="Times New Roman" w:cs="Times New Roman"/>
                <w:b/>
                <w:i/>
                <w:lang w:val="en-US"/>
              </w:rPr>
              <w:t>Good morning boys and girls.</w:t>
            </w:r>
          </w:p>
          <w:p w:rsidR="00661ADB" w:rsidRDefault="00661ADB" w:rsidP="00661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661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Организует </w:t>
            </w:r>
            <w:r w:rsidR="003E08E0">
              <w:rPr>
                <w:rFonts w:ascii="Times New Roman" w:hAnsi="Times New Roman" w:cs="Times New Roman"/>
              </w:rPr>
              <w:t xml:space="preserve">диалог между учениками </w:t>
            </w:r>
            <w:r w:rsidR="003E08E0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Приветствие гостей.</w:t>
            </w: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Поздоровайтесь с нашими гостями.</w:t>
            </w:r>
          </w:p>
          <w:p w:rsidR="007E5FF7" w:rsidRPr="00C609FD" w:rsidRDefault="00E344C1" w:rsidP="00C609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0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Сообщение цели урока.</w:t>
            </w:r>
          </w:p>
          <w:p w:rsidR="00E344C1" w:rsidRPr="00E344C1" w:rsidRDefault="00E344C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FD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постараемся вспомнить всё, что узнали на предыдущих уроках. Ваша задача: стараться внимательно слушать учителя, отвечать на вопросы, быть активными.</w:t>
            </w:r>
          </w:p>
        </w:tc>
        <w:tc>
          <w:tcPr>
            <w:tcW w:w="1789" w:type="dxa"/>
          </w:tcPr>
          <w:p w:rsidR="005C04E8" w:rsidRDefault="00661AD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приветствие учителя.</w:t>
            </w:r>
          </w:p>
          <w:p w:rsidR="00E6691C" w:rsidRDefault="00E6691C" w:rsidP="00661A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Good morning,</w:t>
            </w:r>
          </w:p>
          <w:p w:rsidR="00E6691C" w:rsidRDefault="00E6691C" w:rsidP="00661A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Good morning,</w:t>
            </w:r>
          </w:p>
          <w:p w:rsidR="00E6691C" w:rsidRPr="00E6691C" w:rsidRDefault="00E6691C" w:rsidP="00661A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Good morning to you, Good morning dear teacher, we are glad to see you.</w:t>
            </w:r>
          </w:p>
          <w:p w:rsidR="00661ADB" w:rsidRDefault="00661AD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диалоге </w:t>
            </w:r>
          </w:p>
          <w:p w:rsidR="00661ADB" w:rsidRPr="00E6691C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6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E6691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E6691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you</w:t>
            </w:r>
            <w:r w:rsidRPr="00E6691C">
              <w:rPr>
                <w:rFonts w:ascii="Times New Roman" w:hAnsi="Times New Roman" w:cs="Times New Roman"/>
                <w:b/>
                <w:i/>
              </w:rPr>
              <w:t>?</w:t>
            </w:r>
          </w:p>
          <w:p w:rsidR="00661ADB" w:rsidRPr="0027720F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0F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>’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m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04B9F" w:rsidRPr="00904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fine</w:t>
            </w:r>
            <w:r w:rsidR="009D5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thank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you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2229C" w:rsidRDefault="0042229C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гостей.</w:t>
            </w:r>
          </w:p>
          <w:p w:rsidR="009D5F99" w:rsidRDefault="009D5F99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C1" w:rsidRPr="00C5434A" w:rsidRDefault="00E344C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учебную задачу.</w:t>
            </w:r>
          </w:p>
        </w:tc>
        <w:tc>
          <w:tcPr>
            <w:tcW w:w="1852" w:type="dxa"/>
          </w:tcPr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Фронт. В парах. </w:t>
            </w:r>
            <w:r w:rsidRPr="00277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ловесные.</w:t>
            </w: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P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Инсценирован.</w:t>
            </w:r>
          </w:p>
        </w:tc>
        <w:tc>
          <w:tcPr>
            <w:tcW w:w="2029" w:type="dxa"/>
          </w:tcPr>
          <w:p w:rsidR="00810444" w:rsidRPr="007B0F44" w:rsidRDefault="009D5F99" w:rsidP="008104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</w:t>
            </w:r>
            <w:r w:rsidR="00810444"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ные</w:t>
            </w:r>
            <w:r w:rsidR="00810444"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810444" w:rsidRDefault="00810444" w:rsidP="0081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(мотивации) к уче</w:t>
            </w:r>
            <w:r w:rsidR="00135BDC">
              <w:rPr>
                <w:rFonts w:ascii="Times New Roman" w:hAnsi="Times New Roman" w:cs="Times New Roman"/>
                <w:sz w:val="24"/>
                <w:szCs w:val="24"/>
              </w:rPr>
              <w:t xml:space="preserve">нию, </w:t>
            </w:r>
            <w:r w:rsidR="00135BDC" w:rsidRPr="00135BDC">
              <w:rPr>
                <w:rFonts w:ascii="Times New Roman" w:hAnsi="Times New Roman"/>
              </w:rPr>
              <w:t>у</w:t>
            </w:r>
            <w:r w:rsidR="00135BDC" w:rsidRPr="00CD1551">
              <w:rPr>
                <w:rFonts w:ascii="Times New Roman" w:eastAsia="Calibri" w:hAnsi="Times New Roman" w:cs="Times New Roman"/>
              </w:rPr>
              <w:t>мение адаптироваться к сложным ситуациям.</w:t>
            </w:r>
          </w:p>
          <w:p w:rsidR="004C19EC" w:rsidRPr="004C19EC" w:rsidRDefault="004C19EC" w:rsidP="0081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 w:rsidRPr="004C1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D5F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9D5F99">
              <w:rPr>
                <w:rFonts w:ascii="Times New Roman" w:eastAsia="Calibri" w:hAnsi="Times New Roman" w:cs="Times New Roman"/>
                <w:sz w:val="24"/>
                <w:szCs w:val="24"/>
              </w:rPr>
              <w:t>частвовать</w:t>
            </w:r>
            <w:r w:rsidR="009A237B" w:rsidRPr="009D5F99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диалоге; </w:t>
            </w:r>
            <w:r w:rsidR="009A237B" w:rsidRPr="009D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</w:t>
            </w:r>
            <w:r w:rsidR="009A237B" w:rsidRPr="009D5F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понимать других</w:t>
            </w:r>
            <w:r w:rsidR="009D5F99" w:rsidRPr="009D5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C04E8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жительное отношение к учителю, друг другу, к присутствующим</w:t>
            </w: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 на уроке</w:t>
            </w:r>
          </w:p>
          <w:p w:rsidR="0027720F" w:rsidRP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C04E8" w:rsidRPr="0027720F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04E8" w:rsidRPr="0027720F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F7" w:rsidRPr="00C5434A" w:rsidTr="00DE03C0">
        <w:tc>
          <w:tcPr>
            <w:tcW w:w="14786" w:type="dxa"/>
            <w:gridSpan w:val="8"/>
          </w:tcPr>
          <w:p w:rsidR="007E5FF7" w:rsidRPr="0027720F" w:rsidRDefault="007E5FF7" w:rsidP="005C0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344C1"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Операционно - познавательная часть ( </w:t>
            </w:r>
            <w:r w:rsidR="00AE2C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35 </w:t>
            </w:r>
            <w:r w:rsidR="00E344C1"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</w:tc>
      </w:tr>
      <w:tr w:rsidR="00DE03C0" w:rsidRPr="00C5434A" w:rsidTr="00955C62">
        <w:tc>
          <w:tcPr>
            <w:tcW w:w="1598" w:type="dxa"/>
          </w:tcPr>
          <w:p w:rsidR="005C04E8" w:rsidRPr="00B105C7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 w:rsidRPr="00B105C7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A25E1B" w:rsidRPr="00B105C7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 w:rsidRPr="00B105C7">
              <w:rPr>
                <w:rFonts w:ascii="Times New Roman" w:hAnsi="Times New Roman" w:cs="Times New Roman"/>
              </w:rPr>
              <w:t>и обобщение изученного</w:t>
            </w: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E2CAA" w:rsidRDefault="00AE2CAA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31DF" w:rsidRDefault="009E31DF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E31DF" w:rsidRDefault="009E31DF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E31DF" w:rsidRDefault="009E31DF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E31DF" w:rsidRDefault="009E31DF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E31DF" w:rsidRDefault="009E31DF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E31DF" w:rsidRDefault="009E31DF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77662" w:rsidRDefault="00677662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48AB" w:rsidRDefault="001948AB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48AB" w:rsidRDefault="001948AB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48AB" w:rsidRDefault="001948AB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48AB" w:rsidRDefault="001948AB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48AB" w:rsidRDefault="001948AB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48AB" w:rsidRDefault="001948AB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5C04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143D4" w:rsidRDefault="00F143D4" w:rsidP="00F1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установки</w:t>
            </w:r>
          </w:p>
          <w:p w:rsidR="00F143D4" w:rsidRPr="00F143D4" w:rsidRDefault="00F143D4" w:rsidP="00F1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F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C0D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43D4" w:rsidRPr="00F143D4" w:rsidRDefault="00F143D4" w:rsidP="00F1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4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F14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143D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143D4" w:rsidRPr="00F143D4" w:rsidRDefault="00F143D4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3D4" w:rsidRPr="00F143D4" w:rsidRDefault="00F143D4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3D4" w:rsidRPr="00F143D4" w:rsidRDefault="00F143D4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25E1B" w:rsidRPr="00B105C7" w:rsidRDefault="00135BDC" w:rsidP="00F143D4">
            <w:pPr>
              <w:rPr>
                <w:rFonts w:ascii="Times New Roman" w:hAnsi="Times New Roman" w:cs="Times New Roman"/>
              </w:rPr>
            </w:pPr>
            <w:r w:rsidRPr="00CD1551">
              <w:rPr>
                <w:rFonts w:ascii="Times New Roman" w:eastAsia="Calibri" w:hAnsi="Times New Roman" w:cs="Times New Roman"/>
              </w:rPr>
              <w:t>Смена вида деятельности</w:t>
            </w:r>
            <w:r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снятия </w:t>
            </w:r>
            <w:r w:rsidR="00B105C7">
              <w:rPr>
                <w:rFonts w:ascii="Times New Roman" w:hAnsi="Times New Roman" w:cs="Times New Roman"/>
              </w:rPr>
              <w:t>напряжения, здоровьесбережение</w:t>
            </w: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 прилагательных</w:t>
            </w: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1E6A78" w:rsidRPr="001E6A78" w:rsidRDefault="001E6A78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953CE8" w:rsidRDefault="00953CE8" w:rsidP="005C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25E1B" w:rsidRPr="00B105C7" w:rsidRDefault="00A25E1B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25E1B" w:rsidRPr="00B105C7" w:rsidRDefault="00A25E1B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25E1B" w:rsidRPr="00B105C7" w:rsidRDefault="00A25E1B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25E1B" w:rsidRPr="00B105C7" w:rsidRDefault="00A25E1B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DE03C0" w:rsidRPr="00B105C7" w:rsidRDefault="00DE03C0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25E1B" w:rsidRPr="00B105C7" w:rsidRDefault="00DE03C0" w:rsidP="00B105C7">
            <w:pPr>
              <w:jc w:val="both"/>
              <w:rPr>
                <w:rFonts w:ascii="Times New Roman" w:hAnsi="Times New Roman" w:cs="Times New Roman"/>
              </w:rPr>
            </w:pPr>
            <w:r w:rsidRPr="00B105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3" w:type="dxa"/>
          </w:tcPr>
          <w:p w:rsidR="00B105C7" w:rsidRPr="00E6691C" w:rsidRDefault="00677662" w:rsidP="00C609FD">
            <w:pPr>
              <w:pStyle w:val="a3"/>
              <w:jc w:val="both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lastRenderedPageBreak/>
              <w:t>3.</w:t>
            </w:r>
            <w:r w:rsidR="00E6691C">
              <w:rPr>
                <w:sz w:val="24"/>
                <w:szCs w:val="24"/>
                <w:u w:val="single"/>
                <w:lang w:val="en-US"/>
              </w:rPr>
              <w:t>You have an invitation.</w:t>
            </w:r>
          </w:p>
          <w:p w:rsidR="00357E07" w:rsidRDefault="00E6691C" w:rsidP="00357E0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-Let them read and translate.</w:t>
            </w:r>
          </w:p>
          <w:p w:rsidR="00E6691C" w:rsidRPr="00E6691C" w:rsidRDefault="00E6691C" w:rsidP="00357E07">
            <w:pPr>
              <w:pStyle w:val="a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My dear friend</w:t>
            </w:r>
            <w:r w:rsidRPr="00E6691C">
              <w:rPr>
                <w:b/>
                <w:sz w:val="24"/>
                <w:szCs w:val="24"/>
                <w:lang w:val="en-US"/>
              </w:rPr>
              <w:t xml:space="preserve">! </w:t>
            </w:r>
            <w:r>
              <w:rPr>
                <w:b/>
                <w:sz w:val="24"/>
                <w:szCs w:val="24"/>
                <w:lang w:val="en-US"/>
              </w:rPr>
              <w:t>Come to my birthday party on Friday! Your friend Winnie – the- Pooh.</w:t>
            </w:r>
          </w:p>
          <w:p w:rsidR="00E31EF8" w:rsidRPr="00E6691C" w:rsidRDefault="00E31EF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E31DF" w:rsidRDefault="009E31DF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E31DF" w:rsidRDefault="009E31DF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E31DF" w:rsidRDefault="009E31DF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E31DF" w:rsidRDefault="009E31DF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E31DF" w:rsidRDefault="009E31DF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E31DF" w:rsidRDefault="00677662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6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31D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ДР у Вини Пуха. Он пригласил к себе много друзей. Он очень волнуется и просит помочь ему в </w:t>
            </w:r>
            <w:r w:rsidR="009E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приготовлении праздника. </w:t>
            </w:r>
          </w:p>
          <w:p w:rsidR="009E31DF" w:rsidRPr="009E31DF" w:rsidRDefault="009E31DF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-Let's help him.</w:t>
            </w:r>
          </w:p>
          <w:p w:rsidR="0011761E" w:rsidRDefault="00677662" w:rsidP="009E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 this we need to turn into a fairy – tale characters. </w:t>
            </w:r>
          </w:p>
          <w:p w:rsidR="00677662" w:rsidRPr="00677662" w:rsidRDefault="00677662" w:rsidP="009E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-Are you ready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E03C0" w:rsidRPr="00677662" w:rsidRDefault="00DE03C0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DE03C0" w:rsidRDefault="00677662" w:rsidP="00677662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am a fairy.</w:t>
            </w:r>
          </w:p>
          <w:p w:rsidR="00677662" w:rsidRDefault="00677662" w:rsidP="0067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you'll be fabulous animals after I wave your magic wand.</w:t>
            </w:r>
          </w:p>
          <w:p w:rsidR="00677662" w:rsidRDefault="00677662" w:rsidP="0067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станете сказочными героями, после того как я взмахну волшебной палочкой. Крибли–крабли</w:t>
            </w:r>
            <w:r w:rsidRPr="0067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бумс.</w:t>
            </w:r>
          </w:p>
          <w:p w:rsidR="00677662" w:rsidRPr="00677662" w:rsidRDefault="00677662" w:rsidP="0067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77662" w:rsidRDefault="00677662" w:rsidP="0067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</w:t>
            </w:r>
            <w:r w:rsidR="001948AB">
              <w:rPr>
                <w:rFonts w:ascii="Times New Roman" w:hAnsi="Times New Roman" w:cs="Times New Roman"/>
                <w:sz w:val="24"/>
                <w:szCs w:val="24"/>
              </w:rPr>
              <w:t>, чем же он собирается нас угощать.</w:t>
            </w:r>
          </w:p>
          <w:p w:rsidR="001948AB" w:rsidRPr="00677662" w:rsidRDefault="001948AB" w:rsidP="0067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62" w:rsidRPr="001948AB" w:rsidRDefault="00677662" w:rsidP="0067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C0" w:rsidRPr="001948AB" w:rsidRDefault="00DE03C0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03C0" w:rsidRPr="001948AB" w:rsidRDefault="00DE03C0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25E1B" w:rsidRP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48A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  <w:r w:rsidR="0011761E" w:rsidRPr="001948A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Look</w:t>
            </w:r>
            <w:r w:rsidRPr="001948AB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at the table</w:t>
            </w:r>
            <w:r w:rsidRPr="001948AB">
              <w:rPr>
                <w:rFonts w:ascii="Times New Roman" w:hAnsi="Times New Roman" w:cs="Times New Roman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What can you see</w:t>
            </w:r>
            <w:r w:rsidR="00DE03C0" w:rsidRPr="001948AB">
              <w:rPr>
                <w:rFonts w:ascii="Times New Roman" w:hAnsi="Times New Roman" w:cs="Times New Roman"/>
                <w:u w:val="single"/>
                <w:lang w:val="en-US"/>
              </w:rPr>
              <w:t>!</w:t>
            </w:r>
          </w:p>
          <w:p w:rsidR="0011761E" w:rsidRDefault="0011761E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 запутался, кто из его гостей, что любит кушать.</w:t>
            </w:r>
          </w:p>
          <w:p w:rsidR="001948AB" w:rsidRDefault="001948A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1965" w:rsidRPr="000B466D" w:rsidRDefault="0035196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to eat honey</w:t>
            </w:r>
            <w:r w:rsidR="000B466D" w:rsidRPr="000B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51965" w:rsidRPr="000B466D" w:rsidRDefault="0035196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lemon</w:t>
            </w:r>
            <w:r w:rsidR="000B46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1965" w:rsidRPr="000B466D" w:rsidRDefault="0035196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0B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 w:rsidR="000B46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466D" w:rsidRP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…sweets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…ice-cream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466D" w:rsidRP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to drink water</w:t>
            </w:r>
            <w:r w:rsidRPr="000B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B466D" w:rsidRP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…coffee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466D" w:rsidRP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…juice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tell me what you like to eat and to drink.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помогли разобраться Вини кто что любит. А теперь давайте покажем ему как нужно встречать и угощать гостей.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же вежливые слова нам помогут? </w:t>
            </w:r>
          </w:p>
          <w:p w:rsidR="000B466D" w:rsidRP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polite words will help us</w:t>
            </w:r>
            <w:r w:rsidRPr="000B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сделать, когда мы пришли в гости?</w:t>
            </w:r>
          </w:p>
          <w:p w:rsidR="000B466D" w:rsidRP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-как? 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P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как мы предложим нашему гостю что-нибудь покушать?</w:t>
            </w: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он может попросить что-нибудь у нас, например конфет?</w:t>
            </w: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P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 let's dance.</w:t>
            </w:r>
          </w:p>
          <w:p w:rsidR="00F143D4" w:rsidRP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P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P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for you is a letter.</w:t>
            </w: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один из гостей не смог приехать в гости к Вини, но он прислал письмо с фотогафией.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read this letter and translate. And we will know who it is.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и переведем, и тогда мы узнаем кто же это.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is begin to read and translate line by line.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Hello. I am Winnie-the 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Pooh's brother. My name is Gammy. I am a merry. I am not fat, but I am slim. I live in the forest. I have got many friends. They are Piglet and Tiger. Good bye.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let's try to restore the text.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карточки с пропущенными словами, внимательно прочитайте текст и вставьте слова.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Let's check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проверим.</w:t>
            </w:r>
          </w:p>
          <w:p w:rsidR="00953CE8" w:rsidRDefault="00953CE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 открытке уже есть начало пожеланий, но там пропали слова и ваша задача найти подходящее слово на крестовинах. Кто-то ищет, кто-то пишет, а кто-то рисует. Пишем Красиво, крупно и правильно.</w:t>
            </w:r>
          </w:p>
          <w:p w:rsidR="00953CE8" w:rsidRDefault="00953CE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start.</w:t>
            </w:r>
          </w:p>
          <w:p w:rsidR="00953CE8" w:rsidRPr="00953CE8" w:rsidRDefault="00953CE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 beautiful card.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Now we can go to visit.</w:t>
            </w:r>
          </w:p>
        </w:tc>
        <w:tc>
          <w:tcPr>
            <w:tcW w:w="1789" w:type="dxa"/>
          </w:tcPr>
          <w:p w:rsidR="005C04E8" w:rsidRPr="00953CE8" w:rsidRDefault="005C04E8" w:rsidP="00661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344C1" w:rsidRPr="00953CE8" w:rsidRDefault="00E344C1" w:rsidP="00661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04B9F" w:rsidRPr="00953CE8" w:rsidRDefault="00904B9F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6BFB" w:rsidRPr="00953CE8" w:rsidRDefault="009E31DF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дорогой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приходи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Вини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Пух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FB" w:rsidRPr="00953CE8" w:rsidRDefault="00F56BF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1948AB" w:rsidRDefault="009E31DF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5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Winnie</w:t>
            </w:r>
            <w:r w:rsidRPr="0067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7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Pooh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FB" w:rsidRPr="001948AB" w:rsidRDefault="00F56BF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Pr="001948AB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Pr="001948AB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Pr="001948AB" w:rsidRDefault="00464EAE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Pr="001948AB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Pr="001948AB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Pr="001948AB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Pr="001948AB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Pr="001948AB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Pr="00677662" w:rsidRDefault="00677662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we are ready.</w:t>
            </w:r>
          </w:p>
          <w:p w:rsidR="00B105C7" w:rsidRPr="00677662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5C7" w:rsidRPr="00677662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B9F" w:rsidRPr="00677662" w:rsidRDefault="00904B9F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0BC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 на английском, </w:t>
            </w:r>
          </w:p>
          <w:p w:rsidR="00357E07" w:rsidRPr="00677662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цветной карандаш</w:t>
            </w:r>
            <w:r w:rsidR="0094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9454D5" w:rsidRDefault="009454D5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Pr="001948AB" w:rsidRDefault="0011761E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Pr="001948AB" w:rsidRDefault="001948A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19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названий</w:t>
            </w:r>
            <w:r w:rsidRPr="0019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19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48AB" w:rsidRPr="001948AB" w:rsidRDefault="001948A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Apple, lemon, bread, sweets, tea, orange,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coffee, juice, cake.</w:t>
            </w:r>
          </w:p>
          <w:p w:rsidR="0011761E" w:rsidRDefault="0011761E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1948A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установки:</w:t>
            </w:r>
          </w:p>
          <w:p w:rsidR="001948AB" w:rsidRPr="001948AB" w:rsidRDefault="001948AB" w:rsidP="00194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948AB" w:rsidRPr="001948AB" w:rsidRDefault="001948AB" w:rsidP="001948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194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 not like to eat…</w:t>
            </w:r>
          </w:p>
          <w:p w:rsidR="00A25E1B" w:rsidRDefault="00A25E1B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P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0B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to eat…</w:t>
            </w: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to drink…</w:t>
            </w: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Поздороваться</w:t>
            </w: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morning,</w:t>
            </w: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Hello.</w:t>
            </w: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66D" w:rsidRP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 an apple</w:t>
            </w:r>
            <w:r w:rsidRPr="000B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FC0D97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sweets.</w:t>
            </w: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1E6A7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Привет. Я брат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Вини. Меня зовут Гамми. Я веселый. Я не толстый и не худой. Живу в лесу. У меня есть друзья: пятачок и тигра</w:t>
            </w: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6A7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</w:t>
            </w:r>
            <w:r w:rsidR="001E6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E8" w:rsidRPr="001E6A78" w:rsidRDefault="00953CE8" w:rsidP="001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52" w:type="dxa"/>
          </w:tcPr>
          <w:p w:rsidR="00F56BFB" w:rsidRP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Индивид. Словесн. Р</w:t>
            </w: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Коллект., Фронт., Ч – П, О-И, Р</w:t>
            </w:r>
          </w:p>
          <w:p w:rsidR="00A710BC" w:rsidRDefault="00A710BC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BC" w:rsidRDefault="00A710BC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Коллект.</w:t>
            </w: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- И</w:t>
            </w: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BC" w:rsidRDefault="00A710BC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Ч-П</w:t>
            </w: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F8" w:rsidRDefault="00E31EF8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Самост.</w:t>
            </w:r>
          </w:p>
          <w:p w:rsidR="009454D5" w:rsidRDefault="009454D5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Р, Ч-П</w:t>
            </w: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E0" w:rsidRDefault="003E08E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Словесн.</w:t>
            </w: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О-И</w:t>
            </w: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Фронт. О-И, </w:t>
            </w: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Ч-П</w:t>
            </w: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1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1E6A78" w:rsidRDefault="001E6A7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Ч-П</w:t>
            </w: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О-И</w:t>
            </w:r>
          </w:p>
          <w:p w:rsidR="00953CE8" w:rsidRPr="00953CE8" w:rsidRDefault="00953CE8" w:rsidP="001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</w:p>
        </w:tc>
        <w:tc>
          <w:tcPr>
            <w:tcW w:w="2029" w:type="dxa"/>
          </w:tcPr>
          <w:p w:rsidR="007B0F44" w:rsidRDefault="007B0F44" w:rsidP="007B0F44">
            <w:pPr>
              <w:tabs>
                <w:tab w:val="left" w:pos="230"/>
              </w:tabs>
              <w:jc w:val="both"/>
              <w:rPr>
                <w:rFonts w:ascii="Calibri" w:eastAsia="Calibri" w:hAnsi="Calibri" w:cs="Times New Roman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>енить и принимать следующие базовые ценности:   «добро»,</w:t>
            </w:r>
            <w:r w:rsidRPr="007B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>«настоящий друг»</w:t>
            </w:r>
            <w:r w:rsidR="0002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BEF" w:rsidRPr="00026BEF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</w:t>
            </w:r>
            <w:r w:rsidR="00026BEF" w:rsidRPr="00B42C22">
              <w:t xml:space="preserve"> </w:t>
            </w:r>
            <w:r w:rsidR="00026BEF" w:rsidRPr="0002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своему здоровью.</w:t>
            </w:r>
          </w:p>
          <w:p w:rsidR="005C04E8" w:rsidRPr="004C19EC" w:rsidRDefault="00955C62" w:rsidP="005C04E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C19E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Познавательные</w:t>
            </w:r>
            <w:r w:rsidRPr="004C19E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: </w:t>
            </w:r>
          </w:p>
          <w:p w:rsidR="001146B8" w:rsidRPr="004C19EC" w:rsidRDefault="00810444" w:rsidP="0081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твечать на простые вопросы учителя, самим задавать </w:t>
            </w:r>
            <w:r w:rsidR="009A237B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4C19EC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находить нужную информацию в учеб</w:t>
            </w: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>нике; н</w:t>
            </w:r>
            <w:r w:rsidRPr="004C19EC">
              <w:rPr>
                <w:rFonts w:ascii="Times New Roman" w:eastAsia="Calibri" w:hAnsi="Times New Roman" w:cs="Times New Roman"/>
                <w:sz w:val="24"/>
                <w:szCs w:val="24"/>
              </w:rPr>
              <w:t>аблюдать и делать  простые выводы</w:t>
            </w:r>
            <w:r w:rsidR="009A237B">
              <w:rPr>
                <w:rFonts w:ascii="Times New Roman" w:hAnsi="Times New Roman" w:cs="Times New Roman"/>
                <w:sz w:val="24"/>
                <w:szCs w:val="24"/>
              </w:rPr>
              <w:t>; развивать языковые способности</w:t>
            </w:r>
            <w:r w:rsidR="00026BEF"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 к догадке (на основе </w:t>
            </w:r>
            <w:r w:rsidR="001146B8" w:rsidRPr="004C19EC">
              <w:rPr>
                <w:rFonts w:ascii="Times New Roman" w:hAnsi="Times New Roman" w:cs="Times New Roman"/>
                <w:sz w:val="24"/>
                <w:szCs w:val="24"/>
              </w:rPr>
              <w:t>иллюстративной наглядности</w:t>
            </w:r>
            <w:r w:rsidR="00026BEF" w:rsidRPr="004C19E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1146B8"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9EC" w:rsidRPr="004C19EC" w:rsidRDefault="004C19EC" w:rsidP="004C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вести и поддерживать элементарный диалог, понимать речь педагога и товарищей на уроке; </w:t>
            </w:r>
            <w:r w:rsidR="001146B8"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наиболее </w:t>
            </w:r>
            <w:r w:rsidR="001146B8" w:rsidRPr="004C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персонажей англоязычной детской литературы и популярные литературные произведения для детей</w:t>
            </w: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популярные в странах изучаемого языка детские телепередачи и их героев, а также анимационные фильмы и их героев. </w:t>
            </w:r>
          </w:p>
          <w:p w:rsidR="001146B8" w:rsidRPr="009A237B" w:rsidRDefault="00026BEF" w:rsidP="009A23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="001146B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 w:rsidR="001146B8" w:rsidRPr="00114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19EC" w:rsidRPr="009A237B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</w:t>
            </w:r>
            <w:r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коммуникативными задачами (с опорами и без использования опор);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свою точку </w:t>
            </w:r>
            <w:r w:rsidR="009A237B"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зрения, 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формлять свои 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мысли в устной и письменной речи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237B"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>итать вслух и про себя тексты учебников, понимать прочитан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ное,</w:t>
            </w:r>
          </w:p>
          <w:p w:rsidR="001146B8" w:rsidRPr="001146B8" w:rsidRDefault="001146B8" w:rsidP="001146B8">
            <w:pPr>
              <w:pStyle w:val="a3"/>
              <w:jc w:val="both"/>
              <w:rPr>
                <w:sz w:val="24"/>
                <w:szCs w:val="24"/>
              </w:rPr>
            </w:pPr>
            <w:r w:rsidRPr="001146B8">
              <w:rPr>
                <w:sz w:val="24"/>
                <w:szCs w:val="24"/>
              </w:rPr>
              <w:t xml:space="preserve">сотрудничать в совместном решении проблемы </w:t>
            </w:r>
          </w:p>
          <w:p w:rsidR="00955C62" w:rsidRPr="007B0F44" w:rsidRDefault="00955C62" w:rsidP="005C04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955C62" w:rsidRPr="00955C62" w:rsidRDefault="00955C62" w:rsidP="009A23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5C62">
              <w:rPr>
                <w:rFonts w:ascii="Times New Roman" w:eastAsia="Calibri" w:hAnsi="Times New Roman" w:cs="Times New Roman"/>
                <w:sz w:val="24"/>
                <w:szCs w:val="24"/>
              </w:rPr>
              <w:t>оотносить выполненное задание  с образцом, предложенным учи</w:t>
            </w:r>
            <w:r w:rsidR="009A237B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  <w:tc>
          <w:tcPr>
            <w:tcW w:w="1984" w:type="dxa"/>
          </w:tcPr>
          <w:p w:rsidR="005C04E8" w:rsidRPr="0027720F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9E31DF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чтение письма</w:t>
            </w: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Pr="005E4737" w:rsidRDefault="000B466D" w:rsidP="005E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</w:t>
            </w:r>
            <w:r w:rsidR="005E4737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D" w:rsidRDefault="000B466D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вежливые слова на русском языке, а затем и на английском в парах.</w:t>
            </w:r>
          </w:p>
          <w:p w:rsidR="00FC0D97" w:rsidRDefault="00FC0D9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0D97" w:rsidRDefault="00FC0D9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установки</w:t>
            </w:r>
          </w:p>
          <w:p w:rsidR="00FC0D97" w:rsidRDefault="00FC0D9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F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C0D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C0D97" w:rsidRPr="00FC0D97" w:rsidRDefault="00FC0D9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like…</w:t>
            </w:r>
          </w:p>
          <w:p w:rsidR="00FC0D97" w:rsidRDefault="00FC0D9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3D4" w:rsidRDefault="00F143D4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с днем рождения</w:t>
            </w: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8" w:rsidRPr="00F143D4" w:rsidRDefault="001E6A78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C04E8" w:rsidRPr="0027720F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E0" w:rsidRDefault="003E08E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Pr="0011761E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F8" w:rsidRDefault="00E31EF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0B466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 всеми словами</w:t>
            </w: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D4" w:rsidRDefault="00F143D4" w:rsidP="00F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у каждого на парте ( и на слайде)</w:t>
            </w: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E0" w:rsidRDefault="003E08E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E0" w:rsidRDefault="003E08E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4" w:rsidRPr="0027720F" w:rsidRDefault="007B0F4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9C" w:rsidRPr="00C5434A" w:rsidTr="00F8182C">
        <w:tc>
          <w:tcPr>
            <w:tcW w:w="14786" w:type="dxa"/>
            <w:gridSpan w:val="8"/>
          </w:tcPr>
          <w:p w:rsidR="0042229C" w:rsidRPr="0042229C" w:rsidRDefault="0042229C" w:rsidP="005C0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7B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Рефлексивно – оценочный ( </w:t>
            </w:r>
            <w:r w:rsidR="00AE2C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</w:tc>
      </w:tr>
      <w:tr w:rsidR="00DE03C0" w:rsidRPr="0042229C" w:rsidTr="00955C62">
        <w:tc>
          <w:tcPr>
            <w:tcW w:w="1598" w:type="dxa"/>
          </w:tcPr>
          <w:p w:rsidR="005C04E8" w:rsidRPr="0042229C" w:rsidRDefault="0042229C" w:rsidP="00135B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  <w:r w:rsidR="00135BDC">
              <w:rPr>
                <w:rFonts w:ascii="Times New Roman" w:hAnsi="Times New Roman" w:cs="Times New Roman"/>
              </w:rPr>
              <w:t xml:space="preserve">, </w:t>
            </w:r>
            <w:r w:rsidR="00135BDC">
              <w:rPr>
                <w:rFonts w:ascii="Times New Roman" w:hAnsi="Times New Roman"/>
              </w:rPr>
              <w:t>формирование личной ответственности</w:t>
            </w:r>
            <w:r w:rsidR="00135BDC" w:rsidRPr="00CD1551">
              <w:rPr>
                <w:rFonts w:ascii="Times New Roman" w:eastAsia="Calibri" w:hAnsi="Times New Roman" w:cs="Times New Roman"/>
              </w:rPr>
              <w:t xml:space="preserve"> за результаты деятельности</w:t>
            </w:r>
          </w:p>
        </w:tc>
        <w:tc>
          <w:tcPr>
            <w:tcW w:w="2763" w:type="dxa"/>
          </w:tcPr>
          <w:p w:rsidR="005C04E8" w:rsidRPr="007B0F44" w:rsidRDefault="0042229C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1.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What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’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title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of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Why</w:t>
            </w:r>
            <w:r w:rsidRPr="007B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42229C" w:rsidRPr="0042229C" w:rsidRDefault="0042229C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Выясняет смыл названия темы, отношение обучающихся к предмету.</w:t>
            </w:r>
          </w:p>
          <w:p w:rsidR="0042229C" w:rsidRPr="00E31EF8" w:rsidRDefault="0042229C" w:rsidP="004222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222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 Repeat after me “I like English!”</w:t>
            </w:r>
          </w:p>
          <w:p w:rsidR="007B0F44" w:rsidRPr="007B0F44" w:rsidRDefault="007B0F44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даст изучение английского языка?</w:t>
            </w:r>
          </w:p>
          <w:p w:rsidR="0042229C" w:rsidRDefault="0042229C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оцените свою работу на уроке?</w:t>
            </w:r>
          </w:p>
          <w:p w:rsidR="0042229C" w:rsidRDefault="0042229C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нужно ещё дома повторить?</w:t>
            </w:r>
          </w:p>
          <w:p w:rsidR="00134674" w:rsidRDefault="00134674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8352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Setting</w:t>
            </w:r>
            <w:r w:rsidRPr="00955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352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homework</w:t>
            </w:r>
            <w:r w:rsidRPr="00955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Даёт домашнее задание: </w:t>
            </w:r>
            <w:r w:rsidR="00953CE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слова и установки</w:t>
            </w:r>
            <w:r w:rsidR="00134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231" w:rsidRP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9C" w:rsidRP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="0042229C" w:rsidRPr="008352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 w:rsidRPr="008352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Summing up. Saying goodbye.</w:t>
            </w:r>
          </w:p>
          <w:p w:rsidR="0042229C" w:rsidRPr="00E31EF8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</w:t>
            </w:r>
            <w:r w:rsidRPr="0083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83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5231" w:rsidRP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замечательно работали на уроке.</w:t>
            </w:r>
          </w:p>
          <w:p w:rsidR="00835231" w:rsidRP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Pr="008352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The lesson is over. Bye. See you tomorrow. </w:t>
            </w:r>
            <w:r w:rsidRPr="00E31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5231">
              <w:rPr>
                <w:rFonts w:ascii="Times New Roman" w:hAnsi="Times New Roman" w:cs="Times New Roman"/>
              </w:rPr>
              <w:t>Урок</w:t>
            </w:r>
            <w:r w:rsidRPr="00E31EF8">
              <w:rPr>
                <w:rFonts w:ascii="Times New Roman" w:hAnsi="Times New Roman" w:cs="Times New Roman"/>
              </w:rPr>
              <w:t xml:space="preserve"> </w:t>
            </w:r>
            <w:r w:rsidRPr="00835231">
              <w:rPr>
                <w:rFonts w:ascii="Times New Roman" w:hAnsi="Times New Roman" w:cs="Times New Roman"/>
              </w:rPr>
              <w:t>окончен</w:t>
            </w:r>
            <w:r w:rsidRPr="00E31EF8">
              <w:rPr>
                <w:rFonts w:ascii="Times New Roman" w:hAnsi="Times New Roman" w:cs="Times New Roman"/>
              </w:rPr>
              <w:t xml:space="preserve">. </w:t>
            </w:r>
            <w:r w:rsidRPr="00835231">
              <w:rPr>
                <w:rFonts w:ascii="Times New Roman" w:hAnsi="Times New Roman" w:cs="Times New Roman"/>
              </w:rPr>
              <w:t>До свидания. Увидимся завтра)</w:t>
            </w:r>
          </w:p>
        </w:tc>
        <w:tc>
          <w:tcPr>
            <w:tcW w:w="1789" w:type="dxa"/>
          </w:tcPr>
          <w:p w:rsidR="0042229C" w:rsidRDefault="0042229C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своё отношение к предмету, участвуют в коллективном обсуждении</w:t>
            </w:r>
          </w:p>
          <w:p w:rsidR="0042229C" w:rsidRDefault="0042229C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хором</w:t>
            </w:r>
          </w:p>
          <w:p w:rsidR="0042229C" w:rsidRDefault="0083523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нацеливают себя на повторение дома.</w:t>
            </w:r>
          </w:p>
          <w:p w:rsidR="007B0F44" w:rsidRDefault="007B0F44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4" w:rsidRDefault="007B0F44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31" w:rsidRDefault="00134674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д/з</w:t>
            </w:r>
          </w:p>
          <w:p w:rsidR="00835231" w:rsidRDefault="0083523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31" w:rsidRDefault="0083523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31" w:rsidRPr="0042229C" w:rsidRDefault="0083523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учителем</w:t>
            </w:r>
            <w:r w:rsidR="00134674">
              <w:rPr>
                <w:rFonts w:ascii="Times New Roman" w:hAnsi="Times New Roman" w:cs="Times New Roman"/>
                <w:sz w:val="24"/>
                <w:szCs w:val="24"/>
              </w:rPr>
              <w:t>, с гостями.</w:t>
            </w:r>
          </w:p>
        </w:tc>
        <w:tc>
          <w:tcPr>
            <w:tcW w:w="1852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9C" w:rsidRDefault="0042229C" w:rsidP="005C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9C" w:rsidRDefault="0042229C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4" w:rsidRDefault="007B0F4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4" w:rsidRDefault="007B0F4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Pr="0042229C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О-И</w:t>
            </w:r>
          </w:p>
        </w:tc>
        <w:tc>
          <w:tcPr>
            <w:tcW w:w="2029" w:type="dxa"/>
          </w:tcPr>
          <w:p w:rsidR="005C04E8" w:rsidRDefault="007B0F44" w:rsidP="007B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Личностные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135BDC" w:rsidRPr="00CD1551" w:rsidRDefault="007B0F44" w:rsidP="00135BDC">
            <w:pPr>
              <w:rPr>
                <w:rFonts w:ascii="Times New Roman" w:eastAsia="Calibri" w:hAnsi="Times New Roman" w:cs="Times New Roman"/>
              </w:rPr>
            </w:pPr>
            <w:r w:rsidRPr="007B0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>своение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смысла учения, желания учиться,</w:t>
            </w:r>
            <w:r>
              <w:rPr>
                <w:sz w:val="20"/>
                <w:szCs w:val="20"/>
              </w:rPr>
              <w:t xml:space="preserve"> 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(мотивации) к учению</w:t>
            </w:r>
            <w:r w:rsidR="00135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BDC">
              <w:rPr>
                <w:rFonts w:ascii="Times New Roman" w:hAnsi="Times New Roman"/>
              </w:rPr>
              <w:t>а</w:t>
            </w:r>
            <w:r w:rsidR="00135BDC" w:rsidRPr="00CD1551">
              <w:rPr>
                <w:rFonts w:ascii="Times New Roman" w:eastAsia="Calibri" w:hAnsi="Times New Roman" w:cs="Times New Roman"/>
              </w:rPr>
              <w:t>декватное понимание причин успеха/неуспеха в учебной деятельности</w:t>
            </w:r>
          </w:p>
          <w:p w:rsidR="007B0F44" w:rsidRPr="007B0F44" w:rsidRDefault="007B0F44" w:rsidP="007B0F44">
            <w:pPr>
              <w:tabs>
                <w:tab w:val="left" w:pos="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62" w:rsidRDefault="00464EAE" w:rsidP="00955C62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55C62" w:rsidRPr="00955C6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55C62">
              <w:rPr>
                <w:rFonts w:ascii="Times New Roman" w:hAnsi="Times New Roman" w:cs="Times New Roman"/>
                <w:bCs/>
                <w:sz w:val="24"/>
                <w:szCs w:val="24"/>
              </w:rPr>
              <w:t>ценка своей работы</w:t>
            </w:r>
            <w:r w:rsidR="00955C62" w:rsidRPr="00955C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следующим </w:t>
            </w:r>
            <w:r w:rsidR="00955C62" w:rsidRPr="00955C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параметрам: легко выполнять, возникли сложности при выполнении</w:t>
            </w:r>
            <w:r w:rsidR="00955C62" w:rsidRPr="00955C6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64EAE" w:rsidRPr="00955C62" w:rsidRDefault="00955C62" w:rsidP="0095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</w:t>
            </w:r>
            <w:r w:rsidRPr="00955C62"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 дома</w:t>
            </w:r>
          </w:p>
        </w:tc>
        <w:tc>
          <w:tcPr>
            <w:tcW w:w="1984" w:type="dxa"/>
          </w:tcPr>
          <w:p w:rsidR="005C04E8" w:rsidRDefault="005E4737" w:rsidP="005E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Рефлексия, в</w:t>
            </w:r>
            <w:r w:rsidR="00E17730">
              <w:rPr>
                <w:rFonts w:ascii="Times New Roman" w:hAnsi="Times New Roman" w:cs="Times New Roman"/>
                <w:sz w:val="24"/>
                <w:szCs w:val="24"/>
              </w:rPr>
              <w:t>ыяснение причин успеха/неуспеха, запоминание новой фразы,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роли ИЯ в жизни человека, нацеливание на перспективу.</w:t>
            </w: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E1773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осмысление </w:t>
            </w:r>
            <w:r w:rsidR="00E17730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  <w:p w:rsidR="005E4737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Pr="0042229C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обучению</w:t>
            </w:r>
          </w:p>
        </w:tc>
        <w:tc>
          <w:tcPr>
            <w:tcW w:w="1278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Pr="0042229C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93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Pr="0042229C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доске</w:t>
            </w:r>
          </w:p>
        </w:tc>
      </w:tr>
    </w:tbl>
    <w:p w:rsidR="005C04E8" w:rsidRPr="0042229C" w:rsidRDefault="005C04E8" w:rsidP="005C0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04E8" w:rsidRPr="0042229C" w:rsidSect="005C04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7B72796"/>
    <w:multiLevelType w:val="hybridMultilevel"/>
    <w:tmpl w:val="B4B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13F6"/>
    <w:multiLevelType w:val="hybridMultilevel"/>
    <w:tmpl w:val="D9C2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275F"/>
    <w:multiLevelType w:val="hybridMultilevel"/>
    <w:tmpl w:val="452C2508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732D0"/>
    <w:multiLevelType w:val="singleLevel"/>
    <w:tmpl w:val="1F4046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">
    <w:nsid w:val="2C2249DE"/>
    <w:multiLevelType w:val="hybridMultilevel"/>
    <w:tmpl w:val="3F24BF12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D7BAF"/>
    <w:multiLevelType w:val="hybridMultilevel"/>
    <w:tmpl w:val="6F44E4FE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64B7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136A2"/>
    <w:multiLevelType w:val="hybridMultilevel"/>
    <w:tmpl w:val="57861C36"/>
    <w:lvl w:ilvl="0" w:tplc="DF3201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85AB9"/>
    <w:multiLevelType w:val="hybridMultilevel"/>
    <w:tmpl w:val="4ACCF270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4E8"/>
    <w:rsid w:val="00026BEF"/>
    <w:rsid w:val="000B466D"/>
    <w:rsid w:val="001146B8"/>
    <w:rsid w:val="0011761E"/>
    <w:rsid w:val="0012208E"/>
    <w:rsid w:val="00134674"/>
    <w:rsid w:val="00135BDC"/>
    <w:rsid w:val="001948AB"/>
    <w:rsid w:val="001E6A78"/>
    <w:rsid w:val="00226A37"/>
    <w:rsid w:val="002514A4"/>
    <w:rsid w:val="0027720F"/>
    <w:rsid w:val="00345856"/>
    <w:rsid w:val="00351965"/>
    <w:rsid w:val="00357E07"/>
    <w:rsid w:val="003E08E0"/>
    <w:rsid w:val="00417EC0"/>
    <w:rsid w:val="0042229C"/>
    <w:rsid w:val="00464EAE"/>
    <w:rsid w:val="004C19EC"/>
    <w:rsid w:val="005C04E8"/>
    <w:rsid w:val="005E4737"/>
    <w:rsid w:val="006159B3"/>
    <w:rsid w:val="00635DD8"/>
    <w:rsid w:val="00661ADB"/>
    <w:rsid w:val="00677662"/>
    <w:rsid w:val="006A5C93"/>
    <w:rsid w:val="007B0F44"/>
    <w:rsid w:val="007E5FF7"/>
    <w:rsid w:val="00810444"/>
    <w:rsid w:val="00835231"/>
    <w:rsid w:val="008F5481"/>
    <w:rsid w:val="00904B9F"/>
    <w:rsid w:val="009454D5"/>
    <w:rsid w:val="00953CE8"/>
    <w:rsid w:val="00955C62"/>
    <w:rsid w:val="009665DC"/>
    <w:rsid w:val="009A237B"/>
    <w:rsid w:val="009B230F"/>
    <w:rsid w:val="009D5F99"/>
    <w:rsid w:val="009E31DF"/>
    <w:rsid w:val="00A25E1B"/>
    <w:rsid w:val="00A710BC"/>
    <w:rsid w:val="00A75A69"/>
    <w:rsid w:val="00AE2CAA"/>
    <w:rsid w:val="00B105C7"/>
    <w:rsid w:val="00C5434A"/>
    <w:rsid w:val="00C609FD"/>
    <w:rsid w:val="00C925EA"/>
    <w:rsid w:val="00CB5E65"/>
    <w:rsid w:val="00D37185"/>
    <w:rsid w:val="00DA6A03"/>
    <w:rsid w:val="00DE03C0"/>
    <w:rsid w:val="00E17730"/>
    <w:rsid w:val="00E31EF8"/>
    <w:rsid w:val="00E344C1"/>
    <w:rsid w:val="00E6691C"/>
    <w:rsid w:val="00F143D4"/>
    <w:rsid w:val="00F56BFB"/>
    <w:rsid w:val="00FC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E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C0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5">
    <w:name w:val="Table Grid"/>
    <w:basedOn w:val="a1"/>
    <w:uiPriority w:val="59"/>
    <w:rsid w:val="005C0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357E07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57E0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Медведева М.А.</cp:lastModifiedBy>
  <cp:revision>8</cp:revision>
  <cp:lastPrinted>2012-11-26T17:48:00Z</cp:lastPrinted>
  <dcterms:created xsi:type="dcterms:W3CDTF">2013-03-26T12:43:00Z</dcterms:created>
  <dcterms:modified xsi:type="dcterms:W3CDTF">2013-03-30T11:48:00Z</dcterms:modified>
</cp:coreProperties>
</file>