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F6" w:rsidRDefault="00D316F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35F1" w:rsidRPr="00D927F1" w:rsidRDefault="00B935F1" w:rsidP="00B935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F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B935F1" w:rsidRDefault="00B935F1" w:rsidP="00B935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детей к народному быту и культуре русского народа.</w:t>
      </w:r>
    </w:p>
    <w:p w:rsidR="00B935F1" w:rsidRDefault="00B935F1" w:rsidP="00B935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 детей и родителей потребность в совместной познавательной и творческой деятельности.</w:t>
      </w:r>
    </w:p>
    <w:p w:rsidR="00B935F1" w:rsidRDefault="00B935F1" w:rsidP="00B935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детей радостное настроение через песни, пляски и русские народные игры.</w:t>
      </w:r>
    </w:p>
    <w:p w:rsidR="00B935F1" w:rsidRPr="00D927F1" w:rsidRDefault="00B935F1" w:rsidP="00B935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935F1" w:rsidRDefault="00B935F1" w:rsidP="00B935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 на тему:</w:t>
      </w:r>
    </w:p>
    <w:p w:rsidR="00B935F1" w:rsidRDefault="00B935F1" w:rsidP="00B935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и когда появились валенки»</w:t>
      </w:r>
    </w:p>
    <w:p w:rsidR="00B935F1" w:rsidRDefault="00B935F1" w:rsidP="00B935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«Процесс изготовления валенок»</w:t>
      </w:r>
    </w:p>
    <w:p w:rsidR="00B935F1" w:rsidRDefault="00B935F1" w:rsidP="00B935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обычаями, связанными с валенками»</w:t>
      </w:r>
    </w:p>
    <w:p w:rsidR="00B935F1" w:rsidRDefault="00B935F1" w:rsidP="00B935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поговорок и пословиц.</w:t>
      </w:r>
    </w:p>
    <w:p w:rsidR="00B935F1" w:rsidRDefault="00B935F1" w:rsidP="00B935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валенок к выставке: «Эх, валенки!»</w:t>
      </w:r>
    </w:p>
    <w:p w:rsidR="00B935F1" w:rsidRDefault="00B935F1" w:rsidP="00B935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5F1" w:rsidRDefault="00B935F1" w:rsidP="00B935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«Зимние радости» - музыка и слова В.Шестаковой</w:t>
      </w:r>
    </w:p>
    <w:p w:rsidR="00B935F1" w:rsidRDefault="00B935F1" w:rsidP="00B935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гости к самовару» - музыка и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З.Роот</w:t>
      </w:r>
      <w:proofErr w:type="spellEnd"/>
    </w:p>
    <w:p w:rsidR="00B935F1" w:rsidRDefault="00B935F1" w:rsidP="00B935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 про валенки – р.н.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35F1" w:rsidRDefault="00B935F1" w:rsidP="00B935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5F1" w:rsidRPr="00D927F1" w:rsidRDefault="00B935F1" w:rsidP="00B935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F1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B935F1" w:rsidRDefault="00B935F1" w:rsidP="00B935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частушек</w:t>
      </w:r>
    </w:p>
    <w:p w:rsidR="00B935F1" w:rsidRDefault="00B935F1" w:rsidP="00B935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танца «Валенки»</w:t>
      </w:r>
    </w:p>
    <w:p w:rsidR="00B935F1" w:rsidRDefault="00B935F1" w:rsidP="00B935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5F1" w:rsidRPr="00D927F1" w:rsidRDefault="00B935F1" w:rsidP="00B935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F1">
        <w:rPr>
          <w:rFonts w:ascii="Times New Roman" w:hAnsi="Times New Roman" w:cs="Times New Roman"/>
          <w:b/>
          <w:sz w:val="28"/>
          <w:szCs w:val="28"/>
        </w:rPr>
        <w:t xml:space="preserve">Декорации: </w:t>
      </w:r>
    </w:p>
    <w:p w:rsidR="00B935F1" w:rsidRPr="00D927F1" w:rsidRDefault="00B935F1" w:rsidP="00B935F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F1">
        <w:rPr>
          <w:rFonts w:ascii="Times New Roman" w:hAnsi="Times New Roman" w:cs="Times New Roman"/>
          <w:sz w:val="28"/>
          <w:szCs w:val="28"/>
        </w:rPr>
        <w:t>печка, лежанка для деда, сундук, самовар</w:t>
      </w:r>
    </w:p>
    <w:p w:rsidR="00B935F1" w:rsidRPr="00D927F1" w:rsidRDefault="00B935F1" w:rsidP="00B935F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F1">
        <w:rPr>
          <w:rFonts w:ascii="Times New Roman" w:hAnsi="Times New Roman" w:cs="Times New Roman"/>
          <w:sz w:val="28"/>
          <w:szCs w:val="28"/>
        </w:rPr>
        <w:t xml:space="preserve">на центральной стене - большие </w:t>
      </w:r>
      <w:proofErr w:type="spellStart"/>
      <w:r w:rsidRPr="00D927F1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D927F1">
        <w:rPr>
          <w:rFonts w:ascii="Times New Roman" w:hAnsi="Times New Roman" w:cs="Times New Roman"/>
          <w:sz w:val="28"/>
          <w:szCs w:val="28"/>
        </w:rPr>
        <w:t>-посадские платки</w:t>
      </w:r>
    </w:p>
    <w:p w:rsidR="00B935F1" w:rsidRPr="00D927F1" w:rsidRDefault="00B935F1" w:rsidP="00B935F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F1">
        <w:rPr>
          <w:rFonts w:ascii="Times New Roman" w:hAnsi="Times New Roman" w:cs="Times New Roman"/>
          <w:sz w:val="28"/>
          <w:szCs w:val="28"/>
        </w:rPr>
        <w:t>на полу – большие и маленькие валенки</w:t>
      </w:r>
    </w:p>
    <w:p w:rsidR="00B935F1" w:rsidRPr="00D927F1" w:rsidRDefault="00B935F1" w:rsidP="00B935F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F1">
        <w:rPr>
          <w:rFonts w:ascii="Times New Roman" w:hAnsi="Times New Roman" w:cs="Times New Roman"/>
          <w:sz w:val="28"/>
          <w:szCs w:val="28"/>
        </w:rPr>
        <w:t>на боковой стене – выставка детских рисунков: «Эх, валенки!»</w:t>
      </w:r>
    </w:p>
    <w:p w:rsidR="00B935F1" w:rsidRPr="00D927F1" w:rsidRDefault="00B935F1" w:rsidP="00B935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F1">
        <w:rPr>
          <w:rFonts w:ascii="Times New Roman" w:hAnsi="Times New Roman" w:cs="Times New Roman"/>
          <w:b/>
          <w:sz w:val="28"/>
          <w:szCs w:val="28"/>
        </w:rPr>
        <w:t xml:space="preserve">Атрибуты:  </w:t>
      </w:r>
    </w:p>
    <w:p w:rsidR="00B935F1" w:rsidRDefault="00B935F1" w:rsidP="00B935F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«сугробы», платочки, картузы, валенки разных размеров,    шумовые инструменты.</w:t>
      </w:r>
    </w:p>
    <w:p w:rsidR="00B935F1" w:rsidRPr="00D927F1" w:rsidRDefault="00B935F1" w:rsidP="00B935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F1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B935F1" w:rsidRPr="00D927F1" w:rsidRDefault="00B935F1" w:rsidP="00B935F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F1">
        <w:rPr>
          <w:rFonts w:ascii="Times New Roman" w:hAnsi="Times New Roman" w:cs="Times New Roman"/>
          <w:sz w:val="28"/>
          <w:szCs w:val="28"/>
        </w:rPr>
        <w:t>взрослые</w:t>
      </w:r>
      <w:proofErr w:type="gramStart"/>
      <w:r w:rsidRPr="00D92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27F1">
        <w:rPr>
          <w:rFonts w:ascii="Times New Roman" w:hAnsi="Times New Roman" w:cs="Times New Roman"/>
          <w:sz w:val="28"/>
          <w:szCs w:val="28"/>
        </w:rPr>
        <w:t xml:space="preserve">  Дуняша (ведущая) </w:t>
      </w:r>
    </w:p>
    <w:p w:rsidR="00B935F1" w:rsidRDefault="00B935F1" w:rsidP="00B935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5F1" w:rsidRPr="00B935F1" w:rsidRDefault="00B935F1" w:rsidP="00B935F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F1">
        <w:rPr>
          <w:rFonts w:ascii="Times New Roman" w:hAnsi="Times New Roman" w:cs="Times New Roman"/>
          <w:sz w:val="28"/>
          <w:szCs w:val="28"/>
        </w:rPr>
        <w:t>дети из двух подготовительных групп, родители.</w:t>
      </w:r>
    </w:p>
    <w:p w:rsidR="00B935F1" w:rsidRDefault="00B93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16F6" w:rsidRDefault="00D316F6">
      <w:pPr>
        <w:rPr>
          <w:rFonts w:ascii="Times New Roman" w:hAnsi="Times New Roman" w:cs="Times New Roman"/>
          <w:sz w:val="28"/>
          <w:szCs w:val="28"/>
        </w:rPr>
      </w:pPr>
    </w:p>
    <w:p w:rsidR="00A07681" w:rsidRDefault="00027618" w:rsidP="000276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русские народные песни, дети из 2 подготовительных групп цепочкой заходят в зал и встают у боковых стен.</w:t>
      </w:r>
    </w:p>
    <w:p w:rsidR="00027618" w:rsidRPr="001C3866" w:rsidRDefault="00027618" w:rsidP="0002761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Под музыку заходит – Дуняша.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Здравствуйте, гости дорогие,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маленькие и большие!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Нынче Зимушка – зима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снега намела.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улице мороз.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Щиплет щеки, щиплет нос!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у нас сегодня – веселье,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на удивленье!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Веселье наше начинаем,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Песню дружно запеваем.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618" w:rsidRPr="001C3866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Дети встают в 2 круга, идут в 2</w:t>
      </w:r>
      <w:r w:rsidRPr="001C386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1C3866">
        <w:rPr>
          <w:rFonts w:ascii="Times New Roman" w:hAnsi="Times New Roman" w:cs="Times New Roman"/>
          <w:b/>
          <w:sz w:val="28"/>
          <w:szCs w:val="28"/>
        </w:rPr>
        <w:t xml:space="preserve"> кругах </w:t>
      </w:r>
      <w:proofErr w:type="spellStart"/>
      <w:r w:rsidRPr="001C3866">
        <w:rPr>
          <w:rFonts w:ascii="Times New Roman" w:hAnsi="Times New Roman" w:cs="Times New Roman"/>
          <w:b/>
          <w:sz w:val="28"/>
          <w:szCs w:val="28"/>
        </w:rPr>
        <w:t>противоходом</w:t>
      </w:r>
      <w:proofErr w:type="spellEnd"/>
      <w:r w:rsidRPr="001C3866">
        <w:rPr>
          <w:rFonts w:ascii="Times New Roman" w:hAnsi="Times New Roman" w:cs="Times New Roman"/>
          <w:b/>
          <w:sz w:val="28"/>
          <w:szCs w:val="28"/>
        </w:rPr>
        <w:t>:</w:t>
      </w:r>
    </w:p>
    <w:p w:rsidR="00027618" w:rsidRDefault="00027618" w:rsidP="0002761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618" w:rsidRDefault="00027618" w:rsidP="0002761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27618">
        <w:rPr>
          <w:rFonts w:ascii="Times New Roman" w:hAnsi="Times New Roman" w:cs="Times New Roman"/>
          <w:b/>
          <w:sz w:val="28"/>
          <w:szCs w:val="28"/>
        </w:rPr>
        <w:t>«Песня – хоровод – Зимние радости»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 и слова В. Шестаковой</w:t>
      </w:r>
    </w:p>
    <w:p w:rsidR="00027618" w:rsidRDefault="00027618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618" w:rsidRDefault="00027618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места)</w:t>
      </w: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Предлагаю вам, ребятки,</w:t>
      </w: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Отгадать мою загадку:</w:t>
      </w: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ботинки, не сапожки,</w:t>
      </w: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их тоже носят ножки.</w:t>
      </w: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них мы бегаем зимой!</w:t>
      </w: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Утром – в сад,</w:t>
      </w: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 – домой!</w:t>
      </w: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это, ребята? – ответы детей.</w:t>
      </w: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99" w:rsidRDefault="00550E99" w:rsidP="0002761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Правильно, ребята! Валенки – исконно русская обувь.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Слово «валенок» неотделимо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традиционного 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Представления о Руси,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её русской зимой и снежными просторами.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Валенки – прекрасная, удобная обувь!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валенках не страшны морозы и метель,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лучшей обуви для гулянья на Руси, не было!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играх валенки помогали узнать, кто самый ловкий,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Быстрый и веселый.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Если в доме, на работе,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вас валенки в почете,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мы всех, своих друзей,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Приглашаем поскорей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игры с нами поиграть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Свою ловкость показать!</w:t>
      </w:r>
    </w:p>
    <w:p w:rsidR="00550E99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EE9" w:rsidRDefault="00426EE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C1" w:rsidRDefault="00550E99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и родители (гости) – играют в игру </w:t>
      </w:r>
      <w:r w:rsidRPr="00550E99">
        <w:rPr>
          <w:rFonts w:ascii="Times New Roman" w:hAnsi="Times New Roman" w:cs="Times New Roman"/>
          <w:b/>
          <w:sz w:val="28"/>
          <w:szCs w:val="28"/>
        </w:rPr>
        <w:t xml:space="preserve">«Кто быстрее передаст и оденет валенки». </w:t>
      </w:r>
    </w:p>
    <w:p w:rsidR="00987EC1" w:rsidRDefault="00987EC1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C1" w:rsidRDefault="00987EC1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Как на улице мороз,</w:t>
      </w:r>
    </w:p>
    <w:p w:rsidR="00987EC1" w:rsidRDefault="00987EC1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Подмораживает нос.</w:t>
      </w:r>
    </w:p>
    <w:p w:rsidR="00987EC1" w:rsidRDefault="00987EC1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велит долго стоять,</w:t>
      </w:r>
    </w:p>
    <w:p w:rsidR="00987EC1" w:rsidRDefault="00987EC1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Велит ноги согревать!</w:t>
      </w:r>
    </w:p>
    <w:p w:rsidR="00987EC1" w:rsidRDefault="00987EC1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весело плясать!</w:t>
      </w:r>
    </w:p>
    <w:p w:rsidR="00987EC1" w:rsidRDefault="00987EC1" w:rsidP="00550E99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C1" w:rsidRDefault="00987EC1" w:rsidP="00987EC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Девочки исполняют – «Зимний танец» - музыка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7EC1" w:rsidRDefault="00987EC1" w:rsidP="00987EC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3 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ем  </w:t>
      </w:r>
      <w:r>
        <w:rPr>
          <w:rFonts w:ascii="Times New Roman" w:hAnsi="Times New Roman" w:cs="Times New Roman"/>
          <w:sz w:val="28"/>
          <w:szCs w:val="28"/>
        </w:rPr>
        <w:t>куплете песни – появляется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EC1">
        <w:rPr>
          <w:rFonts w:ascii="Times New Roman" w:hAnsi="Times New Roman" w:cs="Times New Roman"/>
          <w:sz w:val="28"/>
          <w:szCs w:val="28"/>
        </w:rPr>
        <w:t>мальчик</w:t>
      </w:r>
      <w:r w:rsidR="00550E99" w:rsidRPr="0098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Ваня, в конце танца – «падает…»)</w:t>
      </w:r>
      <w:r w:rsidR="00550E99" w:rsidRPr="00987E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 xml:space="preserve">Ой, Ванюша, ты не ушибся? 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Ванюша:</w:t>
      </w:r>
      <w:r>
        <w:rPr>
          <w:rFonts w:ascii="Times New Roman" w:hAnsi="Times New Roman" w:cs="Times New Roman"/>
          <w:sz w:val="28"/>
          <w:szCs w:val="28"/>
        </w:rPr>
        <w:tab/>
        <w:t xml:space="preserve">Нет! Я падал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Посмешить хотел немножко!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ab/>
        <w:t>А Ванюша наш -  герой!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валенки с дырой!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 xml:space="preserve"> Так давайте позовем моего дедушку,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быстро валенки подошьет.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на все руки мастер!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99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EC1">
        <w:rPr>
          <w:rFonts w:ascii="Times New Roman" w:hAnsi="Times New Roman" w:cs="Times New Roman"/>
          <w:b/>
          <w:sz w:val="28"/>
          <w:szCs w:val="28"/>
        </w:rPr>
        <w:t>Все зовут -  Дедушка!</w:t>
      </w:r>
      <w:r w:rsidR="00550E99" w:rsidRPr="00987EC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87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 зал входит Дедушка)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 xml:space="preserve">А вот и дедушка, Дедушка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Всеведушка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Здравствуйте, деточки мои дорогие!</w:t>
      </w:r>
    </w:p>
    <w:p w:rsidR="00987EC1" w:rsidRDefault="00987EC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Рад </w:t>
      </w:r>
      <w:r w:rsidR="008E42A1">
        <w:rPr>
          <w:rFonts w:ascii="Times New Roman" w:hAnsi="Times New Roman" w:cs="Times New Roman"/>
          <w:sz w:val="28"/>
          <w:szCs w:val="28"/>
        </w:rPr>
        <w:t>вас видеть.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у вас веселье,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Праздников продолженье!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Дедушка, выручи, подшей валеночки!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ж, это можно, а вы, ребята, 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мне веселей работалось,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Частушки бы спели, да поиграли,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Порадовали старика.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386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C38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Навострите, гости, ушки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сейчас споем про валенки  частушки.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про валенки – частушки, используя шумовые инструменты – ложки, трещотки.</w:t>
      </w:r>
    </w:p>
    <w:p w:rsidR="00426EE9" w:rsidRDefault="00426EE9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 w:rsidR="00426EE9">
        <w:rPr>
          <w:rFonts w:ascii="Times New Roman" w:hAnsi="Times New Roman" w:cs="Times New Roman"/>
          <w:sz w:val="28"/>
          <w:szCs w:val="28"/>
        </w:rPr>
        <w:tab/>
        <w:t xml:space="preserve">Приглашаю я </w:t>
      </w:r>
      <w:r>
        <w:rPr>
          <w:rFonts w:ascii="Times New Roman" w:hAnsi="Times New Roman" w:cs="Times New Roman"/>
          <w:sz w:val="28"/>
          <w:szCs w:val="28"/>
        </w:rPr>
        <w:t xml:space="preserve"> гостей,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Спеть частушки для детей!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Pr="001C3866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Родители – гости исполняют свои частушки.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Ну вот, принимайте работу, новые валенки, на вырост!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Предлагаю с ними поиграть,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Свою ловкость показать.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Pr="001C3866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Дети играют в игру: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2A1" w:rsidRPr="008E42A1" w:rsidRDefault="008E42A1" w:rsidP="008E42A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A1">
        <w:rPr>
          <w:rFonts w:ascii="Times New Roman" w:hAnsi="Times New Roman" w:cs="Times New Roman"/>
          <w:b/>
          <w:sz w:val="28"/>
          <w:szCs w:val="28"/>
        </w:rPr>
        <w:t>«Пробеги в валенках до сугроба и обратно».</w:t>
      </w:r>
    </w:p>
    <w:p w:rsidR="008E42A1" w:rsidRDefault="008E42A1" w:rsidP="008E42A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2A1" w:rsidRPr="001C3866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Конкурс для родителей:</w:t>
      </w:r>
    </w:p>
    <w:p w:rsidR="008E42A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986B17" w:rsidP="00986B17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E42A1" w:rsidRPr="008E42A1">
        <w:rPr>
          <w:rFonts w:ascii="Times New Roman" w:hAnsi="Times New Roman" w:cs="Times New Roman"/>
          <w:b/>
          <w:sz w:val="28"/>
          <w:szCs w:val="28"/>
        </w:rPr>
        <w:t>«Прыгать в валенках на скакалках».</w:t>
      </w:r>
    </w:p>
    <w:p w:rsidR="008E42A1" w:rsidRDefault="008E42A1" w:rsidP="008E42A1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же нам, дедушка, тебя за работу отблагодарить? </w:t>
      </w:r>
    </w:p>
    <w:p w:rsidR="008E42A1" w:rsidRDefault="008E42A1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8E42A1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 xml:space="preserve">А я,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Всевед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долго живал, много видал,</w:t>
      </w:r>
    </w:p>
    <w:p w:rsidR="008E42A1" w:rsidRDefault="008E42A1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на свете знаю,</w:t>
      </w:r>
    </w:p>
    <w:p w:rsidR="008E42A1" w:rsidRDefault="008E42A1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себе в решето собираю.</w:t>
      </w:r>
    </w:p>
    <w:p w:rsidR="008E42A1" w:rsidRDefault="008E42A1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бы мне про валеночки что-нибудь рассказали,</w:t>
      </w:r>
    </w:p>
    <w:p w:rsidR="008E42A1" w:rsidRDefault="008E42A1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я бы к себе в решето положил.</w:t>
      </w:r>
    </w:p>
    <w:p w:rsidR="008E42A1" w:rsidRDefault="008E42A1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меня там много чего, и  загадки</w:t>
      </w:r>
      <w:r w:rsidR="00D8326F">
        <w:rPr>
          <w:rFonts w:ascii="Times New Roman" w:hAnsi="Times New Roman" w:cs="Times New Roman"/>
          <w:sz w:val="28"/>
          <w:szCs w:val="28"/>
        </w:rPr>
        <w:t>,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пословицы,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группа детей: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1реб.:</w:t>
      </w:r>
      <w:r>
        <w:rPr>
          <w:rFonts w:ascii="Times New Roman" w:hAnsi="Times New Roman" w:cs="Times New Roman"/>
          <w:sz w:val="28"/>
          <w:szCs w:val="28"/>
        </w:rPr>
        <w:tab/>
        <w:t>Баю-баю-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Скатаем Насте валенки!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Валенки по ножкам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Бегать по дорожкам.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бабушке по прянички,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дедушке по яблочки.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2реб.:</w:t>
      </w:r>
      <w:r>
        <w:rPr>
          <w:rFonts w:ascii="Times New Roman" w:hAnsi="Times New Roman" w:cs="Times New Roman"/>
          <w:sz w:val="28"/>
          <w:szCs w:val="28"/>
        </w:rPr>
        <w:tab/>
        <w:t>Без шубы и валенок – и зима без конца.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3реб.:</w:t>
      </w:r>
      <w:r>
        <w:rPr>
          <w:rFonts w:ascii="Times New Roman" w:hAnsi="Times New Roman" w:cs="Times New Roman"/>
          <w:sz w:val="28"/>
          <w:szCs w:val="28"/>
        </w:rPr>
        <w:tab/>
        <w:t>Как у Маши маленькой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Чесаные валенки,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шуба багряная,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личико румяное.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какая Маша,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Красавица наша!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EE9" w:rsidRDefault="00426EE9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4реб.:</w:t>
      </w:r>
      <w:r>
        <w:rPr>
          <w:rFonts w:ascii="Times New Roman" w:hAnsi="Times New Roman" w:cs="Times New Roman"/>
          <w:sz w:val="28"/>
          <w:szCs w:val="28"/>
        </w:rPr>
        <w:tab/>
        <w:t xml:space="preserve">Купили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валенки,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Валенки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игрушки!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26F" w:rsidRDefault="000B7EF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Ах, и молодцы</w:t>
      </w:r>
      <w:r w:rsidR="00D8326F">
        <w:rPr>
          <w:rFonts w:ascii="Times New Roman" w:hAnsi="Times New Roman" w:cs="Times New Roman"/>
          <w:sz w:val="28"/>
          <w:szCs w:val="28"/>
        </w:rPr>
        <w:t xml:space="preserve"> же вы ребята, много </w:t>
      </w:r>
      <w:proofErr w:type="spellStart"/>
      <w:r w:rsidR="00D8326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D8326F">
        <w:rPr>
          <w:rFonts w:ascii="Times New Roman" w:hAnsi="Times New Roman" w:cs="Times New Roman"/>
          <w:sz w:val="28"/>
          <w:szCs w:val="28"/>
        </w:rPr>
        <w:t xml:space="preserve"> знаете,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вам сейчас загадки загадаю: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Весь в шерсти, а кожи нет.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Треплют, катают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зиму таскают.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Да, отгадка одна – это валенки.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 же делают валенки?</w:t>
      </w:r>
    </w:p>
    <w:p w:rsidR="00D8326F" w:rsidRDefault="00D8326F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26F" w:rsidRDefault="006D1415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D8326F" w:rsidRPr="001C386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="00D8326F" w:rsidRPr="001C3866">
        <w:rPr>
          <w:rFonts w:ascii="Times New Roman" w:hAnsi="Times New Roman" w:cs="Times New Roman"/>
          <w:b/>
          <w:sz w:val="28"/>
          <w:szCs w:val="28"/>
        </w:rPr>
        <w:t>-ль:</w:t>
      </w:r>
      <w:r w:rsidR="00D8326F">
        <w:rPr>
          <w:rFonts w:ascii="Times New Roman" w:hAnsi="Times New Roman" w:cs="Times New Roman"/>
          <w:sz w:val="28"/>
          <w:szCs w:val="28"/>
        </w:rPr>
        <w:tab/>
        <w:t>Промысел передаётся из поколения в поколение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415" w:rsidRDefault="006D1415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давние времена на Руси валенки были очень </w:t>
      </w:r>
    </w:p>
    <w:p w:rsidR="006D1415" w:rsidRDefault="006D1415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Дорогим подарком. Валенки берегли, носили по очереди</w:t>
      </w:r>
    </w:p>
    <w:p w:rsidR="006D1415" w:rsidRDefault="006D1415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Передавали по наследству.</w:t>
      </w:r>
    </w:p>
    <w:p w:rsidR="006D1415" w:rsidRDefault="006D1415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5" w:rsidRDefault="006D1415" w:rsidP="008E42A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2A1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2A1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C386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1C3866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ab/>
        <w:t>Даже царственные особы с удовольствием носили валенки.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Царь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после больших праздников и гуляний 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Любил попариться в бане, окунуться в прорубь.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 требовал горячих щей и надевал валенки.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 xml:space="preserve">Есть люди таких профессий, у которых 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Валенки всегда в почете. 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Назовите эти профессии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Дети называют</w:t>
      </w:r>
      <w:r>
        <w:rPr>
          <w:rFonts w:ascii="Times New Roman" w:hAnsi="Times New Roman" w:cs="Times New Roman"/>
          <w:sz w:val="28"/>
          <w:szCs w:val="28"/>
        </w:rPr>
        <w:t>: - строители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00D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лесорубы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0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рыбаки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00D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геологи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00D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пограничники, полицейские.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Во время войны наши солдаты были обуты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теплые валенки, благодаря чему 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Они не замерзли суровой зимой и побе</w:t>
      </w:r>
      <w:r w:rsidR="000B7EFF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ли врага.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Валенки не только согревают, но и лечат.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Старые люди даже дома вместо тапочек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часто носят короткие валенки,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Которые называются – чуни (показать)</w:t>
      </w:r>
    </w:p>
    <w:p w:rsidR="006D1415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5C" w:rsidRDefault="006D1415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Валенки – источник вдохновения</w:t>
      </w:r>
    </w:p>
    <w:p w:rsidR="0073215C" w:rsidRDefault="0073215C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Художников и дизайнеров.</w:t>
      </w:r>
    </w:p>
    <w:p w:rsidR="0073215C" w:rsidRDefault="0073215C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Российские модельеры соревнуются между собой</w:t>
      </w:r>
    </w:p>
    <w:p w:rsidR="0073215C" w:rsidRDefault="0073215C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мастерстве превращения обычного валенка</w:t>
      </w:r>
    </w:p>
    <w:p w:rsidR="0073215C" w:rsidRDefault="0073215C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произведение искусства.</w:t>
      </w:r>
    </w:p>
    <w:p w:rsidR="00426EE9" w:rsidRDefault="00426EE9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5C" w:rsidRDefault="0073215C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Ведущие модельеры совершенно серьёзно утверждают:</w:t>
      </w:r>
    </w:p>
    <w:p w:rsidR="0073215C" w:rsidRDefault="0073215C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B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– век валенка!»</w:t>
      </w:r>
    </w:p>
    <w:p w:rsidR="0073215C" w:rsidRDefault="0073215C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15" w:rsidRDefault="0073215C" w:rsidP="0073215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15C">
        <w:rPr>
          <w:rFonts w:ascii="Times New Roman" w:hAnsi="Times New Roman" w:cs="Times New Roman"/>
          <w:b/>
          <w:sz w:val="28"/>
          <w:szCs w:val="28"/>
        </w:rPr>
        <w:t>Игра – «Укрась валенок».</w:t>
      </w:r>
    </w:p>
    <w:p w:rsidR="0073215C" w:rsidRDefault="0073215C" w:rsidP="0073215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Спасибо вам, ре</w:t>
      </w:r>
      <w:r w:rsidR="000B7EFF">
        <w:rPr>
          <w:rFonts w:ascii="Times New Roman" w:hAnsi="Times New Roman" w:cs="Times New Roman"/>
          <w:sz w:val="28"/>
          <w:szCs w:val="28"/>
        </w:rPr>
        <w:t xml:space="preserve">бята, прибавилось в моем решете </w:t>
      </w:r>
    </w:p>
    <w:p w:rsidR="000B7EFF" w:rsidRDefault="000B7EFF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 и поговорок…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И тебе дедушка спасибо!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А, веселье наше продолжается.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Знаю я одну народную забаву!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старину на Крещение девушки бросали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Валенок за порог, куда его носок укажет,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Оттуда жди </w:t>
      </w:r>
      <w:r w:rsidR="000B7EFF">
        <w:rPr>
          <w:rFonts w:ascii="Times New Roman" w:hAnsi="Times New Roman" w:cs="Times New Roman"/>
          <w:sz w:val="28"/>
          <w:szCs w:val="28"/>
        </w:rPr>
        <w:t>женихов</w:t>
      </w:r>
      <w:r>
        <w:rPr>
          <w:rFonts w:ascii="Times New Roman" w:hAnsi="Times New Roman" w:cs="Times New Roman"/>
          <w:sz w:val="28"/>
          <w:szCs w:val="28"/>
        </w:rPr>
        <w:t>. Надо было только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Сказать слова:  «Брошу валенок через забор,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Ступа</w:t>
      </w:r>
      <w:r w:rsidR="000B7EF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валенок к милому во двор!» - дети повторяют…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а жених в валенках считался богатым женихом.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играют в игру – </w:t>
      </w:r>
      <w:r w:rsidRPr="0073215C">
        <w:rPr>
          <w:rFonts w:ascii="Times New Roman" w:hAnsi="Times New Roman" w:cs="Times New Roman"/>
          <w:b/>
          <w:sz w:val="28"/>
          <w:szCs w:val="28"/>
        </w:rPr>
        <w:t>«Гадание»</w:t>
      </w:r>
      <w:r>
        <w:rPr>
          <w:rFonts w:ascii="Times New Roman" w:hAnsi="Times New Roman" w:cs="Times New Roman"/>
          <w:sz w:val="28"/>
          <w:szCs w:val="28"/>
        </w:rPr>
        <w:t xml:space="preserve"> (в 3</w:t>
      </w:r>
      <w:r w:rsidR="000B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кругах).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Ай да веселье,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на удивленье!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А чтоб было ещё веселей,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Танцевать выходите поскорей!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танцуют </w:t>
      </w:r>
      <w:r w:rsidRPr="0073215C">
        <w:rPr>
          <w:rFonts w:ascii="Times New Roman" w:hAnsi="Times New Roman" w:cs="Times New Roman"/>
          <w:b/>
          <w:sz w:val="28"/>
          <w:szCs w:val="28"/>
        </w:rPr>
        <w:t>«Танец – Валенки»</w:t>
      </w:r>
      <w:r w:rsidR="001C3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5C" w:rsidRDefault="0073215C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Ну что, Дуняша</w:t>
      </w:r>
      <w:r w:rsidR="007D22D6">
        <w:rPr>
          <w:rFonts w:ascii="Times New Roman" w:hAnsi="Times New Roman" w:cs="Times New Roman"/>
          <w:sz w:val="28"/>
          <w:szCs w:val="28"/>
        </w:rPr>
        <w:t>, песнями да плясками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Сыт не будешь. Готов ли нам самовар?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 xml:space="preserve">Готов, готов,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пыхтит, кипит.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(Дуняша выносит самовар, ставит на стол…)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Любят русские зимою,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стужу валенки носить.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потом из самовара,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Чайку горячего попить.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ab/>
        <w:t>Он бальзам от всех болезней,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напитка нет полезней.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Чай с вареньем, чай с лимоном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Приглашаем всех с поклоном.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D6" w:rsidRDefault="007D22D6" w:rsidP="001C3866">
      <w:pPr>
        <w:tabs>
          <w:tab w:val="left" w:pos="184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встают перед самоваром в два ряда – полу</w:t>
      </w:r>
      <w:r w:rsidR="001C3866">
        <w:rPr>
          <w:rFonts w:ascii="Times New Roman" w:hAnsi="Times New Roman" w:cs="Times New Roman"/>
          <w:sz w:val="28"/>
          <w:szCs w:val="28"/>
        </w:rPr>
        <w:t xml:space="preserve">кругом, исполняют  песню: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2D6">
        <w:rPr>
          <w:rFonts w:ascii="Times New Roman" w:hAnsi="Times New Roman" w:cs="Times New Roman"/>
          <w:b/>
          <w:sz w:val="28"/>
          <w:szCs w:val="28"/>
        </w:rPr>
        <w:t>«В гости к самовару»</w:t>
      </w:r>
      <w:r>
        <w:rPr>
          <w:rFonts w:ascii="Times New Roman" w:hAnsi="Times New Roman" w:cs="Times New Roman"/>
          <w:sz w:val="28"/>
          <w:szCs w:val="28"/>
        </w:rPr>
        <w:t xml:space="preserve"> музыка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3866" w:rsidRDefault="001C3866" w:rsidP="007D22D6">
      <w:pPr>
        <w:tabs>
          <w:tab w:val="left" w:pos="184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26EE9" w:rsidRDefault="00426EE9" w:rsidP="007D22D6">
      <w:pPr>
        <w:tabs>
          <w:tab w:val="left" w:pos="184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C3866" w:rsidRDefault="00986B17" w:rsidP="007D22D6">
      <w:pPr>
        <w:tabs>
          <w:tab w:val="left" w:pos="184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D6">
        <w:rPr>
          <w:rFonts w:ascii="Times New Roman" w:hAnsi="Times New Roman" w:cs="Times New Roman"/>
          <w:sz w:val="28"/>
          <w:szCs w:val="28"/>
        </w:rPr>
        <w:t xml:space="preserve">Дуняша и Дед – </w:t>
      </w:r>
      <w:proofErr w:type="spellStart"/>
      <w:r w:rsidR="007D22D6">
        <w:rPr>
          <w:rFonts w:ascii="Times New Roman" w:hAnsi="Times New Roman" w:cs="Times New Roman"/>
          <w:sz w:val="28"/>
          <w:szCs w:val="28"/>
        </w:rPr>
        <w:t>Всевед</w:t>
      </w:r>
      <w:proofErr w:type="spellEnd"/>
      <w:r w:rsidR="007D22D6">
        <w:rPr>
          <w:rFonts w:ascii="Times New Roman" w:hAnsi="Times New Roman" w:cs="Times New Roman"/>
          <w:sz w:val="28"/>
          <w:szCs w:val="28"/>
        </w:rPr>
        <w:t xml:space="preserve"> при</w:t>
      </w:r>
      <w:r w:rsidR="001C3866">
        <w:rPr>
          <w:rFonts w:ascii="Times New Roman" w:hAnsi="Times New Roman" w:cs="Times New Roman"/>
          <w:sz w:val="28"/>
          <w:szCs w:val="28"/>
        </w:rPr>
        <w:t xml:space="preserve">носят валенок, в нём угощение </w:t>
      </w:r>
    </w:p>
    <w:p w:rsidR="001C3866" w:rsidRDefault="001C3866" w:rsidP="007D22D6">
      <w:pPr>
        <w:tabs>
          <w:tab w:val="left" w:pos="184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D22D6" w:rsidRDefault="001C3866" w:rsidP="001C3866">
      <w:pPr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 и 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D6">
        <w:rPr>
          <w:rFonts w:ascii="Times New Roman" w:hAnsi="Times New Roman" w:cs="Times New Roman"/>
          <w:sz w:val="28"/>
          <w:szCs w:val="28"/>
        </w:rPr>
        <w:t>Всем ребятам на забаву, угощение на славу!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ab/>
        <w:t>Вот и закончилось наше веселье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наш валенок всем поднял настроенье.</w:t>
      </w:r>
    </w:p>
    <w:p w:rsidR="007D22D6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2D6" w:rsidRPr="001C3866" w:rsidRDefault="001C3866" w:rsidP="001C386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Общий массовый танец.</w:t>
      </w:r>
    </w:p>
    <w:p w:rsidR="007D22D6" w:rsidRPr="001C3866" w:rsidRDefault="007D22D6" w:rsidP="007D22D6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66">
        <w:rPr>
          <w:rFonts w:ascii="Times New Roman" w:hAnsi="Times New Roman" w:cs="Times New Roman"/>
          <w:b/>
          <w:sz w:val="28"/>
          <w:szCs w:val="28"/>
        </w:rPr>
        <w:t>УХОД…</w:t>
      </w:r>
    </w:p>
    <w:p w:rsidR="007D22D6" w:rsidRPr="0073215C" w:rsidRDefault="007D22D6" w:rsidP="0073215C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2A1" w:rsidRPr="0073215C" w:rsidRDefault="008E42A1" w:rsidP="0073215C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2A1" w:rsidRPr="00987EC1" w:rsidRDefault="008E42A1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0E99" w:rsidRPr="00987EC1" w:rsidRDefault="00550E99" w:rsidP="00987EC1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7EC1">
        <w:rPr>
          <w:rFonts w:ascii="Times New Roman" w:hAnsi="Times New Roman" w:cs="Times New Roman"/>
          <w:b/>
          <w:sz w:val="28"/>
          <w:szCs w:val="28"/>
        </w:rPr>
        <w:tab/>
      </w:r>
    </w:p>
    <w:p w:rsidR="00027618" w:rsidRPr="00550E99" w:rsidRDefault="00027618" w:rsidP="00987EC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0E99">
        <w:rPr>
          <w:rFonts w:ascii="Times New Roman" w:hAnsi="Times New Roman" w:cs="Times New Roman"/>
          <w:b/>
          <w:sz w:val="28"/>
          <w:szCs w:val="28"/>
        </w:rPr>
        <w:tab/>
      </w:r>
    </w:p>
    <w:sectPr w:rsidR="00027618" w:rsidRPr="00550E99" w:rsidSect="00D316F6">
      <w:pgSz w:w="11906" w:h="16838"/>
      <w:pgMar w:top="142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468"/>
    <w:multiLevelType w:val="hybridMultilevel"/>
    <w:tmpl w:val="32762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3E656F"/>
    <w:multiLevelType w:val="hybridMultilevel"/>
    <w:tmpl w:val="5CFC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074B"/>
    <w:multiLevelType w:val="hybridMultilevel"/>
    <w:tmpl w:val="16808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C930DA"/>
    <w:multiLevelType w:val="hybridMultilevel"/>
    <w:tmpl w:val="A5064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003E5D"/>
    <w:multiLevelType w:val="hybridMultilevel"/>
    <w:tmpl w:val="59800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0C39E4"/>
    <w:multiLevelType w:val="hybridMultilevel"/>
    <w:tmpl w:val="26ECB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0D162B"/>
    <w:multiLevelType w:val="hybridMultilevel"/>
    <w:tmpl w:val="6180D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952DAE"/>
    <w:multiLevelType w:val="hybridMultilevel"/>
    <w:tmpl w:val="B782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618"/>
    <w:rsid w:val="00027618"/>
    <w:rsid w:val="000B7EFF"/>
    <w:rsid w:val="001C3866"/>
    <w:rsid w:val="0020251C"/>
    <w:rsid w:val="002E2D2D"/>
    <w:rsid w:val="00426EE9"/>
    <w:rsid w:val="00470114"/>
    <w:rsid w:val="00550E99"/>
    <w:rsid w:val="006D1415"/>
    <w:rsid w:val="0073215C"/>
    <w:rsid w:val="007674FD"/>
    <w:rsid w:val="007D22D6"/>
    <w:rsid w:val="008E42A1"/>
    <w:rsid w:val="00906B79"/>
    <w:rsid w:val="00986B17"/>
    <w:rsid w:val="00987EC1"/>
    <w:rsid w:val="009E4A5B"/>
    <w:rsid w:val="00A07681"/>
    <w:rsid w:val="00B00D60"/>
    <w:rsid w:val="00B935F1"/>
    <w:rsid w:val="00C47769"/>
    <w:rsid w:val="00D316F6"/>
    <w:rsid w:val="00D40E38"/>
    <w:rsid w:val="00D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idea</cp:lastModifiedBy>
  <cp:revision>11</cp:revision>
  <dcterms:created xsi:type="dcterms:W3CDTF">2013-01-23T15:24:00Z</dcterms:created>
  <dcterms:modified xsi:type="dcterms:W3CDTF">2015-01-19T16:19:00Z</dcterms:modified>
</cp:coreProperties>
</file>