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6D" w:rsidRPr="00CB0504" w:rsidRDefault="0097226D" w:rsidP="000F1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fldChar w:fldCharType="begin"/>
      </w:r>
      <w:r w:rsidRPr="00CB0504">
        <w:rPr>
          <w:rFonts w:ascii="Times New Roman" w:hAnsi="Times New Roman" w:cs="Times New Roman"/>
          <w:sz w:val="24"/>
          <w:szCs w:val="24"/>
        </w:rPr>
        <w:instrText xml:space="preserve"> HYPERLINK "http://www.maam.ru/detskijsad/konspekt-neposredstvenoi-obrazovatelnoi-dejatelnosti-na-temu-zhavoronki-prileteli.html" </w:instrText>
      </w:r>
      <w:r w:rsidRPr="00CB0504">
        <w:rPr>
          <w:rFonts w:ascii="Times New Roman" w:hAnsi="Times New Roman" w:cs="Times New Roman"/>
          <w:sz w:val="24"/>
          <w:szCs w:val="24"/>
        </w:rPr>
        <w:fldChar w:fldCharType="separate"/>
      </w:r>
      <w:r w:rsidRPr="00CB0504">
        <w:rPr>
          <w:rStyle w:val="a4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Конспект непосредственной образовательной деятельности</w:t>
      </w:r>
      <w:r w:rsidRPr="00CB0504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B0504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3748" w:rsidRPr="00CB0504" w:rsidRDefault="00F63748" w:rsidP="000F1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0504">
        <w:rPr>
          <w:rFonts w:ascii="Times New Roman" w:hAnsi="Times New Roman" w:cs="Times New Roman"/>
          <w:sz w:val="24"/>
          <w:szCs w:val="24"/>
          <w:u w:val="single"/>
        </w:rPr>
        <w:t>«На помощь Маше и медведю»</w:t>
      </w:r>
    </w:p>
    <w:p w:rsidR="0097226D" w:rsidRPr="00CB0504" w:rsidRDefault="0097226D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3748" w:rsidRPr="00CB0504" w:rsidRDefault="00F63748" w:rsidP="00CB0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Программное содержание: Учить понимать важность выполнения культурно-гигиенических требований;</w:t>
      </w:r>
    </w:p>
    <w:p w:rsidR="00F63748" w:rsidRPr="00CB0504" w:rsidRDefault="00F63748" w:rsidP="00CB0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Обобщать знания детей о том, что полезно и что вредно для здоровья человека;</w:t>
      </w:r>
    </w:p>
    <w:p w:rsidR="00F63748" w:rsidRPr="00CB0504" w:rsidRDefault="00F63748" w:rsidP="00CB0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Развивать мыслительные процессы: внимание, зрительно-слуховую память;</w:t>
      </w:r>
    </w:p>
    <w:p w:rsidR="00F63748" w:rsidRPr="00CB0504" w:rsidRDefault="00F63748" w:rsidP="00CB0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Воспитывать желание вести здоровый образ жизни;</w:t>
      </w:r>
    </w:p>
    <w:p w:rsidR="00FD031A" w:rsidRPr="00CB0504" w:rsidRDefault="00F63748" w:rsidP="00CB0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 xml:space="preserve">Материал: </w:t>
      </w:r>
      <w:proofErr w:type="gramStart"/>
      <w:r w:rsidRPr="00CB0504">
        <w:rPr>
          <w:rFonts w:ascii="Times New Roman" w:hAnsi="Times New Roman" w:cs="Times New Roman"/>
          <w:sz w:val="24"/>
          <w:szCs w:val="24"/>
        </w:rPr>
        <w:t>Письмо</w:t>
      </w:r>
      <w:r w:rsidR="00FD031A" w:rsidRPr="00CB0504">
        <w:rPr>
          <w:rFonts w:ascii="Times New Roman" w:hAnsi="Times New Roman" w:cs="Times New Roman"/>
          <w:sz w:val="24"/>
          <w:szCs w:val="24"/>
        </w:rPr>
        <w:t>; макет речки с мостом; елка; болото с кочками;</w:t>
      </w:r>
      <w:r w:rsidRPr="00CB0504">
        <w:rPr>
          <w:rFonts w:ascii="Times New Roman" w:hAnsi="Times New Roman" w:cs="Times New Roman"/>
          <w:sz w:val="24"/>
          <w:szCs w:val="24"/>
        </w:rPr>
        <w:t xml:space="preserve"> картинки схемы</w:t>
      </w:r>
      <w:r w:rsidR="00FD031A" w:rsidRPr="00CB0504">
        <w:rPr>
          <w:rFonts w:ascii="Times New Roman" w:hAnsi="Times New Roman" w:cs="Times New Roman"/>
          <w:sz w:val="24"/>
          <w:szCs w:val="24"/>
        </w:rPr>
        <w:t>:</w:t>
      </w:r>
      <w:r w:rsidRPr="00CB0504">
        <w:rPr>
          <w:rFonts w:ascii="Times New Roman" w:hAnsi="Times New Roman" w:cs="Times New Roman"/>
          <w:sz w:val="24"/>
          <w:szCs w:val="24"/>
        </w:rPr>
        <w:t xml:space="preserve"> мытья рук, режимные моменты</w:t>
      </w:r>
      <w:r w:rsidR="00FD031A" w:rsidRPr="00CB0504">
        <w:rPr>
          <w:rFonts w:ascii="Times New Roman" w:hAnsi="Times New Roman" w:cs="Times New Roman"/>
          <w:sz w:val="24"/>
          <w:szCs w:val="24"/>
        </w:rPr>
        <w:t>; предметы личной гигиены: зубная щетка, расческа, мочалка, полотенце, зубная паста, мыло, шампунь; светящийся шарик;</w:t>
      </w:r>
      <w:r w:rsidR="00E04DB3">
        <w:rPr>
          <w:rFonts w:ascii="Times New Roman" w:hAnsi="Times New Roman" w:cs="Times New Roman"/>
          <w:sz w:val="24"/>
          <w:szCs w:val="24"/>
        </w:rPr>
        <w:t xml:space="preserve"> диск </w:t>
      </w:r>
      <w:r w:rsidR="00E04DB3" w:rsidRPr="00CB0504">
        <w:rPr>
          <w:rFonts w:ascii="Times New Roman" w:hAnsi="Times New Roman" w:cs="Times New Roman"/>
          <w:sz w:val="24"/>
          <w:szCs w:val="24"/>
        </w:rPr>
        <w:t>с мультфильмом</w:t>
      </w:r>
      <w:r w:rsidR="00E04DB3">
        <w:rPr>
          <w:rFonts w:ascii="Times New Roman" w:hAnsi="Times New Roman" w:cs="Times New Roman"/>
          <w:sz w:val="24"/>
          <w:szCs w:val="24"/>
        </w:rPr>
        <w:t xml:space="preserve"> «Маша и медведь»</w:t>
      </w:r>
      <w:proofErr w:type="gramEnd"/>
    </w:p>
    <w:p w:rsidR="00FD031A" w:rsidRPr="00CB0504" w:rsidRDefault="00FD031A" w:rsidP="00CB05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Ход непосредственно образовательной деятельности</w:t>
      </w:r>
    </w:p>
    <w:p w:rsidR="00FD031A" w:rsidRPr="00CB0504" w:rsidRDefault="00FD031A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Воспитатель: Ребята сегодня почтальон пере</w:t>
      </w:r>
      <w:r w:rsidR="00E04DB3">
        <w:rPr>
          <w:rFonts w:ascii="Times New Roman" w:hAnsi="Times New Roman" w:cs="Times New Roman"/>
          <w:sz w:val="24"/>
          <w:szCs w:val="24"/>
        </w:rPr>
        <w:t>дал нам письмо, которое написала</w:t>
      </w:r>
      <w:r w:rsidRPr="00CB0504">
        <w:rPr>
          <w:rFonts w:ascii="Times New Roman" w:hAnsi="Times New Roman" w:cs="Times New Roman"/>
          <w:sz w:val="24"/>
          <w:szCs w:val="24"/>
        </w:rPr>
        <w:t xml:space="preserve"> нам Маша из мультфильма «Маша и медведь».</w:t>
      </w:r>
    </w:p>
    <w:p w:rsidR="00FD031A" w:rsidRPr="00CB0504" w:rsidRDefault="00FD031A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Давайте прочитаем его</w:t>
      </w:r>
      <w:r w:rsidR="00EE2E12" w:rsidRPr="00CB0504">
        <w:rPr>
          <w:rFonts w:ascii="Times New Roman" w:hAnsi="Times New Roman" w:cs="Times New Roman"/>
          <w:sz w:val="24"/>
          <w:szCs w:val="24"/>
        </w:rPr>
        <w:t xml:space="preserve"> (воспитатель читает письмо вслух).</w:t>
      </w:r>
    </w:p>
    <w:p w:rsidR="00346EBD" w:rsidRPr="00CB0504" w:rsidRDefault="00346EBD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12" w:rsidRPr="00CB0504" w:rsidRDefault="00EE2E12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«Здравствуйте дорогие ребята! Нас захватила в плен злая волшебница «</w:t>
      </w:r>
      <w:proofErr w:type="gramStart"/>
      <w:r w:rsidRPr="00CB0504">
        <w:rPr>
          <w:rFonts w:ascii="Times New Roman" w:hAnsi="Times New Roman" w:cs="Times New Roman"/>
          <w:i/>
          <w:sz w:val="24"/>
          <w:szCs w:val="24"/>
        </w:rPr>
        <w:t>Грязнуля</w:t>
      </w:r>
      <w:proofErr w:type="gramEnd"/>
      <w:r w:rsidRPr="00CB0504">
        <w:rPr>
          <w:rFonts w:ascii="Times New Roman" w:hAnsi="Times New Roman" w:cs="Times New Roman"/>
          <w:i/>
          <w:sz w:val="24"/>
          <w:szCs w:val="24"/>
        </w:rPr>
        <w:t>». Она закрыла нас в своем дворце и все замки заколдовала. Нам здесь очень плохо, и нашему здоровью грозит опасность. Пожалуйста, спасите нас! Но будьте осторожны</w:t>
      </w:r>
      <w:r w:rsidR="00E53AAB" w:rsidRPr="00CB0504">
        <w:rPr>
          <w:rFonts w:ascii="Times New Roman" w:hAnsi="Times New Roman" w:cs="Times New Roman"/>
          <w:i/>
          <w:sz w:val="24"/>
          <w:szCs w:val="24"/>
        </w:rPr>
        <w:t>, вас ждут трудные задания от волшебницы «</w:t>
      </w:r>
      <w:proofErr w:type="gramStart"/>
      <w:r w:rsidR="00E53AAB" w:rsidRPr="00CB0504">
        <w:rPr>
          <w:rFonts w:ascii="Times New Roman" w:hAnsi="Times New Roman" w:cs="Times New Roman"/>
          <w:i/>
          <w:sz w:val="24"/>
          <w:szCs w:val="24"/>
        </w:rPr>
        <w:t>Грязнули</w:t>
      </w:r>
      <w:proofErr w:type="gramEnd"/>
      <w:r w:rsidR="00E53AAB" w:rsidRPr="00CB0504">
        <w:rPr>
          <w:rFonts w:ascii="Times New Roman" w:hAnsi="Times New Roman" w:cs="Times New Roman"/>
          <w:i/>
          <w:sz w:val="24"/>
          <w:szCs w:val="24"/>
        </w:rPr>
        <w:t>»</w:t>
      </w:r>
      <w:r w:rsidRPr="00CB0504">
        <w:rPr>
          <w:rFonts w:ascii="Times New Roman" w:hAnsi="Times New Roman" w:cs="Times New Roman"/>
          <w:i/>
          <w:sz w:val="24"/>
          <w:szCs w:val="24"/>
        </w:rPr>
        <w:t>. Как только вы их преодолеете – злые чары разрушаться, и мы будем спасены</w:t>
      </w:r>
      <w:r w:rsidR="00082CE7" w:rsidRPr="00CB0504">
        <w:rPr>
          <w:rFonts w:ascii="Times New Roman" w:hAnsi="Times New Roman" w:cs="Times New Roman"/>
          <w:i/>
          <w:sz w:val="24"/>
          <w:szCs w:val="24"/>
        </w:rPr>
        <w:t>»</w:t>
      </w:r>
      <w:r w:rsidRPr="00CB0504">
        <w:rPr>
          <w:rFonts w:ascii="Times New Roman" w:hAnsi="Times New Roman" w:cs="Times New Roman"/>
          <w:i/>
          <w:sz w:val="24"/>
          <w:szCs w:val="24"/>
        </w:rPr>
        <w:t>.</w:t>
      </w:r>
    </w:p>
    <w:p w:rsidR="00082CE7" w:rsidRPr="00CB0504" w:rsidRDefault="00082CE7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2CE7" w:rsidRPr="00CB0504" w:rsidRDefault="00082CE7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Воспитатель: Ребята Маша и медведь попали в беду, вы согласны им помочь? (Да)</w:t>
      </w:r>
    </w:p>
    <w:p w:rsidR="00082CE7" w:rsidRPr="00CB0504" w:rsidRDefault="00082CE7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Воспитатель: Тогда не будем терять ни минуты. В путь! С собой мы возьмем волшебный шарик, который поможет нам, справиться с</w:t>
      </w:r>
      <w:r w:rsidR="00E53AAB" w:rsidRPr="00CB0504">
        <w:rPr>
          <w:rFonts w:ascii="Times New Roman" w:hAnsi="Times New Roman" w:cs="Times New Roman"/>
          <w:sz w:val="24"/>
          <w:szCs w:val="24"/>
        </w:rPr>
        <w:t xml:space="preserve"> заданиями</w:t>
      </w:r>
      <w:r w:rsidR="00E53AAB" w:rsidRPr="00CB05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AAB" w:rsidRPr="00CB0504">
        <w:rPr>
          <w:rFonts w:ascii="Times New Roman" w:hAnsi="Times New Roman" w:cs="Times New Roman"/>
          <w:sz w:val="24"/>
          <w:szCs w:val="24"/>
        </w:rPr>
        <w:t>волшебницы «</w:t>
      </w:r>
      <w:proofErr w:type="gramStart"/>
      <w:r w:rsidR="00E53AAB" w:rsidRPr="00CB0504">
        <w:rPr>
          <w:rFonts w:ascii="Times New Roman" w:hAnsi="Times New Roman" w:cs="Times New Roman"/>
          <w:sz w:val="24"/>
          <w:szCs w:val="24"/>
        </w:rPr>
        <w:t>Грязнули</w:t>
      </w:r>
      <w:proofErr w:type="gramEnd"/>
      <w:r w:rsidR="00E53AAB" w:rsidRPr="00CB0504">
        <w:rPr>
          <w:rFonts w:ascii="Times New Roman" w:hAnsi="Times New Roman" w:cs="Times New Roman"/>
          <w:sz w:val="24"/>
          <w:szCs w:val="24"/>
        </w:rPr>
        <w:t>».</w:t>
      </w:r>
      <w:r w:rsidRPr="00CB0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CE7" w:rsidRPr="00CB0504" w:rsidRDefault="00082CE7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Ну что пойдемте.</w:t>
      </w:r>
    </w:p>
    <w:p w:rsidR="00346EBD" w:rsidRPr="00CB0504" w:rsidRDefault="00346EBD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E7" w:rsidRPr="00CB0504" w:rsidRDefault="00082CE7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По тропинке по дорожке</w:t>
      </w:r>
    </w:p>
    <w:p w:rsidR="00082CE7" w:rsidRPr="00CB0504" w:rsidRDefault="00082CE7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В лес шагают наши ножки</w:t>
      </w:r>
    </w:p>
    <w:p w:rsidR="00082CE7" w:rsidRPr="00CB0504" w:rsidRDefault="00082CE7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Вот мы шли, шли и в сказку пришли.</w:t>
      </w:r>
    </w:p>
    <w:p w:rsidR="00346EBD" w:rsidRPr="00CB0504" w:rsidRDefault="00346EBD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6EBD" w:rsidRPr="00CB0504" w:rsidRDefault="00346EBD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 xml:space="preserve">Воспитатель: А вот и лес. Посмотрите ребята, какие красивые деревья вокруг. </w:t>
      </w:r>
    </w:p>
    <w:p w:rsidR="00346EBD" w:rsidRPr="00CB0504" w:rsidRDefault="00346EBD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А это что за дерево? (елка)</w:t>
      </w:r>
    </w:p>
    <w:p w:rsidR="00346EBD" w:rsidRPr="00CB0504" w:rsidRDefault="00346EBD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А почему вы так решили</w:t>
      </w:r>
      <w:r w:rsidR="00E53AAB" w:rsidRPr="00CB0504">
        <w:rPr>
          <w:rFonts w:ascii="Times New Roman" w:hAnsi="Times New Roman" w:cs="Times New Roman"/>
          <w:sz w:val="24"/>
          <w:szCs w:val="24"/>
        </w:rPr>
        <w:t>? (</w:t>
      </w:r>
      <w:r w:rsidRPr="00CB0504">
        <w:rPr>
          <w:rFonts w:ascii="Times New Roman" w:hAnsi="Times New Roman" w:cs="Times New Roman"/>
          <w:sz w:val="24"/>
          <w:szCs w:val="24"/>
        </w:rPr>
        <w:t>у нее маленькие твердые иголочки</w:t>
      </w:r>
      <w:r w:rsidR="005E3A02" w:rsidRPr="00CB0504">
        <w:rPr>
          <w:rFonts w:ascii="Times New Roman" w:hAnsi="Times New Roman" w:cs="Times New Roman"/>
          <w:sz w:val="24"/>
          <w:szCs w:val="24"/>
        </w:rPr>
        <w:t>….</w:t>
      </w:r>
      <w:r w:rsidRPr="00CB0504">
        <w:rPr>
          <w:rFonts w:ascii="Times New Roman" w:hAnsi="Times New Roman" w:cs="Times New Roman"/>
          <w:sz w:val="24"/>
          <w:szCs w:val="24"/>
        </w:rPr>
        <w:t>)</w:t>
      </w:r>
    </w:p>
    <w:p w:rsidR="005F0520" w:rsidRPr="00CB0504" w:rsidRDefault="00E53AAB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Ой, а это, что, записка, какая то, наверное, это первое задание волшебницы «Грязнули» для нас.</w:t>
      </w:r>
    </w:p>
    <w:p w:rsidR="005F0520" w:rsidRPr="00CB0504" w:rsidRDefault="00E53AAB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Расскажите, что нужно делать, чтобы не болеть?</w:t>
      </w:r>
    </w:p>
    <w:p w:rsidR="00E53AAB" w:rsidRPr="00CB0504" w:rsidRDefault="00E53AAB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Дети: зарядкой заниматься, правильно питаться, закаляться, следить за чистотой, руки мыть перед едой…….</w:t>
      </w:r>
    </w:p>
    <w:p w:rsidR="00E53AAB" w:rsidRPr="00CB0504" w:rsidRDefault="00E53AAB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Воспитатель:</w:t>
      </w:r>
      <w:r w:rsidR="005F0520" w:rsidRPr="00CB0504">
        <w:rPr>
          <w:rFonts w:ascii="Times New Roman" w:hAnsi="Times New Roman" w:cs="Times New Roman"/>
          <w:sz w:val="24"/>
          <w:szCs w:val="24"/>
        </w:rPr>
        <w:t xml:space="preserve"> А еще соблюдать режим дня.</w:t>
      </w:r>
    </w:p>
    <w:p w:rsidR="005F0520" w:rsidRPr="00CB0504" w:rsidRDefault="005F0520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Давайте покажем, как мы его соблюдаем.</w:t>
      </w:r>
    </w:p>
    <w:p w:rsidR="005F0520" w:rsidRPr="00CB0504" w:rsidRDefault="005F0520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Утром солнышко встает,     (руки поднимаются вверх и в стороны)</w:t>
      </w:r>
    </w:p>
    <w:p w:rsidR="005F0520" w:rsidRPr="00CB0504" w:rsidRDefault="005F0520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Деток завтракать зовет,      (махи ладонями к себе)</w:t>
      </w:r>
    </w:p>
    <w:p w:rsidR="005F0520" w:rsidRPr="00CB0504" w:rsidRDefault="005F0520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 xml:space="preserve">Днем ребята занимаются,     (имитация письма на левой ладони пальцами              </w:t>
      </w:r>
    </w:p>
    <w:p w:rsidR="005F0520" w:rsidRPr="00CB0504" w:rsidRDefault="005F0520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0504">
        <w:rPr>
          <w:rFonts w:ascii="Times New Roman" w:hAnsi="Times New Roman" w:cs="Times New Roman"/>
          <w:sz w:val="24"/>
          <w:szCs w:val="24"/>
        </w:rPr>
        <w:t xml:space="preserve">     </w:t>
      </w:r>
      <w:r w:rsidRPr="00CB0504">
        <w:rPr>
          <w:rFonts w:ascii="Times New Roman" w:hAnsi="Times New Roman" w:cs="Times New Roman"/>
          <w:i/>
          <w:sz w:val="24"/>
          <w:szCs w:val="24"/>
        </w:rPr>
        <w:t xml:space="preserve">правой руки)  </w:t>
      </w:r>
    </w:p>
    <w:p w:rsidR="005F0520" w:rsidRPr="00CB0504" w:rsidRDefault="005F0520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Обедать собираются,             (ладонью погладить живот)</w:t>
      </w:r>
    </w:p>
    <w:p w:rsidR="005F0520" w:rsidRPr="00CB0504" w:rsidRDefault="005F0520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Вечером играют,                      (хлопки)</w:t>
      </w:r>
    </w:p>
    <w:p w:rsidR="005F0520" w:rsidRPr="00CB0504" w:rsidRDefault="005F0520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lastRenderedPageBreak/>
        <w:t>Ужин ожидают,                      (ходьба на месте)</w:t>
      </w:r>
    </w:p>
    <w:p w:rsidR="005F0520" w:rsidRPr="00CB0504" w:rsidRDefault="005F0520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Ну, а ночью детвора                (присесть и сложить ладони к голове)</w:t>
      </w:r>
    </w:p>
    <w:p w:rsidR="005F0520" w:rsidRPr="00CB0504" w:rsidRDefault="005F0520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Спит до самого утра.</w:t>
      </w:r>
    </w:p>
    <w:p w:rsidR="005F0520" w:rsidRPr="00CB0504" w:rsidRDefault="005F0520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0520" w:rsidRPr="00CB0504" w:rsidRDefault="005F0520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Воспитатель: Посмотрите, ре</w:t>
      </w:r>
      <w:r w:rsidR="00366A51" w:rsidRPr="00CB0504">
        <w:rPr>
          <w:rFonts w:ascii="Times New Roman" w:hAnsi="Times New Roman" w:cs="Times New Roman"/>
          <w:sz w:val="24"/>
          <w:szCs w:val="24"/>
        </w:rPr>
        <w:t>бята волшебный шарик засветился, это значит, мы справились с первым заданием волшебницы «</w:t>
      </w:r>
      <w:proofErr w:type="gramStart"/>
      <w:r w:rsidR="00366A51" w:rsidRPr="00CB0504">
        <w:rPr>
          <w:rFonts w:ascii="Times New Roman" w:hAnsi="Times New Roman" w:cs="Times New Roman"/>
          <w:sz w:val="24"/>
          <w:szCs w:val="24"/>
        </w:rPr>
        <w:t>Грязнули</w:t>
      </w:r>
      <w:proofErr w:type="gramEnd"/>
      <w:r w:rsidR="00366A51" w:rsidRPr="00CB0504">
        <w:rPr>
          <w:rFonts w:ascii="Times New Roman" w:hAnsi="Times New Roman" w:cs="Times New Roman"/>
          <w:sz w:val="24"/>
          <w:szCs w:val="24"/>
        </w:rPr>
        <w:t xml:space="preserve">». </w:t>
      </w:r>
      <w:r w:rsidRPr="00CB0504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F0520" w:rsidRPr="00CB0504" w:rsidRDefault="00366A51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(Дети любуются шариком он гаснет)</w:t>
      </w:r>
    </w:p>
    <w:p w:rsidR="00366A51" w:rsidRPr="00CB0504" w:rsidRDefault="00366A51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Шарик погас – значит, нас ждут новые задания. Идемте дальше.</w:t>
      </w:r>
    </w:p>
    <w:p w:rsidR="00366A51" w:rsidRPr="00CB0504" w:rsidRDefault="00366A51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Воспитатель: Что это? Дорогу нам преградила речка.</w:t>
      </w:r>
    </w:p>
    <w:p w:rsidR="00366A51" w:rsidRPr="00CB0504" w:rsidRDefault="00125A34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 xml:space="preserve"> А</w:t>
      </w:r>
      <w:r w:rsidR="00366A51" w:rsidRPr="00CB0504">
        <w:rPr>
          <w:rFonts w:ascii="Times New Roman" w:hAnsi="Times New Roman" w:cs="Times New Roman"/>
          <w:sz w:val="24"/>
          <w:szCs w:val="24"/>
        </w:rPr>
        <w:t xml:space="preserve"> мост</w:t>
      </w:r>
      <w:r w:rsidRPr="00CB0504">
        <w:rPr>
          <w:rFonts w:ascii="Times New Roman" w:hAnsi="Times New Roman" w:cs="Times New Roman"/>
          <w:sz w:val="24"/>
          <w:szCs w:val="24"/>
        </w:rPr>
        <w:t xml:space="preserve"> то </w:t>
      </w:r>
      <w:r w:rsidR="00366A51" w:rsidRPr="00CB0504">
        <w:rPr>
          <w:rFonts w:ascii="Times New Roman" w:hAnsi="Times New Roman" w:cs="Times New Roman"/>
          <w:sz w:val="24"/>
          <w:szCs w:val="24"/>
        </w:rPr>
        <w:t xml:space="preserve"> качается</w:t>
      </w:r>
      <w:r w:rsidRPr="00CB0504">
        <w:rPr>
          <w:rFonts w:ascii="Times New Roman" w:hAnsi="Times New Roman" w:cs="Times New Roman"/>
          <w:sz w:val="24"/>
          <w:szCs w:val="24"/>
        </w:rPr>
        <w:t>.</w:t>
      </w:r>
    </w:p>
    <w:p w:rsidR="00125A34" w:rsidRPr="00CB0504" w:rsidRDefault="00125A34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Речка, речка пропусти на другой бережок.</w:t>
      </w:r>
    </w:p>
    <w:p w:rsidR="00125A34" w:rsidRPr="00CB0504" w:rsidRDefault="00125A34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Голос речки: Пропущу, если назовете все случаи, когда нужно мыть руки с мылом, кто назовет тот и пройдет.</w:t>
      </w:r>
    </w:p>
    <w:p w:rsidR="00125A34" w:rsidRPr="00CB0504" w:rsidRDefault="00125A34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Дети: Перед едой и после еды, после того когда поиграешь с кошкой, собакой, или другими животными, после посещения туалета, когда приходим из детского сада, с прогулки, из магазина, больницы…..</w:t>
      </w:r>
    </w:p>
    <w:p w:rsidR="00125A34" w:rsidRPr="00CB0504" w:rsidRDefault="00125A34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(Ребята переходят речку по мостику)</w:t>
      </w:r>
    </w:p>
    <w:p w:rsidR="001F735E" w:rsidRPr="00CB0504" w:rsidRDefault="00125A34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r w:rsidR="001F735E" w:rsidRPr="00CB0504">
        <w:rPr>
          <w:rFonts w:ascii="Times New Roman" w:hAnsi="Times New Roman" w:cs="Times New Roman"/>
          <w:sz w:val="24"/>
          <w:szCs w:val="24"/>
        </w:rPr>
        <w:t>Мостик мы перешли, а шарик наш не загорается, что же делать, а давайте расскажем, как надо правильно мыть руки.</w:t>
      </w:r>
    </w:p>
    <w:p w:rsidR="00125A34" w:rsidRPr="00CB0504" w:rsidRDefault="001F735E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(Массаж для рук)</w:t>
      </w:r>
      <w:r w:rsidR="00125A34" w:rsidRPr="00CB050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F735E" w:rsidRPr="00CB0504" w:rsidRDefault="001F735E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 xml:space="preserve">Каждый день я руки </w:t>
      </w:r>
      <w:proofErr w:type="gramStart"/>
      <w:r w:rsidRPr="00CB0504">
        <w:rPr>
          <w:rFonts w:ascii="Times New Roman" w:hAnsi="Times New Roman" w:cs="Times New Roman"/>
          <w:i/>
          <w:sz w:val="24"/>
          <w:szCs w:val="24"/>
        </w:rPr>
        <w:t>мою</w:t>
      </w:r>
      <w:proofErr w:type="gramEnd"/>
    </w:p>
    <w:p w:rsidR="001F735E" w:rsidRPr="00CB0504" w:rsidRDefault="001F735E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Под горячею водою</w:t>
      </w:r>
    </w:p>
    <w:p w:rsidR="001F735E" w:rsidRPr="00CB0504" w:rsidRDefault="001F735E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И в ладонях поутру,</w:t>
      </w:r>
    </w:p>
    <w:p w:rsidR="001F735E" w:rsidRPr="00CB0504" w:rsidRDefault="001F735E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Сильно, сильно мыло тру</w:t>
      </w:r>
    </w:p>
    <w:p w:rsidR="001F735E" w:rsidRPr="00CB0504" w:rsidRDefault="001F735E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Мойся мыло не ленись</w:t>
      </w:r>
    </w:p>
    <w:p w:rsidR="001F735E" w:rsidRPr="00CB0504" w:rsidRDefault="001F735E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Не выскальзывай, не злись.</w:t>
      </w:r>
    </w:p>
    <w:p w:rsidR="001F735E" w:rsidRPr="00CB0504" w:rsidRDefault="001F735E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(Дети вспоминают схему-модель и рассказывают, что сначала, что потом).</w:t>
      </w:r>
    </w:p>
    <w:p w:rsidR="001F735E" w:rsidRPr="00CB0504" w:rsidRDefault="001F735E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6A51" w:rsidRPr="00CB0504" w:rsidRDefault="001F735E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- намочить руки под краном;</w:t>
      </w:r>
    </w:p>
    <w:p w:rsidR="001F735E" w:rsidRPr="00CB0504" w:rsidRDefault="001F735E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- взять мыло, намылить ладони до пены;</w:t>
      </w:r>
    </w:p>
    <w:p w:rsidR="001F735E" w:rsidRPr="00CB0504" w:rsidRDefault="001F735E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- пеной тщательно потереть руки со всех сторон;</w:t>
      </w:r>
    </w:p>
    <w:p w:rsidR="001F735E" w:rsidRPr="00CB0504" w:rsidRDefault="001F735E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- смыть мыло с рук;</w:t>
      </w:r>
    </w:p>
    <w:p w:rsidR="001F735E" w:rsidRPr="00CB0504" w:rsidRDefault="001F735E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- отжать руки;</w:t>
      </w:r>
    </w:p>
    <w:p w:rsidR="001F735E" w:rsidRPr="00CB0504" w:rsidRDefault="001F735E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- насухо вытереть полотенцем;</w:t>
      </w:r>
    </w:p>
    <w:p w:rsidR="001F735E" w:rsidRPr="00CB0504" w:rsidRDefault="001F735E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Воспитатель: Посмотрите</w:t>
      </w:r>
      <w:r w:rsidR="00A14AAB" w:rsidRPr="00CB0504">
        <w:rPr>
          <w:rFonts w:ascii="Times New Roman" w:hAnsi="Times New Roman" w:cs="Times New Roman"/>
          <w:sz w:val="24"/>
          <w:szCs w:val="24"/>
        </w:rPr>
        <w:t>,</w:t>
      </w:r>
      <w:r w:rsidRPr="00CB0504">
        <w:rPr>
          <w:rFonts w:ascii="Times New Roman" w:hAnsi="Times New Roman" w:cs="Times New Roman"/>
          <w:sz w:val="24"/>
          <w:szCs w:val="24"/>
        </w:rPr>
        <w:t xml:space="preserve"> шарик снова засветился. Мы опять справились с заданием.</w:t>
      </w:r>
    </w:p>
    <w:p w:rsidR="00A14AAB" w:rsidRPr="00CB0504" w:rsidRDefault="00A14AAB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Что же нас ждет впереди? Посмотрите это же болото, как же нам его перейти, что же мы забыли?</w:t>
      </w:r>
    </w:p>
    <w:p w:rsidR="00A14AAB" w:rsidRPr="00CB0504" w:rsidRDefault="00A14AAB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Воспитатель: Конечно, надо дружить не только с мылом, но и со многими другими предметами гигиены. Помогите мне их перечислить, и мы пройдём болото.</w:t>
      </w:r>
    </w:p>
    <w:p w:rsidR="00A14AAB" w:rsidRPr="00CB0504" w:rsidRDefault="00A14AAB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(На нарисованных кочках лежат предметы гигиены закрытые тканью размером с кочку, к ткани привязана тоненькая ниточка, когда дети отгадывают загадку</w:t>
      </w:r>
      <w:r w:rsidR="00EE7A7C" w:rsidRPr="00CB0504">
        <w:rPr>
          <w:rFonts w:ascii="Times New Roman" w:hAnsi="Times New Roman" w:cs="Times New Roman"/>
          <w:i/>
          <w:sz w:val="24"/>
          <w:szCs w:val="24"/>
        </w:rPr>
        <w:t>,</w:t>
      </w:r>
      <w:r w:rsidRPr="00CB0504">
        <w:rPr>
          <w:rFonts w:ascii="Times New Roman" w:hAnsi="Times New Roman" w:cs="Times New Roman"/>
          <w:i/>
          <w:sz w:val="24"/>
          <w:szCs w:val="24"/>
        </w:rPr>
        <w:t xml:space="preserve"> ткань </w:t>
      </w:r>
      <w:r w:rsidR="00AE7871" w:rsidRPr="00CB0504">
        <w:rPr>
          <w:rFonts w:ascii="Times New Roman" w:hAnsi="Times New Roman" w:cs="Times New Roman"/>
          <w:i/>
          <w:sz w:val="24"/>
          <w:szCs w:val="24"/>
        </w:rPr>
        <w:t>убирается и появляется предмет гигиены)</w:t>
      </w: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Костяная спинка,</w:t>
      </w: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 xml:space="preserve">Жесткая щетинка, </w:t>
      </w: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 xml:space="preserve">С мятной пастой дружит, </w:t>
      </w: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Нам усердно служит. (Зубная паста)</w:t>
      </w: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 xml:space="preserve">Мы ей пользуемся часто, </w:t>
      </w: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Хоть она, как волк, зубаста.</w:t>
      </w: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Ей не хочется кусать,</w:t>
      </w: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 xml:space="preserve"> Ей бы зубки почесать. (Расчёска)</w:t>
      </w: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lastRenderedPageBreak/>
        <w:t xml:space="preserve">Резинка </w:t>
      </w:r>
      <w:proofErr w:type="spellStart"/>
      <w:r w:rsidRPr="00CB0504">
        <w:rPr>
          <w:rFonts w:ascii="Times New Roman" w:hAnsi="Times New Roman" w:cs="Times New Roman"/>
          <w:sz w:val="24"/>
          <w:szCs w:val="24"/>
        </w:rPr>
        <w:t>Акулинка</w:t>
      </w:r>
      <w:proofErr w:type="spellEnd"/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Пошла гулять по спинке.</w:t>
      </w: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И пока она гуляла,</w:t>
      </w: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Спинка розовую стала. (Мочалка)</w:t>
      </w: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Вафельное и полосатое,</w:t>
      </w: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Ворсистое и мохнатое,</w:t>
      </w: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 xml:space="preserve"> Всегда под рукою – </w:t>
      </w: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Что это такое (Полотенце)</w:t>
      </w: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Белая река</w:t>
      </w:r>
    </w:p>
    <w:p w:rsidR="00EE7A7C" w:rsidRPr="00CB0504" w:rsidRDefault="00EE7A7C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В пещеру затекла</w:t>
      </w:r>
    </w:p>
    <w:p w:rsidR="00EE7A7C" w:rsidRPr="00CB0504" w:rsidRDefault="005206B1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Чистит до</w:t>
      </w:r>
      <w:r w:rsidR="00EE7A7C" w:rsidRPr="00CB0504">
        <w:rPr>
          <w:rFonts w:ascii="Times New Roman" w:hAnsi="Times New Roman" w:cs="Times New Roman"/>
          <w:sz w:val="24"/>
          <w:szCs w:val="24"/>
        </w:rPr>
        <w:t xml:space="preserve">бела. </w:t>
      </w:r>
      <w:r w:rsidRPr="00CB0504">
        <w:rPr>
          <w:rFonts w:ascii="Times New Roman" w:hAnsi="Times New Roman" w:cs="Times New Roman"/>
          <w:sz w:val="24"/>
          <w:szCs w:val="24"/>
        </w:rPr>
        <w:t>(</w:t>
      </w:r>
      <w:r w:rsidR="00EE7A7C" w:rsidRPr="00CB0504">
        <w:rPr>
          <w:rFonts w:ascii="Times New Roman" w:hAnsi="Times New Roman" w:cs="Times New Roman"/>
          <w:sz w:val="24"/>
          <w:szCs w:val="24"/>
        </w:rPr>
        <w:t>Зубная паста)</w:t>
      </w:r>
    </w:p>
    <w:p w:rsidR="005206B1" w:rsidRPr="00CB0504" w:rsidRDefault="005206B1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6B1" w:rsidRPr="00CB0504" w:rsidRDefault="005206B1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Гладко, душисто</w:t>
      </w:r>
    </w:p>
    <w:p w:rsidR="005206B1" w:rsidRPr="00CB0504" w:rsidRDefault="005206B1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Моет чисто. (Мыло)</w:t>
      </w:r>
    </w:p>
    <w:p w:rsidR="005206B1" w:rsidRPr="00CB0504" w:rsidRDefault="005206B1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6B1" w:rsidRPr="00CB0504" w:rsidRDefault="005206B1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Чтобы волосы были чистыми,</w:t>
      </w:r>
    </w:p>
    <w:p w:rsidR="005206B1" w:rsidRPr="00CB0504" w:rsidRDefault="005206B1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Душистыми и шелковистыми. (Шампунь)</w:t>
      </w:r>
    </w:p>
    <w:p w:rsidR="005206B1" w:rsidRPr="00CB0504" w:rsidRDefault="005206B1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(Дети за воспитателем переходят болото по кочкам и собирают предметы гигиены)</w:t>
      </w:r>
    </w:p>
    <w:p w:rsidR="005206B1" w:rsidRPr="00CB0504" w:rsidRDefault="005206B1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Воспитатель: А вы знаете ребята, что все предметы гигиены можно разделить на две группы:</w:t>
      </w:r>
    </w:p>
    <w:p w:rsidR="005206B1" w:rsidRPr="00CB0504" w:rsidRDefault="005206B1" w:rsidP="00CB05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Те, которыми может пользоваться только один человек</w:t>
      </w:r>
    </w:p>
    <w:p w:rsidR="005206B1" w:rsidRPr="00CB0504" w:rsidRDefault="005206B1" w:rsidP="00CB05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И те, которыми могут пользоваться все члены семьи</w:t>
      </w:r>
    </w:p>
    <w:p w:rsidR="005206B1" w:rsidRPr="00CB0504" w:rsidRDefault="005206B1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Давайте мы сейчас попробуем разделить их на эти две группы.</w:t>
      </w:r>
    </w:p>
    <w:p w:rsidR="005206B1" w:rsidRPr="00CB0504" w:rsidRDefault="005206B1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(Дети делят предметы на две группы)</w:t>
      </w:r>
    </w:p>
    <w:p w:rsidR="005206B1" w:rsidRPr="00CB0504" w:rsidRDefault="005206B1" w:rsidP="00CB05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Расчёска, зубная щетка, полотенце, мочалка.</w:t>
      </w:r>
    </w:p>
    <w:p w:rsidR="005206B1" w:rsidRPr="00CB0504" w:rsidRDefault="005206B1" w:rsidP="00CB05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Зубная паста, шампунь, мыло.</w:t>
      </w:r>
    </w:p>
    <w:p w:rsidR="005206B1" w:rsidRPr="00CB0504" w:rsidRDefault="005206B1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Воспитатель: Почему вы решили, что в первую группу относятся (Расчёска, зубная щетка, полотенце, мочалка</w:t>
      </w:r>
      <w:r w:rsidR="00BF583B" w:rsidRPr="00CB0504">
        <w:rPr>
          <w:rFonts w:ascii="Times New Roman" w:hAnsi="Times New Roman" w:cs="Times New Roman"/>
          <w:sz w:val="24"/>
          <w:szCs w:val="24"/>
        </w:rPr>
        <w:t>)?</w:t>
      </w:r>
    </w:p>
    <w:p w:rsidR="00A14AAB" w:rsidRPr="00CB0504" w:rsidRDefault="00BF583B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А во вторую (Зубная паста, шампунь, мыло)?</w:t>
      </w:r>
    </w:p>
    <w:p w:rsidR="00A14AAB" w:rsidRPr="00CB0504" w:rsidRDefault="00BF583B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 xml:space="preserve">Воспитатель: Ребята посмотрите шарик </w:t>
      </w:r>
      <w:proofErr w:type="gramStart"/>
      <w:r w:rsidRPr="00CB0504">
        <w:rPr>
          <w:rFonts w:ascii="Times New Roman" w:hAnsi="Times New Roman" w:cs="Times New Roman"/>
          <w:sz w:val="24"/>
          <w:szCs w:val="24"/>
        </w:rPr>
        <w:t>засветился</w:t>
      </w:r>
      <w:proofErr w:type="gramEnd"/>
      <w:r w:rsidRPr="00CB0504">
        <w:rPr>
          <w:rFonts w:ascii="Times New Roman" w:hAnsi="Times New Roman" w:cs="Times New Roman"/>
          <w:sz w:val="24"/>
          <w:szCs w:val="24"/>
        </w:rPr>
        <w:t xml:space="preserve"> а это значит что последнее задание выполнено.</w:t>
      </w:r>
    </w:p>
    <w:p w:rsidR="00BF583B" w:rsidRPr="00CB0504" w:rsidRDefault="00BF583B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(Звучит мелодия)</w:t>
      </w:r>
    </w:p>
    <w:p w:rsidR="00BF583B" w:rsidRPr="00CB0504" w:rsidRDefault="00BF583B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Воспитатель: Слышите, колдовские чары рухнули! Маша и медведь свободна.</w:t>
      </w:r>
    </w:p>
    <w:p w:rsidR="00BF583B" w:rsidRPr="00CB0504" w:rsidRDefault="00BF583B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(Прослушивание песенки из мультфильма «Маша и медведь» о чистоте).</w:t>
      </w:r>
    </w:p>
    <w:p w:rsidR="00BF583B" w:rsidRPr="00CB0504" w:rsidRDefault="00BF583B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4AAB" w:rsidRPr="00CB0504" w:rsidRDefault="00D24309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Воспитатель: Ребята вы все молодцы, справились со всеми заданиями, и спасли Машу и медведя от злой волшебницы «</w:t>
      </w:r>
      <w:proofErr w:type="gramStart"/>
      <w:r w:rsidRPr="00CB0504">
        <w:rPr>
          <w:rFonts w:ascii="Times New Roman" w:hAnsi="Times New Roman" w:cs="Times New Roman"/>
          <w:sz w:val="24"/>
          <w:szCs w:val="24"/>
        </w:rPr>
        <w:t>Грязнули</w:t>
      </w:r>
      <w:proofErr w:type="gramEnd"/>
      <w:r w:rsidRPr="00CB0504">
        <w:rPr>
          <w:rFonts w:ascii="Times New Roman" w:hAnsi="Times New Roman" w:cs="Times New Roman"/>
          <w:sz w:val="24"/>
          <w:szCs w:val="24"/>
        </w:rPr>
        <w:t>».</w:t>
      </w:r>
    </w:p>
    <w:p w:rsidR="00D24309" w:rsidRPr="00CB0504" w:rsidRDefault="007F1408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А с</w:t>
      </w:r>
      <w:r w:rsidR="00D24309" w:rsidRPr="00CB0504">
        <w:rPr>
          <w:rFonts w:ascii="Times New Roman" w:hAnsi="Times New Roman" w:cs="Times New Roman"/>
          <w:sz w:val="24"/>
          <w:szCs w:val="24"/>
        </w:rPr>
        <w:t>ейчас нам пора возвращается обратно в группу</w:t>
      </w:r>
      <w:r w:rsidR="008E4E44" w:rsidRPr="00CB0504">
        <w:rPr>
          <w:rFonts w:ascii="Times New Roman" w:hAnsi="Times New Roman" w:cs="Times New Roman"/>
          <w:sz w:val="24"/>
          <w:szCs w:val="24"/>
        </w:rPr>
        <w:t>,</w:t>
      </w:r>
      <w:r w:rsidRPr="00CB0504">
        <w:rPr>
          <w:rFonts w:ascii="Times New Roman" w:hAnsi="Times New Roman" w:cs="Times New Roman"/>
          <w:sz w:val="24"/>
          <w:szCs w:val="24"/>
        </w:rPr>
        <w:t xml:space="preserve"> но</w:t>
      </w:r>
      <w:r w:rsidR="00D24309" w:rsidRPr="00CB0504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8E4E44" w:rsidRPr="00CB0504">
        <w:rPr>
          <w:rFonts w:ascii="Times New Roman" w:hAnsi="Times New Roman" w:cs="Times New Roman"/>
          <w:sz w:val="24"/>
          <w:szCs w:val="24"/>
        </w:rPr>
        <w:t xml:space="preserve"> дорога нам показалась недолгая</w:t>
      </w:r>
      <w:r w:rsidRPr="00CB0504">
        <w:rPr>
          <w:rFonts w:ascii="Times New Roman" w:hAnsi="Times New Roman" w:cs="Times New Roman"/>
          <w:sz w:val="24"/>
          <w:szCs w:val="24"/>
        </w:rPr>
        <w:t>,</w:t>
      </w:r>
      <w:r w:rsidR="008E4E44" w:rsidRPr="00CB0504">
        <w:rPr>
          <w:rFonts w:ascii="Times New Roman" w:hAnsi="Times New Roman" w:cs="Times New Roman"/>
          <w:sz w:val="24"/>
          <w:szCs w:val="24"/>
        </w:rPr>
        <w:t xml:space="preserve"> я предлагаю поиграть в игру «Хорошо – плохо» и вспомнить все, что мы сегодня узнали.</w:t>
      </w:r>
      <w:r w:rsidR="00D24309" w:rsidRPr="00CB0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09" w:rsidRPr="00CB0504" w:rsidRDefault="008E4E44" w:rsidP="00CB0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504">
        <w:rPr>
          <w:rFonts w:ascii="Times New Roman" w:hAnsi="Times New Roman" w:cs="Times New Roman"/>
          <w:i/>
          <w:sz w:val="24"/>
          <w:szCs w:val="24"/>
        </w:rPr>
        <w:t>(Я буду называть действия, если это хорошо вы все дружно хлопаете, а если плохо вы все топаете).</w:t>
      </w:r>
    </w:p>
    <w:p w:rsidR="008E4E44" w:rsidRPr="00CB0504" w:rsidRDefault="008E4E44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Мыть руки, не делать зарядку, заниматься спортом, брать грязные руки в рот, чистить зубы, грызть ногти, закалятся, есть не мытые овощи и фрукты,</w:t>
      </w:r>
      <w:r w:rsidR="007F1408" w:rsidRPr="00CB0504">
        <w:rPr>
          <w:rFonts w:ascii="Times New Roman" w:hAnsi="Times New Roman" w:cs="Times New Roman"/>
          <w:sz w:val="24"/>
          <w:szCs w:val="24"/>
        </w:rPr>
        <w:t xml:space="preserve"> </w:t>
      </w:r>
      <w:r w:rsidRPr="00CB0504">
        <w:rPr>
          <w:rFonts w:ascii="Times New Roman" w:hAnsi="Times New Roman" w:cs="Times New Roman"/>
          <w:sz w:val="24"/>
          <w:szCs w:val="24"/>
        </w:rPr>
        <w:t>сле</w:t>
      </w:r>
      <w:r w:rsidR="007F1408" w:rsidRPr="00CB0504">
        <w:rPr>
          <w:rFonts w:ascii="Times New Roman" w:hAnsi="Times New Roman" w:cs="Times New Roman"/>
          <w:sz w:val="24"/>
          <w:szCs w:val="24"/>
        </w:rPr>
        <w:t>дить за чистотой.</w:t>
      </w:r>
    </w:p>
    <w:p w:rsidR="007F1408" w:rsidRPr="00CB0504" w:rsidRDefault="007F1408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Воспитатель: Ну, вот ребята мы и в группе, скажите, вам понравилось наше путешествие</w:t>
      </w:r>
      <w:r w:rsidR="0097226D" w:rsidRPr="00CB0504">
        <w:rPr>
          <w:rFonts w:ascii="Times New Roman" w:hAnsi="Times New Roman" w:cs="Times New Roman"/>
          <w:sz w:val="24"/>
          <w:szCs w:val="24"/>
        </w:rPr>
        <w:t>?</w:t>
      </w:r>
    </w:p>
    <w:p w:rsidR="001F735E" w:rsidRPr="00CB0504" w:rsidRDefault="0097226D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А что запомнилось больше всего?</w:t>
      </w:r>
    </w:p>
    <w:p w:rsidR="0097226D" w:rsidRPr="00CB0504" w:rsidRDefault="0097226D" w:rsidP="00CB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504">
        <w:rPr>
          <w:rFonts w:ascii="Times New Roman" w:hAnsi="Times New Roman" w:cs="Times New Roman"/>
          <w:sz w:val="24"/>
          <w:szCs w:val="24"/>
        </w:rPr>
        <w:t>Маша и медведь благодарят вас за помощь и передают диск с мультфильмом, чтобы вы его посмотрели.</w:t>
      </w:r>
    </w:p>
    <w:p w:rsidR="00F63748" w:rsidRPr="00CB0504" w:rsidRDefault="00F63748" w:rsidP="00CB0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3748" w:rsidRPr="00CB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151"/>
    <w:multiLevelType w:val="hybridMultilevel"/>
    <w:tmpl w:val="1E46B046"/>
    <w:lvl w:ilvl="0" w:tplc="0BAAF3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43D6"/>
    <w:multiLevelType w:val="hybridMultilevel"/>
    <w:tmpl w:val="76F6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48"/>
    <w:rsid w:val="00082CE7"/>
    <w:rsid w:val="000F1D6D"/>
    <w:rsid w:val="00125A34"/>
    <w:rsid w:val="001F735E"/>
    <w:rsid w:val="00346EBD"/>
    <w:rsid w:val="00366A51"/>
    <w:rsid w:val="005206B1"/>
    <w:rsid w:val="005E3A02"/>
    <w:rsid w:val="005F0520"/>
    <w:rsid w:val="006E6C25"/>
    <w:rsid w:val="007F1408"/>
    <w:rsid w:val="008E4E44"/>
    <w:rsid w:val="0097226D"/>
    <w:rsid w:val="00A14AAB"/>
    <w:rsid w:val="00AE7871"/>
    <w:rsid w:val="00BF583B"/>
    <w:rsid w:val="00CB0504"/>
    <w:rsid w:val="00D24309"/>
    <w:rsid w:val="00E04DB3"/>
    <w:rsid w:val="00E53AAB"/>
    <w:rsid w:val="00EE2E12"/>
    <w:rsid w:val="00EE7A7C"/>
    <w:rsid w:val="00F63748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22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2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22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2014-04-25T12:49:00Z</dcterms:created>
  <dcterms:modified xsi:type="dcterms:W3CDTF">2014-10-30T15:58:00Z</dcterms:modified>
</cp:coreProperties>
</file>