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60" w:rsidRDefault="00264160" w:rsidP="00264160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264160" w:rsidRDefault="00264160" w:rsidP="00264160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 общеразвивающего вида </w:t>
      </w:r>
    </w:p>
    <w:p w:rsidR="00264160" w:rsidRDefault="00264160" w:rsidP="00264160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Кронштадтского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анкт-Петербурга</w:t>
      </w:r>
    </w:p>
    <w:p w:rsidR="00D10C89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3F89" w:rsidRDefault="00D10C89" w:rsidP="008233D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AE5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5444CC" w:rsidRPr="006F2AE5">
        <w:rPr>
          <w:rFonts w:ascii="Times New Roman" w:hAnsi="Times New Roman" w:cs="Times New Roman"/>
          <w:b/>
          <w:sz w:val="36"/>
          <w:szCs w:val="36"/>
        </w:rPr>
        <w:t>совместной деятельности</w:t>
      </w:r>
    </w:p>
    <w:p w:rsidR="00E83F89" w:rsidRDefault="005444CC" w:rsidP="008233D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AE5">
        <w:rPr>
          <w:rFonts w:ascii="Times New Roman" w:hAnsi="Times New Roman" w:cs="Times New Roman"/>
          <w:b/>
          <w:sz w:val="36"/>
          <w:szCs w:val="36"/>
        </w:rPr>
        <w:t xml:space="preserve"> с родителями и детьми</w:t>
      </w:r>
    </w:p>
    <w:p w:rsidR="00E83F89" w:rsidRPr="006319EF" w:rsidRDefault="005444CC" w:rsidP="008233D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319EF">
        <w:rPr>
          <w:rFonts w:ascii="Times New Roman" w:hAnsi="Times New Roman" w:cs="Times New Roman"/>
          <w:b/>
          <w:i/>
          <w:sz w:val="48"/>
          <w:szCs w:val="48"/>
        </w:rPr>
        <w:t xml:space="preserve"> «Мамины помощники»</w:t>
      </w:r>
    </w:p>
    <w:p w:rsidR="00D10C89" w:rsidRPr="00B320A8" w:rsidRDefault="00E83F89" w:rsidP="008233D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="00EC52D4" w:rsidRPr="00B320A8">
        <w:rPr>
          <w:rFonts w:ascii="Times New Roman" w:hAnsi="Times New Roman" w:cs="Times New Roman"/>
          <w:b/>
          <w:sz w:val="36"/>
          <w:szCs w:val="36"/>
        </w:rPr>
        <w:t>вигательная деятельность</w:t>
      </w:r>
    </w:p>
    <w:p w:rsidR="005444CC" w:rsidRPr="00B320A8" w:rsidRDefault="005444CC" w:rsidP="008233D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0A8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для детей с</w:t>
      </w:r>
      <w:r w:rsidR="004C1642" w:rsidRPr="00B320A8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таршей </w:t>
      </w:r>
      <w:r w:rsidRPr="00B320A8">
        <w:rPr>
          <w:rStyle w:val="a5"/>
          <w:rFonts w:ascii="Times New Roman" w:hAnsi="Times New Roman" w:cs="Times New Roman"/>
          <w:sz w:val="36"/>
          <w:szCs w:val="36"/>
          <w:bdr w:val="none" w:sz="0" w:space="0" w:color="auto" w:frame="1"/>
        </w:rPr>
        <w:t>группы и их мам</w:t>
      </w:r>
    </w:p>
    <w:p w:rsidR="00E83F89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0A8">
        <w:rPr>
          <w:rFonts w:ascii="Times New Roman" w:hAnsi="Times New Roman" w:cs="Times New Roman"/>
          <w:b/>
          <w:sz w:val="36"/>
          <w:szCs w:val="36"/>
        </w:rPr>
        <w:t>с использованием технологий</w:t>
      </w:r>
      <w:r w:rsidR="00B320A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10C89" w:rsidRPr="006F2AE5" w:rsidRDefault="00B320A8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развивающего обучения</w:t>
      </w:r>
    </w:p>
    <w:p w:rsidR="00D10C89" w:rsidRPr="006F2AE5" w:rsidRDefault="00D10C89" w:rsidP="00D10C8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0C89" w:rsidRDefault="00D10C89" w:rsidP="00D10C89"/>
    <w:p w:rsidR="00D10C89" w:rsidRDefault="00264160" w:rsidP="0026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0C89" w:rsidRPr="00E41FCB">
        <w:rPr>
          <w:rFonts w:ascii="Times New Roman" w:hAnsi="Times New Roman" w:cs="Times New Roman"/>
          <w:sz w:val="28"/>
          <w:szCs w:val="28"/>
        </w:rPr>
        <w:t>оспитатель  Апполонова О</w:t>
      </w:r>
      <w:r w:rsidR="00D10C89">
        <w:rPr>
          <w:rFonts w:ascii="Times New Roman" w:hAnsi="Times New Roman" w:cs="Times New Roman"/>
          <w:sz w:val="28"/>
          <w:szCs w:val="28"/>
        </w:rPr>
        <w:t>.А.</w:t>
      </w: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rPr>
          <w:rFonts w:ascii="Times New Roman" w:hAnsi="Times New Roman" w:cs="Times New Roman"/>
          <w:sz w:val="28"/>
          <w:szCs w:val="28"/>
        </w:rPr>
      </w:pPr>
    </w:p>
    <w:p w:rsidR="00D10C89" w:rsidRDefault="00D10C89" w:rsidP="00D10C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анкт-Петербург, г.Кронштадт</w:t>
      </w:r>
    </w:p>
    <w:p w:rsidR="006319EF" w:rsidRDefault="00D10C89" w:rsidP="006319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705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6319EF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10C89" w:rsidRPr="00CE5705" w:rsidRDefault="00D10C89" w:rsidP="006319E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57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Цель: </w:t>
      </w:r>
      <w:r w:rsidR="00F23665" w:rsidRPr="00CE5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создать праздничное настроение, уютную  обстановку,  помочь лучше узнать своих детей и мам, воспитывать теплый нравственный климат </w:t>
      </w:r>
      <w:proofErr w:type="gramStart"/>
      <w:r w:rsidR="00F23665" w:rsidRPr="00CE5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</w:t>
      </w:r>
      <w:proofErr w:type="gramEnd"/>
      <w:r w:rsidR="00F23665" w:rsidRPr="00CE5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детьми и мамами.</w:t>
      </w:r>
    </w:p>
    <w:p w:rsidR="00F23665" w:rsidRPr="00CE5705" w:rsidRDefault="00F23665" w:rsidP="00D10C89">
      <w:pPr>
        <w:spacing w:after="0"/>
        <w:ind w:firstLine="45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0C89" w:rsidRPr="00CE5705" w:rsidRDefault="00D10C89" w:rsidP="00D10C89">
      <w:pPr>
        <w:spacing w:after="0"/>
        <w:ind w:firstLine="45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E570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Программное содержание:</w:t>
      </w:r>
    </w:p>
    <w:p w:rsidR="00D10C89" w:rsidRPr="00CE5705" w:rsidRDefault="00D10C89" w:rsidP="00D10C89">
      <w:pPr>
        <w:spacing w:after="0"/>
        <w:ind w:firstLine="45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0C89" w:rsidRPr="00CE5705" w:rsidRDefault="006319EF" w:rsidP="00D10C89">
      <w:pPr>
        <w:spacing w:after="0"/>
        <w:ind w:firstLine="45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</w:t>
      </w:r>
      <w:r w:rsidR="00D10C89" w:rsidRPr="00CE570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Образовательные задачи: </w:t>
      </w:r>
    </w:p>
    <w:p w:rsidR="00F23665" w:rsidRPr="006319EF" w:rsidRDefault="00F23665" w:rsidP="006319EF">
      <w:pPr>
        <w:pStyle w:val="a4"/>
        <w:numPr>
          <w:ilvl w:val="0"/>
          <w:numId w:val="8"/>
        </w:numPr>
      </w:pPr>
      <w:r w:rsidRPr="006319EF">
        <w:t>Привлекать родителей к активному участию в спортивной жизни детского сада.</w:t>
      </w:r>
    </w:p>
    <w:p w:rsidR="00F23665" w:rsidRPr="006319EF" w:rsidRDefault="00F23665" w:rsidP="006319EF">
      <w:pPr>
        <w:pStyle w:val="a4"/>
        <w:numPr>
          <w:ilvl w:val="0"/>
          <w:numId w:val="8"/>
        </w:numPr>
      </w:pPr>
      <w:r w:rsidRPr="006319EF">
        <w:t>Совершенствовать двигательные умения в непринужденной обстановке.</w:t>
      </w:r>
    </w:p>
    <w:p w:rsidR="00F23665" w:rsidRPr="006319EF" w:rsidRDefault="00F23665" w:rsidP="006319EF">
      <w:pPr>
        <w:pStyle w:val="a4"/>
        <w:numPr>
          <w:ilvl w:val="0"/>
          <w:numId w:val="8"/>
        </w:numPr>
      </w:pPr>
      <w:r w:rsidRPr="006319EF">
        <w:t>Формировать у детей уважение и любовь к матери.</w:t>
      </w:r>
    </w:p>
    <w:p w:rsidR="00F23665" w:rsidRPr="006319EF" w:rsidRDefault="00F23665" w:rsidP="006319EF">
      <w:pPr>
        <w:pStyle w:val="a4"/>
        <w:numPr>
          <w:ilvl w:val="0"/>
          <w:numId w:val="8"/>
        </w:numPr>
      </w:pPr>
      <w:r w:rsidRPr="006319EF">
        <w:rPr>
          <w:shd w:val="clear" w:color="auto" w:fill="FFFFFF"/>
        </w:rPr>
        <w:t>Воспитывать теплый нравственный климат между детьми и мамами</w:t>
      </w:r>
    </w:p>
    <w:p w:rsidR="00D10C89" w:rsidRPr="006319EF" w:rsidRDefault="00D10C89" w:rsidP="006319EF">
      <w:pPr>
        <w:pStyle w:val="a3"/>
        <w:spacing w:after="0"/>
        <w:ind w:left="45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23665" w:rsidRPr="006319EF" w:rsidRDefault="00D10C89" w:rsidP="006319EF">
      <w:pPr>
        <w:pStyle w:val="a3"/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19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Развивающие задачи: </w:t>
      </w:r>
    </w:p>
    <w:p w:rsidR="00EC52D4" w:rsidRPr="006319EF" w:rsidRDefault="00782F3A" w:rsidP="006319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9EF">
        <w:rPr>
          <w:rFonts w:ascii="Times New Roman" w:hAnsi="Times New Roman" w:cs="Times New Roman"/>
          <w:color w:val="000000" w:themeColor="text1"/>
          <w:sz w:val="28"/>
          <w:szCs w:val="28"/>
        </w:rPr>
        <w:t>Помочь детям посредством игры вступить в реальную жизнь, а мамам отвлечься на время от нее.</w:t>
      </w:r>
    </w:p>
    <w:p w:rsidR="00D932B1" w:rsidRPr="006319EF" w:rsidRDefault="00D932B1" w:rsidP="006319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9EF">
        <w:rPr>
          <w:rFonts w:ascii="Times New Roman" w:hAnsi="Times New Roman" w:cs="Times New Roman"/>
          <w:sz w:val="28"/>
          <w:szCs w:val="28"/>
        </w:rPr>
        <w:t>Совершенствовать у детей навыки основных видов движений, способствовать их применению в игровой ситуации.</w:t>
      </w:r>
    </w:p>
    <w:p w:rsidR="00D932B1" w:rsidRPr="006319EF" w:rsidRDefault="00D932B1" w:rsidP="006319EF">
      <w:pPr>
        <w:pStyle w:val="a4"/>
        <w:numPr>
          <w:ilvl w:val="0"/>
          <w:numId w:val="8"/>
        </w:numPr>
      </w:pPr>
      <w:r w:rsidRPr="006319EF">
        <w:t xml:space="preserve">Развивать физические и волевые качества, умение ставить перед собой цель и достигать ее, преодолевая препятствия и </w:t>
      </w:r>
      <w:proofErr w:type="gramStart"/>
      <w:r w:rsidRPr="006319EF">
        <w:t>помогая</w:t>
      </w:r>
      <w:proofErr w:type="gramEnd"/>
      <w:r w:rsidRPr="006319EF">
        <w:t xml:space="preserve"> друг дугу.</w:t>
      </w:r>
    </w:p>
    <w:p w:rsidR="00D10C89" w:rsidRPr="006319EF" w:rsidRDefault="00D10C89" w:rsidP="006319EF">
      <w:pPr>
        <w:pStyle w:val="a3"/>
        <w:spacing w:after="0"/>
        <w:ind w:left="45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10C89" w:rsidRPr="006319EF" w:rsidRDefault="00D10C89" w:rsidP="006319EF">
      <w:pPr>
        <w:pStyle w:val="a3"/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319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Воспитательные задачи: </w:t>
      </w:r>
    </w:p>
    <w:p w:rsidR="00F23665" w:rsidRPr="006319EF" w:rsidRDefault="00F23665" w:rsidP="006319EF">
      <w:pPr>
        <w:pStyle w:val="a4"/>
        <w:numPr>
          <w:ilvl w:val="0"/>
          <w:numId w:val="8"/>
        </w:numPr>
      </w:pPr>
      <w:r w:rsidRPr="006319EF">
        <w:rPr>
          <w:shd w:val="clear" w:color="auto" w:fill="FFFFFF"/>
        </w:rPr>
        <w:t>Воспитывать теплый нравственный климат между детьми и мамами</w:t>
      </w:r>
    </w:p>
    <w:p w:rsidR="00782F3A" w:rsidRPr="006319EF" w:rsidRDefault="00782F3A" w:rsidP="006319EF">
      <w:pPr>
        <w:pStyle w:val="a4"/>
        <w:numPr>
          <w:ilvl w:val="0"/>
          <w:numId w:val="8"/>
        </w:numPr>
      </w:pPr>
      <w:r w:rsidRPr="006319EF">
        <w:rPr>
          <w:shd w:val="clear" w:color="auto" w:fill="FFFFFF"/>
        </w:rPr>
        <w:t>Воспитывать чувства благодарности и уважительное отношение к мамам</w:t>
      </w:r>
    </w:p>
    <w:p w:rsidR="00CE5705" w:rsidRPr="006319EF" w:rsidRDefault="00CE5705" w:rsidP="006319EF">
      <w:pPr>
        <w:pStyle w:val="a4"/>
        <w:numPr>
          <w:ilvl w:val="0"/>
          <w:numId w:val="8"/>
        </w:numPr>
      </w:pPr>
      <w:r w:rsidRPr="006319EF">
        <w:rPr>
          <w:shd w:val="clear" w:color="auto" w:fill="FFFFFF"/>
        </w:rPr>
        <w:t>Воспитывать умение говорить открыто, о своей любви к маме</w:t>
      </w:r>
    </w:p>
    <w:p w:rsidR="004C1642" w:rsidRPr="006319EF" w:rsidRDefault="004C1642" w:rsidP="006319E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6319E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0C89" w:rsidRDefault="00D10C89" w:rsidP="002A05C1">
      <w:pPr>
        <w:spacing w:after="0"/>
        <w:ind w:firstLine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Материалы и оборудование:</w:t>
      </w:r>
    </w:p>
    <w:p w:rsidR="00D10C89" w:rsidRPr="00F4026B" w:rsidRDefault="00CE5705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Обручи 2шт</w:t>
      </w:r>
    </w:p>
    <w:p w:rsidR="00CE5705" w:rsidRPr="00F4026B" w:rsidRDefault="00CE5705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Овощи и фрукты пластиковые</w:t>
      </w:r>
    </w:p>
    <w:p w:rsidR="00CE5705" w:rsidRPr="00F4026B" w:rsidRDefault="00CE5705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Ведерки 2шт</w:t>
      </w:r>
    </w:p>
    <w:p w:rsidR="00CE5705" w:rsidRPr="00F4026B" w:rsidRDefault="00D932B1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Воздушные шарики</w:t>
      </w:r>
    </w:p>
    <w:p w:rsidR="00D932B1" w:rsidRPr="00F4026B" w:rsidRDefault="00D932B1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Теннисные ракетки 2шт</w:t>
      </w:r>
    </w:p>
    <w:p w:rsidR="00D932B1" w:rsidRPr="00F4026B" w:rsidRDefault="00A21170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Кегли 2шт</w:t>
      </w:r>
    </w:p>
    <w:p w:rsidR="00A21170" w:rsidRPr="00F4026B" w:rsidRDefault="00A21170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Платочки по кол-ву детей</w:t>
      </w:r>
    </w:p>
    <w:p w:rsidR="00A21170" w:rsidRPr="00F4026B" w:rsidRDefault="00A21170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Прищепки по кол-ву детей</w:t>
      </w:r>
    </w:p>
    <w:p w:rsidR="00174207" w:rsidRPr="00F4026B" w:rsidRDefault="00174207" w:rsidP="002A05C1">
      <w:pPr>
        <w:pStyle w:val="a3"/>
        <w:numPr>
          <w:ilvl w:val="0"/>
          <w:numId w:val="4"/>
        </w:numPr>
        <w:spacing w:after="0"/>
        <w:ind w:left="0" w:firstLine="454"/>
        <w:rPr>
          <w:rFonts w:ascii="Times New Roman" w:hAnsi="Times New Roman" w:cs="Times New Roman"/>
          <w:sz w:val="28"/>
          <w:szCs w:val="28"/>
        </w:rPr>
      </w:pPr>
      <w:r w:rsidRPr="00F4026B">
        <w:rPr>
          <w:rFonts w:ascii="Times New Roman" w:hAnsi="Times New Roman" w:cs="Times New Roman"/>
          <w:sz w:val="28"/>
          <w:szCs w:val="28"/>
        </w:rPr>
        <w:t>Карточки «обобщающее слово» и наборы картинок к ним</w:t>
      </w:r>
    </w:p>
    <w:p w:rsidR="00174207" w:rsidRDefault="00174207" w:rsidP="002A05C1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32"/>
          <w:szCs w:val="32"/>
        </w:rPr>
      </w:pPr>
    </w:p>
    <w:p w:rsidR="00A21170" w:rsidRPr="00F158D0" w:rsidRDefault="00A21170" w:rsidP="002A05C1">
      <w:pPr>
        <w:pStyle w:val="a3"/>
        <w:spacing w:after="0"/>
        <w:ind w:left="0" w:firstLine="454"/>
        <w:rPr>
          <w:rFonts w:ascii="Times New Roman" w:hAnsi="Times New Roman" w:cs="Times New Roman"/>
          <w:b/>
          <w:sz w:val="28"/>
          <w:szCs w:val="28"/>
        </w:rPr>
      </w:pPr>
    </w:p>
    <w:p w:rsidR="002A05C1" w:rsidRDefault="00A21170" w:rsidP="002A05C1">
      <w:pPr>
        <w:pStyle w:val="a3"/>
        <w:spacing w:after="0"/>
        <w:ind w:left="0" w:firstLine="4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5C1">
        <w:rPr>
          <w:rStyle w:val="a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Предварительная работа</w:t>
      </w:r>
      <w:r w:rsidRPr="002A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A05C1" w:rsidRPr="002A05C1" w:rsidRDefault="00A21170" w:rsidP="002A05C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подарков мамам, </w:t>
      </w:r>
    </w:p>
    <w:p w:rsidR="002A05C1" w:rsidRPr="002A05C1" w:rsidRDefault="00A21170" w:rsidP="002A05C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зала, </w:t>
      </w:r>
    </w:p>
    <w:p w:rsidR="002A05C1" w:rsidRPr="002A05C1" w:rsidRDefault="00A21170" w:rsidP="002A05C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детьми о празднике</w:t>
      </w:r>
      <w:r w:rsidR="00F158D0"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</w:t>
      </w: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2A05C1" w:rsidRPr="002A05C1" w:rsidRDefault="00A21170" w:rsidP="002A05C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произведений, </w:t>
      </w:r>
    </w:p>
    <w:p w:rsidR="00A21170" w:rsidRPr="00F158D0" w:rsidRDefault="00A21170" w:rsidP="002A05C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стихов</w:t>
      </w:r>
      <w:r w:rsidR="00F158D0"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 о ма</w:t>
      </w:r>
      <w:r w:rsidR="00F158D0"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 w:rsidRPr="00F1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32B1" w:rsidRDefault="00D10C89" w:rsidP="00776DDE">
      <w:pPr>
        <w:pStyle w:val="a4"/>
      </w:pPr>
      <w:r>
        <w:br w:type="page"/>
      </w:r>
    </w:p>
    <w:p w:rsidR="002D2667" w:rsidRPr="008F4935" w:rsidRDefault="002D2667" w:rsidP="00776DDE">
      <w:pPr>
        <w:pStyle w:val="a4"/>
      </w:pPr>
      <w:r w:rsidRPr="00956D13">
        <w:rPr>
          <w:b/>
        </w:rPr>
        <w:lastRenderedPageBreak/>
        <w:t>Воспитатель:</w:t>
      </w:r>
      <w:r w:rsidRPr="008F4935">
        <w:t xml:space="preserve"> Приветствуем Вас, гости дорогие!</w:t>
      </w:r>
    </w:p>
    <w:p w:rsidR="002D2667" w:rsidRPr="008F4935" w:rsidRDefault="002D2667" w:rsidP="00776DDE">
      <w:pPr>
        <w:pStyle w:val="a4"/>
      </w:pPr>
      <w:r w:rsidRPr="008F4935">
        <w:t>Для всех детей вы самые</w:t>
      </w:r>
      <w:r w:rsidR="00956D13">
        <w:t xml:space="preserve"> близкие,</w:t>
      </w:r>
      <w:r w:rsidRPr="008F4935">
        <w:t xml:space="preserve"> родные.</w:t>
      </w:r>
    </w:p>
    <w:p w:rsidR="002D2667" w:rsidRPr="008F4935" w:rsidRDefault="002D2667" w:rsidP="00776DDE">
      <w:pPr>
        <w:pStyle w:val="a4"/>
      </w:pPr>
      <w:r w:rsidRPr="008F4935">
        <w:t>Смотрите, как глаза у них горят</w:t>
      </w:r>
    </w:p>
    <w:p w:rsidR="002D2667" w:rsidRDefault="002D2667" w:rsidP="00776DDE">
      <w:pPr>
        <w:pStyle w:val="a4"/>
      </w:pPr>
      <w:r w:rsidRPr="008F4935">
        <w:t xml:space="preserve">С </w:t>
      </w:r>
      <w:r w:rsidR="00956D13">
        <w:t>осе</w:t>
      </w:r>
      <w:r w:rsidRPr="008F4935">
        <w:t>нним праздником поздравить вас хотят!</w:t>
      </w:r>
    </w:p>
    <w:p w:rsidR="00956D13" w:rsidRPr="008F4935" w:rsidRDefault="00956D13" w:rsidP="00776DDE">
      <w:pPr>
        <w:pStyle w:val="a4"/>
      </w:pPr>
    </w:p>
    <w:p w:rsidR="00956D13" w:rsidRDefault="009D4730" w:rsidP="00776DDE">
      <w:pPr>
        <w:pStyle w:val="a4"/>
      </w:pPr>
      <w:r>
        <w:rPr>
          <w:b/>
          <w:i/>
        </w:rPr>
        <w:t>1</w:t>
      </w:r>
      <w:r w:rsidR="00956D13" w:rsidRPr="00956D13">
        <w:rPr>
          <w:b/>
          <w:i/>
        </w:rPr>
        <w:t xml:space="preserve"> ребёнок:</w:t>
      </w:r>
      <w:r w:rsidR="00956D13" w:rsidRPr="008F4935">
        <w:t xml:space="preserve"> </w:t>
      </w:r>
      <w:r w:rsidR="002D2667" w:rsidRPr="008F4935">
        <w:t xml:space="preserve"> Мамочки,</w:t>
      </w:r>
      <w:r w:rsidR="00956D13">
        <w:t xml:space="preserve"> мы очень р</w:t>
      </w:r>
      <w:r w:rsidR="002D2667" w:rsidRPr="008F4935">
        <w:t xml:space="preserve">ады, </w:t>
      </w:r>
    </w:p>
    <w:p w:rsidR="002D2667" w:rsidRPr="008F4935" w:rsidRDefault="00956D13" w:rsidP="00776DDE">
      <w:pPr>
        <w:pStyle w:val="a4"/>
      </w:pPr>
      <w:r>
        <w:t>Ч</w:t>
      </w:r>
      <w:r w:rsidR="002D2667" w:rsidRPr="008F4935">
        <w:t>то вы с</w:t>
      </w:r>
      <w:r>
        <w:t>егодня с</w:t>
      </w:r>
      <w:r w:rsidR="002D2667" w:rsidRPr="008F4935">
        <w:t xml:space="preserve"> нами!</w:t>
      </w:r>
    </w:p>
    <w:p w:rsidR="002D2667" w:rsidRPr="008F4935" w:rsidRDefault="002D2667" w:rsidP="00776DDE">
      <w:pPr>
        <w:pStyle w:val="a4"/>
      </w:pPr>
      <w:r w:rsidRPr="008F4935">
        <w:t>Все мы очень любим вас</w:t>
      </w:r>
    </w:p>
    <w:p w:rsidR="002D2667" w:rsidRPr="008F4935" w:rsidRDefault="002D2667" w:rsidP="00776DDE">
      <w:pPr>
        <w:pStyle w:val="a4"/>
      </w:pPr>
      <w:r w:rsidRPr="008F4935">
        <w:t>И гордимся вами!</w:t>
      </w:r>
    </w:p>
    <w:p w:rsidR="002D2667" w:rsidRPr="008F4935" w:rsidRDefault="009D4730" w:rsidP="00776DDE">
      <w:pPr>
        <w:pStyle w:val="a4"/>
      </w:pPr>
      <w:r>
        <w:rPr>
          <w:b/>
          <w:i/>
        </w:rPr>
        <w:t>2</w:t>
      </w:r>
      <w:r w:rsidR="00956D13" w:rsidRPr="00956D13">
        <w:rPr>
          <w:b/>
          <w:i/>
        </w:rPr>
        <w:t xml:space="preserve"> ребёнок:</w:t>
      </w:r>
      <w:r w:rsidR="002D2667" w:rsidRPr="008F4935">
        <w:t xml:space="preserve"> Маму нежно обниму,</w:t>
      </w:r>
    </w:p>
    <w:p w:rsidR="002D2667" w:rsidRPr="008F4935" w:rsidRDefault="002D2667" w:rsidP="00776DDE">
      <w:pPr>
        <w:pStyle w:val="a4"/>
      </w:pPr>
      <w:r w:rsidRPr="008F4935">
        <w:t>крепко поцелую,</w:t>
      </w:r>
    </w:p>
    <w:p w:rsidR="002D2667" w:rsidRPr="008F4935" w:rsidRDefault="002D2667" w:rsidP="00776DDE">
      <w:pPr>
        <w:pStyle w:val="a4"/>
      </w:pPr>
      <w:r w:rsidRPr="008F4935">
        <w:t>Потому что я люблю!</w:t>
      </w:r>
    </w:p>
    <w:p w:rsidR="002D2667" w:rsidRPr="008F4935" w:rsidRDefault="002D2667" w:rsidP="00776DDE">
      <w:pPr>
        <w:pStyle w:val="a4"/>
        <w:rPr>
          <w:rStyle w:val="a5"/>
          <w:i/>
          <w:iCs/>
        </w:rPr>
      </w:pPr>
      <w:r w:rsidRPr="008F4935">
        <w:t>Мамочку родную!</w:t>
      </w:r>
    </w:p>
    <w:p w:rsidR="00C452DF" w:rsidRDefault="009D4730" w:rsidP="00C452DF">
      <w:pPr>
        <w:pStyle w:val="a4"/>
        <w:jc w:val="left"/>
      </w:pPr>
      <w:r>
        <w:rPr>
          <w:rStyle w:val="a5"/>
          <w:i/>
          <w:iCs/>
        </w:rPr>
        <w:t>3</w:t>
      </w:r>
      <w:r w:rsidR="00956D13">
        <w:rPr>
          <w:rStyle w:val="a5"/>
          <w:i/>
          <w:iCs/>
        </w:rPr>
        <w:t xml:space="preserve"> </w:t>
      </w:r>
      <w:r w:rsidR="002D2667" w:rsidRPr="008F4935">
        <w:rPr>
          <w:rStyle w:val="a5"/>
          <w:i/>
          <w:iCs/>
        </w:rPr>
        <w:t>ребёнок:</w:t>
      </w:r>
      <w:r w:rsidR="00956D13">
        <w:rPr>
          <w:rStyle w:val="a5"/>
          <w:i/>
          <w:iCs/>
        </w:rPr>
        <w:t xml:space="preserve"> </w:t>
      </w:r>
      <w:r w:rsidR="002D2667" w:rsidRPr="008F4935">
        <w:t>На свете добрых слов живет немало,</w:t>
      </w:r>
    </w:p>
    <w:p w:rsidR="00C452DF" w:rsidRDefault="002D2667" w:rsidP="00C452DF">
      <w:pPr>
        <w:pStyle w:val="a4"/>
        <w:jc w:val="left"/>
      </w:pPr>
      <w:r w:rsidRPr="008F4935">
        <w:t>Но всех добрее и важней одно:</w:t>
      </w:r>
    </w:p>
    <w:p w:rsidR="00C452DF" w:rsidRDefault="002D2667" w:rsidP="00C452DF">
      <w:pPr>
        <w:pStyle w:val="a4"/>
        <w:jc w:val="left"/>
      </w:pPr>
      <w:r w:rsidRPr="008F4935">
        <w:t>Из двух слогов, простое слово «мама»</w:t>
      </w:r>
    </w:p>
    <w:p w:rsidR="002D2667" w:rsidRPr="008F4935" w:rsidRDefault="002D2667" w:rsidP="00C452DF">
      <w:pPr>
        <w:pStyle w:val="a4"/>
        <w:jc w:val="left"/>
      </w:pPr>
      <w:r w:rsidRPr="008F4935">
        <w:t>И нет на свете слов дороже, чем оно.</w:t>
      </w:r>
    </w:p>
    <w:p w:rsidR="00C452DF" w:rsidRDefault="009D4730" w:rsidP="00C452DF">
      <w:pPr>
        <w:pStyle w:val="a4"/>
        <w:jc w:val="left"/>
      </w:pPr>
      <w:r>
        <w:rPr>
          <w:rStyle w:val="a5"/>
          <w:i/>
          <w:iCs/>
        </w:rPr>
        <w:t>4</w:t>
      </w:r>
      <w:r w:rsidR="00956D13">
        <w:rPr>
          <w:rStyle w:val="a5"/>
          <w:i/>
          <w:iCs/>
        </w:rPr>
        <w:t xml:space="preserve"> </w:t>
      </w:r>
      <w:r w:rsidR="002D2667" w:rsidRPr="008F4935">
        <w:rPr>
          <w:rStyle w:val="a5"/>
          <w:i/>
          <w:iCs/>
        </w:rPr>
        <w:t>ребёнок:</w:t>
      </w:r>
      <w:r w:rsidR="00956D13">
        <w:rPr>
          <w:rStyle w:val="a5"/>
          <w:i/>
          <w:iCs/>
        </w:rPr>
        <w:t xml:space="preserve"> </w:t>
      </w:r>
      <w:r w:rsidR="002D2667" w:rsidRPr="008F4935">
        <w:t>За доброту, за золотые руки,</w:t>
      </w:r>
    </w:p>
    <w:p w:rsidR="00C452DF" w:rsidRDefault="002D2667" w:rsidP="00C452DF">
      <w:pPr>
        <w:pStyle w:val="a4"/>
        <w:jc w:val="left"/>
      </w:pPr>
      <w:r w:rsidRPr="008F4935">
        <w:t>За материнский ваш совет,</w:t>
      </w:r>
    </w:p>
    <w:p w:rsidR="00C452DF" w:rsidRDefault="002D2667" w:rsidP="00C452DF">
      <w:pPr>
        <w:pStyle w:val="a4"/>
        <w:jc w:val="left"/>
      </w:pPr>
      <w:r w:rsidRPr="008F4935">
        <w:t>От всей души мы вам желаем</w:t>
      </w:r>
    </w:p>
    <w:p w:rsidR="002D2667" w:rsidRDefault="002D2667" w:rsidP="00C452DF">
      <w:pPr>
        <w:pStyle w:val="a4"/>
        <w:jc w:val="left"/>
      </w:pPr>
      <w:r w:rsidRPr="008F4935">
        <w:t>Здоровья, счастья, долгих лет.</w:t>
      </w:r>
    </w:p>
    <w:p w:rsidR="009D4730" w:rsidRDefault="009D4730" w:rsidP="00C452DF">
      <w:pPr>
        <w:pStyle w:val="a4"/>
        <w:jc w:val="left"/>
        <w:rPr>
          <w:b/>
        </w:rPr>
      </w:pPr>
      <w:r w:rsidRPr="00956D13">
        <w:rPr>
          <w:b/>
        </w:rPr>
        <w:t>Воспитатель:</w:t>
      </w:r>
      <w:r>
        <w:rPr>
          <w:b/>
        </w:rPr>
        <w:t xml:space="preserve"> </w:t>
      </w:r>
      <w:r w:rsidRPr="009D4730">
        <w:t>Все к празднику готовы?</w:t>
      </w:r>
    </w:p>
    <w:p w:rsidR="009D4730" w:rsidRDefault="009D4730" w:rsidP="00C452DF">
      <w:pPr>
        <w:pStyle w:val="a4"/>
        <w:jc w:val="left"/>
      </w:pPr>
      <w:r>
        <w:rPr>
          <w:b/>
        </w:rPr>
        <w:t xml:space="preserve">Мамы, дети: </w:t>
      </w:r>
      <w:r w:rsidRPr="009D4730">
        <w:t>Да!</w:t>
      </w:r>
    </w:p>
    <w:p w:rsidR="009D4730" w:rsidRPr="009D4730" w:rsidRDefault="009D4730" w:rsidP="00C452DF">
      <w:pPr>
        <w:pStyle w:val="a4"/>
        <w:jc w:val="left"/>
      </w:pPr>
      <w:r w:rsidRPr="00956D13">
        <w:rPr>
          <w:b/>
        </w:rPr>
        <w:t>Воспитатель:</w:t>
      </w:r>
      <w:r>
        <w:rPr>
          <w:b/>
        </w:rPr>
        <w:t xml:space="preserve"> </w:t>
      </w:r>
      <w:r w:rsidRPr="009D4730">
        <w:t>Так чего же мы ждем?</w:t>
      </w:r>
    </w:p>
    <w:p w:rsidR="009D4730" w:rsidRPr="009D4730" w:rsidRDefault="009D4730" w:rsidP="00C452DF">
      <w:pPr>
        <w:pStyle w:val="a4"/>
        <w:jc w:val="left"/>
      </w:pPr>
      <w:r w:rsidRPr="009D4730">
        <w:tab/>
      </w:r>
      <w:r w:rsidRPr="009D4730">
        <w:tab/>
      </w:r>
      <w:r w:rsidRPr="009D4730">
        <w:tab/>
        <w:t>Праздник наш</w:t>
      </w:r>
      <w:r>
        <w:t>,</w:t>
      </w:r>
      <w:r w:rsidRPr="009D4730">
        <w:t xml:space="preserve"> </w:t>
      </w:r>
      <w:proofErr w:type="gramStart"/>
      <w:r w:rsidRPr="009D4730">
        <w:t>развеселый</w:t>
      </w:r>
      <w:proofErr w:type="gramEnd"/>
      <w:r w:rsidRPr="009D4730">
        <w:t xml:space="preserve"> начнем!</w:t>
      </w:r>
    </w:p>
    <w:p w:rsidR="00DE6D5B" w:rsidRDefault="00DE6D5B" w:rsidP="00776DDE">
      <w:pPr>
        <w:pStyle w:val="a4"/>
        <w:rPr>
          <w:shd w:val="clear" w:color="auto" w:fill="FFFFFF"/>
        </w:rPr>
      </w:pPr>
      <w:r w:rsidRPr="00956D13">
        <w:rPr>
          <w:b/>
        </w:rPr>
        <w:t>Воспитатель:</w:t>
      </w:r>
      <w:r w:rsidRPr="00DE6D5B">
        <w:rPr>
          <w:shd w:val="clear" w:color="auto" w:fill="FFFFFF"/>
        </w:rPr>
        <w:t xml:space="preserve"> </w:t>
      </w:r>
      <w:r w:rsidRPr="008F4935">
        <w:rPr>
          <w:shd w:val="clear" w:color="auto" w:fill="FFFFFF"/>
        </w:rPr>
        <w:t xml:space="preserve">Игры-эстафеты </w:t>
      </w:r>
      <w:r>
        <w:rPr>
          <w:shd w:val="clear" w:color="auto" w:fill="FFFFFF"/>
        </w:rPr>
        <w:t xml:space="preserve">ждут сегодня нас </w:t>
      </w:r>
    </w:p>
    <w:p w:rsidR="00DE6D5B" w:rsidRDefault="00DE6D5B" w:rsidP="00DE6D5B">
      <w:pPr>
        <w:pStyle w:val="a4"/>
        <w:ind w:left="2124" w:firstLine="0"/>
        <w:rPr>
          <w:b/>
        </w:rPr>
      </w:pPr>
      <w:r>
        <w:rPr>
          <w:shd w:val="clear" w:color="auto" w:fill="FFFFFF"/>
        </w:rPr>
        <w:t>Выходите, дети начнем сегодня с вас.</w:t>
      </w:r>
    </w:p>
    <w:p w:rsidR="005444CC" w:rsidRPr="008F4935" w:rsidRDefault="00DE6D5B" w:rsidP="00776DDE">
      <w:pPr>
        <w:pStyle w:val="a4"/>
      </w:pPr>
      <w:r w:rsidRPr="00DE6D5B">
        <w:t xml:space="preserve"> Объявляется</w:t>
      </w:r>
      <w:r>
        <w:rPr>
          <w:b/>
        </w:rPr>
        <w:t xml:space="preserve"> </w:t>
      </w:r>
      <w:r w:rsidR="00D932B1" w:rsidRPr="008F4935">
        <w:rPr>
          <w:shd w:val="clear" w:color="auto" w:fill="FFFFFF"/>
        </w:rPr>
        <w:t xml:space="preserve">Эстафета № 1 </w:t>
      </w:r>
      <w:r w:rsidR="00A21170" w:rsidRPr="008F4935">
        <w:rPr>
          <w:b/>
          <w:shd w:val="clear" w:color="auto" w:fill="FFFFFF"/>
        </w:rPr>
        <w:t>«</w:t>
      </w:r>
      <w:r w:rsidR="00CE5705" w:rsidRPr="008F4935">
        <w:rPr>
          <w:b/>
        </w:rPr>
        <w:t>Борщ-компот</w:t>
      </w:r>
      <w:r w:rsidR="00A21170" w:rsidRPr="008F4935">
        <w:rPr>
          <w:b/>
        </w:rPr>
        <w:t>»</w:t>
      </w:r>
      <w:r w:rsidR="00CE5705" w:rsidRPr="008F4935">
        <w:t xml:space="preserve"> </w:t>
      </w:r>
    </w:p>
    <w:p w:rsidR="00CE5705" w:rsidRPr="008F4935" w:rsidRDefault="00CE5705" w:rsidP="00776DDE">
      <w:pPr>
        <w:pStyle w:val="a4"/>
      </w:pPr>
      <w:r w:rsidRPr="008F4935">
        <w:t>Участвует две команды детей.</w:t>
      </w:r>
    </w:p>
    <w:p w:rsidR="00D932B1" w:rsidRPr="00DE6D5B" w:rsidRDefault="00CE5705" w:rsidP="00776DDE">
      <w:pPr>
        <w:pStyle w:val="a4"/>
        <w:rPr>
          <w:shd w:val="clear" w:color="auto" w:fill="FFFFFF"/>
        </w:rPr>
      </w:pPr>
      <w:r w:rsidRPr="008F4935">
        <w:rPr>
          <w:rStyle w:val="apple-converted-space"/>
          <w:shd w:val="clear" w:color="auto" w:fill="FFFFFF"/>
        </w:rPr>
        <w:t> </w:t>
      </w:r>
      <w:r w:rsidRPr="008F4935">
        <w:rPr>
          <w:shd w:val="clear" w:color="auto" w:fill="FFFFFF"/>
        </w:rPr>
        <w:t xml:space="preserve">Одна команда </w:t>
      </w:r>
      <w:r w:rsidRPr="00DE6D5B">
        <w:rPr>
          <w:shd w:val="clear" w:color="auto" w:fill="FFFFFF"/>
        </w:rPr>
        <w:t xml:space="preserve">будет варить борщ, другая компот. Напротив каждой команды на расстоянии ставим стульчики с ведерками. Ребята должны после сигнала по очереди друг за другом собрать нужные им фрукты или овощи. Побеждает та </w:t>
      </w:r>
      <w:r w:rsidR="00DE6D5B" w:rsidRPr="00DE6D5B">
        <w:rPr>
          <w:shd w:val="clear" w:color="auto" w:fill="FFFFFF"/>
        </w:rPr>
        <w:t>команда,</w:t>
      </w:r>
      <w:r w:rsidRPr="00DE6D5B">
        <w:rPr>
          <w:shd w:val="clear" w:color="auto" w:fill="FFFFFF"/>
        </w:rPr>
        <w:t xml:space="preserve"> которая быстрее справится с заданием</w:t>
      </w:r>
      <w:r w:rsidR="00D932B1" w:rsidRPr="00DE6D5B">
        <w:rPr>
          <w:shd w:val="clear" w:color="auto" w:fill="FFFFFF"/>
        </w:rPr>
        <w:t>, не допустив ошибок.</w:t>
      </w:r>
    </w:p>
    <w:p w:rsidR="00D10C89" w:rsidRPr="00DE6D5B" w:rsidRDefault="00DE6D5B" w:rsidP="008F4935">
      <w:pPr>
        <w:spacing w:after="0"/>
        <w:ind w:firstLine="45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6D5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D5B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DE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1" w:rsidRPr="00DE6D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Эстафета № 2 </w:t>
      </w:r>
      <w:r w:rsidR="00A21170" w:rsidRPr="00DE6D5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D932B1" w:rsidRPr="00DE6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Ловкие мамы</w:t>
      </w:r>
      <w:r w:rsidR="00A21170" w:rsidRPr="00DE6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932B1" w:rsidRPr="00DE6D5B" w:rsidRDefault="00D932B1" w:rsidP="00776DDE">
      <w:pPr>
        <w:pStyle w:val="a4"/>
      </w:pPr>
      <w:r w:rsidRPr="00DE6D5B">
        <w:t>Участвует две команды мам.</w:t>
      </w:r>
    </w:p>
    <w:p w:rsidR="00BC0C82" w:rsidRDefault="00BC0C82" w:rsidP="00776DDE">
      <w:pPr>
        <w:pStyle w:val="a4"/>
        <w:rPr>
          <w:shd w:val="clear" w:color="auto" w:fill="FFFFFF"/>
        </w:rPr>
      </w:pPr>
      <w:r w:rsidRPr="00DE6D5B">
        <w:t>По команде, мамы начинают движение вперед, легко подбрасывая воздушный шарик теннисной</w:t>
      </w:r>
      <w:r w:rsidRPr="008F4935">
        <w:t xml:space="preserve"> ракеткой. Обходят кеглю и возвращаются </w:t>
      </w:r>
      <w:r w:rsidRPr="008F4935">
        <w:lastRenderedPageBreak/>
        <w:t xml:space="preserve">назад, передавая предметы следующему участнику. Побеждает та команда, которая </w:t>
      </w:r>
      <w:r w:rsidRPr="008F4935">
        <w:rPr>
          <w:shd w:val="clear" w:color="auto" w:fill="FFFFFF"/>
        </w:rPr>
        <w:t>быстрее справится с заданием</w:t>
      </w:r>
    </w:p>
    <w:p w:rsidR="00776DDE" w:rsidRDefault="00776DDE" w:rsidP="00776DDE">
      <w:pPr>
        <w:pStyle w:val="a4"/>
        <w:rPr>
          <w:shd w:val="clear" w:color="auto" w:fill="FFFFFF"/>
        </w:rPr>
      </w:pPr>
      <w:r w:rsidRPr="00DE6D5B">
        <w:rPr>
          <w:b/>
          <w:shd w:val="clear" w:color="auto" w:fill="FFFFFF"/>
        </w:rPr>
        <w:t>Девочки:</w:t>
      </w:r>
      <w:r w:rsidRPr="00776DDE">
        <w:rPr>
          <w:b/>
          <w:i/>
          <w:shd w:val="clear" w:color="auto" w:fill="FFFFFF"/>
        </w:rPr>
        <w:t xml:space="preserve"> </w:t>
      </w:r>
      <w:r>
        <w:rPr>
          <w:shd w:val="clear" w:color="auto" w:fill="FFFFFF"/>
        </w:rPr>
        <w:t>Не мешайте нам сейчас,</w:t>
      </w:r>
    </w:p>
    <w:p w:rsidR="00776DDE" w:rsidRDefault="00776DDE" w:rsidP="00776DDE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Стирка срочная у нас.</w:t>
      </w:r>
    </w:p>
    <w:p w:rsidR="00776DDE" w:rsidRDefault="00776DDE" w:rsidP="00776DDE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Я и мама, мы вдвоем</w:t>
      </w:r>
    </w:p>
    <w:p w:rsidR="00776DDE" w:rsidRPr="008F4935" w:rsidRDefault="00776DDE" w:rsidP="00776DDE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Управляемся с бельем.</w:t>
      </w:r>
    </w:p>
    <w:p w:rsidR="00BC0C82" w:rsidRPr="008F4935" w:rsidRDefault="00776DDE" w:rsidP="00776DDE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9D4730" w:rsidRPr="00DE6D5B">
        <w:rPr>
          <w:b/>
          <w:shd w:val="clear" w:color="auto" w:fill="FFFFFF"/>
        </w:rPr>
        <w:t>Воспитатель:</w:t>
      </w:r>
      <w:r w:rsidR="009D4730">
        <w:rPr>
          <w:shd w:val="clear" w:color="auto" w:fill="FFFFFF"/>
        </w:rPr>
        <w:t xml:space="preserve">  объявляется </w:t>
      </w:r>
      <w:r w:rsidR="00BC0C82" w:rsidRPr="008F4935">
        <w:rPr>
          <w:shd w:val="clear" w:color="auto" w:fill="FFFFFF"/>
        </w:rPr>
        <w:t>Эстафета № 3 «</w:t>
      </w:r>
      <w:r w:rsidR="00BC0C82" w:rsidRPr="00F4026B">
        <w:rPr>
          <w:b/>
          <w:shd w:val="clear" w:color="auto" w:fill="FFFFFF"/>
        </w:rPr>
        <w:t>Большая стирка</w:t>
      </w:r>
      <w:r w:rsidR="00BC0C82" w:rsidRPr="008F4935">
        <w:rPr>
          <w:shd w:val="clear" w:color="auto" w:fill="FFFFFF"/>
        </w:rPr>
        <w:t>»</w:t>
      </w:r>
    </w:p>
    <w:p w:rsidR="00A21170" w:rsidRPr="008F4935" w:rsidRDefault="00A21170" w:rsidP="00776DDE">
      <w:pPr>
        <w:pStyle w:val="a4"/>
      </w:pPr>
      <w:r w:rsidRPr="008F4935">
        <w:t>Участвует сборная команда мам и д</w:t>
      </w:r>
      <w:r w:rsidR="00776DDE">
        <w:t>евочек</w:t>
      </w:r>
      <w:r w:rsidRPr="008F4935">
        <w:t>.</w:t>
      </w:r>
    </w:p>
    <w:p w:rsidR="00A21170" w:rsidRDefault="00A21170" w:rsidP="00776DDE">
      <w:pPr>
        <w:pStyle w:val="a4"/>
      </w:pPr>
      <w:r w:rsidRPr="008F4935">
        <w:t xml:space="preserve">По сигналу, </w:t>
      </w:r>
      <w:r w:rsidR="005A2152" w:rsidRPr="008F4935">
        <w:t>мама,</w:t>
      </w:r>
      <w:r w:rsidRPr="008F4935">
        <w:t xml:space="preserve"> с </w:t>
      </w:r>
      <w:r w:rsidR="00776DDE">
        <w:t>дочкой</w:t>
      </w:r>
      <w:r w:rsidRPr="008F4935">
        <w:t xml:space="preserve"> </w:t>
      </w:r>
      <w:r w:rsidR="00776DDE">
        <w:t>держась подручку</w:t>
      </w:r>
      <w:r w:rsidR="005A2152">
        <w:t>,</w:t>
      </w:r>
      <w:r w:rsidR="00776DDE">
        <w:t xml:space="preserve"> </w:t>
      </w:r>
      <w:r w:rsidR="00776DDE" w:rsidRPr="008F4935">
        <w:t>подбегают</w:t>
      </w:r>
      <w:r w:rsidRPr="008F4935">
        <w:t xml:space="preserve">  к ведерку. Мама берет платочек, </w:t>
      </w:r>
      <w:r w:rsidRPr="00776DDE">
        <w:t>вешает</w:t>
      </w:r>
      <w:r w:rsidRPr="008F4935">
        <w:t xml:space="preserve"> на веревку. </w:t>
      </w:r>
      <w:r w:rsidR="00776DDE">
        <w:t>Девочка</w:t>
      </w:r>
      <w:r w:rsidRPr="008F4935">
        <w:t xml:space="preserve"> прищипывает прищепкой, подбирая ее по цвету. Так же в паре они бегут обратно.</w:t>
      </w:r>
    </w:p>
    <w:p w:rsidR="00956D13" w:rsidRPr="008F4935" w:rsidRDefault="00956D13" w:rsidP="00776DDE">
      <w:pPr>
        <w:pStyle w:val="a4"/>
      </w:pPr>
    </w:p>
    <w:p w:rsidR="00DE6D5B" w:rsidRDefault="00DE6D5B" w:rsidP="00776DDE">
      <w:pPr>
        <w:pStyle w:val="a4"/>
        <w:rPr>
          <w:b/>
        </w:rPr>
      </w:pPr>
      <w:r>
        <w:rPr>
          <w:b/>
        </w:rPr>
        <w:t xml:space="preserve">Музыкальная пауза </w:t>
      </w:r>
    </w:p>
    <w:p w:rsidR="00956D13" w:rsidRPr="008F4935" w:rsidRDefault="00DE6D5B" w:rsidP="00776DDE">
      <w:pPr>
        <w:pStyle w:val="a4"/>
      </w:pPr>
      <w:r>
        <w:rPr>
          <w:b/>
        </w:rPr>
        <w:t>5</w:t>
      </w:r>
      <w:r w:rsidR="00956D13" w:rsidRPr="00956D13">
        <w:rPr>
          <w:b/>
        </w:rPr>
        <w:t xml:space="preserve"> ребёнок:</w:t>
      </w:r>
      <w:r w:rsidR="00956D13" w:rsidRPr="008F4935">
        <w:t xml:space="preserve">  Мама, мама, мамочка,</w:t>
      </w:r>
    </w:p>
    <w:p w:rsidR="00956D13" w:rsidRPr="008F4935" w:rsidRDefault="00956D13" w:rsidP="00776DDE">
      <w:pPr>
        <w:pStyle w:val="a4"/>
      </w:pPr>
      <w:r w:rsidRPr="008F4935">
        <w:t>Я тебя люблю.</w:t>
      </w:r>
    </w:p>
    <w:p w:rsidR="00956D13" w:rsidRPr="008F4935" w:rsidRDefault="00956D13" w:rsidP="00776DDE">
      <w:pPr>
        <w:pStyle w:val="a4"/>
      </w:pPr>
      <w:r w:rsidRPr="008F4935">
        <w:t xml:space="preserve">Я тебе </w:t>
      </w:r>
      <w:proofErr w:type="gramStart"/>
      <w:r w:rsidRPr="008F4935">
        <w:t>весеннюю</w:t>
      </w:r>
      <w:proofErr w:type="gramEnd"/>
    </w:p>
    <w:p w:rsidR="00956D13" w:rsidRDefault="00956D13" w:rsidP="00776DDE">
      <w:pPr>
        <w:pStyle w:val="a4"/>
      </w:pPr>
      <w:r w:rsidRPr="008F4935">
        <w:t>Песенку спою.</w:t>
      </w:r>
    </w:p>
    <w:p w:rsidR="009D4730" w:rsidRPr="00DE6D5B" w:rsidRDefault="00DE6D5B" w:rsidP="00DE6D5B">
      <w:pPr>
        <w:pStyle w:val="a4"/>
        <w:rPr>
          <w:rFonts w:ascii="Arial" w:hAnsi="Arial" w:cs="Arial"/>
          <w:i/>
          <w:iCs/>
          <w:color w:val="000000"/>
          <w:sz w:val="27"/>
          <w:szCs w:val="27"/>
          <w:shd w:val="clear" w:color="auto" w:fill="F7F7F7"/>
        </w:rPr>
      </w:pPr>
      <w:r w:rsidRPr="00DE6D5B">
        <w:rPr>
          <w:i/>
        </w:rPr>
        <w:t xml:space="preserve">Дети хором исполняют песню «Мамин праздник», </w:t>
      </w:r>
      <w:r>
        <w:rPr>
          <w:i/>
        </w:rPr>
        <w:t>с</w:t>
      </w:r>
      <w:r w:rsidRPr="00DE6D5B">
        <w:rPr>
          <w:i/>
        </w:rPr>
        <w:t>лова С.Вигдорова, музыка Ю.Гурьева.</w:t>
      </w:r>
      <w:r w:rsidRPr="00DE6D5B">
        <w:rPr>
          <w:rFonts w:ascii="Arial" w:hAnsi="Arial" w:cs="Arial"/>
          <w:i/>
          <w:iCs/>
          <w:color w:val="000000"/>
          <w:sz w:val="27"/>
          <w:szCs w:val="27"/>
          <w:shd w:val="clear" w:color="auto" w:fill="F7F7F7"/>
        </w:rPr>
        <w:t xml:space="preserve"> </w:t>
      </w:r>
    </w:p>
    <w:p w:rsidR="00174207" w:rsidRPr="008F4935" w:rsidRDefault="00174207" w:rsidP="00776DDE">
      <w:pPr>
        <w:pStyle w:val="a4"/>
      </w:pPr>
    </w:p>
    <w:p w:rsidR="00174207" w:rsidRPr="008F4935" w:rsidRDefault="00DE6D5B" w:rsidP="00776DDE">
      <w:pPr>
        <w:pStyle w:val="a4"/>
        <w:rPr>
          <w:shd w:val="clear" w:color="auto" w:fill="FFFFFF"/>
        </w:rPr>
      </w:pPr>
      <w:r w:rsidRPr="00DE6D5B">
        <w:rPr>
          <w:b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 объявляется </w:t>
      </w:r>
      <w:r w:rsidR="00174207" w:rsidRPr="008F4935">
        <w:rPr>
          <w:shd w:val="clear" w:color="auto" w:fill="FFFFFF"/>
        </w:rPr>
        <w:t>Эстафета № 4 «</w:t>
      </w:r>
      <w:r w:rsidR="00174207" w:rsidRPr="00F4026B">
        <w:rPr>
          <w:b/>
          <w:shd w:val="clear" w:color="auto" w:fill="FFFFFF"/>
        </w:rPr>
        <w:t>Живые загадки</w:t>
      </w:r>
      <w:r w:rsidR="00174207" w:rsidRPr="008F4935">
        <w:rPr>
          <w:shd w:val="clear" w:color="auto" w:fill="FFFFFF"/>
        </w:rPr>
        <w:t>»</w:t>
      </w:r>
    </w:p>
    <w:p w:rsidR="00174207" w:rsidRPr="008F4935" w:rsidRDefault="00174207" w:rsidP="00776DDE">
      <w:pPr>
        <w:pStyle w:val="a4"/>
        <w:rPr>
          <w:shd w:val="clear" w:color="auto" w:fill="FFFFFF"/>
        </w:rPr>
      </w:pPr>
      <w:r w:rsidRPr="008F4935">
        <w:rPr>
          <w:shd w:val="clear" w:color="auto" w:fill="FFFFFF"/>
        </w:rPr>
        <w:t xml:space="preserve">Где мы </w:t>
      </w:r>
      <w:proofErr w:type="gramStart"/>
      <w:r w:rsidRPr="008F4935">
        <w:rPr>
          <w:shd w:val="clear" w:color="auto" w:fill="FFFFFF"/>
        </w:rPr>
        <w:t>были мы не скажем</w:t>
      </w:r>
      <w:proofErr w:type="gramEnd"/>
      <w:r w:rsidRPr="008F4935">
        <w:rPr>
          <w:shd w:val="clear" w:color="auto" w:fill="FFFFFF"/>
        </w:rPr>
        <w:t>, а что делали, покажем.</w:t>
      </w:r>
    </w:p>
    <w:p w:rsidR="00174207" w:rsidRPr="008F4935" w:rsidRDefault="00174207" w:rsidP="00776DDE">
      <w:pPr>
        <w:pStyle w:val="a4"/>
      </w:pPr>
      <w:r w:rsidRPr="008F4935">
        <w:t>Участвуют две сборные команды мам и детей.</w:t>
      </w:r>
    </w:p>
    <w:p w:rsidR="00174207" w:rsidRPr="008F4935" w:rsidRDefault="00174207" w:rsidP="00776DDE">
      <w:pPr>
        <w:pStyle w:val="a4"/>
      </w:pPr>
    </w:p>
    <w:p w:rsidR="00174207" w:rsidRPr="008F4935" w:rsidRDefault="00DE6D5B" w:rsidP="00776DDE">
      <w:pPr>
        <w:pStyle w:val="a4"/>
        <w:rPr>
          <w:shd w:val="clear" w:color="auto" w:fill="FFFFFF"/>
        </w:rPr>
      </w:pPr>
      <w:r w:rsidRPr="00DE6D5B">
        <w:rPr>
          <w:b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 объявляется </w:t>
      </w:r>
      <w:r w:rsidR="00174207" w:rsidRPr="008F4935">
        <w:rPr>
          <w:shd w:val="clear" w:color="auto" w:fill="FFFFFF"/>
        </w:rPr>
        <w:t>Эстафета № 5 «</w:t>
      </w:r>
      <w:r w:rsidR="00174207" w:rsidRPr="00F4026B">
        <w:rPr>
          <w:b/>
          <w:shd w:val="clear" w:color="auto" w:fill="FFFFFF"/>
        </w:rPr>
        <w:t>Мамины помощники</w:t>
      </w:r>
      <w:r w:rsidR="00174207" w:rsidRPr="008F4935">
        <w:rPr>
          <w:shd w:val="clear" w:color="auto" w:fill="FFFFFF"/>
        </w:rPr>
        <w:t>»</w:t>
      </w:r>
    </w:p>
    <w:p w:rsidR="00174207" w:rsidRPr="008F4935" w:rsidRDefault="00174207" w:rsidP="00776DDE">
      <w:pPr>
        <w:pStyle w:val="a4"/>
      </w:pPr>
      <w:r w:rsidRPr="008F4935">
        <w:t>Участвуют две сборные команды мам и детей.</w:t>
      </w:r>
    </w:p>
    <w:p w:rsidR="00174207" w:rsidRDefault="00174207" w:rsidP="00776DDE">
      <w:pPr>
        <w:pStyle w:val="a4"/>
      </w:pPr>
      <w:r w:rsidRPr="008F4935">
        <w:t>По команде мама показывает контрольную картинку (посуда, одежда, мебель, игрушки, инструменты, транспорт…),  а ребенок подбирает картинки из этой серии. Побеждает та команда, которая быстро и правильно выполнит задание.</w:t>
      </w:r>
    </w:p>
    <w:p w:rsidR="009D4730" w:rsidRPr="008F4935" w:rsidRDefault="009D4730" w:rsidP="00776DDE">
      <w:pPr>
        <w:pStyle w:val="a4"/>
      </w:pPr>
    </w:p>
    <w:p w:rsidR="009D4730" w:rsidRDefault="009D4730" w:rsidP="009D4730">
      <w:pPr>
        <w:pStyle w:val="a4"/>
      </w:pPr>
      <w:r w:rsidRPr="009D4730">
        <w:rPr>
          <w:b/>
          <w:i/>
        </w:rPr>
        <w:t>Танцевальная пауза «Стрекотуши».</w:t>
      </w:r>
      <w:r w:rsidRPr="008F4935">
        <w:t xml:space="preserve"> </w:t>
      </w:r>
    </w:p>
    <w:p w:rsidR="009D4730" w:rsidRPr="008F4935" w:rsidRDefault="009D4730" w:rsidP="009D4730">
      <w:pPr>
        <w:pStyle w:val="a4"/>
      </w:pPr>
      <w:r w:rsidRPr="008F4935">
        <w:t>Танцуют взрослые и дети</w:t>
      </w:r>
      <w:r>
        <w:t>, выполняя действия из песни Стрекотуши.</w:t>
      </w:r>
    </w:p>
    <w:p w:rsidR="00174207" w:rsidRPr="008F4935" w:rsidRDefault="00174207" w:rsidP="00776DDE">
      <w:pPr>
        <w:pStyle w:val="a4"/>
      </w:pPr>
    </w:p>
    <w:p w:rsidR="00174207" w:rsidRPr="008F4935" w:rsidRDefault="00DE6D5B" w:rsidP="00776DDE">
      <w:pPr>
        <w:pStyle w:val="a4"/>
        <w:rPr>
          <w:shd w:val="clear" w:color="auto" w:fill="FFFFFF"/>
        </w:rPr>
      </w:pPr>
      <w:r w:rsidRPr="00DE6D5B">
        <w:rPr>
          <w:b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 объявляется </w:t>
      </w:r>
      <w:r w:rsidR="00174207" w:rsidRPr="008F4935">
        <w:rPr>
          <w:shd w:val="clear" w:color="auto" w:fill="FFFFFF"/>
        </w:rPr>
        <w:t>Эстафета № 6 «</w:t>
      </w:r>
      <w:r w:rsidR="00174207" w:rsidRPr="00F4026B">
        <w:rPr>
          <w:b/>
          <w:shd w:val="clear" w:color="auto" w:fill="FFFFFF"/>
        </w:rPr>
        <w:t>Дружные пары</w:t>
      </w:r>
      <w:r w:rsidR="00174207" w:rsidRPr="008F4935">
        <w:rPr>
          <w:shd w:val="clear" w:color="auto" w:fill="FFFFFF"/>
        </w:rPr>
        <w:t>»</w:t>
      </w:r>
    </w:p>
    <w:p w:rsidR="00174207" w:rsidRPr="008F4935" w:rsidRDefault="00174207" w:rsidP="00776DDE">
      <w:pPr>
        <w:pStyle w:val="a4"/>
      </w:pPr>
      <w:r w:rsidRPr="008F4935">
        <w:t>Участвуют две сборные команды мам и детей.</w:t>
      </w:r>
    </w:p>
    <w:p w:rsidR="00174207" w:rsidRPr="008F4935" w:rsidRDefault="00174207" w:rsidP="00776DDE">
      <w:pPr>
        <w:pStyle w:val="a4"/>
        <w:rPr>
          <w:shd w:val="clear" w:color="auto" w:fill="FFFFFF"/>
        </w:rPr>
      </w:pPr>
    </w:p>
    <w:p w:rsidR="008E392D" w:rsidRPr="008F4935" w:rsidRDefault="00174207" w:rsidP="00776DDE">
      <w:pPr>
        <w:pStyle w:val="a4"/>
      </w:pPr>
      <w:r w:rsidRPr="008F4935">
        <w:rPr>
          <w:shd w:val="clear" w:color="auto" w:fill="FFFFFF"/>
        </w:rPr>
        <w:lastRenderedPageBreak/>
        <w:t xml:space="preserve">Мама делает шаг, ребенок пролезает под ногой и так до </w:t>
      </w:r>
      <w:r w:rsidR="008E392D" w:rsidRPr="008F4935">
        <w:rPr>
          <w:shd w:val="clear" w:color="auto" w:fill="FFFFFF"/>
        </w:rPr>
        <w:t>кегли</w:t>
      </w:r>
      <w:r w:rsidRPr="008F4935">
        <w:rPr>
          <w:shd w:val="clear" w:color="auto" w:fill="FFFFFF"/>
        </w:rPr>
        <w:t>. Назад возвращаются бегом в паре, передавая эстафету другим.</w:t>
      </w:r>
      <w:r w:rsidR="008E392D" w:rsidRPr="008F4935">
        <w:t xml:space="preserve"> Побеждает та команда, которая быстро и правильно выполнит задание.</w:t>
      </w:r>
    </w:p>
    <w:p w:rsidR="00174207" w:rsidRPr="008F4935" w:rsidRDefault="00174207" w:rsidP="00776DDE">
      <w:pPr>
        <w:pStyle w:val="a4"/>
        <w:rPr>
          <w:shd w:val="clear" w:color="auto" w:fill="FFFFFF"/>
        </w:rPr>
      </w:pPr>
    </w:p>
    <w:p w:rsidR="00174207" w:rsidRPr="008F4935" w:rsidRDefault="00DE6D5B" w:rsidP="00776DDE">
      <w:pPr>
        <w:pStyle w:val="a4"/>
        <w:rPr>
          <w:shd w:val="clear" w:color="auto" w:fill="FFFFFF"/>
        </w:rPr>
      </w:pPr>
      <w:r w:rsidRPr="00DE6D5B">
        <w:rPr>
          <w:b/>
          <w:shd w:val="clear" w:color="auto" w:fill="FFFFFF"/>
        </w:rPr>
        <w:t>Воспитатель:</w:t>
      </w:r>
      <w:r>
        <w:rPr>
          <w:shd w:val="clear" w:color="auto" w:fill="FFFFFF"/>
        </w:rPr>
        <w:t xml:space="preserve">  объявляется </w:t>
      </w:r>
      <w:r w:rsidR="00174207" w:rsidRPr="008F4935">
        <w:rPr>
          <w:shd w:val="clear" w:color="auto" w:fill="FFFFFF"/>
        </w:rPr>
        <w:t>Эстафета № 7 «</w:t>
      </w:r>
      <w:r w:rsidR="008E392D" w:rsidRPr="00F4026B">
        <w:rPr>
          <w:b/>
          <w:shd w:val="clear" w:color="auto" w:fill="FFFFFF"/>
        </w:rPr>
        <w:t>Разноцветные дорожки</w:t>
      </w:r>
      <w:r w:rsidR="00174207" w:rsidRPr="008F4935">
        <w:rPr>
          <w:shd w:val="clear" w:color="auto" w:fill="FFFFFF"/>
        </w:rPr>
        <w:t>»</w:t>
      </w:r>
    </w:p>
    <w:p w:rsidR="008E392D" w:rsidRPr="008F4935" w:rsidRDefault="008E392D" w:rsidP="00776DDE">
      <w:pPr>
        <w:pStyle w:val="a4"/>
      </w:pPr>
      <w:r w:rsidRPr="008F4935">
        <w:t>Участвуют две сборные команды мам и детей.</w:t>
      </w:r>
    </w:p>
    <w:p w:rsidR="00174207" w:rsidRPr="008F4935" w:rsidRDefault="00174207" w:rsidP="00776DDE">
      <w:pPr>
        <w:pStyle w:val="a4"/>
      </w:pPr>
    </w:p>
    <w:p w:rsidR="00174207" w:rsidRDefault="002D2667" w:rsidP="00776DDE">
      <w:pPr>
        <w:pStyle w:val="a4"/>
        <w:rPr>
          <w:shd w:val="clear" w:color="auto" w:fill="FFFFFF"/>
        </w:rPr>
      </w:pPr>
      <w:r w:rsidRPr="00F4026B">
        <w:rPr>
          <w:rStyle w:val="a5"/>
          <w:iCs/>
          <w:shd w:val="clear" w:color="auto" w:fill="FFFFFF"/>
        </w:rPr>
        <w:t>Воспитатель:</w:t>
      </w:r>
      <w:r w:rsidRPr="00F4026B">
        <w:rPr>
          <w:rStyle w:val="a5"/>
          <w:i/>
          <w:iCs/>
          <w:shd w:val="clear" w:color="auto" w:fill="FFFFFF"/>
        </w:rPr>
        <w:t> </w:t>
      </w:r>
      <w:r w:rsidRPr="00F4026B">
        <w:rPr>
          <w:shd w:val="clear" w:color="auto" w:fill="FFFFFF"/>
        </w:rPr>
        <w:t>Наверное, наши мамы устали от такой нагрузки, надо им немного отдохнуть.</w:t>
      </w:r>
      <w:r w:rsidR="00F4026B">
        <w:rPr>
          <w:shd w:val="clear" w:color="auto" w:fill="FFFFFF"/>
        </w:rPr>
        <w:t xml:space="preserve"> Приглашаю вас поиграть в игры со своими детьми</w:t>
      </w:r>
    </w:p>
    <w:p w:rsidR="00DE6D5B" w:rsidRPr="008F4935" w:rsidRDefault="00DE6D5B" w:rsidP="00776DDE">
      <w:pPr>
        <w:pStyle w:val="a4"/>
      </w:pPr>
    </w:p>
    <w:p w:rsidR="002D2667" w:rsidRPr="008F4935" w:rsidRDefault="00DE6D5B" w:rsidP="00776DDE">
      <w:pPr>
        <w:pStyle w:val="a4"/>
      </w:pPr>
      <w:r>
        <w:rPr>
          <w:rStyle w:val="a5"/>
          <w:i/>
          <w:iCs/>
        </w:rPr>
        <w:t>Игра</w:t>
      </w:r>
      <w:r w:rsidR="002D2667" w:rsidRPr="008F4935">
        <w:rPr>
          <w:rStyle w:val="a5"/>
          <w:i/>
          <w:iCs/>
        </w:rPr>
        <w:t xml:space="preserve"> «Соседи» Екатерина Железнова.</w:t>
      </w:r>
    </w:p>
    <w:p w:rsidR="004C1642" w:rsidRDefault="002D2667" w:rsidP="00776DDE">
      <w:pPr>
        <w:pStyle w:val="a4"/>
      </w:pPr>
      <w:r w:rsidRPr="008F4935">
        <w:t>Дети и мамы выполняют движения под текст песни</w:t>
      </w:r>
      <w:r w:rsidR="004C1642">
        <w:t xml:space="preserve"> «Соседи»:</w:t>
      </w:r>
    </w:p>
    <w:p w:rsidR="00C452DF" w:rsidRDefault="002D2667" w:rsidP="00776DDE">
      <w:pPr>
        <w:pStyle w:val="a4"/>
        <w:rPr>
          <w:shd w:val="clear" w:color="auto" w:fill="FFFFFF"/>
        </w:rPr>
      </w:pPr>
      <w:r w:rsidRPr="008F4935">
        <w:rPr>
          <w:shd w:val="clear" w:color="auto" w:fill="FFFFFF"/>
        </w:rPr>
        <w:t>Соседей можно потолкать, потолкать, потолкать. (2р)</w:t>
      </w:r>
    </w:p>
    <w:p w:rsidR="00C452DF" w:rsidRDefault="002D2667" w:rsidP="00776DDE">
      <w:pPr>
        <w:pStyle w:val="a4"/>
        <w:rPr>
          <w:shd w:val="clear" w:color="auto" w:fill="FFFFFF"/>
        </w:rPr>
      </w:pPr>
      <w:r w:rsidRPr="008F4935">
        <w:rPr>
          <w:shd w:val="clear" w:color="auto" w:fill="FFFFFF"/>
        </w:rPr>
        <w:t>Соседей можно щекотать, щекотать, щекотать. (2р)</w:t>
      </w:r>
    </w:p>
    <w:p w:rsidR="00C452DF" w:rsidRDefault="002D2667" w:rsidP="00776DDE">
      <w:pPr>
        <w:pStyle w:val="a4"/>
        <w:rPr>
          <w:shd w:val="clear" w:color="auto" w:fill="FFFFFF"/>
        </w:rPr>
      </w:pPr>
      <w:r w:rsidRPr="008F4935">
        <w:rPr>
          <w:shd w:val="clear" w:color="auto" w:fill="FFFFFF"/>
        </w:rPr>
        <w:t>Соседям можно пошептать, пошептать, пошептать. (2р)</w:t>
      </w:r>
    </w:p>
    <w:p w:rsidR="00C452DF" w:rsidRDefault="002D2667" w:rsidP="00776DDE">
      <w:pPr>
        <w:pStyle w:val="a4"/>
        <w:rPr>
          <w:shd w:val="clear" w:color="auto" w:fill="FFFFFF"/>
        </w:rPr>
      </w:pPr>
      <w:r w:rsidRPr="008F4935">
        <w:rPr>
          <w:shd w:val="clear" w:color="auto" w:fill="FFFFFF"/>
        </w:rPr>
        <w:t>Соседей можно обнимать, обнимать, обнимать. (2р)</w:t>
      </w:r>
    </w:p>
    <w:p w:rsidR="00174207" w:rsidRPr="008F4935" w:rsidRDefault="002D2667" w:rsidP="00776DDE">
      <w:pPr>
        <w:pStyle w:val="a4"/>
        <w:rPr>
          <w:shd w:val="clear" w:color="auto" w:fill="FFFFFF"/>
        </w:rPr>
      </w:pPr>
      <w:r w:rsidRPr="008F4935">
        <w:rPr>
          <w:shd w:val="clear" w:color="auto" w:fill="FFFFFF"/>
        </w:rPr>
        <w:t>Соседей можно щекотать, щекотать, щекотать. (2р)</w:t>
      </w:r>
    </w:p>
    <w:p w:rsidR="002D2667" w:rsidRPr="008F4935" w:rsidRDefault="002D2667" w:rsidP="00776DDE">
      <w:pPr>
        <w:pStyle w:val="a4"/>
        <w:rPr>
          <w:shd w:val="clear" w:color="auto" w:fill="FFFFFF"/>
        </w:rPr>
      </w:pPr>
    </w:p>
    <w:p w:rsidR="002D2667" w:rsidRPr="008F4935" w:rsidRDefault="00DE6D5B" w:rsidP="00776DDE">
      <w:pPr>
        <w:pStyle w:val="a4"/>
      </w:pPr>
      <w:r>
        <w:rPr>
          <w:rStyle w:val="a5"/>
          <w:i/>
          <w:iCs/>
        </w:rPr>
        <w:t>Игра</w:t>
      </w:r>
      <w:r w:rsidR="002D2667" w:rsidRPr="008F4935">
        <w:rPr>
          <w:rStyle w:val="a5"/>
          <w:i/>
          <w:iCs/>
        </w:rPr>
        <w:t xml:space="preserve"> «Живое зеркало»</w:t>
      </w:r>
    </w:p>
    <w:p w:rsidR="002D2667" w:rsidRDefault="002D2667" w:rsidP="00776DDE">
      <w:pPr>
        <w:pStyle w:val="a4"/>
      </w:pPr>
      <w:r w:rsidRPr="008F4935">
        <w:t xml:space="preserve">Мама и ребёнок напротив друг друга, ребёнок делает движение (мимика, </w:t>
      </w:r>
      <w:proofErr w:type="gramStart"/>
      <w:r w:rsidRPr="008F4935">
        <w:t xml:space="preserve">жест) </w:t>
      </w:r>
      <w:proofErr w:type="gramEnd"/>
      <w:r w:rsidRPr="008F4935">
        <w:t>мама копирует, затем меняются.</w:t>
      </w:r>
    </w:p>
    <w:p w:rsidR="004C1642" w:rsidRDefault="004C1642" w:rsidP="004C1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642" w:rsidRPr="004C1642" w:rsidRDefault="004C1642" w:rsidP="004C16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Жюри</w:t>
      </w:r>
      <w:r w:rsidRPr="004C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результаты праздника. Всех участников награждают грамотами.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дарят сделанные подарки мамам.</w:t>
      </w:r>
    </w:p>
    <w:p w:rsidR="00F00E9E" w:rsidRPr="00956D13" w:rsidRDefault="00F00E9E" w:rsidP="00F00E9E">
      <w:pPr>
        <w:pStyle w:val="a4"/>
      </w:pPr>
      <w:r w:rsidRPr="00EA1D67">
        <w:rPr>
          <w:b/>
        </w:rPr>
        <w:t>Воспитатель:</w:t>
      </w:r>
      <w:r w:rsidRPr="00956D13">
        <w:t xml:space="preserve"> Мы хорошо повеселились,</w:t>
      </w:r>
    </w:p>
    <w:p w:rsidR="00F00E9E" w:rsidRPr="00956D13" w:rsidRDefault="00F00E9E" w:rsidP="00F00E9E">
      <w:pPr>
        <w:pStyle w:val="a4"/>
      </w:pPr>
      <w:r w:rsidRPr="00956D13">
        <w:t>Песни пели, танцевали.</w:t>
      </w:r>
    </w:p>
    <w:p w:rsidR="00F00E9E" w:rsidRPr="00956D13" w:rsidRDefault="00F00E9E" w:rsidP="00F00E9E">
      <w:pPr>
        <w:pStyle w:val="a4"/>
      </w:pPr>
      <w:r w:rsidRPr="00956D13">
        <w:t>Быстро время пробежало,</w:t>
      </w:r>
    </w:p>
    <w:p w:rsidR="00F00E9E" w:rsidRPr="00956D13" w:rsidRDefault="00F00E9E" w:rsidP="00F00E9E">
      <w:pPr>
        <w:pStyle w:val="a4"/>
      </w:pPr>
      <w:r w:rsidRPr="00956D13">
        <w:t>Мы нисколько не устали!</w:t>
      </w:r>
    </w:p>
    <w:p w:rsidR="00F00E9E" w:rsidRPr="00956D13" w:rsidRDefault="00F00E9E" w:rsidP="00F00E9E">
      <w:pPr>
        <w:pStyle w:val="a4"/>
      </w:pPr>
      <w:r w:rsidRPr="00956D13">
        <w:t>Дорогие наши мамы,</w:t>
      </w:r>
    </w:p>
    <w:p w:rsidR="00F00E9E" w:rsidRPr="00956D13" w:rsidRDefault="00F00E9E" w:rsidP="00F00E9E">
      <w:pPr>
        <w:pStyle w:val="a4"/>
      </w:pPr>
      <w:r w:rsidRPr="00956D13">
        <w:t>Праздник наш мы завершаем.</w:t>
      </w:r>
    </w:p>
    <w:p w:rsidR="00F00E9E" w:rsidRPr="00956D13" w:rsidRDefault="00F00E9E" w:rsidP="00F00E9E">
      <w:pPr>
        <w:pStyle w:val="a4"/>
      </w:pPr>
      <w:r w:rsidRPr="00956D13">
        <w:t xml:space="preserve">Счастья, радости, </w:t>
      </w:r>
    </w:p>
    <w:p w:rsidR="00F00E9E" w:rsidRDefault="00F00E9E" w:rsidP="00F00E9E">
      <w:pPr>
        <w:pStyle w:val="a4"/>
      </w:pPr>
      <w:r w:rsidRPr="00956D13">
        <w:t>Вам от всей души желаем!</w:t>
      </w:r>
    </w:p>
    <w:p w:rsidR="002D2667" w:rsidRPr="00EA1D67" w:rsidRDefault="00F00E9E" w:rsidP="00EA1D67">
      <w:pPr>
        <w:pStyle w:val="a4"/>
        <w:rPr>
          <w:b/>
          <w:bCs/>
          <w:iCs/>
          <w:shd w:val="clear" w:color="auto" w:fill="FFFFFF"/>
        </w:rPr>
      </w:pPr>
      <w:r>
        <w:t xml:space="preserve">Последняя </w:t>
      </w:r>
      <w:r w:rsidRPr="00F00E9E">
        <w:rPr>
          <w:b/>
        </w:rPr>
        <w:t xml:space="preserve">игра </w:t>
      </w:r>
      <w:r w:rsidR="002D2667" w:rsidRPr="00956D13">
        <w:rPr>
          <w:rStyle w:val="a5"/>
          <w:i/>
          <w:iCs/>
        </w:rPr>
        <w:t xml:space="preserve"> «Добрые слова»</w:t>
      </w:r>
    </w:p>
    <w:p w:rsidR="002D2667" w:rsidRPr="00956D13" w:rsidRDefault="002D2667" w:rsidP="00776DDE">
      <w:pPr>
        <w:pStyle w:val="a4"/>
      </w:pPr>
      <w:r w:rsidRPr="00956D13">
        <w:t xml:space="preserve">Мамы садятся на </w:t>
      </w:r>
      <w:r w:rsidR="00956D13">
        <w:t>физкультурные маты</w:t>
      </w:r>
      <w:r w:rsidRPr="00956D13">
        <w:t>, дети к ним на колени, звучит тихая, нежная музыка, гаснет свет и дети и мамы шепчут на ухо друг другу добрые слова.</w:t>
      </w:r>
    </w:p>
    <w:p w:rsidR="002D2667" w:rsidRPr="00956D13" w:rsidRDefault="002D2667" w:rsidP="00776DDE">
      <w:pPr>
        <w:pStyle w:val="a4"/>
      </w:pPr>
    </w:p>
    <w:p w:rsidR="000A6CF2" w:rsidRPr="008F4935" w:rsidRDefault="00956D13" w:rsidP="00F00E9E">
      <w:pPr>
        <w:pStyle w:val="a4"/>
      </w:pPr>
      <w:r w:rsidRPr="00956D13">
        <w:t>Воспитатель приглашает всех у</w:t>
      </w:r>
      <w:r w:rsidR="00EA1D67">
        <w:t>частников праздника на чаепитие в группу</w:t>
      </w:r>
      <w:r w:rsidR="00F00E9E">
        <w:t>.</w:t>
      </w:r>
    </w:p>
    <w:sectPr w:rsidR="000A6CF2" w:rsidRPr="008F4935" w:rsidSect="000A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4FAF"/>
    <w:multiLevelType w:val="hybridMultilevel"/>
    <w:tmpl w:val="85D258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5785104"/>
    <w:multiLevelType w:val="hybridMultilevel"/>
    <w:tmpl w:val="7A7A28A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075EC0"/>
    <w:multiLevelType w:val="hybridMultilevel"/>
    <w:tmpl w:val="6AB4147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224B530F"/>
    <w:multiLevelType w:val="hybridMultilevel"/>
    <w:tmpl w:val="4B2AD8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3D5A66E0"/>
    <w:multiLevelType w:val="hybridMultilevel"/>
    <w:tmpl w:val="C924E55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66FA543A"/>
    <w:multiLevelType w:val="hybridMultilevel"/>
    <w:tmpl w:val="6B90074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746430F"/>
    <w:multiLevelType w:val="hybridMultilevel"/>
    <w:tmpl w:val="4A40E62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6B6125B5"/>
    <w:multiLevelType w:val="hybridMultilevel"/>
    <w:tmpl w:val="AB5E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E44"/>
    <w:rsid w:val="000A6CF2"/>
    <w:rsid w:val="00174207"/>
    <w:rsid w:val="00264160"/>
    <w:rsid w:val="002A05C1"/>
    <w:rsid w:val="002D2667"/>
    <w:rsid w:val="00380980"/>
    <w:rsid w:val="00477E8F"/>
    <w:rsid w:val="004B73EC"/>
    <w:rsid w:val="004C1642"/>
    <w:rsid w:val="005444CC"/>
    <w:rsid w:val="005A2152"/>
    <w:rsid w:val="005D7C5F"/>
    <w:rsid w:val="006319EF"/>
    <w:rsid w:val="00694FA3"/>
    <w:rsid w:val="006F2AE5"/>
    <w:rsid w:val="00776DDE"/>
    <w:rsid w:val="00782F3A"/>
    <w:rsid w:val="008233D9"/>
    <w:rsid w:val="008E392D"/>
    <w:rsid w:val="008F4935"/>
    <w:rsid w:val="00956D13"/>
    <w:rsid w:val="009D4730"/>
    <w:rsid w:val="00A21170"/>
    <w:rsid w:val="00A26723"/>
    <w:rsid w:val="00B320A8"/>
    <w:rsid w:val="00B74462"/>
    <w:rsid w:val="00B75A1F"/>
    <w:rsid w:val="00BC0C82"/>
    <w:rsid w:val="00C452DF"/>
    <w:rsid w:val="00CE5705"/>
    <w:rsid w:val="00D10C89"/>
    <w:rsid w:val="00D46E44"/>
    <w:rsid w:val="00D932B1"/>
    <w:rsid w:val="00DE6D5B"/>
    <w:rsid w:val="00E83F89"/>
    <w:rsid w:val="00EA1D67"/>
    <w:rsid w:val="00EC52D4"/>
    <w:rsid w:val="00F00E9E"/>
    <w:rsid w:val="00F158D0"/>
    <w:rsid w:val="00F23665"/>
    <w:rsid w:val="00F4026B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C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DDE"/>
    <w:pPr>
      <w:shd w:val="clear" w:color="auto" w:fill="FFFFFF"/>
      <w:spacing w:after="0"/>
      <w:ind w:firstLine="454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444CC"/>
    <w:rPr>
      <w:b/>
      <w:bCs/>
    </w:rPr>
  </w:style>
  <w:style w:type="character" w:customStyle="1" w:styleId="apple-converted-space">
    <w:name w:val="apple-converted-space"/>
    <w:basedOn w:val="a0"/>
    <w:rsid w:val="00782F3A"/>
  </w:style>
  <w:style w:type="character" w:styleId="a6">
    <w:name w:val="Hyperlink"/>
    <w:basedOn w:val="a0"/>
    <w:uiPriority w:val="99"/>
    <w:semiHidden/>
    <w:unhideWhenUsed/>
    <w:rsid w:val="00782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dcterms:created xsi:type="dcterms:W3CDTF">2015-01-12T12:41:00Z</dcterms:created>
  <dcterms:modified xsi:type="dcterms:W3CDTF">2015-01-26T10:44:00Z</dcterms:modified>
</cp:coreProperties>
</file>