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70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Тема:Чудеса природы в авторских произведениях. Рассказ И.И. Акимушкина «Обезьяньи носы»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55188" w:rsidRPr="001F4BFE" w:rsidRDefault="00D55188" w:rsidP="001F4BF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создать условия для формулировки определения “научно-популярный текст”;</w:t>
      </w:r>
    </w:p>
    <w:p w:rsidR="00D55188" w:rsidRPr="001F4BFE" w:rsidRDefault="00D55188" w:rsidP="001F4BF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развивать коммуникативные элементы деятельности на уроках чтения;</w:t>
      </w:r>
    </w:p>
    <w:p w:rsidR="00D55188" w:rsidRPr="001F4BFE" w:rsidRDefault="00D55188" w:rsidP="001F4BF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способствовать формированию первичных исследовательских навыков.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Уметь представлять свою работу (подготовленные сказки).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Уметь анализировать высказывание: внимание к деталям, точность в описании, подбор ярких и самобытных выразительных средств.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Уметь высказывать оценочное суждение (в соответствии с правилами речевого этикета).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Воспринимать содержание художественного текста.</w:t>
      </w:r>
    </w:p>
    <w:p w:rsidR="00D55188" w:rsidRPr="006C6269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69">
        <w:rPr>
          <w:rFonts w:ascii="Times New Roman" w:hAnsi="Times New Roman" w:cs="Times New Roman"/>
          <w:sz w:val="28"/>
          <w:szCs w:val="28"/>
        </w:rPr>
        <w:t>Выявлять черты принадлежности этого текста к научному или художественному стилю, уметь сформулировать вывод о том, что текст является научно-популярным.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Участвовать в диалоге при обсуждении анализируемого текста.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Овладевать навыками осознанного, правильного и выразительного чтения.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Увеличивать скорость чтения в соответствии с индивидуальными возможностями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  <w:r w:rsidRPr="00D55188">
        <w:rPr>
          <w:rFonts w:ascii="Times New Roman" w:hAnsi="Times New Roman" w:cs="Times New Roman"/>
          <w:b/>
          <w:sz w:val="28"/>
          <w:szCs w:val="28"/>
        </w:rPr>
        <w:cr/>
      </w:r>
      <w:r w:rsidRPr="00D55188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интерес к содержанию и форме художественных произведений;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интерес к миру чувств и мыслей человека, отраженных в литературе;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принимать учебную задачу, отбирать способы ее решения;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выбирать способы работы с текстом в зависимости от учебной задачи;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выбирать способы работы с текстом в зависимости от его типа и стиля,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видеть ошибку и исправлять ее с помощью взрослого.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55188">
        <w:rPr>
          <w:rFonts w:ascii="Times New Roman" w:hAnsi="Times New Roman" w:cs="Times New Roman"/>
          <w:i/>
          <w:sz w:val="28"/>
          <w:szCs w:val="28"/>
        </w:rPr>
        <w:t>соотносить внешнюю оценку и самооценку;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88">
        <w:rPr>
          <w:rFonts w:ascii="Times New Roman" w:hAnsi="Times New Roman" w:cs="Times New Roman"/>
          <w:i/>
          <w:sz w:val="28"/>
          <w:szCs w:val="28"/>
        </w:rPr>
        <w:t>– самостоятельно выделять и формулировать познавательную цель;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88">
        <w:rPr>
          <w:rFonts w:ascii="Times New Roman" w:hAnsi="Times New Roman" w:cs="Times New Roman"/>
          <w:i/>
          <w:sz w:val="28"/>
          <w:szCs w:val="28"/>
        </w:rPr>
        <w:t>– осуществлять планирование своей деятельности на основе заданных целей;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88">
        <w:rPr>
          <w:rFonts w:ascii="Times New Roman" w:hAnsi="Times New Roman" w:cs="Times New Roman"/>
          <w:i/>
          <w:sz w:val="28"/>
          <w:szCs w:val="28"/>
        </w:rPr>
        <w:t>– проявлять инициативу при ответе на вопросы и в выполнении заданий;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i/>
          <w:sz w:val="28"/>
          <w:szCs w:val="28"/>
        </w:rPr>
        <w:t>– контролировать и оценивать результаты</w:t>
      </w:r>
      <w:r w:rsidRPr="00D55188">
        <w:rPr>
          <w:rFonts w:ascii="Times New Roman" w:hAnsi="Times New Roman" w:cs="Times New Roman"/>
          <w:b/>
          <w:sz w:val="28"/>
          <w:szCs w:val="28"/>
        </w:rPr>
        <w:t>.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отличать художественный текст от научного и научно-популярного;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пересказывать текст по плану;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произвольно строить устное и письменное высказывание с учетом учебной задачи;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искать информацию, представлять найденную информацию;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lastRenderedPageBreak/>
        <w:t>– уметь различать существенную и дополнительную информацию, выделять главное.</w:t>
      </w:r>
      <w:r w:rsidRPr="00D55188">
        <w:rPr>
          <w:rFonts w:ascii="Times New Roman" w:hAnsi="Times New Roman" w:cs="Times New Roman"/>
          <w:sz w:val="28"/>
          <w:szCs w:val="28"/>
        </w:rPr>
        <w:cr/>
      </w:r>
      <w:r w:rsidRPr="00D55188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D55188" w:rsidRPr="00BD72E9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E9">
        <w:rPr>
          <w:rFonts w:ascii="Times New Roman" w:hAnsi="Times New Roman" w:cs="Times New Roman"/>
          <w:sz w:val="28"/>
          <w:szCs w:val="28"/>
        </w:rPr>
        <w:t>– пересказывать близко к тексту небольшие по объему тексты;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8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88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 xml:space="preserve">– проявлять устойчивый интерес к общению  и </w:t>
      </w:r>
      <w:r w:rsidR="00635002">
        <w:rPr>
          <w:rFonts w:ascii="Times New Roman" w:hAnsi="Times New Roman" w:cs="Times New Roman"/>
          <w:sz w:val="28"/>
          <w:szCs w:val="28"/>
        </w:rPr>
        <w:t>работе в паре</w:t>
      </w:r>
      <w:r w:rsidRPr="00D55188">
        <w:rPr>
          <w:rFonts w:ascii="Times New Roman" w:hAnsi="Times New Roman" w:cs="Times New Roman"/>
          <w:sz w:val="28"/>
          <w:szCs w:val="28"/>
        </w:rPr>
        <w:t>;</w:t>
      </w:r>
    </w:p>
    <w:p w:rsidR="00D55188" w:rsidRPr="00D55188" w:rsidRDefault="00D55188" w:rsidP="00D5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88">
        <w:rPr>
          <w:rFonts w:ascii="Times New Roman" w:hAnsi="Times New Roman" w:cs="Times New Roman"/>
          <w:sz w:val="28"/>
          <w:szCs w:val="28"/>
        </w:rPr>
        <w:t>– участвовать в учебном диалоге;</w:t>
      </w:r>
    </w:p>
    <w:p w:rsidR="001F4BFE" w:rsidRPr="001F4BFE" w:rsidRDefault="001F4BFE" w:rsidP="001F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F4BFE" w:rsidRPr="001F4BFE" w:rsidRDefault="001F4BFE" w:rsidP="001F4BF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FE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1F4BFE" w:rsidRPr="001F4BFE" w:rsidRDefault="001F4BFE" w:rsidP="001F4BF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FE">
        <w:rPr>
          <w:rFonts w:ascii="Times New Roman" w:hAnsi="Times New Roman" w:cs="Times New Roman"/>
          <w:b/>
          <w:sz w:val="28"/>
          <w:szCs w:val="28"/>
        </w:rPr>
        <w:t>Этап проверки выполнения домашнего задания</w:t>
      </w:r>
    </w:p>
    <w:p w:rsidR="001F4BFE" w:rsidRPr="001F4BFE" w:rsidRDefault="001F4BFE" w:rsidP="001F4B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FE">
        <w:rPr>
          <w:rFonts w:ascii="Times New Roman" w:hAnsi="Times New Roman" w:cs="Times New Roman"/>
          <w:sz w:val="28"/>
          <w:szCs w:val="28"/>
        </w:rPr>
        <w:t>Вчера на уроке мы с вами познакомились с творчеством Р.Киплинга и прочитали сказку “</w:t>
      </w:r>
      <w:r>
        <w:rPr>
          <w:rFonts w:ascii="Times New Roman" w:hAnsi="Times New Roman" w:cs="Times New Roman"/>
          <w:sz w:val="28"/>
          <w:szCs w:val="28"/>
        </w:rPr>
        <w:t>Отчего у верблюда горб</w:t>
      </w:r>
      <w:r w:rsidRPr="001F4BFE">
        <w:rPr>
          <w:rFonts w:ascii="Times New Roman" w:hAnsi="Times New Roman" w:cs="Times New Roman"/>
          <w:sz w:val="28"/>
          <w:szCs w:val="28"/>
        </w:rPr>
        <w:t xml:space="preserve">?” Дома вам было предложено задание на выбор: либо выдвинуть свои версии на темы: “Почему тигр полосатый?”, “Откуда у кенгуру сумка?”, “Почему не летает птица курица?”, либо </w:t>
      </w:r>
      <w:r>
        <w:rPr>
          <w:rFonts w:ascii="Times New Roman" w:hAnsi="Times New Roman" w:cs="Times New Roman"/>
          <w:sz w:val="28"/>
          <w:szCs w:val="28"/>
        </w:rPr>
        <w:t>прочитать другие сказки Р.Киплинга, в которых автор даёт объяснение повадок, внешнего вида или поведения разных животных.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(Выступают у доски).</w:t>
      </w:r>
    </w:p>
    <w:p w:rsidR="001F4BFE" w:rsidRPr="001F4BFE" w:rsidRDefault="001F4BFE" w:rsidP="001F4BF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FE">
        <w:rPr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FE">
        <w:rPr>
          <w:rFonts w:ascii="Times New Roman" w:hAnsi="Times New Roman" w:cs="Times New Roman"/>
          <w:sz w:val="28"/>
          <w:szCs w:val="28"/>
        </w:rPr>
        <w:t>Спасибо, я очень довольна вашей работой. Скажите, ребята, какие умения вам пригодились при выполнении домашнего задания?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Умение работать с различными книгами, умение сочинять и фантазировать и т.д.</w:t>
      </w:r>
    </w:p>
    <w:p w:rsid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FE">
        <w:rPr>
          <w:rFonts w:ascii="Times New Roman" w:hAnsi="Times New Roman" w:cs="Times New Roman"/>
          <w:sz w:val="28"/>
          <w:szCs w:val="28"/>
        </w:rPr>
        <w:t>Хорошо, спасибо. А теперь прошу ваше внимание на доску. Прочитаем все вместе тему нашего сегодняшнего урока.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 читают тему урока «Чудеса природы в авторских произведениях. Рассказ И.И. Акимушкина «Обезьяньи носы»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-Знаете ли вы что-либо об этом авторе? </w:t>
      </w:r>
      <w:r w:rsidR="00A23ABA">
        <w:rPr>
          <w:rFonts w:ascii="Times New Roman" w:hAnsi="Times New Roman" w:cs="Times New Roman"/>
          <w:sz w:val="28"/>
          <w:szCs w:val="28"/>
        </w:rPr>
        <w:t>(Рассказ об авторе сопровождается презентацией)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FE">
        <w:rPr>
          <w:rFonts w:ascii="Times New Roman" w:hAnsi="Times New Roman" w:cs="Times New Roman"/>
          <w:sz w:val="28"/>
          <w:szCs w:val="28"/>
        </w:rPr>
        <w:t>Как вы думаете, чему мы можем научиться, читая тексты о животных</w:t>
      </w:r>
      <w:r w:rsidR="00A23ABA">
        <w:rPr>
          <w:rFonts w:ascii="Times New Roman" w:hAnsi="Times New Roman" w:cs="Times New Roman"/>
          <w:sz w:val="28"/>
          <w:szCs w:val="28"/>
        </w:rPr>
        <w:t>, которые написал Акимушкин</w:t>
      </w:r>
      <w:r w:rsidRPr="001F4BFE">
        <w:rPr>
          <w:rFonts w:ascii="Times New Roman" w:hAnsi="Times New Roman" w:cs="Times New Roman"/>
          <w:sz w:val="28"/>
          <w:szCs w:val="28"/>
        </w:rPr>
        <w:t>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Мы можем узнать о повадках и жизни животных, чем они питаются и т.д.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А если вспомнить, что у нас с вами урок литературного чтения, ведь о повадках и жизни животных мы можем узнать ещё и на уроке окружающего мира.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Мы можем поучиться определять жанр и специфику текста.</w:t>
      </w:r>
    </w:p>
    <w:p w:rsidR="001F4BFE" w:rsidRPr="00A23ABA" w:rsidRDefault="001F4BFE" w:rsidP="00A23A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A">
        <w:rPr>
          <w:rFonts w:ascii="Times New Roman" w:hAnsi="Times New Roman" w:cs="Times New Roman"/>
          <w:b/>
          <w:sz w:val="28"/>
          <w:szCs w:val="28"/>
        </w:rPr>
        <w:t>Этап усвоения новых знаний и способов действий.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Итак, сегодня мы с вами познакомимся с очень интересными текстами, и на доске мы видим слова, которые нам встретятся в первом произведении. Прочитаем эти слова вполголоса по слогам.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КАХАУ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НОС-ОГУРЕЦ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ПЕРЕКРИЧИТ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ДУЭЛЬ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ПЕРЕПОНКИ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lastRenderedPageBreak/>
        <w:t>ПОБЕДИТЕЛЬ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ДОТЯНУТЬСЯ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НОСАЧИ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Предположите, пожалуйста, о каком животном пойдёт речь в этом тексте?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(Высказывают предположения).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Хорошо, спасибо за мнения. Сейчас мы это проверим, откройте учебники на стр.</w:t>
      </w:r>
      <w:r w:rsidR="00A23ABA">
        <w:rPr>
          <w:rFonts w:ascii="Times New Roman" w:hAnsi="Times New Roman" w:cs="Times New Roman"/>
          <w:sz w:val="28"/>
          <w:szCs w:val="28"/>
        </w:rPr>
        <w:t>21</w:t>
      </w:r>
      <w:r w:rsidRPr="001F4BFE">
        <w:rPr>
          <w:rFonts w:ascii="Times New Roman" w:hAnsi="Times New Roman" w:cs="Times New Roman"/>
          <w:sz w:val="28"/>
          <w:szCs w:val="28"/>
        </w:rPr>
        <w:t>. Перед вами текст И.Акимушкина “Обезьяньи носы”. Скажите, ваши предположения о содержании текста изменились?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Да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Скажите, значения данных слов вам понятны? (указываю на доску). Хорошо, прочитаем текст, я прошу вас следить.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</w:t>
      </w:r>
      <w:r w:rsidR="001F4BFE" w:rsidRPr="001F4BFE">
        <w:rPr>
          <w:rFonts w:ascii="Times New Roman" w:hAnsi="Times New Roman" w:cs="Times New Roman"/>
          <w:sz w:val="28"/>
          <w:szCs w:val="28"/>
        </w:rPr>
        <w:t>(Чтение текста хорошо читающими детьми).</w:t>
      </w:r>
    </w:p>
    <w:p w:rsidR="001F4BFE" w:rsidRPr="00A23ABA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A23ABA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3ABA" w:rsidSect="00D55188">
          <w:headerReference w:type="default" r:id="rId7"/>
          <w:footerReference w:type="default" r:id="rId8"/>
          <w:pgSz w:w="11906" w:h="16838"/>
          <w:pgMar w:top="1418" w:right="850" w:bottom="1135" w:left="993" w:header="708" w:footer="708" w:gutter="0"/>
          <w:cols w:space="708"/>
          <w:docGrid w:linePitch="360"/>
        </w:sectPr>
      </w:pP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lastRenderedPageBreak/>
        <w:t>Реснички опускаются,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Глазки закрываются,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Мы спокойно отдыхаем,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Сном волшебным засыпаем,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Дышится легко,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lastRenderedPageBreak/>
        <w:t xml:space="preserve"> Ровно, глубоко…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Ровно, глубоко,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Дышится легко,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Глазки открываются,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 Реснички поднимаются.</w:t>
      </w:r>
    </w:p>
    <w:p w:rsidR="00A23ABA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3ABA" w:rsidSect="00A23ABA">
          <w:type w:val="continuous"/>
          <w:pgSz w:w="11906" w:h="16838"/>
          <w:pgMar w:top="1418" w:right="850" w:bottom="1135" w:left="993" w:header="708" w:footer="708" w:gutter="0"/>
          <w:cols w:num="2" w:space="708"/>
          <w:docGrid w:linePitch="360"/>
        </w:sectPr>
      </w:pP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Скажите, вам понравился текст? Что вас удивило? Найдите и прочитайте отрывки, которые вас наиболее удивили.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(Зачитывают из текста).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Как вы думаете, существуют ли на Земле такие животные или И.Акимушкин их придумал: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Существуют.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А как же, по-вашему, И.Акимушкин о них узнал?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Наблюдал, прочитал.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Авторов, которые изучают объекты природы, а потом интересно и доступно нам о них рассказывают, называют писателями-натуралистами (прикрепляю новое слово на доску)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перечитаем этот текст по абзацам и увидим этих удивительных обезьян на экране (чтение текста сопровождается показом соответствующих слайдов)</w:t>
      </w:r>
    </w:p>
    <w:p w:rsidR="001F4BFE" w:rsidRPr="00A23ABA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A23ABA" w:rsidRPr="00A23ABA" w:rsidRDefault="001F4BFE" w:rsidP="00A23A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A">
        <w:rPr>
          <w:rFonts w:ascii="Times New Roman" w:hAnsi="Times New Roman" w:cs="Times New Roman"/>
          <w:b/>
          <w:sz w:val="28"/>
          <w:szCs w:val="28"/>
        </w:rPr>
        <w:t>Этап первичной проверки понимания изученного.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Ребята, о чём этот текст?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 xml:space="preserve">В этом тексте рассказывается … 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Чем он интересен?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(Высказывают свои мнения)</w:t>
      </w:r>
    </w:p>
    <w:p w:rsidR="001F4BFE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-Перечитайте текст по абзацам (частям), работая в парах дайте название каждой части. Что у вас получится? </w:t>
      </w:r>
    </w:p>
    <w:p w:rsid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</w:r>
      <w:r w:rsidR="00A23ABA">
        <w:rPr>
          <w:rFonts w:ascii="Times New Roman" w:hAnsi="Times New Roman" w:cs="Times New Roman"/>
          <w:sz w:val="28"/>
          <w:szCs w:val="28"/>
        </w:rPr>
        <w:t>План текста</w:t>
      </w:r>
      <w:r w:rsidR="00A23ABA" w:rsidRPr="001F4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ABA" w:rsidRPr="001F4BFE" w:rsidRDefault="00A23ABA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Приступайте к работе.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BA" w:rsidRPr="00A23ABA" w:rsidRDefault="001F4BFE" w:rsidP="00A23A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BA">
        <w:rPr>
          <w:rFonts w:ascii="Times New Roman" w:hAnsi="Times New Roman" w:cs="Times New Roman"/>
          <w:b/>
          <w:sz w:val="28"/>
          <w:szCs w:val="28"/>
        </w:rPr>
        <w:t xml:space="preserve">Этап коррекции и способов действий учащихся </w:t>
      </w:r>
    </w:p>
    <w:p w:rsidR="001F4BFE" w:rsidRDefault="00954628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зачитывают варианты названий каждой части, е</w:t>
      </w:r>
      <w:r w:rsidR="001F4BFE" w:rsidRPr="001F4BFE">
        <w:rPr>
          <w:rFonts w:ascii="Times New Roman" w:hAnsi="Times New Roman" w:cs="Times New Roman"/>
          <w:sz w:val="28"/>
          <w:szCs w:val="28"/>
        </w:rPr>
        <w:t xml:space="preserve">сли есть необходимость, дети оспаривают мнение </w:t>
      </w:r>
      <w:r>
        <w:rPr>
          <w:rFonts w:ascii="Times New Roman" w:hAnsi="Times New Roman" w:cs="Times New Roman"/>
          <w:sz w:val="28"/>
          <w:szCs w:val="28"/>
        </w:rPr>
        <w:t>своих одноклассников.</w:t>
      </w:r>
    </w:p>
    <w:p w:rsidR="00635002" w:rsidRPr="001F4BFE" w:rsidRDefault="00635002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сможет, пользуясь своим планом, пересказать текст? (2-3 человека пересказывают по плану)</w:t>
      </w:r>
    </w:p>
    <w:p w:rsidR="001F4BFE" w:rsidRPr="001F4BFE" w:rsidRDefault="00954628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особенность этого текста в отличие от сказки Р. Киплинга? </w:t>
      </w:r>
      <w:r w:rsidR="001F4BFE" w:rsidRPr="001F4BFE">
        <w:rPr>
          <w:rFonts w:ascii="Times New Roman" w:hAnsi="Times New Roman" w:cs="Times New Roman"/>
          <w:sz w:val="28"/>
          <w:szCs w:val="28"/>
        </w:rPr>
        <w:t xml:space="preserve">Что интересного вы заметили? 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Текст И.Акимушкина очень похож на научный, но в тоже время он содержит элементы художественного текста, например, мы можем определить отношение автора, место и время событий. У нас возникли затруднения в выводе, помогите нам определить стиль текста.</w:t>
      </w:r>
      <w:r w:rsidRPr="001F4BFE">
        <w:rPr>
          <w:rFonts w:ascii="Times New Roman" w:hAnsi="Times New Roman" w:cs="Times New Roman"/>
          <w:sz w:val="28"/>
          <w:szCs w:val="28"/>
        </w:rPr>
        <w:cr/>
      </w:r>
      <w:r w:rsidR="00954628">
        <w:rPr>
          <w:rFonts w:ascii="Times New Roman" w:hAnsi="Times New Roman" w:cs="Times New Roman"/>
          <w:sz w:val="28"/>
          <w:szCs w:val="28"/>
        </w:rPr>
        <w:t>-</w:t>
      </w:r>
      <w:r w:rsidRPr="001F4BFE">
        <w:rPr>
          <w:rFonts w:ascii="Times New Roman" w:hAnsi="Times New Roman" w:cs="Times New Roman"/>
          <w:sz w:val="28"/>
          <w:szCs w:val="28"/>
        </w:rPr>
        <w:t>Такие тексты называют на</w:t>
      </w:r>
      <w:r w:rsidR="00954628">
        <w:rPr>
          <w:rFonts w:ascii="Times New Roman" w:hAnsi="Times New Roman" w:cs="Times New Roman"/>
          <w:sz w:val="28"/>
          <w:szCs w:val="28"/>
        </w:rPr>
        <w:t>у</w:t>
      </w:r>
      <w:r w:rsidRPr="001F4BFE">
        <w:rPr>
          <w:rFonts w:ascii="Times New Roman" w:hAnsi="Times New Roman" w:cs="Times New Roman"/>
          <w:sz w:val="28"/>
          <w:szCs w:val="28"/>
        </w:rPr>
        <w:t>чно-популярными. А можем ли мы этот текст превратить в научный, если да, то как?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Можем, достаточно убрать отношение автора, лит</w:t>
      </w:r>
      <w:r w:rsidR="00954628">
        <w:rPr>
          <w:rFonts w:ascii="Times New Roman" w:hAnsi="Times New Roman" w:cs="Times New Roman"/>
          <w:sz w:val="28"/>
          <w:szCs w:val="28"/>
        </w:rPr>
        <w:t xml:space="preserve">ературные </w:t>
      </w:r>
      <w:r w:rsidRPr="001F4BFE">
        <w:rPr>
          <w:rFonts w:ascii="Times New Roman" w:hAnsi="Times New Roman" w:cs="Times New Roman"/>
          <w:sz w:val="28"/>
          <w:szCs w:val="28"/>
        </w:rPr>
        <w:t>приёмы, место и время событий.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Хорошо, спасибо.</w:t>
      </w:r>
    </w:p>
    <w:p w:rsidR="00954628" w:rsidRPr="00954628" w:rsidRDefault="001F4BFE" w:rsidP="0095462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28">
        <w:rPr>
          <w:rFonts w:ascii="Times New Roman" w:hAnsi="Times New Roman" w:cs="Times New Roman"/>
          <w:b/>
          <w:sz w:val="28"/>
          <w:szCs w:val="28"/>
        </w:rPr>
        <w:t>Этап применения знаний (творческая работа)</w:t>
      </w:r>
    </w:p>
    <w:p w:rsidR="001F4BFE" w:rsidRPr="00954628" w:rsidRDefault="00954628" w:rsidP="009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954628">
        <w:rPr>
          <w:rFonts w:ascii="Times New Roman" w:hAnsi="Times New Roman" w:cs="Times New Roman"/>
          <w:sz w:val="28"/>
          <w:szCs w:val="28"/>
        </w:rPr>
        <w:t>Скажите, пожалуйста, если вернуться к теме прошлого урока, то какой интересный вопрос вы задали бы к произведению И.Акимушкина?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Почему у обезьяны кахау такой нос?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Учитель:</w:t>
      </w:r>
      <w:r w:rsidRPr="001F4BFE">
        <w:rPr>
          <w:rFonts w:ascii="Times New Roman" w:hAnsi="Times New Roman" w:cs="Times New Roman"/>
          <w:sz w:val="28"/>
          <w:szCs w:val="28"/>
        </w:rPr>
        <w:tab/>
        <w:t>Попробуйте найти ответ на него, даю несколько секунд на размышление.</w:t>
      </w:r>
    </w:p>
    <w:p w:rsidR="00954628" w:rsidRPr="00954628" w:rsidRDefault="001F4BFE" w:rsidP="0095462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28">
        <w:rPr>
          <w:rFonts w:ascii="Times New Roman" w:hAnsi="Times New Roman" w:cs="Times New Roman"/>
          <w:b/>
          <w:sz w:val="28"/>
          <w:szCs w:val="28"/>
        </w:rPr>
        <w:t>Этап подведения итогов урока</w:t>
      </w:r>
    </w:p>
    <w:p w:rsidR="001F4BFE" w:rsidRPr="001F4BFE" w:rsidRDefault="00954628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 xml:space="preserve">Предлагаю вернуться к формулировке темы нашего урока, т.к завтра мы продолжим начатую работу. </w:t>
      </w:r>
      <w:r>
        <w:rPr>
          <w:rFonts w:ascii="Times New Roman" w:hAnsi="Times New Roman" w:cs="Times New Roman"/>
          <w:sz w:val="28"/>
          <w:szCs w:val="28"/>
        </w:rPr>
        <w:t>О каких типах текстов мы говорили сегодня на уроке?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Научно-популярные и художественные тексты о животных</w:t>
      </w:r>
    </w:p>
    <w:p w:rsidR="00954628" w:rsidRPr="00954628" w:rsidRDefault="001F4BFE" w:rsidP="0095462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28">
        <w:rPr>
          <w:rFonts w:ascii="Times New Roman" w:hAnsi="Times New Roman" w:cs="Times New Roman"/>
          <w:b/>
          <w:sz w:val="28"/>
          <w:szCs w:val="28"/>
        </w:rPr>
        <w:t>Этап рефлексии и информации о домашнем задании</w:t>
      </w:r>
    </w:p>
    <w:p w:rsidR="00954628" w:rsidRDefault="00635002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 xml:space="preserve">У меня к вам вопрос: что вы чувствуете к концу урока? Какое у вас настроение? 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Дети:</w:t>
      </w:r>
      <w:r w:rsidRPr="001F4BFE">
        <w:rPr>
          <w:rFonts w:ascii="Times New Roman" w:hAnsi="Times New Roman" w:cs="Times New Roman"/>
          <w:sz w:val="28"/>
          <w:szCs w:val="28"/>
        </w:rPr>
        <w:tab/>
        <w:t>Предполагаемые варианты: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Сегодня на уроке мне было интересно…, или я узнал…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Своей работой на уроке я доволен.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Дома я решил:</w:t>
      </w:r>
    </w:p>
    <w:p w:rsidR="001F4BFE" w:rsidRPr="001F4BFE" w:rsidRDefault="001F4BFE" w:rsidP="00954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 xml:space="preserve">познакомиться с творчеством И.Акимушкина и </w:t>
      </w:r>
      <w:r w:rsidR="00954628">
        <w:rPr>
          <w:rFonts w:ascii="Times New Roman" w:hAnsi="Times New Roman" w:cs="Times New Roman"/>
          <w:sz w:val="28"/>
          <w:szCs w:val="28"/>
        </w:rPr>
        <w:t>других авторов, которые писали о животных;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найти свой текст об интересном животном,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сочинить научный текст про обезьян</w:t>
      </w:r>
    </w:p>
    <w:p w:rsidR="001F4BFE" w:rsidRPr="001F4BFE" w:rsidRDefault="001F4BFE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FE">
        <w:rPr>
          <w:rFonts w:ascii="Times New Roman" w:hAnsi="Times New Roman" w:cs="Times New Roman"/>
          <w:sz w:val="28"/>
          <w:szCs w:val="28"/>
        </w:rPr>
        <w:t>( Возможны другие варианты)</w:t>
      </w:r>
    </w:p>
    <w:p w:rsidR="001F4BFE" w:rsidRPr="001F4BFE" w:rsidRDefault="00954628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Хорошо, в качестве домашнего задания я предлагаю вам любое из всех перечисленных.</w:t>
      </w:r>
    </w:p>
    <w:p w:rsidR="00D55188" w:rsidRPr="00D55188" w:rsidRDefault="00954628" w:rsidP="001F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FE" w:rsidRPr="001F4BFE">
        <w:rPr>
          <w:rFonts w:ascii="Times New Roman" w:hAnsi="Times New Roman" w:cs="Times New Roman"/>
          <w:sz w:val="28"/>
          <w:szCs w:val="28"/>
        </w:rPr>
        <w:t>Спасибо за урок, я вами очень довольна.</w:t>
      </w:r>
    </w:p>
    <w:sectPr w:rsidR="00D55188" w:rsidRPr="00D55188" w:rsidSect="00A23ABA">
      <w:type w:val="continuous"/>
      <w:pgSz w:w="11906" w:h="16838"/>
      <w:pgMar w:top="1418" w:right="85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67" w:rsidRDefault="00C23D67" w:rsidP="00D55188">
      <w:pPr>
        <w:spacing w:after="0" w:line="240" w:lineRule="auto"/>
      </w:pPr>
      <w:r>
        <w:separator/>
      </w:r>
    </w:p>
  </w:endnote>
  <w:endnote w:type="continuationSeparator" w:id="1">
    <w:p w:rsidR="00C23D67" w:rsidRDefault="00C23D67" w:rsidP="00D5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88" w:rsidRDefault="00D55188">
    <w:pPr>
      <w:pStyle w:val="a5"/>
    </w:pPr>
    <w:r>
      <w:t>В.Ю.Свиридова Литературное чтение: Учебник для 3 класса – Самара: Издательский дом «Федоров,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67" w:rsidRDefault="00C23D67" w:rsidP="00D55188">
      <w:pPr>
        <w:spacing w:after="0" w:line="240" w:lineRule="auto"/>
      </w:pPr>
      <w:r>
        <w:separator/>
      </w:r>
    </w:p>
  </w:footnote>
  <w:footnote w:type="continuationSeparator" w:id="1">
    <w:p w:rsidR="00C23D67" w:rsidRDefault="00C23D67" w:rsidP="00D5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88" w:rsidRDefault="00A7347A">
    <w:pPr>
      <w:pStyle w:val="a3"/>
    </w:pPr>
    <w:sdt>
      <w:sdtPr>
        <w:id w:val="1524520"/>
      </w:sdtPr>
      <w:sdtContent>
        <w:r>
          <w:rPr>
            <w:noProof/>
            <w:lang w:eastAsia="zh-TW"/>
          </w:rPr>
          <w:pict>
            <v:rect id="_x0000_s2049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55188" w:rsidRDefault="00A7347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463BA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55188">
      <w:t xml:space="preserve">Литературное чтение 3 класс Учитель Марченкова И.В. </w:t>
    </w:r>
  </w:p>
  <w:p w:rsidR="00D55188" w:rsidRDefault="00D551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C"/>
    <w:multiLevelType w:val="hybridMultilevel"/>
    <w:tmpl w:val="EF3C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123D2"/>
    <w:multiLevelType w:val="hybridMultilevel"/>
    <w:tmpl w:val="BCDC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5188"/>
    <w:rsid w:val="001F4BFE"/>
    <w:rsid w:val="0040366F"/>
    <w:rsid w:val="00424270"/>
    <w:rsid w:val="00463BAB"/>
    <w:rsid w:val="00635002"/>
    <w:rsid w:val="006C6269"/>
    <w:rsid w:val="00954628"/>
    <w:rsid w:val="00A23ABA"/>
    <w:rsid w:val="00A7347A"/>
    <w:rsid w:val="00BD72E9"/>
    <w:rsid w:val="00C23D67"/>
    <w:rsid w:val="00D5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1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5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18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1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F4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2014-02-16T09:51:00Z</dcterms:created>
  <dcterms:modified xsi:type="dcterms:W3CDTF">2014-08-28T20:25:00Z</dcterms:modified>
</cp:coreProperties>
</file>