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A044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04483">
        <w:rPr>
          <w:rFonts w:ascii="Times New Roman" w:hAnsi="Times New Roman" w:cs="Times New Roman"/>
          <w:sz w:val="24"/>
          <w:szCs w:val="24"/>
        </w:rPr>
        <w:t xml:space="preserve">Русская народная сказка </w:t>
      </w:r>
      <w:r>
        <w:rPr>
          <w:rFonts w:ascii="Times New Roman" w:hAnsi="Times New Roman" w:cs="Times New Roman"/>
          <w:sz w:val="24"/>
          <w:szCs w:val="24"/>
        </w:rPr>
        <w:t>«Лиса и тетерев»</w:t>
      </w:r>
    </w:p>
    <w:p w:rsidR="00A04483" w:rsidRDefault="00A044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4483" w:rsidRDefault="00A04483" w:rsidP="00A04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приветствовали друг друга лиса и тетерев?                                       </w:t>
      </w:r>
      <w:r w:rsidR="00C45E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A04483" w:rsidRDefault="00A04483" w:rsidP="00A04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4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притворно                   *грубо     </w:t>
      </w:r>
      <w:r w:rsidR="00C45E7A">
        <w:rPr>
          <w:rFonts w:ascii="Times New Roman" w:hAnsi="Times New Roman" w:cs="Times New Roman"/>
          <w:sz w:val="24"/>
          <w:szCs w:val="24"/>
        </w:rPr>
        <w:t xml:space="preserve">           *медленно</w:t>
      </w:r>
    </w:p>
    <w:p w:rsidR="004145F6" w:rsidRDefault="00A04483" w:rsidP="00A04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весело                          *ласково        </w:t>
      </w:r>
      <w:r w:rsidR="00C45E7A">
        <w:rPr>
          <w:rFonts w:ascii="Times New Roman" w:hAnsi="Times New Roman" w:cs="Times New Roman"/>
          <w:sz w:val="24"/>
          <w:szCs w:val="24"/>
        </w:rPr>
        <w:t xml:space="preserve">    *нежно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5F6" w:rsidRDefault="004145F6" w:rsidP="00A04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E7A" w:rsidRDefault="00C45E7A" w:rsidP="00414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лиса называет тетерева?                                                                       2 б</w:t>
      </w:r>
    </w:p>
    <w:p w:rsidR="00C45E7A" w:rsidRDefault="00C45E7A" w:rsidP="00C45E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*дружочек                         *милочек</w:t>
      </w:r>
    </w:p>
    <w:p w:rsidR="00A04483" w:rsidRPr="00A04483" w:rsidRDefault="00C45E7A" w:rsidP="00C45E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друг                                 *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тетеревочек</w:t>
      </w:r>
      <w:proofErr w:type="spellEnd"/>
      <w:r w:rsidR="00A044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04483" w:rsidRDefault="00A04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E7A" w:rsidRDefault="00C6717A" w:rsidP="00C45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указе говорила лиса?</w:t>
      </w:r>
      <w:r w:rsidR="00E76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 б</w:t>
      </w:r>
    </w:p>
    <w:p w:rsidR="00C6717A" w:rsidRDefault="00C6717A" w:rsidP="00C67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76AC1">
        <w:rPr>
          <w:rFonts w:ascii="Times New Roman" w:hAnsi="Times New Roman" w:cs="Times New Roman"/>
          <w:sz w:val="24"/>
          <w:szCs w:val="24"/>
        </w:rPr>
        <w:t>о прекращении охоты на лис</w:t>
      </w:r>
    </w:p>
    <w:p w:rsidR="00E76AC1" w:rsidRDefault="00E76AC1" w:rsidP="00C67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 прекращении охоты на тетеревов</w:t>
      </w:r>
    </w:p>
    <w:p w:rsidR="00E76AC1" w:rsidRDefault="00E76AC1" w:rsidP="00C67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 всеобщем мире</w:t>
      </w:r>
    </w:p>
    <w:p w:rsidR="00E76AC1" w:rsidRDefault="00E76AC1" w:rsidP="00C67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AC1" w:rsidRDefault="003539FC" w:rsidP="00E76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Поверил ли тетерев, что такой указ появился?</w:t>
      </w:r>
      <w:r w:rsidR="001777E5">
        <w:rPr>
          <w:rFonts w:ascii="Times New Roman" w:hAnsi="Times New Roman" w:cs="Times New Roman"/>
          <w:sz w:val="24"/>
          <w:szCs w:val="24"/>
        </w:rPr>
        <w:t xml:space="preserve">                                           1 б</w:t>
      </w:r>
    </w:p>
    <w:p w:rsidR="003539FC" w:rsidRDefault="003539FC" w:rsidP="003539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нет</w:t>
      </w:r>
    </w:p>
    <w:p w:rsidR="00617561" w:rsidRDefault="00617561" w:rsidP="00353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561" w:rsidRDefault="0044109F" w:rsidP="00617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оказался тетерев?                                                 </w:t>
      </w:r>
      <w:r w:rsidR="00F451A4">
        <w:rPr>
          <w:rFonts w:ascii="Times New Roman" w:hAnsi="Times New Roman" w:cs="Times New Roman"/>
          <w:sz w:val="24"/>
          <w:szCs w:val="24"/>
        </w:rPr>
        <w:t xml:space="preserve">                               2 б</w:t>
      </w:r>
    </w:p>
    <w:p w:rsidR="0044109F" w:rsidRDefault="0044109F" w:rsidP="004410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*умным                                    *глупым                        *находчивым</w:t>
      </w:r>
    </w:p>
    <w:p w:rsidR="0044109F" w:rsidRDefault="0044109F" w:rsidP="004410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*слабым                                   *веселым</w:t>
      </w:r>
    </w:p>
    <w:p w:rsidR="00F451A4" w:rsidRDefault="00F451A4" w:rsidP="00441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1A4" w:rsidRDefault="00F451A4" w:rsidP="00F45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пословица подходит к сказке?</w:t>
      </w:r>
      <w:r w:rsidR="00D06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 б</w:t>
      </w:r>
    </w:p>
    <w:p w:rsidR="00F451A4" w:rsidRPr="00F451A4" w:rsidRDefault="00F451A4" w:rsidP="00F451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1A4">
        <w:rPr>
          <w:rFonts w:ascii="Times New Roman" w:hAnsi="Times New Roman" w:cs="Times New Roman"/>
          <w:sz w:val="24"/>
          <w:szCs w:val="24"/>
        </w:rPr>
        <w:t xml:space="preserve">Семь раз отмерь – один отрежь. </w:t>
      </w:r>
      <w:r w:rsidRPr="00F451A4">
        <w:rPr>
          <w:rFonts w:ascii="Times New Roman" w:hAnsi="Times New Roman" w:cs="Times New Roman"/>
          <w:sz w:val="24"/>
          <w:szCs w:val="24"/>
        </w:rPr>
        <w:br/>
        <w:t>Без труда не вытащишь и рыбку из пруда.</w:t>
      </w:r>
    </w:p>
    <w:p w:rsidR="00E76AC1" w:rsidRDefault="001447D0" w:rsidP="00C671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7D0">
        <w:rPr>
          <w:rFonts w:ascii="Times New Roman" w:hAnsi="Times New Roman" w:cs="Times New Roman"/>
          <w:sz w:val="24"/>
          <w:szCs w:val="24"/>
        </w:rPr>
        <w:t xml:space="preserve">Язык мягок – что хочет, то и лопочет. </w:t>
      </w:r>
      <w:r w:rsidRPr="001447D0">
        <w:rPr>
          <w:rFonts w:ascii="Times New Roman" w:hAnsi="Times New Roman" w:cs="Times New Roman"/>
          <w:sz w:val="24"/>
          <w:szCs w:val="24"/>
        </w:rPr>
        <w:br/>
        <w:t xml:space="preserve">Правда, как ни прячь, наружу выйдет. </w:t>
      </w:r>
      <w:r w:rsidRPr="001447D0">
        <w:rPr>
          <w:rFonts w:ascii="Times New Roman" w:hAnsi="Times New Roman" w:cs="Times New Roman"/>
          <w:sz w:val="24"/>
          <w:szCs w:val="24"/>
        </w:rPr>
        <w:br/>
      </w:r>
    </w:p>
    <w:p w:rsidR="00CB05C7" w:rsidRDefault="00CB05C7" w:rsidP="00C67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5C7" w:rsidRDefault="00CB05C7" w:rsidP="00C67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5C7" w:rsidRDefault="00CB05C7" w:rsidP="00C67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5C7" w:rsidRDefault="00CB05C7" w:rsidP="00C67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5C7" w:rsidRPr="00AA37BE" w:rsidRDefault="00CB05C7" w:rsidP="00CB05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</w:t>
      </w:r>
      <w:r w:rsidR="008E33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8E33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8E33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CB05C7" w:rsidRPr="001447D0" w:rsidRDefault="00CB05C7" w:rsidP="00C671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05C7" w:rsidRPr="001447D0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16A"/>
    <w:multiLevelType w:val="hybridMultilevel"/>
    <w:tmpl w:val="21D6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04483"/>
    <w:rsid w:val="00005E19"/>
    <w:rsid w:val="001447D0"/>
    <w:rsid w:val="001777E5"/>
    <w:rsid w:val="003539FC"/>
    <w:rsid w:val="003C2273"/>
    <w:rsid w:val="004145F6"/>
    <w:rsid w:val="0044109F"/>
    <w:rsid w:val="00617561"/>
    <w:rsid w:val="00747B42"/>
    <w:rsid w:val="00832DBB"/>
    <w:rsid w:val="008E33E4"/>
    <w:rsid w:val="00A04483"/>
    <w:rsid w:val="00B32B38"/>
    <w:rsid w:val="00C45E7A"/>
    <w:rsid w:val="00C6717A"/>
    <w:rsid w:val="00CB05C7"/>
    <w:rsid w:val="00D064E6"/>
    <w:rsid w:val="00E76AC1"/>
    <w:rsid w:val="00F4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2010-07-13T10:54:00Z</dcterms:created>
  <dcterms:modified xsi:type="dcterms:W3CDTF">2010-07-13T11:31:00Z</dcterms:modified>
</cp:coreProperties>
</file>