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92" w:rsidRPr="00DD6792" w:rsidRDefault="00DD6792" w:rsidP="00DD6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792">
        <w:rPr>
          <w:rFonts w:ascii="Times New Roman" w:hAnsi="Times New Roman" w:cs="Times New Roman"/>
          <w:sz w:val="28"/>
          <w:szCs w:val="28"/>
        </w:rPr>
        <w:t>ГБОУ ШКОЛА № 2025</w:t>
      </w:r>
    </w:p>
    <w:p w:rsidR="00DD6792" w:rsidRPr="00DD6792" w:rsidRDefault="00DD6792" w:rsidP="00DD6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792">
        <w:rPr>
          <w:rFonts w:ascii="Times New Roman" w:hAnsi="Times New Roman" w:cs="Times New Roman"/>
          <w:sz w:val="28"/>
          <w:szCs w:val="28"/>
        </w:rPr>
        <w:t xml:space="preserve">ДОШКОЛЬНОЕ ОТДЕЛЕНИЕ </w:t>
      </w:r>
    </w:p>
    <w:p w:rsidR="00DD6792" w:rsidRPr="00DD6792" w:rsidRDefault="00DD6792" w:rsidP="00DD6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792">
        <w:rPr>
          <w:rFonts w:ascii="Times New Roman" w:hAnsi="Times New Roman" w:cs="Times New Roman"/>
          <w:sz w:val="28"/>
          <w:szCs w:val="28"/>
        </w:rPr>
        <w:t>СТРУКТУРНОЕ ПОДРАЗДЕЛЕНИЕ № 10</w:t>
      </w:r>
    </w:p>
    <w:p w:rsidR="00DD6792" w:rsidRPr="00DD6792" w:rsidRDefault="00DD6792" w:rsidP="00DD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792" w:rsidRPr="00DD6792" w:rsidRDefault="00DD6792" w:rsidP="00DD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792" w:rsidRPr="00DD6792" w:rsidRDefault="00DD6792" w:rsidP="00DD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792" w:rsidRPr="00DD6792" w:rsidRDefault="00DD6792" w:rsidP="00DD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792" w:rsidRPr="00DD6792" w:rsidRDefault="00DD6792" w:rsidP="00DD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792" w:rsidRPr="00DD6792" w:rsidRDefault="00DD6792" w:rsidP="00DD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792" w:rsidRPr="00DD6792" w:rsidRDefault="00DD6792" w:rsidP="00DD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792" w:rsidRPr="00DD6792" w:rsidRDefault="00DD6792" w:rsidP="00DD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792" w:rsidRPr="00DD6792" w:rsidRDefault="00DD6792" w:rsidP="00DD679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DD6792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ДОСУГ</w:t>
      </w:r>
    </w:p>
    <w:p w:rsidR="00DD6792" w:rsidRPr="00DD6792" w:rsidRDefault="00DD6792" w:rsidP="00DD679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DD6792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НА ТЕМУ</w:t>
      </w:r>
    </w:p>
    <w:p w:rsidR="00DD6792" w:rsidRPr="00DD6792" w:rsidRDefault="00DD6792" w:rsidP="00DD679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DD6792" w:rsidRPr="00DD6792" w:rsidRDefault="00DD6792" w:rsidP="00DD679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DD6792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АТЫ-БАТЫ, ШЛИ СОЛДАТЫ</w:t>
      </w:r>
      <w:r w:rsidRPr="00DD6792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.</w:t>
      </w: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6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</w:p>
    <w:p w:rsidR="00DD6792" w:rsidRDefault="00DD6792" w:rsidP="00DD6792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792"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Баркова Анастасия Викторовна,</w:t>
      </w:r>
    </w:p>
    <w:p w:rsidR="00DD6792" w:rsidRPr="00DD6792" w:rsidRDefault="00DD6792" w:rsidP="00DD6792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Березовская Анастасия Дмитриевна,</w:t>
      </w:r>
    </w:p>
    <w:p w:rsidR="00DD6792" w:rsidRPr="00DD6792" w:rsidRDefault="002D2747" w:rsidP="00DD6792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D6792" w:rsidRPr="00DD679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</w:t>
      </w:r>
      <w:r w:rsidR="00DD6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D6792" w:rsidRPr="00DD679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средней группы № 5.</w:t>
      </w:r>
    </w:p>
    <w:p w:rsidR="00DD6792" w:rsidRPr="00DD6792" w:rsidRDefault="00DD6792" w:rsidP="00DD6792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2" w:rsidRPr="00DD6792" w:rsidRDefault="00DD6792" w:rsidP="00DD6792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792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201</w:t>
      </w:r>
      <w:r w:rsidR="0008339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D6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DD6792" w:rsidRPr="00DD6792" w:rsidRDefault="00DD6792" w:rsidP="00DD679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13E4" w:rsidRDefault="00DD6792" w:rsidP="00C51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C51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</w:t>
      </w:r>
      <w:r w:rsidR="00C513E4" w:rsidRPr="00DB1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чувства патриотизма, гордости и уважения к Российской Армии, любовь к Родине</w:t>
      </w:r>
      <w:r w:rsidR="00C51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6792" w:rsidRPr="00DD6792" w:rsidRDefault="00DD6792" w:rsidP="00C51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513E4" w:rsidRDefault="00C513E4" w:rsidP="00C513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DB16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физические и волевые качества в соревнованиях и эстафетах,</w:t>
      </w:r>
    </w:p>
    <w:p w:rsidR="00C513E4" w:rsidRPr="00C513E4" w:rsidRDefault="00C513E4" w:rsidP="00C51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16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-воспитывать дружеские взаимоотношения.</w:t>
      </w:r>
    </w:p>
    <w:p w:rsidR="00DD6792" w:rsidRPr="00DD6792" w:rsidRDefault="00DD6792" w:rsidP="00C51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Место проведения: </w:t>
      </w:r>
      <w:r w:rsidR="00C51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зал.</w:t>
      </w:r>
    </w:p>
    <w:p w:rsidR="00DD6792" w:rsidRPr="00DD6792" w:rsidRDefault="00DD6792" w:rsidP="00C51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DD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1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флешка</w:t>
      </w:r>
      <w:proofErr w:type="spellEnd"/>
      <w:r w:rsidR="00C51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D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центр. </w:t>
      </w:r>
    </w:p>
    <w:p w:rsidR="00DD6792" w:rsidRPr="00DD6792" w:rsidRDefault="00DD6792" w:rsidP="00C51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D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Материалы: </w:t>
      </w:r>
      <w:r w:rsidR="00C51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А4, картошка, ножи, тарелки, шарики пластиковые, </w:t>
      </w:r>
      <w:r w:rsidR="002C0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воздушные </w:t>
      </w:r>
      <w:r w:rsidR="00C51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шарики с записками внутри, </w:t>
      </w:r>
      <w:r w:rsidR="003A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две лошадки на палочке, </w:t>
      </w:r>
      <w:r w:rsidR="00C51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продукты для приготовления борща и щей</w:t>
      </w:r>
      <w:r w:rsidR="00C03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(натуральные или на картинках), бинокль, книга, штурвал</w:t>
      </w:r>
      <w:r w:rsidR="00221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54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обруча, гречка, стаканчики -3, тарелки -3, 3 фартука, поварских колпака.</w:t>
      </w:r>
    </w:p>
    <w:p w:rsidR="00DD6792" w:rsidRPr="00DD6792" w:rsidRDefault="00DD6792" w:rsidP="00C51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581" w:rsidRDefault="00277581" w:rsidP="008C2FB1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277581" w:rsidRDefault="00277581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3535AC" w:rsidRPr="00DB16E3" w:rsidRDefault="00277581" w:rsidP="00277581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0"/>
        </w:rPr>
      </w:pPr>
      <w:r>
        <w:rPr>
          <w:b/>
          <w:bCs/>
          <w:color w:val="000000" w:themeColor="text1"/>
          <w:sz w:val="28"/>
          <w:szCs w:val="28"/>
          <w:shd w:val="clear" w:color="auto" w:fill="FFFFF0"/>
        </w:rPr>
        <w:lastRenderedPageBreak/>
        <w:t>ХОД ДОСУГА:</w:t>
      </w:r>
    </w:p>
    <w:p w:rsidR="00D44AFC" w:rsidRPr="0065015F" w:rsidRDefault="00D44AFC" w:rsidP="0065015F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rPr>
          <w:sz w:val="28"/>
          <w:szCs w:val="28"/>
          <w:shd w:val="clear" w:color="auto" w:fill="FFFFF0"/>
        </w:rPr>
      </w:pPr>
    </w:p>
    <w:p w:rsidR="00516195" w:rsidRDefault="003C0C2A" w:rsidP="0065015F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65015F">
        <w:rPr>
          <w:i/>
          <w:sz w:val="28"/>
          <w:szCs w:val="28"/>
        </w:rPr>
        <w:t>Под песню «Прадедушка» выходят ребята.</w:t>
      </w:r>
      <w:r w:rsidR="00B75DC7" w:rsidRPr="0065015F">
        <w:rPr>
          <w:i/>
          <w:sz w:val="28"/>
          <w:szCs w:val="28"/>
        </w:rPr>
        <w:t xml:space="preserve"> Головные уборы – пилотки, беретки.</w:t>
      </w:r>
      <w:r w:rsidR="00FA4EDB">
        <w:rPr>
          <w:i/>
          <w:sz w:val="28"/>
          <w:szCs w:val="28"/>
        </w:rPr>
        <w:t xml:space="preserve"> Выстраиваются в шеренгу.</w:t>
      </w:r>
    </w:p>
    <w:p w:rsidR="00D67ECD" w:rsidRDefault="00D67ECD" w:rsidP="00D67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ECD" w:rsidRDefault="00D67ECD" w:rsidP="00D67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ECD">
        <w:rPr>
          <w:rFonts w:ascii="Times New Roman" w:hAnsi="Times New Roman" w:cs="Times New Roman"/>
          <w:b/>
          <w:sz w:val="28"/>
          <w:szCs w:val="28"/>
        </w:rPr>
        <w:t xml:space="preserve">Разминка «Нашей Армии – салют!» </w:t>
      </w:r>
    </w:p>
    <w:p w:rsidR="00153E47" w:rsidRPr="0065015F" w:rsidRDefault="000465DE" w:rsidP="00153E47">
      <w:pPr>
        <w:pStyle w:val="a6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0"/>
        </w:rPr>
      </w:pPr>
      <w:r>
        <w:rPr>
          <w:b/>
          <w:bCs/>
          <w:sz w:val="28"/>
          <w:szCs w:val="28"/>
          <w:shd w:val="clear" w:color="auto" w:fill="FFFFF0"/>
        </w:rPr>
        <w:t>Воспитатель: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Наши воины </w:t>
      </w:r>
      <w:proofErr w:type="gramStart"/>
      <w:r w:rsidRPr="00D67ECD">
        <w:rPr>
          <w:rFonts w:ascii="Times New Roman" w:hAnsi="Times New Roman" w:cs="Times New Roman"/>
          <w:sz w:val="28"/>
          <w:szCs w:val="28"/>
        </w:rPr>
        <w:t>идут:  раз</w:t>
      </w:r>
      <w:proofErr w:type="gramEnd"/>
      <w:r w:rsidRPr="00D67ECD">
        <w:rPr>
          <w:rFonts w:ascii="Times New Roman" w:hAnsi="Times New Roman" w:cs="Times New Roman"/>
          <w:sz w:val="28"/>
          <w:szCs w:val="28"/>
        </w:rPr>
        <w:t xml:space="preserve"> - два, раз - два</w:t>
      </w:r>
      <w:r w:rsidRPr="00D67ECD">
        <w:rPr>
          <w:rFonts w:ascii="Times New Roman" w:hAnsi="Times New Roman" w:cs="Times New Roman"/>
          <w:i/>
          <w:sz w:val="28"/>
          <w:szCs w:val="28"/>
        </w:rPr>
        <w:t>,      ( ходьба на месте)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В барабаны громко бьют: тра-та-та, тра-та-та   </w:t>
      </w:r>
      <w:proofErr w:type="gramStart"/>
      <w:r w:rsidRPr="00D67ECD">
        <w:rPr>
          <w:rFonts w:ascii="Times New Roman" w:hAnsi="Times New Roman" w:cs="Times New Roman"/>
          <w:sz w:val="28"/>
          <w:szCs w:val="28"/>
        </w:rPr>
        <w:t xml:space="preserve">   </w:t>
      </w:r>
      <w:r w:rsidRPr="00D67EC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67ECD">
        <w:rPr>
          <w:rFonts w:ascii="Times New Roman" w:hAnsi="Times New Roman" w:cs="Times New Roman"/>
          <w:i/>
          <w:sz w:val="28"/>
          <w:szCs w:val="28"/>
        </w:rPr>
        <w:t xml:space="preserve">имитируют игру на  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E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барабане)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В море наши корабли: нынче здесь – завтра там! </w:t>
      </w:r>
      <w:r w:rsidRPr="00D67ECD">
        <w:rPr>
          <w:rFonts w:ascii="Times New Roman" w:hAnsi="Times New Roman" w:cs="Times New Roman"/>
          <w:i/>
          <w:sz w:val="28"/>
          <w:szCs w:val="28"/>
        </w:rPr>
        <w:t>(руки в стороны, покачиваются с ноги на ногу)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Долго плавали в дали по морям, по волнам! </w:t>
      </w:r>
      <w:r w:rsidRPr="00D67ECD">
        <w:rPr>
          <w:rFonts w:ascii="Times New Roman" w:hAnsi="Times New Roman" w:cs="Times New Roman"/>
          <w:i/>
          <w:sz w:val="28"/>
          <w:szCs w:val="28"/>
        </w:rPr>
        <w:t>(круговые движения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руками)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Пограничник на посту: кто идёт? кто идёт? </w:t>
      </w:r>
      <w:r w:rsidRPr="00D67ECD">
        <w:rPr>
          <w:rFonts w:ascii="Times New Roman" w:hAnsi="Times New Roman" w:cs="Times New Roman"/>
          <w:i/>
          <w:sz w:val="28"/>
          <w:szCs w:val="28"/>
        </w:rPr>
        <w:t>(«держат автомат», поворачиваясь вправо-влево)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Едут танки по мосту: </w:t>
      </w:r>
      <w:proofErr w:type="spellStart"/>
      <w:r w:rsidRPr="00D67ECD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D67ECD">
        <w:rPr>
          <w:rFonts w:ascii="Times New Roman" w:hAnsi="Times New Roman" w:cs="Times New Roman"/>
          <w:sz w:val="28"/>
          <w:szCs w:val="28"/>
        </w:rPr>
        <w:t xml:space="preserve"> - вперёд, </w:t>
      </w:r>
      <w:proofErr w:type="spellStart"/>
      <w:r w:rsidRPr="00D67ECD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D67ECD">
        <w:rPr>
          <w:rFonts w:ascii="Times New Roman" w:hAnsi="Times New Roman" w:cs="Times New Roman"/>
          <w:sz w:val="28"/>
          <w:szCs w:val="28"/>
        </w:rPr>
        <w:t xml:space="preserve"> - вперёд! </w:t>
      </w:r>
      <w:r w:rsidRPr="00D67ECD">
        <w:rPr>
          <w:rFonts w:ascii="Times New Roman" w:hAnsi="Times New Roman" w:cs="Times New Roman"/>
          <w:i/>
          <w:sz w:val="28"/>
          <w:szCs w:val="28"/>
        </w:rPr>
        <w:t>(«моторчик»)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Над землёю самолёт: у - у, у - у! </w:t>
      </w:r>
      <w:r w:rsidRPr="00D67ECD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Разрешён ракетам взлёт: у – у – у - ух, у – у – у - ух! </w:t>
      </w:r>
      <w:r w:rsidRPr="00D67ECD">
        <w:rPr>
          <w:rFonts w:ascii="Times New Roman" w:hAnsi="Times New Roman" w:cs="Times New Roman"/>
          <w:i/>
          <w:sz w:val="28"/>
          <w:szCs w:val="28"/>
        </w:rPr>
        <w:t>(приседают, ладошки сложены перед грудью, встают-поднимают руки вверх)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Наши пушки точно бьют: бух, бах! </w:t>
      </w:r>
      <w:r w:rsidRPr="00D67ECD">
        <w:rPr>
          <w:rFonts w:ascii="Times New Roman" w:hAnsi="Times New Roman" w:cs="Times New Roman"/>
          <w:i/>
          <w:sz w:val="28"/>
          <w:szCs w:val="28"/>
        </w:rPr>
        <w:t>(«бокс», выбрасывают вперёд то правую, то левую руки)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Нашей армии – салют!     </w:t>
      </w:r>
      <w:r w:rsidRPr="00D67ECD">
        <w:rPr>
          <w:rFonts w:ascii="Times New Roman" w:hAnsi="Times New Roman" w:cs="Times New Roman"/>
          <w:i/>
          <w:sz w:val="28"/>
          <w:szCs w:val="28"/>
        </w:rPr>
        <w:t>(поднимают рук</w:t>
      </w:r>
      <w:r>
        <w:rPr>
          <w:rFonts w:ascii="Times New Roman" w:hAnsi="Times New Roman" w:cs="Times New Roman"/>
          <w:i/>
          <w:sz w:val="28"/>
          <w:szCs w:val="28"/>
        </w:rPr>
        <w:t xml:space="preserve">и в стороны - </w:t>
      </w:r>
      <w:r w:rsidRPr="00D67ECD">
        <w:rPr>
          <w:rFonts w:ascii="Times New Roman" w:hAnsi="Times New Roman" w:cs="Times New Roman"/>
          <w:i/>
          <w:sz w:val="28"/>
          <w:szCs w:val="28"/>
        </w:rPr>
        <w:t>вверх)</w:t>
      </w:r>
    </w:p>
    <w:p w:rsidR="00D67ECD" w:rsidRPr="00D67ECD" w:rsidRDefault="00D67ECD" w:rsidP="00D67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ECD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0465DE" w:rsidRDefault="000465DE" w:rsidP="000465DE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0"/>
        </w:rPr>
      </w:pPr>
    </w:p>
    <w:p w:rsidR="000465DE" w:rsidRPr="0065015F" w:rsidRDefault="000465DE" w:rsidP="000465DE">
      <w:pPr>
        <w:pStyle w:val="a6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0"/>
        </w:rPr>
      </w:pPr>
      <w:r>
        <w:rPr>
          <w:b/>
          <w:bCs/>
          <w:sz w:val="28"/>
          <w:szCs w:val="28"/>
          <w:shd w:val="clear" w:color="auto" w:fill="FFFFF0"/>
        </w:rPr>
        <w:t>Воспитатель:</w:t>
      </w:r>
    </w:p>
    <w:p w:rsidR="000465DE" w:rsidRPr="0065015F" w:rsidRDefault="000465DE" w:rsidP="000465D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0"/>
        </w:rPr>
      </w:pPr>
      <w:r>
        <w:rPr>
          <w:sz w:val="28"/>
          <w:szCs w:val="28"/>
          <w:shd w:val="clear" w:color="auto" w:fill="FFFFF0"/>
        </w:rPr>
        <w:t>С</w:t>
      </w:r>
      <w:r w:rsidRPr="0065015F">
        <w:rPr>
          <w:sz w:val="28"/>
          <w:szCs w:val="28"/>
          <w:shd w:val="clear" w:color="auto" w:fill="FFFFF0"/>
        </w:rPr>
        <w:t xml:space="preserve">егодняшнюю </w:t>
      </w:r>
      <w:proofErr w:type="spellStart"/>
      <w:r w:rsidRPr="0065015F">
        <w:rPr>
          <w:sz w:val="28"/>
          <w:szCs w:val="28"/>
          <w:shd w:val="clear" w:color="auto" w:fill="FFFFF0"/>
        </w:rPr>
        <w:t>конкурсно</w:t>
      </w:r>
      <w:proofErr w:type="spellEnd"/>
      <w:r w:rsidRPr="0065015F">
        <w:rPr>
          <w:sz w:val="28"/>
          <w:szCs w:val="28"/>
          <w:shd w:val="clear" w:color="auto" w:fill="FFFFF0"/>
        </w:rPr>
        <w:t>-игровую программу мы назвали “</w:t>
      </w:r>
      <w:proofErr w:type="spellStart"/>
      <w:r w:rsidRPr="0065015F">
        <w:rPr>
          <w:sz w:val="28"/>
          <w:szCs w:val="28"/>
          <w:shd w:val="clear" w:color="auto" w:fill="FFFFF0"/>
        </w:rPr>
        <w:t>Аты</w:t>
      </w:r>
      <w:proofErr w:type="spellEnd"/>
      <w:r w:rsidRPr="0065015F">
        <w:rPr>
          <w:sz w:val="28"/>
          <w:szCs w:val="28"/>
          <w:shd w:val="clear" w:color="auto" w:fill="FFFFF0"/>
        </w:rPr>
        <w:t>-баты, шли солдаты”. Всем известно, что русские солдаты всегда славились силой, смекалкой, мужеством. И мы уверены, что из наших сегодняшних мальчишек вырастут именно такие люди. А теперь мы приглашаем на сцену участников нашей программы.</w:t>
      </w:r>
    </w:p>
    <w:p w:rsidR="009C26BE" w:rsidRPr="0065015F" w:rsidRDefault="009C26BE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D432A1" w:rsidRDefault="00AE67B2" w:rsidP="00D432A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состязание -</w:t>
      </w:r>
      <w:r w:rsidR="00D432A1" w:rsidRPr="00D43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«Подъем»</w:t>
      </w:r>
      <w:r w:rsidR="00E4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32A1" w:rsidRDefault="008A616B" w:rsidP="00D432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обычный день солдата в армии начинается с подъема. Я приглашаю на первый конкурс по шесть человек из каждой команды.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2A1" w:rsidRPr="00D43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«Подъем!» командир «просыпается» первым, бежит до стула, оббегает его и возвращается в команду, пытается разбудить солдата (берет его за руку,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</w:t>
      </w:r>
    </w:p>
    <w:p w:rsidR="00D432A1" w:rsidRPr="00D432A1" w:rsidRDefault="00D432A1" w:rsidP="00D432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5DE" w:rsidRDefault="00AE67B2" w:rsidP="000465D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  <w:bdr w:val="none" w:sz="0" w:space="0" w:color="auto" w:frame="1"/>
        </w:rPr>
      </w:pPr>
      <w:r>
        <w:rPr>
          <w:rStyle w:val="a7"/>
          <w:sz w:val="28"/>
          <w:szCs w:val="28"/>
          <w:bdr w:val="none" w:sz="0" w:space="0" w:color="auto" w:frame="1"/>
        </w:rPr>
        <w:t>2</w:t>
      </w:r>
      <w:r w:rsidR="009C26BE" w:rsidRPr="0065015F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561B4A" w:rsidRPr="0065015F">
        <w:rPr>
          <w:rStyle w:val="a7"/>
          <w:sz w:val="28"/>
          <w:szCs w:val="28"/>
          <w:bdr w:val="none" w:sz="0" w:space="0" w:color="auto" w:frame="1"/>
        </w:rPr>
        <w:t>состязание - «</w:t>
      </w:r>
      <w:r w:rsidR="00D976DA">
        <w:rPr>
          <w:rStyle w:val="a7"/>
          <w:sz w:val="28"/>
          <w:szCs w:val="28"/>
          <w:bdr w:val="none" w:sz="0" w:space="0" w:color="auto" w:frame="1"/>
        </w:rPr>
        <w:t>Цепочка».</w:t>
      </w:r>
    </w:p>
    <w:p w:rsidR="00247F3E" w:rsidRPr="000465DE" w:rsidRDefault="00CD3357" w:rsidP="000465D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 xml:space="preserve">      </w:t>
      </w:r>
      <w:r w:rsidR="00D976DA" w:rsidRPr="00D976DA">
        <w:rPr>
          <w:sz w:val="28"/>
          <w:szCs w:val="28"/>
        </w:rPr>
        <w:t xml:space="preserve">Перед капитаном </w:t>
      </w:r>
      <w:r w:rsidR="00F67C8F">
        <w:rPr>
          <w:sz w:val="28"/>
          <w:szCs w:val="28"/>
        </w:rPr>
        <w:t xml:space="preserve">каждой команды </w:t>
      </w:r>
      <w:r w:rsidR="0098662A">
        <w:rPr>
          <w:sz w:val="28"/>
          <w:szCs w:val="28"/>
        </w:rPr>
        <w:t>лежит обруч, внутри которого мячики по количеству детей</w:t>
      </w:r>
      <w:r w:rsidR="00D976DA" w:rsidRPr="00D976DA">
        <w:rPr>
          <w:sz w:val="28"/>
          <w:szCs w:val="28"/>
        </w:rPr>
        <w:t xml:space="preserve">. По сигналу капитан передаёт по одному мячику, команда по цепочке передаёт их. Последний участник складывает мячики в </w:t>
      </w:r>
      <w:r w:rsidR="00247F3E">
        <w:rPr>
          <w:sz w:val="28"/>
          <w:szCs w:val="28"/>
        </w:rPr>
        <w:t>обруч</w:t>
      </w:r>
      <w:r w:rsidR="00D976DA" w:rsidRPr="00D976DA">
        <w:rPr>
          <w:sz w:val="28"/>
          <w:szCs w:val="28"/>
        </w:rPr>
        <w:t>, котор</w:t>
      </w:r>
      <w:r w:rsidR="00247F3E">
        <w:rPr>
          <w:sz w:val="28"/>
          <w:szCs w:val="28"/>
        </w:rPr>
        <w:t xml:space="preserve">ый лежит </w:t>
      </w:r>
      <w:r w:rsidR="00D976DA" w:rsidRPr="00D976DA">
        <w:rPr>
          <w:sz w:val="28"/>
          <w:szCs w:val="28"/>
        </w:rPr>
        <w:t>рядом с ним. Побеждает та команда, которая быстрее передаст мячики.</w:t>
      </w:r>
      <w:r w:rsidR="00490793" w:rsidRPr="00490793">
        <w:rPr>
          <w:sz w:val="28"/>
          <w:szCs w:val="28"/>
        </w:rPr>
        <w:t xml:space="preserve"> </w:t>
      </w:r>
    </w:p>
    <w:p w:rsidR="00D976DA" w:rsidRPr="00D976DA" w:rsidRDefault="00490793" w:rsidP="00D976D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2D5">
        <w:rPr>
          <w:sz w:val="28"/>
          <w:szCs w:val="28"/>
        </w:rPr>
        <w:t>Молодцы! А теперь все на стульчики пойдем и немного отдохнем.</w:t>
      </w:r>
    </w:p>
    <w:p w:rsidR="00D976DA" w:rsidRPr="00D976DA" w:rsidRDefault="00D976DA" w:rsidP="00D97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C664E" w:rsidRDefault="00AE67B2" w:rsidP="00EC66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EC664E" w:rsidRPr="0033613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состязание -</w:t>
      </w:r>
      <w:r w:rsidR="00EC664E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C664E" w:rsidRPr="00CD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«Переправа»</w:t>
      </w:r>
      <w:r w:rsidR="00EC6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664E" w:rsidRPr="00CD4DC4" w:rsidRDefault="00EC664E" w:rsidP="00EC664E">
      <w:pPr>
        <w:pStyle w:val="c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F323C">
        <w:rPr>
          <w:rStyle w:val="c0"/>
          <w:sz w:val="28"/>
          <w:szCs w:val="28"/>
        </w:rPr>
        <w:t>Пап</w:t>
      </w:r>
      <w:r>
        <w:rPr>
          <w:rStyle w:val="c0"/>
          <w:sz w:val="28"/>
          <w:szCs w:val="28"/>
        </w:rPr>
        <w:t>ы</w:t>
      </w:r>
      <w:r w:rsidRPr="009F323C">
        <w:rPr>
          <w:rStyle w:val="c0"/>
          <w:sz w:val="28"/>
          <w:szCs w:val="28"/>
        </w:rPr>
        <w:t xml:space="preserve"> долж</w:t>
      </w:r>
      <w:r>
        <w:rPr>
          <w:rStyle w:val="c0"/>
          <w:sz w:val="28"/>
          <w:szCs w:val="28"/>
        </w:rPr>
        <w:t>ны</w:t>
      </w:r>
      <w:r w:rsidRPr="009F323C">
        <w:rPr>
          <w:rStyle w:val="c0"/>
          <w:sz w:val="28"/>
          <w:szCs w:val="28"/>
        </w:rPr>
        <w:t xml:space="preserve"> пронести </w:t>
      </w:r>
      <w:r>
        <w:rPr>
          <w:rStyle w:val="c0"/>
          <w:sz w:val="28"/>
          <w:szCs w:val="28"/>
        </w:rPr>
        <w:t xml:space="preserve">каждого ребёнка из своей команды </w:t>
      </w:r>
      <w:r w:rsidRPr="009F323C">
        <w:rPr>
          <w:rStyle w:val="c0"/>
          <w:sz w:val="28"/>
          <w:szCs w:val="28"/>
        </w:rPr>
        <w:t xml:space="preserve">на </w:t>
      </w:r>
      <w:r w:rsidR="00B415B4">
        <w:rPr>
          <w:rStyle w:val="c0"/>
          <w:sz w:val="28"/>
          <w:szCs w:val="28"/>
        </w:rPr>
        <w:t>руках</w:t>
      </w:r>
      <w:r w:rsidRPr="009F323C">
        <w:rPr>
          <w:rStyle w:val="c0"/>
          <w:sz w:val="28"/>
          <w:szCs w:val="28"/>
        </w:rPr>
        <w:t xml:space="preserve"> на другой берег.</w:t>
      </w:r>
    </w:p>
    <w:p w:rsidR="00EC664E" w:rsidRDefault="00EC664E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C664E" w:rsidRDefault="00AE67B2" w:rsidP="00EC664E">
      <w:pPr>
        <w:pStyle w:val="c1"/>
        <w:spacing w:before="0" w:beforeAutospacing="0" w:after="0" w:afterAutospacing="0" w:line="276" w:lineRule="auto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7"/>
          <w:color w:val="000000" w:themeColor="text1"/>
          <w:sz w:val="28"/>
          <w:szCs w:val="28"/>
          <w:bdr w:val="none" w:sz="0" w:space="0" w:color="auto" w:frame="1"/>
        </w:rPr>
        <w:t>4</w:t>
      </w:r>
      <w:r w:rsidR="00EC664E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состязание - «На кухне».</w:t>
      </w:r>
    </w:p>
    <w:p w:rsidR="00EC664E" w:rsidRPr="00E0173E" w:rsidRDefault="00326E9E" w:rsidP="00EC664E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C664E" w:rsidRPr="00E0173E">
        <w:rPr>
          <w:color w:val="000000" w:themeColor="text1"/>
          <w:sz w:val="28"/>
          <w:szCs w:val="28"/>
        </w:rPr>
        <w:t xml:space="preserve">Расскажу вам по секрету, что солдаты иногда нарушают дисциплину и их наказывают – посылают на кухню чистить картошку. Вот мы сейчас проверим, как наши папы, настоящие мужчины, справятся </w:t>
      </w:r>
      <w:r w:rsidR="003E6503" w:rsidRPr="00E0173E">
        <w:rPr>
          <w:color w:val="000000" w:themeColor="text1"/>
          <w:sz w:val="28"/>
          <w:szCs w:val="28"/>
        </w:rPr>
        <w:t>с этим</w:t>
      </w:r>
      <w:r w:rsidR="00EC664E" w:rsidRPr="00E0173E">
        <w:rPr>
          <w:color w:val="000000" w:themeColor="text1"/>
          <w:sz w:val="28"/>
          <w:szCs w:val="28"/>
        </w:rPr>
        <w:t xml:space="preserve"> заданием. </w:t>
      </w:r>
    </w:p>
    <w:p w:rsidR="00AD19F1" w:rsidRDefault="00AD19F1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561B4A" w:rsidRPr="002B6F68" w:rsidRDefault="00F57A2F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2B6F68">
        <w:rPr>
          <w:b/>
          <w:iCs/>
          <w:sz w:val="28"/>
          <w:szCs w:val="28"/>
          <w:bdr w:val="none" w:sz="0" w:space="0" w:color="auto" w:frame="1"/>
        </w:rPr>
        <w:t>Игра «Да-нет».</w:t>
      </w:r>
      <w:r w:rsidR="00D01828" w:rsidRPr="002B6F68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D01828" w:rsidRPr="002B6F68">
        <w:rPr>
          <w:i/>
          <w:iCs/>
          <w:sz w:val="28"/>
          <w:szCs w:val="28"/>
          <w:bdr w:val="none" w:sz="0" w:space="0" w:color="auto" w:frame="1"/>
        </w:rPr>
        <w:t>(</w:t>
      </w:r>
      <w:r w:rsidR="009E3BE3" w:rsidRPr="002B6F68">
        <w:rPr>
          <w:i/>
          <w:iCs/>
          <w:sz w:val="28"/>
          <w:szCs w:val="28"/>
          <w:bdr w:val="none" w:sz="0" w:space="0" w:color="auto" w:frame="1"/>
        </w:rPr>
        <w:t>Игра проводится с залом в то время, пока папы чистят картошку</w:t>
      </w:r>
      <w:r w:rsidR="00D01828" w:rsidRPr="002B6F68">
        <w:rPr>
          <w:i/>
          <w:iCs/>
          <w:sz w:val="28"/>
          <w:szCs w:val="28"/>
          <w:bdr w:val="none" w:sz="0" w:space="0" w:color="auto" w:frame="1"/>
        </w:rPr>
        <w:t>).</w:t>
      </w:r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1. Наша армия сильна?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2. Защищает мир она?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3. Мальчики в армию пойдут?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4. Девочек с собой возьмут? (Нет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5. Лётчик стоит на границе? (Нет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6. Он летает выше птицы?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7. Сегодня праздник отмечаем?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8. Мам и девочек поздравляем? (Нет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9. Мир — важней всего на свете?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10. Знают это даже дети?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BD3EBF" w:rsidRDefault="00BD3EBF" w:rsidP="00C04E8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3211B7" w:rsidRDefault="00AE67B2" w:rsidP="00FF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="003211B7" w:rsidRPr="003211B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состязание </w:t>
      </w:r>
      <w:r w:rsidR="003211B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–</w:t>
      </w:r>
      <w:r w:rsidR="003211B7" w:rsidRPr="003211B7">
        <w:rPr>
          <w:rStyle w:val="a7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211B7">
        <w:rPr>
          <w:rStyle w:val="a7"/>
          <w:b w:val="0"/>
          <w:color w:val="000000" w:themeColor="text1"/>
          <w:sz w:val="28"/>
          <w:szCs w:val="28"/>
          <w:bdr w:val="none" w:sz="0" w:space="0" w:color="auto" w:frame="1"/>
        </w:rPr>
        <w:t>«</w:t>
      </w:r>
      <w:r w:rsidR="003211B7" w:rsidRPr="003211B7">
        <w:rPr>
          <w:rFonts w:ascii="Times New Roman" w:hAnsi="Times New Roman" w:cs="Times New Roman"/>
          <w:b/>
          <w:sz w:val="28"/>
          <w:szCs w:val="28"/>
        </w:rPr>
        <w:t>Мамины помощники</w:t>
      </w:r>
      <w:r w:rsidR="003211B7">
        <w:rPr>
          <w:rFonts w:ascii="Times New Roman" w:hAnsi="Times New Roman" w:cs="Times New Roman"/>
          <w:b/>
          <w:sz w:val="28"/>
          <w:szCs w:val="28"/>
        </w:rPr>
        <w:t>».</w:t>
      </w:r>
    </w:p>
    <w:p w:rsidR="00877DC1" w:rsidRPr="003211B7" w:rsidRDefault="003211B7" w:rsidP="00AD1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1B7">
        <w:rPr>
          <w:rFonts w:ascii="Times New Roman" w:hAnsi="Times New Roman" w:cs="Times New Roman"/>
          <w:sz w:val="28"/>
          <w:szCs w:val="28"/>
        </w:rPr>
        <w:t>Каждый мужчина-поддержка и опора для женщины. Папы с сыновьями должны помогать мамам. Сегодня вы идёте в магазин за покупками. У каждой команды сумка и список необходимых покупок. Папы стоят у «кассы» со списком, сыновья подбегают к папам</w:t>
      </w:r>
      <w:r w:rsidR="007226B6">
        <w:rPr>
          <w:rFonts w:ascii="Times New Roman" w:hAnsi="Times New Roman" w:cs="Times New Roman"/>
          <w:sz w:val="28"/>
          <w:szCs w:val="28"/>
        </w:rPr>
        <w:t xml:space="preserve">. Те </w:t>
      </w:r>
      <w:r w:rsidRPr="003211B7">
        <w:rPr>
          <w:rFonts w:ascii="Times New Roman" w:hAnsi="Times New Roman" w:cs="Times New Roman"/>
          <w:sz w:val="28"/>
          <w:szCs w:val="28"/>
        </w:rPr>
        <w:t>называют по списку покупки по одной, а сыновья убегают к столу, выбирают нужную им вещь или продукт, возвращаются к своему папе, отдают ему покупку, получают следующие название и</w:t>
      </w:r>
      <w:proofErr w:type="gramStart"/>
      <w:r w:rsidRPr="003211B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211B7">
        <w:rPr>
          <w:rFonts w:ascii="Times New Roman" w:hAnsi="Times New Roman" w:cs="Times New Roman"/>
          <w:sz w:val="28"/>
          <w:szCs w:val="28"/>
        </w:rPr>
        <w:t xml:space="preserve">так, пока весь список не будет собран. </w:t>
      </w:r>
    </w:p>
    <w:p w:rsidR="00AD19F1" w:rsidRPr="008C2FB1" w:rsidRDefault="00722FF2" w:rsidP="00AD19F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D1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состязание </w:t>
      </w:r>
      <w:proofErr w:type="gramStart"/>
      <w:r w:rsidR="00AD1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D19F1" w:rsidRPr="008C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AD19F1" w:rsidRPr="008C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Дежурные»</w:t>
      </w:r>
      <w:r w:rsidR="00AD1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19F1" w:rsidRDefault="0036208D" w:rsidP="00AD19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в детском саду и дома, но и в армии есть дежурные. Дежурные по кухне. </w:t>
      </w:r>
      <w:r w:rsidR="00AD1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три мальчика</w:t>
      </w:r>
      <w:r w:rsidR="00AD19F1" w:rsidRPr="008C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должны надеть форму дежурных по </w:t>
      </w:r>
      <w:r w:rsidR="00AD19F1" w:rsidRPr="008C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кухне (фартук, </w:t>
      </w:r>
      <w:r w:rsidR="00AD1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</w:t>
      </w:r>
      <w:r w:rsidR="00AD19F1" w:rsidRPr="008C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наполнить </w:t>
      </w:r>
      <w:proofErr w:type="gramStart"/>
      <w:r w:rsidR="00125D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гречкой</w:t>
      </w:r>
      <w:r w:rsidR="00AD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F1" w:rsidRPr="008C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="0012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</w:t>
      </w:r>
      <w:r w:rsidR="0072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(ложкой, за один раз – одна ложка)</w:t>
      </w:r>
      <w:r w:rsidR="00AD19F1" w:rsidRPr="008C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аккуратно перенести на обеденный стол</w:t>
      </w:r>
      <w:r w:rsidR="0012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гречку </w:t>
      </w:r>
      <w:r w:rsidR="0012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пересыпать в тарелку. </w:t>
      </w:r>
      <w:proofErr w:type="gramStart"/>
      <w:r w:rsidR="0012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 мальчик</w:t>
      </w:r>
      <w:proofErr w:type="gramEnd"/>
      <w:r w:rsidR="00AD19F1" w:rsidRPr="008C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5D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перенёсший гречки</w:t>
      </w:r>
      <w:r w:rsidR="00AD19F1" w:rsidRPr="008C2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9F1" w:rsidRPr="008C2FB1" w:rsidRDefault="00AD19F1" w:rsidP="00AD19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B3" w:rsidRDefault="00AE67B2" w:rsidP="00FA70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FA70B3" w:rsidRPr="00FA7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состязание - «Умелые ручки»</w:t>
      </w:r>
      <w:r w:rsidR="00FA70B3" w:rsidRPr="00FA70B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(для взрослых).</w:t>
      </w:r>
    </w:p>
    <w:p w:rsidR="004F4044" w:rsidRDefault="004F4044" w:rsidP="00FA70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</w:t>
      </w:r>
      <w:proofErr w:type="spellStart"/>
      <w:r w:rsidRPr="005441EB">
        <w:rPr>
          <w:rFonts w:ascii="Times New Roman" w:hAnsi="Times New Roman" w:cs="Times New Roman"/>
          <w:sz w:val="28"/>
          <w:szCs w:val="28"/>
          <w:shd w:val="clear" w:color="auto" w:fill="FFFFFF"/>
        </w:rPr>
        <w:t>авиамоделировании</w:t>
      </w:r>
      <w:proofErr w:type="spellEnd"/>
      <w:r w:rsidRPr="00544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требуется, чтобы к этим столам подошли несколько пап со своими сыновьями. Папы сделают самолётики, а их сыновья потом по моей команде их запустят. Кто быстрее и дальше?</w:t>
      </w:r>
    </w:p>
    <w:p w:rsidR="00FA70B3" w:rsidRPr="004F4044" w:rsidRDefault="00FA70B3" w:rsidP="00FA70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0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(взрослые) делают из бумаги самолёты, а потом дети запускают их. Чьи самолёты полетят дальше всех, тот и победил.</w:t>
      </w:r>
      <w:r w:rsidR="005441EB" w:rsidRPr="004F4044">
        <w:rPr>
          <w:rFonts w:ascii="Arial" w:hAnsi="Arial" w:cs="Arial"/>
          <w:i/>
          <w:color w:val="555555"/>
          <w:sz w:val="21"/>
          <w:szCs w:val="21"/>
          <w:shd w:val="clear" w:color="auto" w:fill="FFFFFF"/>
        </w:rPr>
        <w:t xml:space="preserve"> </w:t>
      </w:r>
    </w:p>
    <w:p w:rsidR="00FA70B3" w:rsidRPr="00FA70B3" w:rsidRDefault="00FA70B3" w:rsidP="00FA70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5D0" w:rsidRPr="000465DE" w:rsidRDefault="00BF5931" w:rsidP="006005D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99099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Игра для детей «Продолжи предложение».</w:t>
      </w:r>
      <w:r w:rsidR="008D1D89" w:rsidRPr="0099099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D1D89" w:rsidRPr="00990999">
        <w:rPr>
          <w:rStyle w:val="a7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>(Игра со зрителями проводится во время изготовления самолётов родителями).</w:t>
      </w:r>
    </w:p>
    <w:p w:rsidR="002B72D5" w:rsidRPr="002B72D5" w:rsidRDefault="002B72D5" w:rsidP="002B72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2D5">
        <w:rPr>
          <w:sz w:val="28"/>
          <w:szCs w:val="28"/>
        </w:rPr>
        <w:t xml:space="preserve">Сегодня мы отмечаем праздник "День защитника Отечества". А вот как хорошо вы знакомы </w:t>
      </w:r>
      <w:proofErr w:type="gramStart"/>
      <w:r w:rsidRPr="002B72D5">
        <w:rPr>
          <w:sz w:val="28"/>
          <w:szCs w:val="28"/>
        </w:rPr>
        <w:t xml:space="preserve">с </w:t>
      </w:r>
      <w:r w:rsidR="00891752">
        <w:rPr>
          <w:sz w:val="28"/>
          <w:szCs w:val="28"/>
        </w:rPr>
        <w:t xml:space="preserve"> военной</w:t>
      </w:r>
      <w:proofErr w:type="gramEnd"/>
      <w:r w:rsidR="00891752">
        <w:rPr>
          <w:sz w:val="28"/>
          <w:szCs w:val="28"/>
        </w:rPr>
        <w:t xml:space="preserve"> техникой, </w:t>
      </w:r>
      <w:r w:rsidRPr="002B72D5">
        <w:rPr>
          <w:sz w:val="28"/>
          <w:szCs w:val="28"/>
        </w:rPr>
        <w:t xml:space="preserve"> мы сейчас проверим.</w:t>
      </w:r>
    </w:p>
    <w:p w:rsidR="002B72D5" w:rsidRPr="002B72D5" w:rsidRDefault="002B72D5" w:rsidP="002B72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2D5">
        <w:rPr>
          <w:sz w:val="28"/>
          <w:szCs w:val="28"/>
        </w:rPr>
        <w:t>От страны своей в дали</w:t>
      </w:r>
    </w:p>
    <w:p w:rsidR="002B72D5" w:rsidRPr="002B72D5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2D5">
        <w:rPr>
          <w:sz w:val="28"/>
          <w:szCs w:val="28"/>
        </w:rPr>
        <w:t>Ходят в море… (Корабли)</w:t>
      </w:r>
    </w:p>
    <w:p w:rsidR="002B72D5" w:rsidRPr="002B72D5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2D5">
        <w:rPr>
          <w:sz w:val="28"/>
          <w:szCs w:val="28"/>
        </w:rPr>
        <w:t>Льды морские расколол</w:t>
      </w:r>
    </w:p>
    <w:p w:rsidR="002B72D5" w:rsidRPr="002B72D5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2D5">
        <w:rPr>
          <w:sz w:val="28"/>
          <w:szCs w:val="28"/>
        </w:rPr>
        <w:t>Острым носом… (Ледокол)</w:t>
      </w:r>
    </w:p>
    <w:p w:rsidR="002B72D5" w:rsidRPr="002B72D5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2D5">
        <w:rPr>
          <w:sz w:val="28"/>
          <w:szCs w:val="28"/>
        </w:rPr>
        <w:t>Кто там вырулил на взлёт?</w:t>
      </w:r>
    </w:p>
    <w:p w:rsidR="002B72D5" w:rsidRPr="002B72D5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2D5">
        <w:rPr>
          <w:sz w:val="28"/>
          <w:szCs w:val="28"/>
        </w:rPr>
        <w:t>Реактивный… (Самолёт)</w:t>
      </w:r>
    </w:p>
    <w:p w:rsidR="002B72D5" w:rsidRPr="002B72D5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2D5">
        <w:rPr>
          <w:sz w:val="28"/>
          <w:szCs w:val="28"/>
        </w:rPr>
        <w:t>К звёздам мчится птица эта,</w:t>
      </w:r>
    </w:p>
    <w:p w:rsidR="002B72D5" w:rsidRPr="002B72D5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2D5">
        <w:rPr>
          <w:sz w:val="28"/>
          <w:szCs w:val="28"/>
        </w:rPr>
        <w:t>Обгоняет звук… (Ракета)</w:t>
      </w:r>
    </w:p>
    <w:p w:rsidR="002B72D5" w:rsidRPr="002B72D5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2D5">
        <w:rPr>
          <w:sz w:val="28"/>
          <w:szCs w:val="28"/>
        </w:rPr>
        <w:t>Без разгона ввысь взлетает,</w:t>
      </w:r>
    </w:p>
    <w:p w:rsidR="002B72D5" w:rsidRPr="00ED41A8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41A8">
        <w:rPr>
          <w:sz w:val="28"/>
          <w:szCs w:val="28"/>
        </w:rPr>
        <w:t>Стрекозу напоминает.</w:t>
      </w:r>
    </w:p>
    <w:p w:rsidR="002B72D5" w:rsidRPr="00ED41A8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41A8">
        <w:rPr>
          <w:sz w:val="28"/>
          <w:szCs w:val="28"/>
        </w:rPr>
        <w:t>Отправляется в полет</w:t>
      </w:r>
    </w:p>
    <w:p w:rsidR="002B72D5" w:rsidRPr="00ED41A8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41A8">
        <w:rPr>
          <w:sz w:val="28"/>
          <w:szCs w:val="28"/>
        </w:rPr>
        <w:t>Наш российский… (Вертолет)</w:t>
      </w:r>
    </w:p>
    <w:p w:rsidR="002B72D5" w:rsidRPr="00ED41A8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41A8">
        <w:rPr>
          <w:sz w:val="28"/>
          <w:szCs w:val="28"/>
        </w:rPr>
        <w:t>Гусеницы две ползут,</w:t>
      </w:r>
    </w:p>
    <w:p w:rsidR="002B72D5" w:rsidRPr="00ED41A8" w:rsidRDefault="002B72D5" w:rsidP="00153E4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41A8">
        <w:rPr>
          <w:sz w:val="28"/>
          <w:szCs w:val="28"/>
        </w:rPr>
        <w:t>Башню с пушкою везут. (Танк)</w:t>
      </w:r>
    </w:p>
    <w:p w:rsidR="00BF5931" w:rsidRPr="00F86457" w:rsidRDefault="00BF5931" w:rsidP="00BF593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404E5" w:rsidRPr="00D404E5" w:rsidRDefault="00AE67B2" w:rsidP="00D404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</w:t>
      </w:r>
      <w:r w:rsidR="00812814" w:rsidRPr="00D404E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состязание –</w:t>
      </w:r>
      <w:r w:rsidR="00BF5931" w:rsidRPr="00D404E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404E5" w:rsidRPr="00D40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«Донесение».</w:t>
      </w:r>
    </w:p>
    <w:p w:rsidR="006F56E2" w:rsidRDefault="00D404E5" w:rsidP="00D40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gramStart"/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Описание:  Перед</w:t>
      </w:r>
      <w:proofErr w:type="gramEnd"/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командами  лежит обруч, к нему привязаны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воздушные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из которых 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вложена бумажка с буквой. Игроки каждой команды по </w:t>
      </w:r>
      <w:proofErr w:type="gramStart"/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  выполняют</w:t>
      </w:r>
      <w:proofErr w:type="gramEnd"/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 задание: </w:t>
      </w:r>
      <w:r w:rsidR="00D2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скачут на лошадке,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берут шар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принося командиру (тот лопает шар, 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ёт бумажку с буквой.</w:t>
      </w:r>
      <w:r w:rsidR="00D2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Скачет следующий). 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15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конце он выкладывает слово </w:t>
      </w:r>
      <w:r w:rsidRPr="00D215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«Родина» («</w:t>
      </w:r>
      <w:proofErr w:type="gramStart"/>
      <w:r w:rsidRPr="00D215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Россия</w:t>
      </w:r>
      <w:r w:rsidR="00D215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»).</w:t>
      </w:r>
      <w:r w:rsidRPr="00D215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proofErr w:type="gramEnd"/>
    </w:p>
    <w:p w:rsidR="00CB2F1F" w:rsidRPr="00CB2F1F" w:rsidRDefault="00CB2F1F" w:rsidP="00CB2F1F">
      <w:pPr>
        <w:pStyle w:val="a6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  <w:r w:rsidRPr="00CB2F1F">
        <w:rPr>
          <w:color w:val="000000"/>
          <w:sz w:val="28"/>
          <w:szCs w:val="28"/>
        </w:rPr>
        <w:t>Всем сегодня благодарны</w:t>
      </w:r>
    </w:p>
    <w:p w:rsidR="00CB2F1F" w:rsidRPr="00CB2F1F" w:rsidRDefault="00CB2F1F" w:rsidP="00CB2F1F">
      <w:pPr>
        <w:pStyle w:val="a6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  <w:r w:rsidRPr="00CB2F1F">
        <w:rPr>
          <w:color w:val="000000"/>
          <w:sz w:val="28"/>
          <w:szCs w:val="28"/>
        </w:rPr>
        <w:t>За науку и игру,</w:t>
      </w:r>
    </w:p>
    <w:p w:rsidR="00CB2F1F" w:rsidRPr="00CB2F1F" w:rsidRDefault="00CB2F1F" w:rsidP="00CB2F1F">
      <w:pPr>
        <w:pStyle w:val="a6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  <w:r w:rsidRPr="00CB2F1F">
        <w:rPr>
          <w:color w:val="000000"/>
          <w:sz w:val="28"/>
          <w:szCs w:val="28"/>
        </w:rPr>
        <w:t>Быть выносливым и ловким</w:t>
      </w:r>
    </w:p>
    <w:p w:rsidR="00CB2F1F" w:rsidRPr="00CB2F1F" w:rsidRDefault="00CB2F1F" w:rsidP="00CB2F1F">
      <w:pPr>
        <w:pStyle w:val="a6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  <w:r w:rsidRPr="00CB2F1F">
        <w:rPr>
          <w:color w:val="000000"/>
          <w:sz w:val="28"/>
          <w:szCs w:val="28"/>
        </w:rPr>
        <w:t>Не мешает никому!</w:t>
      </w:r>
    </w:p>
    <w:p w:rsidR="00D404E5" w:rsidRPr="00D404E5" w:rsidRDefault="00D404E5" w:rsidP="00D404E5">
      <w:pPr>
        <w:shd w:val="clear" w:color="auto" w:fill="FFFFFF"/>
        <w:spacing w:after="0" w:line="276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D404E5" w:rsidRDefault="00AE67B2" w:rsidP="00D4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</w:t>
      </w:r>
      <w:r w:rsidR="00492C5C" w:rsidRPr="00D404E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состязание</w:t>
      </w:r>
      <w:r w:rsidR="00D404E5">
        <w:rPr>
          <w:rFonts w:ascii="Times New Roman" w:hAnsi="Times New Roman" w:cs="Times New Roman"/>
          <w:b/>
          <w:sz w:val="28"/>
          <w:szCs w:val="28"/>
        </w:rPr>
        <w:t xml:space="preserve"> - «</w:t>
      </w:r>
      <w:r w:rsidR="00D404E5" w:rsidRPr="00D404E5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="00D404E5">
        <w:rPr>
          <w:rFonts w:ascii="Times New Roman" w:hAnsi="Times New Roman" w:cs="Times New Roman"/>
          <w:b/>
          <w:sz w:val="28"/>
          <w:szCs w:val="28"/>
        </w:rPr>
        <w:t>».</w:t>
      </w:r>
      <w:r w:rsidR="00D404E5" w:rsidRPr="00D40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E5" w:rsidRPr="00D404E5" w:rsidRDefault="00D404E5" w:rsidP="008D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lastRenderedPageBreak/>
        <w:t>Три девочки берут разные предметы:</w:t>
      </w:r>
    </w:p>
    <w:p w:rsidR="00D404E5" w:rsidRPr="00D404E5" w:rsidRDefault="00D404E5" w:rsidP="008D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 А) одна сидит, читая книгу;</w:t>
      </w:r>
    </w:p>
    <w:p w:rsidR="00D404E5" w:rsidRPr="00D404E5" w:rsidRDefault="00D404E5" w:rsidP="008D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 Б) вторая смотрит в бинокль;</w:t>
      </w:r>
    </w:p>
    <w:p w:rsidR="00D404E5" w:rsidRPr="00D404E5" w:rsidRDefault="00D404E5" w:rsidP="008D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 В) третья держит штурвал</w:t>
      </w:r>
    </w:p>
    <w:p w:rsidR="008D3D35" w:rsidRPr="00AF7DA2" w:rsidRDefault="00D404E5" w:rsidP="00BB49F8">
      <w:pPr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 Участникам </w:t>
      </w:r>
      <w:proofErr w:type="gramStart"/>
      <w:r w:rsidRPr="00D404E5">
        <w:rPr>
          <w:rFonts w:ascii="Times New Roman" w:hAnsi="Times New Roman" w:cs="Times New Roman"/>
          <w:sz w:val="28"/>
          <w:szCs w:val="28"/>
        </w:rPr>
        <w:t>нужно  посмотреть</w:t>
      </w:r>
      <w:proofErr w:type="gramEnd"/>
      <w:r w:rsidRPr="00D404E5">
        <w:rPr>
          <w:rFonts w:ascii="Times New Roman" w:hAnsi="Times New Roman" w:cs="Times New Roman"/>
          <w:sz w:val="28"/>
          <w:szCs w:val="28"/>
        </w:rPr>
        <w:t xml:space="preserve"> и запомнить расположение девочек и предметы в их руках. Затем команда или выбранные игроки из команды отворачиваются, а девочки меняются местами и предметами. Команда поворачивается и воссоздаёт первоначальную картину.</w:t>
      </w:r>
    </w:p>
    <w:p w:rsidR="00B9470C" w:rsidRDefault="00E950E5" w:rsidP="00BB49F8">
      <w:pPr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«Граница»</w:t>
      </w:r>
      <w:r w:rsidR="008D3D3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B49F8" w:rsidRPr="00BB49F8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B49F8" w:rsidRPr="008D3D35" w:rsidRDefault="00BB49F8" w:rsidP="00BB49F8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B49F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проверим, насколько надежно охраняют границы нашей Родины пограничники. Для игры одна группа мальчиков становится в круг и поднимает сцепленные руки- пограничники. Пограничники находятся в дозоре: если они подняли руки вверх, значит, граница открыта, то есть мирные жители могут свободно забегать и выбегать в эти ворота. Но как только прозвучит слово «Патруль», бойцы опускают руки и те, кто оказался в кругу, будут задержаны и отправлены в комендатуру для проверки, то есть выбывают из игры. Правила понятны? (Дети отвечают «Так точно</w:t>
      </w:r>
      <w:proofErr w:type="gramStart"/>
      <w:r w:rsidRPr="00BB49F8">
        <w:rPr>
          <w:rFonts w:ascii="Times New Roman" w:hAnsi="Times New Roman" w:cs="Times New Roman"/>
          <w:sz w:val="28"/>
          <w:szCs w:val="28"/>
          <w:shd w:val="clear" w:color="auto" w:fill="FFFFFF"/>
        </w:rPr>
        <w:t>! »</w:t>
      </w:r>
      <w:proofErr w:type="gramEnd"/>
      <w:r w:rsidRPr="00BB49F8">
        <w:rPr>
          <w:rFonts w:ascii="Times New Roman" w:hAnsi="Times New Roman" w:cs="Times New Roman"/>
          <w:sz w:val="28"/>
          <w:szCs w:val="28"/>
          <w:shd w:val="clear" w:color="auto" w:fill="FFFFFF"/>
        </w:rPr>
        <w:t>) Тогда начинаем!</w:t>
      </w:r>
    </w:p>
    <w:p w:rsidR="00C912AF" w:rsidRPr="00F86457" w:rsidRDefault="00C912AF" w:rsidP="00F8645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F86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Награждение победителей.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светит солнце в мирном небе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зовет труба в поход.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только на ученьях солдат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атаку шел вперед.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вместо взрывов гром весенний</w:t>
      </w:r>
    </w:p>
    <w:p w:rsidR="00C912AF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Природу будит ото сна,</w:t>
      </w:r>
    </w:p>
    <w:p w:rsidR="008D3D35" w:rsidRDefault="008D3D35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наши дети спят спокойно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Сегодня, завтра и всегда!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 крепкого и счастья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тем, кто мир наш отстоял.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кто его сегодня охраняет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кто сполна долг Родине отдал!</w:t>
      </w:r>
    </w:p>
    <w:p w:rsidR="00C912AF" w:rsidRPr="00F86457" w:rsidRDefault="00C912AF" w:rsidP="00F86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82455" w:rsidRPr="00D82455" w:rsidRDefault="00D82455" w:rsidP="00F86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24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Вручение подарков мальчикам.</w:t>
      </w:r>
    </w:p>
    <w:p w:rsidR="00C912AF" w:rsidRPr="00F86457" w:rsidRDefault="00C912AF" w:rsidP="00F86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наш праздник заканчивается. Спасибо, до свидания.</w:t>
      </w:r>
      <w:r w:rsidR="006C4B86"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B86" w:rsidRPr="00F864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 музыку, маршируя, дети уходят).</w:t>
      </w:r>
    </w:p>
    <w:p w:rsidR="00C912AF" w:rsidRPr="00F86457" w:rsidRDefault="00C912AF" w:rsidP="00F8645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C912AF" w:rsidRPr="00F86457" w:rsidRDefault="00C912AF" w:rsidP="00F8645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944410" w:rsidRPr="00DC136B" w:rsidRDefault="00944410" w:rsidP="003C4696">
      <w:bookmarkStart w:id="0" w:name="_GoBack"/>
      <w:bookmarkEnd w:id="0"/>
    </w:p>
    <w:sectPr w:rsidR="00944410" w:rsidRPr="00DC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0F"/>
    <w:rsid w:val="00006B97"/>
    <w:rsid w:val="000122DB"/>
    <w:rsid w:val="00021D43"/>
    <w:rsid w:val="000302A9"/>
    <w:rsid w:val="000321D9"/>
    <w:rsid w:val="000465DE"/>
    <w:rsid w:val="00054F86"/>
    <w:rsid w:val="00075734"/>
    <w:rsid w:val="00075FD4"/>
    <w:rsid w:val="000803E4"/>
    <w:rsid w:val="00083396"/>
    <w:rsid w:val="000A6671"/>
    <w:rsid w:val="000A76F9"/>
    <w:rsid w:val="000B7B3C"/>
    <w:rsid w:val="000C2E9A"/>
    <w:rsid w:val="000C3881"/>
    <w:rsid w:val="000F2D17"/>
    <w:rsid w:val="00125D59"/>
    <w:rsid w:val="00127BBE"/>
    <w:rsid w:val="00131428"/>
    <w:rsid w:val="00146C66"/>
    <w:rsid w:val="00153E47"/>
    <w:rsid w:val="00162176"/>
    <w:rsid w:val="00187101"/>
    <w:rsid w:val="00192B20"/>
    <w:rsid w:val="00193908"/>
    <w:rsid w:val="00194212"/>
    <w:rsid w:val="001A4525"/>
    <w:rsid w:val="001A4CC5"/>
    <w:rsid w:val="001B64F2"/>
    <w:rsid w:val="001C17CC"/>
    <w:rsid w:val="00203FDE"/>
    <w:rsid w:val="00213945"/>
    <w:rsid w:val="00221CAD"/>
    <w:rsid w:val="00244B32"/>
    <w:rsid w:val="00247F3E"/>
    <w:rsid w:val="00253315"/>
    <w:rsid w:val="00266B08"/>
    <w:rsid w:val="00274F71"/>
    <w:rsid w:val="00277581"/>
    <w:rsid w:val="002B306A"/>
    <w:rsid w:val="002B6F68"/>
    <w:rsid w:val="002B72D5"/>
    <w:rsid w:val="002C077E"/>
    <w:rsid w:val="002D2747"/>
    <w:rsid w:val="002E02D1"/>
    <w:rsid w:val="002E2AA8"/>
    <w:rsid w:val="002E79D1"/>
    <w:rsid w:val="002F41DC"/>
    <w:rsid w:val="003211B7"/>
    <w:rsid w:val="003260F8"/>
    <w:rsid w:val="00326E9E"/>
    <w:rsid w:val="00336130"/>
    <w:rsid w:val="00350054"/>
    <w:rsid w:val="003535AC"/>
    <w:rsid w:val="0036208D"/>
    <w:rsid w:val="00376459"/>
    <w:rsid w:val="00391D8D"/>
    <w:rsid w:val="003A3AC7"/>
    <w:rsid w:val="003C0C2A"/>
    <w:rsid w:val="003C4696"/>
    <w:rsid w:val="003D1382"/>
    <w:rsid w:val="003E6503"/>
    <w:rsid w:val="003F6806"/>
    <w:rsid w:val="0041236A"/>
    <w:rsid w:val="0041777C"/>
    <w:rsid w:val="00424F50"/>
    <w:rsid w:val="00431FCA"/>
    <w:rsid w:val="00435A9A"/>
    <w:rsid w:val="004527C6"/>
    <w:rsid w:val="00460753"/>
    <w:rsid w:val="00464773"/>
    <w:rsid w:val="00465616"/>
    <w:rsid w:val="00466766"/>
    <w:rsid w:val="00474CBE"/>
    <w:rsid w:val="00487CC7"/>
    <w:rsid w:val="00490793"/>
    <w:rsid w:val="00492C5C"/>
    <w:rsid w:val="004E00D7"/>
    <w:rsid w:val="004E41F1"/>
    <w:rsid w:val="004E4686"/>
    <w:rsid w:val="004E539A"/>
    <w:rsid w:val="004F27B0"/>
    <w:rsid w:val="004F4044"/>
    <w:rsid w:val="0050281E"/>
    <w:rsid w:val="00516195"/>
    <w:rsid w:val="00526D79"/>
    <w:rsid w:val="005344FC"/>
    <w:rsid w:val="00534C73"/>
    <w:rsid w:val="005441EB"/>
    <w:rsid w:val="005522A2"/>
    <w:rsid w:val="00556C79"/>
    <w:rsid w:val="00561316"/>
    <w:rsid w:val="00561B4A"/>
    <w:rsid w:val="005A31F3"/>
    <w:rsid w:val="005B741A"/>
    <w:rsid w:val="005C3AA0"/>
    <w:rsid w:val="005C6B57"/>
    <w:rsid w:val="005D77A0"/>
    <w:rsid w:val="005E7DB3"/>
    <w:rsid w:val="005F3812"/>
    <w:rsid w:val="006005D0"/>
    <w:rsid w:val="0060533C"/>
    <w:rsid w:val="00605381"/>
    <w:rsid w:val="00612B5A"/>
    <w:rsid w:val="00620717"/>
    <w:rsid w:val="00633E1D"/>
    <w:rsid w:val="0065015F"/>
    <w:rsid w:val="00664EAD"/>
    <w:rsid w:val="00674668"/>
    <w:rsid w:val="00683530"/>
    <w:rsid w:val="006B36E2"/>
    <w:rsid w:val="006B6242"/>
    <w:rsid w:val="006C4B86"/>
    <w:rsid w:val="006C7808"/>
    <w:rsid w:val="006D74B5"/>
    <w:rsid w:val="006D77B6"/>
    <w:rsid w:val="006F56E2"/>
    <w:rsid w:val="007226B6"/>
    <w:rsid w:val="00722FF2"/>
    <w:rsid w:val="00730E49"/>
    <w:rsid w:val="00732B3B"/>
    <w:rsid w:val="00741585"/>
    <w:rsid w:val="00742F24"/>
    <w:rsid w:val="00743008"/>
    <w:rsid w:val="0074385B"/>
    <w:rsid w:val="00755C08"/>
    <w:rsid w:val="007573EB"/>
    <w:rsid w:val="0078262D"/>
    <w:rsid w:val="00785DF9"/>
    <w:rsid w:val="007C0A58"/>
    <w:rsid w:val="007C6307"/>
    <w:rsid w:val="007F7920"/>
    <w:rsid w:val="00812814"/>
    <w:rsid w:val="00812F79"/>
    <w:rsid w:val="00837669"/>
    <w:rsid w:val="00855B35"/>
    <w:rsid w:val="00856D0E"/>
    <w:rsid w:val="008673EC"/>
    <w:rsid w:val="00877DC1"/>
    <w:rsid w:val="00891752"/>
    <w:rsid w:val="00893D7F"/>
    <w:rsid w:val="008A616B"/>
    <w:rsid w:val="008A6318"/>
    <w:rsid w:val="008C2FB1"/>
    <w:rsid w:val="008C55AD"/>
    <w:rsid w:val="008D1D89"/>
    <w:rsid w:val="008D3D35"/>
    <w:rsid w:val="00915B08"/>
    <w:rsid w:val="0092009C"/>
    <w:rsid w:val="00926A8E"/>
    <w:rsid w:val="00944410"/>
    <w:rsid w:val="00965160"/>
    <w:rsid w:val="00973DBB"/>
    <w:rsid w:val="00982609"/>
    <w:rsid w:val="0098662A"/>
    <w:rsid w:val="00990999"/>
    <w:rsid w:val="0099368E"/>
    <w:rsid w:val="009C26BE"/>
    <w:rsid w:val="009E3BE3"/>
    <w:rsid w:val="009F323C"/>
    <w:rsid w:val="00A30290"/>
    <w:rsid w:val="00A52DAE"/>
    <w:rsid w:val="00A94DD6"/>
    <w:rsid w:val="00A96FF8"/>
    <w:rsid w:val="00A97053"/>
    <w:rsid w:val="00AA24B1"/>
    <w:rsid w:val="00AA261E"/>
    <w:rsid w:val="00AA489A"/>
    <w:rsid w:val="00AB3AF3"/>
    <w:rsid w:val="00AC05A5"/>
    <w:rsid w:val="00AC3D0F"/>
    <w:rsid w:val="00AD19F1"/>
    <w:rsid w:val="00AE67B2"/>
    <w:rsid w:val="00AF7DA2"/>
    <w:rsid w:val="00B20566"/>
    <w:rsid w:val="00B30D92"/>
    <w:rsid w:val="00B40CC3"/>
    <w:rsid w:val="00B415B4"/>
    <w:rsid w:val="00B71CE1"/>
    <w:rsid w:val="00B75DC7"/>
    <w:rsid w:val="00B9095C"/>
    <w:rsid w:val="00B9470C"/>
    <w:rsid w:val="00BA64CE"/>
    <w:rsid w:val="00BA65A0"/>
    <w:rsid w:val="00BA6FFE"/>
    <w:rsid w:val="00BB0C54"/>
    <w:rsid w:val="00BB49F8"/>
    <w:rsid w:val="00BD3EBF"/>
    <w:rsid w:val="00BF5931"/>
    <w:rsid w:val="00C02BEB"/>
    <w:rsid w:val="00C0343D"/>
    <w:rsid w:val="00C04E8E"/>
    <w:rsid w:val="00C10A99"/>
    <w:rsid w:val="00C44E76"/>
    <w:rsid w:val="00C513E4"/>
    <w:rsid w:val="00C53483"/>
    <w:rsid w:val="00C57607"/>
    <w:rsid w:val="00C62E59"/>
    <w:rsid w:val="00C6677B"/>
    <w:rsid w:val="00C86372"/>
    <w:rsid w:val="00C912AF"/>
    <w:rsid w:val="00CA39D1"/>
    <w:rsid w:val="00CA3D37"/>
    <w:rsid w:val="00CB2F1F"/>
    <w:rsid w:val="00CB6227"/>
    <w:rsid w:val="00CC227C"/>
    <w:rsid w:val="00CC5BDC"/>
    <w:rsid w:val="00CD3357"/>
    <w:rsid w:val="00CD4DC4"/>
    <w:rsid w:val="00D01828"/>
    <w:rsid w:val="00D13DCC"/>
    <w:rsid w:val="00D141CE"/>
    <w:rsid w:val="00D21558"/>
    <w:rsid w:val="00D404E5"/>
    <w:rsid w:val="00D432A1"/>
    <w:rsid w:val="00D44AFC"/>
    <w:rsid w:val="00D532C3"/>
    <w:rsid w:val="00D67ECD"/>
    <w:rsid w:val="00D74866"/>
    <w:rsid w:val="00D82455"/>
    <w:rsid w:val="00D9370A"/>
    <w:rsid w:val="00D976DA"/>
    <w:rsid w:val="00DA21A4"/>
    <w:rsid w:val="00DB16E3"/>
    <w:rsid w:val="00DC136B"/>
    <w:rsid w:val="00DD04DA"/>
    <w:rsid w:val="00DD099E"/>
    <w:rsid w:val="00DD2291"/>
    <w:rsid w:val="00DD506A"/>
    <w:rsid w:val="00DD6792"/>
    <w:rsid w:val="00DE768D"/>
    <w:rsid w:val="00DF26EF"/>
    <w:rsid w:val="00E0050E"/>
    <w:rsid w:val="00E0173E"/>
    <w:rsid w:val="00E0739D"/>
    <w:rsid w:val="00E12FF4"/>
    <w:rsid w:val="00E34B56"/>
    <w:rsid w:val="00E43BC8"/>
    <w:rsid w:val="00E440AE"/>
    <w:rsid w:val="00E45FC2"/>
    <w:rsid w:val="00E479D0"/>
    <w:rsid w:val="00E742B3"/>
    <w:rsid w:val="00E820B8"/>
    <w:rsid w:val="00E86B4A"/>
    <w:rsid w:val="00E94453"/>
    <w:rsid w:val="00E94AD2"/>
    <w:rsid w:val="00E950E5"/>
    <w:rsid w:val="00E964B8"/>
    <w:rsid w:val="00EA5234"/>
    <w:rsid w:val="00EA7EFA"/>
    <w:rsid w:val="00EB18B1"/>
    <w:rsid w:val="00EB3205"/>
    <w:rsid w:val="00EB5DB5"/>
    <w:rsid w:val="00EC0845"/>
    <w:rsid w:val="00EC664E"/>
    <w:rsid w:val="00ED378F"/>
    <w:rsid w:val="00ED41A8"/>
    <w:rsid w:val="00F06C6D"/>
    <w:rsid w:val="00F07250"/>
    <w:rsid w:val="00F12E6D"/>
    <w:rsid w:val="00F158C2"/>
    <w:rsid w:val="00F32594"/>
    <w:rsid w:val="00F42493"/>
    <w:rsid w:val="00F52FA3"/>
    <w:rsid w:val="00F55D5F"/>
    <w:rsid w:val="00F57A2F"/>
    <w:rsid w:val="00F63600"/>
    <w:rsid w:val="00F67C8F"/>
    <w:rsid w:val="00F86457"/>
    <w:rsid w:val="00F87357"/>
    <w:rsid w:val="00F924F8"/>
    <w:rsid w:val="00F95897"/>
    <w:rsid w:val="00FA4EDB"/>
    <w:rsid w:val="00FA70B3"/>
    <w:rsid w:val="00FC4AFC"/>
    <w:rsid w:val="00FD7EEB"/>
    <w:rsid w:val="00FE54A2"/>
    <w:rsid w:val="00FF533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5F023-3046-4A90-BB03-A1AD3CBA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D0F"/>
  </w:style>
  <w:style w:type="paragraph" w:styleId="a3">
    <w:name w:val="Balloon Text"/>
    <w:basedOn w:val="a"/>
    <w:link w:val="a4"/>
    <w:uiPriority w:val="99"/>
    <w:semiHidden/>
    <w:unhideWhenUsed/>
    <w:rsid w:val="0087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C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7DC1"/>
  </w:style>
  <w:style w:type="paragraph" w:customStyle="1" w:styleId="c6">
    <w:name w:val="c6"/>
    <w:basedOn w:val="a"/>
    <w:rsid w:val="0087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4B56"/>
    <w:rPr>
      <w:i/>
      <w:iCs/>
    </w:rPr>
  </w:style>
  <w:style w:type="paragraph" w:styleId="a6">
    <w:name w:val="Normal (Web)"/>
    <w:basedOn w:val="a"/>
    <w:uiPriority w:val="99"/>
    <w:unhideWhenUsed/>
    <w:rsid w:val="0068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3530"/>
    <w:rPr>
      <w:b/>
      <w:bCs/>
    </w:rPr>
  </w:style>
  <w:style w:type="paragraph" w:customStyle="1" w:styleId="c3">
    <w:name w:val="c3"/>
    <w:basedOn w:val="a"/>
    <w:rsid w:val="009F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Anastasiy</cp:lastModifiedBy>
  <cp:revision>353</cp:revision>
  <cp:lastPrinted>2015-02-18T16:43:00Z</cp:lastPrinted>
  <dcterms:created xsi:type="dcterms:W3CDTF">2014-01-28T16:12:00Z</dcterms:created>
  <dcterms:modified xsi:type="dcterms:W3CDTF">2015-02-28T21:45:00Z</dcterms:modified>
</cp:coreProperties>
</file>