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4C" w:rsidRPr="00257E3F" w:rsidRDefault="004A254C" w:rsidP="004A2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развлечение для детей и родителей:</w:t>
      </w:r>
    </w:p>
    <w:p w:rsidR="004A254C" w:rsidRDefault="004A254C" w:rsidP="004A25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«День рождение группы у малышей» </w:t>
      </w:r>
    </w:p>
    <w:p w:rsidR="003E00FD" w:rsidRPr="003E00FD" w:rsidRDefault="003E00FD" w:rsidP="004A25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Чистякова Жанна Александровна, воспитатель МКДОУ Детский сад комбинированного вида № 2 «Берёзка» </w:t>
      </w:r>
      <w:proofErr w:type="spellStart"/>
      <w:r w:rsidRPr="003E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E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E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атайск</w:t>
      </w:r>
      <w:proofErr w:type="spellEnd"/>
      <w:r w:rsidRPr="003E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254C" w:rsidRPr="009877CE" w:rsidRDefault="004A254C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Въезжаем под 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песню про паровоз</w:t>
      </w:r>
      <w:proofErr w:type="gramEnd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Что такое день рожденья?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Это радость и веселье,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Это песни, шутки, смех,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День, который лучше всех!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И не зря наш детский сад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Праздник отмечает –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С днём рождения ребят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Нынче поздравляет!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Малышей мы поздравляем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С этим днём чудесным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И для них мы запеваем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Ай, да  песню!</w:t>
      </w:r>
      <w:r w:rsidR="00B15B0C"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0C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(песня </w:t>
      </w:r>
      <w:proofErr w:type="spellStart"/>
      <w:proofErr w:type="gramStart"/>
      <w:r w:rsidR="00B15B0C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Ай-да</w:t>
      </w:r>
      <w:proofErr w:type="spellEnd"/>
      <w:proofErr w:type="gramEnd"/>
      <w:r w:rsidR="00B15B0C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4A254C" w:rsidRPr="009877CE" w:rsidRDefault="004A254C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(Заезжает машина, на ней сидит игрушечная собачка, воспитатель берет ее в руки)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за собачку):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девчонки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мальчишки. 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>Я собачка Жучка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Пришла сюда с вами поплясать, 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да поиграть. </w:t>
      </w:r>
    </w:p>
    <w:p w:rsidR="004A254C" w:rsidRPr="009877CE" w:rsidRDefault="004A254C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(Собачка здоровается своей лапкой с каждым ребенком за руку)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Здравствуй, Жучка. А мы с ребятками знаем про тебя песню, </w:t>
      </w:r>
      <w:proofErr w:type="gramStart"/>
      <w:r w:rsidRPr="009877CE">
        <w:rPr>
          <w:rFonts w:ascii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мы тебе споём.</w:t>
      </w:r>
    </w:p>
    <w:p w:rsidR="004A254C" w:rsidRPr="009877CE" w:rsidRDefault="004A254C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Жучка: конечно хочу, про меня  никто ещё не пел</w:t>
      </w:r>
      <w:proofErr w:type="gramStart"/>
      <w:r w:rsidRPr="009877C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5B0C"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15B0C" w:rsidRPr="009877C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15B0C" w:rsidRPr="009877CE">
        <w:rPr>
          <w:rFonts w:ascii="Times New Roman" w:hAnsi="Times New Roman" w:cs="Times New Roman"/>
          <w:sz w:val="24"/>
          <w:szCs w:val="24"/>
          <w:lang w:eastAsia="ru-RU"/>
        </w:rPr>
        <w:t>ети поют песню «Жучка»).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>Собачка: Ой, ребята я совсем забыл</w:t>
      </w:r>
      <w:r w:rsidR="00B15B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, Гав, 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привез</w:t>
      </w:r>
      <w:r w:rsidR="00B15B0C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вам погремушки! 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Вот веселая игрушка, 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А зовется погремушка, 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Погремушки мы возьмем, </w:t>
      </w:r>
    </w:p>
    <w:p w:rsidR="004A254C" w:rsidRPr="009877CE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(Собака раздает каждому ребенку погремушку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9877C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Танцевать пойдем! </w:t>
      </w:r>
    </w:p>
    <w:p w:rsidR="004A254C" w:rsidRPr="009877CE" w:rsidRDefault="004A254C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(Играет веселая музыка и дети выходят танцевать с погремушками и собачка вместе с ними)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7D274B" w:rsidRPr="009877CE" w:rsidRDefault="004A254C" w:rsidP="00B15B0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9877C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7D274B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5B0C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как мы танцевали, </w:t>
      </w:r>
    </w:p>
    <w:p w:rsidR="007D274B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>что даже собачка устала.</w:t>
      </w:r>
    </w:p>
    <w:p w:rsidR="007D274B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погремушки мы положим в корзинку,</w:t>
      </w:r>
    </w:p>
    <w:p w:rsidR="004A254C" w:rsidRPr="00B15B0C" w:rsidRDefault="004A254C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и сядем возле мамы отдохнем. </w:t>
      </w:r>
    </w:p>
    <w:p w:rsidR="004A254C" w:rsidRPr="00B15B0C" w:rsidRDefault="004A254C" w:rsidP="00B15B0C">
      <w:pPr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B15B0C">
        <w:rPr>
          <w:rFonts w:ascii="Times New Roman" w:hAnsi="Times New Roman" w:cs="Times New Roman"/>
          <w:sz w:val="24"/>
          <w:szCs w:val="24"/>
          <w:lang w:eastAsia="ru-RU"/>
        </w:rPr>
        <w:t>(Дети садятся, а в это время звучит веселая музыка.</w:t>
      </w:r>
      <w:proofErr w:type="gramEnd"/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В зал входит</w:t>
      </w:r>
      <w:r w:rsidR="007D274B"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кукла Катя</w:t>
      </w:r>
      <w:proofErr w:type="gramStart"/>
      <w:r w:rsidR="007D274B"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7D274B" w:rsidRPr="00B15B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Как зовут тебя, подружка?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Ну, шепни-ка мне на ушко.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Кукла «шепчет», наклонившись к ведущему.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К нам пришла повеселиться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Катенька-красавица,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Ей на месте не сидится,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Так плясать ей нравится.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4A254C" w:rsidRPr="00B15B0C" w:rsidRDefault="007D274B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>Пойдёмте, ребятки, потанцуем с куклой Катей. А танцевать мы будем танец «Цыплят».</w:t>
      </w:r>
    </w:p>
    <w:p w:rsidR="007D274B" w:rsidRPr="009877CE" w:rsidRDefault="007D274B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(После танца, воспитатель, обращает внимание на коробку.)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Что, Катюша, ты забыла?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Вот коробку я открыла.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А в коробке маленькой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Есть платочек аленький.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Катя с ним гулять пойдёт,</w:t>
      </w:r>
    </w:p>
    <w:p w:rsidR="007D274B" w:rsidRPr="009877CE" w:rsidRDefault="007D274B" w:rsidP="009877C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Для себя дружка найдёт</w:t>
      </w:r>
      <w:proofErr w:type="gramStart"/>
      <w:r w:rsidRPr="009877C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5B0C"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0C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B15B0C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="00B15B0C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анец с платочками).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Кукла: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Поплясали мы, ребята,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Все сегодня от души,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А теперь пора мне отправляться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Жалко с куклой расставаться!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Чтобы Катю не забыть,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Дружно мы её попросим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В гости снова приходить!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Дети прощаются с Катей, ведущий уносит куклу.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Тише, кто-то там за дверью!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Ну-ка, я сейчас проверю,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Что за гости к нам спешат,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sz w:val="24"/>
          <w:szCs w:val="24"/>
          <w:lang w:eastAsia="ru-RU"/>
        </w:rPr>
        <w:t>Чем порадовать хотят!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Открывает дверь, входит сначала медведь.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Мишка: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Я – знакомый ваш, Мишутка,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Песни я люблю и шутку!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Очень музыку люблю,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Громко-громко в бубен бью. </w:t>
      </w:r>
      <w:r w:rsidR="009877CE">
        <w:rPr>
          <w:rFonts w:ascii="Times New Roman" w:hAnsi="Times New Roman" w:cs="Times New Roman"/>
          <w:i/>
          <w:sz w:val="24"/>
          <w:szCs w:val="24"/>
          <w:lang w:eastAsia="ru-RU"/>
        </w:rPr>
        <w:t>(Бьёт в бубен.</w:t>
      </w: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>Бубен забирайте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Весело играйте.</w:t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Спасибо, </w:t>
      </w:r>
      <w:proofErr w:type="spellStart"/>
      <w:r w:rsidRPr="009877CE">
        <w:rPr>
          <w:rFonts w:ascii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9877CE">
        <w:rPr>
          <w:rFonts w:ascii="Times New Roman" w:hAnsi="Times New Roman" w:cs="Times New Roman"/>
          <w:sz w:val="24"/>
          <w:szCs w:val="24"/>
          <w:lang w:eastAsia="ru-RU"/>
        </w:rPr>
        <w:t>. А давай мы с тобой сейчас поиграем.</w:t>
      </w:r>
    </w:p>
    <w:p w:rsidR="00C572EF" w:rsidRPr="009877CE" w:rsidRDefault="00C572EF" w:rsidP="009877C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(после игры в дверь входит лисичка)</w:t>
      </w:r>
      <w:r w:rsidR="009877CE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CC25A6" w:rsidRPr="009877CE" w:rsidRDefault="00CC25A6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Лисичка: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 А я рыжая лисичка,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Ваша милая сестричка.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Моих ложек перестук (играет на ложках)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Пусть услышат все вокруг.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br/>
        <w:t>Ложки вы себе возьмите. С ними пойте и пляшите.</w:t>
      </w:r>
    </w:p>
    <w:p w:rsidR="00C572EF" w:rsidRPr="00B15B0C" w:rsidRDefault="00C572EF" w:rsidP="009877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Лисичка: </w:t>
      </w:r>
      <w:r w:rsidRPr="009877CE">
        <w:rPr>
          <w:rFonts w:ascii="Times New Roman" w:hAnsi="Times New Roman" w:cs="Times New Roman"/>
          <w:sz w:val="24"/>
          <w:szCs w:val="24"/>
          <w:lang w:eastAsia="ru-RU"/>
        </w:rPr>
        <w:t xml:space="preserve">очень здорово </w:t>
      </w:r>
      <w:proofErr w:type="gramStart"/>
      <w:r w:rsidRPr="009877CE">
        <w:rPr>
          <w:rFonts w:ascii="Times New Roman" w:hAnsi="Times New Roman" w:cs="Times New Roman"/>
          <w:sz w:val="24"/>
          <w:szCs w:val="24"/>
          <w:lang w:eastAsia="ru-RU"/>
        </w:rPr>
        <w:t>играли</w:t>
      </w:r>
      <w:r w:rsidR="009877C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>за это я вам подарю</w:t>
      </w:r>
      <w:proofErr w:type="gramEnd"/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много воздушных шариков. </w:t>
      </w:r>
    </w:p>
    <w:p w:rsidR="00C572EF" w:rsidRPr="009877CE" w:rsidRDefault="00C572EF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(Лиса с воспитателем раздает шары)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Вот какие у нас шары красивые желтые, синие, красные. 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Шарики грустят у нас, хотят с ребятами, поиграть. 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Мы шарики в ручки возьмем и в обруч скорей попадем. </w:t>
      </w:r>
    </w:p>
    <w:p w:rsidR="00C572EF" w:rsidRPr="009877CE" w:rsidRDefault="00C572EF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(Мамы и дети бросают в обруч, который держит лиса или воспитатель)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Когда дети поиграют, воспитатель привлекает их внимание к зайчику. 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Ой, ребята, а к нам зайка ещё прибежал и что-то принес. 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Заяц</w:t>
      </w:r>
      <w:r w:rsidR="009877C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Да у меня для вас знатное угощение – конфетки</w:t>
      </w:r>
      <w:r w:rsidR="00B767D5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подарки.</w:t>
      </w:r>
    </w:p>
    <w:p w:rsidR="00C572EF" w:rsidRPr="009877CE" w:rsidRDefault="00C572EF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(раздает угощение детям</w:t>
      </w:r>
      <w:r w:rsidR="00B767D5"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ветерки</w:t>
      </w: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Славно мы повеселились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Танцевали, песни пели, 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>Но теперь пришла пора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B15B0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зверями расставаться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Звери: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Пока, пока! </w:t>
      </w:r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До новых встреч! </w:t>
      </w:r>
    </w:p>
    <w:p w:rsidR="00C572EF" w:rsidRPr="009877CE" w:rsidRDefault="00C572EF" w:rsidP="00B15B0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>(Дети прощаются, заяц, лисичка, мишка и собака уходят)</w:t>
      </w:r>
      <w:proofErr w:type="gramStart"/>
      <w:r w:rsidRPr="009877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C572EF" w:rsidRPr="00B15B0C" w:rsidRDefault="00C572EF" w:rsidP="00B15B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7C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15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7D5">
        <w:rPr>
          <w:rFonts w:ascii="Times New Roman" w:hAnsi="Times New Roman" w:cs="Times New Roman"/>
          <w:sz w:val="24"/>
          <w:szCs w:val="24"/>
          <w:lang w:eastAsia="ru-RU"/>
        </w:rPr>
        <w:t>и нам ребята пора возвращаться в группу.</w:t>
      </w:r>
    </w:p>
    <w:p w:rsidR="00C572EF" w:rsidRPr="00B15B0C" w:rsidRDefault="00C572EF" w:rsidP="00C57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A6" w:rsidRPr="00B15B0C" w:rsidRDefault="00CC25A6" w:rsidP="00CC25A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C25A6" w:rsidRPr="00B15B0C" w:rsidRDefault="00CC25A6" w:rsidP="00CC25A6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C25A6" w:rsidRPr="00B15B0C" w:rsidRDefault="00CC25A6" w:rsidP="004A25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74B" w:rsidRPr="004A254C" w:rsidRDefault="00CC25A6" w:rsidP="004A25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5E31" w:rsidRDefault="00175E31" w:rsidP="004A254C">
      <w:pPr>
        <w:jc w:val="center"/>
      </w:pPr>
    </w:p>
    <w:sectPr w:rsidR="00175E31" w:rsidSect="001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4C"/>
    <w:rsid w:val="00175E31"/>
    <w:rsid w:val="003E00FD"/>
    <w:rsid w:val="004A254C"/>
    <w:rsid w:val="007D274B"/>
    <w:rsid w:val="009877CE"/>
    <w:rsid w:val="00B15B0C"/>
    <w:rsid w:val="00B767D5"/>
    <w:rsid w:val="00C572EF"/>
    <w:rsid w:val="00CC25A6"/>
    <w:rsid w:val="00F431DE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2014-05-25T13:22:00Z</dcterms:created>
  <dcterms:modified xsi:type="dcterms:W3CDTF">2014-10-06T06:08:00Z</dcterms:modified>
</cp:coreProperties>
</file>