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EB5" w:rsidRPr="00A96D5D" w:rsidRDefault="00E45EB5" w:rsidP="00E45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</w:t>
      </w:r>
      <w:r w:rsidRPr="00A96D5D">
        <w:rPr>
          <w:rFonts w:ascii="Times New Roman" w:hAnsi="Times New Roman" w:cs="Times New Roman"/>
          <w:sz w:val="28"/>
          <w:szCs w:val="28"/>
        </w:rPr>
        <w:t>ошкольное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96D5D">
        <w:rPr>
          <w:rFonts w:ascii="Times New Roman" w:hAnsi="Times New Roman" w:cs="Times New Roman"/>
          <w:sz w:val="28"/>
          <w:szCs w:val="28"/>
        </w:rPr>
        <w:t>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96D5D">
        <w:rPr>
          <w:rFonts w:ascii="Times New Roman" w:hAnsi="Times New Roman" w:cs="Times New Roman"/>
          <w:sz w:val="28"/>
          <w:szCs w:val="28"/>
        </w:rPr>
        <w:t>чреждение</w:t>
      </w:r>
    </w:p>
    <w:p w:rsidR="00E45EB5" w:rsidRPr="00A96D5D" w:rsidRDefault="00E45EB5" w:rsidP="00E45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Ключ жизни</w:t>
      </w:r>
    </w:p>
    <w:p w:rsidR="00E45EB5" w:rsidRDefault="00E45EB5" w:rsidP="00E45E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5EB5" w:rsidRPr="00EA7451" w:rsidRDefault="00E45EB5" w:rsidP="00EA7451">
      <w:pPr>
        <w:jc w:val="center"/>
        <w:rPr>
          <w:rFonts w:ascii="Times New Roman" w:hAnsi="Times New Roman" w:cs="Times New Roman"/>
          <w:sz w:val="32"/>
          <w:szCs w:val="32"/>
        </w:rPr>
      </w:pPr>
      <w:r w:rsidRPr="00EA7451">
        <w:rPr>
          <w:rFonts w:ascii="Times New Roman" w:hAnsi="Times New Roman" w:cs="Times New Roman"/>
          <w:sz w:val="32"/>
          <w:szCs w:val="32"/>
        </w:rPr>
        <w:t>Конспект образовательной  деятельности</w:t>
      </w:r>
    </w:p>
    <w:p w:rsidR="00E45EB5" w:rsidRPr="00EA7451" w:rsidRDefault="00E45EB5" w:rsidP="00E45EB5">
      <w:pPr>
        <w:jc w:val="center"/>
        <w:rPr>
          <w:rFonts w:ascii="Times New Roman" w:hAnsi="Times New Roman" w:cs="Times New Roman"/>
          <w:sz w:val="32"/>
          <w:szCs w:val="32"/>
        </w:rPr>
      </w:pPr>
      <w:r w:rsidRPr="00EA7451">
        <w:rPr>
          <w:rFonts w:ascii="Times New Roman" w:hAnsi="Times New Roman" w:cs="Times New Roman"/>
          <w:sz w:val="32"/>
          <w:szCs w:val="32"/>
        </w:rPr>
        <w:t xml:space="preserve">к методическому объединению в </w:t>
      </w:r>
      <w:r w:rsidR="00582551" w:rsidRPr="00EA7451">
        <w:rPr>
          <w:rFonts w:ascii="Times New Roman" w:hAnsi="Times New Roman" w:cs="Times New Roman"/>
          <w:sz w:val="32"/>
          <w:szCs w:val="32"/>
        </w:rPr>
        <w:t>старшей</w:t>
      </w:r>
      <w:r w:rsidRPr="00EA7451">
        <w:rPr>
          <w:rFonts w:ascii="Times New Roman" w:hAnsi="Times New Roman" w:cs="Times New Roman"/>
          <w:sz w:val="32"/>
          <w:szCs w:val="32"/>
        </w:rPr>
        <w:t xml:space="preserve"> группе по нетрадиционной технике рисования</w:t>
      </w:r>
    </w:p>
    <w:p w:rsidR="00582551" w:rsidRDefault="00582551" w:rsidP="0058255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2551">
        <w:rPr>
          <w:rFonts w:ascii="Times New Roman" w:hAnsi="Times New Roman" w:cs="Times New Roman"/>
          <w:b/>
          <w:sz w:val="48"/>
          <w:szCs w:val="48"/>
        </w:rPr>
        <w:t xml:space="preserve">Тема: </w:t>
      </w:r>
    </w:p>
    <w:p w:rsidR="00582551" w:rsidRDefault="00582551" w:rsidP="00582551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«Путешествие золотой рыбки»</w:t>
      </w:r>
      <w:bookmarkStart w:id="0" w:name="_GoBack"/>
      <w:bookmarkEnd w:id="0"/>
    </w:p>
    <w:p w:rsidR="00EA7451" w:rsidRDefault="00EA7451" w:rsidP="00582551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925683" cy="3695793"/>
            <wp:effectExtent l="0" t="0" r="0" b="0"/>
            <wp:docPr id="4" name="Рисунок 4" descr="D:\Рабочий стол\фото15\мар.вас\IMG_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15\мар.вас\IMG_3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004" cy="3696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2551" w:rsidRDefault="00E45EB5" w:rsidP="00EA745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Подготовила воспитатель: </w:t>
      </w:r>
    </w:p>
    <w:p w:rsidR="00E45EB5" w:rsidRPr="00582551" w:rsidRDefault="00582551" w:rsidP="00582551">
      <w:pPr>
        <w:jc w:val="right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Сапегина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Е.И.</w:t>
      </w:r>
    </w:p>
    <w:p w:rsidR="00E45EB5" w:rsidRPr="003A1D67" w:rsidRDefault="00E45EB5" w:rsidP="00E45E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551" w:rsidRDefault="00E45EB5" w:rsidP="00E45EB5">
      <w:pPr>
        <w:tabs>
          <w:tab w:val="left" w:pos="369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E45EB5" w:rsidRDefault="00E45EB5" w:rsidP="00582551">
      <w:pPr>
        <w:tabs>
          <w:tab w:val="left" w:pos="369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год</w:t>
      </w:r>
    </w:p>
    <w:p w:rsidR="007532FA" w:rsidRPr="000F7EF3" w:rsidRDefault="007532FA" w:rsidP="007532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естественной стимулирующей среды, в которой ребенок чувствует себя комфортно и защищено, проявляя творческую активность</w:t>
      </w:r>
      <w:r w:rsidR="007C0167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557" w:rsidRPr="000F7EF3" w:rsidRDefault="00553557" w:rsidP="007532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532FA" w:rsidRPr="000F7EF3" w:rsidRDefault="007532FA" w:rsidP="0055355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Образовательные: </w:t>
      </w:r>
    </w:p>
    <w:p w:rsidR="00553557" w:rsidRPr="000F7EF3" w:rsidRDefault="007532FA" w:rsidP="007C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</w:rPr>
        <w:t xml:space="preserve">Учить детей последовательно и точно передавать </w:t>
      </w:r>
      <w:proofErr w:type="gramStart"/>
      <w:r w:rsidRPr="000F7EF3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0F7EF3">
        <w:rPr>
          <w:rFonts w:ascii="Times New Roman" w:hAnsi="Times New Roman" w:cs="Times New Roman"/>
          <w:sz w:val="24"/>
          <w:szCs w:val="24"/>
        </w:rPr>
        <w:t>, с учетом развития сюжета.</w:t>
      </w:r>
    </w:p>
    <w:p w:rsidR="007532FA" w:rsidRPr="000F7EF3" w:rsidRDefault="00345166" w:rsidP="007C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умение</w:t>
      </w:r>
      <w:r w:rsidR="007532FA" w:rsidRPr="000F7EF3">
        <w:rPr>
          <w:rFonts w:ascii="Times New Roman" w:hAnsi="Times New Roman" w:cs="Times New Roman"/>
          <w:sz w:val="24"/>
          <w:szCs w:val="24"/>
        </w:rPr>
        <w:t xml:space="preserve"> отвечать на вопросы проблемно - поискового характера.</w:t>
      </w:r>
    </w:p>
    <w:p w:rsidR="007C0167" w:rsidRPr="000F7EF3" w:rsidRDefault="007C0167" w:rsidP="007C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</w:rPr>
        <w:t>Закрепить представления об окружающем мире.</w:t>
      </w:r>
    </w:p>
    <w:p w:rsidR="00553557" w:rsidRPr="000F7EF3" w:rsidRDefault="00553557" w:rsidP="0055355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7C0167" w:rsidRPr="000F7EF3" w:rsidRDefault="007C0167" w:rsidP="007C01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Развивать психические процессы (внимание, память)</w:t>
      </w:r>
    </w:p>
    <w:p w:rsidR="007C0167" w:rsidRPr="000F7EF3" w:rsidRDefault="007C0167" w:rsidP="007C01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Развивать логическое мышление</w:t>
      </w:r>
    </w:p>
    <w:p w:rsidR="007C0167" w:rsidRPr="000F7EF3" w:rsidRDefault="007C0167" w:rsidP="007C01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Развивать тонкие тактильные ощущения, мелкую моторику</w:t>
      </w:r>
    </w:p>
    <w:p w:rsidR="00553557" w:rsidRPr="000F7EF3" w:rsidRDefault="007C0167" w:rsidP="005535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3557" w:rsidRPr="000F7EF3" w:rsidRDefault="00553557" w:rsidP="0055355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Воспитывающие:</w:t>
      </w:r>
    </w:p>
    <w:p w:rsidR="00553557" w:rsidRPr="000F7EF3" w:rsidRDefault="00553557" w:rsidP="007C0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интерес к  творчеству А.С. Пушкина,  самостоятельность, аккуратность. </w:t>
      </w:r>
    </w:p>
    <w:p w:rsidR="007C0167" w:rsidRPr="000F7EF3" w:rsidRDefault="007C0167" w:rsidP="007C0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Вызывать эмоционально положительное состояние, удовольствие от игр и совместной деятельности с другими детьми</w:t>
      </w:r>
    </w:p>
    <w:p w:rsidR="007C0167" w:rsidRPr="000F7EF3" w:rsidRDefault="007C0167" w:rsidP="007C01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Совершенствовать навыки позитивной коммуникации</w:t>
      </w:r>
    </w:p>
    <w:p w:rsidR="00553557" w:rsidRPr="000F7EF3" w:rsidRDefault="00553557" w:rsidP="005535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3557" w:rsidRPr="000F7EF3" w:rsidRDefault="00553557" w:rsidP="0055355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Оборудование и материал к занятию:</w:t>
      </w:r>
    </w:p>
    <w:p w:rsidR="001A223C" w:rsidRPr="000F7EF3" w:rsidRDefault="00553557" w:rsidP="001A22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23C" w:rsidRPr="000F7EF3">
        <w:rPr>
          <w:rFonts w:ascii="Times New Roman" w:hAnsi="Times New Roman" w:cs="Times New Roman"/>
          <w:sz w:val="24"/>
          <w:szCs w:val="24"/>
        </w:rPr>
        <w:t>Песочница, в ней на песке - золотая рывка, вылепленная из влажного цветного песка.</w:t>
      </w:r>
    </w:p>
    <w:p w:rsidR="00553557" w:rsidRPr="000F7EF3" w:rsidRDefault="00553557" w:rsidP="005535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½  картонного листа</w:t>
      </w:r>
      <w:r w:rsidR="007B344B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с паспарту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, клей ПВА, </w:t>
      </w:r>
      <w:r w:rsidR="007B344B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клеевые кисти, </w:t>
      </w:r>
      <w:r w:rsidR="001A223C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223C" w:rsidRPr="000F7EF3">
        <w:rPr>
          <w:rFonts w:ascii="Times New Roman" w:hAnsi="Times New Roman" w:cs="Times New Roman"/>
          <w:sz w:val="24"/>
          <w:szCs w:val="24"/>
        </w:rPr>
        <w:t>сухой цветной песок, простые карандаши для набросков рисунка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A223C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трафарет рыбки, 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 поддоны, бумажные салфетки,  по количеству детей, </w:t>
      </w:r>
      <w:r w:rsidR="007B344B" w:rsidRPr="000F7EF3">
        <w:rPr>
          <w:rFonts w:ascii="Times New Roman" w:hAnsi="Times New Roman" w:cs="Times New Roman"/>
          <w:sz w:val="24"/>
          <w:szCs w:val="24"/>
          <w:lang w:eastAsia="ru-RU"/>
        </w:rPr>
        <w:t>2 мольберта</w:t>
      </w:r>
      <w:proofErr w:type="gramStart"/>
      <w:r w:rsidR="007B344B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B344B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сюжетные картинки, 3 стакана  с песком и</w:t>
      </w:r>
      <w:r w:rsidR="001A223C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водой, стол с песком,  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мультимедийная установка, </w:t>
      </w:r>
      <w:r w:rsidR="001A223C" w:rsidRPr="000F7EF3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53557" w:rsidRPr="000F7EF3" w:rsidRDefault="00553557" w:rsidP="005535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56D" w:rsidRPr="002A656D" w:rsidRDefault="00553557" w:rsidP="002A656D">
      <w:pPr>
        <w:rPr>
          <w:rFonts w:ascii="Times New Roman" w:hAnsi="Times New Roman" w:cs="Times New Roman"/>
          <w:b/>
          <w:sz w:val="24"/>
          <w:szCs w:val="24"/>
        </w:rPr>
      </w:pPr>
      <w:r w:rsidRPr="002A65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656D" w:rsidRPr="002A656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53557" w:rsidRPr="000F7EF3" w:rsidRDefault="001A5AB7" w:rsidP="005535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Чтение сказок  А.С. Пушкина и рассматривание иллюстраций к ним,</w:t>
      </w:r>
      <w:r w:rsidR="00553557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344B" w:rsidRPr="000F7EF3">
        <w:rPr>
          <w:rFonts w:ascii="Times New Roman" w:hAnsi="Times New Roman" w:cs="Times New Roman"/>
          <w:sz w:val="24"/>
          <w:szCs w:val="24"/>
          <w:lang w:eastAsia="ru-RU"/>
        </w:rPr>
        <w:t xml:space="preserve"> драматизация «Сказки о рыбаке и рыбке», просмотр  мультфильмов по произведениям А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.С. Пушкина,  слушание музыки, рассматривание  картинок с изображением рыб.</w:t>
      </w:r>
    </w:p>
    <w:p w:rsidR="00276AA4" w:rsidRPr="000F7EF3" w:rsidRDefault="00974128" w:rsidP="00276A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7B344B" w:rsidRPr="000F7E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AA4" w:rsidRPr="000F7EF3" w:rsidRDefault="001A223C" w:rsidP="00276A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851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="00276AA4" w:rsidRPr="000F7EF3">
        <w:rPr>
          <w:rFonts w:ascii="Times New Roman" w:hAnsi="Times New Roman" w:cs="Times New Roman"/>
          <w:b/>
          <w:sz w:val="24"/>
          <w:szCs w:val="24"/>
        </w:rPr>
        <w:t xml:space="preserve">Ход занятия </w:t>
      </w:r>
    </w:p>
    <w:p w:rsidR="001A223C" w:rsidRPr="000F7EF3" w:rsidRDefault="001A223C" w:rsidP="00276A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6AA4" w:rsidRPr="000F7EF3" w:rsidRDefault="00F953D8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Воспитатель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приглашает детей к песочнице. Они встают вокруг «песочницы», прикрытой тканью</w:t>
      </w:r>
      <w:r w:rsidR="00463640" w:rsidRPr="000F7EF3">
        <w:rPr>
          <w:rFonts w:ascii="Times New Roman" w:hAnsi="Times New Roman" w:cs="Times New Roman"/>
          <w:sz w:val="24"/>
          <w:szCs w:val="24"/>
        </w:rPr>
        <w:t>.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AA4" w:rsidRPr="000F7EF3" w:rsidRDefault="00F953D8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</w:rPr>
        <w:t>: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Доброе утро, солнцу и птицам! Доброе утро, улыбчивым лицам!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Доброе утро, дети! Я рада вас видеть! Мне хочется передать частичку своего тепла вам. Давайте, возьмемся за руки. Вы почувствовали  тепло</w:t>
      </w:r>
      <w:r w:rsidR="00F953D8" w:rsidRPr="000F7EF3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Pr="000F7EF3">
        <w:rPr>
          <w:rFonts w:ascii="Times New Roman" w:hAnsi="Times New Roman" w:cs="Times New Roman"/>
          <w:sz w:val="24"/>
          <w:szCs w:val="24"/>
        </w:rPr>
        <w:t>?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Дети: (Ответы детей)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AA4" w:rsidRPr="000F7EF3" w:rsidRDefault="00F953D8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76AA4" w:rsidRPr="000F7EF3">
        <w:rPr>
          <w:rFonts w:ascii="Times New Roman" w:hAnsi="Times New Roman" w:cs="Times New Roman"/>
          <w:sz w:val="24"/>
          <w:szCs w:val="24"/>
        </w:rPr>
        <w:t>: А теперь давайте, улыбнемся друг другу, и у н</w:t>
      </w:r>
      <w:r w:rsidR="001A5AB7" w:rsidRPr="000F7EF3">
        <w:rPr>
          <w:rFonts w:ascii="Times New Roman" w:hAnsi="Times New Roman" w:cs="Times New Roman"/>
          <w:sz w:val="24"/>
          <w:szCs w:val="24"/>
        </w:rPr>
        <w:t>ас настроение станет еще лучше.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BA2" w:rsidRPr="000F7EF3" w:rsidRDefault="001A5AB7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Я пригласила вас, чтобы </w:t>
      </w:r>
      <w:r w:rsidR="00F953D8" w:rsidRPr="000F7EF3">
        <w:rPr>
          <w:rFonts w:ascii="Times New Roman" w:hAnsi="Times New Roman" w:cs="Times New Roman"/>
          <w:sz w:val="24"/>
          <w:szCs w:val="24"/>
        </w:rPr>
        <w:t xml:space="preserve">в очередной раз  </w:t>
      </w:r>
      <w:r w:rsidR="00276AA4" w:rsidRPr="000F7EF3">
        <w:rPr>
          <w:rFonts w:ascii="Times New Roman" w:hAnsi="Times New Roman" w:cs="Times New Roman"/>
          <w:sz w:val="24"/>
          <w:szCs w:val="24"/>
        </w:rPr>
        <w:t>отправиться</w:t>
      </w:r>
      <w:r w:rsidR="00463640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в</w:t>
      </w:r>
      <w:r w:rsidR="00463640" w:rsidRPr="000F7EF3">
        <w:rPr>
          <w:rFonts w:ascii="Times New Roman" w:hAnsi="Times New Roman" w:cs="Times New Roman"/>
          <w:sz w:val="24"/>
          <w:szCs w:val="24"/>
        </w:rPr>
        <w:t xml:space="preserve"> путешествие по  удивительной  стране</w:t>
      </w:r>
      <w:r w:rsidR="00276AA4" w:rsidRPr="000F7EF3">
        <w:rPr>
          <w:rFonts w:ascii="Times New Roman" w:hAnsi="Times New Roman" w:cs="Times New Roman"/>
          <w:sz w:val="24"/>
          <w:szCs w:val="24"/>
        </w:rPr>
        <w:t>. В ней</w:t>
      </w:r>
      <w:r w:rsidR="009067E5" w:rsidRPr="000F7EF3">
        <w:rPr>
          <w:rFonts w:ascii="Times New Roman" w:hAnsi="Times New Roman" w:cs="Times New Roman"/>
          <w:sz w:val="24"/>
          <w:szCs w:val="24"/>
        </w:rPr>
        <w:t xml:space="preserve"> живет хранитель</w:t>
      </w:r>
      <w:r w:rsidR="00F953D8" w:rsidRPr="000F7EF3">
        <w:rPr>
          <w:rFonts w:ascii="Times New Roman" w:hAnsi="Times New Roman" w:cs="Times New Roman"/>
          <w:sz w:val="24"/>
          <w:szCs w:val="24"/>
        </w:rPr>
        <w:t xml:space="preserve">ница </w:t>
      </w:r>
      <w:r w:rsidR="009067E5" w:rsidRPr="000F7EF3">
        <w:rPr>
          <w:rFonts w:ascii="Times New Roman" w:hAnsi="Times New Roman" w:cs="Times New Roman"/>
          <w:sz w:val="24"/>
          <w:szCs w:val="24"/>
        </w:rPr>
        <w:t xml:space="preserve"> песка – Песочная фея.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Он</w:t>
      </w:r>
      <w:r w:rsidR="00627BA2" w:rsidRPr="000F7EF3">
        <w:rPr>
          <w:rFonts w:ascii="Times New Roman" w:hAnsi="Times New Roman" w:cs="Times New Roman"/>
          <w:sz w:val="24"/>
          <w:szCs w:val="24"/>
        </w:rPr>
        <w:t xml:space="preserve">а  </w:t>
      </w:r>
      <w:r w:rsidR="00333A10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зн</w:t>
      </w:r>
      <w:r w:rsidR="00C36788" w:rsidRPr="000F7EF3">
        <w:rPr>
          <w:rFonts w:ascii="Times New Roman" w:hAnsi="Times New Roman" w:cs="Times New Roman"/>
          <w:sz w:val="24"/>
          <w:szCs w:val="24"/>
        </w:rPr>
        <w:t>ает много игр, историй, сказок.</w:t>
      </w:r>
    </w:p>
    <w:p w:rsidR="00276AA4" w:rsidRPr="000F7EF3" w:rsidRDefault="00627BA2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-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Кто из вас догадался, куда мы отправляемся?</w:t>
      </w:r>
      <w:r w:rsidR="00333A10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Pr="000F7EF3">
        <w:rPr>
          <w:rFonts w:ascii="Times New Roman" w:hAnsi="Times New Roman" w:cs="Times New Roman"/>
          <w:sz w:val="24"/>
          <w:szCs w:val="24"/>
        </w:rPr>
        <w:t>(как называется эта страна)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Дети</w:t>
      </w:r>
      <w:r w:rsidRPr="000F7EF3">
        <w:rPr>
          <w:rFonts w:ascii="Times New Roman" w:hAnsi="Times New Roman" w:cs="Times New Roman"/>
          <w:sz w:val="24"/>
          <w:szCs w:val="24"/>
        </w:rPr>
        <w:t>: (Ответы детей)</w:t>
      </w:r>
    </w:p>
    <w:p w:rsidR="00627BA2" w:rsidRPr="000F7EF3" w:rsidRDefault="00627BA2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</w:rPr>
        <w:t>: Правильно, в песочную страну.</w:t>
      </w:r>
      <w:r w:rsidR="00C36788" w:rsidRPr="000F7E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4474" w:rsidRPr="000F7E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76AA4" w:rsidRPr="000F7EF3" w:rsidRDefault="00463640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Д</w:t>
      </w:r>
      <w:r w:rsidR="00276AA4" w:rsidRPr="000F7EF3">
        <w:rPr>
          <w:rFonts w:ascii="Times New Roman" w:hAnsi="Times New Roman" w:cs="Times New Roman"/>
          <w:sz w:val="24"/>
          <w:szCs w:val="24"/>
        </w:rPr>
        <w:t>авайте вспомним заклинание и можно отправляться в путь</w:t>
      </w:r>
      <w:r w:rsidR="00276AA4" w:rsidRPr="000F7EF3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="00276AA4" w:rsidRPr="000F7EF3">
        <w:rPr>
          <w:rFonts w:ascii="Times New Roman" w:hAnsi="Times New Roman" w:cs="Times New Roman"/>
          <w:sz w:val="24"/>
          <w:szCs w:val="24"/>
        </w:rPr>
        <w:t>П</w:t>
      </w:r>
      <w:r w:rsidR="005A3447" w:rsidRPr="000F7EF3">
        <w:rPr>
          <w:rFonts w:ascii="Times New Roman" w:hAnsi="Times New Roman" w:cs="Times New Roman"/>
          <w:sz w:val="24"/>
          <w:szCs w:val="24"/>
        </w:rPr>
        <w:t xml:space="preserve">ротяните 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свои раскрытые ладошки </w:t>
      </w:r>
      <w:r w:rsidR="005A3447" w:rsidRPr="000F7EF3">
        <w:rPr>
          <w:rFonts w:ascii="Times New Roman" w:hAnsi="Times New Roman" w:cs="Times New Roman"/>
          <w:sz w:val="24"/>
          <w:szCs w:val="24"/>
        </w:rPr>
        <w:t xml:space="preserve"> над  песочницей</w:t>
      </w:r>
      <w:r w:rsidR="00276AA4" w:rsidRPr="000F7EF3">
        <w:rPr>
          <w:rFonts w:ascii="Times New Roman" w:hAnsi="Times New Roman" w:cs="Times New Roman"/>
          <w:sz w:val="24"/>
          <w:szCs w:val="24"/>
        </w:rPr>
        <w:t>, закройте глаза и произнесите заклинание: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>Ритуал «входа» в Песочную страну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В ладошки наши посмотри,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В них доброту, любовь найди.</w:t>
      </w:r>
    </w:p>
    <w:p w:rsidR="00276AA4" w:rsidRPr="000F7EF3" w:rsidRDefault="009067E5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lastRenderedPageBreak/>
        <w:t xml:space="preserve">Песочная фея </w:t>
      </w:r>
      <w:r w:rsidR="00276AA4" w:rsidRPr="000F7EF3">
        <w:rPr>
          <w:rFonts w:ascii="Times New Roman" w:hAnsi="Times New Roman" w:cs="Times New Roman"/>
          <w:sz w:val="24"/>
          <w:szCs w:val="24"/>
        </w:rPr>
        <w:t>приди!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="00854110" w:rsidRPr="000F7EF3">
        <w:rPr>
          <w:rFonts w:ascii="Times New Roman" w:hAnsi="Times New Roman" w:cs="Times New Roman"/>
          <w:i/>
          <w:sz w:val="24"/>
          <w:szCs w:val="24"/>
        </w:rPr>
        <w:t>(1)</w:t>
      </w:r>
      <w:r w:rsidRPr="000F7E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67E5" w:rsidRPr="000F7EF3">
        <w:rPr>
          <w:rFonts w:ascii="Times New Roman" w:hAnsi="Times New Roman" w:cs="Times New Roman"/>
          <w:i/>
          <w:sz w:val="24"/>
          <w:szCs w:val="24"/>
        </w:rPr>
        <w:t xml:space="preserve"> воспитатель надевает шляпу  Песочной  феи</w:t>
      </w:r>
    </w:p>
    <w:p w:rsidR="00276AA4" w:rsidRPr="000F7EF3" w:rsidRDefault="00C36788" w:rsidP="00276AA4">
      <w:pPr>
        <w:pStyle w:val="a3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0F7EF3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  <w:r w:rsidR="00B307EC" w:rsidRPr="000F7EF3">
        <w:rPr>
          <w:rFonts w:ascii="Times New Roman" w:hAnsi="Times New Roman" w:cs="Times New Roman"/>
          <w:i/>
          <w:sz w:val="24"/>
          <w:szCs w:val="24"/>
        </w:rPr>
        <w:t>Песочная фея</w:t>
      </w:r>
      <w:r w:rsidR="00276AA4" w:rsidRPr="000F7EF3">
        <w:rPr>
          <w:rFonts w:ascii="Times New Roman" w:hAnsi="Times New Roman" w:cs="Times New Roman"/>
          <w:i/>
          <w:sz w:val="24"/>
          <w:szCs w:val="24"/>
        </w:rPr>
        <w:t>: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Я открою вам секреты,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Только надо знать при этом</w:t>
      </w:r>
    </w:p>
    <w:p w:rsidR="001A5AB7" w:rsidRPr="000F7EF3" w:rsidRDefault="00276AA4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Правила моей страны</w:t>
      </w:r>
    </w:p>
    <w:p w:rsidR="001A5AB7" w:rsidRPr="000F7EF3" w:rsidRDefault="001A5AB7" w:rsidP="001A5A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 xml:space="preserve"> Дети вместе с воспитателем  повторяют стихотворение со слов "Здесь нельзя кусаться, драться..."</w:t>
      </w:r>
    </w:p>
    <w:p w:rsidR="00276AA4" w:rsidRPr="00EA7451" w:rsidRDefault="001A5AB7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="00276AA4" w:rsidRPr="00EA7451">
        <w:rPr>
          <w:rFonts w:ascii="Times New Roman" w:hAnsi="Times New Roman" w:cs="Times New Roman"/>
          <w:sz w:val="24"/>
          <w:szCs w:val="24"/>
        </w:rPr>
        <w:t>Здесь нельзя кусаться, драться!</w:t>
      </w:r>
    </w:p>
    <w:p w:rsidR="00276AA4" w:rsidRPr="00EA7451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51">
        <w:rPr>
          <w:rFonts w:ascii="Times New Roman" w:hAnsi="Times New Roman" w:cs="Times New Roman"/>
          <w:sz w:val="24"/>
          <w:szCs w:val="24"/>
        </w:rPr>
        <w:t>И нельзя песком кидаться!</w:t>
      </w:r>
    </w:p>
    <w:p w:rsidR="00276AA4" w:rsidRPr="00EA7451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51">
        <w:rPr>
          <w:rFonts w:ascii="Times New Roman" w:hAnsi="Times New Roman" w:cs="Times New Roman"/>
          <w:sz w:val="24"/>
          <w:szCs w:val="24"/>
        </w:rPr>
        <w:t>Можно строить и творить:</w:t>
      </w:r>
    </w:p>
    <w:p w:rsidR="00276AA4" w:rsidRPr="00EA7451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51">
        <w:rPr>
          <w:rFonts w:ascii="Times New Roman" w:hAnsi="Times New Roman" w:cs="Times New Roman"/>
          <w:sz w:val="24"/>
          <w:szCs w:val="24"/>
        </w:rPr>
        <w:t>Горы, реки и моря -</w:t>
      </w:r>
    </w:p>
    <w:p w:rsidR="00276AA4" w:rsidRPr="00EA7451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51">
        <w:rPr>
          <w:rFonts w:ascii="Times New Roman" w:hAnsi="Times New Roman" w:cs="Times New Roman"/>
          <w:sz w:val="24"/>
          <w:szCs w:val="24"/>
        </w:rPr>
        <w:t>Чтобы жизнь вокруг была!</w:t>
      </w:r>
    </w:p>
    <w:p w:rsidR="00276AA4" w:rsidRPr="00EA7451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51">
        <w:rPr>
          <w:rFonts w:ascii="Times New Roman" w:hAnsi="Times New Roman" w:cs="Times New Roman"/>
          <w:sz w:val="24"/>
          <w:szCs w:val="24"/>
        </w:rPr>
        <w:t>Никого не обижать,</w:t>
      </w:r>
    </w:p>
    <w:p w:rsidR="00276AA4" w:rsidRPr="00EA7451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51">
        <w:rPr>
          <w:rFonts w:ascii="Times New Roman" w:hAnsi="Times New Roman" w:cs="Times New Roman"/>
          <w:sz w:val="24"/>
          <w:szCs w:val="24"/>
        </w:rPr>
        <w:t>Ничего не разорять!</w:t>
      </w:r>
    </w:p>
    <w:p w:rsidR="00276AA4" w:rsidRPr="00EA7451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A7451">
        <w:rPr>
          <w:rFonts w:ascii="Times New Roman" w:hAnsi="Times New Roman" w:cs="Times New Roman"/>
          <w:sz w:val="24"/>
          <w:szCs w:val="24"/>
        </w:rPr>
        <w:t>Это мирная страна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Дети, поняли меня?!</w:t>
      </w:r>
    </w:p>
    <w:p w:rsidR="00627BA2" w:rsidRPr="000F7EF3" w:rsidRDefault="00276AA4" w:rsidP="00F95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(Музыка</w:t>
      </w:r>
      <w:r w:rsidR="00627BA2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Pr="000F7EF3">
        <w:rPr>
          <w:rFonts w:ascii="Times New Roman" w:hAnsi="Times New Roman" w:cs="Times New Roman"/>
          <w:sz w:val="24"/>
          <w:szCs w:val="24"/>
        </w:rPr>
        <w:t>затихает.</w:t>
      </w:r>
      <w:r w:rsidR="00854110" w:rsidRPr="000F7EF3">
        <w:rPr>
          <w:rFonts w:ascii="Times New Roman" w:hAnsi="Times New Roman" w:cs="Times New Roman"/>
          <w:sz w:val="24"/>
          <w:szCs w:val="24"/>
        </w:rPr>
        <w:t>)</w:t>
      </w:r>
    </w:p>
    <w:p w:rsidR="00627BA2" w:rsidRPr="000F7EF3" w:rsidRDefault="00276AA4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 xml:space="preserve">Друзья мои, </w:t>
      </w:r>
      <w:r w:rsidR="001A5AB7" w:rsidRPr="000F7EF3">
        <w:rPr>
          <w:rFonts w:ascii="Times New Roman" w:hAnsi="Times New Roman" w:cs="Times New Roman"/>
          <w:sz w:val="24"/>
          <w:szCs w:val="24"/>
        </w:rPr>
        <w:t>присаживайтесь</w:t>
      </w:r>
      <w:r w:rsidRPr="000F7EF3">
        <w:rPr>
          <w:rFonts w:ascii="Times New Roman" w:hAnsi="Times New Roman" w:cs="Times New Roman"/>
          <w:sz w:val="24"/>
          <w:szCs w:val="24"/>
        </w:rPr>
        <w:t xml:space="preserve">. Я расскажу вам </w:t>
      </w:r>
      <w:r w:rsidR="00F953D8" w:rsidRPr="000F7EF3">
        <w:rPr>
          <w:rFonts w:ascii="Times New Roman" w:hAnsi="Times New Roman" w:cs="Times New Roman"/>
          <w:sz w:val="24"/>
          <w:szCs w:val="24"/>
        </w:rPr>
        <w:t xml:space="preserve"> одну  </w:t>
      </w:r>
      <w:r w:rsidR="001A5AB7" w:rsidRPr="000F7EF3">
        <w:rPr>
          <w:rFonts w:ascii="Times New Roman" w:hAnsi="Times New Roman" w:cs="Times New Roman"/>
          <w:sz w:val="24"/>
          <w:szCs w:val="24"/>
        </w:rPr>
        <w:t>историю</w:t>
      </w:r>
      <w:r w:rsidRPr="000F7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3BB" w:rsidRPr="000F7EF3" w:rsidRDefault="00276AA4" w:rsidP="001A5AB7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(Звучит музыка</w:t>
      </w:r>
      <w:r w:rsidR="00333A10" w:rsidRPr="000F7EF3">
        <w:rPr>
          <w:rFonts w:ascii="Times New Roman" w:hAnsi="Times New Roman" w:cs="Times New Roman"/>
          <w:sz w:val="24"/>
          <w:szCs w:val="24"/>
        </w:rPr>
        <w:t xml:space="preserve">, </w:t>
      </w:r>
      <w:r w:rsidR="00F953D8" w:rsidRPr="000F7EF3">
        <w:rPr>
          <w:rFonts w:ascii="Times New Roman" w:hAnsi="Times New Roman" w:cs="Times New Roman"/>
          <w:sz w:val="24"/>
          <w:szCs w:val="24"/>
        </w:rPr>
        <w:t xml:space="preserve"> на телевизоре слайд </w:t>
      </w:r>
      <w:r w:rsidR="00333A10" w:rsidRPr="000F7EF3">
        <w:rPr>
          <w:rFonts w:ascii="Times New Roman" w:hAnsi="Times New Roman" w:cs="Times New Roman"/>
          <w:sz w:val="24"/>
          <w:szCs w:val="24"/>
        </w:rPr>
        <w:t xml:space="preserve">- </w:t>
      </w:r>
      <w:r w:rsidR="00F953D8" w:rsidRPr="000F7EF3">
        <w:rPr>
          <w:rFonts w:ascii="Times New Roman" w:hAnsi="Times New Roman" w:cs="Times New Roman"/>
          <w:sz w:val="24"/>
          <w:szCs w:val="24"/>
        </w:rPr>
        <w:t>рыбка запуталась в сети</w:t>
      </w:r>
      <w:r w:rsidRPr="000F7EF3">
        <w:rPr>
          <w:rFonts w:ascii="Times New Roman" w:hAnsi="Times New Roman" w:cs="Times New Roman"/>
          <w:sz w:val="24"/>
          <w:szCs w:val="24"/>
        </w:rPr>
        <w:t>)</w:t>
      </w:r>
      <w:r w:rsidR="008213BB" w:rsidRPr="000F7EF3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</w:p>
    <w:p w:rsidR="008213BB" w:rsidRPr="000F7EF3" w:rsidRDefault="001A5AB7" w:rsidP="001A5AB7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 xml:space="preserve">  П</w:t>
      </w:r>
      <w:r w:rsidR="008213BB" w:rsidRPr="000F7EF3">
        <w:rPr>
          <w:rFonts w:ascii="Times New Roman" w:hAnsi="Times New Roman" w:cs="Times New Roman"/>
          <w:sz w:val="24"/>
          <w:szCs w:val="24"/>
        </w:rPr>
        <w:t>осмотрите,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Возле моря у обрыва плачет рыба, плачет рыба.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- Может ей кого – то жалко?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- Может ей на солнце жарко?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- Может ветер шаловливый напугал морскую рыбу?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- Может рыба хочет пить,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Может нам пойти спросить?</w:t>
      </w:r>
      <w:r w:rsidR="004044DE" w:rsidRPr="000F7E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9858D" wp14:editId="57953F19">
            <wp:extent cx="2381885" cy="1424940"/>
            <wp:effectExtent l="0" t="0" r="0" b="3810"/>
            <wp:docPr id="2" name="Рисунок 2" descr="http://im0-tub-ru.yandex.net/i?id=71dcae820b97038f63c006a9c9088a56-11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71dcae820b97038f63c006a9c9088a56-113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81" w:rsidRPr="000F7EF3" w:rsidRDefault="005A3447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Ответы</w:t>
      </w:r>
      <w:r w:rsidR="008A0081" w:rsidRPr="000F7EF3">
        <w:rPr>
          <w:rFonts w:ascii="Times New Roman" w:hAnsi="Times New Roman" w:cs="Times New Roman"/>
          <w:sz w:val="24"/>
          <w:szCs w:val="24"/>
        </w:rPr>
        <w:t>, предположения детей……..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 xml:space="preserve"> Мотивация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Рыбка запуталась в сети. Что бы ее спасти, надо выполнить задание.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«Четвертый лишний» (с выставлением картинок)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Топор, молоток, гвоздь, невод --- невод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Девочка, женщина, бабушка, старик ---старик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Мальчик, старуха, мужчина, дедушка ---старуха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Змея, рыба, ящерица, лягушка ---рыба</w:t>
      </w:r>
    </w:p>
    <w:p w:rsidR="008213BB" w:rsidRPr="000F7EF3" w:rsidRDefault="008213BB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- Героями</w:t>
      </w:r>
      <w:r w:rsidR="00333A10" w:rsidRPr="000F7EF3">
        <w:rPr>
          <w:rFonts w:ascii="Times New Roman" w:hAnsi="Times New Roman" w:cs="Times New Roman"/>
          <w:sz w:val="24"/>
          <w:szCs w:val="24"/>
        </w:rPr>
        <w:t xml:space="preserve">, </w:t>
      </w:r>
      <w:r w:rsidR="008B779E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Pr="000F7EF3">
        <w:rPr>
          <w:rFonts w:ascii="Times New Roman" w:hAnsi="Times New Roman" w:cs="Times New Roman"/>
          <w:sz w:val="24"/>
          <w:szCs w:val="24"/>
        </w:rPr>
        <w:t>какой сказки являются все эти персонажи?</w:t>
      </w:r>
    </w:p>
    <w:p w:rsidR="00B307EC" w:rsidRPr="000F7EF3" w:rsidRDefault="008213BB" w:rsidP="001A5AB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</w:rPr>
        <w:t>- Кто автор этой сказки?</w:t>
      </w:r>
    </w:p>
    <w:p w:rsidR="00854110" w:rsidRPr="000F7EF3" w:rsidRDefault="00B307EC" w:rsidP="00B307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Александр Сергеевич Пушкин</w:t>
      </w:r>
      <w:r w:rsidR="008A0081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5AB7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5FE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(Поставить картинк</w:t>
      </w:r>
      <w:proofErr w:type="gramStart"/>
      <w:r w:rsidR="00B445FE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B445FE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рыбка без сетей)</w:t>
      </w:r>
    </w:p>
    <w:p w:rsidR="008A0081" w:rsidRPr="000F7EF3" w:rsidRDefault="008A0081" w:rsidP="00B307E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я знаю, что недавно к вам в гости приходили </w:t>
      </w:r>
      <w:r w:rsidR="008B779E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школы п. Ключ жизни. В</w:t>
      </w: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всем показывали инсценировку этой сказки. Давайте </w:t>
      </w:r>
      <w:r w:rsidR="00B445FE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</w:t>
      </w: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333A10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</w:t>
      </w:r>
      <w:r w:rsidR="00B445FE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(Можно показать слайды встречи со школьниками)</w:t>
      </w:r>
    </w:p>
    <w:p w:rsidR="001A5AB7" w:rsidRPr="000F7EF3" w:rsidRDefault="00333A10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b/>
          <w:i/>
          <w:sz w:val="24"/>
          <w:szCs w:val="24"/>
        </w:rPr>
        <w:t xml:space="preserve"> </w:t>
      </w:r>
      <w:r w:rsidR="004044DE"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044DE" w:rsidRPr="000F7EF3">
        <w:rPr>
          <w:rFonts w:ascii="Times New Roman" w:hAnsi="Times New Roman" w:cs="Times New Roman"/>
          <w:sz w:val="24"/>
          <w:szCs w:val="24"/>
        </w:rPr>
        <w:t>: Спасибо, дети.</w:t>
      </w:r>
      <w:r w:rsidR="00840E82" w:rsidRPr="000F7E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0E82" w:rsidRPr="000F7EF3" w:rsidRDefault="00840E82" w:rsidP="001A5A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lastRenderedPageBreak/>
        <w:t xml:space="preserve"> Какими мы видим старика со старухой  в начале сказки?</w:t>
      </w:r>
    </w:p>
    <w:p w:rsidR="008B779E" w:rsidRPr="000F7EF3" w:rsidRDefault="00840E82" w:rsidP="001A5A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F7EF3">
        <w:rPr>
          <w:rFonts w:ascii="Times New Roman" w:hAnsi="Times New Roman" w:cs="Times New Roman"/>
          <w:sz w:val="24"/>
          <w:szCs w:val="24"/>
        </w:rPr>
        <w:t>(</w:t>
      </w:r>
      <w:r w:rsidR="00B307EC" w:rsidRPr="000F7EF3">
        <w:rPr>
          <w:rFonts w:ascii="Times New Roman" w:hAnsi="Times New Roman" w:cs="Times New Roman"/>
          <w:i/>
          <w:sz w:val="24"/>
          <w:szCs w:val="24"/>
        </w:rPr>
        <w:t>Старик был добрым, старуха спокойная и в доме у них был мир и согласие.</w:t>
      </w:r>
      <w:proofErr w:type="gramEnd"/>
    </w:p>
    <w:p w:rsidR="00333A10" w:rsidRPr="000F7EF3" w:rsidRDefault="00333A10" w:rsidP="001A5A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Какая природа, какое море в начале сказки?</w:t>
      </w:r>
    </w:p>
    <w:p w:rsidR="00840E82" w:rsidRPr="000F7EF3" w:rsidRDefault="00B307EC" w:rsidP="001A5A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F7EF3">
        <w:rPr>
          <w:rFonts w:ascii="Times New Roman" w:hAnsi="Times New Roman" w:cs="Times New Roman"/>
          <w:i/>
          <w:sz w:val="24"/>
          <w:szCs w:val="24"/>
        </w:rPr>
        <w:t>И природа была спокойная: голубое небо, спокойное море.</w:t>
      </w:r>
      <w:r w:rsidR="00840E82" w:rsidRPr="000F7EF3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307EC" w:rsidRPr="000F7EF3" w:rsidRDefault="00840E82" w:rsidP="001A5A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</w:rPr>
        <w:t>:</w:t>
      </w:r>
      <w:r w:rsidR="008B779E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="00B307EC" w:rsidRPr="000F7EF3">
        <w:rPr>
          <w:rFonts w:ascii="Times New Roman" w:hAnsi="Times New Roman" w:cs="Times New Roman"/>
          <w:sz w:val="24"/>
          <w:szCs w:val="24"/>
        </w:rPr>
        <w:t>А какого цвета бывает море, когда оно спокойное?</w:t>
      </w:r>
    </w:p>
    <w:p w:rsidR="00B307EC" w:rsidRPr="000F7EF3" w:rsidRDefault="00B307EC" w:rsidP="001A5AB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Синего, голубого.</w:t>
      </w:r>
    </w:p>
    <w:p w:rsidR="00854110" w:rsidRPr="000F7EF3" w:rsidRDefault="00B307EC" w:rsidP="008541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>Опыты с водой и песком.</w:t>
      </w:r>
      <w:r w:rsidR="008A0081" w:rsidRPr="000F7EF3">
        <w:rPr>
          <w:rFonts w:ascii="Times New Roman" w:hAnsi="Times New Roman" w:cs="Times New Roman"/>
          <w:i/>
          <w:sz w:val="24"/>
          <w:szCs w:val="24"/>
        </w:rPr>
        <w:t xml:space="preserve"> Три больших пластиковых стакана. На дне каждого насыпать 2 см. песка, на поверхности в</w:t>
      </w:r>
      <w:r w:rsidR="00854110" w:rsidRPr="000F7EF3">
        <w:rPr>
          <w:rFonts w:ascii="Times New Roman" w:hAnsi="Times New Roman" w:cs="Times New Roman"/>
          <w:i/>
          <w:sz w:val="24"/>
          <w:szCs w:val="24"/>
        </w:rPr>
        <w:t xml:space="preserve">ырезанная из пенопласта рыбка. </w:t>
      </w:r>
    </w:p>
    <w:p w:rsidR="008A0081" w:rsidRPr="000F7EF3" w:rsidRDefault="008B779E" w:rsidP="0085411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>1.</w:t>
      </w:r>
      <w:r w:rsidR="008A0081" w:rsidRPr="000F7EF3">
        <w:rPr>
          <w:rFonts w:ascii="Times New Roman" w:hAnsi="Times New Roman" w:cs="Times New Roman"/>
          <w:i/>
          <w:sz w:val="24"/>
          <w:szCs w:val="24"/>
        </w:rPr>
        <w:t>первый стакан рассмотреть.</w:t>
      </w:r>
    </w:p>
    <w:p w:rsidR="00EA7451" w:rsidRDefault="008B779E" w:rsidP="00EA7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>2.второй стакан слегка поболт</w:t>
      </w:r>
      <w:r w:rsidR="008A0081" w:rsidRPr="000F7EF3">
        <w:rPr>
          <w:rFonts w:ascii="Times New Roman" w:hAnsi="Times New Roman" w:cs="Times New Roman"/>
          <w:i/>
          <w:sz w:val="24"/>
          <w:szCs w:val="24"/>
        </w:rPr>
        <w:t>ать. Чтобы вода чуть помутнела.</w:t>
      </w:r>
    </w:p>
    <w:p w:rsidR="008A0081" w:rsidRPr="00EA7451" w:rsidRDefault="008A0081" w:rsidP="00EA745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 xml:space="preserve">3.третий стакан </w:t>
      </w:r>
      <w:r w:rsidR="0018511E" w:rsidRPr="000F7EF3">
        <w:rPr>
          <w:rFonts w:ascii="Times New Roman" w:hAnsi="Times New Roman" w:cs="Times New Roman"/>
          <w:i/>
          <w:sz w:val="24"/>
          <w:szCs w:val="24"/>
        </w:rPr>
        <w:t>размешать деревянной палочкой.</w:t>
      </w:r>
      <w:r w:rsidR="00EA7451" w:rsidRPr="00EA745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A745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55194" cy="4093091"/>
            <wp:effectExtent l="0" t="0" r="0" b="0"/>
            <wp:docPr id="3" name="Рисунок 3" descr="D:\Рабочий стол\фото15\мар.вас\IMG_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15\мар.вас\IMG_3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657" cy="40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1E" w:rsidRPr="000F7EF3" w:rsidRDefault="0018511E" w:rsidP="001A5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. Вспомните, пожалуйста, всегда ли море было спокойное, голубое?</w:t>
      </w:r>
    </w:p>
    <w:p w:rsidR="0018511E" w:rsidRPr="000F7EF3" w:rsidRDefault="0018511E" w:rsidP="001A5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. Нет не всегда. Оно было: мутным синим, неспокойным синим, почерневшим.</w:t>
      </w:r>
    </w:p>
    <w:p w:rsidR="0018511E" w:rsidRPr="000F7EF3" w:rsidRDefault="0018511E" w:rsidP="001A5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. А от чего зависело настроение моря?</w:t>
      </w:r>
    </w:p>
    <w:p w:rsidR="00840E82" w:rsidRPr="000F7EF3" w:rsidRDefault="00840E82" w:rsidP="001A5AB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F7EF3">
        <w:rPr>
          <w:rFonts w:ascii="Times New Roman" w:hAnsi="Times New Roman" w:cs="Times New Roman"/>
          <w:i/>
          <w:sz w:val="24"/>
          <w:szCs w:val="24"/>
        </w:rPr>
        <w:t>Вывод</w:t>
      </w:r>
      <w:r w:rsidR="001A5AB7" w:rsidRPr="000F7E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11E" w:rsidRPr="000F7EF3" w:rsidRDefault="0018511E" w:rsidP="001A5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. От желаний старухи. Сначала она хотела новое корыто, потом новую избу, потом стать столбовою дворянкой, а в конце сказки старуха хочет быть владычицей морской.</w:t>
      </w:r>
    </w:p>
    <w:p w:rsidR="0018511E" w:rsidRPr="000F7EF3" w:rsidRDefault="0018511E" w:rsidP="001A5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. Все желания старухи исполнила золотая рыбка?</w:t>
      </w:r>
    </w:p>
    <w:p w:rsidR="0018511E" w:rsidRPr="000F7EF3" w:rsidRDefault="0018511E" w:rsidP="001A5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. Все, кроме последнего.</w:t>
      </w:r>
    </w:p>
    <w:p w:rsidR="0018511E" w:rsidRPr="000F7EF3" w:rsidRDefault="0018511E" w:rsidP="001A5A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. Почему?</w:t>
      </w:r>
    </w:p>
    <w:p w:rsidR="0018511E" w:rsidRPr="000F7EF3" w:rsidRDefault="0018511E" w:rsidP="001A5AB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Старуха была жадная и из-за своей жадности осталась опять у разбитого корыта.</w:t>
      </w:r>
    </w:p>
    <w:p w:rsidR="0018511E" w:rsidRPr="000F7EF3" w:rsidRDefault="0018511E" w:rsidP="001A5AB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ребята. Жадным быть плохо.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Физкультминутка «Ноченька»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Звёздочка в небе колышется кротко,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i/>
          <w:sz w:val="24"/>
          <w:szCs w:val="24"/>
          <w:lang w:eastAsia="ru-RU"/>
        </w:rPr>
        <w:t>(руки подняты вверх, пальцы широко расставлены, лёгкое покачивание руками)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В белом тумане качается лодка.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В лодке той – чудесные краски.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i/>
          <w:sz w:val="24"/>
          <w:szCs w:val="24"/>
          <w:lang w:eastAsia="ru-RU"/>
        </w:rPr>
        <w:t>(руки опущены вниз, немного разведены в стороны, раскачивание туловища влево и вправо)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Шепчутся в ней небылицы и сказки.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(руки к губам, повороты головы влево и вправо)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Лодочку ветер тихонько качает,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sz w:val="24"/>
          <w:szCs w:val="24"/>
          <w:lang w:eastAsia="ru-RU"/>
        </w:rPr>
        <w:t>В волшебное царство он нас приглашает.</w:t>
      </w:r>
    </w:p>
    <w:p w:rsidR="0018511E" w:rsidRPr="000F7EF3" w:rsidRDefault="0018511E" w:rsidP="0018511E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(дети </w:t>
      </w:r>
      <w:r w:rsidR="004044DE" w:rsidRPr="000F7EF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размещаются вокруг песочницы</w:t>
      </w:r>
      <w:r w:rsidRPr="000F7EF3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F7EF3">
        <w:rPr>
          <w:rFonts w:ascii="Times New Roman" w:hAnsi="Times New Roman" w:cs="Times New Roman"/>
          <w:sz w:val="24"/>
          <w:szCs w:val="24"/>
        </w:rPr>
        <w:t>(Звучит музыка и педагог снимает ткань с песочницы</w:t>
      </w:r>
      <w:r w:rsidR="00507C45" w:rsidRPr="000F7E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7C45" w:rsidRPr="000F7E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07C45" w:rsidRPr="000F7EF3">
        <w:rPr>
          <w:rFonts w:ascii="Times New Roman" w:hAnsi="Times New Roman" w:cs="Times New Roman"/>
          <w:sz w:val="24"/>
          <w:szCs w:val="24"/>
        </w:rPr>
        <w:t>На  песке вылепленная  золотая рыбка</w:t>
      </w:r>
      <w:r w:rsidRPr="000F7EF3">
        <w:rPr>
          <w:rFonts w:ascii="Times New Roman" w:hAnsi="Times New Roman" w:cs="Times New Roman"/>
          <w:sz w:val="24"/>
          <w:szCs w:val="24"/>
        </w:rPr>
        <w:t>)</w:t>
      </w:r>
      <w:r w:rsidR="008B779E" w:rsidRPr="000F7EF3">
        <w:rPr>
          <w:rFonts w:ascii="Times New Roman" w:hAnsi="Times New Roman" w:cs="Times New Roman"/>
          <w:sz w:val="24"/>
          <w:szCs w:val="24"/>
        </w:rPr>
        <w:t>.</w:t>
      </w:r>
      <w:r w:rsidR="00C36788" w:rsidRPr="000F7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779E" w:rsidRPr="000F7EF3" w:rsidRDefault="008B779E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AA4" w:rsidRPr="000F7EF3" w:rsidRDefault="00507C45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76AA4" w:rsidRPr="000F7EF3">
        <w:rPr>
          <w:rFonts w:ascii="Times New Roman" w:hAnsi="Times New Roman" w:cs="Times New Roman"/>
          <w:b/>
          <w:sz w:val="24"/>
          <w:szCs w:val="24"/>
        </w:rPr>
        <w:t>: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 Посмотрите, вот она, Золотая рыбка! Правда, красивая? </w:t>
      </w:r>
    </w:p>
    <w:p w:rsidR="00C36788" w:rsidRPr="000F7EF3" w:rsidRDefault="00276AA4" w:rsidP="00C3678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Дети делятся впечатлениями</w:t>
      </w:r>
      <w:r w:rsidR="00507C45" w:rsidRPr="000F7EF3">
        <w:rPr>
          <w:rFonts w:ascii="Times New Roman" w:hAnsi="Times New Roman" w:cs="Times New Roman"/>
          <w:sz w:val="24"/>
          <w:szCs w:val="24"/>
        </w:rPr>
        <w:t>.</w:t>
      </w:r>
    </w:p>
    <w:p w:rsidR="00C36788" w:rsidRPr="000F7EF3" w:rsidRDefault="00641B8C" w:rsidP="00C3678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</w:rPr>
        <w:t xml:space="preserve">: </w:t>
      </w:r>
      <w:r w:rsidR="00507C45" w:rsidRPr="000F7EF3">
        <w:rPr>
          <w:rFonts w:ascii="Times New Roman" w:hAnsi="Times New Roman" w:cs="Times New Roman"/>
          <w:sz w:val="24"/>
          <w:szCs w:val="24"/>
        </w:rPr>
        <w:t>Дети</w:t>
      </w:r>
      <w:r w:rsidRPr="000F7EF3">
        <w:rPr>
          <w:rFonts w:ascii="Times New Roman" w:hAnsi="Times New Roman" w:cs="Times New Roman"/>
          <w:sz w:val="24"/>
          <w:szCs w:val="24"/>
        </w:rPr>
        <w:t xml:space="preserve">, я </w:t>
      </w:r>
      <w:r w:rsidR="00507C45" w:rsidRPr="000F7EF3">
        <w:rPr>
          <w:rFonts w:ascii="Times New Roman" w:hAnsi="Times New Roman" w:cs="Times New Roman"/>
          <w:sz w:val="24"/>
          <w:szCs w:val="24"/>
        </w:rPr>
        <w:t xml:space="preserve"> предлагаю  нарисовать </w:t>
      </w:r>
      <w:r w:rsidR="00854474" w:rsidRPr="000F7EF3">
        <w:rPr>
          <w:rFonts w:ascii="Times New Roman" w:hAnsi="Times New Roman" w:cs="Times New Roman"/>
          <w:sz w:val="24"/>
          <w:szCs w:val="24"/>
        </w:rPr>
        <w:t>для нашей рыбки</w:t>
      </w:r>
      <w:r w:rsidR="008B779E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="00854474" w:rsidRPr="000F7EF3">
        <w:rPr>
          <w:rFonts w:ascii="Times New Roman" w:hAnsi="Times New Roman" w:cs="Times New Roman"/>
          <w:sz w:val="24"/>
          <w:szCs w:val="24"/>
        </w:rPr>
        <w:t>–</w:t>
      </w:r>
      <w:r w:rsidR="008B779E" w:rsidRPr="000F7EF3">
        <w:rPr>
          <w:rFonts w:ascii="Times New Roman" w:hAnsi="Times New Roman" w:cs="Times New Roman"/>
          <w:sz w:val="24"/>
          <w:szCs w:val="24"/>
        </w:rPr>
        <w:t xml:space="preserve"> </w:t>
      </w:r>
      <w:r w:rsidR="00854474" w:rsidRPr="000F7EF3">
        <w:rPr>
          <w:rFonts w:ascii="Times New Roman" w:hAnsi="Times New Roman" w:cs="Times New Roman"/>
          <w:sz w:val="24"/>
          <w:szCs w:val="24"/>
        </w:rPr>
        <w:t>подружек. Так как я песочная фея, рисовать мы будем песком. Я сейчас расскажу как……(Показ + объяснение выполнения работы)</w:t>
      </w:r>
    </w:p>
    <w:p w:rsidR="00854474" w:rsidRPr="000F7EF3" w:rsidRDefault="008B779E" w:rsidP="0085447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0F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какого </w:t>
      </w:r>
      <w:r w:rsidR="004044DE" w:rsidRPr="000F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 </w:t>
      </w:r>
      <w:r w:rsidR="004044DE" w:rsidRPr="000F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песком </w:t>
      </w:r>
      <w:r w:rsidR="00641B8C" w:rsidRPr="000F7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будем рисовать тихое спокойное море?</w:t>
      </w:r>
    </w:p>
    <w:p w:rsidR="00641B8C" w:rsidRPr="000F7EF3" w:rsidRDefault="004044DE" w:rsidP="00854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: Голубым</w:t>
      </w:r>
      <w:r w:rsidR="00641B8C" w:rsidRPr="000F7E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1B8C" w:rsidRPr="000F7EF3" w:rsidRDefault="00641B8C" w:rsidP="00641B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: А «золотую» рыбку?</w:t>
      </w:r>
    </w:p>
    <w:p w:rsidR="00641B8C" w:rsidRPr="000F7EF3" w:rsidRDefault="00840E82" w:rsidP="00641B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: Желтым</w:t>
      </w:r>
      <w:r w:rsidR="004044DE" w:rsidRPr="000F7EF3">
        <w:rPr>
          <w:rFonts w:ascii="Times New Roman" w:hAnsi="Times New Roman" w:cs="Times New Roman"/>
          <w:sz w:val="24"/>
          <w:szCs w:val="24"/>
          <w:lang w:eastAsia="ru-RU"/>
        </w:rPr>
        <w:t>, оранжевым</w:t>
      </w:r>
      <w:r w:rsidR="00641B8C" w:rsidRPr="000F7E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1B8C" w:rsidRPr="000F7EF3" w:rsidRDefault="008B779E" w:rsidP="00641B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: К</w:t>
      </w:r>
      <w:r w:rsidR="00641B8C" w:rsidRPr="000F7EF3">
        <w:rPr>
          <w:rFonts w:ascii="Times New Roman" w:hAnsi="Times New Roman" w:cs="Times New Roman"/>
          <w:sz w:val="24"/>
          <w:szCs w:val="24"/>
          <w:lang w:eastAsia="ru-RU"/>
        </w:rPr>
        <w:t>огда  вода в море движется?</w:t>
      </w:r>
    </w:p>
    <w:p w:rsidR="00641B8C" w:rsidRPr="000F7EF3" w:rsidRDefault="00641B8C" w:rsidP="00641B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: Движется, когда ветер дует, корабли плывут.</w:t>
      </w:r>
    </w:p>
    <w:p w:rsidR="00641B8C" w:rsidRPr="000F7EF3" w:rsidRDefault="00641B8C" w:rsidP="00641B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: А как передать в рисунке движение воды?</w:t>
      </w:r>
    </w:p>
    <w:p w:rsidR="00641B8C" w:rsidRPr="000F7EF3" w:rsidRDefault="00641B8C" w:rsidP="00641B8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0F7EF3">
        <w:rPr>
          <w:rFonts w:ascii="Times New Roman" w:hAnsi="Times New Roman" w:cs="Times New Roman"/>
          <w:sz w:val="24"/>
          <w:szCs w:val="24"/>
          <w:lang w:eastAsia="ru-RU"/>
        </w:rPr>
        <w:t>: Волны на поверхности моря, а в глубине – водоросли качаются, песочек пересыпается, рыбки двигаются.</w:t>
      </w:r>
    </w:p>
    <w:p w:rsidR="00276AA4" w:rsidRPr="000F7EF3" w:rsidRDefault="00641B8C" w:rsidP="0085411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110" w:rsidRPr="000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EF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приступают к работе, воспитатель наблюдает за работой, по необходимости оказывает индивидуа</w:t>
      </w:r>
      <w:r w:rsidR="008B779E" w:rsidRPr="000F7EF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льную помощь. Работа сопровождается  спокойной музыкой</w:t>
      </w:r>
      <w:r w:rsidRPr="000F7EF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854110" w:rsidRPr="000F7EF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(2)</w:t>
      </w:r>
    </w:p>
    <w:p w:rsidR="00276AA4" w:rsidRPr="000F7EF3" w:rsidRDefault="00093713" w:rsidP="00276A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276AA4" w:rsidRPr="000F7EF3">
        <w:rPr>
          <w:rFonts w:ascii="Times New Roman" w:hAnsi="Times New Roman" w:cs="Times New Roman"/>
          <w:sz w:val="24"/>
          <w:szCs w:val="24"/>
        </w:rPr>
        <w:t>: Какие разные у нас получились рыбки, но все - таки они такие яркие, как Золотая рыбка</w:t>
      </w:r>
      <w:r w:rsidR="00641B8C" w:rsidRPr="000F7EF3">
        <w:rPr>
          <w:rFonts w:ascii="Times New Roman" w:hAnsi="Times New Roman" w:cs="Times New Roman"/>
          <w:sz w:val="24"/>
          <w:szCs w:val="24"/>
        </w:rPr>
        <w:t xml:space="preserve">. </w:t>
      </w:r>
      <w:r w:rsidR="00276AA4" w:rsidRPr="000F7EF3">
        <w:rPr>
          <w:rFonts w:ascii="Times New Roman" w:hAnsi="Times New Roman" w:cs="Times New Roman"/>
          <w:sz w:val="24"/>
          <w:szCs w:val="24"/>
        </w:rPr>
        <w:t>Дети вместе с педагогом украшают рыбок</w:t>
      </w:r>
      <w:r w:rsidR="004044DE" w:rsidRPr="000F7EF3">
        <w:rPr>
          <w:rFonts w:ascii="Times New Roman" w:hAnsi="Times New Roman" w:cs="Times New Roman"/>
          <w:sz w:val="24"/>
          <w:szCs w:val="24"/>
        </w:rPr>
        <w:t>,  наклеивают корону, глаза.</w:t>
      </w:r>
    </w:p>
    <w:p w:rsidR="008B779E" w:rsidRPr="000F7EF3" w:rsidRDefault="008B779E" w:rsidP="00276AA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7EF3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 окончании работы педагог предлагает </w:t>
      </w:r>
      <w:r w:rsidR="00093713" w:rsidRPr="000F7EF3">
        <w:rPr>
          <w:rFonts w:ascii="Times New Roman" w:hAnsi="Times New Roman" w:cs="Times New Roman"/>
          <w:i/>
          <w:sz w:val="24"/>
          <w:szCs w:val="24"/>
          <w:u w:val="single"/>
        </w:rPr>
        <w:t>протереть руки влажными салфетками.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</w:rPr>
        <w:t>: Дети, расскажите, какое бы желание вы загадали золотой рыбке……</w:t>
      </w:r>
    </w:p>
    <w:p w:rsidR="00276AA4" w:rsidRPr="000F7EF3" w:rsidRDefault="00362738" w:rsidP="00276AA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76AA4" w:rsidRPr="000F7EF3">
        <w:rPr>
          <w:rFonts w:ascii="Times New Roman" w:hAnsi="Times New Roman" w:cs="Times New Roman"/>
          <w:sz w:val="24"/>
          <w:szCs w:val="24"/>
        </w:rPr>
        <w:t xml:space="preserve">: Сегодня </w:t>
      </w:r>
      <w:r w:rsidR="004044DE" w:rsidRPr="000F7EF3">
        <w:rPr>
          <w:rFonts w:ascii="Times New Roman" w:hAnsi="Times New Roman" w:cs="Times New Roman"/>
          <w:sz w:val="24"/>
          <w:szCs w:val="24"/>
        </w:rPr>
        <w:t>м</w:t>
      </w:r>
      <w:r w:rsidR="00276AA4" w:rsidRPr="000F7EF3">
        <w:rPr>
          <w:rFonts w:ascii="Times New Roman" w:hAnsi="Times New Roman" w:cs="Times New Roman"/>
          <w:sz w:val="24"/>
          <w:szCs w:val="24"/>
        </w:rPr>
        <w:t>ы с вами создавали сказку, а это самое прекрасное - быть добрым творцом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У меня сейчас очень хорошее настроение. А у вас? Я узнала много интересного и пр</w:t>
      </w:r>
      <w:r w:rsidR="00093713" w:rsidRPr="000F7EF3">
        <w:rPr>
          <w:rFonts w:ascii="Times New Roman" w:hAnsi="Times New Roman" w:cs="Times New Roman"/>
          <w:sz w:val="24"/>
          <w:szCs w:val="24"/>
        </w:rPr>
        <w:t>екрасно отдохнула, играя с вами</w:t>
      </w:r>
      <w:r w:rsidRPr="000F7EF3">
        <w:rPr>
          <w:rFonts w:ascii="Times New Roman" w:hAnsi="Times New Roman" w:cs="Times New Roman"/>
          <w:sz w:val="24"/>
          <w:szCs w:val="24"/>
        </w:rPr>
        <w:t>. А что узнали вы?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Дети</w:t>
      </w:r>
      <w:r w:rsidRPr="000F7EF3">
        <w:rPr>
          <w:rFonts w:ascii="Times New Roman" w:hAnsi="Times New Roman" w:cs="Times New Roman"/>
          <w:sz w:val="24"/>
          <w:szCs w:val="24"/>
        </w:rPr>
        <w:t>: ответы детей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Ритуал «выхода» из Песочной страны</w:t>
      </w:r>
    </w:p>
    <w:p w:rsidR="00276AA4" w:rsidRPr="000F7EF3" w:rsidRDefault="00362738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76AA4" w:rsidRPr="000F7EF3">
        <w:rPr>
          <w:rFonts w:ascii="Times New Roman" w:hAnsi="Times New Roman" w:cs="Times New Roman"/>
          <w:sz w:val="24"/>
          <w:szCs w:val="24"/>
        </w:rPr>
        <w:t>: Теперь мои милые творцы встанем в круг над песочницей, протяните свои руки вперед и сделайте движения, как будто вы скатываете шарик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Теперь приложите его к сердцу и повторяйте за мной:</w:t>
      </w:r>
    </w:p>
    <w:p w:rsidR="00276AA4" w:rsidRPr="000F7EF3" w:rsidRDefault="00276AA4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Мы берем с собой все важное, что было сегодня с нами, все чему мы научились!</w:t>
      </w:r>
    </w:p>
    <w:p w:rsidR="00854110" w:rsidRPr="000F7EF3" w:rsidRDefault="00854110" w:rsidP="00854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F7EF3">
        <w:rPr>
          <w:rFonts w:ascii="Times New Roman" w:hAnsi="Times New Roman" w:cs="Times New Roman"/>
          <w:sz w:val="24"/>
          <w:szCs w:val="24"/>
        </w:rPr>
        <w:t xml:space="preserve">: А теперь мне пора с вами  и с золотыми рыбками прощаться </w:t>
      </w:r>
    </w:p>
    <w:p w:rsidR="00854110" w:rsidRPr="000F7EF3" w:rsidRDefault="00854110" w:rsidP="00854110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sz w:val="24"/>
          <w:szCs w:val="24"/>
        </w:rPr>
        <w:t>Дети прощаются с Песочной феей. (Дети закрывают глаза, воспитатель снимает шляпу  Песочной феи)</w:t>
      </w:r>
    </w:p>
    <w:p w:rsidR="00552505" w:rsidRPr="000F7EF3" w:rsidRDefault="00093713" w:rsidP="00276AA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EF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276AA4" w:rsidRPr="000F7EF3">
        <w:rPr>
          <w:rFonts w:ascii="Times New Roman" w:hAnsi="Times New Roman" w:cs="Times New Roman"/>
          <w:sz w:val="24"/>
          <w:szCs w:val="24"/>
        </w:rPr>
        <w:t>: Я рада была вас видеть, до следующей встречи!</w:t>
      </w:r>
    </w:p>
    <w:p w:rsidR="00081DE6" w:rsidRPr="000F7EF3" w:rsidRDefault="00081DE6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DE6" w:rsidRPr="000F7EF3" w:rsidRDefault="00081DE6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DE6" w:rsidRPr="000F7EF3" w:rsidRDefault="00081DE6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DE6" w:rsidRPr="000F7EF3" w:rsidRDefault="00081DE6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DE6" w:rsidRPr="000F7EF3" w:rsidRDefault="00081DE6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1DE6" w:rsidRPr="000F7EF3" w:rsidRDefault="00081DE6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128" w:rsidRPr="000F7EF3" w:rsidRDefault="00974128" w:rsidP="00081DE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974128" w:rsidRPr="000F7EF3" w:rsidRDefault="00974128" w:rsidP="00081DE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081DE6" w:rsidRPr="000F7EF3" w:rsidRDefault="00081DE6" w:rsidP="00081DE6">
      <w:pPr>
        <w:pStyle w:val="a3"/>
        <w:jc w:val="both"/>
        <w:rPr>
          <w:sz w:val="24"/>
          <w:szCs w:val="24"/>
        </w:rPr>
      </w:pPr>
    </w:p>
    <w:p w:rsidR="00081DE6" w:rsidRPr="000F7EF3" w:rsidRDefault="00081DE6" w:rsidP="00276AA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1DE6" w:rsidRPr="000F7EF3" w:rsidSect="00582551">
      <w:pgSz w:w="11906" w:h="16838"/>
      <w:pgMar w:top="1134" w:right="850" w:bottom="1134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4F78"/>
    <w:multiLevelType w:val="hybridMultilevel"/>
    <w:tmpl w:val="FC64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46DB0"/>
    <w:multiLevelType w:val="hybridMultilevel"/>
    <w:tmpl w:val="77A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E2C72"/>
    <w:multiLevelType w:val="hybridMultilevel"/>
    <w:tmpl w:val="84C8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AA4"/>
    <w:rsid w:val="00081DE6"/>
    <w:rsid w:val="00093713"/>
    <w:rsid w:val="000F7EF3"/>
    <w:rsid w:val="0018511E"/>
    <w:rsid w:val="001A223C"/>
    <w:rsid w:val="001A5AB7"/>
    <w:rsid w:val="002753A9"/>
    <w:rsid w:val="00276AA4"/>
    <w:rsid w:val="002A656D"/>
    <w:rsid w:val="00333A10"/>
    <w:rsid w:val="00345166"/>
    <w:rsid w:val="00362738"/>
    <w:rsid w:val="004044DE"/>
    <w:rsid w:val="00463640"/>
    <w:rsid w:val="00507C45"/>
    <w:rsid w:val="005402F4"/>
    <w:rsid w:val="00552505"/>
    <w:rsid w:val="00553557"/>
    <w:rsid w:val="00582551"/>
    <w:rsid w:val="00595FAB"/>
    <w:rsid w:val="005A3447"/>
    <w:rsid w:val="005E4C3D"/>
    <w:rsid w:val="00627BA2"/>
    <w:rsid w:val="00641B8C"/>
    <w:rsid w:val="00692B79"/>
    <w:rsid w:val="006D025C"/>
    <w:rsid w:val="006D70AD"/>
    <w:rsid w:val="007532FA"/>
    <w:rsid w:val="007B344B"/>
    <w:rsid w:val="007C0167"/>
    <w:rsid w:val="008213BB"/>
    <w:rsid w:val="00840E82"/>
    <w:rsid w:val="00854110"/>
    <w:rsid w:val="00854474"/>
    <w:rsid w:val="00883319"/>
    <w:rsid w:val="008A0081"/>
    <w:rsid w:val="008B779E"/>
    <w:rsid w:val="009067E5"/>
    <w:rsid w:val="00974128"/>
    <w:rsid w:val="00B307EC"/>
    <w:rsid w:val="00B445FE"/>
    <w:rsid w:val="00C36788"/>
    <w:rsid w:val="00CC4946"/>
    <w:rsid w:val="00E05851"/>
    <w:rsid w:val="00E45EB5"/>
    <w:rsid w:val="00E655DE"/>
    <w:rsid w:val="00EA7451"/>
    <w:rsid w:val="00F9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A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3BB"/>
  </w:style>
  <w:style w:type="paragraph" w:styleId="a5">
    <w:name w:val="Balloon Text"/>
    <w:basedOn w:val="a"/>
    <w:link w:val="a6"/>
    <w:uiPriority w:val="99"/>
    <w:semiHidden/>
    <w:unhideWhenUsed/>
    <w:rsid w:val="006D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AA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2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3BB"/>
  </w:style>
  <w:style w:type="paragraph" w:styleId="a5">
    <w:name w:val="Balloon Text"/>
    <w:basedOn w:val="a"/>
    <w:link w:val="a6"/>
    <w:uiPriority w:val="99"/>
    <w:semiHidden/>
    <w:unhideWhenUsed/>
    <w:rsid w:val="006D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2015-01-26T11:36:00Z</cp:lastPrinted>
  <dcterms:created xsi:type="dcterms:W3CDTF">2014-11-29T06:23:00Z</dcterms:created>
  <dcterms:modified xsi:type="dcterms:W3CDTF">2015-02-13T21:04:00Z</dcterms:modified>
</cp:coreProperties>
</file>