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53" w:rsidRPr="002A1853" w:rsidRDefault="002A1853" w:rsidP="002A1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для детей младшего возраста на тему «Здравствуй лето!»</w:t>
      </w:r>
    </w:p>
    <w:p w:rsidR="0075726F" w:rsidRPr="00134E4B" w:rsidRDefault="0075726F" w:rsidP="0075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  содержание:</w:t>
      </w:r>
    </w:p>
    <w:p w:rsidR="0075726F" w:rsidRPr="00134E4B" w:rsidRDefault="0075726F" w:rsidP="0075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Дать детям  дошкольного возраста элементарные знания и представления о международном празднике “Дне защиты детей”;  создать радост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настроение детям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доброжелательную атмосферу, благоприятный климат. </w:t>
      </w:r>
    </w:p>
    <w:p w:rsidR="0075726F" w:rsidRPr="00134E4B" w:rsidRDefault="0075726F" w:rsidP="0075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:   беседы, чтение и  рассматривание  фотографий  и иллюстраций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темы «Моя семья», «Мое здоровье». </w:t>
      </w:r>
      <w:proofErr w:type="gram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расту», Э. Успенский «Ты и твое имя», дидактические игры  «Скажи ласково»,  «Назови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асково», «Времена года»; 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но-ролевые игры «Детский сад», 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75726F" w:rsidRPr="00134E4B" w:rsidRDefault="0075726F" w:rsidP="0075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Костюм клоуна, воздушные шарики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аранее надутые, цветные мелки, мыльные пузыри; фонограмма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рики</w:t>
      </w:r>
      <w:proofErr w:type="spell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фонограмма пение птиц;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стихотворение Э. </w:t>
      </w:r>
      <w:proofErr w:type="spell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Хандюкова</w:t>
      </w:r>
      <w:proofErr w:type="spell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рисуем на асфальте»,  музыкальная запись с детскими веселыми детскими песнями. Место проведения: Во время прогулке на участке.</w:t>
      </w:r>
    </w:p>
    <w:p w:rsidR="0075726F" w:rsidRPr="00134E4B" w:rsidRDefault="0075726F" w:rsidP="0075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педагоги 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дети</w:t>
      </w:r>
      <w:r w:rsidR="002A18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клоуны.</w:t>
      </w:r>
    </w:p>
    <w:p w:rsidR="002A1853" w:rsidRDefault="0075726F" w:rsidP="0075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совместной деятельности во время развлечения с детьми. </w:t>
      </w:r>
    </w:p>
    <w:p w:rsidR="0075726F" w:rsidRPr="00134E4B" w:rsidRDefault="0075726F" w:rsidP="00757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(Праздник </w:t>
      </w:r>
      <w:hyperlink r:id="rId4" w:tgtFrame="_blank" w:history="1">
        <w:r w:rsidRPr="00591E43">
          <w:rPr>
            <w:rFonts w:ascii="Times New Roman" w:hAnsi="Times New Roman" w:cs="Times New Roman"/>
          </w:rPr>
          <w:t>проводится</w:t>
        </w:r>
      </w:hyperlink>
      <w:r w:rsidRPr="00591E43">
        <w:rPr>
          <w:rFonts w:ascii="Times New Roman" w:hAnsi="Times New Roman" w:cs="Times New Roman"/>
        </w:rPr>
        <w:t xml:space="preserve"> н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улице, дети выходят на  прогулку  на  участок.</w:t>
      </w:r>
      <w:proofErr w:type="gram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празднично украшен воздушными шарами и флажками)</w:t>
      </w:r>
    </w:p>
    <w:p w:rsidR="00591E43" w:rsidRDefault="00C660D0" w:rsidP="008B290E">
      <w:pPr>
        <w:pStyle w:val="a3"/>
      </w:pPr>
      <w:r w:rsidRPr="0011023C">
        <w:rPr>
          <w:b/>
        </w:rPr>
        <w:t>Ведущий</w:t>
      </w:r>
      <w:r>
        <w:t>:</w:t>
      </w:r>
      <w:r w:rsidR="003645DA" w:rsidRPr="00134E4B">
        <w:t> Здравствуйте, дорогие   ребята! Я очень рада   видеть вас. Как мно</w:t>
      </w:r>
      <w:r w:rsidR="0011023C">
        <w:t>го светлых и счастливых улыбок.</w:t>
      </w:r>
      <w:r w:rsidR="00591E43" w:rsidRPr="00591E43">
        <w:rPr>
          <w:color w:val="000000"/>
        </w:rPr>
        <w:t xml:space="preserve"> </w:t>
      </w:r>
      <w:r w:rsidR="00591E43">
        <w:rPr>
          <w:color w:val="000000"/>
        </w:rPr>
        <w:t>Снова лето к нам пришло</w:t>
      </w:r>
      <w:r w:rsidR="00591E43">
        <w:t>,</w:t>
      </w:r>
      <w:r w:rsidR="00591E43">
        <w:rPr>
          <w:color w:val="000000"/>
        </w:rPr>
        <w:t xml:space="preserve"> это очень хорошо!</w:t>
      </w:r>
    </w:p>
    <w:p w:rsidR="00591E43" w:rsidRPr="00591E43" w:rsidRDefault="00591E43" w:rsidP="008B290E">
      <w:pPr>
        <w:spacing w:line="240" w:lineRule="auto"/>
        <w:rPr>
          <w:rFonts w:ascii="Times New Roman" w:hAnsi="Times New Roman" w:cs="Times New Roman"/>
        </w:rPr>
      </w:pPr>
      <w:r w:rsidRPr="00591E43">
        <w:rPr>
          <w:rFonts w:ascii="Times New Roman" w:hAnsi="Times New Roman" w:cs="Times New Roman"/>
          <w:color w:val="000000"/>
        </w:rPr>
        <w:t xml:space="preserve">Здравствуй, солнечное </w:t>
      </w:r>
      <w:hyperlink r:id="rId5" w:tgtFrame="_blank" w:history="1">
        <w:r w:rsidRPr="00591E43">
          <w:rPr>
            <w:rFonts w:ascii="Times New Roman" w:hAnsi="Times New Roman" w:cs="Times New Roman"/>
          </w:rPr>
          <w:t>лето</w:t>
        </w:r>
      </w:hyperlink>
      <w:r w:rsidRPr="00591E43">
        <w:rPr>
          <w:rFonts w:ascii="Times New Roman" w:hAnsi="Times New Roman" w:cs="Times New Roman"/>
        </w:rPr>
        <w:t>,</w:t>
      </w:r>
    </w:p>
    <w:p w:rsidR="00591E43" w:rsidRPr="00591E43" w:rsidRDefault="00591E43" w:rsidP="008B290E">
      <w:pPr>
        <w:spacing w:line="240" w:lineRule="auto"/>
        <w:rPr>
          <w:rFonts w:ascii="Times New Roman" w:hAnsi="Times New Roman" w:cs="Times New Roman"/>
        </w:rPr>
      </w:pPr>
      <w:r w:rsidRPr="00591E43">
        <w:rPr>
          <w:rFonts w:ascii="Times New Roman" w:hAnsi="Times New Roman" w:cs="Times New Roman"/>
          <w:color w:val="000000"/>
        </w:rPr>
        <w:t>Сколько неба, сколько света!</w:t>
      </w:r>
    </w:p>
    <w:p w:rsidR="00591E43" w:rsidRPr="00591E43" w:rsidRDefault="00C47B41" w:rsidP="008B290E">
      <w:pPr>
        <w:spacing w:line="240" w:lineRule="auto"/>
        <w:rPr>
          <w:rFonts w:ascii="Times New Roman" w:hAnsi="Times New Roman" w:cs="Times New Roman"/>
        </w:rPr>
      </w:pPr>
      <w:hyperlink r:id="rId6" w:tgtFrame="_blank" w:history="1">
        <w:r w:rsidR="00591E43" w:rsidRPr="002A1853">
          <w:rPr>
            <w:rFonts w:ascii="Times New Roman" w:hAnsi="Times New Roman" w:cs="Times New Roman"/>
            <w:sz w:val="24"/>
            <w:szCs w:val="24"/>
          </w:rPr>
          <w:t>Лето</w:t>
        </w:r>
      </w:hyperlink>
      <w:r w:rsidR="00591E43" w:rsidRPr="002A1853">
        <w:rPr>
          <w:rFonts w:ascii="Times New Roman" w:hAnsi="Times New Roman" w:cs="Times New Roman"/>
          <w:sz w:val="24"/>
          <w:szCs w:val="24"/>
        </w:rPr>
        <w:t>,</w:t>
      </w:r>
      <w:r w:rsidR="00591E43" w:rsidRPr="00591E43">
        <w:rPr>
          <w:rFonts w:ascii="Times New Roman" w:hAnsi="Times New Roman" w:cs="Times New Roman"/>
          <w:color w:val="000000"/>
        </w:rPr>
        <w:t xml:space="preserve"> землю обогрей,</w:t>
      </w:r>
    </w:p>
    <w:p w:rsidR="00591E43" w:rsidRDefault="00591E43" w:rsidP="008B290E">
      <w:pPr>
        <w:pStyle w:val="a3"/>
      </w:pPr>
      <w:r>
        <w:rPr>
          <w:color w:val="000000"/>
        </w:rPr>
        <w:t>Не жалей своих лучей!</w:t>
      </w:r>
    </w:p>
    <w:p w:rsidR="003645DA" w:rsidRPr="00134E4B" w:rsidRDefault="0011023C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 музыку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Барбарики</w:t>
      </w:r>
      <w:proofErr w:type="spellEnd"/>
      <w:r w:rsidR="00591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 «прилетают</w:t>
      </w:r>
      <w:r w:rsidR="003645DA" w:rsidRPr="00110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воздушных шариках»  клоун</w:t>
      </w:r>
      <w:r w:rsidR="00591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3645DA" w:rsidRPr="00110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91E43" w:rsidRDefault="0011023C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</w:t>
      </w:r>
      <w:r w:rsidR="00591E43"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  <w:r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2F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 – ой – ой! Приземлились</w:t>
      </w:r>
      <w:r w:rsidR="003645DA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645DA" w:rsidRPr="00134E4B" w:rsidRDefault="00591E43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B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куда это мы</w:t>
      </w:r>
      <w:r w:rsidR="003645DA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</w:t>
      </w:r>
      <w:r w:rsidR="008B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45DA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 цирк? 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59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детский сад.</w:t>
      </w:r>
    </w:p>
    <w:p w:rsidR="00591E43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</w:t>
      </w:r>
      <w:r w:rsid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(у</w:t>
      </w:r>
      <w:r w:rsidRPr="00591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дивляется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детский сад (</w:t>
      </w:r>
      <w:r w:rsidRPr="00591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осматривается по сторонам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Ой, </w:t>
      </w:r>
      <w:proofErr w:type="gram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в д</w:t>
      </w:r>
      <w:r w:rsidR="0011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сад! Вот это здорово! Я 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детишек люблю, потому что с ними</w:t>
      </w:r>
      <w:r w:rsidR="0059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поиграть, пошутить!  </w:t>
      </w:r>
    </w:p>
    <w:p w:rsidR="00591E43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Клоун </w:t>
      </w:r>
      <w:r w:rsidR="00591E43"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  <w:r w:rsidR="0059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дорогие дети</w:t>
      </w:r>
      <w:r w:rsidR="00CF61B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меня зовут</w:t>
      </w:r>
      <w:r w:rsidR="002A18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Бом</w:t>
      </w:r>
      <w:r w:rsidR="0059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моего брата </w:t>
      </w:r>
      <w:proofErr w:type="spellStart"/>
      <w:r w:rsidR="00591E4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</w:t>
      </w:r>
      <w:proofErr w:type="spell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что  у вас  здесь  сегодня   праздник? </w:t>
      </w:r>
    </w:p>
    <w:p w:rsidR="00591E43" w:rsidRDefault="00591E43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3645DA" w:rsidRDefault="00591E43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Клоун№2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645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какой у вас здесь праздник?</w:t>
      </w:r>
    </w:p>
    <w:p w:rsidR="00591E43" w:rsidRDefault="00591E43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лета, день защиты детей.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Клоун </w:t>
      </w:r>
      <w:r w:rsidR="00591E43" w:rsidRPr="008B2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="00591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это еще  это за  праздник такой,   День защиты детей?  И вообще что такое праздник?</w:t>
      </w:r>
    </w:p>
    <w:p w:rsidR="003645DA" w:rsidRPr="00134E4B" w:rsidRDefault="00591E43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5DA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 веселье, музыка, подарки, хорошее настроение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45DA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r w:rsidR="003645DA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 у всех  веселый праздник, посвященный    </w:t>
      </w:r>
      <w:r w:rsidR="0036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самому </w:t>
      </w:r>
      <w:r w:rsidR="003645DA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теплого, яркого, красочного времени года – </w:t>
      </w:r>
      <w:hyperlink r:id="rId7" w:tgtFrame="_blank" w:history="1">
        <w:r w:rsidR="003645DA" w:rsidRPr="008B290E">
          <w:rPr>
            <w:rFonts w:ascii="Times New Roman" w:hAnsi="Times New Roman" w:cs="Times New Roman"/>
            <w:sz w:val="24"/>
            <w:szCs w:val="24"/>
          </w:rPr>
          <w:t>лета</w:t>
        </w:r>
      </w:hyperlink>
      <w:r w:rsidR="003645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5DA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большой, очень радостный и в 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время, серьезный праздник.  Клоуны </w:t>
      </w:r>
      <w:r w:rsidR="003645DA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садик всегда отмечает этот праздник. И сегодня мы будем петь, играть и просто веселиться.</w:t>
      </w:r>
    </w:p>
    <w:p w:rsidR="003645DA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</w:t>
      </w:r>
      <w:r w:rsid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  <w:proofErr w:type="gramStart"/>
      <w:r w:rsid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59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  вот я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– то  никогда о таком празднике не слышал</w:t>
      </w:r>
      <w:proofErr w:type="gram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 знаю, 8 марта ,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 рождения – знаю, а про праздник лета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знаю. </w:t>
      </w:r>
    </w:p>
    <w:p w:rsidR="00064948" w:rsidRPr="00064948" w:rsidRDefault="00064948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Бим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Бом 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замечательный  праздник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отпустить в небо наши воздушные шарики и выпусти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много- много мыльных пузырей, и рисовать на асфальте.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</w:t>
      </w:r>
      <w:r w:rsidR="00591E43" w:rsidRPr="00591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064948">
        <w:rPr>
          <w:rFonts w:ascii="Times New Roman" w:eastAsia="Times New Roman" w:hAnsi="Times New Roman" w:cs="Times New Roman"/>
          <w:sz w:val="24"/>
          <w:szCs w:val="24"/>
          <w:lang w:eastAsia="ru-RU"/>
        </w:rPr>
        <w:t>А  д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 теперь все вместе повеселимся, поиграем.  Кстати, а вы играть любите?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Дети: Да! Очень любим! ...          </w:t>
      </w:r>
    </w:p>
    <w:p w:rsidR="003645DA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</w:t>
      </w:r>
      <w:r w:rsidR="00064948" w:rsidRPr="0006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  <w:r w:rsidRPr="0006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</w:t>
      </w:r>
      <w:r w:rsidR="00A57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   покажите</w:t>
      </w:r>
      <w:r w:rsidR="0006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 как вы умеете веселиться, танцуйте вместе с нами.</w:t>
      </w:r>
    </w:p>
    <w:p w:rsidR="00064948" w:rsidRPr="00064948" w:rsidRDefault="00064948" w:rsidP="008B2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9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(Танец маленьких утят)</w:t>
      </w:r>
    </w:p>
    <w:p w:rsidR="003645DA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</w:t>
      </w:r>
      <w:r w:rsidR="00064948" w:rsidRPr="0006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Молодцы</w:t>
      </w:r>
      <w:r w:rsidR="00064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64948" w:rsidRDefault="00064948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Клоун№</w:t>
      </w:r>
      <w:r w:rsidR="002A18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</w:t>
      </w:r>
      <w:r w:rsidR="00A57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играть вы умеете.</w:t>
      </w:r>
    </w:p>
    <w:p w:rsidR="00064948" w:rsidRDefault="00064948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</w:p>
    <w:p w:rsidR="00A5749C" w:rsidRPr="00A5749C" w:rsidRDefault="00A5749C" w:rsidP="008B2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74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(Проводится игра с мячом)</w:t>
      </w:r>
    </w:p>
    <w:p w:rsidR="00585EA7" w:rsidRPr="00134E4B" w:rsidRDefault="00064948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85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Здорово! </w:t>
      </w:r>
      <w:r w:rsidR="00585EA7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молодцы! Какие вы ловкие, быстрые, веселые</w:t>
      </w:r>
      <w:r w:rsidR="00585E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EA7" w:rsidRPr="00F06895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  -  </w:t>
      </w:r>
      <w:r w:rsidR="00F06895" w:rsidRPr="00F06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№2:</w:t>
      </w:r>
      <w:r w:rsidR="00F06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6895" w:rsidRPr="00F06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скажите</w:t>
      </w:r>
      <w:r w:rsidR="002A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6895" w:rsidRPr="00F0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вы знае</w:t>
      </w:r>
      <w:r w:rsidR="00F068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2A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птицы у нас в Т</w:t>
      </w:r>
      <w:r w:rsidR="00F06895" w:rsidRPr="00F06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аксимо живут в лесу?</w:t>
      </w:r>
    </w:p>
    <w:p w:rsidR="003645DA" w:rsidRPr="00134E4B" w:rsidRDefault="00585EA7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45DA" w:rsidRPr="00F06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F06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645DA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Да!!</w:t>
      </w:r>
    </w:p>
    <w:p w:rsidR="00F06895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</w:t>
      </w:r>
      <w:r w:rsidR="00F0689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сейчас мы и проверим.</w:t>
      </w:r>
    </w:p>
    <w:p w:rsidR="00F06895" w:rsidRPr="00F06895" w:rsidRDefault="00F06895" w:rsidP="008B2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68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Проводится игра «Угадай по голосу»)</w:t>
      </w:r>
    </w:p>
    <w:p w:rsidR="003645DA" w:rsidRDefault="00F06895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290E" w:rsidRPr="008B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Клоун№2:</w:t>
      </w:r>
      <w:r w:rsidR="008B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290E" w:rsidRPr="008B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вместе с </w:t>
      </w:r>
      <w:proofErr w:type="spellStart"/>
      <w:r w:rsidR="008B290E" w:rsidRPr="008B29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Бимом</w:t>
      </w:r>
      <w:proofErr w:type="spellEnd"/>
      <w:r w:rsidR="008B290E" w:rsidRPr="008B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зовём на зарядку.</w:t>
      </w:r>
    </w:p>
    <w:p w:rsidR="008B290E" w:rsidRPr="008B290E" w:rsidRDefault="008B290E" w:rsidP="008B2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(Проводится зарядка под фонограмму Маша и медведь)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Клоун</w:t>
      </w:r>
      <w:r w:rsidR="008B290E" w:rsidRPr="008B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№1:</w:t>
      </w:r>
      <w:r w:rsidR="008B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Дорогие ребята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Посмотрите, какие у меня мелки! Их много и они самых разных цветов и оттенков. А теперь посмотрите вокруг как красиво, но вот  асфальт у нас под ногами однотонный, серый. Давайте  пофантазируем и  его сделаем красивым, нарисуем, что – </w:t>
      </w:r>
      <w:proofErr w:type="spell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="002A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интересное, может даже быть, волшебное и сказочное</w:t>
      </w:r>
      <w:proofErr w:type="gram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gram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арисуем наши мечты, и о том    как здорово быть ребёнком. Пусть в рисунках ваших будут: счастье, солнце, дружба, яркие </w:t>
      </w:r>
      <w:r w:rsidRPr="002A1853">
        <w:rPr>
          <w:rFonts w:ascii="Times New Roman" w:hAnsi="Times New Roman" w:cs="Times New Roman"/>
          <w:sz w:val="24"/>
          <w:szCs w:val="24"/>
        </w:rPr>
        <w:t xml:space="preserve">краски </w:t>
      </w:r>
      <w:hyperlink r:id="rId8" w:tgtFrame="_blank" w:history="1">
        <w:r w:rsidRPr="002A1853">
          <w:rPr>
            <w:rFonts w:ascii="Times New Roman" w:hAnsi="Times New Roman" w:cs="Times New Roman"/>
            <w:sz w:val="24"/>
            <w:szCs w:val="24"/>
          </w:rPr>
          <w:t>лета</w:t>
        </w:r>
      </w:hyperlink>
      <w:r w:rsidRPr="002A1853">
        <w:rPr>
          <w:rFonts w:ascii="Times New Roman" w:hAnsi="Times New Roman" w:cs="Times New Roman"/>
          <w:sz w:val="24"/>
          <w:szCs w:val="24"/>
        </w:rPr>
        <w:t>.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 А мы потом посмотрим, что у нас получилось.</w:t>
      </w:r>
    </w:p>
    <w:p w:rsidR="003645DA" w:rsidRPr="00CF61B7" w:rsidRDefault="00CF61B7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Дети </w:t>
      </w:r>
      <w:r w:rsidR="003645DA" w:rsidRPr="00CF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</w:t>
      </w:r>
      <w:r w:rsidRPr="00CF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3645DA" w:rsidRPr="00CF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музыку  рисуют разноцветными мелками на асфальте</w:t>
      </w:r>
      <w:r w:rsidRPr="00CF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645DA" w:rsidRPr="00CF61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в это время читает стихотворение Э. </w:t>
      </w:r>
      <w:proofErr w:type="spell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Хандюкова</w:t>
      </w:r>
      <w:proofErr w:type="spell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рисуем на асфальте»)</w:t>
      </w:r>
      <w:proofErr w:type="gramEnd"/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Веселитесь вместе с нами,  веселитесь, не скучайте.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Разноцветными мелками  мы рисуем на асфальте! 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Оловянные солдаты  и ученые коты,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spell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Чебурашки</w:t>
      </w:r>
      <w:proofErr w:type="spell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пираты дарят Золушке цветы.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На </w:t>
      </w:r>
      <w:proofErr w:type="gram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широком</w:t>
      </w:r>
      <w:proofErr w:type="gram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тратуаре</w:t>
      </w:r>
      <w:proofErr w:type="spell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расцветает одуванчик 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И </w:t>
      </w:r>
      <w:hyperlink r:id="rId9" w:tgtFrame="_blank" w:history="1">
        <w:r w:rsidRPr="002A1853">
          <w:rPr>
            <w:rFonts w:ascii="Times New Roman" w:hAnsi="Times New Roman" w:cs="Times New Roman"/>
            <w:sz w:val="24"/>
            <w:szCs w:val="24"/>
          </w:rPr>
          <w:t>летят</w:t>
        </w:r>
      </w:hyperlink>
      <w:r w:rsidRPr="002A1853">
        <w:rPr>
          <w:rFonts w:ascii="Times New Roman" w:hAnsi="Times New Roman" w:cs="Times New Roman"/>
          <w:sz w:val="24"/>
          <w:szCs w:val="24"/>
        </w:rPr>
        <w:t xml:space="preserve"> 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красном шаре  Гулливер и Мальчик – с – пальчик.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Разноцветными мелками можно много рассказать…</w:t>
      </w:r>
    </w:p>
    <w:p w:rsidR="003645DA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Pr="00CF6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молодцы. Какие вы все художники. Посмотрите, какой разноцве</w:t>
      </w:r>
      <w:r w:rsidR="008B2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асфальт у нас получился. А теперь у нас парад мыльных пузырей.</w:t>
      </w:r>
    </w:p>
    <w:p w:rsidR="008B290E" w:rsidRPr="008B290E" w:rsidRDefault="008B290E" w:rsidP="008B2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(Все пускают пузыри)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Клоун</w:t>
      </w:r>
      <w:r w:rsidR="008B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90E" w:rsidRPr="008B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 вам  мои друзья,   к другим ребятам надо торопиться.  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Я к вам вернусь, мы </w:t>
      </w:r>
      <w:proofErr w:type="gramStart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плясать и снова</w:t>
      </w:r>
      <w:proofErr w:type="gramEnd"/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 веселиться</w:t>
      </w:r>
      <w:r w:rsidR="008B2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Клоун</w:t>
      </w:r>
      <w:r w:rsidR="008B290E" w:rsidRPr="008B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Всем привет, а мне пора.  До свиданья,  взрослые и  детвора!</w:t>
      </w:r>
    </w:p>
    <w:p w:rsidR="003645DA" w:rsidRPr="00134E4B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 («Улетает» на воздушных</w:t>
      </w:r>
      <w:r w:rsidR="002A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шариках, д</w:t>
      </w: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прощаются с ним) </w:t>
      </w:r>
    </w:p>
    <w:p w:rsidR="003645DA" w:rsidRPr="00134E4B" w:rsidRDefault="008B290E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645DA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ребята вот и улетел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645DA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гости</w:t>
      </w:r>
      <w:r w:rsidR="003645DA"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мы с вами тоже будем прощаться. До свидания! До встречи. Приходите! Мы   вас будем ждать. </w:t>
      </w:r>
    </w:p>
    <w:p w:rsidR="003645DA" w:rsidRDefault="003645DA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4E4B" w:rsidRPr="00CF61B7" w:rsidRDefault="00134E4B" w:rsidP="008B290E">
      <w:pPr>
        <w:pStyle w:val="a3"/>
      </w:pPr>
    </w:p>
    <w:p w:rsidR="00C660D0" w:rsidRPr="007853AB" w:rsidRDefault="00134E4B" w:rsidP="008B2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4E4B" w:rsidRDefault="00134E4B" w:rsidP="00785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26F" w:rsidRDefault="0075726F" w:rsidP="00785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26F" w:rsidRPr="0075726F" w:rsidRDefault="0075726F" w:rsidP="0075726F">
      <w:pPr>
        <w:tabs>
          <w:tab w:val="left" w:pos="40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726F" w:rsidRPr="0075726F" w:rsidSect="0075726F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E4B"/>
    <w:rsid w:val="00064948"/>
    <w:rsid w:val="0011023C"/>
    <w:rsid w:val="00134E4B"/>
    <w:rsid w:val="0027580B"/>
    <w:rsid w:val="002A1853"/>
    <w:rsid w:val="003110DE"/>
    <w:rsid w:val="003645DA"/>
    <w:rsid w:val="00585EA7"/>
    <w:rsid w:val="00591E43"/>
    <w:rsid w:val="006A76C9"/>
    <w:rsid w:val="0075726F"/>
    <w:rsid w:val="007853AB"/>
    <w:rsid w:val="008B22FC"/>
    <w:rsid w:val="008B290E"/>
    <w:rsid w:val="008F0E72"/>
    <w:rsid w:val="00A43775"/>
    <w:rsid w:val="00A5749C"/>
    <w:rsid w:val="00C47B41"/>
    <w:rsid w:val="00C660D0"/>
    <w:rsid w:val="00CF61B7"/>
    <w:rsid w:val="00F0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DE"/>
  </w:style>
  <w:style w:type="paragraph" w:styleId="2">
    <w:name w:val="heading 2"/>
    <w:basedOn w:val="a"/>
    <w:link w:val="20"/>
    <w:uiPriority w:val="9"/>
    <w:qFormat/>
    <w:rsid w:val="00134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34E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E4B"/>
    <w:rPr>
      <w:color w:val="0000FF"/>
      <w:u w:val="single"/>
    </w:rPr>
  </w:style>
  <w:style w:type="character" w:styleId="a5">
    <w:name w:val="Strong"/>
    <w:basedOn w:val="a0"/>
    <w:uiPriority w:val="22"/>
    <w:qFormat/>
    <w:rsid w:val="00134E4B"/>
    <w:rPr>
      <w:b/>
      <w:bCs/>
    </w:rPr>
  </w:style>
  <w:style w:type="character" w:styleId="a6">
    <w:name w:val="Emphasis"/>
    <w:basedOn w:val="a0"/>
    <w:uiPriority w:val="20"/>
    <w:qFormat/>
    <w:rsid w:val="00134E4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34E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4E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ile">
    <w:name w:val="file"/>
    <w:basedOn w:val="a0"/>
    <w:rsid w:val="00134E4B"/>
  </w:style>
  <w:style w:type="paragraph" w:customStyle="1" w:styleId="c8">
    <w:name w:val="c8"/>
    <w:basedOn w:val="a"/>
    <w:rsid w:val="0013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E4B"/>
  </w:style>
  <w:style w:type="character" w:customStyle="1" w:styleId="c13">
    <w:name w:val="c13"/>
    <w:basedOn w:val="a0"/>
    <w:rsid w:val="00134E4B"/>
  </w:style>
  <w:style w:type="paragraph" w:customStyle="1" w:styleId="c1">
    <w:name w:val="c1"/>
    <w:basedOn w:val="a"/>
    <w:rsid w:val="0013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34E4B"/>
  </w:style>
  <w:style w:type="character" w:customStyle="1" w:styleId="c2">
    <w:name w:val="c2"/>
    <w:basedOn w:val="a0"/>
    <w:rsid w:val="00134E4B"/>
  </w:style>
  <w:style w:type="character" w:customStyle="1" w:styleId="c3">
    <w:name w:val="c3"/>
    <w:basedOn w:val="a0"/>
    <w:rsid w:val="00134E4B"/>
  </w:style>
  <w:style w:type="character" w:customStyle="1" w:styleId="c0">
    <w:name w:val="c0"/>
    <w:basedOn w:val="a0"/>
    <w:rsid w:val="00134E4B"/>
  </w:style>
  <w:style w:type="paragraph" w:customStyle="1" w:styleId="c15">
    <w:name w:val="c15"/>
    <w:basedOn w:val="a"/>
    <w:rsid w:val="0013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9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t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t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220-volt.ru/" TargetMode="Externa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2014-05-25T11:43:00Z</cp:lastPrinted>
  <dcterms:created xsi:type="dcterms:W3CDTF">2014-05-25T05:17:00Z</dcterms:created>
  <dcterms:modified xsi:type="dcterms:W3CDTF">2014-06-06T09:52:00Z</dcterms:modified>
</cp:coreProperties>
</file>