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58" w:rsidRDefault="00073F73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84978C" wp14:editId="7EB6ADF9">
            <wp:simplePos x="0" y="0"/>
            <wp:positionH relativeFrom="column">
              <wp:posOffset>157480</wp:posOffset>
            </wp:positionH>
            <wp:positionV relativeFrom="paragraph">
              <wp:posOffset>-144780</wp:posOffset>
            </wp:positionV>
            <wp:extent cx="2958465" cy="6278880"/>
            <wp:effectExtent l="0" t="0" r="0" b="7620"/>
            <wp:wrapThrough wrapText="bothSides">
              <wp:wrapPolygon edited="0">
                <wp:start x="0" y="0"/>
                <wp:lineTo x="0" y="21561"/>
                <wp:lineTo x="21419" y="21561"/>
                <wp:lineTo x="21419" y="0"/>
                <wp:lineTo x="0" y="0"/>
              </wp:wrapPolygon>
            </wp:wrapThrough>
            <wp:docPr id="3" name="Рисунок 3" descr="J:\DCIM\100MEDIA\IMAG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0MEDIA\IMAG0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0"/>
        <w:gridCol w:w="1676"/>
        <w:gridCol w:w="1714"/>
        <w:gridCol w:w="2184"/>
        <w:gridCol w:w="2037"/>
        <w:gridCol w:w="1773"/>
      </w:tblGrid>
      <w:tr w:rsidR="00073F73" w:rsidRPr="00073F73" w:rsidTr="00073F73">
        <w:tc>
          <w:tcPr>
            <w:tcW w:w="4918" w:type="dxa"/>
            <w:gridSpan w:val="3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диплома</w:t>
            </w:r>
          </w:p>
        </w:tc>
        <w:tc>
          <w:tcPr>
            <w:tcW w:w="2460" w:type="dxa"/>
            <w:vMerge w:val="restart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proofErr w:type="gramStart"/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конкурсной работы</w:t>
            </w:r>
          </w:p>
        </w:tc>
        <w:tc>
          <w:tcPr>
            <w:tcW w:w="1891" w:type="dxa"/>
            <w:vMerge w:val="restart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3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, с которого отправляется материал на конкурс</w:t>
            </w:r>
          </w:p>
        </w:tc>
        <w:tc>
          <w:tcPr>
            <w:tcW w:w="1845" w:type="dxa"/>
            <w:vMerge w:val="restart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proofErr w:type="gramStart"/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оплаченного</w:t>
            </w:r>
            <w:proofErr w:type="gramEnd"/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оргвзноса</w:t>
            </w:r>
            <w:proofErr w:type="spellEnd"/>
          </w:p>
        </w:tc>
      </w:tr>
      <w:tr w:rsidR="00073F73" w:rsidRPr="00073F73" w:rsidTr="00073F73">
        <w:tc>
          <w:tcPr>
            <w:tcW w:w="1843" w:type="dxa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562" w:type="dxa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3" w:type="dxa"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учреждения</w:t>
            </w:r>
          </w:p>
        </w:tc>
        <w:tc>
          <w:tcPr>
            <w:tcW w:w="2460" w:type="dxa"/>
            <w:vMerge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358" w:rsidRPr="00073F73" w:rsidTr="00073F73">
        <w:tc>
          <w:tcPr>
            <w:tcW w:w="1843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073F73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62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13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21»</w:t>
            </w:r>
          </w:p>
        </w:tc>
        <w:tc>
          <w:tcPr>
            <w:tcW w:w="2460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Номинация «Сценарий новогоднего праздника»</w:t>
            </w:r>
          </w:p>
          <w:p w:rsidR="00073F73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В гостях у Зайца - портного</w:t>
            </w:r>
          </w:p>
        </w:tc>
        <w:tc>
          <w:tcPr>
            <w:tcW w:w="1891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</w:t>
            </w:r>
            <w:proofErr w:type="spellEnd"/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olga@mail</w:t>
            </w:r>
            <w:proofErr w:type="spellEnd"/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5" w:type="dxa"/>
          </w:tcPr>
          <w:p w:rsidR="00300358" w:rsidRPr="00073F73" w:rsidRDefault="00073F73" w:rsidP="006C12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3">
              <w:rPr>
                <w:rFonts w:ascii="Times New Roman" w:hAnsi="Times New Roman" w:cs="Times New Roman"/>
                <w:sz w:val="24"/>
                <w:szCs w:val="24"/>
              </w:rPr>
              <w:t>230 рублей</w:t>
            </w:r>
          </w:p>
        </w:tc>
      </w:tr>
    </w:tbl>
    <w:p w:rsidR="00300358" w:rsidRPr="00073F73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F73" w:rsidRDefault="00073F73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гостях у зайца – портного</w:t>
      </w:r>
    </w:p>
    <w:p w:rsidR="006C12EF" w:rsidRDefault="006C12EF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«Сценарий новогоднего праздника»</w:t>
      </w:r>
    </w:p>
    <w:p w:rsidR="006C12EF" w:rsidRDefault="006C12EF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 6 – 7 лет</w:t>
      </w:r>
    </w:p>
    <w:p w:rsidR="00300358" w:rsidRDefault="00073F73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300358">
        <w:rPr>
          <w:rFonts w:ascii="Times New Roman" w:hAnsi="Times New Roman" w:cs="Times New Roman"/>
          <w:b/>
          <w:sz w:val="28"/>
          <w:szCs w:val="28"/>
        </w:rPr>
        <w:t>:</w:t>
      </w:r>
    </w:p>
    <w:p w:rsidR="00300358" w:rsidRDefault="00300358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p w:rsidR="00300358" w:rsidRDefault="00300358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00358" w:rsidRDefault="00300358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21»</w:t>
      </w:r>
    </w:p>
    <w:p w:rsidR="00300358" w:rsidRDefault="00300358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 Чита</w:t>
      </w:r>
    </w:p>
    <w:p w:rsidR="00300358" w:rsidRDefault="00300358" w:rsidP="00300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358" w:rsidRDefault="00300358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AE" w:rsidRPr="006C12EF" w:rsidRDefault="00AC5DAE" w:rsidP="00300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 xml:space="preserve">Дети забегают в зал и встают шахматном </w:t>
      </w:r>
      <w:proofErr w:type="gramStart"/>
      <w:r w:rsidRPr="006C12EF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6C12EF">
        <w:rPr>
          <w:rFonts w:ascii="Times New Roman" w:hAnsi="Times New Roman" w:cs="Times New Roman"/>
          <w:b/>
          <w:sz w:val="28"/>
          <w:szCs w:val="28"/>
        </w:rPr>
        <w:t>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Песня «В ночь под Новый год»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Танец Елочных игрушек.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C12E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12EF">
        <w:rPr>
          <w:rFonts w:ascii="Times New Roman" w:hAnsi="Times New Roman" w:cs="Times New Roman"/>
          <w:sz w:val="28"/>
          <w:szCs w:val="28"/>
        </w:rPr>
        <w:t>. К нам целый год на праздник собиралась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Зеленая красавица лесов.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Потом тихонько в зале наряжалась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И вот теперь наряд ее готов.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eastAsia="MS Gothic" w:hAnsi="Times New Roman" w:cs="Times New Roman"/>
          <w:b/>
          <w:sz w:val="28"/>
          <w:szCs w:val="28"/>
        </w:rPr>
        <w:t xml:space="preserve">2 </w:t>
      </w:r>
      <w:proofErr w:type="spellStart"/>
      <w:r w:rsidRPr="006C12EF">
        <w:rPr>
          <w:rFonts w:ascii="Times New Roman" w:eastAsia="MS Gothic" w:hAnsi="Times New Roman" w:cs="Times New Roman"/>
          <w:b/>
          <w:sz w:val="28"/>
          <w:szCs w:val="28"/>
        </w:rPr>
        <w:t>реб</w:t>
      </w:r>
      <w:proofErr w:type="spellEnd"/>
      <w:r w:rsidRPr="006C12EF">
        <w:rPr>
          <w:rFonts w:ascii="Times New Roman" w:eastAsia="MS Gothic" w:hAnsi="Times New Roman" w:cs="Times New Roman"/>
          <w:b/>
          <w:sz w:val="28"/>
          <w:szCs w:val="28"/>
        </w:rPr>
        <w:t>.</w:t>
      </w:r>
      <w:r w:rsidRPr="006C12EF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6C12EF">
        <w:rPr>
          <w:rFonts w:ascii="Times New Roman" w:hAnsi="Times New Roman" w:cs="Times New Roman"/>
          <w:sz w:val="28"/>
          <w:szCs w:val="28"/>
        </w:rPr>
        <w:t xml:space="preserve">Здравствуй, елка, добрый друг,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Ты приносишь сказку.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Все окрашивая вдруг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В радостную краску.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eastAsia="MS Gothic" w:hAnsi="Times New Roman" w:cs="Times New Roman"/>
          <w:b/>
          <w:sz w:val="28"/>
          <w:szCs w:val="28"/>
        </w:rPr>
        <w:t xml:space="preserve">3 </w:t>
      </w:r>
      <w:proofErr w:type="spellStart"/>
      <w:r w:rsidRPr="006C12EF">
        <w:rPr>
          <w:rFonts w:ascii="Times New Roman" w:eastAsia="MS Gothic" w:hAnsi="Times New Roman" w:cs="Times New Roman"/>
          <w:b/>
          <w:sz w:val="28"/>
          <w:szCs w:val="28"/>
        </w:rPr>
        <w:t>реб</w:t>
      </w:r>
      <w:proofErr w:type="spellEnd"/>
      <w:r w:rsidRPr="006C12EF">
        <w:rPr>
          <w:rFonts w:ascii="Times New Roman" w:eastAsia="MS Gothic" w:hAnsi="Times New Roman" w:cs="Times New Roman"/>
          <w:sz w:val="28"/>
          <w:szCs w:val="28"/>
        </w:rPr>
        <w:t xml:space="preserve">. </w:t>
      </w:r>
      <w:r w:rsidRPr="006C12EF">
        <w:rPr>
          <w:rFonts w:ascii="Times New Roman" w:hAnsi="Times New Roman" w:cs="Times New Roman"/>
          <w:sz w:val="28"/>
          <w:szCs w:val="28"/>
        </w:rPr>
        <w:t xml:space="preserve">Мы елочкой любуемся сегодня,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Она нам дарит хвойный аромат.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И самый лучший праздник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Приходит вместе с нею в детский сад.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Голос елки: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Привет вам, дети!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             Я, елка, рада тут вас встретить!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             И в этот Новогодний час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             Я тоже поздравляю вас!</w:t>
      </w:r>
    </w:p>
    <w:p w:rsidR="000E0140" w:rsidRPr="006C12EF" w:rsidRDefault="000E0140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6C12EF">
        <w:rPr>
          <w:rFonts w:ascii="Times New Roman" w:hAnsi="Times New Roman" w:cs="Times New Roman"/>
          <w:sz w:val="28"/>
          <w:szCs w:val="28"/>
        </w:rPr>
        <w:t xml:space="preserve"> </w:t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Простые игрушки сквозь щелку</w:t>
      </w:r>
      <w:proofErr w:type="gramStart"/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днажды увидели елку: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“Давайте-ка елку нарядим!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Залезем на ветки и сядем!”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Полезли на елку игрушки.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Мартышка уже на верхушке.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Мишкою ветка прогнулась,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Зайчиком чуть покачнулась.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Цыплята висят, как фонарики,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Матрешки — как пестрые шарики…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“Эй, елочные игрушки,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Снегурочки, звезды, хлопушки,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Стекляшки витые, литые,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еребряные, золот</w:t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ые!</w:t>
      </w:r>
      <w:proofErr w:type="gramEnd"/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вы пылились на полке,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очутились на елке!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</w:t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тишек обрадуем!</w:t>
      </w:r>
      <w:r w:rsidRPr="006C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батюшки! Падаем! Падаем!”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40" w:rsidRPr="006C12EF" w:rsidRDefault="000E0140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Танец Елочных игрушек.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6C12E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12EF">
        <w:rPr>
          <w:rFonts w:ascii="Times New Roman" w:hAnsi="Times New Roman" w:cs="Times New Roman"/>
          <w:sz w:val="28"/>
          <w:szCs w:val="28"/>
        </w:rPr>
        <w:t xml:space="preserve">: В этот зимний звездный вечер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Прочь уходит старый год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Новый год ему навстречу        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К нам  с подарками идет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По волшебному пути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В сказку можем мы войти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Только где волшебный путь?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Как нам в сказку заглянуть?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Музыка сейчас раздастся,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В сказку нам попасть удастся!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2EF">
        <w:rPr>
          <w:rFonts w:ascii="Times New Roman" w:hAnsi="Times New Roman" w:cs="Times New Roman"/>
          <w:b/>
          <w:i/>
          <w:sz w:val="28"/>
          <w:szCs w:val="28"/>
        </w:rPr>
        <w:t>Песня зимняя сказка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2EF">
        <w:rPr>
          <w:rFonts w:ascii="Times New Roman" w:hAnsi="Times New Roman" w:cs="Times New Roman"/>
          <w:b/>
          <w:i/>
          <w:sz w:val="28"/>
          <w:szCs w:val="28"/>
        </w:rPr>
        <w:t>Выходит Заяц – портной и зайцы</w:t>
      </w:r>
      <w:r w:rsidRPr="006C12EF">
        <w:rPr>
          <w:rFonts w:ascii="Times New Roman" w:hAnsi="Times New Roman" w:cs="Times New Roman"/>
          <w:i/>
          <w:sz w:val="28"/>
          <w:szCs w:val="28"/>
        </w:rPr>
        <w:t>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 – портной</w:t>
      </w:r>
      <w:r w:rsidRPr="006C12EF">
        <w:rPr>
          <w:rFonts w:ascii="Times New Roman" w:hAnsi="Times New Roman" w:cs="Times New Roman"/>
          <w:sz w:val="28"/>
          <w:szCs w:val="28"/>
        </w:rPr>
        <w:t>: Да, я заяц не простой,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Самый лучший я портной.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Зайцы, что мне сшить для вас?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приму любой заказ.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Подпрыгивают 4 зайца.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1</w:t>
      </w:r>
      <w:r w:rsidR="006C12EF" w:rsidRPr="006C12EF">
        <w:rPr>
          <w:rFonts w:ascii="Times New Roman" w:hAnsi="Times New Roman" w:cs="Times New Roman"/>
          <w:b/>
          <w:sz w:val="28"/>
          <w:szCs w:val="28"/>
        </w:rPr>
        <w:t>заяц</w:t>
      </w:r>
      <w:r w:rsidRPr="006C1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2EF">
        <w:rPr>
          <w:rFonts w:ascii="Times New Roman" w:hAnsi="Times New Roman" w:cs="Times New Roman"/>
          <w:sz w:val="28"/>
          <w:szCs w:val="28"/>
        </w:rPr>
        <w:t>– Мне перчатки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2зая</w:t>
      </w:r>
      <w:proofErr w:type="gramStart"/>
      <w:r w:rsidRPr="006C12EF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C12EF">
        <w:rPr>
          <w:rFonts w:ascii="Times New Roman" w:hAnsi="Times New Roman" w:cs="Times New Roman"/>
          <w:sz w:val="28"/>
          <w:szCs w:val="28"/>
        </w:rPr>
        <w:t xml:space="preserve"> Мне жилет.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3 заяц</w:t>
      </w:r>
      <w:r w:rsidRPr="006C12EF">
        <w:rPr>
          <w:rFonts w:ascii="Times New Roman" w:hAnsi="Times New Roman" w:cs="Times New Roman"/>
          <w:sz w:val="28"/>
          <w:szCs w:val="28"/>
        </w:rPr>
        <w:t xml:space="preserve"> - Мне носочки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4 заяц</w:t>
      </w:r>
      <w:r w:rsidRPr="006C12EF">
        <w:rPr>
          <w:rFonts w:ascii="Times New Roman" w:hAnsi="Times New Roman" w:cs="Times New Roman"/>
          <w:sz w:val="28"/>
          <w:szCs w:val="28"/>
        </w:rPr>
        <w:t xml:space="preserve"> – Мне жакет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 – портной</w:t>
      </w:r>
      <w:r w:rsidRPr="006C12EF">
        <w:rPr>
          <w:rFonts w:ascii="Times New Roman" w:hAnsi="Times New Roman" w:cs="Times New Roman"/>
          <w:sz w:val="28"/>
          <w:szCs w:val="28"/>
        </w:rPr>
        <w:t>: Хорошо, пойду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И наряды шить начну.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(</w:t>
      </w:r>
      <w:r w:rsidRPr="006C12EF">
        <w:rPr>
          <w:rFonts w:ascii="Times New Roman" w:hAnsi="Times New Roman" w:cs="Times New Roman"/>
          <w:b/>
          <w:sz w:val="28"/>
          <w:szCs w:val="28"/>
        </w:rPr>
        <w:t>уходит в домик)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Полька зайчиков.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Лиса: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Вот вы где, зайчишки,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Вот вы где, трусишки.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Хватает двух зайцев, они визжат. На шум выходит заяц – портной.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 – портной:</w:t>
      </w:r>
      <w:r w:rsidRPr="006C12EF">
        <w:rPr>
          <w:rFonts w:ascii="Times New Roman" w:hAnsi="Times New Roman" w:cs="Times New Roman"/>
          <w:sz w:val="28"/>
          <w:szCs w:val="28"/>
        </w:rPr>
        <w:t xml:space="preserve"> Что за шум? Что здесь такое?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Кто портного беспокоит?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(Увидев портного, лиса сразу отпускает зайцев и кокетливо обращается к нему)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Лиса: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Здравствуй, заинька косой.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Знаю, модный ты портной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Сегодня праздник у ребят,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И я должна там быть.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Мне нужен праздничный наряд,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Садись скорее шить.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</w:t>
      </w:r>
      <w:r w:rsidRPr="006C12EF">
        <w:rPr>
          <w:rFonts w:ascii="Times New Roman" w:hAnsi="Times New Roman" w:cs="Times New Roman"/>
          <w:sz w:val="28"/>
          <w:szCs w:val="28"/>
        </w:rPr>
        <w:t>: (оглядывает лису со всех сторон)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Да твой наряд и так хорош,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А ты меня с собой возьмешь?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Лиса. Возьму охотно, поскорей,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Мне беленький передник сшей. Убегает.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12EF">
        <w:rPr>
          <w:rFonts w:ascii="Times New Roman" w:hAnsi="Times New Roman" w:cs="Times New Roman"/>
          <w:sz w:val="28"/>
          <w:szCs w:val="28"/>
        </w:rPr>
        <w:t>: Мышка – модница бежит,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Платье пестрое шуршит,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lastRenderedPageBreak/>
        <w:t>Новый зонтик расписной,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А на шейке бант большой.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Мышка</w:t>
      </w:r>
      <w:r w:rsidRPr="006C12EF">
        <w:rPr>
          <w:rFonts w:ascii="Times New Roman" w:hAnsi="Times New Roman" w:cs="Times New Roman"/>
          <w:sz w:val="28"/>
          <w:szCs w:val="28"/>
        </w:rPr>
        <w:t>: Веер, сумочку несу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И к портному я иду.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Здравствуй, заинька косой.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C12EF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C12EF">
        <w:rPr>
          <w:rFonts w:ascii="Times New Roman" w:hAnsi="Times New Roman" w:cs="Times New Roman"/>
          <w:sz w:val="28"/>
          <w:szCs w:val="28"/>
        </w:rPr>
        <w:t>, ты портной,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Сшей мне платьице, прошу,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на елочку спешу.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Танец Мышки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Появляется кот, увидев его, мышка начинает дрожать и в страхе убегает.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Кот</w:t>
      </w:r>
      <w:r w:rsidRPr="006C12EF">
        <w:rPr>
          <w:rFonts w:ascii="Times New Roman" w:hAnsi="Times New Roman" w:cs="Times New Roman"/>
          <w:sz w:val="28"/>
          <w:szCs w:val="28"/>
        </w:rPr>
        <w:t>: Зайчик, видишь, я пушистый.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Аккуратный, очень чистый,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Чтоб мех не запылился,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прошу мне плащик сшить,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Заяц:</w:t>
      </w:r>
      <w:r w:rsidRPr="006C12EF">
        <w:rPr>
          <w:rFonts w:ascii="Times New Roman" w:hAnsi="Times New Roman" w:cs="Times New Roman"/>
          <w:sz w:val="28"/>
          <w:szCs w:val="28"/>
        </w:rPr>
        <w:t xml:space="preserve"> (обмеряет кота со словами)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Плащик я сошью красивый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С капюшоном смастерю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его тебе, друг милый, я охотно подарю.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Кот: (с поклоном</w:t>
      </w:r>
      <w:r w:rsidRPr="006C12EF">
        <w:rPr>
          <w:rFonts w:ascii="Times New Roman" w:hAnsi="Times New Roman" w:cs="Times New Roman"/>
          <w:sz w:val="28"/>
          <w:szCs w:val="28"/>
        </w:rPr>
        <w:t>) Я тебя благодарю.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Кошачий чарльстон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Муз трех поросят</w:t>
      </w:r>
      <w:r w:rsidRPr="006C12EF">
        <w:rPr>
          <w:rFonts w:ascii="Times New Roman" w:hAnsi="Times New Roman" w:cs="Times New Roman"/>
          <w:sz w:val="28"/>
          <w:szCs w:val="28"/>
        </w:rPr>
        <w:t>:</w:t>
      </w:r>
    </w:p>
    <w:p w:rsidR="00AC5DAE" w:rsidRPr="006C12EF" w:rsidRDefault="006C12EF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Поросята: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5DAE" w:rsidRPr="006C12EF">
        <w:rPr>
          <w:rFonts w:ascii="Times New Roman" w:hAnsi="Times New Roman" w:cs="Times New Roman"/>
          <w:sz w:val="28"/>
          <w:szCs w:val="28"/>
        </w:rPr>
        <w:t>Здравствуй, заинька косой,</w:t>
      </w:r>
    </w:p>
    <w:p w:rsidR="00AC5DAE" w:rsidRPr="006C12EF" w:rsidRDefault="006C12EF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портной»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Заяц:</w:t>
      </w:r>
      <w:r w:rsidRPr="006C12EF">
        <w:rPr>
          <w:rFonts w:ascii="Times New Roman" w:hAnsi="Times New Roman" w:cs="Times New Roman"/>
          <w:sz w:val="28"/>
          <w:szCs w:val="28"/>
        </w:rPr>
        <w:t xml:space="preserve"> Я готов вам услужить, говорите, что вам сшить.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1: мне штанишки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2 – мне жилет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3  - а мне </w:t>
      </w:r>
      <w:proofErr w:type="gramStart"/>
      <w:r w:rsidRPr="006C12EF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6C12EF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</w:t>
      </w:r>
      <w:r w:rsidRPr="006C12EF">
        <w:rPr>
          <w:rFonts w:ascii="Times New Roman" w:hAnsi="Times New Roman" w:cs="Times New Roman"/>
          <w:sz w:val="28"/>
          <w:szCs w:val="28"/>
        </w:rPr>
        <w:t>: Постараюсь я для вас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Быстро выполнить заказ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(Заяц снимает мерку, уходит)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Частушки трех поросят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 xml:space="preserve">Под муз польки идет волк. </w:t>
      </w:r>
      <w:proofErr w:type="gramStart"/>
      <w:r w:rsidRPr="006C12EF">
        <w:rPr>
          <w:rFonts w:ascii="Times New Roman" w:hAnsi="Times New Roman" w:cs="Times New Roman"/>
          <w:b/>
          <w:sz w:val="28"/>
          <w:szCs w:val="28"/>
        </w:rPr>
        <w:t>Увидев его, поросята начинают дрожать, но волк пока их не видит)</w:t>
      </w:r>
      <w:proofErr w:type="gramEnd"/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Волк: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Говорят, я не красив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Правда, сер, не скрою.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12EF">
        <w:rPr>
          <w:rFonts w:ascii="Times New Roman" w:hAnsi="Times New Roman" w:cs="Times New Roman"/>
          <w:sz w:val="28"/>
          <w:szCs w:val="28"/>
        </w:rPr>
        <w:t>Но на мой, на волчий взгляд</w:t>
      </w:r>
      <w:proofErr w:type="gramEnd"/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хорош собою</w:t>
      </w:r>
      <w:proofErr w:type="gramStart"/>
      <w:r w:rsidRPr="006C12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12EF">
        <w:rPr>
          <w:rFonts w:ascii="Times New Roman" w:hAnsi="Times New Roman" w:cs="Times New Roman"/>
          <w:sz w:val="28"/>
          <w:szCs w:val="28"/>
        </w:rPr>
        <w:t>замечает поросят)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Вижу глупых поросят,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За кустом они сидят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Пообедать я хочу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Поросят я проглочу.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Выбегает заяц с ружьем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Заяц:</w:t>
      </w:r>
      <w:r w:rsidRPr="006C12EF">
        <w:rPr>
          <w:rFonts w:ascii="Times New Roman" w:hAnsi="Times New Roman" w:cs="Times New Roman"/>
          <w:sz w:val="28"/>
          <w:szCs w:val="28"/>
        </w:rPr>
        <w:t xml:space="preserve"> Уходи – ка, волк, отсюда,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А иначе будет худо,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Целюсь я в тебя, смотри,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Я стреляю: 1, 2, 3.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Заяц наступает на волка, волк дрожит и отступает.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Ну, заяц, погоди! (убегает)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 садится за шитье.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Вед: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Заяц шьет, спешит, хлопочет.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Угодить портной всем хочет,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Быстро – быстро дни прошли,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За заказом все пришли.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(все приходят</w:t>
      </w:r>
      <w:r w:rsidRPr="006C12EF">
        <w:rPr>
          <w:rFonts w:ascii="Times New Roman" w:hAnsi="Times New Roman" w:cs="Times New Roman"/>
          <w:sz w:val="28"/>
          <w:szCs w:val="28"/>
        </w:rPr>
        <w:t>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Вы заказы получайте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И портного вспоминайте (раздает всем зверям)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Все: спасибо!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Заяц</w:t>
      </w:r>
      <w:r w:rsidRPr="006C12EF">
        <w:rPr>
          <w:rFonts w:ascii="Times New Roman" w:hAnsi="Times New Roman" w:cs="Times New Roman"/>
          <w:sz w:val="28"/>
          <w:szCs w:val="28"/>
        </w:rPr>
        <w:t>: А теперь идем в гости поскорей,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Нынче елка у ребят,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Поспешим к ним в детский сад.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Вед.</w:t>
      </w:r>
      <w:r w:rsidRPr="006C12EF">
        <w:rPr>
          <w:rFonts w:ascii="Times New Roman" w:hAnsi="Times New Roman" w:cs="Times New Roman"/>
          <w:sz w:val="28"/>
          <w:szCs w:val="28"/>
        </w:rPr>
        <w:t xml:space="preserve"> К нам пришел лесной народ.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Звери:</w:t>
      </w:r>
      <w:r w:rsidRPr="006C12EF">
        <w:rPr>
          <w:rFonts w:ascii="Times New Roman" w:hAnsi="Times New Roman" w:cs="Times New Roman"/>
          <w:sz w:val="28"/>
          <w:szCs w:val="28"/>
        </w:rPr>
        <w:t xml:space="preserve"> Встретим вместе Новый год.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Песня «Новый год»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6C12EF">
        <w:rPr>
          <w:rFonts w:ascii="Times New Roman" w:hAnsi="Times New Roman" w:cs="Times New Roman"/>
          <w:sz w:val="28"/>
          <w:szCs w:val="28"/>
        </w:rPr>
        <w:t xml:space="preserve"> А что это Деда Мороза до сих пор нет? Где он?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 Должен он давно прийти,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Да не может нас найти?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Ну – ка, дружно все, ребята.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 xml:space="preserve">         Позовем его всерьез, крикнем: «Дедушка Мороз!»</w:t>
      </w: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Дети зовут. Раздается голос: «Ау! Дед Мороз увяз в снегу!»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Вед:</w:t>
      </w:r>
      <w:r w:rsidRPr="006C12EF">
        <w:rPr>
          <w:rFonts w:ascii="Times New Roman" w:hAnsi="Times New Roman" w:cs="Times New Roman"/>
          <w:sz w:val="28"/>
          <w:szCs w:val="28"/>
        </w:rPr>
        <w:t xml:space="preserve"> Что же делать? Как помочь Деду Морозу? (Ответы детей)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sz w:val="28"/>
          <w:szCs w:val="28"/>
        </w:rPr>
        <w:t>У меня есть волшебный пояс, вот он нам и поможет  вытащить Деда мороза из сугроба!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AE" w:rsidRPr="006C12EF" w:rsidRDefault="00AC5DAE" w:rsidP="006C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Конец пояса забрасывает за дверь</w:t>
      </w:r>
      <w:r w:rsidRPr="006C12EF">
        <w:rPr>
          <w:rFonts w:ascii="Times New Roman" w:hAnsi="Times New Roman" w:cs="Times New Roman"/>
          <w:sz w:val="28"/>
          <w:szCs w:val="28"/>
        </w:rPr>
        <w:t>.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hAnsi="Times New Roman" w:cs="Times New Roman"/>
          <w:b/>
          <w:sz w:val="28"/>
          <w:szCs w:val="28"/>
        </w:rPr>
        <w:t>Вед</w:t>
      </w:r>
      <w:r w:rsidRPr="006C12EF">
        <w:rPr>
          <w:rFonts w:ascii="Times New Roman" w:hAnsi="Times New Roman" w:cs="Times New Roman"/>
          <w:sz w:val="28"/>
          <w:szCs w:val="28"/>
        </w:rPr>
        <w:t xml:space="preserve">. Видно, сугроб большой Деду Морозу попался, не могу вытащить, ребята. Помогите мне. 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зовут Деда Мороза. Появляется Баба Яга в шубе и шапке деда Мороза, но в тапках.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Ух, </w:t>
      </w:r>
      <w:proofErr w:type="spell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</w:t>
      </w:r>
      <w:proofErr w:type="spell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красота в этом зале!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Елку я все равно украду.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меня ли так громко вы звали?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на елочку к детям иду.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Ах, детишки, и дяди, и тети,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меня к вам возникнул вопрос: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 не Деда ль Мороза здесь ждете?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Ну, тогда я и есть Дед Мороз.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Обращается к детям грубым голосом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дорогие, здравствуйте, мои милые. Что это вы вдруг присмирели? Иль меня не узнали? Или от радости, что наконец – то к вам пришла, то есть пришел я, Баба, тьфу, то есть Деда…Совсем вы меня запутали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ведущего) Ой, а ты кто?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 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Я? Я  - Елена Викторовна – воспитатель.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Хи-хи-хи! </w:t>
      </w:r>
      <w:proofErr w:type="spell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Воспиташка</w:t>
      </w:r>
      <w:proofErr w:type="spell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промокашка!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Дед Мороз, а что это ты обзываешься? И вообще, какой - то подозрительный Дед Мороз. Дедушка, а почему это ты в тапочках?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мои это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валенки в снегу увязли.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у тебя клюка вместо посоха волшебного?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мой 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волки сгрызли.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где у тебя мешок с подарками?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Мешок? Зачем же подарки? Лучший вам подарочек – это я!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Странный ты 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дед Мороз. И нос мне что – то напоминает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я слышу звон бубенчиков, кто – то к нам еще идет. 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Заходит Дед Мороз.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Поздравляю, поздравляю!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Новым годом вас, друзья!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Счастья без конца и края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Вам навек желаю я.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жилось вам – без забот,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Чтобы пелось – круглый год.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Так ставайте в хоровод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Будем все встречать Новый год!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«Один лишь раз в году».</w:t>
      </w:r>
    </w:p>
    <w:p w:rsidR="00AC5DAE" w:rsidRPr="006C12EF" w:rsidRDefault="006C12EF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Дедом Морозом (по желанию музыкального руководителя проводятся несколько игр подряд)</w:t>
      </w:r>
    </w:p>
    <w:p w:rsidR="00AC5DAE" w:rsidRPr="006C12EF" w:rsidRDefault="006C12EF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з</w:t>
      </w:r>
      <w:r w:rsidR="00AC5DAE"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амечает Бабу Ягу</w:t>
      </w:r>
      <w:r w:rsidR="00AC5DAE"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кто?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Это. Это тоже дед Мороз.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есть, как Дед Мороз? А я тогда кто?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ты тоже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 Мороз.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я Дед Мороз!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нет же, это я Дед Мороз!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знаю, где настоящий Дед Мороз. Вот он, мой дедушка! Здравствуй, Дедушка Мороз!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Здравствуй, Снегурочка, здравствуй, внученька. Спасибо, что признала деда. А ты кто же тогда, самозванец? Ну-ка, убирайся прочь, пока не заморозил!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мне делать? Я же просто хотела побывать у вас на празднике.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proofErr w:type="gramStart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 Яга, ты же добрая, оставайся на нашем празднике, Дед Мороз и для тебя подарок приготовил.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Заходит Дед Мороз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как, ребята, на свете бывает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сказке добро всегда побеждает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Дружба любому поможет в беде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преданным другом не страшно нигде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ж, веселитесь, дружный народ!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– таки праздник у нас – Новый год!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Снег.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ты про подарки не забыл?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чуть не забыл про подарки!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Раз – два – три – четыре – пять, 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Начинаю колдовать!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Деду помогите, за веревочку тяните!</w:t>
      </w: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вместе с Д. Морозом вытаскивают мешок с подарками.</w:t>
      </w:r>
    </w:p>
    <w:p w:rsidR="00AC5DAE" w:rsidRPr="006C12EF" w:rsidRDefault="00AC5DAE" w:rsidP="006C12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AE" w:rsidRPr="006C12EF" w:rsidRDefault="00AC5DAE" w:rsidP="006C12E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счастливы, дети!</w:t>
      </w:r>
    </w:p>
    <w:p w:rsidR="00AC5DAE" w:rsidRPr="006C12EF" w:rsidRDefault="00AC5DAE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 скорой встречи!</w:t>
      </w:r>
    </w:p>
    <w:p w:rsidR="00300358" w:rsidRDefault="00300358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C4A937" wp14:editId="089C9028">
            <wp:simplePos x="0" y="0"/>
            <wp:positionH relativeFrom="column">
              <wp:posOffset>289560</wp:posOffset>
            </wp:positionH>
            <wp:positionV relativeFrom="paragraph">
              <wp:posOffset>153670</wp:posOffset>
            </wp:positionV>
            <wp:extent cx="5230495" cy="3398520"/>
            <wp:effectExtent l="0" t="0" r="8255" b="0"/>
            <wp:wrapThrough wrapText="bothSides">
              <wp:wrapPolygon edited="0">
                <wp:start x="0" y="0"/>
                <wp:lineTo x="0" y="21430"/>
                <wp:lineTo x="21555" y="21430"/>
                <wp:lineTo x="21555" y="0"/>
                <wp:lineTo x="0" y="0"/>
              </wp:wrapPolygon>
            </wp:wrapThrough>
            <wp:docPr id="1" name="Рисунок 1" descr="C:\Users\Ольга\Downloads\DSC0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DSC09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358" w:rsidRDefault="00300358" w:rsidP="006C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8AF" w:rsidRPr="006C12EF" w:rsidRDefault="00300358" w:rsidP="006C1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0ED0DF" wp14:editId="206FBD7A">
            <wp:simplePos x="0" y="0"/>
            <wp:positionH relativeFrom="column">
              <wp:posOffset>1112520</wp:posOffset>
            </wp:positionH>
            <wp:positionV relativeFrom="paragraph">
              <wp:posOffset>3547110</wp:posOffset>
            </wp:positionV>
            <wp:extent cx="5120005" cy="3839845"/>
            <wp:effectExtent l="0" t="0" r="4445" b="8255"/>
            <wp:wrapThrough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hrough>
            <wp:docPr id="2" name="Рисунок 2" descr="C:\Users\Ольга\Downloads\DSC09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DSC09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8AF" w:rsidRPr="006C12EF" w:rsidSect="005B18FC">
      <w:pgSz w:w="12338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D"/>
    <w:rsid w:val="00073F73"/>
    <w:rsid w:val="000E0140"/>
    <w:rsid w:val="001A3D29"/>
    <w:rsid w:val="001C3DD3"/>
    <w:rsid w:val="002520C0"/>
    <w:rsid w:val="00300358"/>
    <w:rsid w:val="00594B4E"/>
    <w:rsid w:val="006B010D"/>
    <w:rsid w:val="006C12EF"/>
    <w:rsid w:val="00AC5DAE"/>
    <w:rsid w:val="00D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1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1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2013-12-08T10:37:00Z</cp:lastPrinted>
  <dcterms:created xsi:type="dcterms:W3CDTF">2013-11-09T04:42:00Z</dcterms:created>
  <dcterms:modified xsi:type="dcterms:W3CDTF">2014-01-03T10:23:00Z</dcterms:modified>
</cp:coreProperties>
</file>