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3" w:rsidRPr="0000630A" w:rsidRDefault="00D44513" w:rsidP="00D445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630A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44513" w:rsidRPr="0000630A" w:rsidRDefault="00D44513" w:rsidP="00D445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30A">
        <w:rPr>
          <w:rFonts w:ascii="Times New Roman" w:hAnsi="Times New Roman" w:cs="Times New Roman"/>
          <w:bCs/>
          <w:sz w:val="28"/>
          <w:szCs w:val="28"/>
        </w:rPr>
        <w:t>ДЕТСКИЙ САД № 18 г. Челябинска</w:t>
      </w:r>
    </w:p>
    <w:p w:rsidR="00D44513" w:rsidRPr="0000630A" w:rsidRDefault="00D44513" w:rsidP="003C5A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30A">
        <w:rPr>
          <w:rFonts w:ascii="Times New Roman" w:hAnsi="Times New Roman" w:cs="Times New Roman"/>
          <w:sz w:val="28"/>
          <w:szCs w:val="28"/>
        </w:rPr>
        <w:t>МАДОУ ДС №18</w:t>
      </w:r>
    </w:p>
    <w:p w:rsidR="00D44513" w:rsidRPr="0000630A" w:rsidRDefault="00D44513" w:rsidP="00D445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30A">
        <w:rPr>
          <w:rFonts w:ascii="Times New Roman" w:hAnsi="Times New Roman" w:cs="Times New Roman"/>
          <w:sz w:val="28"/>
          <w:szCs w:val="28"/>
        </w:rPr>
        <w:t xml:space="preserve">454021,г. Челябинск, ул. Скульптора </w:t>
      </w:r>
      <w:proofErr w:type="spellStart"/>
      <w:r w:rsidRPr="0000630A">
        <w:rPr>
          <w:rFonts w:ascii="Times New Roman" w:hAnsi="Times New Roman" w:cs="Times New Roman"/>
          <w:sz w:val="28"/>
          <w:szCs w:val="28"/>
        </w:rPr>
        <w:t>Головницкого</w:t>
      </w:r>
      <w:proofErr w:type="spellEnd"/>
      <w:r w:rsidRPr="0000630A">
        <w:rPr>
          <w:rFonts w:ascii="Times New Roman" w:hAnsi="Times New Roman" w:cs="Times New Roman"/>
          <w:sz w:val="28"/>
          <w:szCs w:val="28"/>
        </w:rPr>
        <w:t xml:space="preserve">, 18 </w:t>
      </w:r>
    </w:p>
    <w:p w:rsidR="00D44513" w:rsidRPr="0000630A" w:rsidRDefault="00D44513" w:rsidP="00D445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30A">
        <w:rPr>
          <w:rFonts w:ascii="Times New Roman" w:hAnsi="Times New Roman" w:cs="Times New Roman"/>
          <w:sz w:val="28"/>
          <w:szCs w:val="28"/>
        </w:rPr>
        <w:t>тел.: (351)  724-30-54, 724-30-53, наш сайт http://ds-parkoviy.ucoz.ru/</w:t>
      </w:r>
    </w:p>
    <w:p w:rsidR="00D44513" w:rsidRPr="0000630A" w:rsidRDefault="00D44513" w:rsidP="00D445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30A">
        <w:rPr>
          <w:rFonts w:ascii="Times New Roman" w:hAnsi="Times New Roman" w:cs="Times New Roman"/>
          <w:sz w:val="28"/>
          <w:szCs w:val="28"/>
        </w:rPr>
        <w:t>ИНН 7448156613  КПП 744801001</w:t>
      </w: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i/>
          <w:sz w:val="48"/>
          <w:szCs w:val="48"/>
        </w:rPr>
      </w:pP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i/>
          <w:sz w:val="48"/>
          <w:szCs w:val="48"/>
        </w:rPr>
      </w:pP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i/>
          <w:sz w:val="48"/>
          <w:szCs w:val="48"/>
        </w:rPr>
      </w:pP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i/>
          <w:sz w:val="48"/>
          <w:szCs w:val="48"/>
        </w:rPr>
      </w:pP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i/>
          <w:sz w:val="48"/>
          <w:szCs w:val="48"/>
        </w:rPr>
      </w:pPr>
    </w:p>
    <w:p w:rsidR="00D44513" w:rsidRDefault="00D44513" w:rsidP="00D445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556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нспект занятия по развитию речи</w:t>
      </w:r>
    </w:p>
    <w:p w:rsidR="00D44513" w:rsidRDefault="00D44513" w:rsidP="00D445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44513" w:rsidRDefault="00D44513" w:rsidP="00D445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средней группе на тему «Что нам осень подарила?</w:t>
      </w:r>
      <w:r w:rsidRPr="00F556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D44513" w:rsidRPr="00D44513" w:rsidRDefault="00D44513" w:rsidP="00D445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ind w:firstLine="5670"/>
        <w:jc w:val="both"/>
        <w:rPr>
          <w:rFonts w:ascii="Times New Roman" w:hAnsi="Times New Roman"/>
          <w:sz w:val="32"/>
          <w:szCs w:val="32"/>
        </w:rPr>
      </w:pPr>
      <w:r w:rsidRPr="00D44513">
        <w:rPr>
          <w:rFonts w:ascii="Times New Roman" w:hAnsi="Times New Roman"/>
          <w:sz w:val="32"/>
          <w:szCs w:val="32"/>
        </w:rPr>
        <w:t>Подготовила:</w:t>
      </w:r>
    </w:p>
    <w:p w:rsidR="00D44513" w:rsidRPr="00D44513" w:rsidRDefault="00D44513" w:rsidP="00D44513">
      <w:pPr>
        <w:spacing w:after="0" w:line="240" w:lineRule="auto"/>
        <w:ind w:firstLine="5670"/>
        <w:jc w:val="both"/>
        <w:rPr>
          <w:rFonts w:ascii="Times New Roman" w:hAnsi="Times New Roman"/>
          <w:sz w:val="32"/>
          <w:szCs w:val="32"/>
        </w:rPr>
      </w:pPr>
      <w:r w:rsidRPr="00D44513">
        <w:rPr>
          <w:rFonts w:ascii="Times New Roman" w:hAnsi="Times New Roman"/>
          <w:sz w:val="32"/>
          <w:szCs w:val="32"/>
        </w:rPr>
        <w:t>воспитатель</w:t>
      </w:r>
    </w:p>
    <w:p w:rsidR="00D44513" w:rsidRPr="00D44513" w:rsidRDefault="00D44513" w:rsidP="00D44513">
      <w:pPr>
        <w:spacing w:after="0" w:line="240" w:lineRule="auto"/>
        <w:ind w:firstLine="567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44513">
        <w:rPr>
          <w:rFonts w:ascii="Times New Roman" w:hAnsi="Times New Roman"/>
          <w:sz w:val="32"/>
          <w:szCs w:val="32"/>
        </w:rPr>
        <w:t>Шишвалеева</w:t>
      </w:r>
      <w:proofErr w:type="spellEnd"/>
      <w:r w:rsidRPr="00D44513">
        <w:rPr>
          <w:rFonts w:ascii="Times New Roman" w:hAnsi="Times New Roman"/>
          <w:sz w:val="32"/>
          <w:szCs w:val="32"/>
        </w:rPr>
        <w:t xml:space="preserve"> З. А.</w:t>
      </w: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4513" w:rsidRPr="00D44513" w:rsidRDefault="00D44513" w:rsidP="00D445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4513">
        <w:rPr>
          <w:rFonts w:ascii="Times New Roman" w:hAnsi="Times New Roman"/>
          <w:sz w:val="32"/>
          <w:szCs w:val="32"/>
        </w:rPr>
        <w:t>г. Челябинск, 2014</w:t>
      </w:r>
    </w:p>
    <w:p w:rsidR="00D44513" w:rsidRDefault="00D44513" w:rsidP="00D44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1B1" w:rsidRDefault="00F861B1" w:rsidP="003C5AF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556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нспект занятия по развитию речи</w:t>
      </w:r>
    </w:p>
    <w:p w:rsidR="00D44513" w:rsidRDefault="00F861B1" w:rsidP="003C5AF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средней группе на тему «Что нам осень подарила?</w:t>
      </w:r>
      <w:r w:rsidRPr="00F556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: речевое развитие, социально-коммуникативное развитие, познавательное развитие.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закрепить умение правильно называть овощи, описывать их цвет, форму и т.д.</w:t>
      </w:r>
      <w:r w:rsidR="00D84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4CFC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уточнить представления об обобщающем понятии овощи</w:t>
      </w:r>
      <w:r w:rsidR="00D84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- уточнить пространственные отношения, выраженные предлогами </w:t>
      </w:r>
      <w:proofErr w:type="gramStart"/>
      <w:r w:rsidRPr="00D84C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4CF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D84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32" w:rsidRPr="00F55632" w:rsidRDefault="00053529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5632" w:rsidRPr="00F55632">
        <w:rPr>
          <w:rFonts w:ascii="Times New Roman" w:eastAsia="Times New Roman" w:hAnsi="Times New Roman" w:cs="Times New Roman"/>
          <w:sz w:val="24"/>
          <w:szCs w:val="24"/>
        </w:rPr>
        <w:t>упражнять детей в образовании уменьшительно-ласкательных слов с помощью суффиксов.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коммуникативная, п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ознавательная, двигательная.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детей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: фронтальная.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 для детей</w:t>
      </w:r>
      <w:r w:rsidR="00495150">
        <w:rPr>
          <w:rFonts w:ascii="Times New Roman" w:eastAsia="Times New Roman" w:hAnsi="Times New Roman" w:cs="Times New Roman"/>
          <w:sz w:val="24"/>
          <w:szCs w:val="24"/>
        </w:rPr>
        <w:t>: овощи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, наглядные пособия с изображение овощей.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Орг. момент.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Собрались все дети в круг,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Я - твой друг и ты мой друг.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Вместе за руки возьмемся,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И друг другу улыбнемся.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Какой у нас получился замечательный круг (небольшая беседа о настроении). Скажите мне, пожалуйста, а что в природе встречается круглое?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(варианты детей, останавливаюсь на солнце). А </w:t>
      </w:r>
      <w:proofErr w:type="gramStart"/>
      <w:r w:rsidRPr="00F55632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proofErr w:type="gramEnd"/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какое? Скоро взрослые и дети отправятся на дачу или в деревню, для того </w:t>
      </w:r>
      <w:r w:rsidR="00D84CFC">
        <w:rPr>
          <w:rFonts w:ascii="Times New Roman" w:eastAsia="Times New Roman" w:hAnsi="Times New Roman" w:cs="Times New Roman"/>
          <w:sz w:val="24"/>
          <w:szCs w:val="24"/>
        </w:rPr>
        <w:t>чтобы землю выкопать и собрать урожай</w:t>
      </w:r>
      <w:proofErr w:type="gramStart"/>
      <w:r w:rsidR="00053529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="00053529">
        <w:rPr>
          <w:rFonts w:ascii="Times New Roman" w:eastAsia="Times New Roman" w:hAnsi="Times New Roman" w:cs="Times New Roman"/>
          <w:sz w:val="24"/>
          <w:szCs w:val="24"/>
        </w:rPr>
        <w:t xml:space="preserve"> что собирали у вас на участках,</w:t>
      </w:r>
      <w:r w:rsidR="00667544">
        <w:rPr>
          <w:rFonts w:ascii="Times New Roman" w:eastAsia="Times New Roman" w:hAnsi="Times New Roman" w:cs="Times New Roman"/>
          <w:sz w:val="24"/>
          <w:szCs w:val="24"/>
        </w:rPr>
        <w:t xml:space="preserve"> вы принесли с родителями из дома. И это у нас лежит на тарелочке.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544">
        <w:rPr>
          <w:rFonts w:ascii="Times New Roman" w:eastAsia="Times New Roman" w:hAnsi="Times New Roman" w:cs="Times New Roman"/>
          <w:sz w:val="24"/>
          <w:szCs w:val="24"/>
        </w:rPr>
        <w:t>Хотите узнать, что на тарелочке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053529">
        <w:rPr>
          <w:rFonts w:ascii="Times New Roman" w:eastAsia="Times New Roman" w:hAnsi="Times New Roman" w:cs="Times New Roman"/>
          <w:sz w:val="24"/>
          <w:szCs w:val="24"/>
        </w:rPr>
        <w:t xml:space="preserve">(тарелочка накрыта платком) 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Но для этого вам нужно отгадать загадки.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1. Собираем мы в лукошко очень </w:t>
      </w:r>
      <w:proofErr w:type="gramStart"/>
      <w:r w:rsidRPr="00F55632">
        <w:rPr>
          <w:rFonts w:ascii="Times New Roman" w:eastAsia="Times New Roman" w:hAnsi="Times New Roman" w:cs="Times New Roman"/>
          <w:sz w:val="24"/>
          <w:szCs w:val="24"/>
        </w:rPr>
        <w:t>крупную</w:t>
      </w:r>
      <w:proofErr w:type="gramEnd"/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2. Сто одежек, и все без одежек.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3. Растут на грядке зеленые ветки, а на ветках - красные детки.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4. Прежде чем его мы съели, все наплакаться успели.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5. Он совсем-совсем зеленый, и овальный, удлиненный. Помидора верный брат, тоже просится в салат.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Молодцы, все загадки отгадали. </w:t>
      </w:r>
      <w:r w:rsidR="00053529" w:rsidRPr="00F55632">
        <w:rPr>
          <w:rFonts w:ascii="Times New Roman" w:eastAsia="Times New Roman" w:hAnsi="Times New Roman" w:cs="Times New Roman"/>
          <w:sz w:val="24"/>
          <w:szCs w:val="24"/>
        </w:rPr>
        <w:t>Каким,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 мы назовем всю эту красоту. Правильно, овощи.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Основная часть.</w:t>
      </w:r>
    </w:p>
    <w:p w:rsidR="00F55632" w:rsidRPr="00F55632" w:rsidRDefault="00667544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Рассматривание тарел</w:t>
      </w:r>
      <w:r w:rsidR="00F55632" w:rsidRPr="00F55632">
        <w:rPr>
          <w:rFonts w:ascii="Times New Roman" w:eastAsia="Times New Roman" w:hAnsi="Times New Roman" w:cs="Times New Roman"/>
          <w:sz w:val="24"/>
          <w:szCs w:val="24"/>
        </w:rPr>
        <w:t>ки с овощами. Воспитатель задает вопросы: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Что это? (огурец). Какого он цвета? (зеленого). Какой формы огурец? (продолговатый). Что еще можно сказать об огурце? (</w:t>
      </w:r>
      <w:proofErr w:type="gramStart"/>
      <w:r w:rsidRPr="00F55632">
        <w:rPr>
          <w:rFonts w:ascii="Times New Roman" w:eastAsia="Times New Roman" w:hAnsi="Times New Roman" w:cs="Times New Roman"/>
          <w:sz w:val="24"/>
          <w:szCs w:val="24"/>
        </w:rPr>
        <w:t>сочный</w:t>
      </w:r>
      <w:proofErr w:type="gramEnd"/>
      <w:r w:rsidRPr="00F55632">
        <w:rPr>
          <w:rFonts w:ascii="Times New Roman" w:eastAsia="Times New Roman" w:hAnsi="Times New Roman" w:cs="Times New Roman"/>
          <w:sz w:val="24"/>
          <w:szCs w:val="24"/>
        </w:rPr>
        <w:t>, шероховатый). Да, огурец зеленый, продолговатый, сочный.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Аналогично обсуждаются помидор, капуста, морковь, лук. </w:t>
      </w:r>
      <w:proofErr w:type="gramStart"/>
      <w:r w:rsidRPr="00F55632">
        <w:rPr>
          <w:rFonts w:ascii="Times New Roman" w:eastAsia="Times New Roman" w:hAnsi="Times New Roman" w:cs="Times New Roman"/>
          <w:sz w:val="24"/>
          <w:szCs w:val="24"/>
        </w:rPr>
        <w:t>Дети отвечают примерно так: капуста – белая, твердая, хрустящая; лук - круглый, горький; морковь – оранжевая, сочная, сладкая, твердая, когда сварят - мягкая и т.д.</w:t>
      </w:r>
      <w:proofErr w:type="gramEnd"/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«Чудесный мешочек»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(овощи складываются в мешочек). Ребенок достает один предмет (овощ) не называя его названия, рассказывает о нем. Рассказывают 4-5 детей.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7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Физ. м</w:t>
      </w:r>
      <w:r w:rsidRPr="00F55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инутка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в огород пойдем, урожай там соберем.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1, 2, 3, 4, 5 начинаем собирать.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Мы морковки натаскаем,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Мы картошки накапаем,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Срежем мы кочан капусты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Круглый, сочный, очень вкусный.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Щавеля нарвем немножко,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И вернемся по дорожке.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Какой замечательный собрали урожай!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А для того чтобы урожай из года в год у нас становился все лучше и лучше, вкуснее и сочнее, мы будем обращаться к нашим овощам ласково.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Игра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«Назови ласково»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(капуста – </w:t>
      </w:r>
      <w:proofErr w:type="spellStart"/>
      <w:r w:rsidRPr="00F55632">
        <w:rPr>
          <w:rFonts w:ascii="Times New Roman" w:eastAsia="Times New Roman" w:hAnsi="Times New Roman" w:cs="Times New Roman"/>
          <w:sz w:val="24"/>
          <w:szCs w:val="24"/>
        </w:rPr>
        <w:t>капусточка</w:t>
      </w:r>
      <w:proofErr w:type="spellEnd"/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, помидор – помидорчик, картошка – картошечка, чеснок – </w:t>
      </w:r>
      <w:proofErr w:type="spellStart"/>
      <w:r w:rsidRPr="00F55632">
        <w:rPr>
          <w:rFonts w:ascii="Times New Roman" w:eastAsia="Times New Roman" w:hAnsi="Times New Roman" w:cs="Times New Roman"/>
          <w:sz w:val="24"/>
          <w:szCs w:val="24"/>
        </w:rPr>
        <w:t>чесночек</w:t>
      </w:r>
      <w:proofErr w:type="spellEnd"/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  <w:proofErr w:type="gramEnd"/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7230D"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72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Дидактическая </w:t>
      </w:r>
      <w:r w:rsidR="00A7230D"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гра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«Назови овощи, которые растут </w:t>
      </w: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земле и </w:t>
      </w: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земле».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Беседа-разговор об овощах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>. Для чего нужны овощи? Что можно приготовить из них?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72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Дидактическая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A7230D"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гра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«Найди ошибку в предложениях».</w:t>
      </w: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предлагает детям приготовить морковный сок из лука; картофельное пюре из свеклы; гороховый суп из огурцов и т.д.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lastRenderedPageBreak/>
        <w:t>Сварить для вас суп и приготовить сок мне не удалось, зато я для вас приготовила карточки (дети садятся за столы).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Пальчиковая гимнастика.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Мы пришли в огород,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Что там только не растет.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Тыква, репка и чеснок,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Лук, капуста, кабачок.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Лук, капуста, кабачок,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Помидор и огурец.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Вот хозяин – молодец!</w:t>
      </w:r>
    </w:p>
    <w:p w:rsidR="00A7230D" w:rsidRDefault="00A7230D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A7230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Практическое задание.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На карточках перемешаны овощи с фруктами, задача детей найти овощи и закрасить в нужный цвет.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b/>
          <w:bCs/>
          <w:sz w:val="24"/>
          <w:szCs w:val="24"/>
        </w:rPr>
        <w:t>III. Итог занятия.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Какие овощи вы знаете?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32">
        <w:rPr>
          <w:rFonts w:ascii="Times New Roman" w:eastAsia="Times New Roman" w:hAnsi="Times New Roman" w:cs="Times New Roman"/>
          <w:sz w:val="24"/>
          <w:szCs w:val="24"/>
        </w:rPr>
        <w:t>- Вам понравилось наше занятие? А что именно?</w:t>
      </w:r>
    </w:p>
    <w:p w:rsidR="00F55632" w:rsidRPr="00F55632" w:rsidRDefault="00F55632" w:rsidP="003C5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632" w:rsidRDefault="00F55632" w:rsidP="003C5AF3">
      <w:pPr>
        <w:spacing w:after="0" w:line="360" w:lineRule="auto"/>
        <w:ind w:firstLine="709"/>
        <w:jc w:val="both"/>
      </w:pPr>
    </w:p>
    <w:sectPr w:rsidR="00F55632" w:rsidSect="0084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55632"/>
    <w:rsid w:val="00053529"/>
    <w:rsid w:val="002A68A5"/>
    <w:rsid w:val="003C5AF3"/>
    <w:rsid w:val="00495150"/>
    <w:rsid w:val="004A41CE"/>
    <w:rsid w:val="00667544"/>
    <w:rsid w:val="006F080A"/>
    <w:rsid w:val="008458C2"/>
    <w:rsid w:val="00A7230D"/>
    <w:rsid w:val="00AD725D"/>
    <w:rsid w:val="00D44513"/>
    <w:rsid w:val="00D84CFC"/>
    <w:rsid w:val="00DD63D9"/>
    <w:rsid w:val="00F55632"/>
    <w:rsid w:val="00F612A5"/>
    <w:rsid w:val="00F861B1"/>
    <w:rsid w:val="00F9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C2"/>
  </w:style>
  <w:style w:type="paragraph" w:styleId="1">
    <w:name w:val="heading 1"/>
    <w:basedOn w:val="a"/>
    <w:link w:val="10"/>
    <w:uiPriority w:val="9"/>
    <w:qFormat/>
    <w:rsid w:val="00F55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56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5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Земфира</cp:lastModifiedBy>
  <cp:revision>9</cp:revision>
  <dcterms:created xsi:type="dcterms:W3CDTF">2014-10-09T16:37:00Z</dcterms:created>
  <dcterms:modified xsi:type="dcterms:W3CDTF">2015-02-18T15:48:00Z</dcterms:modified>
</cp:coreProperties>
</file>