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B2" w:rsidRDefault="00BE21B2" w:rsidP="00BE21B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Pr="0092190D">
        <w:rPr>
          <w:b/>
          <w:sz w:val="36"/>
          <w:szCs w:val="36"/>
        </w:rPr>
        <w:t xml:space="preserve">Занятие «Наблюдение за рисованием взрослого» </w:t>
      </w:r>
    </w:p>
    <w:p w:rsidR="00BE21B2" w:rsidRDefault="00BE21B2" w:rsidP="00BE21B2">
      <w:pPr>
        <w:rPr>
          <w:sz w:val="32"/>
          <w:szCs w:val="32"/>
        </w:rPr>
      </w:pPr>
      <w:r>
        <w:rPr>
          <w:b/>
          <w:sz w:val="36"/>
          <w:szCs w:val="36"/>
        </w:rPr>
        <w:t xml:space="preserve">                           </w:t>
      </w:r>
      <w:r w:rsidRPr="0092190D">
        <w:rPr>
          <w:b/>
          <w:sz w:val="36"/>
          <w:szCs w:val="36"/>
        </w:rPr>
        <w:t>(Жёлтый цвет)</w:t>
      </w:r>
      <w:r>
        <w:rPr>
          <w:b/>
          <w:sz w:val="36"/>
          <w:szCs w:val="36"/>
        </w:rPr>
        <w:t>.</w:t>
      </w:r>
    </w:p>
    <w:p w:rsidR="00BE21B2" w:rsidRDefault="00BE21B2" w:rsidP="00BE21B2">
      <w:pPr>
        <w:rPr>
          <w:sz w:val="32"/>
          <w:szCs w:val="32"/>
        </w:rPr>
      </w:pPr>
      <w:proofErr w:type="gramStart"/>
      <w:r w:rsidRPr="0092190D">
        <w:rPr>
          <w:b/>
          <w:sz w:val="32"/>
          <w:szCs w:val="32"/>
        </w:rPr>
        <w:t>П</w:t>
      </w:r>
      <w:proofErr w:type="gramEnd"/>
      <w:r w:rsidRPr="0092190D">
        <w:rPr>
          <w:b/>
          <w:sz w:val="32"/>
          <w:szCs w:val="32"/>
        </w:rPr>
        <w:t>/</w:t>
      </w:r>
      <w:proofErr w:type="spellStart"/>
      <w:r w:rsidRPr="0092190D">
        <w:rPr>
          <w:b/>
          <w:sz w:val="32"/>
          <w:szCs w:val="32"/>
        </w:rPr>
        <w:t>з</w:t>
      </w:r>
      <w:proofErr w:type="spellEnd"/>
      <w:r w:rsidRPr="0092190D">
        <w:rPr>
          <w:b/>
          <w:sz w:val="32"/>
          <w:szCs w:val="32"/>
        </w:rPr>
        <w:t>:</w:t>
      </w:r>
      <w:r>
        <w:rPr>
          <w:b/>
          <w:sz w:val="36"/>
          <w:szCs w:val="36"/>
        </w:rPr>
        <w:t xml:space="preserve"> </w:t>
      </w:r>
      <w:r w:rsidRPr="0092190D">
        <w:rPr>
          <w:sz w:val="32"/>
          <w:szCs w:val="32"/>
        </w:rPr>
        <w:t>Познакомить детей с жёлтым цветом.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 xml:space="preserve">        Научить соотносить цвет с наименованием. 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 xml:space="preserve">        Учить узнавать в изображении знакомые предметы, сгруппированные   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 xml:space="preserve">        по цвету, и называть их. 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 xml:space="preserve">       Закрепить правильное произнесение звука (а).</w:t>
      </w:r>
    </w:p>
    <w:p w:rsidR="00BE21B2" w:rsidRDefault="00BE21B2" w:rsidP="00BE21B2">
      <w:pPr>
        <w:rPr>
          <w:sz w:val="32"/>
          <w:szCs w:val="32"/>
        </w:rPr>
      </w:pPr>
      <w:r w:rsidRPr="0092190D">
        <w:rPr>
          <w:b/>
          <w:sz w:val="32"/>
          <w:szCs w:val="32"/>
        </w:rPr>
        <w:t>Материал:</w:t>
      </w:r>
      <w:r>
        <w:rPr>
          <w:sz w:val="32"/>
          <w:szCs w:val="32"/>
        </w:rPr>
        <w:t xml:space="preserve"> кисть для воспитателя, оформленная в виде сказочной девочки-      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кисточки с нарисованным лицом, бантиком, юбочкой;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Кисточки (по кол-ву детей);</w:t>
      </w:r>
    </w:p>
    <w:p w:rsidR="00BE21B2" w:rsidRPr="0092190D" w:rsidRDefault="00BE21B2" w:rsidP="00BE21B2">
      <w:pPr>
        <w:ind w:left="1512"/>
        <w:rPr>
          <w:b/>
          <w:sz w:val="32"/>
          <w:szCs w:val="32"/>
        </w:rPr>
      </w:pPr>
      <w:r>
        <w:rPr>
          <w:sz w:val="32"/>
          <w:szCs w:val="32"/>
        </w:rPr>
        <w:t xml:space="preserve"> Два листа ватмана; </w:t>
      </w:r>
      <w:r w:rsidRPr="0092190D">
        <w:rPr>
          <w:b/>
          <w:sz w:val="32"/>
          <w:szCs w:val="32"/>
        </w:rPr>
        <w:t xml:space="preserve">  </w:t>
      </w:r>
    </w:p>
    <w:p w:rsidR="00BE21B2" w:rsidRDefault="00BE21B2" w:rsidP="00BE21B2">
      <w:pPr>
        <w:ind w:left="1512"/>
        <w:rPr>
          <w:sz w:val="32"/>
          <w:szCs w:val="32"/>
        </w:rPr>
      </w:pPr>
      <w:r>
        <w:rPr>
          <w:sz w:val="32"/>
          <w:szCs w:val="32"/>
        </w:rPr>
        <w:t xml:space="preserve"> Жёлтая гуашь в палитрах;</w:t>
      </w:r>
    </w:p>
    <w:p w:rsidR="00BE21B2" w:rsidRDefault="00BE21B2" w:rsidP="00BE21B2">
      <w:pPr>
        <w:ind w:left="1512"/>
        <w:rPr>
          <w:sz w:val="32"/>
          <w:szCs w:val="32"/>
        </w:rPr>
      </w:pPr>
      <w:r>
        <w:rPr>
          <w:sz w:val="32"/>
          <w:szCs w:val="32"/>
        </w:rPr>
        <w:t xml:space="preserve"> Баночки с водой;</w:t>
      </w:r>
    </w:p>
    <w:p w:rsidR="00BE21B2" w:rsidRDefault="00BE21B2" w:rsidP="00BE21B2">
      <w:pPr>
        <w:ind w:left="1512"/>
        <w:rPr>
          <w:sz w:val="32"/>
          <w:szCs w:val="32"/>
        </w:rPr>
      </w:pPr>
      <w:r>
        <w:rPr>
          <w:sz w:val="32"/>
          <w:szCs w:val="32"/>
        </w:rPr>
        <w:t xml:space="preserve"> Тряпочки;</w:t>
      </w:r>
    </w:p>
    <w:p w:rsidR="00BE21B2" w:rsidRDefault="00BE21B2" w:rsidP="00BE21B2">
      <w:pPr>
        <w:ind w:left="1512"/>
        <w:rPr>
          <w:sz w:val="32"/>
          <w:szCs w:val="32"/>
        </w:rPr>
      </w:pPr>
      <w:r>
        <w:rPr>
          <w:sz w:val="32"/>
          <w:szCs w:val="32"/>
        </w:rPr>
        <w:t xml:space="preserve"> Подставки для кисточек.</w:t>
      </w:r>
      <w:r w:rsidRPr="0092190D">
        <w:rPr>
          <w:sz w:val="32"/>
          <w:szCs w:val="32"/>
        </w:rPr>
        <w:t xml:space="preserve"> 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C72ACF">
        <w:rPr>
          <w:b/>
          <w:sz w:val="32"/>
          <w:szCs w:val="32"/>
        </w:rPr>
        <w:t>1часть: (Ознакомительная)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>Составляю вместе несколько столов так, чтобы дети могли свободно рассесться вокруг них. Посередине кладу лист бумаги, краску, ставлю баночки с водой. Дети интересуются, чем мы будем заниматься. Даю возможность всем высказать свои предположения.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>- К нам пришла девочк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кисточка. Рассмотрите: что у неё есть?  </w:t>
      </w:r>
      <w:proofErr w:type="gramStart"/>
      <w:r>
        <w:rPr>
          <w:sz w:val="32"/>
          <w:szCs w:val="32"/>
        </w:rPr>
        <w:t>(Дети замечают бантик, глазки, рот, нос.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Делятся впечатлениями).</w:t>
      </w:r>
      <w:proofErr w:type="gramEnd"/>
      <w:r>
        <w:rPr>
          <w:sz w:val="32"/>
          <w:szCs w:val="32"/>
        </w:rPr>
        <w:t xml:space="preserve"> Девочка-кисточка добрая, улыбается, улыбнитесь и вы ей тоже. Вот так (показываю).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>- Вот как дети хорошо улыбаются. У девочки есть волосики.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>(Малыши догадываются, что кисточкой можно рисовать).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>- Рисовать надо аккуратно, чтобы девочке-кисточке не было больно. Если сильно нажимать, она будет плакать. Как будет плакать?  («</w:t>
      </w:r>
      <w:proofErr w:type="spellStart"/>
      <w:r>
        <w:rPr>
          <w:sz w:val="32"/>
          <w:szCs w:val="32"/>
        </w:rPr>
        <w:t>Ааа-ааа</w:t>
      </w:r>
      <w:proofErr w:type="spellEnd"/>
      <w:r>
        <w:rPr>
          <w:sz w:val="32"/>
          <w:szCs w:val="32"/>
        </w:rPr>
        <w:t xml:space="preserve">»). Посмотрите, как аккуратно я возьму краску и буду рисовать.  (Рисую на бумаге большой круг). 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>Дети радостно вскрикивают: «Солнышко!» «А глазки нарисуете?» «Ещё вот так нарисуйте» и т.п.  (Пририсовываю к кругу лучи).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>- Какого цвета солнышко? (Ответы детей).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 xml:space="preserve">-Оно жёлтое, теплое. Покажите, как оно протягивает лучи. (Ребята </w:t>
      </w:r>
      <w:proofErr w:type="spellStart"/>
      <w:r>
        <w:rPr>
          <w:sz w:val="32"/>
          <w:szCs w:val="32"/>
        </w:rPr>
        <w:t>подним</w:t>
      </w:r>
      <w:proofErr w:type="gramStart"/>
      <w:r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-ют кверху руки).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Рисую жёлтую дорожку. 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>- А это что? (Ответы детей)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Да, это дорожка из песка. Какого она цвета? (Жёлтого)</w:t>
      </w:r>
    </w:p>
    <w:p w:rsidR="00BE21B2" w:rsidRPr="00C72ACF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>- Песок жёлтый и дорожка тоже жёлтая. А в конце дорожки целая куча песка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Рисую горку и закрашиваю её.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 xml:space="preserve">Из песка сделаем куличики. </w:t>
      </w:r>
      <w:proofErr w:type="gramStart"/>
      <w:r>
        <w:rPr>
          <w:sz w:val="32"/>
          <w:szCs w:val="32"/>
        </w:rPr>
        <w:t>(Сопровождаю свои слова выразительными движениями.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Дети подражают).</w:t>
      </w:r>
      <w:proofErr w:type="gramEnd"/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>-Берём формочку, совок. Насыпаем совком песок в формочку. Вот так. Теперь переворачиваем и постучим. Получится куличик. Какого цвета куличик? (Ответы детей).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>- Солнышко пригрело, и вырос…(Рисую жёлтый одуванчик и интонацией незавершённости побуждаю детей закончить фразу).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>- Вырос цветочек одуванчик. Жёлтый- прежёлтый. Какой одуванчик?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>(Дети охотно отвечают).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На зелёной крупной ножке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Вырос шарик у дорожки.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spellStart"/>
      <w:r>
        <w:rPr>
          <w:sz w:val="32"/>
          <w:szCs w:val="32"/>
        </w:rPr>
        <w:t>Ветерочек</w:t>
      </w:r>
      <w:proofErr w:type="spellEnd"/>
      <w:r>
        <w:rPr>
          <w:sz w:val="32"/>
          <w:szCs w:val="32"/>
        </w:rPr>
        <w:t xml:space="preserve"> прошуршал 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И развеял этот шар. 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 xml:space="preserve">- Давайте покажем, как рос цветочек одуванчик. Подойдите ко мне. Присядьте. Вот как из земли растут одуванчики, вот как они тянуться к солнышку.  </w:t>
      </w:r>
    </w:p>
    <w:p w:rsidR="00BE21B2" w:rsidRPr="00D90317" w:rsidRDefault="00BE21B2" w:rsidP="00BE21B2">
      <w:pPr>
        <w:rPr>
          <w:sz w:val="32"/>
          <w:szCs w:val="32"/>
        </w:rPr>
      </w:pP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>
        <w:rPr>
          <w:b/>
          <w:sz w:val="32"/>
          <w:szCs w:val="32"/>
        </w:rPr>
        <w:t>2 часть (Р</w:t>
      </w:r>
      <w:r w:rsidRPr="00F13AF2">
        <w:rPr>
          <w:b/>
          <w:sz w:val="32"/>
          <w:szCs w:val="32"/>
        </w:rPr>
        <w:t>исование)</w:t>
      </w:r>
      <w:r>
        <w:rPr>
          <w:b/>
          <w:sz w:val="32"/>
          <w:szCs w:val="32"/>
        </w:rPr>
        <w:t>.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 xml:space="preserve">- Вы, ребята, наверное, тоже хотите порисовать? Вот вам кисточки. 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gramStart"/>
      <w:r>
        <w:rPr>
          <w:sz w:val="32"/>
          <w:szCs w:val="32"/>
        </w:rPr>
        <w:t>Над бумажным над листом</w:t>
      </w:r>
      <w:proofErr w:type="gramEnd"/>
    </w:p>
    <w:p w:rsidR="00BE21B2" w:rsidRDefault="00BE21B2" w:rsidP="00BE21B2">
      <w:pPr>
        <w:ind w:left="792"/>
        <w:rPr>
          <w:sz w:val="32"/>
          <w:szCs w:val="32"/>
        </w:rPr>
      </w:pPr>
      <w:r>
        <w:rPr>
          <w:sz w:val="32"/>
          <w:szCs w:val="32"/>
        </w:rPr>
        <w:t>Машет кисточка хвостом</w:t>
      </w:r>
    </w:p>
    <w:p w:rsidR="00BE21B2" w:rsidRDefault="00BE21B2" w:rsidP="00BE21B2">
      <w:pPr>
        <w:ind w:left="792"/>
        <w:rPr>
          <w:sz w:val="32"/>
          <w:szCs w:val="32"/>
        </w:rPr>
      </w:pPr>
      <w:r>
        <w:rPr>
          <w:sz w:val="32"/>
          <w:szCs w:val="32"/>
        </w:rPr>
        <w:t>И не просто машет</w:t>
      </w:r>
    </w:p>
    <w:p w:rsidR="00BE21B2" w:rsidRDefault="00BE21B2" w:rsidP="00BE21B2">
      <w:pPr>
        <w:ind w:left="792"/>
        <w:rPr>
          <w:sz w:val="32"/>
          <w:szCs w:val="32"/>
        </w:rPr>
      </w:pPr>
      <w:r>
        <w:rPr>
          <w:sz w:val="32"/>
          <w:szCs w:val="32"/>
        </w:rPr>
        <w:t>А бумагу мажет.</w:t>
      </w:r>
    </w:p>
    <w:p w:rsidR="00BE21B2" w:rsidRDefault="00BE21B2" w:rsidP="00BE21B2">
      <w:pPr>
        <w:ind w:left="792"/>
        <w:rPr>
          <w:sz w:val="32"/>
          <w:szCs w:val="32"/>
        </w:rPr>
      </w:pPr>
      <w:r>
        <w:rPr>
          <w:sz w:val="32"/>
          <w:szCs w:val="32"/>
        </w:rPr>
        <w:t xml:space="preserve">Красит в разные цвета </w:t>
      </w:r>
    </w:p>
    <w:p w:rsidR="00BE21B2" w:rsidRDefault="00BE21B2" w:rsidP="00BE21B2">
      <w:pPr>
        <w:ind w:left="792"/>
        <w:rPr>
          <w:sz w:val="32"/>
          <w:szCs w:val="32"/>
        </w:rPr>
      </w:pPr>
      <w:r>
        <w:rPr>
          <w:sz w:val="32"/>
          <w:szCs w:val="32"/>
        </w:rPr>
        <w:t>Ух, какая красота!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В.Берестов.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>-Вот краски. Много краски на кисточку не набираете.  А то кисточки-девочки</w:t>
      </w:r>
      <w:proofErr w:type="gramStart"/>
      <w:r>
        <w:rPr>
          <w:sz w:val="32"/>
          <w:szCs w:val="32"/>
        </w:rPr>
        <w:t xml:space="preserve"> Б</w:t>
      </w:r>
      <w:proofErr w:type="gramEnd"/>
      <w:r>
        <w:rPr>
          <w:sz w:val="32"/>
          <w:szCs w:val="32"/>
        </w:rPr>
        <w:t>удут плакать! Как они плачут? (</w:t>
      </w:r>
      <w:proofErr w:type="spellStart"/>
      <w:r>
        <w:rPr>
          <w:sz w:val="32"/>
          <w:szCs w:val="32"/>
        </w:rPr>
        <w:t>Ааа-ааа</w:t>
      </w:r>
      <w:proofErr w:type="spellEnd"/>
      <w:r>
        <w:rPr>
          <w:sz w:val="32"/>
          <w:szCs w:val="32"/>
        </w:rPr>
        <w:t xml:space="preserve">). 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>Дети рисуют на новом листе бумаги, общим для всех. Спрашиваю. Что ты нарисовал? Это дорожка? Нарисовал солнышко?  Какого цвета одуванчик? Кисточка не плачет? Рисуешь аккуратно? и т.д.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 xml:space="preserve">- Вот как много ж1лтого вы все нарисовали!  Что бывает жёлтым? (Дети называют разные предметы). И солнышко жёлтое, и песок. Одуванчик жёлтый. Бабочка жёлтая. Вот как красиво нарисовали. А </w:t>
      </w:r>
      <w:r>
        <w:rPr>
          <w:sz w:val="32"/>
          <w:szCs w:val="32"/>
        </w:rPr>
        <w:lastRenderedPageBreak/>
        <w:t xml:space="preserve">теперь вымоем кисточки, вытрем их тряпочкой и аккуратно положим на подставочки. </w:t>
      </w:r>
    </w:p>
    <w:p w:rsidR="00BE21B2" w:rsidRDefault="00BE21B2" w:rsidP="00BE21B2">
      <w:pPr>
        <w:rPr>
          <w:sz w:val="32"/>
          <w:szCs w:val="32"/>
        </w:rPr>
      </w:pPr>
      <w:r>
        <w:rPr>
          <w:sz w:val="32"/>
          <w:szCs w:val="32"/>
        </w:rPr>
        <w:t xml:space="preserve"> А я вам прочитаю ещё одно </w:t>
      </w:r>
      <w:proofErr w:type="spellStart"/>
      <w:r>
        <w:rPr>
          <w:sz w:val="32"/>
          <w:szCs w:val="32"/>
        </w:rPr>
        <w:t>стих-ие</w:t>
      </w:r>
      <w:proofErr w:type="spellEnd"/>
      <w:r>
        <w:rPr>
          <w:sz w:val="32"/>
          <w:szCs w:val="32"/>
        </w:rPr>
        <w:t xml:space="preserve"> про одуванчик:</w:t>
      </w:r>
    </w:p>
    <w:p w:rsidR="00BE21B2" w:rsidRDefault="00BE21B2" w:rsidP="00BE21B2">
      <w:pPr>
        <w:rPr>
          <w:sz w:val="32"/>
          <w:szCs w:val="32"/>
        </w:rPr>
      </w:pPr>
    </w:p>
    <w:p w:rsidR="00BE21B2" w:rsidRDefault="00BE21B2" w:rsidP="00BE21B2">
      <w:pPr>
        <w:rPr>
          <w:sz w:val="32"/>
          <w:szCs w:val="32"/>
        </w:rPr>
      </w:pPr>
    </w:p>
    <w:p w:rsidR="00BE21B2" w:rsidRPr="00414CA5" w:rsidRDefault="00BE21B2" w:rsidP="00BE21B2">
      <w:pPr>
        <w:rPr>
          <w:sz w:val="32"/>
          <w:szCs w:val="32"/>
        </w:rPr>
      </w:pPr>
      <w:r w:rsidRPr="00414CA5">
        <w:rPr>
          <w:sz w:val="32"/>
          <w:szCs w:val="32"/>
        </w:rPr>
        <w:t xml:space="preserve">                           Уронило солнце </w:t>
      </w:r>
    </w:p>
    <w:p w:rsidR="00BE21B2" w:rsidRPr="00414CA5" w:rsidRDefault="00BE21B2" w:rsidP="00BE21B2">
      <w:pPr>
        <w:ind w:left="2232"/>
        <w:rPr>
          <w:sz w:val="32"/>
          <w:szCs w:val="32"/>
        </w:rPr>
      </w:pPr>
      <w:r w:rsidRPr="00414CA5">
        <w:rPr>
          <w:sz w:val="32"/>
          <w:szCs w:val="32"/>
        </w:rPr>
        <w:t xml:space="preserve">Лучик золотой </w:t>
      </w:r>
    </w:p>
    <w:p w:rsidR="00BE21B2" w:rsidRPr="00414CA5" w:rsidRDefault="00BE21B2" w:rsidP="00BE21B2">
      <w:pPr>
        <w:ind w:left="2232"/>
        <w:rPr>
          <w:sz w:val="32"/>
          <w:szCs w:val="32"/>
        </w:rPr>
      </w:pPr>
      <w:r w:rsidRPr="00414CA5">
        <w:rPr>
          <w:sz w:val="32"/>
          <w:szCs w:val="32"/>
        </w:rPr>
        <w:t xml:space="preserve">Вырос одуванчик </w:t>
      </w:r>
    </w:p>
    <w:p w:rsidR="00BE21B2" w:rsidRPr="00414CA5" w:rsidRDefault="00BE21B2" w:rsidP="00BE21B2">
      <w:pPr>
        <w:ind w:left="2232"/>
        <w:rPr>
          <w:sz w:val="32"/>
          <w:szCs w:val="32"/>
        </w:rPr>
      </w:pPr>
      <w:r w:rsidRPr="00414CA5">
        <w:rPr>
          <w:sz w:val="32"/>
          <w:szCs w:val="32"/>
        </w:rPr>
        <w:t xml:space="preserve">Первый молодой </w:t>
      </w:r>
    </w:p>
    <w:p w:rsidR="00BE21B2" w:rsidRPr="00414CA5" w:rsidRDefault="00BE21B2" w:rsidP="00BE21B2">
      <w:pPr>
        <w:ind w:left="2232"/>
        <w:rPr>
          <w:sz w:val="32"/>
          <w:szCs w:val="32"/>
        </w:rPr>
      </w:pPr>
      <w:proofErr w:type="gramStart"/>
      <w:r w:rsidRPr="00414CA5">
        <w:rPr>
          <w:sz w:val="32"/>
          <w:szCs w:val="32"/>
        </w:rPr>
        <w:t xml:space="preserve">У него чудесный </w:t>
      </w:r>
      <w:proofErr w:type="gramEnd"/>
    </w:p>
    <w:p w:rsidR="00BE21B2" w:rsidRPr="00414CA5" w:rsidRDefault="00BE21B2" w:rsidP="00BE21B2">
      <w:pPr>
        <w:ind w:left="2232"/>
        <w:rPr>
          <w:sz w:val="32"/>
          <w:szCs w:val="32"/>
        </w:rPr>
      </w:pPr>
      <w:r w:rsidRPr="00414CA5">
        <w:rPr>
          <w:sz w:val="32"/>
          <w:szCs w:val="32"/>
        </w:rPr>
        <w:t>Золотистый цвет</w:t>
      </w:r>
      <w:proofErr w:type="gramStart"/>
      <w:r w:rsidRPr="00414CA5">
        <w:rPr>
          <w:sz w:val="32"/>
          <w:szCs w:val="32"/>
        </w:rPr>
        <w:t xml:space="preserve"> .</w:t>
      </w:r>
      <w:proofErr w:type="gramEnd"/>
    </w:p>
    <w:p w:rsidR="00BE21B2" w:rsidRPr="00414CA5" w:rsidRDefault="00BE21B2" w:rsidP="00BE21B2">
      <w:pPr>
        <w:ind w:left="2232"/>
        <w:rPr>
          <w:sz w:val="32"/>
          <w:szCs w:val="32"/>
        </w:rPr>
      </w:pPr>
      <w:r w:rsidRPr="00414CA5">
        <w:rPr>
          <w:sz w:val="32"/>
          <w:szCs w:val="32"/>
        </w:rPr>
        <w:t xml:space="preserve">Он большого солнца </w:t>
      </w:r>
    </w:p>
    <w:p w:rsidR="00BE21B2" w:rsidRPr="00414CA5" w:rsidRDefault="00BE21B2" w:rsidP="00BE21B2">
      <w:pPr>
        <w:ind w:left="2232"/>
        <w:rPr>
          <w:sz w:val="32"/>
          <w:szCs w:val="32"/>
        </w:rPr>
      </w:pPr>
      <w:r w:rsidRPr="00414CA5">
        <w:rPr>
          <w:sz w:val="32"/>
          <w:szCs w:val="32"/>
        </w:rPr>
        <w:t xml:space="preserve">Маленький портрет.  </w:t>
      </w:r>
    </w:p>
    <w:p w:rsidR="00BE21B2" w:rsidRPr="00414CA5" w:rsidRDefault="00BE21B2" w:rsidP="00BE21B2">
      <w:pPr>
        <w:ind w:left="2232"/>
        <w:rPr>
          <w:sz w:val="32"/>
          <w:szCs w:val="32"/>
        </w:rPr>
      </w:pPr>
    </w:p>
    <w:p w:rsidR="00BE21B2" w:rsidRPr="00414CA5" w:rsidRDefault="00BE21B2" w:rsidP="00BE21B2">
      <w:pPr>
        <w:ind w:left="2232"/>
        <w:rPr>
          <w:sz w:val="32"/>
          <w:szCs w:val="32"/>
        </w:rPr>
      </w:pPr>
      <w:r w:rsidRPr="00414CA5">
        <w:rPr>
          <w:sz w:val="32"/>
          <w:szCs w:val="32"/>
        </w:rPr>
        <w:t xml:space="preserve">                        О.Высоцкая.</w:t>
      </w:r>
    </w:p>
    <w:p w:rsidR="00DC27D1" w:rsidRDefault="00DC27D1"/>
    <w:sectPr w:rsidR="00DC27D1" w:rsidSect="00DC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1B2"/>
    <w:rsid w:val="00003B91"/>
    <w:rsid w:val="00004A18"/>
    <w:rsid w:val="00022970"/>
    <w:rsid w:val="000242CD"/>
    <w:rsid w:val="000263A2"/>
    <w:rsid w:val="000334D3"/>
    <w:rsid w:val="00035357"/>
    <w:rsid w:val="00036C0A"/>
    <w:rsid w:val="00043A20"/>
    <w:rsid w:val="00043B0A"/>
    <w:rsid w:val="00047393"/>
    <w:rsid w:val="0004751F"/>
    <w:rsid w:val="00056052"/>
    <w:rsid w:val="000566CF"/>
    <w:rsid w:val="00060E2D"/>
    <w:rsid w:val="0006145D"/>
    <w:rsid w:val="000719D0"/>
    <w:rsid w:val="00071CCE"/>
    <w:rsid w:val="000750DE"/>
    <w:rsid w:val="00075EA9"/>
    <w:rsid w:val="0008082C"/>
    <w:rsid w:val="000827C6"/>
    <w:rsid w:val="00082885"/>
    <w:rsid w:val="000877DD"/>
    <w:rsid w:val="00092D79"/>
    <w:rsid w:val="00094420"/>
    <w:rsid w:val="0009551D"/>
    <w:rsid w:val="00096214"/>
    <w:rsid w:val="00097488"/>
    <w:rsid w:val="00097D56"/>
    <w:rsid w:val="000A02D4"/>
    <w:rsid w:val="000A64F9"/>
    <w:rsid w:val="000A7B66"/>
    <w:rsid w:val="000B4167"/>
    <w:rsid w:val="000B687F"/>
    <w:rsid w:val="000B7BC1"/>
    <w:rsid w:val="000B7F42"/>
    <w:rsid w:val="000C248B"/>
    <w:rsid w:val="000D12ED"/>
    <w:rsid w:val="000D1D55"/>
    <w:rsid w:val="000E1E24"/>
    <w:rsid w:val="000E304A"/>
    <w:rsid w:val="000E3558"/>
    <w:rsid w:val="000E395C"/>
    <w:rsid w:val="000F0E36"/>
    <w:rsid w:val="000F2843"/>
    <w:rsid w:val="00103D50"/>
    <w:rsid w:val="001052F7"/>
    <w:rsid w:val="00123A43"/>
    <w:rsid w:val="001241C2"/>
    <w:rsid w:val="00126A7B"/>
    <w:rsid w:val="00134494"/>
    <w:rsid w:val="00134901"/>
    <w:rsid w:val="00142AC9"/>
    <w:rsid w:val="00143A82"/>
    <w:rsid w:val="00145F09"/>
    <w:rsid w:val="001463FE"/>
    <w:rsid w:val="00164F0D"/>
    <w:rsid w:val="00172EF1"/>
    <w:rsid w:val="0017561D"/>
    <w:rsid w:val="00187B90"/>
    <w:rsid w:val="00192072"/>
    <w:rsid w:val="001943FC"/>
    <w:rsid w:val="001B2785"/>
    <w:rsid w:val="001B4935"/>
    <w:rsid w:val="001B4F02"/>
    <w:rsid w:val="001C12B1"/>
    <w:rsid w:val="001C3EE9"/>
    <w:rsid w:val="001D292F"/>
    <w:rsid w:val="001D5890"/>
    <w:rsid w:val="001F05D8"/>
    <w:rsid w:val="001F2349"/>
    <w:rsid w:val="001F4494"/>
    <w:rsid w:val="001F7DD2"/>
    <w:rsid w:val="00203378"/>
    <w:rsid w:val="002047CA"/>
    <w:rsid w:val="00205F03"/>
    <w:rsid w:val="002071FA"/>
    <w:rsid w:val="00211927"/>
    <w:rsid w:val="00213E78"/>
    <w:rsid w:val="00231B12"/>
    <w:rsid w:val="00233278"/>
    <w:rsid w:val="00235E24"/>
    <w:rsid w:val="0024050D"/>
    <w:rsid w:val="002411FC"/>
    <w:rsid w:val="00257F06"/>
    <w:rsid w:val="00263534"/>
    <w:rsid w:val="002754C2"/>
    <w:rsid w:val="00276D7E"/>
    <w:rsid w:val="002779F1"/>
    <w:rsid w:val="00280565"/>
    <w:rsid w:val="00281CE0"/>
    <w:rsid w:val="002820A1"/>
    <w:rsid w:val="00283A53"/>
    <w:rsid w:val="00286785"/>
    <w:rsid w:val="00286C54"/>
    <w:rsid w:val="00287E31"/>
    <w:rsid w:val="0029125C"/>
    <w:rsid w:val="00293BBB"/>
    <w:rsid w:val="002950B4"/>
    <w:rsid w:val="002A179B"/>
    <w:rsid w:val="002A239D"/>
    <w:rsid w:val="002B187B"/>
    <w:rsid w:val="002C5551"/>
    <w:rsid w:val="002D1FB0"/>
    <w:rsid w:val="002D36EE"/>
    <w:rsid w:val="002D3840"/>
    <w:rsid w:val="002D6B17"/>
    <w:rsid w:val="002E57E7"/>
    <w:rsid w:val="002F5503"/>
    <w:rsid w:val="002F5828"/>
    <w:rsid w:val="003023AA"/>
    <w:rsid w:val="00303306"/>
    <w:rsid w:val="003213C8"/>
    <w:rsid w:val="00322186"/>
    <w:rsid w:val="00322CC7"/>
    <w:rsid w:val="0033070D"/>
    <w:rsid w:val="00334D06"/>
    <w:rsid w:val="0033532D"/>
    <w:rsid w:val="003408D4"/>
    <w:rsid w:val="00342026"/>
    <w:rsid w:val="0035072F"/>
    <w:rsid w:val="00355D1A"/>
    <w:rsid w:val="00363B6B"/>
    <w:rsid w:val="00363D52"/>
    <w:rsid w:val="0037015F"/>
    <w:rsid w:val="00370CE0"/>
    <w:rsid w:val="00374F66"/>
    <w:rsid w:val="00375B12"/>
    <w:rsid w:val="00380415"/>
    <w:rsid w:val="003829BE"/>
    <w:rsid w:val="00382EDD"/>
    <w:rsid w:val="0038327F"/>
    <w:rsid w:val="00385FDE"/>
    <w:rsid w:val="00391B76"/>
    <w:rsid w:val="00396299"/>
    <w:rsid w:val="003A0127"/>
    <w:rsid w:val="003A45BD"/>
    <w:rsid w:val="003A516E"/>
    <w:rsid w:val="003A7AC2"/>
    <w:rsid w:val="003B0805"/>
    <w:rsid w:val="003B2481"/>
    <w:rsid w:val="003B2C22"/>
    <w:rsid w:val="003B77A3"/>
    <w:rsid w:val="003C45C5"/>
    <w:rsid w:val="003C5D57"/>
    <w:rsid w:val="003D36EC"/>
    <w:rsid w:val="003E053D"/>
    <w:rsid w:val="003E3897"/>
    <w:rsid w:val="003E412D"/>
    <w:rsid w:val="003E5585"/>
    <w:rsid w:val="003E57A6"/>
    <w:rsid w:val="003F1E09"/>
    <w:rsid w:val="003F273B"/>
    <w:rsid w:val="003F5A79"/>
    <w:rsid w:val="00401E44"/>
    <w:rsid w:val="00411255"/>
    <w:rsid w:val="0042416D"/>
    <w:rsid w:val="00425455"/>
    <w:rsid w:val="00426D4A"/>
    <w:rsid w:val="00442A02"/>
    <w:rsid w:val="00445E9E"/>
    <w:rsid w:val="00451418"/>
    <w:rsid w:val="004573FC"/>
    <w:rsid w:val="00463D54"/>
    <w:rsid w:val="00465EAD"/>
    <w:rsid w:val="00466067"/>
    <w:rsid w:val="004668AD"/>
    <w:rsid w:val="00483C59"/>
    <w:rsid w:val="00494074"/>
    <w:rsid w:val="004941E8"/>
    <w:rsid w:val="004A09EE"/>
    <w:rsid w:val="004A2F80"/>
    <w:rsid w:val="004A4809"/>
    <w:rsid w:val="004B0F57"/>
    <w:rsid w:val="004B4CC1"/>
    <w:rsid w:val="004C1A51"/>
    <w:rsid w:val="004C5B76"/>
    <w:rsid w:val="004E0C21"/>
    <w:rsid w:val="004E2D63"/>
    <w:rsid w:val="004E39F1"/>
    <w:rsid w:val="004E46D3"/>
    <w:rsid w:val="0050063A"/>
    <w:rsid w:val="005013DD"/>
    <w:rsid w:val="0050246E"/>
    <w:rsid w:val="00503D33"/>
    <w:rsid w:val="0050459D"/>
    <w:rsid w:val="00506730"/>
    <w:rsid w:val="005101DE"/>
    <w:rsid w:val="00511556"/>
    <w:rsid w:val="00512217"/>
    <w:rsid w:val="00513221"/>
    <w:rsid w:val="00514960"/>
    <w:rsid w:val="00517C51"/>
    <w:rsid w:val="00523778"/>
    <w:rsid w:val="00524A16"/>
    <w:rsid w:val="00526B53"/>
    <w:rsid w:val="005360C6"/>
    <w:rsid w:val="0054199D"/>
    <w:rsid w:val="00547902"/>
    <w:rsid w:val="005513B0"/>
    <w:rsid w:val="0056112E"/>
    <w:rsid w:val="00564B34"/>
    <w:rsid w:val="005718F4"/>
    <w:rsid w:val="00576BDA"/>
    <w:rsid w:val="00580401"/>
    <w:rsid w:val="00581542"/>
    <w:rsid w:val="00581A66"/>
    <w:rsid w:val="00582AEA"/>
    <w:rsid w:val="0058503C"/>
    <w:rsid w:val="00585243"/>
    <w:rsid w:val="00592600"/>
    <w:rsid w:val="005A128D"/>
    <w:rsid w:val="005A7C7B"/>
    <w:rsid w:val="005B2394"/>
    <w:rsid w:val="005C1432"/>
    <w:rsid w:val="005C201D"/>
    <w:rsid w:val="005C2079"/>
    <w:rsid w:val="005C7AE4"/>
    <w:rsid w:val="005D043F"/>
    <w:rsid w:val="005E0262"/>
    <w:rsid w:val="005E16B5"/>
    <w:rsid w:val="005F1FCA"/>
    <w:rsid w:val="005F21BB"/>
    <w:rsid w:val="005F4581"/>
    <w:rsid w:val="00600168"/>
    <w:rsid w:val="006111EC"/>
    <w:rsid w:val="00613936"/>
    <w:rsid w:val="00615343"/>
    <w:rsid w:val="00620D07"/>
    <w:rsid w:val="00626DB1"/>
    <w:rsid w:val="00636B83"/>
    <w:rsid w:val="00637118"/>
    <w:rsid w:val="00647A01"/>
    <w:rsid w:val="00651106"/>
    <w:rsid w:val="006559A9"/>
    <w:rsid w:val="00662A53"/>
    <w:rsid w:val="00664446"/>
    <w:rsid w:val="0066457D"/>
    <w:rsid w:val="00664F67"/>
    <w:rsid w:val="00665178"/>
    <w:rsid w:val="00666880"/>
    <w:rsid w:val="0066734B"/>
    <w:rsid w:val="00671E4A"/>
    <w:rsid w:val="006746FA"/>
    <w:rsid w:val="00674E9B"/>
    <w:rsid w:val="00674F21"/>
    <w:rsid w:val="00677B51"/>
    <w:rsid w:val="00681F4A"/>
    <w:rsid w:val="00682B71"/>
    <w:rsid w:val="006833E0"/>
    <w:rsid w:val="0068769C"/>
    <w:rsid w:val="00692718"/>
    <w:rsid w:val="00696477"/>
    <w:rsid w:val="006A32F8"/>
    <w:rsid w:val="006A62D1"/>
    <w:rsid w:val="006B2D65"/>
    <w:rsid w:val="006C0204"/>
    <w:rsid w:val="006C193A"/>
    <w:rsid w:val="006C3492"/>
    <w:rsid w:val="006C3A72"/>
    <w:rsid w:val="006C5466"/>
    <w:rsid w:val="006C5D35"/>
    <w:rsid w:val="006D405E"/>
    <w:rsid w:val="006E1743"/>
    <w:rsid w:val="006E44AB"/>
    <w:rsid w:val="006E469A"/>
    <w:rsid w:val="006E7CD3"/>
    <w:rsid w:val="006F3D1D"/>
    <w:rsid w:val="00701A3F"/>
    <w:rsid w:val="00706480"/>
    <w:rsid w:val="007118BF"/>
    <w:rsid w:val="00720D6B"/>
    <w:rsid w:val="0072535E"/>
    <w:rsid w:val="007263D3"/>
    <w:rsid w:val="007347C9"/>
    <w:rsid w:val="007369A1"/>
    <w:rsid w:val="00740380"/>
    <w:rsid w:val="0074406F"/>
    <w:rsid w:val="007505E0"/>
    <w:rsid w:val="00764332"/>
    <w:rsid w:val="007664EC"/>
    <w:rsid w:val="00766A94"/>
    <w:rsid w:val="0077038E"/>
    <w:rsid w:val="00773484"/>
    <w:rsid w:val="00776D27"/>
    <w:rsid w:val="00783A4B"/>
    <w:rsid w:val="007857E0"/>
    <w:rsid w:val="00790D1E"/>
    <w:rsid w:val="00795511"/>
    <w:rsid w:val="00796906"/>
    <w:rsid w:val="007A28DD"/>
    <w:rsid w:val="007A7942"/>
    <w:rsid w:val="007B0879"/>
    <w:rsid w:val="007B2797"/>
    <w:rsid w:val="007B29F2"/>
    <w:rsid w:val="007C3E52"/>
    <w:rsid w:val="007C5B9B"/>
    <w:rsid w:val="007D10DC"/>
    <w:rsid w:val="007D1FB6"/>
    <w:rsid w:val="007D39C7"/>
    <w:rsid w:val="007E0413"/>
    <w:rsid w:val="007E09A4"/>
    <w:rsid w:val="007E692C"/>
    <w:rsid w:val="007F291F"/>
    <w:rsid w:val="007F4C1C"/>
    <w:rsid w:val="00806534"/>
    <w:rsid w:val="0080677A"/>
    <w:rsid w:val="00830146"/>
    <w:rsid w:val="0083092C"/>
    <w:rsid w:val="00832610"/>
    <w:rsid w:val="008376D7"/>
    <w:rsid w:val="00842D39"/>
    <w:rsid w:val="00844C21"/>
    <w:rsid w:val="0084623E"/>
    <w:rsid w:val="00847F55"/>
    <w:rsid w:val="0085064B"/>
    <w:rsid w:val="0085389A"/>
    <w:rsid w:val="0085619D"/>
    <w:rsid w:val="008563AD"/>
    <w:rsid w:val="0086035B"/>
    <w:rsid w:val="008604D4"/>
    <w:rsid w:val="00862699"/>
    <w:rsid w:val="00865F4E"/>
    <w:rsid w:val="00870545"/>
    <w:rsid w:val="00872D73"/>
    <w:rsid w:val="00873C6A"/>
    <w:rsid w:val="0088025F"/>
    <w:rsid w:val="008822CD"/>
    <w:rsid w:val="0088721C"/>
    <w:rsid w:val="00894D0A"/>
    <w:rsid w:val="008952F9"/>
    <w:rsid w:val="00895D32"/>
    <w:rsid w:val="008A0523"/>
    <w:rsid w:val="008A430E"/>
    <w:rsid w:val="008A7EAC"/>
    <w:rsid w:val="008B5B17"/>
    <w:rsid w:val="008B71E7"/>
    <w:rsid w:val="008B7AAB"/>
    <w:rsid w:val="008C0E11"/>
    <w:rsid w:val="008C5F9E"/>
    <w:rsid w:val="008E50D1"/>
    <w:rsid w:val="008E7D0A"/>
    <w:rsid w:val="008F5BCC"/>
    <w:rsid w:val="008F7415"/>
    <w:rsid w:val="00900ECF"/>
    <w:rsid w:val="0090236B"/>
    <w:rsid w:val="0090250A"/>
    <w:rsid w:val="00903BC9"/>
    <w:rsid w:val="00906CBC"/>
    <w:rsid w:val="00910D5B"/>
    <w:rsid w:val="0092686F"/>
    <w:rsid w:val="00927304"/>
    <w:rsid w:val="00930C20"/>
    <w:rsid w:val="00932D59"/>
    <w:rsid w:val="0093372B"/>
    <w:rsid w:val="0093667C"/>
    <w:rsid w:val="00950E83"/>
    <w:rsid w:val="0095254D"/>
    <w:rsid w:val="009527E0"/>
    <w:rsid w:val="00954C97"/>
    <w:rsid w:val="00964B29"/>
    <w:rsid w:val="00967EEC"/>
    <w:rsid w:val="00972396"/>
    <w:rsid w:val="009749F4"/>
    <w:rsid w:val="00976917"/>
    <w:rsid w:val="00981519"/>
    <w:rsid w:val="00982C0C"/>
    <w:rsid w:val="00982DDC"/>
    <w:rsid w:val="009852C1"/>
    <w:rsid w:val="00991C8F"/>
    <w:rsid w:val="0099435D"/>
    <w:rsid w:val="009A2E59"/>
    <w:rsid w:val="009A49BC"/>
    <w:rsid w:val="009B0392"/>
    <w:rsid w:val="009B6777"/>
    <w:rsid w:val="009B75DA"/>
    <w:rsid w:val="009C268C"/>
    <w:rsid w:val="009C46EB"/>
    <w:rsid w:val="009C5657"/>
    <w:rsid w:val="009D512E"/>
    <w:rsid w:val="009D5EB8"/>
    <w:rsid w:val="009E0D51"/>
    <w:rsid w:val="009E169B"/>
    <w:rsid w:val="009E453E"/>
    <w:rsid w:val="009E7821"/>
    <w:rsid w:val="009F0A5D"/>
    <w:rsid w:val="009F1AAC"/>
    <w:rsid w:val="00A01B55"/>
    <w:rsid w:val="00A11D68"/>
    <w:rsid w:val="00A16AC8"/>
    <w:rsid w:val="00A17FA0"/>
    <w:rsid w:val="00A20C91"/>
    <w:rsid w:val="00A226CE"/>
    <w:rsid w:val="00A263C7"/>
    <w:rsid w:val="00A32406"/>
    <w:rsid w:val="00A3549A"/>
    <w:rsid w:val="00A36899"/>
    <w:rsid w:val="00A42294"/>
    <w:rsid w:val="00A42465"/>
    <w:rsid w:val="00A43A67"/>
    <w:rsid w:val="00A52C27"/>
    <w:rsid w:val="00A53E11"/>
    <w:rsid w:val="00A57ED8"/>
    <w:rsid w:val="00A601F3"/>
    <w:rsid w:val="00A65159"/>
    <w:rsid w:val="00A65F80"/>
    <w:rsid w:val="00A732F0"/>
    <w:rsid w:val="00A803CC"/>
    <w:rsid w:val="00A84D89"/>
    <w:rsid w:val="00A91C30"/>
    <w:rsid w:val="00A96C7B"/>
    <w:rsid w:val="00AA122A"/>
    <w:rsid w:val="00AA356A"/>
    <w:rsid w:val="00AA3E48"/>
    <w:rsid w:val="00AB0780"/>
    <w:rsid w:val="00AB09DA"/>
    <w:rsid w:val="00AB0C54"/>
    <w:rsid w:val="00AB0FF6"/>
    <w:rsid w:val="00AB2182"/>
    <w:rsid w:val="00AB5A13"/>
    <w:rsid w:val="00AB6264"/>
    <w:rsid w:val="00AC2E08"/>
    <w:rsid w:val="00AC33AD"/>
    <w:rsid w:val="00AC355E"/>
    <w:rsid w:val="00AC56E3"/>
    <w:rsid w:val="00AC7C25"/>
    <w:rsid w:val="00AD3D79"/>
    <w:rsid w:val="00AD6296"/>
    <w:rsid w:val="00AD784D"/>
    <w:rsid w:val="00AF4A92"/>
    <w:rsid w:val="00AF5CF6"/>
    <w:rsid w:val="00AF76F3"/>
    <w:rsid w:val="00B014B5"/>
    <w:rsid w:val="00B03361"/>
    <w:rsid w:val="00B20B93"/>
    <w:rsid w:val="00B20C42"/>
    <w:rsid w:val="00B20D01"/>
    <w:rsid w:val="00B21BDA"/>
    <w:rsid w:val="00B23D11"/>
    <w:rsid w:val="00B268D5"/>
    <w:rsid w:val="00B27446"/>
    <w:rsid w:val="00B302F7"/>
    <w:rsid w:val="00B3665B"/>
    <w:rsid w:val="00B3685C"/>
    <w:rsid w:val="00B610BE"/>
    <w:rsid w:val="00B62712"/>
    <w:rsid w:val="00B662D4"/>
    <w:rsid w:val="00B7240A"/>
    <w:rsid w:val="00B72D74"/>
    <w:rsid w:val="00B72F8D"/>
    <w:rsid w:val="00B8123A"/>
    <w:rsid w:val="00B82DAD"/>
    <w:rsid w:val="00B85356"/>
    <w:rsid w:val="00B9070B"/>
    <w:rsid w:val="00B92142"/>
    <w:rsid w:val="00B93D48"/>
    <w:rsid w:val="00B93E4A"/>
    <w:rsid w:val="00B95EBA"/>
    <w:rsid w:val="00BA21FB"/>
    <w:rsid w:val="00BA2E8D"/>
    <w:rsid w:val="00BA73AF"/>
    <w:rsid w:val="00BB1017"/>
    <w:rsid w:val="00BB1550"/>
    <w:rsid w:val="00BB2299"/>
    <w:rsid w:val="00BB6F72"/>
    <w:rsid w:val="00BB7B22"/>
    <w:rsid w:val="00BC67FB"/>
    <w:rsid w:val="00BD07E1"/>
    <w:rsid w:val="00BD1E7E"/>
    <w:rsid w:val="00BD24FA"/>
    <w:rsid w:val="00BD44C0"/>
    <w:rsid w:val="00BE21B2"/>
    <w:rsid w:val="00BF00F4"/>
    <w:rsid w:val="00BF0D1A"/>
    <w:rsid w:val="00BF3596"/>
    <w:rsid w:val="00BF6782"/>
    <w:rsid w:val="00BF6BFA"/>
    <w:rsid w:val="00C07C27"/>
    <w:rsid w:val="00C147CC"/>
    <w:rsid w:val="00C20B8E"/>
    <w:rsid w:val="00C20D1D"/>
    <w:rsid w:val="00C214B4"/>
    <w:rsid w:val="00C2161D"/>
    <w:rsid w:val="00C2497E"/>
    <w:rsid w:val="00C250C6"/>
    <w:rsid w:val="00C274CA"/>
    <w:rsid w:val="00C27E59"/>
    <w:rsid w:val="00C36BFC"/>
    <w:rsid w:val="00C46EB7"/>
    <w:rsid w:val="00C54B1B"/>
    <w:rsid w:val="00C54E3B"/>
    <w:rsid w:val="00C56592"/>
    <w:rsid w:val="00C56CE0"/>
    <w:rsid w:val="00C576E0"/>
    <w:rsid w:val="00C618C9"/>
    <w:rsid w:val="00C61CCB"/>
    <w:rsid w:val="00C62710"/>
    <w:rsid w:val="00C63674"/>
    <w:rsid w:val="00C729AD"/>
    <w:rsid w:val="00C72C30"/>
    <w:rsid w:val="00C737FD"/>
    <w:rsid w:val="00C74152"/>
    <w:rsid w:val="00C86886"/>
    <w:rsid w:val="00C93427"/>
    <w:rsid w:val="00C93781"/>
    <w:rsid w:val="00C96026"/>
    <w:rsid w:val="00C977EB"/>
    <w:rsid w:val="00CA1CA7"/>
    <w:rsid w:val="00CA3E2D"/>
    <w:rsid w:val="00CC10AB"/>
    <w:rsid w:val="00CC2185"/>
    <w:rsid w:val="00CC6C60"/>
    <w:rsid w:val="00CD1AE1"/>
    <w:rsid w:val="00CD2E6F"/>
    <w:rsid w:val="00CD6862"/>
    <w:rsid w:val="00CE3D1A"/>
    <w:rsid w:val="00CF69C3"/>
    <w:rsid w:val="00D01BEC"/>
    <w:rsid w:val="00D026C2"/>
    <w:rsid w:val="00D05763"/>
    <w:rsid w:val="00D110C5"/>
    <w:rsid w:val="00D11BE3"/>
    <w:rsid w:val="00D11FBC"/>
    <w:rsid w:val="00D14003"/>
    <w:rsid w:val="00D21D94"/>
    <w:rsid w:val="00D2232E"/>
    <w:rsid w:val="00D27528"/>
    <w:rsid w:val="00D27AF7"/>
    <w:rsid w:val="00D4278F"/>
    <w:rsid w:val="00D42C17"/>
    <w:rsid w:val="00D42EFF"/>
    <w:rsid w:val="00D45206"/>
    <w:rsid w:val="00D47619"/>
    <w:rsid w:val="00D476A6"/>
    <w:rsid w:val="00D50203"/>
    <w:rsid w:val="00D508DB"/>
    <w:rsid w:val="00D6002A"/>
    <w:rsid w:val="00D61F86"/>
    <w:rsid w:val="00D7017F"/>
    <w:rsid w:val="00D70D68"/>
    <w:rsid w:val="00D70E1E"/>
    <w:rsid w:val="00D74EE6"/>
    <w:rsid w:val="00D762A4"/>
    <w:rsid w:val="00D76318"/>
    <w:rsid w:val="00D82111"/>
    <w:rsid w:val="00D822C7"/>
    <w:rsid w:val="00D83470"/>
    <w:rsid w:val="00D9365B"/>
    <w:rsid w:val="00D93A5A"/>
    <w:rsid w:val="00D93AB8"/>
    <w:rsid w:val="00D953A8"/>
    <w:rsid w:val="00D978A6"/>
    <w:rsid w:val="00DA352A"/>
    <w:rsid w:val="00DA483C"/>
    <w:rsid w:val="00DB156B"/>
    <w:rsid w:val="00DB1C56"/>
    <w:rsid w:val="00DB7F7A"/>
    <w:rsid w:val="00DC15AF"/>
    <w:rsid w:val="00DC27D1"/>
    <w:rsid w:val="00DC3088"/>
    <w:rsid w:val="00DD1AA5"/>
    <w:rsid w:val="00DD2CA2"/>
    <w:rsid w:val="00DD4AFB"/>
    <w:rsid w:val="00DD7EC9"/>
    <w:rsid w:val="00DE008D"/>
    <w:rsid w:val="00DE2FCE"/>
    <w:rsid w:val="00DE376E"/>
    <w:rsid w:val="00DE3C34"/>
    <w:rsid w:val="00DE7F1B"/>
    <w:rsid w:val="00DF0F80"/>
    <w:rsid w:val="00DF159D"/>
    <w:rsid w:val="00E049B5"/>
    <w:rsid w:val="00E07204"/>
    <w:rsid w:val="00E16B4E"/>
    <w:rsid w:val="00E176EC"/>
    <w:rsid w:val="00E24327"/>
    <w:rsid w:val="00E252E3"/>
    <w:rsid w:val="00E32D26"/>
    <w:rsid w:val="00E374FB"/>
    <w:rsid w:val="00E40598"/>
    <w:rsid w:val="00E40ADD"/>
    <w:rsid w:val="00E426F2"/>
    <w:rsid w:val="00E44DC8"/>
    <w:rsid w:val="00E4630A"/>
    <w:rsid w:val="00E472A3"/>
    <w:rsid w:val="00E51FDA"/>
    <w:rsid w:val="00E55D69"/>
    <w:rsid w:val="00E62948"/>
    <w:rsid w:val="00E647A9"/>
    <w:rsid w:val="00E65780"/>
    <w:rsid w:val="00E67389"/>
    <w:rsid w:val="00E73381"/>
    <w:rsid w:val="00E747CC"/>
    <w:rsid w:val="00E7790E"/>
    <w:rsid w:val="00E84D89"/>
    <w:rsid w:val="00E85227"/>
    <w:rsid w:val="00E90056"/>
    <w:rsid w:val="00E91BFB"/>
    <w:rsid w:val="00E9450F"/>
    <w:rsid w:val="00E97CF1"/>
    <w:rsid w:val="00EA220A"/>
    <w:rsid w:val="00EA240D"/>
    <w:rsid w:val="00EA399A"/>
    <w:rsid w:val="00EB4154"/>
    <w:rsid w:val="00EC0D40"/>
    <w:rsid w:val="00EC3E5F"/>
    <w:rsid w:val="00ED1F7E"/>
    <w:rsid w:val="00ED44F1"/>
    <w:rsid w:val="00ED606C"/>
    <w:rsid w:val="00ED66CE"/>
    <w:rsid w:val="00ED6E5A"/>
    <w:rsid w:val="00EE2D9E"/>
    <w:rsid w:val="00EE3AAC"/>
    <w:rsid w:val="00EE7079"/>
    <w:rsid w:val="00EF01F0"/>
    <w:rsid w:val="00EF1F84"/>
    <w:rsid w:val="00EF4CD3"/>
    <w:rsid w:val="00EF54E7"/>
    <w:rsid w:val="00EF64F2"/>
    <w:rsid w:val="00F02706"/>
    <w:rsid w:val="00F05BCB"/>
    <w:rsid w:val="00F10CE8"/>
    <w:rsid w:val="00F11B87"/>
    <w:rsid w:val="00F13CEA"/>
    <w:rsid w:val="00F16A4D"/>
    <w:rsid w:val="00F20551"/>
    <w:rsid w:val="00F21BA4"/>
    <w:rsid w:val="00F23348"/>
    <w:rsid w:val="00F23638"/>
    <w:rsid w:val="00F23AB9"/>
    <w:rsid w:val="00F3152F"/>
    <w:rsid w:val="00F31C1E"/>
    <w:rsid w:val="00F3224D"/>
    <w:rsid w:val="00F323A3"/>
    <w:rsid w:val="00F3630F"/>
    <w:rsid w:val="00F40FA7"/>
    <w:rsid w:val="00F41C9D"/>
    <w:rsid w:val="00F44002"/>
    <w:rsid w:val="00F552E8"/>
    <w:rsid w:val="00F555F0"/>
    <w:rsid w:val="00F61152"/>
    <w:rsid w:val="00F66D63"/>
    <w:rsid w:val="00F72E2C"/>
    <w:rsid w:val="00F7539C"/>
    <w:rsid w:val="00F80507"/>
    <w:rsid w:val="00F84C15"/>
    <w:rsid w:val="00F86F19"/>
    <w:rsid w:val="00FA6291"/>
    <w:rsid w:val="00FA7AB7"/>
    <w:rsid w:val="00FB2535"/>
    <w:rsid w:val="00FB6362"/>
    <w:rsid w:val="00FB63AB"/>
    <w:rsid w:val="00FC2D17"/>
    <w:rsid w:val="00FC5709"/>
    <w:rsid w:val="00FD12D6"/>
    <w:rsid w:val="00FD2F88"/>
    <w:rsid w:val="00FD32BD"/>
    <w:rsid w:val="00FD4274"/>
    <w:rsid w:val="00FD68A2"/>
    <w:rsid w:val="00FD71F0"/>
    <w:rsid w:val="00FD7F2A"/>
    <w:rsid w:val="00FE0CB0"/>
    <w:rsid w:val="00FE436B"/>
    <w:rsid w:val="00FF0E43"/>
    <w:rsid w:val="00FF2F28"/>
    <w:rsid w:val="00FF47B2"/>
    <w:rsid w:val="00FF54E8"/>
    <w:rsid w:val="00FF5630"/>
    <w:rsid w:val="00FF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3313</Characters>
  <Application>Microsoft Office Word</Application>
  <DocSecurity>0</DocSecurity>
  <Lines>27</Lines>
  <Paragraphs>7</Paragraphs>
  <ScaleCrop>false</ScaleCrop>
  <Company>Microsoft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2014-03-28T09:10:00Z</dcterms:created>
  <dcterms:modified xsi:type="dcterms:W3CDTF">2014-03-28T09:10:00Z</dcterms:modified>
</cp:coreProperties>
</file>