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1" w:rsidRPr="00176A06" w:rsidRDefault="00103BA9" w:rsidP="00103BA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76A06">
        <w:rPr>
          <w:rFonts w:ascii="Times New Roman" w:hAnsi="Times New Roman" w:cs="Times New Roman"/>
          <w:b/>
          <w:color w:val="FF0000"/>
          <w:sz w:val="56"/>
          <w:szCs w:val="56"/>
        </w:rPr>
        <w:t>ПРИЗНАНИЕ В ЛЮБВИ ЛЮБИМОМУ ДЕТСКОМУ САДУ</w:t>
      </w:r>
    </w:p>
    <w:p w:rsidR="002A44B0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b/>
          <w:color w:val="00FF00"/>
          <w:sz w:val="32"/>
          <w:szCs w:val="32"/>
        </w:rPr>
      </w:pPr>
      <w:r w:rsidRPr="00176A06">
        <w:rPr>
          <w:rFonts w:ascii="Times New Roman" w:hAnsi="Times New Roman" w:cs="Times New Roman"/>
          <w:b/>
          <w:color w:val="00FF00"/>
          <w:sz w:val="32"/>
          <w:szCs w:val="32"/>
        </w:rPr>
        <w:t>Уж сколько раз мы убеждались,</w:t>
      </w:r>
    </w:p>
    <w:p w:rsidR="002A44B0" w:rsidRPr="00176A06" w:rsidRDefault="00D414D2" w:rsidP="00176A06">
      <w:pPr>
        <w:spacing w:after="0" w:line="240" w:lineRule="auto"/>
        <w:jc w:val="center"/>
        <w:rPr>
          <w:rFonts w:ascii="Times New Roman" w:hAnsi="Times New Roman" w:cs="Times New Roman"/>
          <w:b/>
          <w:color w:val="00FF00"/>
          <w:sz w:val="32"/>
          <w:szCs w:val="32"/>
        </w:rPr>
      </w:pPr>
      <w:r w:rsidRPr="00176A06">
        <w:rPr>
          <w:rFonts w:ascii="Times New Roman" w:hAnsi="Times New Roman" w:cs="Times New Roman"/>
          <w:b/>
          <w:color w:val="00FF00"/>
          <w:sz w:val="32"/>
          <w:szCs w:val="32"/>
        </w:rPr>
        <w:t>Наш садик – ты незаменимый!</w:t>
      </w:r>
    </w:p>
    <w:p w:rsidR="002A44B0" w:rsidRPr="00176A06" w:rsidRDefault="002A44B0" w:rsidP="00176A06">
      <w:pPr>
        <w:spacing w:after="0" w:line="240" w:lineRule="auto"/>
        <w:jc w:val="center"/>
        <w:rPr>
          <w:rFonts w:ascii="Times New Roman" w:hAnsi="Times New Roman" w:cs="Times New Roman"/>
          <w:b/>
          <w:color w:val="00FF00"/>
          <w:sz w:val="32"/>
          <w:szCs w:val="32"/>
        </w:rPr>
      </w:pPr>
      <w:r w:rsidRPr="00176A06">
        <w:rPr>
          <w:rFonts w:ascii="Times New Roman" w:hAnsi="Times New Roman" w:cs="Times New Roman"/>
          <w:b/>
          <w:color w:val="00FF00"/>
          <w:sz w:val="32"/>
          <w:szCs w:val="32"/>
        </w:rPr>
        <w:t>Послушай, Искорка, признанье</w:t>
      </w:r>
    </w:p>
    <w:p w:rsidR="002A44B0" w:rsidRPr="00176A06" w:rsidRDefault="002A44B0" w:rsidP="00176A06">
      <w:pPr>
        <w:spacing w:after="0" w:line="240" w:lineRule="auto"/>
        <w:jc w:val="center"/>
        <w:rPr>
          <w:rFonts w:ascii="Times New Roman" w:hAnsi="Times New Roman" w:cs="Times New Roman"/>
          <w:b/>
          <w:color w:val="00FF00"/>
          <w:sz w:val="32"/>
          <w:szCs w:val="32"/>
        </w:rPr>
      </w:pPr>
      <w:r w:rsidRPr="00176A06">
        <w:rPr>
          <w:rFonts w:ascii="Times New Roman" w:hAnsi="Times New Roman" w:cs="Times New Roman"/>
          <w:b/>
          <w:color w:val="00FF00"/>
          <w:sz w:val="32"/>
          <w:szCs w:val="32"/>
        </w:rPr>
        <w:t>Тебе в любви, наш сад любимый!</w:t>
      </w:r>
    </w:p>
    <w:p w:rsidR="00103BA9" w:rsidRPr="00F76B52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Нам с Юлей, Олей</w:t>
      </w:r>
      <w:r w:rsidR="00376E51" w:rsidRPr="00176A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Бог послал</w:t>
      </w:r>
      <w:r w:rsidR="00176A06" w:rsidRPr="00176A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попасть в сей садик.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Порядком</w:t>
      </w:r>
      <w:r w:rsidR="00376E51" w:rsidRPr="00176A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поработав здесь, попали мы на юбилей</w:t>
      </w:r>
    </w:p>
    <w:p w:rsidR="00103BA9" w:rsidRPr="00176A06" w:rsidRDefault="00376E51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И призадумались</w:t>
      </w:r>
      <w:r w:rsidR="00103BA9" w:rsidRPr="00176A06">
        <w:rPr>
          <w:rFonts w:ascii="Times New Roman" w:hAnsi="Times New Roman" w:cs="Times New Roman"/>
          <w:color w:val="7030A0"/>
          <w:sz w:val="32"/>
          <w:szCs w:val="32"/>
        </w:rPr>
        <w:t>:</w:t>
      </w:r>
    </w:p>
    <w:p w:rsidR="00376E51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- А как в любви признаться?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Что сделать, чтоб в сторонке не остаться?</w:t>
      </w:r>
    </w:p>
    <w:p w:rsidR="00103BA9" w:rsidRPr="00176A06" w:rsidRDefault="00D414D2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И вот кричим мы все</w:t>
      </w:r>
      <w:r w:rsidR="00F96392" w:rsidRPr="00176A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что было сил: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Мы любим сад тебя, ты нас пленил!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Мы в садик каждый день с утра приходим,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И с красоты твоей</w:t>
      </w:r>
      <w:r w:rsidR="00EF56FB" w:rsidRPr="00176A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ну просто глаз не сводим.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И говорим</w:t>
      </w:r>
      <w:r w:rsidR="00376E51" w:rsidRPr="00176A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так сладко, чуть дыша: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- Работа в Искорке так хороша!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Повсюду смех, задор, веселье, пляски,</w:t>
      </w:r>
    </w:p>
    <w:p w:rsidR="00103BA9" w:rsidRPr="00176A06" w:rsidRDefault="00103BA9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Рассказывать, так право, сказки,</w:t>
      </w:r>
    </w:p>
    <w:p w:rsidR="00103BA9" w:rsidRPr="00176A06" w:rsidRDefault="00376E51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Участки, игры, клумбы, сказочный песок,</w:t>
      </w:r>
    </w:p>
    <w:p w:rsidR="00376E51" w:rsidRPr="00176A06" w:rsidRDefault="00376E51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И всюду детский звонкий голосок.</w:t>
      </w:r>
    </w:p>
    <w:p w:rsidR="00376E51" w:rsidRPr="00176A06" w:rsidRDefault="00376E51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Наш садик дорогой,</w:t>
      </w:r>
    </w:p>
    <w:p w:rsidR="00376E51" w:rsidRPr="00176A06" w:rsidRDefault="00EF56FB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Ты, ИСКОРКА -</w:t>
      </w:r>
      <w:r w:rsidR="00376E51"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ЦАРИЦА!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Ты можешь все, ты просто мастерица!</w:t>
      </w:r>
    </w:p>
    <w:p w:rsidR="00376E51" w:rsidRPr="00176A06" w:rsidRDefault="00376E51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При красоте своей ты в Каменске </w:t>
      </w:r>
      <w:r w:rsidR="00F158D4" w:rsidRPr="00176A06">
        <w:rPr>
          <w:rFonts w:ascii="Times New Roman" w:hAnsi="Times New Roman" w:cs="Times New Roman"/>
          <w:color w:val="7030A0"/>
          <w:sz w:val="32"/>
          <w:szCs w:val="32"/>
        </w:rPr>
        <w:t>Жар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>-птица!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Тебе, наш сад, спасибо говорим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За то, что нас согрел и вывел в люди!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Тебе подвластно все, и мы не льстим!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Спасибо, Искорка, что ты нас любишь!</w:t>
      </w:r>
    </w:p>
    <w:p w:rsidR="00376E51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Мы воспеваем, Искорка, тебя!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Наш сад всем сердцем любим, безгранично!</w:t>
      </w:r>
    </w:p>
    <w:p w:rsidR="00C0163A" w:rsidRPr="00176A06" w:rsidRDefault="00C0163A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Живи всегда! Цвети всегда! И будь всегда!</w:t>
      </w:r>
    </w:p>
    <w:p w:rsidR="00C0163A" w:rsidRPr="00176A06" w:rsidRDefault="00F96392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Пусть</w:t>
      </w:r>
      <w:r w:rsidR="00C0163A"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будет все у Искорки отлично!!!</w:t>
      </w:r>
    </w:p>
    <w:p w:rsidR="00F76B52" w:rsidRPr="00176A06" w:rsidRDefault="00F76B52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p w:rsidR="00F76B52" w:rsidRPr="00176A06" w:rsidRDefault="00F76B52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Мы рады, что сюда попали.</w:t>
      </w:r>
    </w:p>
    <w:p w:rsidR="00176A06" w:rsidRPr="00176A06" w:rsidRDefault="00F76B52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Спасибо вам, что </w:t>
      </w:r>
      <w:r w:rsidR="00176A06" w:rsidRPr="00176A06">
        <w:rPr>
          <w:rFonts w:ascii="Times New Roman" w:hAnsi="Times New Roman" w:cs="Times New Roman"/>
          <w:color w:val="7030A0"/>
          <w:sz w:val="32"/>
          <w:szCs w:val="32"/>
        </w:rPr>
        <w:t>вы нас</w:t>
      </w:r>
      <w:r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взяли </w:t>
      </w:r>
    </w:p>
    <w:p w:rsidR="00F76B52" w:rsidRPr="00176A06" w:rsidRDefault="00F76B52" w:rsidP="00176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A0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(поклон </w:t>
      </w:r>
      <w:r w:rsidR="00176A06" w:rsidRPr="00176A06">
        <w:rPr>
          <w:rFonts w:ascii="Times New Roman" w:hAnsi="Times New Roman" w:cs="Times New Roman"/>
          <w:b/>
          <w:color w:val="FF0000"/>
          <w:sz w:val="32"/>
          <w:szCs w:val="32"/>
        </w:rPr>
        <w:t>любимой заведующей – Галине Александровне</w:t>
      </w:r>
      <w:proofErr w:type="gramStart"/>
      <w:r w:rsidR="00176A06" w:rsidRPr="00176A0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)</w:t>
      </w:r>
      <w:proofErr w:type="gramEnd"/>
      <w:r w:rsidR="00176A06">
        <w:rPr>
          <w:rFonts w:ascii="Times New Roman" w:hAnsi="Times New Roman" w:cs="Times New Roman"/>
          <w:b/>
          <w:sz w:val="32"/>
          <w:szCs w:val="32"/>
        </w:rPr>
        <w:t>.</w:t>
      </w:r>
    </w:p>
    <w:p w:rsidR="00F76B52" w:rsidRPr="00176A06" w:rsidRDefault="00176A06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И чтоб наш сад еще был краше,</w:t>
      </w:r>
    </w:p>
    <w:p w:rsidR="00176A06" w:rsidRPr="00176A06" w:rsidRDefault="00F76B52" w:rsidP="00176A0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176A06">
        <w:rPr>
          <w:rFonts w:ascii="Times New Roman" w:hAnsi="Times New Roman" w:cs="Times New Roman"/>
          <w:color w:val="7030A0"/>
          <w:sz w:val="32"/>
          <w:szCs w:val="32"/>
        </w:rPr>
        <w:t>Мы дарим вам изделие наше!</w:t>
      </w:r>
      <w:r w:rsidR="00176A06" w:rsidRPr="00176A0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F76B52" w:rsidRPr="00176A06" w:rsidRDefault="00176A06" w:rsidP="00176A06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32"/>
          <w:szCs w:val="32"/>
        </w:rPr>
      </w:pPr>
      <w:r w:rsidRPr="00176A06">
        <w:rPr>
          <w:rFonts w:ascii="Times New Roman" w:hAnsi="Times New Roman" w:cs="Times New Roman"/>
          <w:color w:val="F79646" w:themeColor="accent6"/>
          <w:sz w:val="32"/>
          <w:szCs w:val="32"/>
        </w:rPr>
        <w:t>(подарок детскому саду)</w:t>
      </w:r>
      <w:bookmarkStart w:id="0" w:name="_GoBack"/>
      <w:bookmarkEnd w:id="0"/>
    </w:p>
    <w:sectPr w:rsidR="00F76B52" w:rsidRPr="00176A06" w:rsidSect="00176A0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BA9"/>
    <w:rsid w:val="00103BA9"/>
    <w:rsid w:val="00176A06"/>
    <w:rsid w:val="002338BF"/>
    <w:rsid w:val="002A44B0"/>
    <w:rsid w:val="00310E61"/>
    <w:rsid w:val="00376E51"/>
    <w:rsid w:val="00627FD0"/>
    <w:rsid w:val="00C0163A"/>
    <w:rsid w:val="00D414D2"/>
    <w:rsid w:val="00EF56FB"/>
    <w:rsid w:val="00F158D4"/>
    <w:rsid w:val="00F76B52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2013-08-24T19:38:00Z</dcterms:created>
  <dcterms:modified xsi:type="dcterms:W3CDTF">2015-03-14T19:55:00Z</dcterms:modified>
</cp:coreProperties>
</file>