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C6" w:rsidRPr="00F06FC6" w:rsidRDefault="005454F0" w:rsidP="00F06FC6">
      <w:pPr>
        <w:shd w:val="clear" w:color="auto" w:fill="FDFE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 xml:space="preserve"> </w:t>
      </w:r>
    </w:p>
    <w:p w:rsidR="00771B33" w:rsidRDefault="00F06FC6" w:rsidP="00F06FC6">
      <w:pPr>
        <w:shd w:val="clear" w:color="auto" w:fill="FDFEFF"/>
        <w:spacing w:after="0" w:line="408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Жил-был бедный рыбак. </w:t>
      </w:r>
      <w:r w:rsidR="00FA6CA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Его 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чум стоял на</w:t>
      </w:r>
      <w:r w:rsidR="00CC51A8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берегу реки. В нём он жил со</w:t>
      </w:r>
      <w:r w:rsidR="003E3057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CC51A8">
        <w:rPr>
          <w:rFonts w:ascii="Times New Roman" w:eastAsia="Times New Roman" w:hAnsi="Times New Roman" w:cs="Times New Roman"/>
          <w:color w:val="393939"/>
          <w:sz w:val="28"/>
          <w:szCs w:val="28"/>
        </w:rPr>
        <w:t>своей семьёй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: женой, сыном, да красавицей – дочкой. Добрая была жена, трудолюбивые  да послушные дети. </w:t>
      </w:r>
      <w:r w:rsidR="00CC51A8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Любил он свою тундру и хорошо </w:t>
      </w:r>
      <w:r w:rsidR="00B219F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её 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знал.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C3536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C26E0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Знал, для чего ива по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C26E0B">
        <w:rPr>
          <w:rFonts w:ascii="Times New Roman" w:eastAsia="Times New Roman" w:hAnsi="Times New Roman" w:cs="Times New Roman"/>
          <w:color w:val="393939"/>
          <w:sz w:val="28"/>
          <w:szCs w:val="28"/>
        </w:rPr>
        <w:t>берегам реки растёт: своими корнями она укрепляет берег,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C26E0B">
        <w:rPr>
          <w:rFonts w:ascii="Times New Roman" w:eastAsia="Times New Roman" w:hAnsi="Times New Roman" w:cs="Times New Roman"/>
          <w:color w:val="393939"/>
          <w:sz w:val="28"/>
          <w:szCs w:val="28"/>
        </w:rPr>
        <w:t>защищает реку от сол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>н</w:t>
      </w:r>
      <w:r w:rsidR="00C26E0B">
        <w:rPr>
          <w:rFonts w:ascii="Times New Roman" w:eastAsia="Times New Roman" w:hAnsi="Times New Roman" w:cs="Times New Roman"/>
          <w:color w:val="393939"/>
          <w:sz w:val="28"/>
          <w:szCs w:val="28"/>
        </w:rPr>
        <w:t>ышка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>, чтоб солнышко воду не забирало</w:t>
      </w:r>
      <w:proofErr w:type="gramStart"/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>.</w:t>
      </w:r>
      <w:proofErr w:type="gramEnd"/>
      <w:r w:rsidR="00C26E0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З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нал, </w:t>
      </w:r>
      <w:r w:rsidR="00C26E0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что 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>мох хорошо  кровь остана</w:t>
      </w:r>
      <w:r w:rsidR="00C26E0B">
        <w:rPr>
          <w:rFonts w:ascii="Times New Roman" w:eastAsia="Times New Roman" w:hAnsi="Times New Roman" w:cs="Times New Roman"/>
          <w:color w:val="393939"/>
          <w:sz w:val="28"/>
          <w:szCs w:val="28"/>
        </w:rPr>
        <w:t>вливае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>т, раны лечит.  Знал</w:t>
      </w:r>
      <w:r w:rsidR="00C26E0B">
        <w:rPr>
          <w:rFonts w:ascii="Times New Roman" w:eastAsia="Times New Roman" w:hAnsi="Times New Roman" w:cs="Times New Roman"/>
          <w:color w:val="393939"/>
          <w:sz w:val="28"/>
          <w:szCs w:val="28"/>
        </w:rPr>
        <w:t>, когда грибы лучше в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C26E0B">
        <w:rPr>
          <w:rFonts w:ascii="Times New Roman" w:eastAsia="Times New Roman" w:hAnsi="Times New Roman" w:cs="Times New Roman"/>
          <w:color w:val="393939"/>
          <w:sz w:val="28"/>
          <w:szCs w:val="28"/>
        </w:rPr>
        <w:t>тундре собират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ь, с рассветом, когда гриб самый крепкий, душистый. Знал,  что если плачет гагара, то  погода испортится. Да много ещё чего! И детей своим этому учил.  </w:t>
      </w:r>
      <w:r w:rsidR="00C3536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Л</w:t>
      </w:r>
      <w:r w:rsidR="00C35362">
        <w:rPr>
          <w:rFonts w:ascii="Times New Roman" w:eastAsia="Times New Roman" w:hAnsi="Times New Roman" w:cs="Times New Roman"/>
          <w:color w:val="393939"/>
          <w:sz w:val="28"/>
          <w:szCs w:val="28"/>
        </w:rPr>
        <w:t>юбил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он</w:t>
      </w:r>
      <w:r w:rsidR="00C3536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свою тундру. </w:t>
      </w:r>
      <w:r w:rsidR="00B219F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И в</w:t>
      </w:r>
      <w:r w:rsidR="00771B3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сё бы было хорошо, если бы не один случай.  </w:t>
      </w:r>
      <w:r w:rsidR="0045348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771B3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</w:p>
    <w:p w:rsidR="00F06FC6" w:rsidRPr="00F06FC6" w:rsidRDefault="0045348B" w:rsidP="00F06FC6">
      <w:pPr>
        <w:shd w:val="clear" w:color="auto" w:fill="FDFEFF"/>
        <w:spacing w:after="0" w:line="408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771B3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В любое время года, в любую погоду, б</w:t>
      </w:r>
      <w:r w:rsidR="005E0119">
        <w:rPr>
          <w:rFonts w:ascii="Times New Roman" w:eastAsia="Times New Roman" w:hAnsi="Times New Roman" w:cs="Times New Roman"/>
          <w:color w:val="393939"/>
          <w:sz w:val="28"/>
          <w:szCs w:val="28"/>
        </w:rPr>
        <w:t>удь то  дождь, снег, ветер ли он ловил неводом рыбу.</w:t>
      </w:r>
      <w:r w:rsidR="00771B3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Ведь он рыбак.</w:t>
      </w:r>
      <w:r w:rsidR="005E011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F420D1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Знал он места рыбные: где чаек много сидит на воде, там и рыба водится.</w:t>
      </w:r>
      <w:r w:rsidR="00771B3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</w:t>
      </w:r>
      <w:r w:rsidR="005E011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Рыбу </w:t>
      </w:r>
      <w:r w:rsidR="00B219F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они с женой</w:t>
      </w:r>
      <w:r w:rsidR="005E011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солили, варили, вялили.</w:t>
      </w:r>
      <w:r w:rsidR="00F420D1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Этим и жили. </w:t>
      </w:r>
      <w:r w:rsidR="005E011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А из костей рыбьих  отец изготовил  иголки для шитья.  </w:t>
      </w:r>
      <w:r w:rsidR="00F06FC6" w:rsidRPr="00F06FC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5E011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551FD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771B3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551FD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771B3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Иногда отец ходил по ту</w:t>
      </w:r>
      <w:r w:rsidR="00B219F2">
        <w:rPr>
          <w:rFonts w:ascii="Times New Roman" w:eastAsia="Times New Roman" w:hAnsi="Times New Roman" w:cs="Times New Roman"/>
          <w:color w:val="393939"/>
          <w:sz w:val="28"/>
          <w:szCs w:val="28"/>
        </w:rPr>
        <w:t>ндре</w:t>
      </w:r>
      <w:r w:rsidR="00551FD0">
        <w:rPr>
          <w:rFonts w:ascii="Times New Roman" w:eastAsia="Times New Roman" w:hAnsi="Times New Roman" w:cs="Times New Roman"/>
          <w:color w:val="393939"/>
          <w:sz w:val="28"/>
          <w:szCs w:val="28"/>
        </w:rPr>
        <w:t>, и если посчастливится</w:t>
      </w:r>
      <w:r w:rsidR="00771B33">
        <w:rPr>
          <w:rFonts w:ascii="Times New Roman" w:eastAsia="Times New Roman" w:hAnsi="Times New Roman" w:cs="Times New Roman"/>
          <w:color w:val="393939"/>
          <w:sz w:val="28"/>
          <w:szCs w:val="28"/>
        </w:rPr>
        <w:t>, то и оленя поймает</w:t>
      </w:r>
      <w:r w:rsidR="00551FD0">
        <w:rPr>
          <w:rFonts w:ascii="Times New Roman" w:eastAsia="Times New Roman" w:hAnsi="Times New Roman" w:cs="Times New Roman"/>
          <w:color w:val="393939"/>
          <w:sz w:val="28"/>
          <w:szCs w:val="28"/>
        </w:rPr>
        <w:t>.</w:t>
      </w:r>
      <w:r w:rsidR="00B219F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Жена с</w:t>
      </w:r>
      <w:r w:rsidR="00551FD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уп из мяса оленя сварит, из шкуры одежду сошьёт, а из жил нитки сделает. </w:t>
      </w:r>
      <w:r w:rsidR="00771B3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CC51A8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551FD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А ещё собирали кору берёзы.</w:t>
      </w:r>
      <w:r w:rsidR="00CC4C4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551FD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 </w:t>
      </w:r>
      <w:r w:rsidR="00CC51A8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Принесёт муж домой кору берёзы,  </w:t>
      </w:r>
      <w:r w:rsidR="00CC4C4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вымочит жена кору</w:t>
      </w:r>
      <w:r w:rsidR="00551FD0">
        <w:rPr>
          <w:rFonts w:ascii="Times New Roman" w:eastAsia="Times New Roman" w:hAnsi="Times New Roman" w:cs="Times New Roman"/>
          <w:color w:val="393939"/>
          <w:sz w:val="28"/>
          <w:szCs w:val="28"/>
        </w:rPr>
        <w:t>, кипятит долго, тогда кора становится мягкой, податливой.  Вот и плетут они короба,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551FD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да туески для ягод грибов и других  предметов.</w:t>
      </w:r>
    </w:p>
    <w:p w:rsidR="00F06FC6" w:rsidRPr="00F06FC6" w:rsidRDefault="005454F0" w:rsidP="00F06FC6">
      <w:pPr>
        <w:shd w:val="clear" w:color="auto" w:fill="FDFEFF"/>
        <w:spacing w:after="0" w:line="408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П</w:t>
      </w:r>
      <w:r w:rsidR="00F06FC6" w:rsidRPr="00F06FC6">
        <w:rPr>
          <w:rFonts w:ascii="Times New Roman" w:eastAsia="Times New Roman" w:hAnsi="Times New Roman" w:cs="Times New Roman"/>
          <w:color w:val="393939"/>
          <w:sz w:val="28"/>
          <w:szCs w:val="28"/>
        </w:rPr>
        <w:t>ошел он однажды на берег моря вырубить мягкую да ги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бкую ветку для обруча на туесок,</w:t>
      </w:r>
      <w:r w:rsidR="00F06FC6" w:rsidRPr="00F06FC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увидел </w:t>
      </w:r>
      <w:r w:rsidR="00B219F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F06FC6" w:rsidRPr="00F06FC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березу и уже топор над нею занес, как говорит береза человеческим голосом:</w:t>
      </w:r>
    </w:p>
    <w:p w:rsidR="00F06FC6" w:rsidRPr="00F06FC6" w:rsidRDefault="00F06FC6" w:rsidP="00F06FC6">
      <w:pPr>
        <w:shd w:val="clear" w:color="auto" w:fill="FDFEFF"/>
        <w:spacing w:after="0" w:line="408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F06FC6">
        <w:rPr>
          <w:rFonts w:ascii="Times New Roman" w:eastAsia="Times New Roman" w:hAnsi="Times New Roman" w:cs="Times New Roman"/>
          <w:color w:val="393939"/>
          <w:sz w:val="28"/>
          <w:szCs w:val="28"/>
        </w:rPr>
        <w:t>– Не губи меня, добр</w:t>
      </w:r>
      <w:r w:rsidR="00854D8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ый человек! Не руби моих </w:t>
      </w:r>
      <w:r w:rsidRPr="00F06FC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ветвей. Проси, что захочешь. Любое твое желание исполню.</w:t>
      </w:r>
    </w:p>
    <w:p w:rsidR="00F06FC6" w:rsidRPr="00F06FC6" w:rsidRDefault="00F06FC6" w:rsidP="00F06FC6">
      <w:pPr>
        <w:shd w:val="clear" w:color="auto" w:fill="FDFEFF"/>
        <w:spacing w:after="0" w:line="408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F06FC6">
        <w:rPr>
          <w:rFonts w:ascii="Times New Roman" w:eastAsia="Times New Roman" w:hAnsi="Times New Roman" w:cs="Times New Roman"/>
          <w:color w:val="393939"/>
          <w:sz w:val="28"/>
          <w:szCs w:val="28"/>
        </w:rPr>
        <w:t>– Будь</w:t>
      </w:r>
      <w:r w:rsidR="00854D89">
        <w:rPr>
          <w:rFonts w:ascii="Times New Roman" w:eastAsia="Times New Roman" w:hAnsi="Times New Roman" w:cs="Times New Roman"/>
          <w:color w:val="393939"/>
          <w:sz w:val="28"/>
          <w:szCs w:val="28"/>
        </w:rPr>
        <w:t>,</w:t>
      </w:r>
      <w:r w:rsidRPr="00F06FC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по-твоему, – согласился </w:t>
      </w:r>
      <w:r w:rsidR="00854D8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рыбак</w:t>
      </w:r>
      <w:r w:rsidRPr="00F06FC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– Только сделай </w:t>
      </w:r>
      <w:r w:rsidR="00854D89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так, чтобы у меня в чуме было мно</w:t>
      </w:r>
      <w:r w:rsidR="009C7D70">
        <w:rPr>
          <w:rFonts w:ascii="Times New Roman" w:eastAsia="Times New Roman" w:hAnsi="Times New Roman" w:cs="Times New Roman"/>
          <w:color w:val="393939"/>
          <w:sz w:val="28"/>
          <w:szCs w:val="28"/>
        </w:rPr>
        <w:t>го еды и одежды.</w:t>
      </w:r>
    </w:p>
    <w:p w:rsidR="00F06FC6" w:rsidRPr="00F06FC6" w:rsidRDefault="00854D89" w:rsidP="00F06FC6">
      <w:pPr>
        <w:shd w:val="clear" w:color="auto" w:fill="FDFEFF"/>
        <w:spacing w:after="0" w:line="408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Пришёл рыбак домой, 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рассказал жене и детям об этом.  И только закончил слова говорить, </w:t>
      </w:r>
      <w:proofErr w:type="gramStart"/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глядь</w:t>
      </w:r>
      <w:proofErr w:type="gramEnd"/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а </w:t>
      </w:r>
      <w:r w:rsidR="009912E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на чуме </w:t>
      </w:r>
      <w:proofErr w:type="spellStart"/>
      <w:r w:rsidR="009912EB">
        <w:rPr>
          <w:rFonts w:ascii="Times New Roman" w:eastAsia="Times New Roman" w:hAnsi="Times New Roman" w:cs="Times New Roman"/>
          <w:color w:val="393939"/>
          <w:sz w:val="28"/>
          <w:szCs w:val="28"/>
        </w:rPr>
        <w:t>нюки</w:t>
      </w:r>
      <w:proofErr w:type="spellEnd"/>
      <w:r w:rsidR="009912E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новые, прочные, в чуме шкуры оленьи на полу расстелены,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на стол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стоит еда  разная,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сладости для ребятишек. </w:t>
      </w:r>
      <w:r w:rsidR="009912E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Малица у мужа новая, кисы тёплые. У жены </w:t>
      </w:r>
      <w:proofErr w:type="spellStart"/>
      <w:r w:rsidR="009912EB">
        <w:rPr>
          <w:rFonts w:ascii="Times New Roman" w:eastAsia="Times New Roman" w:hAnsi="Times New Roman" w:cs="Times New Roman"/>
          <w:color w:val="393939"/>
          <w:sz w:val="28"/>
          <w:szCs w:val="28"/>
        </w:rPr>
        <w:t>ягушка</w:t>
      </w:r>
      <w:proofErr w:type="spellEnd"/>
      <w:r w:rsidR="009912E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разными узорами </w:t>
      </w:r>
      <w:proofErr w:type="gramStart"/>
      <w:r w:rsidR="009912EB">
        <w:rPr>
          <w:rFonts w:ascii="Times New Roman" w:eastAsia="Times New Roman" w:hAnsi="Times New Roman" w:cs="Times New Roman"/>
          <w:color w:val="393939"/>
          <w:sz w:val="28"/>
          <w:szCs w:val="28"/>
        </w:rPr>
        <w:t>вышита</w:t>
      </w:r>
      <w:proofErr w:type="gramEnd"/>
      <w:r w:rsidR="009912E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r w:rsidR="00F8231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украшения разные. </w:t>
      </w:r>
      <w:r w:rsidR="009912E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Стал</w:t>
      </w:r>
      <w:r w:rsidR="00F8231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так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понемногу рыбак богатеть</w:t>
      </w:r>
      <w:r w:rsidR="009C7D70">
        <w:rPr>
          <w:rFonts w:ascii="Times New Roman" w:eastAsia="Times New Roman" w:hAnsi="Times New Roman" w:cs="Times New Roman"/>
          <w:color w:val="393939"/>
          <w:sz w:val="28"/>
          <w:szCs w:val="28"/>
        </w:rPr>
        <w:t>. Жадным стал. Очень ему понравилось быть богатым, всё у него есть, всего вдоволь, в нартах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9C7D7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полно всякой вся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>чины. И на рыбалку уже не хочет</w:t>
      </w:r>
      <w:r w:rsidR="009C7D7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ся ему </w:t>
      </w:r>
      <w:r w:rsidR="009C7D70">
        <w:rPr>
          <w:rFonts w:ascii="Times New Roman" w:eastAsia="Times New Roman" w:hAnsi="Times New Roman" w:cs="Times New Roman"/>
          <w:color w:val="393939"/>
          <w:sz w:val="28"/>
          <w:szCs w:val="28"/>
        </w:rPr>
        <w:lastRenderedPageBreak/>
        <w:t xml:space="preserve">идти. Ест, да спит, 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спит да ест, да одежды меняет, и сам не знает</w:t>
      </w:r>
      <w:r w:rsidR="00B219F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для чего. Наконец надоела</w:t>
      </w:r>
      <w:r w:rsidR="009C7D7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ему  такая жизнь.</w:t>
      </w:r>
      <w:r w:rsidR="00F06FC6" w:rsidRPr="00F06FC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Опять пошел бывший 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рыбак </w:t>
      </w:r>
      <w:r w:rsidR="00F06FC6" w:rsidRPr="00F06FC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к </w:t>
      </w:r>
      <w:r w:rsidR="009C7D7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F06FC6" w:rsidRPr="00F06FC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березе.</w:t>
      </w:r>
    </w:p>
    <w:p w:rsidR="00F06FC6" w:rsidRPr="00F06FC6" w:rsidRDefault="00F06FC6" w:rsidP="00F06FC6">
      <w:pPr>
        <w:shd w:val="clear" w:color="auto" w:fill="FDFEFF"/>
        <w:spacing w:after="0" w:line="408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F06FC6">
        <w:rPr>
          <w:rFonts w:ascii="Times New Roman" w:eastAsia="Times New Roman" w:hAnsi="Times New Roman" w:cs="Times New Roman"/>
          <w:color w:val="393939"/>
          <w:sz w:val="28"/>
          <w:szCs w:val="28"/>
        </w:rPr>
        <w:t>– Хочу</w:t>
      </w:r>
      <w:r w:rsidR="009C7D7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говорит, чтобы все звери </w:t>
      </w:r>
      <w:r w:rsidR="00FA6CA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и птицы</w:t>
      </w:r>
      <w:r w:rsidR="006F2A96">
        <w:rPr>
          <w:rFonts w:ascii="Times New Roman" w:eastAsia="Times New Roman" w:hAnsi="Times New Roman" w:cs="Times New Roman"/>
          <w:color w:val="393939"/>
          <w:sz w:val="28"/>
          <w:szCs w:val="28"/>
        </w:rPr>
        <w:t>, рыбы, насекомые,</w:t>
      </w:r>
      <w:r w:rsidR="00FA6CA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9C7D70">
        <w:rPr>
          <w:rFonts w:ascii="Times New Roman" w:eastAsia="Times New Roman" w:hAnsi="Times New Roman" w:cs="Times New Roman"/>
          <w:color w:val="393939"/>
          <w:sz w:val="28"/>
          <w:szCs w:val="28"/>
        </w:rPr>
        <w:t>тундры мне подчинялись и слушались меня одного.</w:t>
      </w:r>
      <w:r w:rsidRPr="00F06FC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9C7D7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</w:p>
    <w:p w:rsidR="00FA6CA4" w:rsidRDefault="00F06FC6" w:rsidP="00F06FC6">
      <w:pPr>
        <w:shd w:val="clear" w:color="auto" w:fill="FDFEFF"/>
        <w:spacing w:after="0" w:line="408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F06FC6">
        <w:rPr>
          <w:rFonts w:ascii="Times New Roman" w:eastAsia="Times New Roman" w:hAnsi="Times New Roman" w:cs="Times New Roman"/>
          <w:color w:val="393939"/>
          <w:sz w:val="28"/>
          <w:szCs w:val="28"/>
        </w:rPr>
        <w:t>Оглянуться не успел, как</w:t>
      </w:r>
      <w:r w:rsidR="00012AB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все звери</w:t>
      </w:r>
      <w:r w:rsidR="00FA6CA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и птицы</w:t>
      </w:r>
      <w:r w:rsidR="006F2A96">
        <w:rPr>
          <w:rFonts w:ascii="Times New Roman" w:eastAsia="Times New Roman" w:hAnsi="Times New Roman" w:cs="Times New Roman"/>
          <w:color w:val="393939"/>
          <w:sz w:val="28"/>
          <w:szCs w:val="28"/>
        </w:rPr>
        <w:t>, и рыбы</w:t>
      </w:r>
      <w:r w:rsidR="00FA6CA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012AB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тундры к чуму рыбака подходят. </w:t>
      </w:r>
      <w:r w:rsidR="0048542E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А впе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>ре</w:t>
      </w:r>
      <w:r w:rsidR="00B219F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ди всех олень северный идёт, 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>голову высоко вверх держит.</w:t>
      </w:r>
      <w:r w:rsidR="0048542E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012AB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На всех зверей смотрит рыбак свысока</w:t>
      </w:r>
      <w:r w:rsidR="00FA6CA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и говорит таковы слова:</w:t>
      </w:r>
    </w:p>
    <w:p w:rsidR="00F420D1" w:rsidRDefault="00FA6CA4" w:rsidP="00F06FC6">
      <w:pPr>
        <w:shd w:val="clear" w:color="auto" w:fill="FDFEFF"/>
        <w:spacing w:after="0" w:line="408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- Звери тундры, птицы,  теперь я ва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ш хозяин,  меня должны слушать.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А кто ослушается, с того я шкуру спущу, а жена моя их неё одежду теплую сошьёт мне и детям моим. </w:t>
      </w:r>
    </w:p>
    <w:p w:rsidR="00F06FC6" w:rsidRPr="00F06FC6" w:rsidRDefault="006C25FD" w:rsidP="00F82313">
      <w:pPr>
        <w:shd w:val="clear" w:color="auto" w:fill="FDFEFF"/>
        <w:spacing w:after="0" w:line="408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Жена и дети испугались таких слов </w:t>
      </w:r>
      <w:proofErr w:type="gramStart"/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муж</w:t>
      </w:r>
      <w:r w:rsidR="00683863">
        <w:rPr>
          <w:rFonts w:ascii="Times New Roman" w:eastAsia="Times New Roman" w:hAnsi="Times New Roman" w:cs="Times New Roman"/>
          <w:color w:val="393939"/>
          <w:sz w:val="28"/>
          <w:szCs w:val="28"/>
        </w:rPr>
        <w:t>ниных</w:t>
      </w:r>
      <w:proofErr w:type="gramEnd"/>
      <w:r w:rsidR="00683863">
        <w:rPr>
          <w:rFonts w:ascii="Times New Roman" w:eastAsia="Times New Roman" w:hAnsi="Times New Roman" w:cs="Times New Roman"/>
          <w:color w:val="393939"/>
          <w:sz w:val="28"/>
          <w:szCs w:val="28"/>
        </w:rPr>
        <w:t>, стыдно им стало за своего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отца и</w:t>
      </w:r>
      <w:r w:rsidR="0068386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мужа. </w:t>
      </w:r>
      <w:r w:rsidR="006F2A9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Жена и говорит: « Что ты делаешь? Нельзя так с </w:t>
      </w:r>
      <w:r w:rsidR="00F8231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F2A9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животными обращаться. Вспомни, сколько раз они спасали тебе и твоим детям жизнь!» </w:t>
      </w:r>
      <w:r w:rsidR="007761AC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Как услышал такие слова муж, рассердился, закричал:     «Как ты смеешь мне говорить такие слова. Теперь я богатый, у меня есть всё, и вы мне не нужны, уходите прочь из моего чума». Испугалась жена, забрала детей и ушли. Идёт по тундре, а сама думает: 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что с их отцом стало? Что же делать? И решила жена, что надо пойти к берёзке и просить у неё прощения.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48542E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Так и сделала. Взяла ребятишек, мужу ничего не сказала и пошла  к берёзке. Низко, низко ей поклонилась и говорит: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48542E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48542E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48542E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48542E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« Берёзонька милая, берёзонька добрая,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48542E">
        <w:rPr>
          <w:rFonts w:ascii="Times New Roman" w:eastAsia="Times New Roman" w:hAnsi="Times New Roman" w:cs="Times New Roman"/>
          <w:color w:val="393939"/>
          <w:sz w:val="28"/>
          <w:szCs w:val="28"/>
        </w:rPr>
        <w:t>помоги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r w:rsidR="0048542E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верни детям отца</w:t>
      </w:r>
      <w:r w:rsidR="006F2A9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а мне мужа.  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>Был он раньше добрым,</w:t>
      </w:r>
      <w:r w:rsidR="006F2A9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>ласковым,</w:t>
      </w:r>
      <w:r w:rsidR="006F2A9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5454F0">
        <w:rPr>
          <w:rFonts w:ascii="Times New Roman" w:eastAsia="Times New Roman" w:hAnsi="Times New Roman" w:cs="Times New Roman"/>
          <w:color w:val="393939"/>
          <w:sz w:val="28"/>
          <w:szCs w:val="28"/>
        </w:rPr>
        <w:t>да трудолюбивым</w:t>
      </w:r>
      <w:r w:rsidR="006F2A9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 А сейчас  всё у него есть, всего вдоволь, так стал он злой </w:t>
      </w:r>
      <w:proofErr w:type="gramStart"/>
      <w:r w:rsidR="006F2A96">
        <w:rPr>
          <w:rFonts w:ascii="Times New Roman" w:eastAsia="Times New Roman" w:hAnsi="Times New Roman" w:cs="Times New Roman"/>
          <w:color w:val="393939"/>
          <w:sz w:val="28"/>
          <w:szCs w:val="28"/>
        </w:rPr>
        <w:t>–п</w:t>
      </w:r>
      <w:proofErr w:type="gramEnd"/>
      <w:r w:rsidR="006F2A96">
        <w:rPr>
          <w:rFonts w:ascii="Times New Roman" w:eastAsia="Times New Roman" w:hAnsi="Times New Roman" w:cs="Times New Roman"/>
          <w:color w:val="393939"/>
          <w:sz w:val="28"/>
          <w:szCs w:val="28"/>
        </w:rPr>
        <w:t>резлой, жадный и никого не жалеет.</w:t>
      </w:r>
      <w:r w:rsidR="0048542E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7761AC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Вот и нас выгнал из дома».</w:t>
      </w:r>
      <w:r w:rsidR="0048542E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3F0CB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Ничего не сказала берёзонька, а только  ещё сильнее зашумела своими листочками. Постояла, постояла жена, да делать нечего, пошла обратно домой.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3F0CB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Подходит к чуму и видит, что такое? </w:t>
      </w:r>
      <w:r w:rsidR="00F8231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На чуме </w:t>
      </w:r>
      <w:proofErr w:type="spellStart"/>
      <w:r w:rsidR="00F82313">
        <w:rPr>
          <w:rFonts w:ascii="Times New Roman" w:eastAsia="Times New Roman" w:hAnsi="Times New Roman" w:cs="Times New Roman"/>
          <w:color w:val="393939"/>
          <w:sz w:val="28"/>
          <w:szCs w:val="28"/>
        </w:rPr>
        <w:t>нюки</w:t>
      </w:r>
      <w:proofErr w:type="spellEnd"/>
      <w:r w:rsidR="00F8231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gramStart"/>
      <w:r w:rsidR="00F82313">
        <w:rPr>
          <w:rFonts w:ascii="Times New Roman" w:eastAsia="Times New Roman" w:hAnsi="Times New Roman" w:cs="Times New Roman"/>
          <w:color w:val="393939"/>
          <w:sz w:val="28"/>
          <w:szCs w:val="28"/>
        </w:rPr>
        <w:t>старые</w:t>
      </w:r>
      <w:proofErr w:type="gramEnd"/>
      <w:r w:rsidR="00F8231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до оборванные. На столе даже крошки хлебной нет. А одежда вся в пепел превратилась.</w:t>
      </w:r>
      <w:r w:rsidR="003F0CB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F8231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А </w:t>
      </w:r>
      <w:r w:rsidR="003F0CBD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возле чума </w:t>
      </w:r>
      <w:r w:rsidR="009912E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муж её  сидит на земле  и в руках веточку берёзы держит.  </w:t>
      </w:r>
      <w:r w:rsidR="00F82313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9912EB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 </w:t>
      </w:r>
    </w:p>
    <w:p w:rsidR="00F06FC6" w:rsidRPr="00F06FC6" w:rsidRDefault="003F0CBD" w:rsidP="00F06FC6">
      <w:pPr>
        <w:shd w:val="clear" w:color="auto" w:fill="FDFEFF"/>
        <w:spacing w:after="0" w:line="408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r w:rsidR="00433464" w:rsidRPr="00433464">
        <w:t xml:space="preserve"> </w:t>
      </w:r>
      <w:hyperlink r:id="rId4" w:tooltip="небольшой" w:history="1">
        <w:r w:rsidR="00433464">
          <w:rPr>
            <w:rStyle w:val="a3"/>
          </w:rPr>
          <w:t>небольшой</w:t>
        </w:r>
      </w:hyperlink>
      <w:r w:rsidR="00433464">
        <w:t xml:space="preserve"> </w:t>
      </w:r>
      <w:hyperlink r:id="rId5" w:tooltip="круглый" w:history="1">
        <w:r w:rsidR="00433464">
          <w:rPr>
            <w:rStyle w:val="a3"/>
          </w:rPr>
          <w:t>круглый</w:t>
        </w:r>
      </w:hyperlink>
      <w:r w:rsidR="00433464">
        <w:t xml:space="preserve"> </w:t>
      </w:r>
      <w:hyperlink r:id="rId6" w:tooltip="короб" w:history="1">
        <w:r w:rsidR="00433464">
          <w:rPr>
            <w:rStyle w:val="a3"/>
          </w:rPr>
          <w:t>короб</w:t>
        </w:r>
      </w:hyperlink>
      <w:r w:rsidR="00433464">
        <w:t xml:space="preserve"> с тугой крышкой для хранения и переноса меда, икры, ягод и т. п., обычно </w:t>
      </w:r>
      <w:hyperlink r:id="rId7" w:tooltip="берестяной" w:history="1">
        <w:r w:rsidR="00433464">
          <w:rPr>
            <w:rStyle w:val="a3"/>
          </w:rPr>
          <w:t>берестяной</w:t>
        </w:r>
      </w:hyperlink>
      <w:r w:rsidR="00433464">
        <w:t xml:space="preserve"> или </w:t>
      </w:r>
      <w:hyperlink r:id="rId8" w:tooltip="лубяной" w:history="1">
        <w:r w:rsidR="00433464">
          <w:rPr>
            <w:rStyle w:val="a3"/>
          </w:rPr>
          <w:t>лубяной</w:t>
        </w:r>
      </w:hyperlink>
      <w:r w:rsidR="00433464">
        <w:t xml:space="preserve"> </w:t>
      </w:r>
      <w:r w:rsidR="00433464">
        <w:rPr>
          <w:rFonts w:ascii="MS Gothic" w:eastAsia="MS Gothic" w:hAnsi="MS Gothic" w:cs="MS Gothic" w:hint="eastAsia"/>
        </w:rPr>
        <w:t>◆</w:t>
      </w:r>
      <w:r w:rsidR="00433464">
        <w:t xml:space="preserve"> </w:t>
      </w:r>
      <w:r w:rsidR="00433464">
        <w:rPr>
          <w:color w:val="006400"/>
        </w:rPr>
        <w:t xml:space="preserve">Бабушка из какой-то заначки вынула </w:t>
      </w:r>
      <w:r w:rsidR="00433464">
        <w:rPr>
          <w:b/>
          <w:bCs/>
          <w:color w:val="006400"/>
          <w:shd w:val="clear" w:color="auto" w:fill="EDF0FF"/>
        </w:rPr>
        <w:t>туесок</w:t>
      </w:r>
      <w:r w:rsidR="00433464">
        <w:rPr>
          <w:color w:val="006400"/>
        </w:rPr>
        <w:t xml:space="preserve"> мочёной брусники. </w:t>
      </w:r>
      <w:hyperlink r:id="rId9" w:tooltip="w:Астафьев, Виктор Петрович" w:history="1">
        <w:r w:rsidR="00433464">
          <w:rPr>
            <w:rStyle w:val="a3"/>
            <w:i/>
            <w:iCs/>
            <w:sz w:val="20"/>
            <w:szCs w:val="20"/>
          </w:rPr>
          <w:t>В. П. Астафьев</w:t>
        </w:r>
      </w:hyperlink>
      <w:r w:rsidR="00433464">
        <w:rPr>
          <w:i/>
          <w:iCs/>
          <w:color w:val="006400"/>
          <w:sz w:val="20"/>
          <w:szCs w:val="20"/>
        </w:rPr>
        <w:t>, «Веселый солдат</w:t>
      </w:r>
    </w:p>
    <w:p w:rsidR="006679CE" w:rsidRPr="00F06FC6" w:rsidRDefault="006679CE">
      <w:pPr>
        <w:rPr>
          <w:rFonts w:ascii="Times New Roman" w:hAnsi="Times New Roman" w:cs="Times New Roman"/>
          <w:sz w:val="28"/>
          <w:szCs w:val="28"/>
        </w:rPr>
      </w:pPr>
    </w:p>
    <w:sectPr w:rsidR="006679CE" w:rsidRPr="00F06FC6" w:rsidSect="00AC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FC6"/>
    <w:rsid w:val="00012ABB"/>
    <w:rsid w:val="00310324"/>
    <w:rsid w:val="003E3057"/>
    <w:rsid w:val="003F0CBD"/>
    <w:rsid w:val="00433464"/>
    <w:rsid w:val="0045348B"/>
    <w:rsid w:val="0048542E"/>
    <w:rsid w:val="005454F0"/>
    <w:rsid w:val="00551FD0"/>
    <w:rsid w:val="005E0119"/>
    <w:rsid w:val="006679CE"/>
    <w:rsid w:val="00683863"/>
    <w:rsid w:val="006C25FD"/>
    <w:rsid w:val="006F2A96"/>
    <w:rsid w:val="00771B33"/>
    <w:rsid w:val="007761AC"/>
    <w:rsid w:val="00854D89"/>
    <w:rsid w:val="009610DB"/>
    <w:rsid w:val="009912EB"/>
    <w:rsid w:val="009C7D70"/>
    <w:rsid w:val="00AC6145"/>
    <w:rsid w:val="00B219F2"/>
    <w:rsid w:val="00C26E0B"/>
    <w:rsid w:val="00C35362"/>
    <w:rsid w:val="00CC4C49"/>
    <w:rsid w:val="00CC51A8"/>
    <w:rsid w:val="00E30C2F"/>
    <w:rsid w:val="00F06FC6"/>
    <w:rsid w:val="00F420D1"/>
    <w:rsid w:val="00F515A5"/>
    <w:rsid w:val="00F82313"/>
    <w:rsid w:val="00FA6CA4"/>
    <w:rsid w:val="00FC1EDF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45"/>
  </w:style>
  <w:style w:type="paragraph" w:styleId="3">
    <w:name w:val="heading 3"/>
    <w:basedOn w:val="a"/>
    <w:link w:val="30"/>
    <w:uiPriority w:val="9"/>
    <w:qFormat/>
    <w:rsid w:val="00F06FC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50505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6FC6"/>
    <w:rPr>
      <w:rFonts w:ascii="Times New Roman" w:eastAsia="Times New Roman" w:hAnsi="Times New Roman" w:cs="Times New Roman"/>
      <w:b/>
      <w:bCs/>
      <w:color w:val="505050"/>
      <w:sz w:val="34"/>
      <w:szCs w:val="34"/>
    </w:rPr>
  </w:style>
  <w:style w:type="paragraph" w:customStyle="1" w:styleId="book">
    <w:name w:val="book"/>
    <w:basedOn w:val="a"/>
    <w:rsid w:val="00F06FC6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33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%D0%BB%D1%83%D0%B1%D1%8F%D0%BD%D0%BE%D0%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tionary.org/wiki/%D0%B1%D0%B5%D1%80%D0%B5%D1%81%D1%82%D1%8F%D0%BD%D0%BE%D0%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tionary.org/wiki/%D0%BA%D0%BE%D1%80%D0%BE%D0%B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tionary.org/wiki/%D0%BA%D1%80%D1%83%D0%B3%D0%BB%D1%8B%D0%B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.wiktionary.org/wiki/%D0%BD%D0%B5%D0%B1%D0%BE%D0%BB%D1%8C%D1%88%D0%BE%D0%B9" TargetMode="External"/><Relationship Id="rId9" Type="http://schemas.openxmlformats.org/officeDocument/2006/relationships/hyperlink" Target="http://ru.wikipedia.org/wiki/%D0%90%D1%81%D1%82%D0%B0%D1%84%D1%8C%D0%B5%D0%B2,_%D0%92%D0%B8%D0%BA%D1%82%D0%BE%D1%80_%D0%9F%D0%B5%D1%82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cp:lastPrinted>2013-05-10T04:05:00Z</cp:lastPrinted>
  <dcterms:created xsi:type="dcterms:W3CDTF">2013-05-08T14:30:00Z</dcterms:created>
  <dcterms:modified xsi:type="dcterms:W3CDTF">2013-05-10T04:06:00Z</dcterms:modified>
</cp:coreProperties>
</file>