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3" w:rsidRDefault="00AC5765" w:rsidP="00314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по теме «Осень» с использованием игровой обучающей ситуации, в группе для детей с ОНР 3 уро</w:t>
      </w:r>
      <w:r w:rsidR="00CA1EE1">
        <w:rPr>
          <w:rFonts w:ascii="Times New Roman" w:hAnsi="Times New Roman" w:cs="Times New Roman"/>
          <w:sz w:val="28"/>
          <w:szCs w:val="28"/>
        </w:rPr>
        <w:t>вня речевого раз</w:t>
      </w:r>
      <w:r w:rsidR="00314657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8365C8">
        <w:rPr>
          <w:rFonts w:ascii="Times New Roman" w:hAnsi="Times New Roman" w:cs="Times New Roman"/>
          <w:sz w:val="28"/>
          <w:szCs w:val="28"/>
        </w:rPr>
        <w:t>5 – 6 лет «Письмо для Лауры</w:t>
      </w:r>
      <w:bookmarkStart w:id="0" w:name="_GoBack"/>
      <w:bookmarkEnd w:id="0"/>
      <w:r w:rsidR="00CA1EE1">
        <w:rPr>
          <w:rFonts w:ascii="Times New Roman" w:hAnsi="Times New Roman" w:cs="Times New Roman"/>
          <w:sz w:val="28"/>
          <w:szCs w:val="28"/>
        </w:rPr>
        <w:t>».</w:t>
      </w:r>
    </w:p>
    <w:p w:rsidR="00CA1EE1" w:rsidRDefault="00CA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систематизировать и обобщить знания детей по темам: «Осень», «Деревья», «Листья», «Овощи», «Фрукты», «Перелетные птицы».</w:t>
      </w:r>
    </w:p>
    <w:p w:rsidR="00CA1EE1" w:rsidRDefault="00CA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</w:t>
      </w:r>
      <w:r w:rsidR="0006006D">
        <w:rPr>
          <w:rFonts w:ascii="Times New Roman" w:hAnsi="Times New Roman" w:cs="Times New Roman"/>
          <w:sz w:val="28"/>
          <w:szCs w:val="28"/>
        </w:rPr>
        <w:t>еграция областей: познава</w:t>
      </w:r>
      <w:r w:rsidR="00814378">
        <w:rPr>
          <w:rFonts w:ascii="Times New Roman" w:hAnsi="Times New Roman" w:cs="Times New Roman"/>
          <w:sz w:val="28"/>
          <w:szCs w:val="28"/>
        </w:rPr>
        <w:t>тельное, речевое, художественно</w:t>
      </w:r>
      <w:r w:rsidR="0006006D">
        <w:rPr>
          <w:rFonts w:ascii="Times New Roman" w:hAnsi="Times New Roman" w:cs="Times New Roman"/>
          <w:sz w:val="28"/>
          <w:szCs w:val="28"/>
        </w:rPr>
        <w:t>-эстетическое, социально-коммуникативное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06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A1EE1" w:rsidRDefault="00CA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CA1EE1" w:rsidRDefault="0006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CA1EE1">
        <w:rPr>
          <w:rFonts w:ascii="Times New Roman" w:hAnsi="Times New Roman" w:cs="Times New Roman"/>
          <w:sz w:val="28"/>
          <w:szCs w:val="28"/>
        </w:rPr>
        <w:t>:</w:t>
      </w:r>
    </w:p>
    <w:p w:rsidR="00CA1EE1" w:rsidRPr="00E72D38" w:rsidRDefault="00CA1EE1" w:rsidP="00E7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Закреплять</w:t>
      </w:r>
      <w:r w:rsidR="00830547" w:rsidRPr="00E72D38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E72D38">
        <w:rPr>
          <w:rFonts w:ascii="Times New Roman" w:hAnsi="Times New Roman" w:cs="Times New Roman"/>
          <w:sz w:val="28"/>
          <w:szCs w:val="28"/>
        </w:rPr>
        <w:t xml:space="preserve"> </w:t>
      </w:r>
      <w:r w:rsidR="00830547" w:rsidRPr="00E72D38">
        <w:rPr>
          <w:rFonts w:ascii="Times New Roman" w:hAnsi="Times New Roman" w:cs="Times New Roman"/>
          <w:sz w:val="28"/>
          <w:szCs w:val="28"/>
        </w:rPr>
        <w:t>об обобщающих понятиях: овощи, фрукты, перелетные птицы, деревья, время года.</w:t>
      </w:r>
    </w:p>
    <w:p w:rsidR="00830547" w:rsidRPr="00E72D38" w:rsidRDefault="00830547" w:rsidP="00E7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Закреплять представления  детей об изменении природы осенью.</w:t>
      </w:r>
    </w:p>
    <w:p w:rsidR="00830547" w:rsidRPr="00E72D38" w:rsidRDefault="00830547" w:rsidP="00E7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830547" w:rsidRPr="00E72D38" w:rsidRDefault="00830547" w:rsidP="00E7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Закр</w:t>
      </w:r>
      <w:r w:rsidR="0006006D">
        <w:rPr>
          <w:rFonts w:ascii="Times New Roman" w:hAnsi="Times New Roman" w:cs="Times New Roman"/>
          <w:sz w:val="28"/>
          <w:szCs w:val="28"/>
        </w:rPr>
        <w:t>еплять умение составлять предложения</w:t>
      </w:r>
      <w:r w:rsidRPr="00E72D38">
        <w:rPr>
          <w:rFonts w:ascii="Times New Roman" w:hAnsi="Times New Roman" w:cs="Times New Roman"/>
          <w:sz w:val="28"/>
          <w:szCs w:val="28"/>
        </w:rPr>
        <w:t>, опираясь на мнемосхемы.</w:t>
      </w:r>
    </w:p>
    <w:p w:rsidR="00F12E12" w:rsidRPr="00E72D38" w:rsidRDefault="00F12E12" w:rsidP="00E7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Обучать умению решать проблему, используя помощь взрослого.</w:t>
      </w:r>
    </w:p>
    <w:p w:rsidR="00F12E12" w:rsidRDefault="00F1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F12E12" w:rsidRPr="00E72D38" w:rsidRDefault="00F12E12" w:rsidP="00E7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Формировать навыки связной речи.</w:t>
      </w:r>
    </w:p>
    <w:p w:rsidR="00F12E12" w:rsidRPr="00E72D38" w:rsidRDefault="00F12E12" w:rsidP="00E7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Развивать психические процессы: воображение, фантазию, внимание, мышление.</w:t>
      </w:r>
    </w:p>
    <w:p w:rsidR="00F12E12" w:rsidRPr="00E72D38" w:rsidRDefault="00F12E12" w:rsidP="00E7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Побуждать к самостоятельности в решении проблем, находить решение ситуативной проблемы.</w:t>
      </w:r>
    </w:p>
    <w:p w:rsidR="00F12E12" w:rsidRPr="00E72D38" w:rsidRDefault="00F12E12" w:rsidP="00E7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Развивать общую и мелкую моторику, ручную умелость.</w:t>
      </w:r>
    </w:p>
    <w:p w:rsidR="00F12E12" w:rsidRPr="00E72D38" w:rsidRDefault="00F12E12" w:rsidP="00E7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Формировать умение согласовывать речь с движением.</w:t>
      </w:r>
    </w:p>
    <w:p w:rsidR="00F12E12" w:rsidRDefault="00F1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F12E12" w:rsidRPr="00E72D38" w:rsidRDefault="00F12E12" w:rsidP="00E72D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Развивать коммуникативные качества, умения работать и играть в коллективе.</w:t>
      </w:r>
    </w:p>
    <w:p w:rsidR="00F00DF7" w:rsidRPr="00E72D38" w:rsidRDefault="00F00DF7" w:rsidP="00E72D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D38">
        <w:rPr>
          <w:rFonts w:ascii="Times New Roman" w:hAnsi="Times New Roman" w:cs="Times New Roman"/>
          <w:sz w:val="28"/>
          <w:szCs w:val="28"/>
        </w:rPr>
        <w:t>Воспитывать желание спокойно договариваться, уступать друг другу, помогать окружающим.</w:t>
      </w:r>
    </w:p>
    <w:p w:rsidR="00F00DF7" w:rsidRDefault="00F00DF7">
      <w:pPr>
        <w:rPr>
          <w:rFonts w:ascii="Times New Roman" w:hAnsi="Times New Roman" w:cs="Times New Roman"/>
          <w:sz w:val="28"/>
          <w:szCs w:val="28"/>
        </w:rPr>
      </w:pPr>
    </w:p>
    <w:p w:rsidR="00F00DF7" w:rsidRDefault="00F0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</w:t>
      </w:r>
      <w:r w:rsidR="0006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06D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proofErr w:type="gramStart"/>
      <w:r w:rsidR="0006006D">
        <w:rPr>
          <w:rFonts w:ascii="Times New Roman" w:hAnsi="Times New Roman" w:cs="Times New Roman"/>
          <w:sz w:val="28"/>
          <w:szCs w:val="28"/>
        </w:rPr>
        <w:t xml:space="preserve"> </w:t>
      </w:r>
      <w:r w:rsidR="0031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 об осени, пословицы, поговорки, загадки, компьютер, экран, проектор, ролики о березе, ласточке, еже, </w:t>
      </w:r>
      <w:r>
        <w:rPr>
          <w:rFonts w:ascii="Times New Roman" w:hAnsi="Times New Roman" w:cs="Times New Roman"/>
          <w:sz w:val="28"/>
          <w:szCs w:val="28"/>
        </w:rPr>
        <w:lastRenderedPageBreak/>
        <w:t>засушенные листья, ватман с изображением силуэта Осени, клей, тряпочки, кисточки.</w:t>
      </w:r>
    </w:p>
    <w:p w:rsidR="00F00DF7" w:rsidRDefault="00F0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 об осени, поговорок, пословиц, загадок, движений для логоритмики, пальчиковой гимнастики, проведение логопедических занятий по темам, изготовление силуэта Осени, нахождение роликов о березе, ласточке, еже, их оз</w:t>
      </w:r>
      <w:r w:rsidR="00B46F45">
        <w:rPr>
          <w:rFonts w:ascii="Times New Roman" w:hAnsi="Times New Roman" w:cs="Times New Roman"/>
          <w:sz w:val="28"/>
          <w:szCs w:val="28"/>
        </w:rPr>
        <w:t xml:space="preserve">вучивание, ролика </w:t>
      </w:r>
      <w:proofErr w:type="gramStart"/>
      <w:r w:rsidR="00B46F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B46F45">
        <w:rPr>
          <w:rFonts w:ascii="Times New Roman" w:hAnsi="Times New Roman" w:cs="Times New Roman"/>
          <w:sz w:val="28"/>
          <w:szCs w:val="28"/>
        </w:rPr>
        <w:t>ассказа темнокожего ребенка.</w:t>
      </w:r>
    </w:p>
    <w:p w:rsidR="00F00DF7" w:rsidRDefault="00F00DF7">
      <w:pPr>
        <w:rPr>
          <w:rFonts w:ascii="Times New Roman" w:hAnsi="Times New Roman" w:cs="Times New Roman"/>
          <w:sz w:val="28"/>
          <w:szCs w:val="28"/>
        </w:rPr>
      </w:pPr>
    </w:p>
    <w:p w:rsidR="00B46F45" w:rsidRDefault="00B46F45" w:rsidP="00E72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46F45" w:rsidRDefault="00B4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прохо</w:t>
      </w:r>
      <w:r w:rsidR="00814378">
        <w:rPr>
          <w:rFonts w:ascii="Times New Roman" w:hAnsi="Times New Roman" w:cs="Times New Roman"/>
          <w:sz w:val="28"/>
          <w:szCs w:val="28"/>
        </w:rPr>
        <w:t>дят в зал и становятся возле экрана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C1" w:rsidRDefault="00B4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 нам пришло необычное письмо. Его не принес почтальон. К нам пришло видеописьмо на компьютер. А пришло оно из далекой страны – Африки. Скажите, что это за страна?</w:t>
      </w:r>
    </w:p>
    <w:p w:rsidR="00B474C1" w:rsidRDefault="00B4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Где очень жарко и растут пальмы.</w:t>
      </w:r>
    </w:p>
    <w:p w:rsidR="00B474C1" w:rsidRDefault="00B4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 Африке постоянно жарко, растут бананы и другие экзотические фрукты. Давайте посмотрим и послушаем от кого же это письмо. Только оно на иностранном языке, я буду его вам переводить.</w:t>
      </w:r>
    </w:p>
    <w:p w:rsidR="00B474C1" w:rsidRDefault="00B4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видеописьма по компьютеру: «Здравствуйте, дорогие ребята! Меня зовут Лаура. Я живу в далекой стране</w:t>
      </w:r>
      <w:r w:rsidR="000C7D90">
        <w:rPr>
          <w:rFonts w:ascii="Times New Roman" w:hAnsi="Times New Roman" w:cs="Times New Roman"/>
          <w:sz w:val="28"/>
          <w:szCs w:val="28"/>
        </w:rPr>
        <w:t xml:space="preserve"> – Африке, где много-много обезьян, попугаев, бегемотов и других животных. Где растут апельсины, лимоны, ананасы и бананы. У нас в Африке очень-очень жарко. Здесь никогда не бывает зимы и снега. Однажды, я услышала стихотворение и не поняла, о каком времени года здесь говорится. Вот послушайте:</w:t>
      </w:r>
    </w:p>
    <w:p w:rsidR="000C7D90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и в рощах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 и уныло,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дни короче, 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не видно,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Темны, темны ночи.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мне, </w:t>
      </w:r>
      <w:r w:rsidR="00E72D38">
        <w:rPr>
          <w:rFonts w:ascii="Times New Roman" w:hAnsi="Times New Roman" w:cs="Times New Roman"/>
          <w:sz w:val="28"/>
          <w:szCs w:val="28"/>
        </w:rPr>
        <w:t>пожалуйста. Я жду от вас ответа»</w:t>
      </w:r>
    </w:p>
    <w:p w:rsidR="00C73FDA" w:rsidRDefault="00C73FD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Письмо очень интересное, согласитесь ребята? </w:t>
      </w:r>
      <w:r w:rsidR="00C36022">
        <w:rPr>
          <w:rFonts w:ascii="Times New Roman" w:hAnsi="Times New Roman" w:cs="Times New Roman"/>
          <w:sz w:val="28"/>
          <w:szCs w:val="28"/>
        </w:rPr>
        <w:t>О каком же времени года говорится в стихотворении?</w:t>
      </w:r>
    </w:p>
    <w:p w:rsidR="00C36022" w:rsidRDefault="00C36022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этом стихотворении говорится об осени.</w:t>
      </w:r>
    </w:p>
    <w:p w:rsidR="00C36022" w:rsidRDefault="00C36022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ответим Лауре? </w:t>
      </w:r>
      <w:r w:rsidR="00CE7D08">
        <w:rPr>
          <w:rFonts w:ascii="Times New Roman" w:hAnsi="Times New Roman" w:cs="Times New Roman"/>
          <w:sz w:val="28"/>
          <w:szCs w:val="28"/>
        </w:rPr>
        <w:t>Только письмо мы писать не будем, а наговорим его на камеру.</w:t>
      </w:r>
    </w:p>
    <w:p w:rsidR="00CE7D08" w:rsidRDefault="00CE7D0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рассказать об осени, нужно поближе с ней познакомиться, а для этого давайте отправимся в гости к осени.</w:t>
      </w:r>
    </w:p>
    <w:p w:rsidR="00CE7D08" w:rsidRDefault="00CE7D0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отправится, вспомним стихи об осени.</w:t>
      </w:r>
    </w:p>
    <w:p w:rsidR="00CE7D08" w:rsidRPr="00BB70BC" w:rsidRDefault="00CE7D0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остались леса и дубравы,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фрукты, деревья и травы.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– только листья желтеют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опадают, как только умеют!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в нашем парке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осень всем подарки: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 осень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метели,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листья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кленов полетели,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листьев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хоровод,</w:t>
      </w:r>
    </w:p>
    <w:p w:rsid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Заблестел на лужах</w:t>
      </w:r>
    </w:p>
    <w:p w:rsidR="00BB70BC" w:rsidRPr="00BB70B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тонкий лед.</w:t>
      </w:r>
    </w:p>
    <w:p w:rsidR="00CE7D08" w:rsidRDefault="00CE7D08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D08" w:rsidRDefault="00CE7D08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6C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пора отправляться</w:t>
      </w:r>
      <w:r w:rsidR="00706A6C">
        <w:rPr>
          <w:rFonts w:ascii="Times New Roman" w:hAnsi="Times New Roman" w:cs="Times New Roman"/>
          <w:sz w:val="28"/>
          <w:szCs w:val="28"/>
        </w:rPr>
        <w:t>.</w:t>
      </w:r>
    </w:p>
    <w:p w:rsidR="00706A6C" w:rsidRDefault="00706A6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маршируют.</w:t>
      </w:r>
    </w:p>
    <w:p w:rsidR="007D029B" w:rsidRDefault="007D029B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Останавливаются у экрана. На экране ролик «Береза».</w:t>
      </w:r>
    </w:p>
    <w:p w:rsidR="00253BE5" w:rsidRDefault="007D029B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Береза: «Здравствуйте ребята, </w:t>
      </w:r>
      <w:r w:rsidR="009410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знали меня? Посмотрите, я в белом сарафанчике с черными карманчиками</w:t>
      </w:r>
      <w:r w:rsidR="0094100A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4100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4100A">
        <w:rPr>
          <w:rFonts w:ascii="Times New Roman" w:hAnsi="Times New Roman" w:cs="Times New Roman"/>
          <w:sz w:val="28"/>
          <w:szCs w:val="28"/>
        </w:rPr>
        <w:t xml:space="preserve"> конечно же, березка. Зачем в гости пожаловали?</w:t>
      </w:r>
      <w:r w:rsidR="00BB70B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6006D">
        <w:rPr>
          <w:rFonts w:ascii="Times New Roman" w:hAnsi="Times New Roman" w:cs="Times New Roman"/>
          <w:sz w:val="28"/>
          <w:szCs w:val="28"/>
        </w:rPr>
        <w:t xml:space="preserve">, вы хотите </w:t>
      </w:r>
      <w:proofErr w:type="gramStart"/>
      <w:r w:rsidR="00BB70B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BB70BC">
        <w:rPr>
          <w:rFonts w:ascii="Times New Roman" w:hAnsi="Times New Roman" w:cs="Times New Roman"/>
          <w:sz w:val="28"/>
          <w:szCs w:val="28"/>
        </w:rPr>
        <w:t xml:space="preserve"> как я к зиме готовлюсь, ведь уже осень.</w:t>
      </w:r>
      <w:r w:rsidR="0094100A">
        <w:rPr>
          <w:rFonts w:ascii="Times New Roman" w:hAnsi="Times New Roman" w:cs="Times New Roman"/>
          <w:sz w:val="28"/>
          <w:szCs w:val="28"/>
        </w:rPr>
        <w:t xml:space="preserve"> </w:t>
      </w:r>
      <w:r w:rsidR="00253BE5">
        <w:rPr>
          <w:rFonts w:ascii="Times New Roman" w:hAnsi="Times New Roman" w:cs="Times New Roman"/>
          <w:sz w:val="28"/>
          <w:szCs w:val="28"/>
        </w:rPr>
        <w:t xml:space="preserve">Я вам расскажу. 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осень золотая…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Улетает птичий караван…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реки туман крадется, 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дождиком прольется.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ли дождик, то ли слезы – 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голых веток капает вода…,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может так случится,</w:t>
      </w:r>
    </w:p>
    <w:p w:rsidR="00253BE5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вьюга закружится,</w:t>
      </w:r>
    </w:p>
    <w:p w:rsidR="003A625C" w:rsidRDefault="00253BE5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ноябре бывает </w:t>
      </w:r>
      <w:r w:rsidR="003A625C">
        <w:rPr>
          <w:rFonts w:ascii="Times New Roman" w:hAnsi="Times New Roman" w:cs="Times New Roman"/>
          <w:sz w:val="28"/>
          <w:szCs w:val="28"/>
        </w:rPr>
        <w:t>иногда…</w:t>
      </w: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 с меня – </w:t>
      </w: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зимние морозы,</w:t>
      </w: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мне скорее засыпать…</w:t>
      </w: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на ветки ляжет,</w:t>
      </w: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 согреет даже,</w:t>
      </w:r>
    </w:p>
    <w:p w:rsidR="003A625C" w:rsidRDefault="003A625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весну я буду ждать…</w:t>
      </w:r>
    </w:p>
    <w:p w:rsidR="003A625C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я вам помогла</w:t>
      </w:r>
      <w:r w:rsidR="00E72D38">
        <w:rPr>
          <w:rFonts w:ascii="Times New Roman" w:hAnsi="Times New Roman" w:cs="Times New Roman"/>
          <w:sz w:val="28"/>
          <w:szCs w:val="28"/>
        </w:rPr>
        <w:t>»</w:t>
      </w:r>
    </w:p>
    <w:p w:rsidR="00E72D38" w:rsidRDefault="00E72D3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E72D38" w:rsidRDefault="00E72D3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деревья сбрасывают листья?</w:t>
      </w:r>
    </w:p>
    <w:p w:rsidR="00E72D38" w:rsidRDefault="00BB70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не сбрасывают</w:t>
      </w:r>
      <w:r w:rsidR="00E72D38">
        <w:rPr>
          <w:rFonts w:ascii="Times New Roman" w:hAnsi="Times New Roman" w:cs="Times New Roman"/>
          <w:sz w:val="28"/>
          <w:szCs w:val="28"/>
        </w:rPr>
        <w:t>?</w:t>
      </w:r>
    </w:p>
    <w:p w:rsidR="00E72D38" w:rsidRDefault="00E72D3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явление природы, связанное с листьями, бывает только осенью?</w:t>
      </w:r>
    </w:p>
    <w:p w:rsidR="00C906D4" w:rsidRDefault="0006006D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листочек упал?»:</w:t>
      </w:r>
    </w:p>
    <w:p w:rsidR="0006006D" w:rsidRDefault="0006006D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и у нас листочки упали с разных деревьев, возьмите по листочку, рассмотрите его и скажите какой это листочек.</w:t>
      </w:r>
    </w:p>
    <w:p w:rsidR="005A4C6D" w:rsidRDefault="005A4C6D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– рябиновый, кленовый, дубовый и т.д.</w:t>
      </w:r>
    </w:p>
    <w:p w:rsidR="00E72D38" w:rsidRDefault="00E72D3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отправляемся дальше.</w:t>
      </w:r>
    </w:p>
    <w:p w:rsidR="00E72D38" w:rsidRDefault="00E72D3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шагают под музыку по залу и останавливаются у </w:t>
      </w:r>
      <w:r w:rsidR="00AC0C24">
        <w:rPr>
          <w:rFonts w:ascii="Times New Roman" w:hAnsi="Times New Roman" w:cs="Times New Roman"/>
          <w:sz w:val="28"/>
          <w:szCs w:val="28"/>
        </w:rPr>
        <w:t>экрана.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ролик «Ласточка»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кого мы встретили?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встретили птичку.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Птичка, расскажи нам про себя, как ты осень встречаешь?</w:t>
      </w:r>
    </w:p>
    <w:p w:rsidR="00344EBC" w:rsidRDefault="00344EBC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меня приметный вид: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летаю низко – 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Значит дождик близко.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Угадайте, что я за птичка – 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Темненькая невеличка?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Белый у меня животик.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двойной как будто хвостик.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быстрее я летаю,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Мошек на лету хватаю»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ласточка.</w:t>
      </w:r>
    </w:p>
    <w:p w:rsidR="00AC0C24" w:rsidRDefault="00AC0C2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Угадали, я птичка перелетная, как только приходит осень, </w:t>
      </w:r>
      <w:r w:rsidR="005F07CA">
        <w:rPr>
          <w:rFonts w:ascii="Times New Roman" w:hAnsi="Times New Roman" w:cs="Times New Roman"/>
          <w:sz w:val="28"/>
          <w:szCs w:val="28"/>
        </w:rPr>
        <w:t>мы ласточки, собираемся в стаи и улетаем на юг, в Африку, а по весне возвращаемся в родные края. А теперь мне пора, прощайте»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какие птицы еще улетают в теплые края?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отправляемся дальше, а чтобы было веселей идти, давайте споем.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Логоритмика «Ходит осень по дорожкам»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у экрана.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еж.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кого мы встретили?</w:t>
      </w: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еж.</w:t>
      </w:r>
    </w:p>
    <w:p w:rsidR="005F07CA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З</w:t>
      </w:r>
      <w:r w:rsidR="005F07CA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07CA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="005F07C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5F07CA">
        <w:rPr>
          <w:rFonts w:ascii="Times New Roman" w:hAnsi="Times New Roman" w:cs="Times New Roman"/>
          <w:sz w:val="28"/>
          <w:szCs w:val="28"/>
        </w:rPr>
        <w:t xml:space="preserve"> вы меня узнали</w:t>
      </w:r>
      <w:r>
        <w:rPr>
          <w:rFonts w:ascii="Times New Roman" w:hAnsi="Times New Roman" w:cs="Times New Roman"/>
          <w:sz w:val="28"/>
          <w:szCs w:val="28"/>
        </w:rPr>
        <w:t>. Знаете, почему я такой колючий?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на всякий случай: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кто мои соседи?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волки и медведи!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 я не колючий,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узнай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колются иголки.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ними я не колкий.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Протопал немало стёжек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колючий ёжик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трудился не напрасно- 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 на зиму запасы.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морозы не страшат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ежиху! Ни ежат!</w:t>
      </w:r>
    </w:p>
    <w:p w:rsidR="00CC20D7" w:rsidRDefault="00CC20D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на зиму, мы ежи ложимся спать, а когда станет теплеть, мы проснемся. Некогда мне тут с вами, дел много, мне еще норку найти надо, где укрыться до весны»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каких животных вы еще знаете, которые на зиму впадают в спячку?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животные, которые не спят? Что же они делают осенью?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86813" w:rsidRDefault="00C906D4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D86813">
        <w:rPr>
          <w:rFonts w:ascii="Times New Roman" w:hAnsi="Times New Roman" w:cs="Times New Roman"/>
          <w:sz w:val="28"/>
          <w:szCs w:val="28"/>
        </w:rPr>
        <w:t>, в зал входит Осень.</w:t>
      </w:r>
    </w:p>
    <w:p w:rsidR="00D86813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 «</w:t>
      </w:r>
      <w:r w:rsidR="00D86813">
        <w:rPr>
          <w:rFonts w:ascii="Times New Roman" w:hAnsi="Times New Roman" w:cs="Times New Roman"/>
          <w:sz w:val="28"/>
          <w:szCs w:val="28"/>
        </w:rPr>
        <w:t>Здравствуйте ребята, отгадайте, кто я?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«Несу я урожаи, поля вновь засеваю,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отправляю, деревья раздеваю,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касаюсь елочек и сосен.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я? Я… осень»</w:t>
      </w: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Угадали, а зачем в гости пожаловали?</w:t>
      </w:r>
      <w:r w:rsidR="007E2BAF">
        <w:rPr>
          <w:rFonts w:ascii="Times New Roman" w:hAnsi="Times New Roman" w:cs="Times New Roman"/>
          <w:sz w:val="28"/>
          <w:szCs w:val="28"/>
        </w:rPr>
        <w:t>»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пришло видеописьмо из Африки, и нас попросили рассказать о тебе, об осени, помоги нам, пожалуйста</w:t>
      </w:r>
      <w:r w:rsidR="00C90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наговорить ответ на камеру.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хорошо, я вам помогу, но прежде, скажите, знаете ли вы загадки обо мне, пословицы, поговорки?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наградила, все загубила.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(осень)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кисти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(осень)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пути и без дороги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самый длинноногий,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прячется,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мгле, </w:t>
      </w:r>
    </w:p>
    <w:p w:rsidR="007E2BAF" w:rsidRDefault="007E2BAF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ноги на земле</w:t>
      </w:r>
      <w:r w:rsidR="00FD31A6"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(дождь)</w:t>
      </w: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тает октябрьский день – не привяжешь за плетень.</w:t>
      </w: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со снопами, осень с пирогами.</w:t>
      </w: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есть у меня волшебные рисунки, которые помогут вам составить рассказ</w:t>
      </w:r>
      <w:r w:rsidR="00BB7958">
        <w:rPr>
          <w:rFonts w:ascii="Times New Roman" w:hAnsi="Times New Roman" w:cs="Times New Roman"/>
          <w:sz w:val="28"/>
          <w:szCs w:val="28"/>
        </w:rPr>
        <w:t xml:space="preserve"> обо мне, посмотрите на экран.</w:t>
      </w:r>
    </w:p>
    <w:p w:rsidR="00BB7958" w:rsidRDefault="005A4C6D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предложений </w:t>
      </w:r>
      <w:r w:rsidR="00BB7958">
        <w:rPr>
          <w:rFonts w:ascii="Times New Roman" w:hAnsi="Times New Roman" w:cs="Times New Roman"/>
          <w:sz w:val="28"/>
          <w:szCs w:val="28"/>
        </w:rPr>
        <w:t xml:space="preserve"> по мнемодорожкам.</w:t>
      </w:r>
    </w:p>
    <w:p w:rsidR="00BB7958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7958">
        <w:rPr>
          <w:rFonts w:ascii="Times New Roman" w:hAnsi="Times New Roman" w:cs="Times New Roman"/>
          <w:sz w:val="28"/>
          <w:szCs w:val="28"/>
        </w:rPr>
        <w:t>Осенью: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тускло.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становятся желтыми, красными, оранжевыми, бордовыми, коричневыми и падают на землю.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 собирают овощи, фрукты, грибы, ягоды.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птицы улетают на юг.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еж ложатся в спячку.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белка, заяц меняют шкурку.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дождь и снег.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B151E7">
        <w:rPr>
          <w:rFonts w:ascii="Times New Roman" w:hAnsi="Times New Roman" w:cs="Times New Roman"/>
          <w:sz w:val="28"/>
          <w:szCs w:val="28"/>
        </w:rPr>
        <w:t>одевают теплую одежду»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молодцы, у вас получилось.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тебе Осень, ты нам очень помогла.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до свидания дети, мне пора, до следующего года.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уходит под музыку.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 зал входит Осенний листочек (воспитатель).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я -  осенний листочек, прилетел к вам на помощь. Я слышал, что вы сочиняете письмо в Африку.</w:t>
      </w:r>
    </w:p>
    <w:p w:rsidR="00B151E7" w:rsidRDefault="00814378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нам О</w:t>
      </w:r>
      <w:r w:rsidR="00B151E7">
        <w:rPr>
          <w:rFonts w:ascii="Times New Roman" w:hAnsi="Times New Roman" w:cs="Times New Roman"/>
          <w:sz w:val="28"/>
          <w:szCs w:val="28"/>
        </w:rPr>
        <w:t>сень помогла.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Листочек: А мне бы хотелось, чтобы дети из Африки, увидели</w:t>
      </w:r>
      <w:r w:rsidR="00C1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бывают листочки осенью. Но, как это сделать?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Листочек, не печалься, я кажется знаю, как это сделать.</w:t>
      </w:r>
    </w:p>
    <w:p w:rsidR="00B151E7" w:rsidRDefault="00B151E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вместе с ребятами сделаем портрет Осени из осенних листочков.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Листочек: с удовольствием.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пройдем к столу, но прежде чем приступить к работе, сделаем гимнастику для пальчиков «Осень».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пальчиковой гимнастики.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на деревьях листья пожелтели,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далекий птицы улетели.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хмурится, если дождик льется,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года – осенью зовется»</w:t>
      </w:r>
    </w:p>
    <w:p w:rsidR="00314657" w:rsidRDefault="00314657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коллективной работы «Портрет Осени», из сухих листьев.</w:t>
      </w: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7CC" w:rsidRDefault="00CD47CC" w:rsidP="00C113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Объяснение:</w:t>
      </w:r>
    </w:p>
    <w:p w:rsidR="00CD47CC" w:rsidRDefault="00CD47CC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взять аккуратно листочек, не забывайте, что листья очень хрупкие, с помощью кисточки нанесите</w:t>
      </w:r>
      <w:r w:rsidR="00C113F9">
        <w:rPr>
          <w:rFonts w:ascii="Times New Roman" w:hAnsi="Times New Roman" w:cs="Times New Roman"/>
          <w:sz w:val="28"/>
          <w:szCs w:val="28"/>
        </w:rPr>
        <w:t xml:space="preserve"> клей, не оставляя пустых мест.</w:t>
      </w: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листик и аккуратно приклейте его, убирая лишний клей салфеткой.</w:t>
      </w: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дружно.</w:t>
      </w: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 листочек, какой портрет у нас получился!</w:t>
      </w: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Листик: Молодцы ребята! Теперь я полечу в Африку и покажу всем африканским детям портрет Осени из сухих листьев. А за то, что вы старались, составили рассказ об осени, сделали портрет и помогли детям из </w:t>
      </w:r>
      <w:r>
        <w:rPr>
          <w:rFonts w:ascii="Times New Roman" w:hAnsi="Times New Roman" w:cs="Times New Roman"/>
          <w:sz w:val="28"/>
          <w:szCs w:val="28"/>
        </w:rPr>
        <w:lastRenderedPageBreak/>
        <w:t>жаркой Африки узнать об осени, мы, с Осенью дарим вам сладкое угощение. А мне пора отправляться в Африку, до свидания ребята.</w:t>
      </w:r>
    </w:p>
    <w:p w:rsidR="00C113F9" w:rsidRDefault="00C113F9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под музыку отправляются в группу.</w:t>
      </w:r>
    </w:p>
    <w:p w:rsidR="00BB7958" w:rsidRDefault="00BB7958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813" w:rsidRDefault="00D86813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7CA" w:rsidRDefault="005F07CA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D08" w:rsidRDefault="007D029B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F45" w:rsidRDefault="00B46F45">
      <w:pPr>
        <w:rPr>
          <w:rFonts w:ascii="Times New Roman" w:hAnsi="Times New Roman" w:cs="Times New Roman"/>
          <w:sz w:val="28"/>
          <w:szCs w:val="28"/>
        </w:rPr>
      </w:pPr>
    </w:p>
    <w:p w:rsidR="00F12E12" w:rsidRDefault="00F12E12">
      <w:pPr>
        <w:rPr>
          <w:rFonts w:ascii="Times New Roman" w:hAnsi="Times New Roman" w:cs="Times New Roman"/>
          <w:sz w:val="28"/>
          <w:szCs w:val="28"/>
        </w:rPr>
      </w:pPr>
    </w:p>
    <w:p w:rsidR="00F12E12" w:rsidRDefault="00F12E12">
      <w:pPr>
        <w:rPr>
          <w:rFonts w:ascii="Times New Roman" w:hAnsi="Times New Roman" w:cs="Times New Roman"/>
          <w:sz w:val="28"/>
          <w:szCs w:val="28"/>
        </w:rPr>
      </w:pPr>
    </w:p>
    <w:p w:rsidR="00F12E12" w:rsidRDefault="00F12E12">
      <w:pPr>
        <w:rPr>
          <w:rFonts w:ascii="Times New Roman" w:hAnsi="Times New Roman" w:cs="Times New Roman"/>
          <w:sz w:val="28"/>
          <w:szCs w:val="28"/>
        </w:rPr>
      </w:pPr>
    </w:p>
    <w:p w:rsidR="00830547" w:rsidRDefault="00830547">
      <w:pPr>
        <w:rPr>
          <w:rFonts w:ascii="Times New Roman" w:hAnsi="Times New Roman" w:cs="Times New Roman"/>
          <w:sz w:val="28"/>
          <w:szCs w:val="28"/>
        </w:rPr>
      </w:pPr>
    </w:p>
    <w:p w:rsidR="00830547" w:rsidRDefault="00830547">
      <w:pPr>
        <w:rPr>
          <w:rFonts w:ascii="Times New Roman" w:hAnsi="Times New Roman" w:cs="Times New Roman"/>
          <w:sz w:val="28"/>
          <w:szCs w:val="28"/>
        </w:rPr>
      </w:pPr>
    </w:p>
    <w:p w:rsidR="00CA1EE1" w:rsidRPr="00AC5765" w:rsidRDefault="00CA1EE1">
      <w:pPr>
        <w:rPr>
          <w:rFonts w:ascii="Times New Roman" w:hAnsi="Times New Roman" w:cs="Times New Roman"/>
          <w:sz w:val="28"/>
          <w:szCs w:val="28"/>
        </w:rPr>
      </w:pPr>
    </w:p>
    <w:sectPr w:rsidR="00CA1EE1" w:rsidRPr="00A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A71"/>
    <w:multiLevelType w:val="hybridMultilevel"/>
    <w:tmpl w:val="DC3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B3617"/>
    <w:multiLevelType w:val="hybridMultilevel"/>
    <w:tmpl w:val="B59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13533"/>
    <w:multiLevelType w:val="hybridMultilevel"/>
    <w:tmpl w:val="5512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65"/>
    <w:rsid w:val="0006006D"/>
    <w:rsid w:val="000C7D90"/>
    <w:rsid w:val="00253BE5"/>
    <w:rsid w:val="00314657"/>
    <w:rsid w:val="00344EBC"/>
    <w:rsid w:val="003A625C"/>
    <w:rsid w:val="005A4C6D"/>
    <w:rsid w:val="005F07CA"/>
    <w:rsid w:val="00706A6C"/>
    <w:rsid w:val="007D029B"/>
    <w:rsid w:val="007E2BAF"/>
    <w:rsid w:val="00814378"/>
    <w:rsid w:val="00830547"/>
    <w:rsid w:val="008365C8"/>
    <w:rsid w:val="0094100A"/>
    <w:rsid w:val="00AC0C24"/>
    <w:rsid w:val="00AC5765"/>
    <w:rsid w:val="00B151E7"/>
    <w:rsid w:val="00B46F45"/>
    <w:rsid w:val="00B474C1"/>
    <w:rsid w:val="00BB70BC"/>
    <w:rsid w:val="00BB7958"/>
    <w:rsid w:val="00C113F9"/>
    <w:rsid w:val="00C36022"/>
    <w:rsid w:val="00C73FDA"/>
    <w:rsid w:val="00C8107B"/>
    <w:rsid w:val="00C906D4"/>
    <w:rsid w:val="00CA1EE1"/>
    <w:rsid w:val="00CC20D7"/>
    <w:rsid w:val="00CD47CC"/>
    <w:rsid w:val="00CE7D08"/>
    <w:rsid w:val="00D23311"/>
    <w:rsid w:val="00D86813"/>
    <w:rsid w:val="00E72D38"/>
    <w:rsid w:val="00F00DF7"/>
    <w:rsid w:val="00F12E12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Privet</cp:lastModifiedBy>
  <cp:revision>7</cp:revision>
  <cp:lastPrinted>2014-11-13T17:35:00Z</cp:lastPrinted>
  <dcterms:created xsi:type="dcterms:W3CDTF">2014-11-09T11:37:00Z</dcterms:created>
  <dcterms:modified xsi:type="dcterms:W3CDTF">2014-11-24T16:56:00Z</dcterms:modified>
</cp:coreProperties>
</file>