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AC" w:rsidRDefault="00E56637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56637">
        <w:rPr>
          <w:rFonts w:ascii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7439025" cy="2762250"/>
            <wp:effectExtent l="19050" t="0" r="9525" b="0"/>
            <wp:docPr id="9" name="Рисунок 1" descr="Частный детсад в Голосеевском районе (Киев) ПОМОГИ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стный детсад в Голосеевском районе (Киев) ПОМОГИТ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637">
        <w:rPr>
          <w:rFonts w:ascii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7439025" cy="2762250"/>
            <wp:effectExtent l="19050" t="0" r="9525" b="0"/>
            <wp:docPr id="12" name="Рисунок 1" descr="Частный детсад в Голосеевском районе (Киев) ПОМОГИ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стный детсад в Голосеевском районе (Киев) ПОМОГИТ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812" w:rsidRPr="00D41812"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26" style="position:absolute;left:0;text-align:left;margin-left:-26.7pt;margin-top:-9.95pt;width:779.25pt;height:543pt;z-index:251658240;mso-position-horizontal-relative:text;mso-position-vertical-relative:text" strokecolor="#c0504d [3205]" strokeweight="4.5pt">
            <v:shadow on="t" color="#d99594 [1941]" opacity=".5" offset="6pt,-6pt"/>
            <v:textbox>
              <w:txbxContent>
                <w:p w:rsidR="00DF4770" w:rsidRDefault="00DF4770"/>
                <w:p w:rsidR="00DF4770" w:rsidRDefault="00DF4770"/>
                <w:p w:rsidR="00DF4770" w:rsidRPr="0098160E" w:rsidRDefault="00DF4770" w:rsidP="00380E0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943634" w:themeColor="accent2" w:themeShade="BF"/>
                      <w:sz w:val="48"/>
                      <w:szCs w:val="48"/>
                    </w:rPr>
                  </w:pPr>
                  <w:r w:rsidRPr="0098160E">
                    <w:rPr>
                      <w:rFonts w:ascii="Times New Roman" w:hAnsi="Times New Roman" w:cs="Times New Roman"/>
                      <w:b/>
                      <w:i/>
                      <w:color w:val="943634" w:themeColor="accent2" w:themeShade="BF"/>
                      <w:sz w:val="48"/>
                      <w:szCs w:val="48"/>
                    </w:rPr>
                    <w:t>Перспективное планирование во 2 младшей группе «Ягодка»</w:t>
                  </w:r>
                </w:p>
                <w:p w:rsidR="00DF4770" w:rsidRPr="0098160E" w:rsidRDefault="00DF4770" w:rsidP="00380E0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943634" w:themeColor="accent2" w:themeShade="BF"/>
                      <w:sz w:val="48"/>
                      <w:szCs w:val="48"/>
                    </w:rPr>
                  </w:pPr>
                  <w:r w:rsidRPr="0098160E">
                    <w:rPr>
                      <w:rFonts w:ascii="Times New Roman" w:hAnsi="Times New Roman" w:cs="Times New Roman"/>
                      <w:b/>
                      <w:i/>
                      <w:color w:val="943634" w:themeColor="accent2" w:themeShade="BF"/>
                      <w:sz w:val="48"/>
                      <w:szCs w:val="48"/>
                    </w:rPr>
                    <w:t>на 2014-2015 год</w:t>
                  </w:r>
                </w:p>
                <w:p w:rsidR="00DF4770" w:rsidRDefault="00DF4770" w:rsidP="00B20F66">
                  <w:pPr>
                    <w:rPr>
                      <w:rFonts w:ascii="Times New Roman" w:hAnsi="Times New Roman" w:cs="Times New Roman"/>
                    </w:rPr>
                  </w:pPr>
                </w:p>
                <w:p w:rsidR="00DF4770" w:rsidRPr="00380E04" w:rsidRDefault="00DF4770" w:rsidP="00380E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F4770" w:rsidRDefault="00DF4770"/>
                <w:p w:rsidR="00DF4770" w:rsidRDefault="00DF4770">
                  <w:r>
                    <w:t xml:space="preserve">                                                                                                                                                       </w:t>
                  </w:r>
                  <w:r w:rsidRPr="00DE0676">
                    <w:rPr>
                      <w:noProof/>
                    </w:rPr>
                    <w:drawing>
                      <wp:inline distT="0" distB="0" distL="0" distR="0">
                        <wp:extent cx="4876800" cy="2495550"/>
                        <wp:effectExtent l="19050" t="0" r="0" b="0"/>
                        <wp:docPr id="20" name="Рисунок 1" descr="Частный детсад в Голосеевском районе (Киев) ПОМОГИТ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Частный детсад в Голосеевском районе (Киев) ПОМОГИТ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0" cy="2495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4770" w:rsidRDefault="00DF4770"/>
                <w:p w:rsidR="00DF4770" w:rsidRDefault="00DF4770"/>
                <w:p w:rsidR="00DF4770" w:rsidRDefault="00DF4770"/>
                <w:p w:rsidR="00DF4770" w:rsidRDefault="00DF4770"/>
                <w:p w:rsidR="00DF4770" w:rsidRDefault="00DF4770"/>
              </w:txbxContent>
            </v:textbox>
          </v:rect>
        </w:pict>
      </w:r>
    </w:p>
    <w:p w:rsidR="00086EAC" w:rsidRDefault="00086EAC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86EAC" w:rsidRDefault="00086EAC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B29A1" w:rsidRDefault="00D41812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lastRenderedPageBreak/>
        <w:pict>
          <v:rect id="_x0000_s1041" style="position:absolute;left:0;text-align:left;margin-left:-23.7pt;margin-top:-1.7pt;width:768.75pt;height:520.5pt;z-index:251661312" strokecolor="#c0504d [3205]" strokeweight="4.5pt">
            <v:shadow on="t" color="#d99594 [1941]" opacity=".5" offset="6pt,-6pt"/>
            <v:textbox>
              <w:txbxContent>
                <w:p w:rsidR="00DF4770" w:rsidRPr="00D326F1" w:rsidRDefault="00DF4770" w:rsidP="004E5E09">
                  <w:pPr>
                    <w:spacing w:after="0" w:line="240" w:lineRule="auto"/>
                    <w:ind w:left="-851"/>
                    <w:jc w:val="center"/>
                    <w:rPr>
                      <w:rFonts w:ascii="Times New Roman" w:hAnsi="Times New Roman"/>
                      <w:color w:val="C00000"/>
                    </w:rPr>
                  </w:pPr>
                  <w:r w:rsidRPr="00D326F1">
                    <w:rPr>
                      <w:rFonts w:ascii="Times New Roman" w:hAnsi="Times New Roman"/>
                      <w:color w:val="C00000"/>
                    </w:rPr>
                    <w:t xml:space="preserve">Муниципальное  дошкольное образовательное автономное учреждение  «Детский сад № 147 «Теремок» </w:t>
                  </w:r>
                </w:p>
                <w:p w:rsidR="00DF4770" w:rsidRPr="007A6EAA" w:rsidRDefault="00DF4770" w:rsidP="00D326F1">
                  <w:pPr>
                    <w:spacing w:after="0" w:line="240" w:lineRule="auto"/>
                    <w:ind w:left="-851"/>
                    <w:jc w:val="center"/>
                    <w:rPr>
                      <w:rFonts w:ascii="Times New Roman" w:hAnsi="Times New Roman"/>
                      <w:color w:val="C00000"/>
                    </w:rPr>
                  </w:pPr>
                  <w:r w:rsidRPr="00D326F1">
                    <w:rPr>
                      <w:rFonts w:ascii="Times New Roman" w:hAnsi="Times New Roman"/>
                      <w:color w:val="C00000"/>
                    </w:rPr>
                    <w:t>общеразвивающего вида с приоритетным осуществлением познавательно – речевого развития воспитанников г. Орска»</w:t>
                  </w:r>
                </w:p>
                <w:p w:rsidR="00DF4770" w:rsidRPr="007A6EAA" w:rsidRDefault="00DF4770" w:rsidP="00D326F1">
                  <w:pPr>
                    <w:spacing w:after="0" w:line="240" w:lineRule="auto"/>
                    <w:ind w:left="-851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  <w:p w:rsidR="00DF4770" w:rsidRPr="007A6EAA" w:rsidRDefault="00DF4770" w:rsidP="00D326F1">
                  <w:pPr>
                    <w:spacing w:after="0" w:line="240" w:lineRule="auto"/>
                    <w:ind w:left="-851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  <w:p w:rsidR="00DF4770" w:rsidRPr="007A6EAA" w:rsidRDefault="00DF4770" w:rsidP="00D326F1">
                  <w:pPr>
                    <w:spacing w:after="0" w:line="240" w:lineRule="auto"/>
                    <w:ind w:left="-851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  <w:p w:rsidR="00DF4770" w:rsidRPr="007A6EAA" w:rsidRDefault="00DF4770" w:rsidP="00D326F1">
                  <w:pPr>
                    <w:spacing w:after="0" w:line="240" w:lineRule="auto"/>
                    <w:ind w:left="-851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  <w:p w:rsidR="00DF4770" w:rsidRPr="00D326F1" w:rsidRDefault="00DF4770" w:rsidP="00D326F1">
                  <w:pPr>
                    <w:spacing w:after="0" w:line="240" w:lineRule="auto"/>
                    <w:ind w:left="-851"/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  <w:vertAlign w:val="superscript"/>
                    </w:rPr>
                  </w:pPr>
                </w:p>
                <w:p w:rsidR="00DF4770" w:rsidRPr="00D326F1" w:rsidRDefault="00DF4770" w:rsidP="00CB29A1">
                  <w:pPr>
                    <w:jc w:val="center"/>
                    <w:rPr>
                      <w:rFonts w:asciiTheme="majorHAnsi" w:hAnsiTheme="majorHAnsi" w:cs="Times New Roman"/>
                      <w:b/>
                      <w:i/>
                      <w:color w:val="C0504D" w:themeColor="accent2"/>
                      <w:sz w:val="56"/>
                      <w:szCs w:val="56"/>
                    </w:rPr>
                  </w:pPr>
                  <w:r w:rsidRPr="00D326F1">
                    <w:rPr>
                      <w:rFonts w:asciiTheme="majorHAnsi" w:hAnsiTheme="majorHAnsi" w:cs="Times New Roman"/>
                      <w:b/>
                      <w:i/>
                      <w:color w:val="C0504D" w:themeColor="accent2"/>
                      <w:sz w:val="56"/>
                      <w:szCs w:val="56"/>
                    </w:rPr>
                    <w:t>План воспитательно – образовательной работы</w:t>
                  </w:r>
                </w:p>
                <w:p w:rsidR="00DF4770" w:rsidRPr="00D326F1" w:rsidRDefault="00DF4770" w:rsidP="00D326F1">
                  <w:pPr>
                    <w:jc w:val="center"/>
                    <w:rPr>
                      <w:rFonts w:asciiTheme="majorHAnsi" w:hAnsiTheme="majorHAnsi" w:cs="Times New Roman"/>
                      <w:b/>
                      <w:i/>
                      <w:color w:val="C0504D" w:themeColor="accent2"/>
                      <w:sz w:val="48"/>
                      <w:szCs w:val="48"/>
                    </w:rPr>
                  </w:pPr>
                  <w:r w:rsidRPr="00D326F1">
                    <w:rPr>
                      <w:rFonts w:asciiTheme="majorHAnsi" w:hAnsiTheme="majorHAnsi" w:cs="Times New Roman"/>
                      <w:b/>
                      <w:i/>
                      <w:color w:val="C0504D" w:themeColor="accent2"/>
                      <w:sz w:val="48"/>
                      <w:szCs w:val="48"/>
                    </w:rPr>
                    <w:t xml:space="preserve">2 младшая группа </w:t>
                  </w:r>
                </w:p>
                <w:p w:rsidR="00DF4770" w:rsidRDefault="00DF4770" w:rsidP="00D326F1">
                  <w:pPr>
                    <w:jc w:val="center"/>
                    <w:rPr>
                      <w:rFonts w:asciiTheme="majorHAnsi" w:hAnsiTheme="majorHAnsi" w:cs="Times New Roman"/>
                      <w:b/>
                      <w:i/>
                      <w:color w:val="C0504D" w:themeColor="accent2"/>
                      <w:sz w:val="48"/>
                      <w:szCs w:val="48"/>
                    </w:rPr>
                  </w:pPr>
                  <w:r w:rsidRPr="00D326F1">
                    <w:rPr>
                      <w:rFonts w:asciiTheme="majorHAnsi" w:hAnsiTheme="majorHAnsi" w:cs="Times New Roman"/>
                      <w:b/>
                      <w:i/>
                      <w:color w:val="C0504D" w:themeColor="accent2"/>
                      <w:sz w:val="48"/>
                      <w:szCs w:val="48"/>
                    </w:rPr>
                    <w:t>на 2014-2015 учебный год</w:t>
                  </w:r>
                </w:p>
                <w:p w:rsidR="00DF4770" w:rsidRPr="007A6EAA" w:rsidRDefault="00DF4770" w:rsidP="00D326F1">
                  <w:pPr>
                    <w:jc w:val="center"/>
                    <w:rPr>
                      <w:rFonts w:asciiTheme="majorHAnsi" w:hAnsiTheme="majorHAnsi" w:cs="Times New Roman"/>
                      <w:b/>
                      <w:i/>
                      <w:color w:val="C0504D" w:themeColor="accent2"/>
                      <w:sz w:val="48"/>
                      <w:szCs w:val="48"/>
                    </w:rPr>
                  </w:pPr>
                </w:p>
                <w:p w:rsidR="00DF4770" w:rsidRPr="00D326F1" w:rsidRDefault="00DF4770" w:rsidP="00D326F1">
                  <w:pPr>
                    <w:spacing w:after="0" w:line="240" w:lineRule="auto"/>
                    <w:jc w:val="right"/>
                    <w:rPr>
                      <w:rFonts w:asciiTheme="majorHAnsi" w:hAnsiTheme="majorHAnsi" w:cs="Times New Roman"/>
                      <w:b/>
                      <w:i/>
                      <w:color w:val="C0504D" w:themeColor="accent2"/>
                      <w:sz w:val="24"/>
                      <w:szCs w:val="24"/>
                    </w:rPr>
                  </w:pPr>
                  <w:r w:rsidRPr="00D326F1">
                    <w:rPr>
                      <w:rFonts w:asciiTheme="majorHAnsi" w:hAnsiTheme="majorHAnsi" w:cs="Times New Roman"/>
                      <w:b/>
                      <w:i/>
                      <w:color w:val="C0504D" w:themeColor="accent2"/>
                      <w:sz w:val="24"/>
                      <w:szCs w:val="24"/>
                    </w:rPr>
                    <w:t xml:space="preserve">Составила: </w:t>
                  </w:r>
                </w:p>
                <w:p w:rsidR="00DF4770" w:rsidRPr="00D326F1" w:rsidRDefault="00DF4770" w:rsidP="00D326F1">
                  <w:pPr>
                    <w:spacing w:after="0" w:line="240" w:lineRule="auto"/>
                    <w:jc w:val="right"/>
                    <w:rPr>
                      <w:rFonts w:asciiTheme="majorHAnsi" w:hAnsiTheme="majorHAnsi" w:cs="Times New Roman"/>
                      <w:b/>
                      <w:i/>
                      <w:color w:val="C0504D" w:themeColor="accent2"/>
                      <w:sz w:val="24"/>
                      <w:szCs w:val="24"/>
                    </w:rPr>
                  </w:pPr>
                  <w:r w:rsidRPr="00D326F1">
                    <w:rPr>
                      <w:rFonts w:asciiTheme="majorHAnsi" w:hAnsiTheme="majorHAnsi" w:cs="Times New Roman"/>
                      <w:b/>
                      <w:i/>
                      <w:color w:val="C0504D" w:themeColor="accent2"/>
                      <w:sz w:val="24"/>
                      <w:szCs w:val="24"/>
                    </w:rPr>
                    <w:t>Воспитатель Морозова А.А</w:t>
                  </w:r>
                </w:p>
                <w:p w:rsidR="00DF4770" w:rsidRPr="00D326F1" w:rsidRDefault="00DF4770" w:rsidP="00D326F1">
                  <w:pPr>
                    <w:rPr>
                      <w:rFonts w:asciiTheme="majorHAnsi" w:hAnsiTheme="majorHAnsi" w:cs="Times New Roman"/>
                      <w:b/>
                      <w:i/>
                      <w:color w:val="C0504D" w:themeColor="accent2"/>
                      <w:sz w:val="24"/>
                      <w:szCs w:val="24"/>
                    </w:rPr>
                  </w:pPr>
                  <w:r w:rsidRPr="00D326F1">
                    <w:rPr>
                      <w:rFonts w:ascii="Times New Roman" w:hAnsi="Times New Roman" w:cs="Times New Roman"/>
                      <w:b/>
                      <w:i/>
                      <w:noProof/>
                      <w:color w:val="C0504D" w:themeColor="accent2"/>
                      <w:sz w:val="24"/>
                      <w:szCs w:val="24"/>
                    </w:rPr>
                    <w:drawing>
                      <wp:inline distT="0" distB="0" distL="0" distR="0">
                        <wp:extent cx="3381375" cy="2181225"/>
                        <wp:effectExtent l="19050" t="0" r="9525" b="0"/>
                        <wp:docPr id="5" name="Рисунок 1" descr="Частный детсад в Голосеевском районе (Киев) ПОМОГИТ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Частный детсад в Голосеевском районе (Киев) ПОМОГИТ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81375" cy="2181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HAnsi" w:hAnsiTheme="majorHAnsi" w:cs="Times New Roman"/>
                      <w:b/>
                      <w:i/>
                      <w:color w:val="C0504D" w:themeColor="accent2"/>
                      <w:sz w:val="24"/>
                      <w:szCs w:val="24"/>
                    </w:rPr>
                    <w:t xml:space="preserve">                               </w:t>
                  </w:r>
                  <w:r w:rsidRPr="00D326F1">
                    <w:rPr>
                      <w:rFonts w:asciiTheme="majorHAnsi" w:hAnsiTheme="majorHAnsi" w:cs="Times New Roman"/>
                      <w:b/>
                      <w:i/>
                      <w:color w:val="C0504D" w:themeColor="accent2"/>
                      <w:sz w:val="24"/>
                      <w:szCs w:val="24"/>
                    </w:rPr>
                    <w:t>Орск 2014 г</w:t>
                  </w:r>
                </w:p>
                <w:p w:rsidR="00DF4770" w:rsidRDefault="00DF4770" w:rsidP="00CB29A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4"/>
                      <w:szCs w:val="24"/>
                    </w:rPr>
                  </w:pPr>
                </w:p>
                <w:p w:rsidR="00DF4770" w:rsidRDefault="00DF4770" w:rsidP="00CB29A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4"/>
                      <w:szCs w:val="24"/>
                    </w:rPr>
                  </w:pPr>
                </w:p>
                <w:p w:rsidR="00DF4770" w:rsidRDefault="00DF4770" w:rsidP="00CB29A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4"/>
                      <w:szCs w:val="24"/>
                    </w:rPr>
                  </w:pPr>
                </w:p>
                <w:p w:rsidR="00DF4770" w:rsidRDefault="00DF4770" w:rsidP="00CB29A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4"/>
                      <w:szCs w:val="24"/>
                    </w:rPr>
                  </w:pPr>
                </w:p>
                <w:p w:rsidR="00DF4770" w:rsidRDefault="00DF4770" w:rsidP="00CB29A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4"/>
                      <w:szCs w:val="24"/>
                    </w:rPr>
                  </w:pPr>
                </w:p>
                <w:p w:rsidR="00DF4770" w:rsidRDefault="00DF4770" w:rsidP="00CB29A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4"/>
                      <w:szCs w:val="24"/>
                    </w:rPr>
                  </w:pPr>
                </w:p>
                <w:p w:rsidR="00DF4770" w:rsidRDefault="00DF4770" w:rsidP="00CB29A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4"/>
                      <w:szCs w:val="24"/>
                    </w:rPr>
                  </w:pPr>
                </w:p>
                <w:p w:rsidR="00DF4770" w:rsidRDefault="00DF4770" w:rsidP="00CB29A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4"/>
                      <w:szCs w:val="24"/>
                    </w:rPr>
                  </w:pPr>
                </w:p>
                <w:p w:rsidR="00DF4770" w:rsidRDefault="00DF4770" w:rsidP="00CB29A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4"/>
                      <w:szCs w:val="24"/>
                    </w:rPr>
                  </w:pPr>
                </w:p>
                <w:p w:rsidR="00DF4770" w:rsidRDefault="00DF4770" w:rsidP="00CB29A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4"/>
                      <w:szCs w:val="24"/>
                    </w:rPr>
                  </w:pPr>
                </w:p>
                <w:p w:rsidR="00DF4770" w:rsidRDefault="00DF4770" w:rsidP="00CB29A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4"/>
                      <w:szCs w:val="24"/>
                    </w:rPr>
                  </w:pPr>
                </w:p>
                <w:p w:rsidR="00DF4770" w:rsidRDefault="00DF4770" w:rsidP="00CB29A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4"/>
                      <w:szCs w:val="24"/>
                    </w:rPr>
                  </w:pPr>
                </w:p>
                <w:p w:rsidR="00DF4770" w:rsidRDefault="00DF4770" w:rsidP="00CB29A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4"/>
                      <w:szCs w:val="24"/>
                    </w:rPr>
                  </w:pPr>
                </w:p>
                <w:p w:rsidR="00DF4770" w:rsidRDefault="00DF4770" w:rsidP="00CB29A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4"/>
                      <w:szCs w:val="24"/>
                    </w:rPr>
                  </w:pPr>
                </w:p>
                <w:p w:rsidR="00DF4770" w:rsidRDefault="00DF4770" w:rsidP="00CB29A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4"/>
                      <w:szCs w:val="24"/>
                    </w:rPr>
                  </w:pPr>
                </w:p>
                <w:p w:rsidR="00DF4770" w:rsidRDefault="00DF4770" w:rsidP="00CB29A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4"/>
                      <w:szCs w:val="24"/>
                    </w:rPr>
                  </w:pPr>
                </w:p>
                <w:p w:rsidR="00DF4770" w:rsidRDefault="00DF4770" w:rsidP="00CB29A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4"/>
                      <w:szCs w:val="24"/>
                    </w:rPr>
                  </w:pPr>
                </w:p>
                <w:p w:rsidR="00DF4770" w:rsidRDefault="00DF4770" w:rsidP="00CB29A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4"/>
                      <w:szCs w:val="24"/>
                    </w:rPr>
                  </w:pPr>
                </w:p>
                <w:p w:rsidR="00DF4770" w:rsidRDefault="00DF4770" w:rsidP="00CB29A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4"/>
                      <w:szCs w:val="24"/>
                    </w:rPr>
                  </w:pPr>
                </w:p>
                <w:p w:rsidR="00DF4770" w:rsidRDefault="00DF4770" w:rsidP="00CB29A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4"/>
                      <w:szCs w:val="24"/>
                    </w:rPr>
                  </w:pPr>
                </w:p>
                <w:p w:rsidR="00DF4770" w:rsidRPr="00CB29A1" w:rsidRDefault="00DF4770" w:rsidP="00CB29A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B29A1" w:rsidRDefault="00CB29A1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B29A1" w:rsidRDefault="00CB29A1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B29A1" w:rsidRDefault="00CB29A1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B29A1" w:rsidRDefault="00CB29A1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B29A1" w:rsidRDefault="00CB29A1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B29A1" w:rsidRDefault="00CB29A1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B29A1" w:rsidRDefault="00CB29A1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B29A1" w:rsidRDefault="00CB29A1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B29A1" w:rsidRDefault="00CB29A1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B29A1" w:rsidRDefault="00CB29A1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B29A1" w:rsidRDefault="00CB29A1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B29A1" w:rsidRDefault="00CB29A1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B29A1" w:rsidRDefault="00CB29A1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B29A1" w:rsidRDefault="00CB29A1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B29A1" w:rsidRDefault="00CB29A1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B29A1" w:rsidRDefault="00CB29A1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32D56" w:rsidRDefault="00D41812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lastRenderedPageBreak/>
        <w:pict>
          <v:rect id="_x0000_s1043" style="position:absolute;left:0;text-align:left;margin-left:-31.2pt;margin-top:-1.7pt;width:772.5pt;height:528pt;z-index:251662336" strokecolor="#c0504d [3205]" strokeweight="4.5pt">
            <v:shadow on="t" color="#d99594 [1941]" opacity=".5" offset="6pt,-6pt"/>
            <v:textbox>
              <w:txbxContent>
                <w:p w:rsidR="00DF4770" w:rsidRDefault="00DF4770" w:rsidP="00B32D5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</w:pPr>
                  <w:r w:rsidRPr="00B32D56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  <w:t>Расписание  организованной образовательной деятельности</w:t>
                  </w:r>
                </w:p>
                <w:p w:rsidR="00DF4770" w:rsidRDefault="00DF4770" w:rsidP="00B32D5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</w:pPr>
                </w:p>
                <w:tbl>
                  <w:tblPr>
                    <w:tblStyle w:val="a3"/>
                    <w:tblW w:w="13541" w:type="dxa"/>
                    <w:tblInd w:w="801" w:type="dxa"/>
                    <w:tblLook w:val="04A0"/>
                  </w:tblPr>
                  <w:tblGrid>
                    <w:gridCol w:w="3107"/>
                    <w:gridCol w:w="5620"/>
                    <w:gridCol w:w="4814"/>
                  </w:tblGrid>
                  <w:tr w:rsidR="00DF4770" w:rsidRPr="00D326F1" w:rsidTr="00784C81">
                    <w:trPr>
                      <w:trHeight w:val="1787"/>
                    </w:trPr>
                    <w:tc>
                      <w:tcPr>
                        <w:tcW w:w="3107" w:type="dxa"/>
                        <w:tcBorders>
                          <w:top w:val="triple" w:sz="4" w:space="0" w:color="auto"/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DF4770" w:rsidRPr="00D326F1" w:rsidRDefault="00DF4770" w:rsidP="00B32D5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26F1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Понедельник</w:t>
                        </w:r>
                      </w:p>
                    </w:tc>
                    <w:tc>
                      <w:tcPr>
                        <w:tcW w:w="5620" w:type="dxa"/>
                        <w:tcBorders>
                          <w:top w:val="triple" w:sz="4" w:space="0" w:color="auto"/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DF4770" w:rsidRDefault="00DF4770" w:rsidP="00B32D5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Музыка</w:t>
                        </w:r>
                      </w:p>
                      <w:p w:rsidR="00DF4770" w:rsidRPr="00D326F1" w:rsidRDefault="00DF4770" w:rsidP="00B32D5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</w:p>
                      <w:p w:rsidR="00DF4770" w:rsidRPr="00D326F1" w:rsidRDefault="00DF4770" w:rsidP="00F5472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26F1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Познавательно исследовательская</w:t>
                        </w:r>
                      </w:p>
                      <w:p w:rsidR="00DF4770" w:rsidRPr="00D326F1" w:rsidRDefault="00DF4770" w:rsidP="00F5472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26F1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 xml:space="preserve"> Деятельность</w:t>
                        </w:r>
                      </w:p>
                      <w:p w:rsidR="00DF4770" w:rsidRPr="00D326F1" w:rsidRDefault="00DF4770" w:rsidP="00F5472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</w:p>
                      <w:p w:rsidR="00DF4770" w:rsidRPr="00D326F1" w:rsidRDefault="00DF4770" w:rsidP="00C60A7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14" w:type="dxa"/>
                        <w:tcBorders>
                          <w:top w:val="triple" w:sz="4" w:space="0" w:color="auto"/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DF4770" w:rsidRPr="00D326F1" w:rsidRDefault="00DF4770" w:rsidP="00B32D5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26F1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9.00-9.15</w:t>
                        </w:r>
                      </w:p>
                      <w:p w:rsidR="00DF4770" w:rsidRPr="00D326F1" w:rsidRDefault="00DF4770" w:rsidP="00B32D5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</w:p>
                      <w:p w:rsidR="00DF4770" w:rsidRPr="00D326F1" w:rsidRDefault="00DF4770" w:rsidP="00F5472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26F1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9.25-9.40</w:t>
                        </w:r>
                      </w:p>
                    </w:tc>
                  </w:tr>
                  <w:tr w:rsidR="00DF4770" w:rsidRPr="00D326F1" w:rsidTr="00784C81">
                    <w:trPr>
                      <w:trHeight w:val="1259"/>
                    </w:trPr>
                    <w:tc>
                      <w:tcPr>
                        <w:tcW w:w="3107" w:type="dxa"/>
                        <w:tcBorders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DF4770" w:rsidRPr="00D326F1" w:rsidRDefault="00DF4770" w:rsidP="00B32D5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26F1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Вторник</w:t>
                        </w:r>
                      </w:p>
                    </w:tc>
                    <w:tc>
                      <w:tcPr>
                        <w:tcW w:w="5620" w:type="dxa"/>
                        <w:tcBorders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DF4770" w:rsidRPr="00D326F1" w:rsidRDefault="00DF4770" w:rsidP="00B32D5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26F1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Математика</w:t>
                        </w:r>
                      </w:p>
                      <w:p w:rsidR="00DF4770" w:rsidRPr="00D326F1" w:rsidRDefault="00DF4770" w:rsidP="00B32D5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</w:p>
                      <w:p w:rsidR="00DF4770" w:rsidRPr="00D326F1" w:rsidRDefault="00DF4770" w:rsidP="00B32D5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26F1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Физическая культура</w:t>
                        </w:r>
                      </w:p>
                    </w:tc>
                    <w:tc>
                      <w:tcPr>
                        <w:tcW w:w="4814" w:type="dxa"/>
                        <w:tcBorders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DF4770" w:rsidRPr="00D326F1" w:rsidRDefault="00DF4770" w:rsidP="00B32D5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26F1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9.00-9.15</w:t>
                        </w:r>
                      </w:p>
                      <w:p w:rsidR="00DF4770" w:rsidRPr="00D326F1" w:rsidRDefault="00DF4770" w:rsidP="00B32D5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</w:p>
                      <w:p w:rsidR="00DF4770" w:rsidRPr="00D326F1" w:rsidRDefault="00DF4770" w:rsidP="00B32D5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26F1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9.25-9.40</w:t>
                        </w:r>
                      </w:p>
                    </w:tc>
                  </w:tr>
                  <w:tr w:rsidR="00DF4770" w:rsidRPr="00D326F1" w:rsidTr="00784C81">
                    <w:trPr>
                      <w:trHeight w:val="1118"/>
                    </w:trPr>
                    <w:tc>
                      <w:tcPr>
                        <w:tcW w:w="3107" w:type="dxa"/>
                        <w:tcBorders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DF4770" w:rsidRPr="00D326F1" w:rsidRDefault="00DF4770" w:rsidP="00B32D5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26F1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Среда</w:t>
                        </w:r>
                      </w:p>
                    </w:tc>
                    <w:tc>
                      <w:tcPr>
                        <w:tcW w:w="5620" w:type="dxa"/>
                        <w:tcBorders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DF4770" w:rsidRPr="00D326F1" w:rsidRDefault="00DF4770" w:rsidP="00B32D5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26F1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Развитие речи</w:t>
                        </w:r>
                      </w:p>
                      <w:p w:rsidR="00DF4770" w:rsidRPr="00D326F1" w:rsidRDefault="00DF4770" w:rsidP="00B32D5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</w:p>
                      <w:p w:rsidR="00DF4770" w:rsidRPr="00D326F1" w:rsidRDefault="00DF4770" w:rsidP="00F5472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26F1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Лепка/Аппликация</w:t>
                        </w:r>
                      </w:p>
                      <w:p w:rsidR="00DF4770" w:rsidRPr="00D326F1" w:rsidRDefault="00DF4770" w:rsidP="00B32D5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14" w:type="dxa"/>
                        <w:tcBorders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DF4770" w:rsidRPr="00D326F1" w:rsidRDefault="00DF4770" w:rsidP="00B32D5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26F1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9.00-9.15</w:t>
                        </w:r>
                      </w:p>
                      <w:p w:rsidR="00DF4770" w:rsidRPr="00D326F1" w:rsidRDefault="00DF4770" w:rsidP="00B32D5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</w:p>
                      <w:p w:rsidR="00DF4770" w:rsidRPr="00D326F1" w:rsidRDefault="00DF4770" w:rsidP="00B32D5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26F1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9.25-9.40</w:t>
                        </w:r>
                      </w:p>
                    </w:tc>
                  </w:tr>
                  <w:tr w:rsidR="00DF4770" w:rsidRPr="00D326F1" w:rsidTr="00784C81">
                    <w:trPr>
                      <w:trHeight w:val="2137"/>
                    </w:trPr>
                    <w:tc>
                      <w:tcPr>
                        <w:tcW w:w="3107" w:type="dxa"/>
                        <w:tcBorders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DF4770" w:rsidRPr="00D326F1" w:rsidRDefault="00DF4770" w:rsidP="00B32D5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26F1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Четверг</w:t>
                        </w:r>
                      </w:p>
                    </w:tc>
                    <w:tc>
                      <w:tcPr>
                        <w:tcW w:w="5620" w:type="dxa"/>
                        <w:tcBorders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DF4770" w:rsidRDefault="00DF4770" w:rsidP="00B32D5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Музыка</w:t>
                        </w:r>
                      </w:p>
                      <w:p w:rsidR="00DF4770" w:rsidRPr="00D326F1" w:rsidRDefault="00DF4770" w:rsidP="00B32D5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</w:p>
                      <w:p w:rsidR="00DF4770" w:rsidRPr="00D326F1" w:rsidRDefault="00DF4770" w:rsidP="0056004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26F1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 xml:space="preserve">Физическая культура </w:t>
                        </w:r>
                      </w:p>
                    </w:tc>
                    <w:tc>
                      <w:tcPr>
                        <w:tcW w:w="4814" w:type="dxa"/>
                        <w:tcBorders>
                          <w:left w:val="triple" w:sz="4" w:space="0" w:color="auto"/>
                          <w:right w:val="triple" w:sz="4" w:space="0" w:color="auto"/>
                        </w:tcBorders>
                      </w:tcPr>
                      <w:p w:rsidR="00DF4770" w:rsidRPr="00D326F1" w:rsidRDefault="00DF4770" w:rsidP="00B32D5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26F1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9.00-9.15</w:t>
                        </w:r>
                      </w:p>
                      <w:p w:rsidR="00DF4770" w:rsidRPr="00D326F1" w:rsidRDefault="00DF4770" w:rsidP="00B32D5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</w:p>
                      <w:p w:rsidR="00DF4770" w:rsidRPr="00D326F1" w:rsidRDefault="00DF4770" w:rsidP="00B32D5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26F1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9.25-9.40</w:t>
                        </w:r>
                      </w:p>
                      <w:p w:rsidR="00DF4770" w:rsidRPr="00D326F1" w:rsidRDefault="00DF4770" w:rsidP="00B32D5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</w:p>
                      <w:p w:rsidR="00DF4770" w:rsidRPr="00D326F1" w:rsidRDefault="00DF4770" w:rsidP="00B32D5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DF4770" w:rsidRPr="00D326F1" w:rsidTr="00784C81">
                    <w:trPr>
                      <w:trHeight w:val="1395"/>
                    </w:trPr>
                    <w:tc>
                      <w:tcPr>
                        <w:tcW w:w="3107" w:type="dxa"/>
                        <w:tcBorders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DF4770" w:rsidRPr="00D326F1" w:rsidRDefault="00DF4770" w:rsidP="00B32D5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26F1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Пятница</w:t>
                        </w:r>
                      </w:p>
                    </w:tc>
                    <w:tc>
                      <w:tcPr>
                        <w:tcW w:w="5620" w:type="dxa"/>
                        <w:tcBorders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DF4770" w:rsidRPr="00D326F1" w:rsidRDefault="00DF4770" w:rsidP="00B32D5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26F1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Рисование</w:t>
                        </w:r>
                      </w:p>
                      <w:p w:rsidR="00DF4770" w:rsidRPr="00D326F1" w:rsidRDefault="00DF4770" w:rsidP="00B32D5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</w:p>
                      <w:p w:rsidR="00DF4770" w:rsidRPr="00D326F1" w:rsidRDefault="00DF4770" w:rsidP="00B32D5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26F1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Физическая культура</w:t>
                        </w:r>
                      </w:p>
                    </w:tc>
                    <w:tc>
                      <w:tcPr>
                        <w:tcW w:w="4814" w:type="dxa"/>
                        <w:tcBorders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cBorders>
                      </w:tcPr>
                      <w:p w:rsidR="00DF4770" w:rsidRPr="00D326F1" w:rsidRDefault="00DF4770" w:rsidP="00B32D5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26F1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9.00-9.15</w:t>
                        </w:r>
                      </w:p>
                      <w:p w:rsidR="00DF4770" w:rsidRPr="00D326F1" w:rsidRDefault="00DF4770" w:rsidP="00B32D5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</w:p>
                      <w:p w:rsidR="00DF4770" w:rsidRPr="00D326F1" w:rsidRDefault="00DF4770" w:rsidP="00B32D5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26F1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9.25-9.40</w:t>
                        </w:r>
                      </w:p>
                    </w:tc>
                  </w:tr>
                </w:tbl>
                <w:p w:rsidR="00DF4770" w:rsidRPr="00B32D56" w:rsidRDefault="00DF4770" w:rsidP="00B32D5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32D56" w:rsidRDefault="00B32D56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32D56" w:rsidRDefault="00B32D56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32D56" w:rsidRDefault="00B32D56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32D56" w:rsidRDefault="00B32D56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32D56" w:rsidRDefault="00B32D56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32D56" w:rsidRDefault="00B32D56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32D56" w:rsidRDefault="00B32D56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32D56" w:rsidRDefault="00B32D56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32D56" w:rsidRDefault="00B32D56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32D56" w:rsidRDefault="00B32D56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32D56" w:rsidRDefault="00B32D56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32D56" w:rsidRDefault="00B32D56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32D56" w:rsidRDefault="00B32D56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32D56" w:rsidRDefault="00B32D56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32D56" w:rsidRDefault="00B32D56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32D56" w:rsidRDefault="00B32D56" w:rsidP="00D326F1">
      <w:pPr>
        <w:ind w:left="-284"/>
        <w:rPr>
          <w:rFonts w:ascii="Times New Roman" w:hAnsi="Times New Roman" w:cs="Times New Roman"/>
          <w:i/>
          <w:sz w:val="32"/>
          <w:szCs w:val="32"/>
        </w:rPr>
      </w:pPr>
    </w:p>
    <w:p w:rsidR="00C60A7C" w:rsidRDefault="00D41812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lastRenderedPageBreak/>
        <w:pict>
          <v:rect id="_x0000_s1044" style="position:absolute;left:0;text-align:left;margin-left:-28.95pt;margin-top:-2.45pt;width:768.75pt;height:522pt;z-index:251663360" strokecolor="#c0504d [3205]" strokeweight="4.5pt">
            <v:shadow on="t" color="#d99594 [1941]" opacity=".5" offset="6pt,-6pt"/>
            <v:textbox style="mso-next-textbox:#_x0000_s1044">
              <w:txbxContent>
                <w:p w:rsidR="00DF4770" w:rsidRDefault="00DF4770" w:rsidP="00252B6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</w:pPr>
                  <w:r w:rsidRPr="00252B6F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  <w:t>Режим дня в холодный период года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  <w:t>:</w:t>
                  </w:r>
                </w:p>
                <w:tbl>
                  <w:tblPr>
                    <w:tblStyle w:val="a3"/>
                    <w:tblW w:w="0" w:type="auto"/>
                    <w:tblInd w:w="250" w:type="dxa"/>
                    <w:tblLook w:val="04A0"/>
                  </w:tblPr>
                  <w:tblGrid>
                    <w:gridCol w:w="992"/>
                    <w:gridCol w:w="9072"/>
                    <w:gridCol w:w="4698"/>
                  </w:tblGrid>
                  <w:tr w:rsidR="00DF4770" w:rsidTr="00784C81">
                    <w:tc>
                      <w:tcPr>
                        <w:tcW w:w="992" w:type="dxa"/>
                      </w:tcPr>
                      <w:p w:rsidR="00DF4770" w:rsidRPr="00252B6F" w:rsidRDefault="00DF4770" w:rsidP="00252B6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24"/>
                            <w:szCs w:val="24"/>
                          </w:rPr>
                        </w:pPr>
                        <w:r w:rsidRPr="00252B6F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24"/>
                            <w:szCs w:val="24"/>
                          </w:rPr>
                          <w:t>№ П</w:t>
                        </w:r>
                        <w:r w:rsidRPr="00252B6F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24"/>
                            <w:szCs w:val="24"/>
                            <w:lang w:val="en-US"/>
                          </w:rPr>
                          <w:t>/</w:t>
                        </w:r>
                        <w:r w:rsidRPr="00252B6F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24"/>
                            <w:szCs w:val="24"/>
                          </w:rPr>
                          <w:t>п</w:t>
                        </w:r>
                      </w:p>
                    </w:tc>
                    <w:tc>
                      <w:tcPr>
                        <w:tcW w:w="9072" w:type="dxa"/>
                      </w:tcPr>
                      <w:p w:rsidR="00DF4770" w:rsidRPr="00252B6F" w:rsidRDefault="00DF4770" w:rsidP="00252B6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24"/>
                            <w:szCs w:val="24"/>
                          </w:rPr>
                        </w:pPr>
                        <w:r w:rsidRPr="00252B6F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24"/>
                            <w:szCs w:val="24"/>
                          </w:rPr>
                          <w:t>Режимные моменты</w:t>
                        </w:r>
                      </w:p>
                    </w:tc>
                    <w:tc>
                      <w:tcPr>
                        <w:tcW w:w="4698" w:type="dxa"/>
                      </w:tcPr>
                      <w:p w:rsidR="00DF4770" w:rsidRPr="00252B6F" w:rsidRDefault="00DF4770" w:rsidP="00252B6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4770" w:rsidTr="00784C81">
                    <w:trPr>
                      <w:trHeight w:val="786"/>
                    </w:trPr>
                    <w:tc>
                      <w:tcPr>
                        <w:tcW w:w="992" w:type="dxa"/>
                      </w:tcPr>
                      <w:p w:rsidR="00DF4770" w:rsidRPr="00D314E3" w:rsidRDefault="00DF4770" w:rsidP="00252B6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14E3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.</w:t>
                        </w:r>
                      </w:p>
                    </w:tc>
                    <w:tc>
                      <w:tcPr>
                        <w:tcW w:w="9072" w:type="dxa"/>
                      </w:tcPr>
                      <w:p w:rsidR="00DF4770" w:rsidRPr="00D314E3" w:rsidRDefault="00DF4770" w:rsidP="00D314E3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28"/>
                            <w:szCs w:val="28"/>
                          </w:rPr>
                        </w:pPr>
                        <w:r w:rsidRPr="00D314E3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28"/>
                            <w:szCs w:val="28"/>
                          </w:rPr>
                          <w:t>Прием детей, осмотр, самостоятельная деятельность, дежурство, утренняя гимнастика</w:t>
                        </w:r>
                      </w:p>
                    </w:tc>
                    <w:tc>
                      <w:tcPr>
                        <w:tcW w:w="4698" w:type="dxa"/>
                      </w:tcPr>
                      <w:p w:rsidR="00DF4770" w:rsidRPr="00D314E3" w:rsidRDefault="00DF4770" w:rsidP="00252B6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14E3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7.00-8.20</w:t>
                        </w:r>
                      </w:p>
                    </w:tc>
                  </w:tr>
                  <w:tr w:rsidR="00DF4770" w:rsidTr="00784C81">
                    <w:trPr>
                      <w:trHeight w:val="711"/>
                    </w:trPr>
                    <w:tc>
                      <w:tcPr>
                        <w:tcW w:w="992" w:type="dxa"/>
                      </w:tcPr>
                      <w:p w:rsidR="00DF4770" w:rsidRPr="00D314E3" w:rsidRDefault="00DF4770" w:rsidP="00252B6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14E3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.</w:t>
                        </w:r>
                      </w:p>
                    </w:tc>
                    <w:tc>
                      <w:tcPr>
                        <w:tcW w:w="9072" w:type="dxa"/>
                      </w:tcPr>
                      <w:p w:rsidR="00DF4770" w:rsidRPr="00D314E3" w:rsidRDefault="00DF4770" w:rsidP="00D314E3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28"/>
                            <w:szCs w:val="28"/>
                          </w:rPr>
                        </w:pPr>
                        <w:r w:rsidRPr="00D314E3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28"/>
                            <w:szCs w:val="28"/>
                          </w:rPr>
                          <w:t>Подготовка к завтраку, завтрак</w:t>
                        </w:r>
                      </w:p>
                    </w:tc>
                    <w:tc>
                      <w:tcPr>
                        <w:tcW w:w="4698" w:type="dxa"/>
                      </w:tcPr>
                      <w:p w:rsidR="00DF4770" w:rsidRPr="00D314E3" w:rsidRDefault="00DF4770" w:rsidP="00252B6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14E3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8.20-9.00</w:t>
                        </w:r>
                      </w:p>
                    </w:tc>
                  </w:tr>
                  <w:tr w:rsidR="00DF4770" w:rsidTr="00784C81">
                    <w:trPr>
                      <w:trHeight w:val="679"/>
                    </w:trPr>
                    <w:tc>
                      <w:tcPr>
                        <w:tcW w:w="992" w:type="dxa"/>
                      </w:tcPr>
                      <w:p w:rsidR="00DF4770" w:rsidRPr="00D314E3" w:rsidRDefault="00DF4770" w:rsidP="00252B6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14E3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.</w:t>
                        </w:r>
                      </w:p>
                    </w:tc>
                    <w:tc>
                      <w:tcPr>
                        <w:tcW w:w="9072" w:type="dxa"/>
                      </w:tcPr>
                      <w:p w:rsidR="00DF4770" w:rsidRPr="00D314E3" w:rsidRDefault="00DF4770" w:rsidP="00D314E3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28"/>
                            <w:szCs w:val="28"/>
                          </w:rPr>
                        </w:pPr>
                        <w:r w:rsidRPr="00D314E3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28"/>
                            <w:szCs w:val="28"/>
                          </w:rPr>
                          <w:t>Подготовка к занятиям, самостоятельная деятельность</w:t>
                        </w:r>
                      </w:p>
                    </w:tc>
                    <w:tc>
                      <w:tcPr>
                        <w:tcW w:w="4698" w:type="dxa"/>
                      </w:tcPr>
                      <w:p w:rsidR="00DF4770" w:rsidRPr="00D314E3" w:rsidRDefault="00DF4770" w:rsidP="00252B6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14E3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9.00-10.00</w:t>
                        </w:r>
                      </w:p>
                    </w:tc>
                  </w:tr>
                  <w:tr w:rsidR="00DF4770" w:rsidTr="00784C81">
                    <w:trPr>
                      <w:trHeight w:val="576"/>
                    </w:trPr>
                    <w:tc>
                      <w:tcPr>
                        <w:tcW w:w="992" w:type="dxa"/>
                      </w:tcPr>
                      <w:p w:rsidR="00DF4770" w:rsidRPr="00D314E3" w:rsidRDefault="00DF4770" w:rsidP="00252B6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14E3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.</w:t>
                        </w:r>
                      </w:p>
                    </w:tc>
                    <w:tc>
                      <w:tcPr>
                        <w:tcW w:w="9072" w:type="dxa"/>
                      </w:tcPr>
                      <w:p w:rsidR="00DF4770" w:rsidRPr="00D314E3" w:rsidRDefault="00DF4770" w:rsidP="00D314E3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28"/>
                            <w:szCs w:val="28"/>
                          </w:rPr>
                        </w:pPr>
                        <w:r w:rsidRPr="00D314E3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28"/>
                            <w:szCs w:val="28"/>
                          </w:rPr>
                          <w:t>Организованная самостоятельная деятельность</w:t>
                        </w:r>
                      </w:p>
                    </w:tc>
                    <w:tc>
                      <w:tcPr>
                        <w:tcW w:w="4698" w:type="dxa"/>
                      </w:tcPr>
                      <w:p w:rsidR="00DF4770" w:rsidRPr="00D314E3" w:rsidRDefault="00DF4770" w:rsidP="00252B6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14E3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9.00-10.00</w:t>
                        </w:r>
                      </w:p>
                    </w:tc>
                  </w:tr>
                  <w:tr w:rsidR="00DF4770" w:rsidTr="00784C81">
                    <w:trPr>
                      <w:trHeight w:val="556"/>
                    </w:trPr>
                    <w:tc>
                      <w:tcPr>
                        <w:tcW w:w="992" w:type="dxa"/>
                      </w:tcPr>
                      <w:p w:rsidR="00DF4770" w:rsidRPr="00D314E3" w:rsidRDefault="00DF4770" w:rsidP="00252B6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14E3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.</w:t>
                        </w:r>
                      </w:p>
                    </w:tc>
                    <w:tc>
                      <w:tcPr>
                        <w:tcW w:w="9072" w:type="dxa"/>
                      </w:tcPr>
                      <w:p w:rsidR="00DF4770" w:rsidRPr="00D314E3" w:rsidRDefault="00DF4770" w:rsidP="00D314E3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28"/>
                            <w:szCs w:val="28"/>
                          </w:rPr>
                        </w:pPr>
                        <w:r w:rsidRPr="00D314E3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28"/>
                            <w:szCs w:val="28"/>
                          </w:rPr>
                          <w:t>Подготовка к прогулке, прогулка</w:t>
                        </w:r>
                      </w:p>
                    </w:tc>
                    <w:tc>
                      <w:tcPr>
                        <w:tcW w:w="4698" w:type="dxa"/>
                      </w:tcPr>
                      <w:p w:rsidR="00DF4770" w:rsidRPr="00D314E3" w:rsidRDefault="00DF4770" w:rsidP="00252B6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14E3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10.00-12.00</w:t>
                        </w:r>
                      </w:p>
                    </w:tc>
                  </w:tr>
                  <w:tr w:rsidR="00DF4770" w:rsidTr="00784C81">
                    <w:trPr>
                      <w:trHeight w:val="604"/>
                    </w:trPr>
                    <w:tc>
                      <w:tcPr>
                        <w:tcW w:w="992" w:type="dxa"/>
                      </w:tcPr>
                      <w:p w:rsidR="00DF4770" w:rsidRPr="00D314E3" w:rsidRDefault="00DF4770" w:rsidP="00252B6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14E3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.</w:t>
                        </w:r>
                      </w:p>
                    </w:tc>
                    <w:tc>
                      <w:tcPr>
                        <w:tcW w:w="9072" w:type="dxa"/>
                      </w:tcPr>
                      <w:p w:rsidR="00DF4770" w:rsidRPr="00D314E3" w:rsidRDefault="00DF4770" w:rsidP="00D314E3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28"/>
                            <w:szCs w:val="28"/>
                          </w:rPr>
                        </w:pPr>
                        <w:r w:rsidRPr="00D314E3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28"/>
                            <w:szCs w:val="28"/>
                          </w:rPr>
                          <w:t>Возвращение с прогулки, самостоятельная деятельность</w:t>
                        </w:r>
                      </w:p>
                    </w:tc>
                    <w:tc>
                      <w:tcPr>
                        <w:tcW w:w="4698" w:type="dxa"/>
                      </w:tcPr>
                      <w:p w:rsidR="00DF4770" w:rsidRPr="00D314E3" w:rsidRDefault="00DF4770" w:rsidP="00252B6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14E3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12.00-12.20</w:t>
                        </w:r>
                      </w:p>
                    </w:tc>
                  </w:tr>
                  <w:tr w:rsidR="00DF4770" w:rsidTr="00784C81">
                    <w:trPr>
                      <w:trHeight w:val="651"/>
                    </w:trPr>
                    <w:tc>
                      <w:tcPr>
                        <w:tcW w:w="992" w:type="dxa"/>
                      </w:tcPr>
                      <w:p w:rsidR="00DF4770" w:rsidRPr="00D314E3" w:rsidRDefault="00DF4770" w:rsidP="00252B6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14E3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.</w:t>
                        </w:r>
                      </w:p>
                    </w:tc>
                    <w:tc>
                      <w:tcPr>
                        <w:tcW w:w="9072" w:type="dxa"/>
                      </w:tcPr>
                      <w:p w:rsidR="00DF4770" w:rsidRPr="00D314E3" w:rsidRDefault="00DF4770" w:rsidP="00D314E3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28"/>
                            <w:szCs w:val="28"/>
                          </w:rPr>
                        </w:pPr>
                        <w:r w:rsidRPr="00D314E3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28"/>
                            <w:szCs w:val="28"/>
                          </w:rPr>
                          <w:t>Подготовка к обеду, обед</w:t>
                        </w:r>
                      </w:p>
                    </w:tc>
                    <w:tc>
                      <w:tcPr>
                        <w:tcW w:w="4698" w:type="dxa"/>
                      </w:tcPr>
                      <w:p w:rsidR="00DF4770" w:rsidRPr="00D314E3" w:rsidRDefault="00DF4770" w:rsidP="00252B6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14E3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12.20-12.50</w:t>
                        </w:r>
                      </w:p>
                    </w:tc>
                  </w:tr>
                  <w:tr w:rsidR="00DF4770" w:rsidTr="00784C81">
                    <w:trPr>
                      <w:trHeight w:val="699"/>
                    </w:trPr>
                    <w:tc>
                      <w:tcPr>
                        <w:tcW w:w="992" w:type="dxa"/>
                      </w:tcPr>
                      <w:p w:rsidR="00DF4770" w:rsidRPr="00D314E3" w:rsidRDefault="00DF4770" w:rsidP="00252B6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14E3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.</w:t>
                        </w:r>
                      </w:p>
                    </w:tc>
                    <w:tc>
                      <w:tcPr>
                        <w:tcW w:w="9072" w:type="dxa"/>
                      </w:tcPr>
                      <w:p w:rsidR="00DF4770" w:rsidRPr="00D314E3" w:rsidRDefault="00DF4770" w:rsidP="00D314E3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28"/>
                            <w:szCs w:val="28"/>
                          </w:rPr>
                        </w:pPr>
                        <w:r w:rsidRPr="00D314E3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28"/>
                            <w:szCs w:val="28"/>
                          </w:rPr>
                          <w:t>Подготовка ко сну</w:t>
                        </w:r>
                      </w:p>
                    </w:tc>
                    <w:tc>
                      <w:tcPr>
                        <w:tcW w:w="4698" w:type="dxa"/>
                        <w:vMerge w:val="restart"/>
                      </w:tcPr>
                      <w:p w:rsidR="00DF4770" w:rsidRPr="00D314E3" w:rsidRDefault="00DF4770" w:rsidP="00252B6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14E3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12.50-15.00</w:t>
                        </w:r>
                      </w:p>
                    </w:tc>
                  </w:tr>
                  <w:tr w:rsidR="00DF4770" w:rsidTr="00784C81">
                    <w:trPr>
                      <w:trHeight w:val="551"/>
                    </w:trPr>
                    <w:tc>
                      <w:tcPr>
                        <w:tcW w:w="992" w:type="dxa"/>
                      </w:tcPr>
                      <w:p w:rsidR="00DF4770" w:rsidRPr="00D314E3" w:rsidRDefault="00DF4770" w:rsidP="00252B6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14E3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.</w:t>
                        </w:r>
                      </w:p>
                    </w:tc>
                    <w:tc>
                      <w:tcPr>
                        <w:tcW w:w="9072" w:type="dxa"/>
                      </w:tcPr>
                      <w:p w:rsidR="00DF4770" w:rsidRPr="00D314E3" w:rsidRDefault="00DF4770" w:rsidP="00D314E3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28"/>
                            <w:szCs w:val="28"/>
                          </w:rPr>
                        </w:pPr>
                        <w:r w:rsidRPr="00D314E3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28"/>
                            <w:szCs w:val="28"/>
                          </w:rPr>
                          <w:t>Дневной сон</w:t>
                        </w:r>
                      </w:p>
                    </w:tc>
                    <w:tc>
                      <w:tcPr>
                        <w:tcW w:w="4698" w:type="dxa"/>
                        <w:vMerge/>
                      </w:tcPr>
                      <w:p w:rsidR="00DF4770" w:rsidRPr="00D314E3" w:rsidRDefault="00DF4770" w:rsidP="00252B6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DF4770" w:rsidTr="00784C81">
                    <w:trPr>
                      <w:trHeight w:val="697"/>
                    </w:trPr>
                    <w:tc>
                      <w:tcPr>
                        <w:tcW w:w="992" w:type="dxa"/>
                      </w:tcPr>
                      <w:p w:rsidR="00DF4770" w:rsidRPr="00D314E3" w:rsidRDefault="00DF4770" w:rsidP="00252B6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14E3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.</w:t>
                        </w:r>
                      </w:p>
                    </w:tc>
                    <w:tc>
                      <w:tcPr>
                        <w:tcW w:w="9072" w:type="dxa"/>
                      </w:tcPr>
                      <w:p w:rsidR="00DF4770" w:rsidRPr="00D314E3" w:rsidRDefault="00DF4770" w:rsidP="00D314E3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28"/>
                            <w:szCs w:val="28"/>
                          </w:rPr>
                        </w:pPr>
                        <w:r w:rsidRPr="00D314E3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28"/>
                            <w:szCs w:val="28"/>
                          </w:rPr>
                          <w:t>Постепенный подъем, воздушные, водные процедуры, игры</w:t>
                        </w:r>
                      </w:p>
                    </w:tc>
                    <w:tc>
                      <w:tcPr>
                        <w:tcW w:w="4698" w:type="dxa"/>
                      </w:tcPr>
                      <w:p w:rsidR="00DF4770" w:rsidRPr="00D314E3" w:rsidRDefault="00DF4770" w:rsidP="00252B6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14E3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15.00-15.25</w:t>
                        </w:r>
                      </w:p>
                    </w:tc>
                  </w:tr>
                  <w:tr w:rsidR="00DF4770" w:rsidRPr="00D314E3" w:rsidTr="00784C81">
                    <w:trPr>
                      <w:trHeight w:val="653"/>
                    </w:trPr>
                    <w:tc>
                      <w:tcPr>
                        <w:tcW w:w="992" w:type="dxa"/>
                      </w:tcPr>
                      <w:p w:rsidR="00DF4770" w:rsidRPr="00D314E3" w:rsidRDefault="00DF4770" w:rsidP="00252B6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14E3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11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.</w:t>
                        </w:r>
                      </w:p>
                    </w:tc>
                    <w:tc>
                      <w:tcPr>
                        <w:tcW w:w="9072" w:type="dxa"/>
                      </w:tcPr>
                      <w:p w:rsidR="00DF4770" w:rsidRPr="00D314E3" w:rsidRDefault="00DF4770" w:rsidP="00D314E3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28"/>
                            <w:szCs w:val="28"/>
                          </w:rPr>
                        </w:pPr>
                        <w:r w:rsidRPr="00D314E3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28"/>
                            <w:szCs w:val="28"/>
                          </w:rPr>
                          <w:t>Подготовка к полднику, полдник</w:t>
                        </w:r>
                      </w:p>
                    </w:tc>
                    <w:tc>
                      <w:tcPr>
                        <w:tcW w:w="4698" w:type="dxa"/>
                      </w:tcPr>
                      <w:p w:rsidR="00DF4770" w:rsidRPr="00D314E3" w:rsidRDefault="00DF4770" w:rsidP="00252B6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14E3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15.25-15.50</w:t>
                        </w:r>
                      </w:p>
                    </w:tc>
                  </w:tr>
                  <w:tr w:rsidR="00DF4770" w:rsidRPr="00D314E3" w:rsidTr="00784C81">
                    <w:trPr>
                      <w:trHeight w:val="699"/>
                    </w:trPr>
                    <w:tc>
                      <w:tcPr>
                        <w:tcW w:w="992" w:type="dxa"/>
                      </w:tcPr>
                      <w:p w:rsidR="00DF4770" w:rsidRPr="00D314E3" w:rsidRDefault="00DF4770" w:rsidP="00252B6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14E3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.</w:t>
                        </w:r>
                      </w:p>
                    </w:tc>
                    <w:tc>
                      <w:tcPr>
                        <w:tcW w:w="9072" w:type="dxa"/>
                      </w:tcPr>
                      <w:p w:rsidR="00DF4770" w:rsidRPr="00D314E3" w:rsidRDefault="00DF4770" w:rsidP="00D314E3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28"/>
                            <w:szCs w:val="28"/>
                          </w:rPr>
                        </w:pPr>
                        <w:r w:rsidRPr="00D314E3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28"/>
                            <w:szCs w:val="28"/>
                          </w:rPr>
                          <w:t>Игры, самостоятельная деятельность, труд, досуги, кружки</w:t>
                        </w:r>
                      </w:p>
                    </w:tc>
                    <w:tc>
                      <w:tcPr>
                        <w:tcW w:w="4698" w:type="dxa"/>
                      </w:tcPr>
                      <w:p w:rsidR="00DF4770" w:rsidRPr="00D314E3" w:rsidRDefault="00DF4770" w:rsidP="00252B6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14E3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15.50-16.35</w:t>
                        </w:r>
                      </w:p>
                    </w:tc>
                  </w:tr>
                  <w:tr w:rsidR="00DF4770" w:rsidRPr="00D314E3" w:rsidTr="00784C81">
                    <w:trPr>
                      <w:trHeight w:val="695"/>
                    </w:trPr>
                    <w:tc>
                      <w:tcPr>
                        <w:tcW w:w="992" w:type="dxa"/>
                      </w:tcPr>
                      <w:p w:rsidR="00DF4770" w:rsidRPr="00D314E3" w:rsidRDefault="00DF4770" w:rsidP="00252B6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14E3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.</w:t>
                        </w:r>
                      </w:p>
                    </w:tc>
                    <w:tc>
                      <w:tcPr>
                        <w:tcW w:w="9072" w:type="dxa"/>
                      </w:tcPr>
                      <w:p w:rsidR="00DF4770" w:rsidRPr="00D314E3" w:rsidRDefault="00DF4770" w:rsidP="00D314E3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28"/>
                            <w:szCs w:val="28"/>
                          </w:rPr>
                        </w:pPr>
                        <w:r w:rsidRPr="00D314E3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28"/>
                            <w:szCs w:val="28"/>
                          </w:rPr>
                          <w:t>Организованно образовательная деятельность по подгруппам</w:t>
                        </w:r>
                      </w:p>
                    </w:tc>
                    <w:tc>
                      <w:tcPr>
                        <w:tcW w:w="4698" w:type="dxa"/>
                      </w:tcPr>
                      <w:p w:rsidR="00DF4770" w:rsidRPr="00D314E3" w:rsidRDefault="00DF4770" w:rsidP="00252B6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14E3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16.00-16.35</w:t>
                        </w:r>
                      </w:p>
                    </w:tc>
                  </w:tr>
                  <w:tr w:rsidR="00DF4770" w:rsidRPr="00D314E3" w:rsidTr="00784C81">
                    <w:trPr>
                      <w:trHeight w:val="3299"/>
                    </w:trPr>
                    <w:tc>
                      <w:tcPr>
                        <w:tcW w:w="992" w:type="dxa"/>
                      </w:tcPr>
                      <w:p w:rsidR="00DF4770" w:rsidRPr="00D314E3" w:rsidRDefault="00DF4770" w:rsidP="00252B6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14E3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9072" w:type="dxa"/>
                      </w:tcPr>
                      <w:p w:rsidR="00DF4770" w:rsidRPr="00D314E3" w:rsidRDefault="00DF4770" w:rsidP="00D314E3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28"/>
                            <w:szCs w:val="28"/>
                          </w:rPr>
                        </w:pPr>
                        <w:r w:rsidRPr="00D314E3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28"/>
                            <w:szCs w:val="28"/>
                          </w:rPr>
                          <w:t>Подготовка к прогулке, прогулка, уход домой</w:t>
                        </w:r>
                      </w:p>
                    </w:tc>
                    <w:tc>
                      <w:tcPr>
                        <w:tcW w:w="4698" w:type="dxa"/>
                      </w:tcPr>
                      <w:p w:rsidR="00DF4770" w:rsidRPr="00D314E3" w:rsidRDefault="00DF4770" w:rsidP="00252B6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D314E3">
                          <w:rPr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32"/>
                            <w:szCs w:val="32"/>
                          </w:rPr>
                          <w:t>16.35-18.00</w:t>
                        </w:r>
                      </w:p>
                    </w:tc>
                  </w:tr>
                </w:tbl>
                <w:p w:rsidR="00DF4770" w:rsidRPr="00252B6F" w:rsidRDefault="00DF4770" w:rsidP="00252B6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C60A7C" w:rsidRDefault="00C60A7C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60A7C" w:rsidRDefault="00C60A7C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60A7C" w:rsidRDefault="00C60A7C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60A7C" w:rsidRDefault="00C60A7C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60A7C" w:rsidRDefault="00C60A7C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60A7C" w:rsidRDefault="00C60A7C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60A7C" w:rsidRDefault="00C60A7C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60A7C" w:rsidRDefault="00C60A7C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60A7C" w:rsidRDefault="00C60A7C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60A7C" w:rsidRDefault="00C60A7C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60A7C" w:rsidRDefault="00C60A7C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60A7C" w:rsidRDefault="00C60A7C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60A7C" w:rsidRDefault="00C60A7C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60A7C" w:rsidRDefault="00C60A7C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60A7C" w:rsidRDefault="00C60A7C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60A7C" w:rsidRDefault="00C60A7C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E0676" w:rsidRDefault="00D41812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lastRenderedPageBreak/>
        <w:pict>
          <v:rect id="_x0000_s1038" style="position:absolute;left:0;text-align:left;margin-left:-28.2pt;margin-top:-6.2pt;width:790.5pt;height:537pt;z-index:251659264" strokecolor="#c0504d [3205]" strokeweight="4.5pt">
            <v:shadow on="t" color="#d99594 [1941]" opacity=".5" offset="6pt,-6pt"/>
            <v:textbox>
              <w:txbxContent>
                <w:p w:rsidR="00DF4770" w:rsidRPr="00507F55" w:rsidRDefault="00DF4770" w:rsidP="00242F2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40"/>
                      <w:szCs w:val="40"/>
                    </w:rPr>
                  </w:pPr>
                  <w:r w:rsidRPr="00507F55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40"/>
                      <w:szCs w:val="40"/>
                    </w:rPr>
                    <w:t xml:space="preserve">Список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40"/>
                      <w:szCs w:val="40"/>
                    </w:rPr>
                    <w:t>детей 2 младшей группы «Ягодка»</w:t>
                  </w:r>
                </w:p>
                <w:p w:rsidR="00DF4770" w:rsidRPr="00242F2C" w:rsidRDefault="00DF4770" w:rsidP="001E3A4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</w:pPr>
                  <w:r w:rsidRPr="00242F2C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  <w:t>1.Аксенов Саша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  <w:t xml:space="preserve">                                                   20.Хилько Рита</w:t>
                  </w:r>
                </w:p>
                <w:p w:rsidR="00DF4770" w:rsidRPr="00242F2C" w:rsidRDefault="00DF4770" w:rsidP="00242F2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</w:pPr>
                  <w:r w:rsidRPr="00242F2C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  <w:t>2.Витвитская Арина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  <w:t xml:space="preserve">                                         21.Чернов Саша</w:t>
                  </w:r>
                </w:p>
                <w:p w:rsidR="00DF4770" w:rsidRPr="00242F2C" w:rsidRDefault="00DF4770" w:rsidP="00242F2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</w:pPr>
                  <w:r w:rsidRPr="00242F2C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  <w:t>3.Данилов Никита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  <w:t xml:space="preserve">                                             22.Шиц Дима</w:t>
                  </w:r>
                </w:p>
                <w:p w:rsidR="00DF4770" w:rsidRPr="00242F2C" w:rsidRDefault="00DF4770" w:rsidP="00242F2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</w:pPr>
                  <w:r w:rsidRPr="00242F2C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  <w:t>4.Евстигнеева Арина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  <w:t xml:space="preserve">                                         23.Шуингалиев Вадим</w:t>
                  </w:r>
                </w:p>
                <w:p w:rsidR="00DF4770" w:rsidRPr="00242F2C" w:rsidRDefault="00DF4770" w:rsidP="00242F2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</w:pPr>
                  <w:r w:rsidRPr="00242F2C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  <w:t>5.Избастенова Эвелина</w:t>
                  </w:r>
                </w:p>
                <w:p w:rsidR="00DF4770" w:rsidRPr="00242F2C" w:rsidRDefault="00DF4770" w:rsidP="00242F2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</w:pPr>
                  <w:r w:rsidRPr="00242F2C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  <w:t>6.Иванов Максим</w:t>
                  </w:r>
                </w:p>
                <w:p w:rsidR="00DF4770" w:rsidRPr="00242F2C" w:rsidRDefault="00DF4770" w:rsidP="00242F2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</w:pPr>
                  <w:r w:rsidRPr="00242F2C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  <w:t>7.Иванов Дима</w:t>
                  </w:r>
                </w:p>
                <w:p w:rsidR="00DF4770" w:rsidRPr="00242F2C" w:rsidRDefault="00DF4770" w:rsidP="00242F2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</w:pPr>
                  <w:r w:rsidRPr="00242F2C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  <w:t>8.Капинос Максим</w:t>
                  </w:r>
                </w:p>
                <w:p w:rsidR="00DF4770" w:rsidRPr="00242F2C" w:rsidRDefault="00DF4770" w:rsidP="00242F2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</w:pPr>
                  <w:r w:rsidRPr="00242F2C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  <w:t>9.Кругликова Даша</w:t>
                  </w:r>
                </w:p>
                <w:p w:rsidR="00DF4770" w:rsidRPr="001E3A4C" w:rsidRDefault="00DF4770" w:rsidP="001E3A4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</w:pPr>
                  <w:r w:rsidRPr="001E3A4C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  <w:t>10.Куракбаева Аделина</w:t>
                  </w:r>
                </w:p>
                <w:p w:rsidR="00DF4770" w:rsidRPr="001E3A4C" w:rsidRDefault="00DF4770" w:rsidP="001E3A4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</w:pPr>
                  <w:r w:rsidRPr="001E3A4C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  <w:t>11.Костоланская Наст</w:t>
                  </w:r>
                </w:p>
                <w:p w:rsidR="00DF4770" w:rsidRPr="001E3A4C" w:rsidRDefault="00DF4770" w:rsidP="001E3A4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</w:pPr>
                  <w:r w:rsidRPr="001E3A4C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  <w:t>12.Лихолат Илья</w:t>
                  </w:r>
                </w:p>
                <w:p w:rsidR="00DF4770" w:rsidRPr="001E3A4C" w:rsidRDefault="00DF4770" w:rsidP="001E3A4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</w:pPr>
                  <w:r w:rsidRPr="001E3A4C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  <w:t>13.Лобков Паша</w:t>
                  </w:r>
                </w:p>
                <w:p w:rsidR="00DF4770" w:rsidRPr="001E3A4C" w:rsidRDefault="00DF4770" w:rsidP="001E3A4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</w:pPr>
                  <w:r w:rsidRPr="001E3A4C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  <w:t>14.Обухов Максим</w:t>
                  </w:r>
                </w:p>
                <w:p w:rsidR="00DF4770" w:rsidRPr="001E3A4C" w:rsidRDefault="00DF4770" w:rsidP="001E3A4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</w:pPr>
                  <w:r w:rsidRPr="001E3A4C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  <w:t>15.Приходько Даша</w:t>
                  </w:r>
                </w:p>
                <w:p w:rsidR="00DF4770" w:rsidRPr="001E3A4C" w:rsidRDefault="00DF4770" w:rsidP="001E3A4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</w:pPr>
                  <w:r w:rsidRPr="001E3A4C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  <w:t>16.Ряшенцев Саша</w:t>
                  </w:r>
                </w:p>
                <w:p w:rsidR="00DF4770" w:rsidRPr="001E3A4C" w:rsidRDefault="00DF4770" w:rsidP="001E3A4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</w:pPr>
                  <w:r w:rsidRPr="001E3A4C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  <w:t>17.Редько Рома</w:t>
                  </w:r>
                </w:p>
                <w:p w:rsidR="00DF4770" w:rsidRPr="001E3A4C" w:rsidRDefault="00DF4770" w:rsidP="001E3A4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</w:pPr>
                  <w:r w:rsidRPr="001E3A4C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  <w:t>18.Тяпухин Марк</w:t>
                  </w:r>
                </w:p>
                <w:p w:rsidR="00DF4770" w:rsidRPr="001E3A4C" w:rsidRDefault="00DF4770" w:rsidP="001E3A4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</w:pPr>
                  <w:r w:rsidRPr="001E3A4C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  <w:t>19.Фролов Женя</w:t>
                  </w:r>
                </w:p>
                <w:p w:rsidR="00DF4770" w:rsidRPr="001E3A4C" w:rsidRDefault="00DF4770" w:rsidP="001E3A4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</w:pPr>
                  <w:r w:rsidRPr="001E3A4C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  <w:t>20.Хилько Рита</w:t>
                  </w:r>
                </w:p>
                <w:p w:rsidR="00DF4770" w:rsidRPr="00805A92" w:rsidRDefault="00DF4770" w:rsidP="00805A9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E0676" w:rsidRDefault="00DE0676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E0676" w:rsidRDefault="00DE0676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E0676" w:rsidRDefault="00DE0676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E0676" w:rsidRDefault="00DE0676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E0676" w:rsidRDefault="00DE0676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E0676" w:rsidRDefault="00DE0676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E0676" w:rsidRDefault="00DE0676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E0676" w:rsidRDefault="00DE0676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E0676" w:rsidRDefault="00DE0676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E0676" w:rsidRDefault="00DE0676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86EAC" w:rsidRDefault="00DE0676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</w:t>
      </w:r>
    </w:p>
    <w:p w:rsidR="00086EAC" w:rsidRDefault="00086EAC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86EAC" w:rsidRDefault="00086EAC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86EAC" w:rsidRDefault="00086EAC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86EAC" w:rsidRDefault="00086EAC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73304" w:rsidRDefault="00D73304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86EAC" w:rsidRDefault="00D41812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lastRenderedPageBreak/>
        <w:pict>
          <v:rect id="_x0000_s1039" style="position:absolute;left:0;text-align:left;margin-left:-26.7pt;margin-top:-.2pt;width:789.75pt;height:532.5pt;z-index:251660288" strokecolor="#c0504d [3205]" strokeweight="4.5pt">
            <v:shadow on="t" color="#d99594 [1941]" opacity=".5" offset="6pt,-6pt"/>
            <v:textbox>
              <w:txbxContent>
                <w:p w:rsidR="00DF4770" w:rsidRPr="00507F55" w:rsidRDefault="00DF4770" w:rsidP="001E3A4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40"/>
                      <w:szCs w:val="40"/>
                    </w:rPr>
                  </w:pPr>
                  <w:r w:rsidRPr="00507F55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40"/>
                      <w:szCs w:val="40"/>
                    </w:rPr>
                    <w:t>Список детей по подгруппам:</w:t>
                  </w:r>
                </w:p>
                <w:p w:rsidR="00DF4770" w:rsidRPr="00784C81" w:rsidRDefault="00DF4770" w:rsidP="001E3A4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</w:pPr>
                </w:p>
                <w:p w:rsidR="00DF4770" w:rsidRPr="00784C81" w:rsidRDefault="00DF4770" w:rsidP="00784C81">
                  <w:pPr>
                    <w:ind w:left="360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  <w:t>1.</w:t>
                  </w:r>
                  <w:r w:rsidRPr="00784C81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  <w:t>Аксенов Саша                                                                        1.Витвитская Арина</w:t>
                  </w:r>
                </w:p>
                <w:p w:rsidR="00DF4770" w:rsidRPr="00784C81" w:rsidRDefault="00DF4770" w:rsidP="00784C81">
                  <w:pPr>
                    <w:ind w:left="360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  <w:t>2.</w:t>
                  </w:r>
                  <w:r w:rsidRPr="00784C81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  <w:t xml:space="preserve">Данилов Никита                                                                  2.Иванов Дима      </w:t>
                  </w:r>
                </w:p>
                <w:p w:rsidR="00DF4770" w:rsidRPr="00784C81" w:rsidRDefault="00DF4770" w:rsidP="00784C81">
                  <w:pPr>
                    <w:ind w:left="360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  <w:t>3.</w:t>
                  </w:r>
                  <w:r w:rsidRPr="00784C81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  <w:t>Избастенова Эвелина                                                          3.Капинос Максим</w:t>
                  </w:r>
                </w:p>
                <w:p w:rsidR="00DF4770" w:rsidRPr="00784C81" w:rsidRDefault="00DF4770" w:rsidP="00784C81">
                  <w:pPr>
                    <w:ind w:left="360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  <w:t>4.</w:t>
                  </w:r>
                  <w:r w:rsidRPr="00784C81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  <w:t xml:space="preserve">Иванов Максим                                                                    4.Костоланская Настя                             </w:t>
                  </w:r>
                </w:p>
                <w:p w:rsidR="00DF4770" w:rsidRPr="00784C81" w:rsidRDefault="00DF4770" w:rsidP="00784C81">
                  <w:pPr>
                    <w:ind w:left="360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  <w:t>5.</w:t>
                  </w:r>
                  <w:r w:rsidRPr="00784C81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  <w:t>Кругликова Даша                                                                 5.Лихолат Илья</w:t>
                  </w:r>
                </w:p>
                <w:p w:rsidR="00DF4770" w:rsidRPr="00784C81" w:rsidRDefault="00DF4770" w:rsidP="00784C81">
                  <w:pPr>
                    <w:ind w:left="360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  <w:t>6.</w:t>
                  </w:r>
                  <w:r w:rsidRPr="00784C81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  <w:t>Куракбаева Аделина                                                            6.Лобков паша</w:t>
                  </w:r>
                </w:p>
                <w:p w:rsidR="00DF4770" w:rsidRPr="00784C81" w:rsidRDefault="00DF4770" w:rsidP="00784C81">
                  <w:pPr>
                    <w:ind w:left="360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  <w:t>7.</w:t>
                  </w:r>
                  <w:r w:rsidRPr="00784C81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  <w:t xml:space="preserve">Хилько Рита                                                                        7.Шиц Дима </w:t>
                  </w:r>
                </w:p>
                <w:p w:rsidR="00DF4770" w:rsidRPr="00784C81" w:rsidRDefault="00DF4770" w:rsidP="00784C81">
                  <w:pPr>
                    <w:ind w:left="360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  <w:t>8.</w:t>
                  </w:r>
                  <w:r w:rsidRPr="00784C81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  <w:t>Приходько Даша                                                                 8.Ряшенцев Саша</w:t>
                  </w:r>
                </w:p>
                <w:p w:rsidR="00DF4770" w:rsidRPr="00784C81" w:rsidRDefault="00DF4770" w:rsidP="00784C81">
                  <w:pPr>
                    <w:ind w:left="360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  <w:t>9.</w:t>
                  </w:r>
                  <w:r w:rsidRPr="00784C81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  <w:t>Чернов Саша                                                                       9.Редько Рома</w:t>
                  </w:r>
                </w:p>
                <w:p w:rsidR="00DF4770" w:rsidRPr="00784C81" w:rsidRDefault="00DF4770" w:rsidP="00784C81">
                  <w:pPr>
                    <w:ind w:left="360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  <w:t>10.</w:t>
                  </w:r>
                  <w:r w:rsidRPr="00784C81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  <w:t xml:space="preserve">Тяпухин Марк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  <w:t xml:space="preserve">                              </w:t>
                  </w:r>
                  <w:r w:rsidRPr="00784C81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  <w:t>10.Фролов Женя</w:t>
                  </w:r>
                </w:p>
                <w:p w:rsidR="00DF4770" w:rsidRPr="00784C81" w:rsidRDefault="00DF4770" w:rsidP="00784C81">
                  <w:pPr>
                    <w:ind w:left="360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  <w:t>11.</w:t>
                  </w:r>
                  <w:r w:rsidRPr="00784C81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  <w:t xml:space="preserve">Обухов Максим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  <w:t xml:space="preserve">                             </w:t>
                  </w:r>
                  <w:r w:rsidRPr="00784C81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  <w:t>11.Шуингалиев Вадим</w:t>
                  </w:r>
                </w:p>
                <w:p w:rsidR="00DF4770" w:rsidRPr="00784C81" w:rsidRDefault="00DF4770" w:rsidP="00784C81">
                  <w:pPr>
                    <w:ind w:left="360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  <w:t>12.</w:t>
                  </w:r>
                  <w:r w:rsidRPr="00784C81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2"/>
                      <w:szCs w:val="32"/>
                    </w:rPr>
                    <w:t>Евстигнеева Арина</w:t>
                  </w:r>
                </w:p>
                <w:p w:rsidR="00DF4770" w:rsidRPr="001E3A4C" w:rsidRDefault="00DF4770" w:rsidP="003A35EC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86EAC" w:rsidRDefault="00086EAC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86EAC" w:rsidRDefault="00086EAC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86EAC" w:rsidRDefault="00086EAC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86EAC" w:rsidRDefault="00086EAC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86EAC" w:rsidRDefault="00086EAC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8160E" w:rsidRDefault="0098160E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8160E" w:rsidRDefault="0098160E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8160E" w:rsidRDefault="0098160E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86EAC" w:rsidRDefault="00086EAC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86EAC" w:rsidRDefault="00086EAC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8160E" w:rsidRDefault="0098160E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8160E" w:rsidRDefault="0098160E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8160E" w:rsidRDefault="0098160E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8160E" w:rsidRDefault="0098160E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8160E" w:rsidRDefault="0098160E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8160E" w:rsidRDefault="0098160E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8160E" w:rsidRDefault="00D41812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lastRenderedPageBreak/>
        <w:pict>
          <v:rect id="_x0000_s1046" style="position:absolute;left:0;text-align:left;margin-left:-31.2pt;margin-top:-9.95pt;width:782.25pt;height:542.25pt;z-index:251664384" strokecolor="#c0504d [3205]" strokeweight="4.5pt">
            <v:shadow on="t" color="#d99594 [1941]" opacity=".5" offset="6pt,-6pt"/>
            <v:textbox>
              <w:txbxContent>
                <w:p w:rsidR="00DF4770" w:rsidRPr="00A16D4B" w:rsidRDefault="00DF4770" w:rsidP="00A16D4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6"/>
                      <w:szCs w:val="36"/>
                    </w:rPr>
                  </w:pPr>
                  <w:r w:rsidRPr="00A16D4B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6"/>
                      <w:szCs w:val="36"/>
                    </w:rPr>
                    <w:t>Проблема города:</w:t>
                  </w:r>
                </w:p>
                <w:p w:rsidR="00DF4770" w:rsidRDefault="00DF4770" w:rsidP="0037237B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    </w:t>
                  </w:r>
                  <w:r w:rsidRPr="00A16D4B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Реализация инновационных моделей содержания дошкольного образования в период введения и реализации ФГОС ДО.</w:t>
                  </w:r>
                </w:p>
                <w:p w:rsidR="00DF4770" w:rsidRDefault="00DF4770" w:rsidP="00A16D4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6"/>
                      <w:szCs w:val="36"/>
                    </w:rPr>
                  </w:pPr>
                  <w:r w:rsidRPr="00A16D4B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6"/>
                      <w:szCs w:val="36"/>
                    </w:rPr>
                    <w:t>Цель МДОАУ «Детский сад №147 «Теремок» г. Орска»:</w:t>
                  </w:r>
                </w:p>
                <w:p w:rsidR="00DF4770" w:rsidRPr="00A16D4B" w:rsidRDefault="00DF4770" w:rsidP="0037237B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</w:rPr>
                    <w:t xml:space="preserve">      </w:t>
                  </w:r>
                  <w:r w:rsidRPr="00A16D4B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</w:rPr>
                    <w:t>Продолжать изучение и внедрение ФГОС ДО в воспитательно – образовательный процесс ДОУ в целях обновления системы дошкольного образования.</w:t>
                  </w:r>
                </w:p>
                <w:p w:rsidR="00DF4770" w:rsidRDefault="00DF4770" w:rsidP="0049214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6"/>
                      <w:szCs w:val="36"/>
                    </w:rPr>
                    <w:t xml:space="preserve">Задачи </w:t>
                  </w:r>
                  <w:r w:rsidRPr="00A16D4B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36"/>
                      <w:szCs w:val="36"/>
                    </w:rPr>
                    <w:t>МДОАУ «Детский сад №147 «Теремок» г. Орска»:</w:t>
                  </w:r>
                </w:p>
                <w:p w:rsidR="00DF4770" w:rsidRPr="00492141" w:rsidRDefault="00DF4770" w:rsidP="0037237B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    </w:t>
                  </w:r>
                  <w:r w:rsidRPr="00492141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1.Охрана и укрепление здоровья дошкольников через разнообразные формы и методы организации самостоятельной двигательной активности в помещении ДОУ и на прогулке в соответствии с ФГОС ДО.</w:t>
                  </w:r>
                </w:p>
                <w:p w:rsidR="00DF4770" w:rsidRPr="00492141" w:rsidRDefault="00DF4770" w:rsidP="0037237B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    </w:t>
                  </w:r>
                  <w:r w:rsidRPr="00492141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2.Создание в МДОАУ многоуровневой многофункциональной предметно – пространственной развивающей образовательной среды для осуществления процесса развития творческой личности дошкольников на каждом этапе их развития в соответствии с требованиями ФГОС ДО.</w:t>
                  </w:r>
                </w:p>
                <w:p w:rsidR="00DF4770" w:rsidRPr="00492141" w:rsidRDefault="00DF4770" w:rsidP="0037237B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    </w:t>
                  </w:r>
                  <w:r w:rsidRPr="00492141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3. Формирование у дошкольников представлений и осознанно – правильного отношения к событиям Великой Отечественной войны в связи с семидесятилетием Победы посредством проектной деятельности.</w:t>
                  </w:r>
                </w:p>
                <w:p w:rsidR="00DF4770" w:rsidRPr="00A16D4B" w:rsidRDefault="00DF4770" w:rsidP="00A16D4B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98160E" w:rsidRDefault="0098160E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8160E" w:rsidRDefault="0098160E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8160E" w:rsidRDefault="0098160E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8160E" w:rsidRDefault="0098160E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8160E" w:rsidRDefault="0098160E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8160E" w:rsidRDefault="0098160E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8160E" w:rsidRDefault="0098160E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8160E" w:rsidRDefault="0098160E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8160E" w:rsidRDefault="0098160E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8160E" w:rsidRDefault="0098160E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8160E" w:rsidRDefault="0098160E" w:rsidP="00C333C8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8160E" w:rsidRDefault="0098160E" w:rsidP="0098160E">
      <w:pPr>
        <w:rPr>
          <w:rFonts w:ascii="Times New Roman" w:hAnsi="Times New Roman" w:cs="Times New Roman"/>
          <w:i/>
          <w:sz w:val="32"/>
          <w:szCs w:val="32"/>
        </w:rPr>
      </w:pPr>
    </w:p>
    <w:p w:rsidR="0098160E" w:rsidRDefault="0098160E" w:rsidP="0098160E">
      <w:pPr>
        <w:rPr>
          <w:rFonts w:ascii="Times New Roman" w:hAnsi="Times New Roman" w:cs="Times New Roman"/>
          <w:i/>
          <w:sz w:val="32"/>
          <w:szCs w:val="32"/>
        </w:rPr>
      </w:pPr>
    </w:p>
    <w:p w:rsidR="0098160E" w:rsidRDefault="0098160E" w:rsidP="00AD585A">
      <w:pPr>
        <w:rPr>
          <w:rFonts w:ascii="Times New Roman" w:hAnsi="Times New Roman" w:cs="Times New Roman"/>
          <w:i/>
          <w:sz w:val="32"/>
          <w:szCs w:val="32"/>
        </w:rPr>
      </w:pPr>
    </w:p>
    <w:p w:rsidR="00AD585A" w:rsidRDefault="00AD585A" w:rsidP="00AD585A">
      <w:pPr>
        <w:rPr>
          <w:rFonts w:ascii="Times New Roman" w:hAnsi="Times New Roman" w:cs="Times New Roman"/>
          <w:i/>
          <w:sz w:val="32"/>
          <w:szCs w:val="32"/>
        </w:rPr>
      </w:pPr>
    </w:p>
    <w:p w:rsidR="00AD585A" w:rsidRDefault="00AD585A" w:rsidP="00C27142">
      <w:pPr>
        <w:ind w:left="-284"/>
        <w:rPr>
          <w:rFonts w:ascii="Times New Roman" w:hAnsi="Times New Roman" w:cs="Times New Roman"/>
          <w:i/>
          <w:color w:val="C0504D" w:themeColor="accent2"/>
          <w:sz w:val="32"/>
          <w:szCs w:val="32"/>
        </w:rPr>
      </w:pPr>
    </w:p>
    <w:p w:rsidR="00AD585A" w:rsidRDefault="00D41812" w:rsidP="00C27142">
      <w:pPr>
        <w:ind w:left="-284"/>
        <w:rPr>
          <w:rFonts w:ascii="Times New Roman" w:hAnsi="Times New Roman" w:cs="Times New Roman"/>
          <w:i/>
          <w:color w:val="C0504D" w:themeColor="accent2"/>
          <w:sz w:val="32"/>
          <w:szCs w:val="32"/>
        </w:rPr>
      </w:pPr>
      <w:r>
        <w:rPr>
          <w:rFonts w:ascii="Times New Roman" w:hAnsi="Times New Roman" w:cs="Times New Roman"/>
          <w:i/>
          <w:noProof/>
          <w:color w:val="C0504D" w:themeColor="accent2"/>
          <w:sz w:val="32"/>
          <w:szCs w:val="32"/>
        </w:rPr>
        <w:lastRenderedPageBreak/>
        <w:pict>
          <v:rect id="_x0000_s1049" style="position:absolute;left:0;text-align:left;margin-left:-34.2pt;margin-top:-9.95pt;width:790.5pt;height:523.5pt;z-index:251665408" strokecolor="#c0504d [3205]" strokeweight="4.5pt">
            <v:shadow on="t" color="#d99594 [1941]" opacity=".5" offset="6pt,-6pt"/>
            <v:textbox>
              <w:txbxContent>
                <w:p w:rsidR="00DF4770" w:rsidRPr="00AD585A" w:rsidRDefault="00DF4770" w:rsidP="00224F1C">
                  <w:pPr>
                    <w:ind w:left="-284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48"/>
                      <w:szCs w:val="48"/>
                    </w:rPr>
                  </w:pPr>
                  <w:r w:rsidRPr="00AD585A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48"/>
                      <w:szCs w:val="48"/>
                    </w:rPr>
                    <w:t>Образовательная область «Речевое развитие»</w:t>
                  </w:r>
                </w:p>
                <w:p w:rsidR="00DF4770" w:rsidRDefault="00DF4770" w:rsidP="000D2580">
                  <w:pPr>
                    <w:ind w:left="-284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48"/>
                      <w:szCs w:val="48"/>
                    </w:rPr>
                  </w:pPr>
                  <w:r w:rsidRPr="00AD585A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48"/>
                      <w:szCs w:val="48"/>
                    </w:rPr>
                    <w:t>Развитие речи</w:t>
                  </w:r>
                </w:p>
                <w:p w:rsidR="00DF4770" w:rsidRPr="0037237B" w:rsidRDefault="00DF4770" w:rsidP="0037237B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6"/>
                      <w:szCs w:val="36"/>
                    </w:rPr>
                    <w:t xml:space="preserve">      Цель: р</w:t>
                  </w:r>
                  <w:r w:rsidRPr="0037237B"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6"/>
                      <w:szCs w:val="36"/>
                    </w:rPr>
                    <w:t>азвитие свободного общения с взрослыми и детьми, овладение конструктивными способами и средств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6"/>
                      <w:szCs w:val="36"/>
                    </w:rPr>
                    <w:t>ами взаимодействия с окружающими.</w:t>
                  </w:r>
                </w:p>
                <w:p w:rsidR="00DF4770" w:rsidRPr="0037237B" w:rsidRDefault="00DF4770" w:rsidP="0065192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6"/>
                      <w:szCs w:val="36"/>
                    </w:rPr>
                  </w:pPr>
                  <w:r w:rsidRPr="0037237B"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6"/>
                      <w:szCs w:val="36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6"/>
                      <w:szCs w:val="36"/>
                    </w:rPr>
                    <w:t xml:space="preserve"> </w:t>
                  </w:r>
                  <w:r w:rsidRPr="0037237B"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6"/>
                      <w:szCs w:val="36"/>
                    </w:rPr>
                    <w:t>развитие всех компонентов устной речи детей: грамматического строя, связной речи – диалогической и монологической форм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6"/>
                      <w:szCs w:val="36"/>
                    </w:rPr>
                    <w:t>;</w:t>
                  </w:r>
                </w:p>
                <w:p w:rsidR="00DF4770" w:rsidRPr="0037237B" w:rsidRDefault="00DF4770" w:rsidP="0065192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6"/>
                      <w:szCs w:val="36"/>
                    </w:rPr>
                  </w:pPr>
                  <w:r w:rsidRPr="0037237B"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6"/>
                      <w:szCs w:val="36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6"/>
                      <w:szCs w:val="36"/>
                    </w:rPr>
                    <w:t xml:space="preserve"> </w:t>
                  </w:r>
                  <w:r w:rsidRPr="0037237B"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6"/>
                      <w:szCs w:val="36"/>
                    </w:rPr>
                    <w:t>формирование словаря, воспитание звуковой культуры речи;</w:t>
                  </w:r>
                </w:p>
                <w:p w:rsidR="00DF4770" w:rsidRPr="0037237B" w:rsidRDefault="00DF4770" w:rsidP="0065192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6"/>
                      <w:szCs w:val="36"/>
                    </w:rPr>
                  </w:pPr>
                  <w:r w:rsidRPr="0037237B"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6"/>
                      <w:szCs w:val="36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6"/>
                      <w:szCs w:val="36"/>
                    </w:rPr>
                    <w:t xml:space="preserve"> </w:t>
                  </w:r>
                  <w:r w:rsidRPr="0037237B"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6"/>
                      <w:szCs w:val="36"/>
                    </w:rPr>
                    <w:t>практическое овладение воспитанниками нормами речи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6"/>
                      <w:szCs w:val="36"/>
                    </w:rPr>
                    <w:t>.</w:t>
                  </w:r>
                </w:p>
                <w:p w:rsidR="00DF4770" w:rsidRPr="00224F1C" w:rsidRDefault="00DF4770" w:rsidP="000D2580">
                  <w:pPr>
                    <w:ind w:left="-284"/>
                    <w:jc w:val="right"/>
                    <w:rPr>
                      <w:rFonts w:ascii="Times New Roman" w:hAnsi="Times New Roman" w:cs="Times New Roman"/>
                      <w:i/>
                      <w:color w:val="C0504D" w:themeColor="accent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C0504D" w:themeColor="accent2"/>
                      <w:sz w:val="28"/>
                      <w:szCs w:val="28"/>
                    </w:rPr>
                    <w:t xml:space="preserve">    </w:t>
                  </w:r>
                </w:p>
                <w:p w:rsidR="00DF4770" w:rsidRPr="000D2580" w:rsidRDefault="00DF4770" w:rsidP="000D2580">
                  <w:pPr>
                    <w:ind w:left="-284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48"/>
                      <w:szCs w:val="48"/>
                    </w:rPr>
                  </w:pPr>
                </w:p>
              </w:txbxContent>
            </v:textbox>
          </v:rect>
        </w:pict>
      </w:r>
    </w:p>
    <w:p w:rsidR="00AD585A" w:rsidRDefault="00AD585A" w:rsidP="00C27142">
      <w:pPr>
        <w:ind w:left="-284"/>
        <w:rPr>
          <w:rFonts w:ascii="Times New Roman" w:hAnsi="Times New Roman" w:cs="Times New Roman"/>
          <w:i/>
          <w:color w:val="C0504D" w:themeColor="accent2"/>
          <w:sz w:val="32"/>
          <w:szCs w:val="32"/>
        </w:rPr>
      </w:pPr>
    </w:p>
    <w:p w:rsidR="00AD585A" w:rsidRDefault="00AD585A" w:rsidP="00C27142">
      <w:pPr>
        <w:ind w:left="-284"/>
        <w:rPr>
          <w:rFonts w:ascii="Times New Roman" w:hAnsi="Times New Roman" w:cs="Times New Roman"/>
          <w:i/>
          <w:color w:val="C0504D" w:themeColor="accent2"/>
          <w:sz w:val="32"/>
          <w:szCs w:val="32"/>
        </w:rPr>
      </w:pPr>
    </w:p>
    <w:p w:rsidR="00AD585A" w:rsidRDefault="00AD585A" w:rsidP="00C27142">
      <w:pPr>
        <w:ind w:left="-284"/>
        <w:rPr>
          <w:rFonts w:ascii="Times New Roman" w:hAnsi="Times New Roman" w:cs="Times New Roman"/>
          <w:i/>
          <w:color w:val="C0504D" w:themeColor="accent2"/>
          <w:sz w:val="32"/>
          <w:szCs w:val="32"/>
        </w:rPr>
      </w:pPr>
    </w:p>
    <w:p w:rsidR="00AD585A" w:rsidRDefault="00AD585A" w:rsidP="00C27142">
      <w:pPr>
        <w:ind w:left="-284"/>
        <w:rPr>
          <w:rFonts w:ascii="Times New Roman" w:hAnsi="Times New Roman" w:cs="Times New Roman"/>
          <w:i/>
          <w:color w:val="C0504D" w:themeColor="accent2"/>
          <w:sz w:val="32"/>
          <w:szCs w:val="32"/>
        </w:rPr>
      </w:pPr>
    </w:p>
    <w:p w:rsidR="00AD585A" w:rsidRDefault="00AD585A" w:rsidP="00C27142">
      <w:pPr>
        <w:ind w:left="-284"/>
        <w:rPr>
          <w:rFonts w:ascii="Times New Roman" w:hAnsi="Times New Roman" w:cs="Times New Roman"/>
          <w:i/>
          <w:color w:val="C0504D" w:themeColor="accent2"/>
          <w:sz w:val="32"/>
          <w:szCs w:val="32"/>
        </w:rPr>
      </w:pPr>
    </w:p>
    <w:p w:rsidR="00AD585A" w:rsidRDefault="00AD585A" w:rsidP="00C27142">
      <w:pPr>
        <w:ind w:left="-284"/>
        <w:rPr>
          <w:rFonts w:ascii="Times New Roman" w:hAnsi="Times New Roman" w:cs="Times New Roman"/>
          <w:i/>
          <w:color w:val="C0504D" w:themeColor="accent2"/>
          <w:sz w:val="32"/>
          <w:szCs w:val="32"/>
        </w:rPr>
      </w:pPr>
    </w:p>
    <w:p w:rsidR="00AD585A" w:rsidRDefault="00AD585A" w:rsidP="00C27142">
      <w:pPr>
        <w:ind w:left="-284"/>
        <w:rPr>
          <w:rFonts w:ascii="Times New Roman" w:hAnsi="Times New Roman" w:cs="Times New Roman"/>
          <w:i/>
          <w:color w:val="C0504D" w:themeColor="accent2"/>
          <w:sz w:val="32"/>
          <w:szCs w:val="32"/>
        </w:rPr>
      </w:pPr>
    </w:p>
    <w:p w:rsidR="00AD585A" w:rsidRDefault="00AD585A" w:rsidP="00C27142">
      <w:pPr>
        <w:ind w:left="-284"/>
        <w:rPr>
          <w:rFonts w:ascii="Times New Roman" w:hAnsi="Times New Roman" w:cs="Times New Roman"/>
          <w:i/>
          <w:color w:val="C0504D" w:themeColor="accent2"/>
          <w:sz w:val="32"/>
          <w:szCs w:val="32"/>
        </w:rPr>
      </w:pPr>
    </w:p>
    <w:p w:rsidR="00AD585A" w:rsidRDefault="00AD585A" w:rsidP="00C27142">
      <w:pPr>
        <w:ind w:left="-284"/>
        <w:rPr>
          <w:rFonts w:ascii="Times New Roman" w:hAnsi="Times New Roman" w:cs="Times New Roman"/>
          <w:i/>
          <w:color w:val="C0504D" w:themeColor="accent2"/>
          <w:sz w:val="32"/>
          <w:szCs w:val="32"/>
        </w:rPr>
      </w:pPr>
    </w:p>
    <w:p w:rsidR="00AD585A" w:rsidRDefault="00AD585A" w:rsidP="00C27142">
      <w:pPr>
        <w:ind w:left="-284"/>
        <w:rPr>
          <w:rFonts w:ascii="Times New Roman" w:hAnsi="Times New Roman" w:cs="Times New Roman"/>
          <w:i/>
          <w:color w:val="C0504D" w:themeColor="accent2"/>
          <w:sz w:val="32"/>
          <w:szCs w:val="32"/>
        </w:rPr>
      </w:pPr>
    </w:p>
    <w:p w:rsidR="00AD585A" w:rsidRDefault="00AD585A" w:rsidP="00C27142">
      <w:pPr>
        <w:ind w:left="-284"/>
        <w:rPr>
          <w:rFonts w:ascii="Times New Roman" w:hAnsi="Times New Roman" w:cs="Times New Roman"/>
          <w:i/>
          <w:color w:val="C0504D" w:themeColor="accent2"/>
          <w:sz w:val="32"/>
          <w:szCs w:val="32"/>
        </w:rPr>
      </w:pPr>
    </w:p>
    <w:p w:rsidR="00AD585A" w:rsidRDefault="00AD585A" w:rsidP="00C27142">
      <w:pPr>
        <w:ind w:left="-284"/>
        <w:rPr>
          <w:rFonts w:ascii="Times New Roman" w:hAnsi="Times New Roman" w:cs="Times New Roman"/>
          <w:i/>
          <w:color w:val="C0504D" w:themeColor="accent2"/>
          <w:sz w:val="32"/>
          <w:szCs w:val="32"/>
        </w:rPr>
      </w:pPr>
    </w:p>
    <w:p w:rsidR="00AD585A" w:rsidRDefault="00AD585A" w:rsidP="00C27142">
      <w:pPr>
        <w:ind w:left="-284"/>
        <w:rPr>
          <w:rFonts w:ascii="Times New Roman" w:hAnsi="Times New Roman" w:cs="Times New Roman"/>
          <w:i/>
          <w:color w:val="C0504D" w:themeColor="accent2"/>
          <w:sz w:val="32"/>
          <w:szCs w:val="32"/>
        </w:rPr>
      </w:pPr>
    </w:p>
    <w:p w:rsidR="00AD585A" w:rsidRDefault="00AD585A" w:rsidP="00C27142">
      <w:pPr>
        <w:ind w:left="-284"/>
        <w:rPr>
          <w:rFonts w:ascii="Times New Roman" w:hAnsi="Times New Roman" w:cs="Times New Roman"/>
          <w:i/>
          <w:color w:val="C0504D" w:themeColor="accent2"/>
          <w:sz w:val="32"/>
          <w:szCs w:val="32"/>
        </w:rPr>
      </w:pPr>
    </w:p>
    <w:p w:rsidR="00AD585A" w:rsidRPr="00C27142" w:rsidRDefault="00AD585A" w:rsidP="009A0D8D">
      <w:pPr>
        <w:rPr>
          <w:rFonts w:ascii="Times New Roman" w:hAnsi="Times New Roman" w:cs="Times New Roman"/>
          <w:i/>
          <w:color w:val="C0504D" w:themeColor="accent2"/>
          <w:sz w:val="32"/>
          <w:szCs w:val="32"/>
        </w:rPr>
      </w:pPr>
    </w:p>
    <w:tbl>
      <w:tblPr>
        <w:tblStyle w:val="a3"/>
        <w:tblW w:w="0" w:type="auto"/>
        <w:tblInd w:w="-284" w:type="dxa"/>
        <w:tblLook w:val="04A0"/>
      </w:tblPr>
      <w:tblGrid>
        <w:gridCol w:w="1263"/>
        <w:gridCol w:w="3257"/>
        <w:gridCol w:w="3685"/>
        <w:gridCol w:w="3534"/>
        <w:gridCol w:w="3331"/>
      </w:tblGrid>
      <w:tr w:rsidR="00C27142" w:rsidTr="000A1195">
        <w:trPr>
          <w:trHeight w:val="88"/>
        </w:trPr>
        <w:tc>
          <w:tcPr>
            <w:tcW w:w="12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7142" w:rsidRPr="00C27142" w:rsidRDefault="00C27142" w:rsidP="00C2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42">
              <w:rPr>
                <w:rFonts w:ascii="Times New Roman" w:hAnsi="Times New Roman" w:cs="Times New Roman"/>
                <w:sz w:val="24"/>
                <w:szCs w:val="24"/>
              </w:rPr>
              <w:t>Месяцы</w:t>
            </w:r>
          </w:p>
        </w:tc>
        <w:tc>
          <w:tcPr>
            <w:tcW w:w="3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7142" w:rsidRDefault="00C27142" w:rsidP="00C2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цели занятий</w:t>
            </w:r>
          </w:p>
          <w:p w:rsidR="00C27142" w:rsidRDefault="00C27142" w:rsidP="00C27142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1-й недели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7142" w:rsidRDefault="00C27142" w:rsidP="00C2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и цели занятий</w:t>
            </w:r>
          </w:p>
          <w:p w:rsidR="00C27142" w:rsidRDefault="00C27142" w:rsidP="00C27142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2-й недели</w:t>
            </w:r>
          </w:p>
        </w:tc>
        <w:tc>
          <w:tcPr>
            <w:tcW w:w="35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7142" w:rsidRDefault="00C27142" w:rsidP="00C2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и цели занятий</w:t>
            </w:r>
          </w:p>
          <w:p w:rsidR="00C27142" w:rsidRDefault="00C27142" w:rsidP="00C27142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3-й недели</w:t>
            </w:r>
          </w:p>
        </w:tc>
        <w:tc>
          <w:tcPr>
            <w:tcW w:w="33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7142" w:rsidRDefault="00C27142" w:rsidP="00C2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и цели занятий</w:t>
            </w:r>
          </w:p>
          <w:p w:rsidR="00C27142" w:rsidRDefault="00C27142" w:rsidP="00C27142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4-й недели</w:t>
            </w:r>
          </w:p>
        </w:tc>
      </w:tr>
      <w:tr w:rsidR="00C27142" w:rsidTr="000A1195">
        <w:trPr>
          <w:trHeight w:val="88"/>
        </w:trPr>
        <w:tc>
          <w:tcPr>
            <w:tcW w:w="1263" w:type="dxa"/>
            <w:tcBorders>
              <w:left w:val="double" w:sz="4" w:space="0" w:color="auto"/>
              <w:right w:val="double" w:sz="4" w:space="0" w:color="auto"/>
            </w:tcBorders>
          </w:tcPr>
          <w:p w:rsidR="00C27142" w:rsidRPr="0037237B" w:rsidRDefault="00C27142" w:rsidP="00C27142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37237B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257" w:type="dxa"/>
            <w:tcBorders>
              <w:left w:val="double" w:sz="4" w:space="0" w:color="auto"/>
              <w:right w:val="double" w:sz="4" w:space="0" w:color="auto"/>
            </w:tcBorders>
          </w:tcPr>
          <w:p w:rsidR="003744B5" w:rsidRDefault="003744B5" w:rsidP="0037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сюжетного рассказа по набору игрушек совместно с воспитателем</w:t>
            </w:r>
          </w:p>
          <w:p w:rsidR="007A6EAA" w:rsidRDefault="003744B5" w:rsidP="007A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3744B5" w:rsidRDefault="003744B5" w:rsidP="007A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с помощью взрослого короткий повествовательный рассказ;</w:t>
            </w:r>
          </w:p>
          <w:p w:rsidR="00C27142" w:rsidRPr="006C2C4C" w:rsidRDefault="003744B5" w:rsidP="007A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правильно</w:t>
            </w:r>
            <w:r w:rsidR="00A847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игрушки, их качества</w:t>
            </w:r>
            <w:r w:rsidR="00A847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(цвет, величина), формировать умение использовать слова с противоположным значением (высокий, низкий), согласовывать существительные и прилагательные в роде, числе;</w:t>
            </w:r>
          </w:p>
        </w:tc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</w:tcPr>
          <w:p w:rsidR="00C27142" w:rsidRDefault="00955EE8" w:rsidP="00955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E8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 сказки «Курочка ряба»</w:t>
            </w:r>
          </w:p>
          <w:p w:rsidR="007A6EAA" w:rsidRDefault="00AD585A" w:rsidP="007A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AD585A" w:rsidRDefault="00A847DC" w:rsidP="007A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пересказу знакомых им литературных произведений, составлению коротких рассказов с помощью взрослого;</w:t>
            </w:r>
          </w:p>
          <w:p w:rsidR="00A847DC" w:rsidRDefault="00A847DC" w:rsidP="007A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умение ориентироваться на признаки объекта;</w:t>
            </w:r>
          </w:p>
          <w:p w:rsidR="00A847DC" w:rsidRDefault="00A847DC" w:rsidP="007A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-уточнить и закрепить правильное произношение звука (а), учить четко артикулировать этот звук в звукосочетаниях, словах;</w:t>
            </w:r>
          </w:p>
          <w:p w:rsidR="00A847DC" w:rsidRPr="00AB438D" w:rsidRDefault="00A847DC" w:rsidP="007A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речевое дыхание</w:t>
            </w:r>
          </w:p>
        </w:tc>
        <w:tc>
          <w:tcPr>
            <w:tcW w:w="3534" w:type="dxa"/>
            <w:tcBorders>
              <w:left w:val="double" w:sz="4" w:space="0" w:color="auto"/>
              <w:right w:val="double" w:sz="4" w:space="0" w:color="auto"/>
            </w:tcBorders>
          </w:tcPr>
          <w:p w:rsidR="00AB438D" w:rsidRPr="00F342F1" w:rsidRDefault="003744B5" w:rsidP="003744B5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  <w:r w:rsidRPr="00F342F1">
              <w:rPr>
                <w:rFonts w:ascii="Times New Roman" w:hAnsi="Times New Roman" w:cs="Times New Roman"/>
                <w:b/>
                <w:sz w:val="24"/>
                <w:szCs w:val="24"/>
              </w:rPr>
              <w:t>«От шалости до беды один шаг»</w:t>
            </w:r>
            <w:r w:rsidRPr="00F342F1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3744B5" w:rsidRPr="003744B5" w:rsidRDefault="003744B5" w:rsidP="003744B5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7A6EAA" w:rsidRDefault="003744B5" w:rsidP="007A6EAA">
            <w:pPr>
              <w:rPr>
                <w:rStyle w:val="apple-converted-space"/>
                <w:rFonts w:ascii="Arial" w:hAnsi="Arial" w:cs="Arial"/>
                <w:sz w:val="20"/>
                <w:szCs w:val="20"/>
              </w:rPr>
            </w:pPr>
            <w:r w:rsidRPr="007A6EA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A6EAA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744B5" w:rsidRPr="007A6EAA" w:rsidRDefault="00A847DC" w:rsidP="007A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A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744B5" w:rsidRPr="007A6EAA">
              <w:rPr>
                <w:rFonts w:ascii="Times New Roman" w:hAnsi="Times New Roman" w:cs="Times New Roman"/>
                <w:sz w:val="24"/>
                <w:szCs w:val="24"/>
              </w:rPr>
              <w:t>ормировать у детей умение в составлении коротких рассказов с помощью воспитателя;</w:t>
            </w:r>
          </w:p>
          <w:p w:rsidR="003744B5" w:rsidRPr="007A6EAA" w:rsidRDefault="003744B5" w:rsidP="007A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AA">
              <w:rPr>
                <w:rFonts w:ascii="Times New Roman" w:hAnsi="Times New Roman" w:cs="Times New Roman"/>
                <w:sz w:val="24"/>
                <w:szCs w:val="24"/>
              </w:rPr>
              <w:t>- закреплять произношение звука (Ш), развивать речевое дыхание;</w:t>
            </w:r>
          </w:p>
          <w:p w:rsidR="003744B5" w:rsidRPr="00955EE8" w:rsidRDefault="003744B5" w:rsidP="007A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AA">
              <w:rPr>
                <w:rFonts w:ascii="Times New Roman" w:hAnsi="Times New Roman" w:cs="Times New Roman"/>
                <w:sz w:val="24"/>
                <w:szCs w:val="24"/>
              </w:rPr>
              <w:t>- правильно употреблять глаголы в повелительном падеже («не скачи», «не беги»)</w:t>
            </w:r>
          </w:p>
        </w:tc>
        <w:tc>
          <w:tcPr>
            <w:tcW w:w="3331" w:type="dxa"/>
            <w:tcBorders>
              <w:left w:val="double" w:sz="4" w:space="0" w:color="auto"/>
              <w:right w:val="double" w:sz="4" w:space="0" w:color="auto"/>
            </w:tcBorders>
          </w:tcPr>
          <w:p w:rsidR="00C27142" w:rsidRDefault="00955EE8" w:rsidP="00955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E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кукол  Даши и Димы</w:t>
            </w:r>
          </w:p>
          <w:p w:rsidR="007A6EAA" w:rsidRDefault="00AB438D" w:rsidP="007A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AB438D" w:rsidRDefault="00AB438D" w:rsidP="007A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 по вопросам воспитателя;</w:t>
            </w:r>
          </w:p>
          <w:p w:rsidR="00AB438D" w:rsidRDefault="00AB438D" w:rsidP="007A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правильно, называть предметы, их качества, действия;</w:t>
            </w:r>
          </w:p>
          <w:p w:rsidR="00AB438D" w:rsidRDefault="00AB438D" w:rsidP="007A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-сравнивая предметы по величине, используя прилагательные </w:t>
            </w:r>
            <w:r w:rsidRPr="00AB438D">
              <w:rPr>
                <w:rFonts w:ascii="Times New Roman" w:hAnsi="Times New Roman" w:cs="Times New Roman"/>
                <w:i/>
                <w:sz w:val="24"/>
                <w:szCs w:val="24"/>
              </w:rPr>
              <w:t>большой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438D" w:rsidRDefault="00AB438D" w:rsidP="007A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-согласовывать существительные с прилагательными в роде;</w:t>
            </w:r>
          </w:p>
          <w:p w:rsidR="00AB438D" w:rsidRPr="00AB438D" w:rsidRDefault="00AB438D" w:rsidP="00AB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142" w:rsidTr="000A1195">
        <w:trPr>
          <w:trHeight w:val="3650"/>
        </w:trPr>
        <w:tc>
          <w:tcPr>
            <w:tcW w:w="1263" w:type="dxa"/>
            <w:tcBorders>
              <w:left w:val="double" w:sz="4" w:space="0" w:color="auto"/>
              <w:right w:val="double" w:sz="4" w:space="0" w:color="auto"/>
            </w:tcBorders>
          </w:tcPr>
          <w:p w:rsidR="00C27142" w:rsidRPr="0037237B" w:rsidRDefault="00C27142" w:rsidP="00C27142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37237B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Октябрь</w:t>
            </w:r>
          </w:p>
        </w:tc>
        <w:tc>
          <w:tcPr>
            <w:tcW w:w="3257" w:type="dxa"/>
            <w:tcBorders>
              <w:left w:val="double" w:sz="4" w:space="0" w:color="auto"/>
              <w:right w:val="double" w:sz="4" w:space="0" w:color="auto"/>
            </w:tcBorders>
          </w:tcPr>
          <w:p w:rsidR="00C27142" w:rsidRPr="00D710D5" w:rsidRDefault="00D710D5" w:rsidP="00A847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71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Рассматривание сюжетной картины «Осенний день» и составление рассказов по ней</w:t>
            </w:r>
          </w:p>
          <w:p w:rsidR="002A103B" w:rsidRDefault="00D710D5" w:rsidP="002A103B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D710D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</w:p>
          <w:p w:rsidR="00D710D5" w:rsidRDefault="002A103B" w:rsidP="002A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-</w:t>
            </w:r>
            <w:r w:rsidR="00D710D5" w:rsidRPr="00D710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умение детей составлять повест</w:t>
            </w:r>
            <w:r w:rsidR="00D710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вовательные рассказы по картине,  придерживаясь плана;</w:t>
            </w:r>
          </w:p>
          <w:p w:rsidR="006C2C4C" w:rsidRPr="006C2C4C" w:rsidRDefault="00D710D5" w:rsidP="002A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</w:t>
            </w:r>
            <w:r w:rsidRPr="00D710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оспитывать любовь к природе</w:t>
            </w:r>
          </w:p>
        </w:tc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</w:tcPr>
          <w:p w:rsidR="00C27142" w:rsidRDefault="00D710D5" w:rsidP="00D71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D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овощей и фруктов</w:t>
            </w:r>
          </w:p>
          <w:p w:rsidR="002A103B" w:rsidRDefault="00D710D5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D710D5" w:rsidRDefault="002A103B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10D5">
              <w:rPr>
                <w:rFonts w:ascii="Times New Roman" w:hAnsi="Times New Roman" w:cs="Times New Roman"/>
                <w:sz w:val="24"/>
                <w:szCs w:val="24"/>
              </w:rPr>
              <w:t>учить составлять описание предмета;</w:t>
            </w:r>
          </w:p>
          <w:p w:rsidR="00D710D5" w:rsidRDefault="00D710D5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-упражнять в согласовании существительных, прилагательных, местоимений в роде, числе (в том числе антонимы);</w:t>
            </w:r>
          </w:p>
          <w:p w:rsidR="00D710D5" w:rsidRPr="00D710D5" w:rsidRDefault="00D710D5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правильное произношение звуков (в) – (в,</w:t>
            </w:r>
            <w:r w:rsidRPr="00D710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10D5" w:rsidRPr="00D710D5" w:rsidRDefault="00D710D5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произносить этот звук длительно, на одном дыхании</w:t>
            </w:r>
          </w:p>
        </w:tc>
        <w:tc>
          <w:tcPr>
            <w:tcW w:w="3534" w:type="dxa"/>
            <w:tcBorders>
              <w:left w:val="double" w:sz="4" w:space="0" w:color="auto"/>
              <w:right w:val="double" w:sz="4" w:space="0" w:color="auto"/>
            </w:tcBorders>
          </w:tcPr>
          <w:p w:rsidR="00C27142" w:rsidRDefault="0077017D" w:rsidP="00770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7D">
              <w:rPr>
                <w:rFonts w:ascii="Times New Roman" w:hAnsi="Times New Roman" w:cs="Times New Roman"/>
                <w:b/>
                <w:sz w:val="24"/>
                <w:szCs w:val="24"/>
              </w:rPr>
              <w:t>Поспели яблочки в саду</w:t>
            </w:r>
          </w:p>
          <w:p w:rsidR="002A103B" w:rsidRDefault="0077017D" w:rsidP="002A103B">
            <w:pPr>
              <w:pStyle w:val="ae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t>Цель: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77017D" w:rsidRPr="0077017D" w:rsidRDefault="002A103B" w:rsidP="002A103B">
            <w:pPr>
              <w:pStyle w:val="ae"/>
              <w:spacing w:before="0" w:beforeAutospacing="0" w:after="0" w:afterAutospacing="0" w:line="300" w:lineRule="atLeast"/>
              <w:jc w:val="both"/>
              <w:rPr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77017D" w:rsidRPr="0077017D">
              <w:rPr>
                <w:color w:val="333333"/>
              </w:rPr>
              <w:t>обогащение словаря (позна</w:t>
            </w:r>
            <w:r w:rsidR="0077017D">
              <w:rPr>
                <w:color w:val="333333"/>
              </w:rPr>
              <w:t xml:space="preserve">комить детей с новыми словами: «наряд», </w:t>
            </w:r>
            <w:r w:rsidR="0077017D" w:rsidRPr="0077017D">
              <w:rPr>
                <w:color w:val="333333"/>
              </w:rPr>
              <w:t>«консервируем»);</w:t>
            </w:r>
          </w:p>
          <w:p w:rsidR="0077017D" w:rsidRDefault="0077017D" w:rsidP="002A103B">
            <w:pPr>
              <w:pStyle w:val="ae"/>
              <w:spacing w:before="0" w:beforeAutospacing="0" w:after="0" w:afterAutospacing="0" w:line="300" w:lineRule="atLeast"/>
              <w:jc w:val="both"/>
              <w:rPr>
                <w:color w:val="333333"/>
              </w:rPr>
            </w:pPr>
            <w:r w:rsidRPr="0077017D">
              <w:rPr>
                <w:color w:val="333333"/>
              </w:rPr>
              <w:t>- развитие артикуляционного аппарата, ст</w:t>
            </w:r>
            <w:r>
              <w:rPr>
                <w:color w:val="333333"/>
              </w:rPr>
              <w:t>имуляция речевых центров головы;</w:t>
            </w:r>
          </w:p>
          <w:p w:rsidR="0077017D" w:rsidRPr="0077017D" w:rsidRDefault="0077017D" w:rsidP="002A103B">
            <w:pPr>
              <w:pStyle w:val="ae"/>
              <w:spacing w:before="0" w:beforeAutospacing="0" w:after="0" w:afterAutospacing="0" w:line="3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Pr="0077017D">
              <w:rPr>
                <w:color w:val="333333"/>
              </w:rPr>
              <w:t xml:space="preserve"> развитие мелкой моторики рук;</w:t>
            </w:r>
          </w:p>
          <w:p w:rsidR="0077017D" w:rsidRPr="0077017D" w:rsidRDefault="0077017D" w:rsidP="002A103B">
            <w:pPr>
              <w:pStyle w:val="ae"/>
              <w:spacing w:before="0" w:beforeAutospacing="0" w:after="0" w:afterAutospacing="0" w:line="300" w:lineRule="atLeast"/>
              <w:jc w:val="both"/>
              <w:rPr>
                <w:color w:val="333333"/>
              </w:rPr>
            </w:pPr>
            <w:r w:rsidRPr="0077017D">
              <w:rPr>
                <w:color w:val="333333"/>
              </w:rPr>
              <w:t xml:space="preserve">- воспитание интереса </w:t>
            </w:r>
            <w:r>
              <w:rPr>
                <w:color w:val="333333"/>
              </w:rPr>
              <w:t>и любви к художественному слову</w:t>
            </w:r>
          </w:p>
          <w:p w:rsidR="0077017D" w:rsidRPr="0077017D" w:rsidRDefault="0077017D" w:rsidP="0077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left w:val="double" w:sz="4" w:space="0" w:color="auto"/>
              <w:right w:val="double" w:sz="4" w:space="0" w:color="auto"/>
            </w:tcBorders>
          </w:tcPr>
          <w:p w:rsidR="00C27142" w:rsidRDefault="0077017D" w:rsidP="00770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7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предметов одежды куклы Оли</w:t>
            </w:r>
          </w:p>
          <w:p w:rsidR="002A103B" w:rsidRDefault="0077017D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77017D" w:rsidRDefault="002A103B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017D">
              <w:rPr>
                <w:rFonts w:ascii="Times New Roman" w:hAnsi="Times New Roman" w:cs="Times New Roman"/>
                <w:sz w:val="24"/>
                <w:szCs w:val="24"/>
              </w:rPr>
              <w:t>учить составлять вместе с воспитателем небольшой рассказ, отвечать на вопросы законченным предложением;</w:t>
            </w:r>
          </w:p>
          <w:p w:rsidR="0077017D" w:rsidRPr="0077017D" w:rsidRDefault="0077017D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правильно называть предметы одежды, действия, использовать прилагательные, обозначающие цвет</w:t>
            </w:r>
          </w:p>
        </w:tc>
      </w:tr>
      <w:tr w:rsidR="00C27142" w:rsidRPr="001A3075" w:rsidTr="000A1195">
        <w:trPr>
          <w:trHeight w:val="88"/>
        </w:trPr>
        <w:tc>
          <w:tcPr>
            <w:tcW w:w="1263" w:type="dxa"/>
            <w:tcBorders>
              <w:left w:val="double" w:sz="4" w:space="0" w:color="auto"/>
              <w:right w:val="double" w:sz="4" w:space="0" w:color="auto"/>
            </w:tcBorders>
          </w:tcPr>
          <w:p w:rsidR="00C27142" w:rsidRPr="0037237B" w:rsidRDefault="00C27142" w:rsidP="00C27142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37237B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Ноябрь</w:t>
            </w:r>
          </w:p>
        </w:tc>
        <w:tc>
          <w:tcPr>
            <w:tcW w:w="3257" w:type="dxa"/>
            <w:tcBorders>
              <w:left w:val="double" w:sz="4" w:space="0" w:color="auto"/>
              <w:right w:val="double" w:sz="4" w:space="0" w:color="auto"/>
            </w:tcBorders>
          </w:tcPr>
          <w:p w:rsidR="00C27142" w:rsidRDefault="00DF160D" w:rsidP="00770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описательного рассказа об игрушках – лисенке, </w:t>
            </w:r>
            <w:r w:rsidRPr="00DF16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медвежонке</w:t>
            </w:r>
          </w:p>
          <w:p w:rsidR="002A103B" w:rsidRDefault="00DF160D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DF160D" w:rsidRDefault="002A103B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160D">
              <w:rPr>
                <w:rFonts w:ascii="Times New Roman" w:hAnsi="Times New Roman" w:cs="Times New Roman"/>
                <w:sz w:val="24"/>
                <w:szCs w:val="24"/>
              </w:rPr>
              <w:t>учить по вопросам, составлять описание игрушки;</w:t>
            </w:r>
          </w:p>
          <w:p w:rsidR="00DF160D" w:rsidRDefault="00DF160D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-объединять с помощью воспитателя все ответы в короткий рассказ;</w:t>
            </w:r>
          </w:p>
          <w:p w:rsidR="00DF160D" w:rsidRDefault="00DF160D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-активизировать в речи прилагательные, обозначающие свойства и качества предметов;</w:t>
            </w:r>
          </w:p>
          <w:p w:rsidR="00DF160D" w:rsidRPr="00DF160D" w:rsidRDefault="00DF160D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сравнивать разных животных, выделяя противоположные признаки</w:t>
            </w:r>
          </w:p>
        </w:tc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</w:tcPr>
          <w:p w:rsidR="00C27142" w:rsidRDefault="00DF160D" w:rsidP="00DF1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6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Описание игрушек – котенка, жеребенка, мышонка</w:t>
            </w:r>
          </w:p>
          <w:p w:rsidR="002A103B" w:rsidRDefault="00DF160D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DF160D" w:rsidRDefault="002A103B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F160D">
              <w:rPr>
                <w:rFonts w:ascii="Times New Roman" w:hAnsi="Times New Roman" w:cs="Times New Roman"/>
                <w:sz w:val="24"/>
                <w:szCs w:val="24"/>
              </w:rPr>
              <w:t>учить составлять совместно с воспитателем небольшой (два – три предложения) рассказ об игрушке;</w:t>
            </w:r>
          </w:p>
          <w:p w:rsidR="00DF160D" w:rsidRDefault="00DF160D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образовывать наименования детенышей животных;</w:t>
            </w:r>
          </w:p>
          <w:p w:rsidR="00DF160D" w:rsidRDefault="00DF160D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-объяснять значения слов, образованных при помощи суффикса –онок;</w:t>
            </w:r>
          </w:p>
          <w:p w:rsidR="00DF160D" w:rsidRDefault="00DF160D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различать слова с противоположными значениями (большой, маленький)</w:t>
            </w:r>
            <w:r w:rsidR="001A30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3075" w:rsidRDefault="001A3075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-уточнить и закрепить правильное произношение звука (и);</w:t>
            </w:r>
          </w:p>
          <w:p w:rsidR="00223769" w:rsidRPr="00DF160D" w:rsidRDefault="001A3075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регулировать высоту голоса</w:t>
            </w:r>
          </w:p>
        </w:tc>
        <w:tc>
          <w:tcPr>
            <w:tcW w:w="3534" w:type="dxa"/>
            <w:tcBorders>
              <w:left w:val="double" w:sz="4" w:space="0" w:color="auto"/>
              <w:right w:val="double" w:sz="4" w:space="0" w:color="auto"/>
            </w:tcBorders>
          </w:tcPr>
          <w:p w:rsidR="001A3075" w:rsidRDefault="001A3075" w:rsidP="001A3075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1"/>
                <w:b/>
                <w:iCs/>
              </w:rPr>
            </w:pPr>
            <w:r w:rsidRPr="001A3075">
              <w:rPr>
                <w:rStyle w:val="c1"/>
                <w:b/>
                <w:iCs/>
              </w:rPr>
              <w:lastRenderedPageBreak/>
              <w:t>Перелётные птицы</w:t>
            </w:r>
          </w:p>
          <w:p w:rsidR="001A3075" w:rsidRDefault="001A3075" w:rsidP="001A3075">
            <w:pPr>
              <w:pStyle w:val="c0"/>
              <w:spacing w:before="0" w:beforeAutospacing="0" w:after="0" w:afterAutospacing="0" w:line="27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A103B" w:rsidRDefault="001A3075" w:rsidP="002A103B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1"/>
                <w:iCs/>
                <w:color w:val="000000"/>
              </w:rPr>
            </w:pPr>
            <w:r>
              <w:rPr>
                <w:rStyle w:val="c1"/>
                <w:iCs/>
                <w:color w:val="000000"/>
              </w:rPr>
              <w:t>Цель</w:t>
            </w:r>
            <w:r w:rsidRPr="001A3075">
              <w:rPr>
                <w:rStyle w:val="c1"/>
                <w:iCs/>
                <w:color w:val="000000"/>
              </w:rPr>
              <w:t xml:space="preserve">: </w:t>
            </w:r>
          </w:p>
          <w:p w:rsidR="001A3075" w:rsidRDefault="002A103B" w:rsidP="002A103B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7"/>
                <w:iCs/>
                <w:color w:val="000000"/>
              </w:rPr>
            </w:pPr>
            <w:r>
              <w:rPr>
                <w:rStyle w:val="c1"/>
                <w:iCs/>
                <w:color w:val="000000"/>
              </w:rPr>
              <w:lastRenderedPageBreak/>
              <w:t>-</w:t>
            </w:r>
            <w:r w:rsidR="001A3075">
              <w:rPr>
                <w:rStyle w:val="c7"/>
              </w:rPr>
              <w:t>р</w:t>
            </w:r>
            <w:r w:rsidR="001A3075" w:rsidRPr="001A3075">
              <w:rPr>
                <w:rStyle w:val="c7"/>
                <w:iCs/>
                <w:color w:val="000000"/>
              </w:rPr>
              <w:t>азвивать интонационную выразительно</w:t>
            </w:r>
            <w:r w:rsidR="001A3075">
              <w:rPr>
                <w:rStyle w:val="c7"/>
                <w:iCs/>
                <w:color w:val="000000"/>
              </w:rPr>
              <w:t>сть голоса: высоту, силу, тембр;</w:t>
            </w:r>
          </w:p>
          <w:p w:rsidR="001A3075" w:rsidRDefault="001A3075" w:rsidP="002A103B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7"/>
                <w:iCs/>
                <w:color w:val="000000"/>
              </w:rPr>
            </w:pPr>
            <w:r>
              <w:rPr>
                <w:rStyle w:val="c7"/>
                <w:iCs/>
                <w:color w:val="000000"/>
              </w:rPr>
              <w:t>-</w:t>
            </w:r>
            <w:r w:rsidRPr="001A3075">
              <w:rPr>
                <w:rStyle w:val="c7"/>
                <w:iCs/>
                <w:color w:val="000000"/>
              </w:rPr>
              <w:t xml:space="preserve"> активизировать и обогащ</w:t>
            </w:r>
            <w:r>
              <w:rPr>
                <w:rStyle w:val="c7"/>
                <w:iCs/>
                <w:color w:val="000000"/>
              </w:rPr>
              <w:t>ать глагольную лексику по теме;</w:t>
            </w:r>
          </w:p>
          <w:p w:rsidR="001A3075" w:rsidRDefault="001A3075" w:rsidP="002A103B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7"/>
                <w:iCs/>
                <w:color w:val="000000"/>
              </w:rPr>
            </w:pPr>
            <w:r>
              <w:rPr>
                <w:rStyle w:val="c7"/>
                <w:iCs/>
                <w:color w:val="000000"/>
              </w:rPr>
              <w:t>-</w:t>
            </w:r>
            <w:r w:rsidRPr="001A3075">
              <w:rPr>
                <w:rStyle w:val="c7"/>
                <w:iCs/>
                <w:color w:val="000000"/>
              </w:rPr>
              <w:t>закреплять обобщаю</w:t>
            </w:r>
            <w:r>
              <w:rPr>
                <w:rStyle w:val="c7"/>
                <w:iCs/>
                <w:color w:val="000000"/>
              </w:rPr>
              <w:t>щее понятие «перелетные птицы»;</w:t>
            </w:r>
          </w:p>
          <w:p w:rsidR="001A3075" w:rsidRDefault="001A3075" w:rsidP="002A103B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7"/>
                <w:iCs/>
                <w:color w:val="000000"/>
              </w:rPr>
            </w:pPr>
            <w:r>
              <w:rPr>
                <w:rStyle w:val="c7"/>
                <w:iCs/>
                <w:color w:val="000000"/>
              </w:rPr>
              <w:t>-</w:t>
            </w:r>
            <w:r w:rsidRPr="001A3075">
              <w:rPr>
                <w:rStyle w:val="c7"/>
                <w:iCs/>
                <w:color w:val="000000"/>
              </w:rPr>
              <w:t>совершенствовать слуховое внимание и зрительное восприят</w:t>
            </w:r>
            <w:r>
              <w:rPr>
                <w:rStyle w:val="c7"/>
                <w:iCs/>
                <w:color w:val="000000"/>
              </w:rPr>
              <w:t>ие;</w:t>
            </w:r>
          </w:p>
          <w:p w:rsidR="001A3075" w:rsidRPr="001A3075" w:rsidRDefault="001A3075" w:rsidP="002A103B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rStyle w:val="c7"/>
                <w:iCs/>
                <w:color w:val="000000"/>
              </w:rPr>
              <w:t>-</w:t>
            </w:r>
            <w:r w:rsidRPr="001A3075">
              <w:rPr>
                <w:rStyle w:val="c7"/>
                <w:iCs/>
                <w:color w:val="000000"/>
              </w:rPr>
              <w:t xml:space="preserve"> упражнять в образовании существительных множественного числа и существительных Р.п. мн.ч.</w:t>
            </w:r>
          </w:p>
          <w:p w:rsidR="00C27142" w:rsidRDefault="00C27142" w:rsidP="001A3075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3331" w:type="dxa"/>
            <w:tcBorders>
              <w:left w:val="double" w:sz="4" w:space="0" w:color="auto"/>
              <w:right w:val="double" w:sz="4" w:space="0" w:color="auto"/>
            </w:tcBorders>
          </w:tcPr>
          <w:p w:rsidR="00C27142" w:rsidRDefault="001A3075" w:rsidP="001A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Составление рассказа по картине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Кошка с ко</w:t>
            </w:r>
            <w:r w:rsidRPr="001A3075">
              <w:rPr>
                <w:rFonts w:ascii="Times New Roman" w:hAnsi="Times New Roman" w:cs="Times New Roman"/>
                <w:b/>
                <w:sz w:val="24"/>
                <w:szCs w:val="24"/>
              </w:rPr>
              <w:t>тятами»</w:t>
            </w:r>
          </w:p>
          <w:p w:rsidR="002A103B" w:rsidRDefault="001A3075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</w:t>
            </w:r>
          </w:p>
          <w:p w:rsidR="001A3075" w:rsidRDefault="002A103B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3075">
              <w:rPr>
                <w:rFonts w:ascii="Times New Roman" w:hAnsi="Times New Roman" w:cs="Times New Roman"/>
                <w:sz w:val="24"/>
                <w:szCs w:val="24"/>
              </w:rPr>
              <w:t>учить отвечать на вопросы воспитателя, описывать предмет;</w:t>
            </w:r>
          </w:p>
          <w:p w:rsidR="001A3075" w:rsidRDefault="001A3075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-составлять с помощью воспитателя небольшой рассказ по картине;</w:t>
            </w:r>
          </w:p>
          <w:p w:rsidR="001A3075" w:rsidRDefault="001A3075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-активизировать в речи прилагательные и глаголы;</w:t>
            </w:r>
          </w:p>
          <w:p w:rsidR="001A3075" w:rsidRPr="001A3075" w:rsidRDefault="001A3075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умение правильно и отчетливо произносить звук (з) в словах и предложениях</w:t>
            </w:r>
          </w:p>
        </w:tc>
      </w:tr>
      <w:tr w:rsidR="00C27142" w:rsidTr="000A1195">
        <w:trPr>
          <w:trHeight w:val="88"/>
        </w:trPr>
        <w:tc>
          <w:tcPr>
            <w:tcW w:w="1263" w:type="dxa"/>
            <w:tcBorders>
              <w:left w:val="double" w:sz="4" w:space="0" w:color="auto"/>
              <w:right w:val="double" w:sz="4" w:space="0" w:color="auto"/>
            </w:tcBorders>
          </w:tcPr>
          <w:p w:rsidR="00C27142" w:rsidRPr="0037237B" w:rsidRDefault="00C27142" w:rsidP="00C27142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37237B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257" w:type="dxa"/>
            <w:tcBorders>
              <w:left w:val="double" w:sz="4" w:space="0" w:color="auto"/>
              <w:right w:val="double" w:sz="4" w:space="0" w:color="auto"/>
            </w:tcBorders>
          </w:tcPr>
          <w:p w:rsidR="00FB051C" w:rsidRPr="00FB051C" w:rsidRDefault="00FB051C" w:rsidP="00FB051C">
            <w:pPr>
              <w:shd w:val="clear" w:color="auto" w:fill="FFFFFF"/>
              <w:spacing w:line="240" w:lineRule="atLeast"/>
              <w:ind w:left="36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Зимушка хрустальная</w:t>
            </w:r>
          </w:p>
          <w:p w:rsidR="002A103B" w:rsidRDefault="00FB051C" w:rsidP="002A103B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Цель: </w:t>
            </w:r>
          </w:p>
          <w:p w:rsidR="00FB051C" w:rsidRPr="00443F77" w:rsidRDefault="002A103B" w:rsidP="002A103B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FB05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="00443F77" w:rsidRPr="00443F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асширять знания детей о времени года – зиме, закреплять признаки зимы</w:t>
            </w:r>
            <w:r w:rsidR="00443F77" w:rsidRPr="00FB05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443F77" w:rsidRPr="00FB05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(снег белый и холодный, падает на землю, деревья, дома</w:t>
            </w:r>
            <w:r w:rsidR="00FB05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);</w:t>
            </w:r>
          </w:p>
          <w:p w:rsidR="00443F77" w:rsidRPr="00443F77" w:rsidRDefault="00FB051C" w:rsidP="002A103B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-в</w:t>
            </w:r>
            <w:r w:rsidR="00443F77" w:rsidRPr="00443F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ызвать желание у детей подговаривать стихотворение воспит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ателю;</w:t>
            </w:r>
          </w:p>
          <w:p w:rsidR="00443F77" w:rsidRPr="00443F77" w:rsidRDefault="00FB051C" w:rsidP="002A103B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-а</w:t>
            </w:r>
            <w:r w:rsidR="00443F77" w:rsidRPr="00443F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ктивизировать словарь дете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й, использовать в речи предлоги</w:t>
            </w:r>
          </w:p>
          <w:p w:rsidR="00C27142" w:rsidRDefault="00C27142" w:rsidP="00443F77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</w:tcPr>
          <w:p w:rsidR="00223769" w:rsidRPr="00223769" w:rsidRDefault="00223769" w:rsidP="00223769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223769">
              <w:rPr>
                <w:b/>
                <w:color w:val="000000"/>
                <w:shd w:val="clear" w:color="auto" w:fill="FFFFFF"/>
              </w:rPr>
              <w:t>Прогулка в зимний лес</w:t>
            </w:r>
          </w:p>
          <w:p w:rsidR="002A103B" w:rsidRDefault="00223769" w:rsidP="002A103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Цель: </w:t>
            </w:r>
          </w:p>
          <w:p w:rsidR="00223769" w:rsidRDefault="002A103B" w:rsidP="002A103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="00223769">
              <w:rPr>
                <w:color w:val="000000"/>
                <w:shd w:val="clear" w:color="auto" w:fill="FFFFFF"/>
              </w:rPr>
              <w:t>о</w:t>
            </w:r>
            <w:r w:rsidR="00223769" w:rsidRPr="00223769">
              <w:rPr>
                <w:color w:val="000000"/>
                <w:shd w:val="clear" w:color="auto" w:fill="FFFFFF"/>
              </w:rPr>
              <w:t>бобщать знания детей</w:t>
            </w:r>
            <w:r w:rsidR="00223769">
              <w:rPr>
                <w:color w:val="000000"/>
                <w:shd w:val="clear" w:color="auto" w:fill="FFFFFF"/>
              </w:rPr>
              <w:t xml:space="preserve"> о</w:t>
            </w:r>
          </w:p>
          <w:p w:rsidR="00223769" w:rsidRDefault="00223769" w:rsidP="002A103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23769">
              <w:rPr>
                <w:color w:val="000000"/>
                <w:shd w:val="clear" w:color="auto" w:fill="FFFFFF"/>
              </w:rPr>
              <w:t>подготовке зверей к зиме: изменение внешнего вида, образа жизни, местообитание, пища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223769" w:rsidRDefault="00223769" w:rsidP="002A103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-у</w:t>
            </w:r>
            <w:r w:rsidRPr="00223769">
              <w:rPr>
                <w:color w:val="000000"/>
              </w:rPr>
              <w:t>чить подбирать определения к словам «зима», «ле</w:t>
            </w:r>
            <w:r>
              <w:rPr>
                <w:color w:val="000000"/>
              </w:rPr>
              <w:t>совичок»;</w:t>
            </w:r>
          </w:p>
          <w:p w:rsidR="00223769" w:rsidRDefault="00223769" w:rsidP="002A103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а</w:t>
            </w:r>
            <w:r w:rsidRPr="00223769">
              <w:rPr>
                <w:color w:val="000000"/>
              </w:rPr>
              <w:t xml:space="preserve">ктивизировать  правильное произношение звука «в» изолированно, учить произносить этот </w:t>
            </w:r>
            <w:r>
              <w:rPr>
                <w:color w:val="000000"/>
              </w:rPr>
              <w:t>звук длительно, на одном выдохе;</w:t>
            </w:r>
          </w:p>
          <w:p w:rsidR="00223769" w:rsidRPr="00223769" w:rsidRDefault="00223769" w:rsidP="002A103B">
            <w:pPr>
              <w:pStyle w:val="ae"/>
              <w:shd w:val="clear" w:color="auto" w:fill="FFFFFF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у</w:t>
            </w:r>
            <w:r w:rsidRPr="00223769">
              <w:rPr>
                <w:color w:val="000000"/>
              </w:rPr>
              <w:t xml:space="preserve">пражнять в названии детенышей животных в единственном и множественном числе, с помощью суффикса -онок- : лисята (лисенок), бельчата (бельчонок), медвежата </w:t>
            </w:r>
            <w:r>
              <w:rPr>
                <w:color w:val="000000"/>
              </w:rPr>
              <w:lastRenderedPageBreak/>
              <w:t>(медвежонок)</w:t>
            </w:r>
          </w:p>
          <w:p w:rsidR="00C27142" w:rsidRDefault="00C27142" w:rsidP="00C27142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3534" w:type="dxa"/>
            <w:tcBorders>
              <w:left w:val="double" w:sz="4" w:space="0" w:color="auto"/>
              <w:right w:val="double" w:sz="4" w:space="0" w:color="auto"/>
            </w:tcBorders>
          </w:tcPr>
          <w:p w:rsidR="00FB051C" w:rsidRPr="000C1081" w:rsidRDefault="00FB051C" w:rsidP="00FB051C">
            <w:pPr>
              <w:pStyle w:val="ae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b/>
              </w:rPr>
            </w:pPr>
            <w:r w:rsidRPr="000C1081">
              <w:rPr>
                <w:b/>
              </w:rPr>
              <w:lastRenderedPageBreak/>
              <w:t>Покормим птиц зимой</w:t>
            </w:r>
          </w:p>
          <w:p w:rsidR="002A103B" w:rsidRDefault="00FB051C" w:rsidP="002A103B">
            <w:pPr>
              <w:pStyle w:val="ae"/>
              <w:shd w:val="clear" w:color="auto" w:fill="FFFFFF"/>
              <w:spacing w:before="0" w:beforeAutospacing="0" w:after="0" w:afterAutospacing="0" w:line="315" w:lineRule="atLeast"/>
              <w:jc w:val="both"/>
            </w:pPr>
            <w:r w:rsidRPr="000C1081">
              <w:t xml:space="preserve">Цель: </w:t>
            </w:r>
          </w:p>
          <w:p w:rsidR="00FB051C" w:rsidRPr="000C1081" w:rsidRDefault="002A103B" w:rsidP="002A103B">
            <w:pPr>
              <w:pStyle w:val="ae"/>
              <w:shd w:val="clear" w:color="auto" w:fill="FFFFFF"/>
              <w:spacing w:before="0" w:beforeAutospacing="0" w:after="0" w:afterAutospacing="0" w:line="315" w:lineRule="atLeast"/>
              <w:jc w:val="both"/>
            </w:pPr>
            <w:r>
              <w:t>-</w:t>
            </w:r>
            <w:r w:rsidR="00FB051C" w:rsidRPr="000C1081">
              <w:t>формировать обобщенное представление о жизни птиц зимой;</w:t>
            </w:r>
          </w:p>
          <w:p w:rsidR="00FB051C" w:rsidRPr="000C1081" w:rsidRDefault="00FB051C" w:rsidP="002A103B">
            <w:pPr>
              <w:pStyle w:val="ae"/>
              <w:shd w:val="clear" w:color="auto" w:fill="FFFFFF"/>
              <w:spacing w:before="0" w:beforeAutospacing="0" w:after="0" w:afterAutospacing="0" w:line="315" w:lineRule="atLeast"/>
              <w:jc w:val="both"/>
            </w:pPr>
            <w:r w:rsidRPr="000C1081">
              <w:t>-уточнить представления детей о жизни птиц в зимнее время, нацелить детей на помощь им;</w:t>
            </w:r>
          </w:p>
          <w:p w:rsidR="00FB051C" w:rsidRPr="000C1081" w:rsidRDefault="00FB051C" w:rsidP="002A103B">
            <w:pPr>
              <w:pStyle w:val="ae"/>
              <w:shd w:val="clear" w:color="auto" w:fill="FFFFFF"/>
              <w:spacing w:before="0" w:beforeAutospacing="0" w:after="0" w:afterAutospacing="0" w:line="315" w:lineRule="atLeast"/>
              <w:jc w:val="both"/>
            </w:pPr>
            <w:r w:rsidRPr="000C1081">
              <w:t>-воспитывать в детях заботливое отношение к птицам</w:t>
            </w:r>
          </w:p>
          <w:p w:rsidR="00C27142" w:rsidRDefault="00C27142" w:rsidP="00FB051C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3331" w:type="dxa"/>
            <w:tcBorders>
              <w:left w:val="double" w:sz="4" w:space="0" w:color="auto"/>
              <w:right w:val="double" w:sz="4" w:space="0" w:color="auto"/>
            </w:tcBorders>
          </w:tcPr>
          <w:p w:rsidR="00C27142" w:rsidRDefault="000C1081" w:rsidP="00FB0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81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  <w:p w:rsidR="002A103B" w:rsidRDefault="000C1081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0C1081" w:rsidRDefault="002A103B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1081">
              <w:rPr>
                <w:rFonts w:ascii="Times New Roman" w:hAnsi="Times New Roman" w:cs="Times New Roman"/>
                <w:sz w:val="24"/>
                <w:szCs w:val="24"/>
              </w:rPr>
              <w:t>упражнять в правильном произношении звуков (в звукосочетаниях, словах, фразах);</w:t>
            </w:r>
          </w:p>
          <w:p w:rsidR="000C1081" w:rsidRDefault="000C1081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-совершенствовать диалогическую речь (умение вступать в разговор, высказывать суждения так, чтобы оно было понятно окружающим);</w:t>
            </w:r>
          </w:p>
          <w:p w:rsidR="000C1081" w:rsidRPr="000C1081" w:rsidRDefault="000C1081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-грамматически правильно отражать в речи свои впечатления</w:t>
            </w:r>
          </w:p>
        </w:tc>
      </w:tr>
      <w:tr w:rsidR="00C27142" w:rsidTr="000A1195">
        <w:trPr>
          <w:trHeight w:val="2701"/>
        </w:trPr>
        <w:tc>
          <w:tcPr>
            <w:tcW w:w="1263" w:type="dxa"/>
            <w:tcBorders>
              <w:left w:val="double" w:sz="4" w:space="0" w:color="auto"/>
              <w:right w:val="double" w:sz="4" w:space="0" w:color="auto"/>
            </w:tcBorders>
          </w:tcPr>
          <w:p w:rsidR="00C27142" w:rsidRPr="0037237B" w:rsidRDefault="00C27142" w:rsidP="00C27142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37237B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257" w:type="dxa"/>
            <w:tcBorders>
              <w:left w:val="double" w:sz="4" w:space="0" w:color="auto"/>
              <w:right w:val="double" w:sz="4" w:space="0" w:color="auto"/>
            </w:tcBorders>
          </w:tcPr>
          <w:p w:rsidR="00C27142" w:rsidRDefault="00C27142" w:rsidP="00C27142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</w:tcPr>
          <w:p w:rsidR="00C27142" w:rsidRDefault="00C27142" w:rsidP="00C27142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3534" w:type="dxa"/>
            <w:tcBorders>
              <w:left w:val="double" w:sz="4" w:space="0" w:color="auto"/>
              <w:right w:val="double" w:sz="4" w:space="0" w:color="auto"/>
            </w:tcBorders>
          </w:tcPr>
          <w:p w:rsidR="00C27142" w:rsidRPr="00770ACA" w:rsidRDefault="00770ACA" w:rsidP="00770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AC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 по картине «Катаемся на санках»</w:t>
            </w:r>
          </w:p>
          <w:p w:rsidR="002A103B" w:rsidRDefault="00770ACA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AC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770ACA" w:rsidRDefault="002A103B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0ACA">
              <w:rPr>
                <w:rFonts w:ascii="Times New Roman" w:hAnsi="Times New Roman" w:cs="Times New Roman"/>
                <w:sz w:val="24"/>
                <w:szCs w:val="24"/>
              </w:rPr>
              <w:t>учить отвечать на вопросы по содержанию картинки;</w:t>
            </w:r>
          </w:p>
          <w:p w:rsidR="00770ACA" w:rsidRDefault="00770ACA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-составлять рассказ вместе с воспитателем;</w:t>
            </w:r>
          </w:p>
          <w:p w:rsidR="00770ACA" w:rsidRDefault="00770ACA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в активном словаре названия предметов одежды, качеств (величина, цвет);</w:t>
            </w:r>
          </w:p>
          <w:p w:rsidR="00770ACA" w:rsidRPr="00770ACA" w:rsidRDefault="00770ACA" w:rsidP="002A103B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произношение звуков </w:t>
            </w:r>
            <w:r w:rsidRPr="00770AC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0ACA">
              <w:rPr>
                <w:rFonts w:ascii="Times New Roman" w:hAnsi="Times New Roman" w:cs="Times New Roman"/>
                <w:sz w:val="24"/>
                <w:szCs w:val="24"/>
              </w:rPr>
              <w:t>] –[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  <w:r w:rsidRPr="00770AC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учить произносить звукосочетания (топ – топ – топ) в различном темпе, с различной громкостью</w:t>
            </w:r>
          </w:p>
        </w:tc>
        <w:tc>
          <w:tcPr>
            <w:tcW w:w="3331" w:type="dxa"/>
            <w:tcBorders>
              <w:left w:val="double" w:sz="4" w:space="0" w:color="auto"/>
              <w:right w:val="double" w:sz="4" w:space="0" w:color="auto"/>
            </w:tcBorders>
          </w:tcPr>
          <w:p w:rsidR="00C27142" w:rsidRDefault="00770ACA" w:rsidP="00770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ACA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 сказки «Козлята и волк»</w:t>
            </w:r>
          </w:p>
          <w:p w:rsidR="002A103B" w:rsidRDefault="00770ACA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770ACA" w:rsidRDefault="002A103B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0ACA">
              <w:rPr>
                <w:rFonts w:ascii="Times New Roman" w:hAnsi="Times New Roman" w:cs="Times New Roman"/>
                <w:sz w:val="24"/>
                <w:szCs w:val="24"/>
              </w:rPr>
              <w:t>учить пересказывать вместе с воспитателем сказку «Козлята и волк»;</w:t>
            </w:r>
          </w:p>
          <w:p w:rsidR="00770ACA" w:rsidRPr="003D4C82" w:rsidRDefault="00770ACA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-приучать отчетливо и правильно произносить звук</w:t>
            </w:r>
            <w:r w:rsidR="003D4C82" w:rsidRPr="003D4C8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3D4C82">
              <w:rPr>
                <w:rFonts w:ascii="Times New Roman" w:hAnsi="Times New Roman" w:cs="Times New Roman"/>
                <w:sz w:val="24"/>
                <w:szCs w:val="24"/>
              </w:rPr>
              <w:t>с], изолированный в словах</w:t>
            </w:r>
          </w:p>
        </w:tc>
      </w:tr>
      <w:tr w:rsidR="00C27142" w:rsidTr="000A1195">
        <w:trPr>
          <w:trHeight w:val="1733"/>
        </w:trPr>
        <w:tc>
          <w:tcPr>
            <w:tcW w:w="1263" w:type="dxa"/>
            <w:tcBorders>
              <w:left w:val="double" w:sz="4" w:space="0" w:color="auto"/>
              <w:right w:val="double" w:sz="4" w:space="0" w:color="auto"/>
            </w:tcBorders>
          </w:tcPr>
          <w:p w:rsidR="00C27142" w:rsidRPr="0037237B" w:rsidRDefault="00C27142" w:rsidP="00C27142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37237B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Февраль</w:t>
            </w:r>
          </w:p>
        </w:tc>
        <w:tc>
          <w:tcPr>
            <w:tcW w:w="3257" w:type="dxa"/>
            <w:tcBorders>
              <w:left w:val="double" w:sz="4" w:space="0" w:color="auto"/>
              <w:right w:val="double" w:sz="4" w:space="0" w:color="auto"/>
            </w:tcBorders>
          </w:tcPr>
          <w:p w:rsidR="00C27142" w:rsidRDefault="003D4C82" w:rsidP="003D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C8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предметов посуды</w:t>
            </w:r>
          </w:p>
          <w:p w:rsidR="002A103B" w:rsidRDefault="003D4C82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3D4C82" w:rsidRDefault="002A103B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4C82">
              <w:rPr>
                <w:rFonts w:ascii="Times New Roman" w:hAnsi="Times New Roman" w:cs="Times New Roman"/>
                <w:sz w:val="24"/>
                <w:szCs w:val="24"/>
              </w:rPr>
              <w:t>учить составлять совместно со взрослыми короткий рассказ;</w:t>
            </w:r>
          </w:p>
          <w:p w:rsidR="003D4C82" w:rsidRDefault="003D4C82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правильно, называть отдельные предметы посуды, формировать представление об их функции;</w:t>
            </w:r>
          </w:p>
          <w:p w:rsidR="003D4C82" w:rsidRDefault="003D4C82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-знакомить с производными словами (сахар – сахарница и т.п);</w:t>
            </w:r>
          </w:p>
          <w:p w:rsidR="003D4C82" w:rsidRPr="003D4C82" w:rsidRDefault="003D4C82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правильное произношение звука </w:t>
            </w:r>
            <w:r w:rsidRPr="003D4C8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4C8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учить определять наличие или отсутствие данного звука в словах</w:t>
            </w:r>
          </w:p>
        </w:tc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</w:tcPr>
          <w:p w:rsidR="00C27142" w:rsidRPr="003D4C82" w:rsidRDefault="003D4C82" w:rsidP="003D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игры </w:t>
            </w:r>
          </w:p>
          <w:p w:rsidR="003D4C82" w:rsidRDefault="003D4C82" w:rsidP="003D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C82">
              <w:rPr>
                <w:rFonts w:ascii="Times New Roman" w:hAnsi="Times New Roman" w:cs="Times New Roman"/>
                <w:b/>
                <w:sz w:val="24"/>
                <w:szCs w:val="24"/>
              </w:rPr>
              <w:t>«У Кати день рождения»</w:t>
            </w:r>
          </w:p>
          <w:p w:rsidR="002A103B" w:rsidRDefault="003D4C82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3D4C82" w:rsidRDefault="002A103B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4C82">
              <w:rPr>
                <w:rFonts w:ascii="Times New Roman" w:hAnsi="Times New Roman" w:cs="Times New Roman"/>
                <w:sz w:val="24"/>
                <w:szCs w:val="24"/>
              </w:rPr>
              <w:t>учить с помощью взрослого составлять описательный рассказ об игрушках;</w:t>
            </w:r>
          </w:p>
          <w:p w:rsidR="003D4C82" w:rsidRDefault="003D4C82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пользоваться словами, обозначающими качества, действия, промежуточные признаки;</w:t>
            </w:r>
          </w:p>
          <w:p w:rsidR="003D4C82" w:rsidRPr="003D4C82" w:rsidRDefault="003D4C82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-обратить внимание</w:t>
            </w:r>
            <w:r w:rsidR="00E11E88">
              <w:rPr>
                <w:rFonts w:ascii="Times New Roman" w:hAnsi="Times New Roman" w:cs="Times New Roman"/>
                <w:sz w:val="24"/>
                <w:szCs w:val="24"/>
              </w:rPr>
              <w:t xml:space="preserve"> на слова, близкие и противоположные по смыслу</w:t>
            </w:r>
          </w:p>
          <w:p w:rsidR="003D4C82" w:rsidRDefault="003D4C82" w:rsidP="003D4C82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3534" w:type="dxa"/>
            <w:tcBorders>
              <w:left w:val="double" w:sz="4" w:space="0" w:color="auto"/>
              <w:right w:val="double" w:sz="4" w:space="0" w:color="auto"/>
            </w:tcBorders>
          </w:tcPr>
          <w:p w:rsidR="00A870C9" w:rsidRPr="00A870C9" w:rsidRDefault="00A870C9" w:rsidP="00A870C9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гости к Мишке</w:t>
            </w:r>
          </w:p>
          <w:p w:rsidR="002A103B" w:rsidRDefault="00E11E88" w:rsidP="002A103B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E11E88" w:rsidRPr="00A870C9" w:rsidRDefault="002A103B" w:rsidP="002A103B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11E88" w:rsidRPr="00A870C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11E88" w:rsidRPr="00E11E88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детей чётко, ясно, громко произносить знакомые слова, обозначающие предмет, его назначение (для чего это нужно)</w:t>
            </w:r>
            <w:r w:rsidR="00E11E88" w:rsidRPr="00A870C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11E88" w:rsidRPr="00E11E88" w:rsidRDefault="00E11E88" w:rsidP="002A103B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C9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r w:rsidRPr="00E11E88">
              <w:rPr>
                <w:rFonts w:ascii="Times New Roman" w:eastAsia="Times New Roman" w:hAnsi="Times New Roman" w:cs="Times New Roman"/>
                <w:sz w:val="24"/>
                <w:szCs w:val="24"/>
              </w:rPr>
              <w:t>асш</w:t>
            </w:r>
            <w:r w:rsidRPr="00A870C9">
              <w:rPr>
                <w:rFonts w:ascii="Times New Roman" w:eastAsia="Times New Roman" w:hAnsi="Times New Roman" w:cs="Times New Roman"/>
                <w:sz w:val="24"/>
                <w:szCs w:val="24"/>
              </w:rPr>
              <w:t>ирять знания об окружающем мире;</w:t>
            </w:r>
          </w:p>
          <w:p w:rsidR="00A870C9" w:rsidRPr="00A870C9" w:rsidRDefault="00E11E88" w:rsidP="002A103B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C9"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r w:rsidRPr="00E11E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пражнять д</w:t>
            </w:r>
            <w:r w:rsidR="00A870C9" w:rsidRPr="00A870C9">
              <w:rPr>
                <w:rFonts w:ascii="Times New Roman" w:eastAsia="Times New Roman" w:hAnsi="Times New Roman" w:cs="Times New Roman"/>
                <w:sz w:val="24"/>
                <w:szCs w:val="24"/>
              </w:rPr>
              <w:t>етей в произношении звука</w:t>
            </w:r>
            <w:r w:rsidR="00A87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70C9" w:rsidRPr="00A870C9">
              <w:rPr>
                <w:rFonts w:ascii="Times New Roman" w:eastAsia="Times New Roman" w:hAnsi="Times New Roman" w:cs="Times New Roman"/>
                <w:sz w:val="24"/>
                <w:szCs w:val="24"/>
              </w:rPr>
              <w:t>«к»;</w:t>
            </w:r>
          </w:p>
          <w:p w:rsidR="00A870C9" w:rsidRPr="00A870C9" w:rsidRDefault="00A870C9" w:rsidP="002A103B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C9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E11E88" w:rsidRPr="00E11E88">
              <w:rPr>
                <w:rFonts w:ascii="Times New Roman" w:eastAsia="Times New Roman" w:hAnsi="Times New Roman" w:cs="Times New Roman"/>
                <w:sz w:val="24"/>
                <w:szCs w:val="24"/>
              </w:rPr>
              <w:t>обужда</w:t>
            </w:r>
            <w:r w:rsidRPr="00A870C9">
              <w:rPr>
                <w:rFonts w:ascii="Times New Roman" w:eastAsia="Times New Roman" w:hAnsi="Times New Roman" w:cs="Times New Roman"/>
                <w:sz w:val="24"/>
                <w:szCs w:val="24"/>
              </w:rPr>
              <w:t>ть детей подражать голосам птиц;</w:t>
            </w:r>
          </w:p>
          <w:p w:rsidR="00E11E88" w:rsidRPr="00E11E88" w:rsidRDefault="00A870C9" w:rsidP="002A103B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C9">
              <w:rPr>
                <w:rFonts w:ascii="Times New Roman" w:eastAsia="Times New Roman" w:hAnsi="Times New Roman" w:cs="Times New Roman"/>
                <w:sz w:val="24"/>
                <w:szCs w:val="24"/>
              </w:rPr>
              <w:t>- у</w:t>
            </w:r>
            <w:r w:rsidR="00E11E88" w:rsidRPr="00E11E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пражнения н</w:t>
            </w:r>
            <w:r w:rsidR="00E11E88" w:rsidRPr="00A870C9">
              <w:rPr>
                <w:rFonts w:ascii="Times New Roman" w:eastAsia="Times New Roman" w:hAnsi="Times New Roman" w:cs="Times New Roman"/>
                <w:sz w:val="24"/>
                <w:szCs w:val="24"/>
              </w:rPr>
              <w:t>а развитие слухового восприятия;</w:t>
            </w:r>
          </w:p>
          <w:p w:rsidR="00E11E88" w:rsidRPr="00E11E88" w:rsidRDefault="00E11E88" w:rsidP="002A103B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C9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Pr="00E11E88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онимать простые по форме и содержанию вопросы</w:t>
            </w:r>
            <w:r w:rsidR="00A870C9" w:rsidRPr="00A870C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1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воспитателей и отвечать на </w:t>
            </w:r>
            <w:r w:rsidRPr="00A870C9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</w:p>
          <w:p w:rsidR="00C27142" w:rsidRDefault="00C27142" w:rsidP="00E11E88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3331" w:type="dxa"/>
            <w:tcBorders>
              <w:left w:val="double" w:sz="4" w:space="0" w:color="auto"/>
              <w:right w:val="double" w:sz="4" w:space="0" w:color="auto"/>
            </w:tcBorders>
          </w:tcPr>
          <w:p w:rsidR="00443F77" w:rsidRPr="00443F77" w:rsidRDefault="00443F77" w:rsidP="00443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F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Мебель для куклы Маши</w:t>
            </w:r>
          </w:p>
          <w:p w:rsidR="002A103B" w:rsidRDefault="00443F77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443F77" w:rsidRDefault="002A103B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3F77" w:rsidRPr="00443F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 детей знание о мебели;</w:t>
            </w:r>
          </w:p>
          <w:p w:rsidR="00443F77" w:rsidRDefault="00443F77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F7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речь детей за счет  существительных и глаголов (название предметов мебели, их назначение);</w:t>
            </w:r>
          </w:p>
          <w:p w:rsidR="00443F77" w:rsidRDefault="00443F77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3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употреблять предлоги с существительными; </w:t>
            </w:r>
          </w:p>
          <w:p w:rsidR="003D4C82" w:rsidRDefault="00443F77" w:rsidP="002A10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F7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тренировать умение выполнять имитационные движения, характерные для кошки;</w:t>
            </w:r>
          </w:p>
          <w:p w:rsidR="00C27142" w:rsidRPr="00A870C9" w:rsidRDefault="003D4C82" w:rsidP="002A10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43F77" w:rsidRPr="00443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у детей желание помочь игровому персонаж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в решении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проблемной ситуации</w:t>
            </w:r>
          </w:p>
        </w:tc>
      </w:tr>
      <w:tr w:rsidR="00C27142" w:rsidRPr="00826A64" w:rsidTr="000A1195">
        <w:trPr>
          <w:trHeight w:val="6231"/>
        </w:trPr>
        <w:tc>
          <w:tcPr>
            <w:tcW w:w="1263" w:type="dxa"/>
            <w:tcBorders>
              <w:left w:val="double" w:sz="4" w:space="0" w:color="auto"/>
              <w:right w:val="double" w:sz="4" w:space="0" w:color="auto"/>
            </w:tcBorders>
          </w:tcPr>
          <w:p w:rsidR="00C27142" w:rsidRPr="0037237B" w:rsidRDefault="00C27142" w:rsidP="00C27142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37237B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257" w:type="dxa"/>
            <w:tcBorders>
              <w:left w:val="double" w:sz="4" w:space="0" w:color="auto"/>
              <w:right w:val="double" w:sz="4" w:space="0" w:color="auto"/>
            </w:tcBorders>
          </w:tcPr>
          <w:p w:rsidR="00D10F56" w:rsidRPr="00D10F56" w:rsidRDefault="00D10F56" w:rsidP="00D10F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Мамочку милую очень люблю</w:t>
            </w:r>
          </w:p>
          <w:p w:rsidR="002A1E33" w:rsidRDefault="00D10F56" w:rsidP="002A1E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Цель: </w:t>
            </w:r>
          </w:p>
          <w:p w:rsidR="00C27142" w:rsidRPr="00D10F56" w:rsidRDefault="002A1E33" w:rsidP="002A1E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D10F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="00D10F56" w:rsidRPr="00D10F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ормировать у детей умение выражать любовь к самому близкому и родному человеку-маме</w:t>
            </w:r>
          </w:p>
          <w:p w:rsidR="00D10F56" w:rsidRPr="00D10F56" w:rsidRDefault="00D10F56" w:rsidP="002A1E33">
            <w:pPr>
              <w:pStyle w:val="ae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-познакомить с новым  </w:t>
            </w:r>
            <w:r w:rsidRPr="00D10F56">
              <w:rPr>
                <w:color w:val="000000"/>
              </w:rPr>
              <w:t xml:space="preserve"> стихотворением И. Косякова «Все она».</w:t>
            </w:r>
          </w:p>
          <w:p w:rsidR="00D10F56" w:rsidRPr="00D10F56" w:rsidRDefault="00D10F56" w:rsidP="002A1E33">
            <w:pPr>
              <w:pStyle w:val="ae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-с</w:t>
            </w:r>
            <w:r w:rsidRPr="00D10F56">
              <w:rPr>
                <w:color w:val="000000"/>
              </w:rPr>
              <w:t xml:space="preserve">овершенствовать </w:t>
            </w:r>
            <w:r>
              <w:rPr>
                <w:color w:val="000000"/>
              </w:rPr>
              <w:t>диалогическую речь;</w:t>
            </w:r>
          </w:p>
          <w:p w:rsidR="00D10F56" w:rsidRPr="00D10F56" w:rsidRDefault="00D10F56" w:rsidP="002A1E33">
            <w:pPr>
              <w:pStyle w:val="ae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-в</w:t>
            </w:r>
            <w:r w:rsidRPr="00D10F56">
              <w:rPr>
                <w:color w:val="000000"/>
                <w:shd w:val="clear" w:color="auto" w:fill="FFFFFF"/>
              </w:rPr>
              <w:t>оспитывать доброе, внимательное отношение к маме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D10F56" w:rsidRPr="00D10F56" w:rsidRDefault="00D10F56" w:rsidP="002A1E33">
            <w:pPr>
              <w:pStyle w:val="ae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-р</w:t>
            </w:r>
            <w:r w:rsidRPr="00D10F56">
              <w:rPr>
                <w:color w:val="000000"/>
              </w:rPr>
              <w:t>азвивать и активизировать словарь, побужд</w:t>
            </w:r>
            <w:r>
              <w:rPr>
                <w:color w:val="000000"/>
              </w:rPr>
              <w:t>ая детей к диалогу со взрослыми;</w:t>
            </w:r>
          </w:p>
          <w:p w:rsidR="00D10F56" w:rsidRDefault="00D10F56" w:rsidP="002A1E33">
            <w:pPr>
              <w:pStyle w:val="ae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-р</w:t>
            </w:r>
            <w:r w:rsidRPr="00D10F56">
              <w:rPr>
                <w:color w:val="000000"/>
              </w:rPr>
              <w:t>азвивать речь;</w:t>
            </w:r>
          </w:p>
          <w:p w:rsidR="00D10F56" w:rsidRPr="006C2C4C" w:rsidRDefault="00D10F56" w:rsidP="002A1E33">
            <w:pPr>
              <w:pStyle w:val="ae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0F56">
              <w:rPr>
                <w:color w:val="000000"/>
              </w:rPr>
              <w:t xml:space="preserve"> проявлять инт</w:t>
            </w:r>
            <w:r>
              <w:rPr>
                <w:color w:val="000000"/>
              </w:rPr>
              <w:t>ерес к рассмотрению иллюстраций</w:t>
            </w:r>
          </w:p>
        </w:tc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</w:tcPr>
          <w:p w:rsidR="00D10F56" w:rsidRPr="00D10F56" w:rsidRDefault="00D10F56" w:rsidP="00D10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рассказа по картине </w:t>
            </w:r>
          </w:p>
          <w:p w:rsidR="00C27142" w:rsidRDefault="00D10F56" w:rsidP="00D10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56">
              <w:rPr>
                <w:rFonts w:ascii="Times New Roman" w:hAnsi="Times New Roman" w:cs="Times New Roman"/>
                <w:b/>
                <w:sz w:val="24"/>
                <w:szCs w:val="24"/>
              </w:rPr>
              <w:t>«Тро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10F56">
              <w:rPr>
                <w:rFonts w:ascii="Times New Roman" w:hAnsi="Times New Roman" w:cs="Times New Roman"/>
                <w:b/>
                <w:sz w:val="24"/>
                <w:szCs w:val="24"/>
              </w:rPr>
              <w:t>лейбус и игрушки»</w:t>
            </w:r>
          </w:p>
          <w:p w:rsidR="002A1E33" w:rsidRDefault="00D10F56" w:rsidP="002A1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D10F56" w:rsidRDefault="002A1E33" w:rsidP="002A1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0F56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 по картине («Троллейбус и игрушки»), ориентируясь на образец предложенный воспитателем;</w:t>
            </w:r>
          </w:p>
          <w:p w:rsidR="00D10F56" w:rsidRDefault="00D10F56" w:rsidP="002A1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правильно</w:t>
            </w:r>
            <w:r w:rsidR="002066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предметы, и</w:t>
            </w:r>
            <w:r w:rsidR="00206661">
              <w:rPr>
                <w:rFonts w:ascii="Times New Roman" w:hAnsi="Times New Roman" w:cs="Times New Roman"/>
                <w:sz w:val="24"/>
                <w:szCs w:val="24"/>
              </w:rPr>
              <w:t>зображенные на картине, давать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писание игрушек</w:t>
            </w:r>
            <w:r w:rsidR="00206661">
              <w:rPr>
                <w:rFonts w:ascii="Times New Roman" w:hAnsi="Times New Roman" w:cs="Times New Roman"/>
                <w:sz w:val="24"/>
                <w:szCs w:val="24"/>
              </w:rPr>
              <w:t>, называя их цвет;</w:t>
            </w:r>
          </w:p>
          <w:p w:rsidR="00206661" w:rsidRPr="00206661" w:rsidRDefault="00206661" w:rsidP="002A1E33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правильное произношение звуков </w:t>
            </w:r>
            <w:r w:rsidRPr="0020666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0666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0666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 w:rsidRPr="0020666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534" w:type="dxa"/>
            <w:tcBorders>
              <w:left w:val="double" w:sz="4" w:space="0" w:color="auto"/>
              <w:right w:val="double" w:sz="4" w:space="0" w:color="auto"/>
            </w:tcBorders>
          </w:tcPr>
          <w:p w:rsidR="00206661" w:rsidRPr="00206661" w:rsidRDefault="00206661" w:rsidP="00206661">
            <w:pPr>
              <w:pStyle w:val="ae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b/>
              </w:rPr>
            </w:pPr>
            <w:r>
              <w:rPr>
                <w:b/>
              </w:rPr>
              <w:t>Транспорт</w:t>
            </w:r>
          </w:p>
          <w:p w:rsidR="002A1E33" w:rsidRDefault="00206661" w:rsidP="002A1E33">
            <w:pPr>
              <w:pStyle w:val="ae"/>
              <w:shd w:val="clear" w:color="auto" w:fill="FFFFFF"/>
              <w:spacing w:before="0" w:beforeAutospacing="0" w:after="0" w:afterAutospacing="0" w:line="315" w:lineRule="atLeast"/>
              <w:jc w:val="both"/>
            </w:pPr>
            <w:r w:rsidRPr="00206661">
              <w:t xml:space="preserve">Цель: </w:t>
            </w:r>
          </w:p>
          <w:p w:rsidR="00206661" w:rsidRPr="00206661" w:rsidRDefault="002A1E33" w:rsidP="002A1E33">
            <w:pPr>
              <w:pStyle w:val="ae"/>
              <w:shd w:val="clear" w:color="auto" w:fill="FFFFFF"/>
              <w:spacing w:before="0" w:beforeAutospacing="0" w:after="0" w:afterAutospacing="0" w:line="315" w:lineRule="atLeast"/>
              <w:jc w:val="both"/>
            </w:pPr>
            <w:r>
              <w:t>-</w:t>
            </w:r>
            <w:r w:rsidR="00206661" w:rsidRPr="00206661">
              <w:t>закрепить представление о транспорте, что транспорт бывает наземный, воздушный, водный;</w:t>
            </w:r>
          </w:p>
          <w:p w:rsidR="00206661" w:rsidRPr="00206661" w:rsidRDefault="00206661" w:rsidP="002A1E33">
            <w:pPr>
              <w:pStyle w:val="ae"/>
              <w:shd w:val="clear" w:color="auto" w:fill="FFFFFF"/>
              <w:spacing w:before="0" w:beforeAutospacing="0" w:after="0" w:afterAutospacing="0" w:line="315" w:lineRule="atLeast"/>
              <w:jc w:val="both"/>
            </w:pPr>
            <w:r w:rsidRPr="00206661">
              <w:t>-развивать мышление, отгадывать загадки;</w:t>
            </w:r>
          </w:p>
          <w:p w:rsidR="00206661" w:rsidRPr="00206661" w:rsidRDefault="00206661" w:rsidP="002A1E33">
            <w:pPr>
              <w:pStyle w:val="ae"/>
              <w:shd w:val="clear" w:color="auto" w:fill="FFFFFF"/>
              <w:spacing w:before="0" w:beforeAutospacing="0" w:after="0" w:afterAutospacing="0" w:line="315" w:lineRule="atLeast"/>
              <w:jc w:val="both"/>
            </w:pPr>
            <w:r w:rsidRPr="00206661">
              <w:t>-развивать речь с помощью стихотворений;</w:t>
            </w:r>
          </w:p>
          <w:p w:rsidR="00206661" w:rsidRPr="00206661" w:rsidRDefault="00206661" w:rsidP="002A1E33">
            <w:pPr>
              <w:pStyle w:val="ae"/>
              <w:shd w:val="clear" w:color="auto" w:fill="FFFFFF"/>
              <w:spacing w:before="0" w:beforeAutospacing="0" w:after="0" w:afterAutospacing="0" w:line="315" w:lineRule="atLeast"/>
              <w:jc w:val="both"/>
            </w:pPr>
            <w:r w:rsidRPr="00206661">
              <w:t>-раскрыть значение транспорта для людей;</w:t>
            </w:r>
          </w:p>
          <w:p w:rsidR="00206661" w:rsidRPr="00206661" w:rsidRDefault="00206661" w:rsidP="002A1E33">
            <w:pPr>
              <w:pStyle w:val="ae"/>
              <w:shd w:val="clear" w:color="auto" w:fill="FFFFFF"/>
              <w:spacing w:before="0" w:beforeAutospacing="0" w:after="0" w:afterAutospacing="0" w:line="315" w:lineRule="atLeast"/>
              <w:jc w:val="both"/>
            </w:pPr>
            <w:r w:rsidRPr="00206661">
              <w:t>-развивать у детей мышление, память и внимание</w:t>
            </w:r>
          </w:p>
          <w:p w:rsidR="00C27142" w:rsidRDefault="00C27142" w:rsidP="00206661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A1195" w:rsidRDefault="000A1195" w:rsidP="000A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95">
              <w:rPr>
                <w:rFonts w:ascii="Times New Roman" w:hAnsi="Times New Roman" w:cs="Times New Roman"/>
                <w:b/>
                <w:sz w:val="24"/>
                <w:szCs w:val="24"/>
              </w:rPr>
              <w:t>Наш любимый светофор</w:t>
            </w:r>
          </w:p>
          <w:p w:rsidR="009918AA" w:rsidRDefault="009918AA" w:rsidP="0099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9918AA" w:rsidRDefault="009918AA" w:rsidP="0027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навыки безопасного поведения на дороге;</w:t>
            </w:r>
          </w:p>
          <w:p w:rsidR="009918AA" w:rsidRDefault="009918AA" w:rsidP="0027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название некоторых </w:t>
            </w:r>
            <w:r w:rsidR="00277E33">
              <w:rPr>
                <w:rFonts w:ascii="Times New Roman" w:hAnsi="Times New Roman" w:cs="Times New Roman"/>
                <w:sz w:val="24"/>
                <w:szCs w:val="24"/>
              </w:rPr>
              <w:t>видов транспорта;</w:t>
            </w:r>
          </w:p>
          <w:p w:rsidR="00277E33" w:rsidRDefault="00277E33" w:rsidP="0027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названия «улица», «дорога», «тротуар», их назначение;</w:t>
            </w:r>
          </w:p>
          <w:p w:rsidR="00277E33" w:rsidRDefault="00277E33" w:rsidP="0027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-уточнить представление о светофоре, и назначении каждого его цвета;</w:t>
            </w:r>
          </w:p>
          <w:p w:rsidR="00277E33" w:rsidRDefault="00277E33" w:rsidP="0027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-обогащать и активизировать словарь детей;</w:t>
            </w:r>
          </w:p>
          <w:p w:rsidR="00277E33" w:rsidRPr="009918AA" w:rsidRDefault="00277E33" w:rsidP="0027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желание прийти на помощь</w:t>
            </w:r>
          </w:p>
          <w:p w:rsidR="000A1195" w:rsidRPr="000A1195" w:rsidRDefault="000A1195" w:rsidP="000A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142" w:rsidTr="000A1195">
        <w:trPr>
          <w:trHeight w:val="165"/>
        </w:trPr>
        <w:tc>
          <w:tcPr>
            <w:tcW w:w="1263" w:type="dxa"/>
            <w:tcBorders>
              <w:left w:val="double" w:sz="4" w:space="0" w:color="auto"/>
              <w:right w:val="double" w:sz="4" w:space="0" w:color="auto"/>
            </w:tcBorders>
          </w:tcPr>
          <w:p w:rsidR="00C27142" w:rsidRPr="0037237B" w:rsidRDefault="0037237B" w:rsidP="00C27142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37237B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А</w:t>
            </w:r>
            <w:r w:rsidR="00C27142" w:rsidRPr="0037237B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tcBorders>
              <w:left w:val="double" w:sz="4" w:space="0" w:color="auto"/>
              <w:right w:val="double" w:sz="4" w:space="0" w:color="auto"/>
            </w:tcBorders>
          </w:tcPr>
          <w:p w:rsidR="006C2C4C" w:rsidRPr="006C2C4C" w:rsidRDefault="006C2C4C" w:rsidP="006C2C4C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  <w:iCs/>
                <w:shd w:val="clear" w:color="auto" w:fill="FFFFFF"/>
              </w:rPr>
            </w:pPr>
            <w:r>
              <w:rPr>
                <w:b/>
                <w:bCs/>
                <w:iCs/>
                <w:shd w:val="clear" w:color="auto" w:fill="FFFFFF"/>
              </w:rPr>
              <w:t>Весна - красна</w:t>
            </w:r>
          </w:p>
          <w:p w:rsidR="000A1195" w:rsidRDefault="00C1140F" w:rsidP="000A1195">
            <w:pPr>
              <w:pStyle w:val="ae"/>
              <w:spacing w:before="0" w:beforeAutospacing="0" w:after="0" w:afterAutospacing="0"/>
              <w:jc w:val="both"/>
              <w:rPr>
                <w:bCs/>
                <w:iCs/>
                <w:shd w:val="clear" w:color="auto" w:fill="FFFFFF"/>
              </w:rPr>
            </w:pPr>
            <w:r w:rsidRPr="00C1140F">
              <w:rPr>
                <w:bCs/>
                <w:iCs/>
                <w:shd w:val="clear" w:color="auto" w:fill="FFFFFF"/>
              </w:rPr>
              <w:t xml:space="preserve">Цель: </w:t>
            </w:r>
          </w:p>
          <w:p w:rsidR="00C1140F" w:rsidRPr="00C1140F" w:rsidRDefault="000A1195" w:rsidP="000A1195">
            <w:pPr>
              <w:pStyle w:val="ae"/>
              <w:spacing w:before="0" w:beforeAutospacing="0" w:after="0" w:afterAutospacing="0"/>
              <w:jc w:val="both"/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-</w:t>
            </w:r>
            <w:r w:rsidR="00C1140F" w:rsidRPr="00C1140F">
              <w:rPr>
                <w:bCs/>
                <w:iCs/>
                <w:shd w:val="clear" w:color="auto" w:fill="FFFFFF"/>
              </w:rPr>
              <w:t>формировать</w:t>
            </w:r>
            <w:r w:rsidR="00C1140F" w:rsidRPr="002A1E33">
              <w:rPr>
                <w:bCs/>
                <w:iCs/>
                <w:shd w:val="clear" w:color="auto" w:fill="FFFFFF"/>
              </w:rPr>
              <w:t xml:space="preserve"> </w:t>
            </w:r>
            <w:r w:rsidR="00C1140F">
              <w:rPr>
                <w:bCs/>
                <w:iCs/>
                <w:shd w:val="clear" w:color="auto" w:fill="FFFFFF"/>
              </w:rPr>
              <w:t>словарный запас по теме «</w:t>
            </w:r>
            <w:r w:rsidR="00C1140F" w:rsidRPr="00C1140F">
              <w:rPr>
                <w:bCs/>
                <w:iCs/>
                <w:shd w:val="clear" w:color="auto" w:fill="FFFFFF"/>
              </w:rPr>
              <w:t>Весна», представление о признаках весны</w:t>
            </w:r>
            <w:r w:rsidR="00C1140F">
              <w:rPr>
                <w:bCs/>
                <w:iCs/>
                <w:shd w:val="clear" w:color="auto" w:fill="FFFFFF"/>
              </w:rPr>
              <w:t>;</w:t>
            </w:r>
          </w:p>
          <w:p w:rsidR="006C2C4C" w:rsidRDefault="006C2C4C" w:rsidP="000A1195">
            <w:pPr>
              <w:pStyle w:val="ae"/>
              <w:spacing w:before="0" w:beforeAutospacing="0" w:after="0" w:afterAutospacing="0"/>
              <w:jc w:val="both"/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-р</w:t>
            </w:r>
            <w:r w:rsidR="00C1140F" w:rsidRPr="00C1140F">
              <w:rPr>
                <w:bCs/>
                <w:iCs/>
                <w:shd w:val="clear" w:color="auto" w:fill="FFFFFF"/>
              </w:rPr>
              <w:t>азвивать:</w:t>
            </w:r>
            <w:r w:rsidR="00C1140F" w:rsidRPr="00C1140F">
              <w:rPr>
                <w:rStyle w:val="apple-converted-space"/>
                <w:bCs/>
                <w:iCs/>
                <w:shd w:val="clear" w:color="auto" w:fill="FFFFFF"/>
              </w:rPr>
              <w:t> </w:t>
            </w:r>
            <w:r w:rsidR="00C1140F" w:rsidRPr="00C1140F">
              <w:rPr>
                <w:bCs/>
                <w:iCs/>
                <w:shd w:val="clear" w:color="auto" w:fill="FFFFFF"/>
              </w:rPr>
              <w:t> мелкую</w:t>
            </w:r>
            <w:r>
              <w:rPr>
                <w:bCs/>
                <w:iCs/>
                <w:shd w:val="clear" w:color="auto" w:fill="FFFFFF"/>
              </w:rPr>
              <w:t xml:space="preserve"> моторику пальцев рук</w:t>
            </w:r>
          </w:p>
          <w:p w:rsidR="00C1140F" w:rsidRPr="00C1140F" w:rsidRDefault="006C2C4C" w:rsidP="000A1195">
            <w:pPr>
              <w:pStyle w:val="ae"/>
              <w:spacing w:before="0" w:beforeAutospacing="0" w:after="0" w:afterAutospacing="0"/>
              <w:jc w:val="both"/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lastRenderedPageBreak/>
              <w:t>- связную речь,</w:t>
            </w:r>
            <w:r w:rsidR="00C1140F" w:rsidRPr="00C1140F">
              <w:rPr>
                <w:bCs/>
                <w:iCs/>
                <w:shd w:val="clear" w:color="auto" w:fill="FFFFFF"/>
              </w:rPr>
              <w:t xml:space="preserve"> отвечать</w:t>
            </w:r>
            <w:r>
              <w:rPr>
                <w:bCs/>
                <w:iCs/>
                <w:shd w:val="clear" w:color="auto" w:fill="FFFFFF"/>
              </w:rPr>
              <w:t xml:space="preserve"> на вопросы полным предложением;</w:t>
            </w:r>
            <w:r w:rsidR="00C1140F" w:rsidRPr="00C1140F">
              <w:rPr>
                <w:bCs/>
                <w:iCs/>
                <w:shd w:val="clear" w:color="auto" w:fill="FFFFFF"/>
              </w:rPr>
              <w:t xml:space="preserve"> </w:t>
            </w:r>
            <w:r>
              <w:rPr>
                <w:bCs/>
                <w:iCs/>
                <w:shd w:val="clear" w:color="auto" w:fill="FFFFFF"/>
              </w:rPr>
              <w:t>-</w:t>
            </w:r>
            <w:r w:rsidR="00C1140F" w:rsidRPr="00C1140F">
              <w:rPr>
                <w:bCs/>
                <w:iCs/>
                <w:shd w:val="clear" w:color="auto" w:fill="FFFFFF"/>
              </w:rPr>
              <w:t>рассказывать  о признаках весны, повторять стихи.</w:t>
            </w:r>
          </w:p>
          <w:p w:rsidR="006C2C4C" w:rsidRDefault="006C2C4C" w:rsidP="000A1195">
            <w:pPr>
              <w:pStyle w:val="ae"/>
              <w:spacing w:before="0" w:beforeAutospacing="0" w:after="0" w:afterAutospacing="0"/>
              <w:jc w:val="both"/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-в</w:t>
            </w:r>
            <w:r w:rsidR="00C1140F" w:rsidRPr="006C2C4C">
              <w:rPr>
                <w:bCs/>
                <w:iCs/>
                <w:shd w:val="clear" w:color="auto" w:fill="FFFFFF"/>
              </w:rPr>
              <w:t>оспитывать:</w:t>
            </w:r>
            <w:r w:rsidR="00C1140F" w:rsidRPr="006C2C4C">
              <w:rPr>
                <w:rStyle w:val="apple-converted-space"/>
                <w:bCs/>
                <w:iCs/>
                <w:shd w:val="clear" w:color="auto" w:fill="FFFFFF"/>
              </w:rPr>
              <w:t> </w:t>
            </w:r>
            <w:r w:rsidR="00C1140F" w:rsidRPr="00C1140F">
              <w:rPr>
                <w:bCs/>
                <w:iCs/>
                <w:shd w:val="clear" w:color="auto" w:fill="FFFFFF"/>
              </w:rPr>
              <w:t>умение слушать ответы других д</w:t>
            </w:r>
            <w:r>
              <w:rPr>
                <w:bCs/>
                <w:iCs/>
                <w:shd w:val="clear" w:color="auto" w:fill="FFFFFF"/>
              </w:rPr>
              <w:t xml:space="preserve">етей, не перебивать друг друга; </w:t>
            </w:r>
          </w:p>
          <w:p w:rsidR="00C1140F" w:rsidRPr="00C1140F" w:rsidRDefault="006C2C4C" w:rsidP="000A1195">
            <w:pPr>
              <w:pStyle w:val="ae"/>
              <w:spacing w:before="0" w:beforeAutospacing="0" w:after="0" w:afterAutospacing="0"/>
              <w:jc w:val="both"/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-воспитывать бережное отношение к природе</w:t>
            </w:r>
          </w:p>
          <w:p w:rsidR="00C27142" w:rsidRDefault="00C27142" w:rsidP="00C1140F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</w:tcPr>
          <w:p w:rsidR="00C27142" w:rsidRDefault="00E63132" w:rsidP="006C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1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Животные весной</w:t>
            </w:r>
          </w:p>
          <w:p w:rsidR="000A1195" w:rsidRDefault="00E63132" w:rsidP="000A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E63132" w:rsidRDefault="000A1195" w:rsidP="000A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3132">
              <w:rPr>
                <w:rFonts w:ascii="Times New Roman" w:hAnsi="Times New Roman" w:cs="Times New Roman"/>
                <w:sz w:val="24"/>
                <w:szCs w:val="24"/>
              </w:rPr>
              <w:t>продолжать учить рассматривать сюжетные картинки, обсуждать их содержание;</w:t>
            </w:r>
          </w:p>
          <w:p w:rsidR="00E63132" w:rsidRDefault="00E63132" w:rsidP="000A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-отвечать на вопросы воспитателя;</w:t>
            </w:r>
          </w:p>
          <w:p w:rsidR="00E63132" w:rsidRPr="00E63132" w:rsidRDefault="00E63132" w:rsidP="000A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-дать представление об особенностях жизни животных весной</w:t>
            </w:r>
          </w:p>
        </w:tc>
        <w:tc>
          <w:tcPr>
            <w:tcW w:w="3534" w:type="dxa"/>
            <w:tcBorders>
              <w:left w:val="double" w:sz="4" w:space="0" w:color="auto"/>
              <w:right w:val="double" w:sz="4" w:space="0" w:color="auto"/>
            </w:tcBorders>
          </w:tcPr>
          <w:p w:rsidR="00E63132" w:rsidRPr="002A103B" w:rsidRDefault="00E63132" w:rsidP="002A1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Птицы весной</w:t>
            </w:r>
          </w:p>
          <w:p w:rsidR="000A1195" w:rsidRPr="002A103B" w:rsidRDefault="00E63132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3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E63132" w:rsidRPr="002A103B" w:rsidRDefault="000A1195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3132" w:rsidRPr="002A103B">
              <w:rPr>
                <w:rFonts w:ascii="Times New Roman" w:hAnsi="Times New Roman" w:cs="Times New Roman"/>
                <w:sz w:val="24"/>
                <w:szCs w:val="24"/>
              </w:rPr>
              <w:t>продолжать учить понятно и содержательно отвечать на вопросы;</w:t>
            </w:r>
          </w:p>
          <w:p w:rsidR="00E63132" w:rsidRPr="002A103B" w:rsidRDefault="00E63132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3B">
              <w:rPr>
                <w:rFonts w:ascii="Times New Roman" w:hAnsi="Times New Roman" w:cs="Times New Roman"/>
                <w:sz w:val="24"/>
                <w:szCs w:val="24"/>
              </w:rPr>
              <w:t xml:space="preserve"> -учить использовать в речи обобщающие слова (деревья, птицы, времена года);</w:t>
            </w:r>
          </w:p>
          <w:p w:rsidR="00C27142" w:rsidRDefault="00E63132" w:rsidP="002A103B">
            <w:pPr>
              <w:jc w:val="both"/>
              <w:rPr>
                <w:color w:val="C0504D" w:themeColor="accent2"/>
              </w:rPr>
            </w:pPr>
            <w:r w:rsidRPr="002A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-развивать у детей слуховое и фонематическое восприятие</w:t>
            </w:r>
            <w:r w:rsidR="002A10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A103B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2A1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03B">
              <w:rPr>
                <w:rFonts w:ascii="Times New Roman" w:hAnsi="Times New Roman" w:cs="Times New Roman"/>
                <w:sz w:val="24"/>
                <w:szCs w:val="24"/>
              </w:rPr>
              <w:t>учить составлять загадки о птицах по внешнему виду</w:t>
            </w:r>
          </w:p>
        </w:tc>
        <w:tc>
          <w:tcPr>
            <w:tcW w:w="3331" w:type="dxa"/>
            <w:tcBorders>
              <w:left w:val="double" w:sz="4" w:space="0" w:color="auto"/>
              <w:right w:val="double" w:sz="4" w:space="0" w:color="auto"/>
            </w:tcBorders>
          </w:tcPr>
          <w:p w:rsidR="00C27142" w:rsidRPr="00E63132" w:rsidRDefault="00E63132" w:rsidP="00E6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1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Одежда весной</w:t>
            </w:r>
          </w:p>
          <w:p w:rsidR="000A1195" w:rsidRDefault="00E63132" w:rsidP="000A11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</w:p>
          <w:p w:rsidR="00E63132" w:rsidRPr="00E63132" w:rsidRDefault="000A1195" w:rsidP="002A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63132" w:rsidRPr="00E63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обогащение</w:t>
            </w:r>
            <w:r w:rsidR="00E63132" w:rsidRPr="00E63132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E63132" w:rsidRPr="00E63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 детей</w:t>
            </w:r>
            <w:r w:rsidR="00E63132" w:rsidRPr="00E63132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E63132" w:rsidRPr="00E63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одежде</w:t>
            </w:r>
          </w:p>
          <w:p w:rsidR="00E63132" w:rsidRPr="00E63132" w:rsidRDefault="00E63132" w:rsidP="002A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-умение согласовывать существительные в уменьшительно-ласкательной форме; </w:t>
            </w:r>
          </w:p>
          <w:p w:rsidR="00E63132" w:rsidRPr="00E63132" w:rsidRDefault="00E63132" w:rsidP="002A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-развитие связной речи;</w:t>
            </w:r>
          </w:p>
          <w:p w:rsidR="00E63132" w:rsidRPr="00E63132" w:rsidRDefault="00E63132" w:rsidP="002A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-продолжать учить составлять описательный рассказ с помощью наглядного материала;</w:t>
            </w:r>
          </w:p>
          <w:p w:rsidR="00E63132" w:rsidRPr="00E63132" w:rsidRDefault="00E63132" w:rsidP="002A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-активизация и обогащение словаря; </w:t>
            </w:r>
          </w:p>
          <w:p w:rsidR="00E63132" w:rsidRPr="00E63132" w:rsidRDefault="00E63132" w:rsidP="000A11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внимания, памяти, воображения;</w:t>
            </w:r>
          </w:p>
          <w:p w:rsidR="00E63132" w:rsidRPr="00E63132" w:rsidRDefault="00E63132" w:rsidP="000A11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-воспитывать бережное отношение к одежде</w:t>
            </w:r>
          </w:p>
        </w:tc>
      </w:tr>
      <w:tr w:rsidR="00C27142" w:rsidTr="002A1E33">
        <w:trPr>
          <w:trHeight w:val="5276"/>
        </w:trPr>
        <w:tc>
          <w:tcPr>
            <w:tcW w:w="1263" w:type="dxa"/>
            <w:tcBorders>
              <w:left w:val="double" w:sz="4" w:space="0" w:color="auto"/>
              <w:right w:val="double" w:sz="4" w:space="0" w:color="auto"/>
            </w:tcBorders>
          </w:tcPr>
          <w:p w:rsidR="00C27142" w:rsidRPr="0037237B" w:rsidRDefault="00C27142" w:rsidP="00C27142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37237B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257" w:type="dxa"/>
            <w:tcBorders>
              <w:left w:val="double" w:sz="4" w:space="0" w:color="auto"/>
              <w:right w:val="double" w:sz="4" w:space="0" w:color="auto"/>
            </w:tcBorders>
          </w:tcPr>
          <w:p w:rsidR="00A870C9" w:rsidRPr="00A870C9" w:rsidRDefault="00A870C9" w:rsidP="00A870C9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цветочной поляне</w:t>
            </w:r>
          </w:p>
          <w:p w:rsidR="000A1195" w:rsidRDefault="00A870C9" w:rsidP="000A1195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</w:p>
          <w:p w:rsidR="00A870C9" w:rsidRPr="00A870C9" w:rsidRDefault="000A1195" w:rsidP="000A1195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870C9" w:rsidRPr="00A8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 знания о времени года;</w:t>
            </w:r>
          </w:p>
          <w:p w:rsidR="00A870C9" w:rsidRPr="00A870C9" w:rsidRDefault="00A870C9" w:rsidP="000A1195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повторить с детьми геометрические фигуры (квадрат, треугольник, круг, прямоугольник);</w:t>
            </w:r>
          </w:p>
          <w:p w:rsidR="00A870C9" w:rsidRPr="00A870C9" w:rsidRDefault="00A870C9" w:rsidP="000A1195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 развитию мыслительных умений: сравнивать, анализировать, классифицировать, обобщать;</w:t>
            </w:r>
          </w:p>
          <w:p w:rsidR="00C27142" w:rsidRPr="006C2C4C" w:rsidRDefault="00A870C9" w:rsidP="000A1195">
            <w:pPr>
              <w:shd w:val="clear" w:color="auto" w:fill="FFFFFF"/>
              <w:spacing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-развивать речь, произвольное внимание, память</w:t>
            </w:r>
          </w:p>
        </w:tc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</w:tcPr>
          <w:p w:rsidR="00C27142" w:rsidRDefault="006E594C" w:rsidP="00E6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4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 на тему из личного опыта</w:t>
            </w:r>
          </w:p>
          <w:p w:rsidR="000A1195" w:rsidRDefault="006E594C" w:rsidP="000A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6E594C" w:rsidRDefault="000A1195" w:rsidP="000A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594C">
              <w:rPr>
                <w:rFonts w:ascii="Times New Roman" w:hAnsi="Times New Roman" w:cs="Times New Roman"/>
                <w:sz w:val="24"/>
                <w:szCs w:val="24"/>
              </w:rPr>
              <w:t>учить составлять совместно с воспитателем короткий рассказ (2-3 предложения) на тему из личного опыта детей;</w:t>
            </w:r>
          </w:p>
          <w:p w:rsidR="006E594C" w:rsidRPr="006E594C" w:rsidRDefault="006E594C" w:rsidP="000A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-активизировать в речи прилагательные и глаголы</w:t>
            </w:r>
          </w:p>
        </w:tc>
        <w:tc>
          <w:tcPr>
            <w:tcW w:w="35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C6E16" w:rsidRPr="002A1E33" w:rsidRDefault="002A1E33" w:rsidP="002A1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2A1E3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</w:t>
            </w:r>
          </w:p>
          <w:p w:rsidR="002A1E33" w:rsidRPr="001440CE" w:rsidRDefault="001440CE" w:rsidP="0014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1440CE" w:rsidRDefault="001440CE" w:rsidP="00144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чистом произношении звука </w:t>
            </w: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учить изменять темп речи;</w:t>
            </w:r>
          </w:p>
          <w:p w:rsidR="001440CE" w:rsidRPr="001440CE" w:rsidRDefault="001440CE" w:rsidP="001440CE">
            <w:pPr>
              <w:jc w:val="both"/>
              <w:rPr>
                <w:shd w:val="clear" w:color="auto" w:fill="F7F9F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-отрабатывать четкое произношение звука </w:t>
            </w: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440C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параллельно упражняя в интонационно правильное воспроизведение звукоподражаний</w:t>
            </w:r>
          </w:p>
        </w:tc>
        <w:tc>
          <w:tcPr>
            <w:tcW w:w="3331" w:type="dxa"/>
            <w:tcBorders>
              <w:left w:val="double" w:sz="4" w:space="0" w:color="auto"/>
              <w:right w:val="double" w:sz="4" w:space="0" w:color="auto"/>
            </w:tcBorders>
          </w:tcPr>
          <w:p w:rsidR="00C27142" w:rsidRPr="004C6E16" w:rsidRDefault="004C6E16" w:rsidP="00C11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E16">
              <w:rPr>
                <w:rFonts w:ascii="Times New Roman" w:hAnsi="Times New Roman" w:cs="Times New Roman"/>
                <w:b/>
                <w:sz w:val="24"/>
                <w:szCs w:val="24"/>
              </w:rPr>
              <w:t>Лето</w:t>
            </w:r>
          </w:p>
          <w:p w:rsidR="000A1195" w:rsidRDefault="004C6E16" w:rsidP="000A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E16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4C6E16" w:rsidRPr="004C6E16" w:rsidRDefault="000A1195" w:rsidP="000A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6E16" w:rsidRPr="004C6E16">
              <w:rPr>
                <w:rFonts w:ascii="Times New Roman" w:hAnsi="Times New Roman" w:cs="Times New Roman"/>
                <w:sz w:val="24"/>
                <w:szCs w:val="24"/>
              </w:rPr>
              <w:t>формировать знания детей о признаках лета;</w:t>
            </w:r>
          </w:p>
          <w:p w:rsidR="004C6E16" w:rsidRPr="004C6E16" w:rsidRDefault="004C6E16" w:rsidP="000A1195">
            <w:pPr>
              <w:pStyle w:val="ae"/>
              <w:shd w:val="clear" w:color="auto" w:fill="FFFFFF"/>
              <w:spacing w:before="0" w:beforeAutospacing="0" w:after="0" w:afterAutospacing="0" w:line="315" w:lineRule="atLeast"/>
              <w:jc w:val="both"/>
            </w:pPr>
            <w:r w:rsidRPr="004C6E16">
              <w:t>-способствовать развитию связной речи, укрепить навыки словообразования и словоизменения;</w:t>
            </w:r>
          </w:p>
          <w:p w:rsidR="004C6E16" w:rsidRPr="004C6E16" w:rsidRDefault="004C6E16" w:rsidP="000A1195">
            <w:pPr>
              <w:pStyle w:val="ae"/>
              <w:shd w:val="clear" w:color="auto" w:fill="FFFFFF"/>
              <w:spacing w:before="0" w:beforeAutospacing="0" w:after="0" w:afterAutospacing="0" w:line="315" w:lineRule="atLeast"/>
              <w:jc w:val="both"/>
            </w:pPr>
            <w:r w:rsidRPr="004C6E16">
              <w:t>- способствовать обогащению детского словаря, активизировать в речи знакомые слова;</w:t>
            </w:r>
          </w:p>
          <w:p w:rsidR="004C6E16" w:rsidRPr="004C6E16" w:rsidRDefault="004C6E16" w:rsidP="000A1195">
            <w:pPr>
              <w:pStyle w:val="ae"/>
              <w:shd w:val="clear" w:color="auto" w:fill="FFFFFF"/>
              <w:spacing w:before="0" w:beforeAutospacing="0" w:after="0" w:afterAutospacing="0" w:line="315" w:lineRule="atLeast"/>
              <w:jc w:val="both"/>
            </w:pPr>
            <w:r w:rsidRPr="004C6E16">
              <w:t>- воспитывать у детей любовь и бережное отношение к природе;</w:t>
            </w:r>
          </w:p>
          <w:p w:rsidR="004C6E16" w:rsidRPr="004C6E16" w:rsidRDefault="004C6E16" w:rsidP="000A1195">
            <w:pPr>
              <w:pStyle w:val="ae"/>
              <w:shd w:val="clear" w:color="auto" w:fill="FFFFFF"/>
              <w:spacing w:before="0" w:beforeAutospacing="0" w:after="0" w:afterAutospacing="0" w:line="315" w:lineRule="atLeast"/>
              <w:jc w:val="both"/>
            </w:pPr>
            <w:r w:rsidRPr="004C6E16">
              <w:t>- поощрять активность, любознательность.</w:t>
            </w:r>
          </w:p>
          <w:p w:rsidR="004C6E16" w:rsidRDefault="004C6E16" w:rsidP="004C6E16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</w:tbl>
    <w:p w:rsidR="00C27142" w:rsidRDefault="00C27142" w:rsidP="002A103B">
      <w:pPr>
        <w:rPr>
          <w:rFonts w:ascii="Times New Roman" w:hAnsi="Times New Roman" w:cs="Times New Roman"/>
          <w:i/>
          <w:sz w:val="32"/>
          <w:szCs w:val="32"/>
        </w:rPr>
      </w:pPr>
    </w:p>
    <w:p w:rsidR="00C27142" w:rsidRDefault="00C27142" w:rsidP="0098160E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92141" w:rsidRPr="00086EAC" w:rsidRDefault="00D41812" w:rsidP="004C6E16">
      <w:pPr>
        <w:rPr>
          <w:rFonts w:ascii="Times New Roman" w:hAnsi="Times New Roman" w:cs="Times New Roman"/>
          <w:i/>
          <w:sz w:val="32"/>
          <w:szCs w:val="32"/>
        </w:rPr>
      </w:pPr>
      <w:r w:rsidRPr="00D41812">
        <w:rPr>
          <w:rFonts w:ascii="Times New Roman" w:hAnsi="Times New Roman" w:cs="Times New Roman"/>
          <w:b/>
          <w:i/>
          <w:noProof/>
          <w:color w:val="C0504D" w:themeColor="accent2"/>
          <w:sz w:val="48"/>
          <w:szCs w:val="48"/>
        </w:rPr>
        <w:lastRenderedPageBreak/>
        <w:pict>
          <v:rect id="_x0000_s1051" style="position:absolute;margin-left:-32.7pt;margin-top:-3.95pt;width:783pt;height:536.25pt;z-index:251666432" strokecolor="#c0504d [3205]" strokeweight="4.5pt">
            <v:shadow on="t" color="#d99594 [1941]" opacity=".5" offset="6pt,-6pt"/>
            <v:textbox>
              <w:txbxContent>
                <w:p w:rsidR="00DF4770" w:rsidRPr="00AD585A" w:rsidRDefault="00DF4770" w:rsidP="009A0D8D">
                  <w:pPr>
                    <w:ind w:left="-284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48"/>
                      <w:szCs w:val="48"/>
                    </w:rPr>
                  </w:pPr>
                  <w:r w:rsidRPr="00AD585A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48"/>
                      <w:szCs w:val="4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48"/>
                      <w:szCs w:val="48"/>
                    </w:rPr>
                    <w:t>бразовательная область «Познавательное развитие</w:t>
                  </w:r>
                  <w:r w:rsidRPr="00AD585A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48"/>
                      <w:szCs w:val="48"/>
                    </w:rPr>
                    <w:t>»</w:t>
                  </w:r>
                </w:p>
                <w:p w:rsidR="00DF4770" w:rsidRDefault="00DF4770" w:rsidP="009A0D8D">
                  <w:pPr>
                    <w:ind w:left="-284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48"/>
                      <w:szCs w:val="48"/>
                    </w:rPr>
                  </w:pPr>
                  <w:r w:rsidRPr="00AD585A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48"/>
                      <w:szCs w:val="48"/>
                    </w:rPr>
                    <w:t>Формирование элементар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48"/>
                      <w:szCs w:val="48"/>
                    </w:rPr>
                    <w:t>ных математических представлений</w:t>
                  </w:r>
                </w:p>
                <w:p w:rsidR="00DF4770" w:rsidRPr="0037237B" w:rsidRDefault="00DF4770" w:rsidP="009A0D8D">
                  <w:pPr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 xml:space="preserve">      </w:t>
                  </w:r>
                  <w:r w:rsidRPr="0037237B"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 xml:space="preserve"> р</w:t>
                  </w:r>
                  <w:r w:rsidRPr="0037237B"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>азвивать умение видеть общий признак предметов группы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>.</w:t>
                  </w:r>
                </w:p>
                <w:p w:rsidR="00DF4770" w:rsidRPr="0037237B" w:rsidRDefault="00DF4770" w:rsidP="009A0D8D">
                  <w:pPr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</w:pPr>
                  <w:r w:rsidRPr="0037237B"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 xml:space="preserve"> </w:t>
                  </w:r>
                  <w:r w:rsidRPr="0037237B"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>учить составлять группы из однородных предметов и выделять из них отдельные предметы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>;</w:t>
                  </w:r>
                </w:p>
                <w:p w:rsidR="00DF4770" w:rsidRPr="0037237B" w:rsidRDefault="00DF4770" w:rsidP="009A0D8D">
                  <w:pPr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</w:pPr>
                  <w:r w:rsidRPr="0037237B"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 xml:space="preserve"> </w:t>
                  </w:r>
                  <w:r w:rsidRPr="0037237B"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>различать понятия «много», «один», «ни одного»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>;</w:t>
                  </w:r>
                </w:p>
                <w:p w:rsidR="00DF4770" w:rsidRPr="0037237B" w:rsidRDefault="00DF4770" w:rsidP="009A0D8D">
                  <w:pPr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</w:pPr>
                  <w:r w:rsidRPr="0037237B"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 xml:space="preserve"> </w:t>
                  </w:r>
                  <w:r w:rsidRPr="0037237B"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>находить один и несколько одинаковых предметов в окружающей обстановке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>;</w:t>
                  </w:r>
                </w:p>
                <w:p w:rsidR="00DF4770" w:rsidRPr="0037237B" w:rsidRDefault="00DF4770" w:rsidP="009A0D8D">
                  <w:pPr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</w:pPr>
                  <w:r w:rsidRPr="0037237B"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 xml:space="preserve"> </w:t>
                  </w:r>
                  <w:r w:rsidRPr="0037237B"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>понимать вопрос «сколько?», при ответе пользоваться словами «много», «один», «ни одного»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>;</w:t>
                  </w:r>
                </w:p>
                <w:p w:rsidR="00DF4770" w:rsidRPr="0037237B" w:rsidRDefault="00DF4770" w:rsidP="009A0D8D">
                  <w:pPr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</w:pPr>
                  <w:r w:rsidRPr="0037237B"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 xml:space="preserve"> </w:t>
                  </w:r>
                  <w:r w:rsidRPr="0037237B"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>сравнивать две равные (не равные) группы предметов на основе взаимного сопоставления элементов (предметов)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>;</w:t>
                  </w:r>
                </w:p>
                <w:p w:rsidR="00DF4770" w:rsidRPr="0037237B" w:rsidRDefault="00DF4770" w:rsidP="009A0D8D">
                  <w:pPr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</w:pPr>
                  <w:r w:rsidRPr="0037237B"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 xml:space="preserve"> </w:t>
                  </w:r>
                  <w:r w:rsidRPr="0037237B"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>познакомить с приемами последовательного наложения и приложения предметов одной группы к предметам другой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>;</w:t>
                  </w:r>
                </w:p>
                <w:p w:rsidR="00DF4770" w:rsidRPr="0037237B" w:rsidRDefault="00DF4770" w:rsidP="009A0D8D">
                  <w:pPr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</w:pPr>
                  <w:r w:rsidRPr="0037237B"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 xml:space="preserve"> </w:t>
                  </w:r>
                  <w:r w:rsidRPr="0037237B"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>учить понимать вопросы: «поровну ли?», «чего больше? (меньше?)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>;</w:t>
                  </w:r>
                </w:p>
                <w:p w:rsidR="00DF4770" w:rsidRPr="0037237B" w:rsidRDefault="00DF4770" w:rsidP="009A0D8D">
                  <w:pPr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</w:pPr>
                  <w:r w:rsidRPr="0037237B"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 xml:space="preserve"> </w:t>
                  </w:r>
                  <w:r w:rsidRPr="0037237B"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>познакомить детей с геометрическими фигурами: круг, квадрат, треугольник, учить обследовать форму этих фигур, используя зрение и осязание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>;</w:t>
                  </w:r>
                </w:p>
                <w:p w:rsidR="00DF4770" w:rsidRPr="0037237B" w:rsidRDefault="00DF4770" w:rsidP="009A0D8D">
                  <w:pPr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</w:pPr>
                  <w:r w:rsidRPr="0037237B"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 xml:space="preserve"> </w:t>
                  </w:r>
                  <w:r w:rsidRPr="0037237B"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>развивать умение ориентироваться в расположении частей своего тела и в соответствии с ними различать пространственные направления от себя: вверху – внизу, спереди – сзади, справа – слева, различать правую и левую руки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>.</w:t>
                  </w:r>
                </w:p>
                <w:p w:rsidR="00DF4770" w:rsidRDefault="00DF4770" w:rsidP="009A0D8D">
                  <w:pPr>
                    <w:ind w:left="-284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48"/>
                      <w:szCs w:val="48"/>
                    </w:rPr>
                  </w:pPr>
                </w:p>
                <w:p w:rsidR="00DF4770" w:rsidRDefault="00DF4770"/>
              </w:txbxContent>
            </v:textbox>
          </v:rect>
        </w:pict>
      </w:r>
    </w:p>
    <w:p w:rsidR="009A0D8D" w:rsidRDefault="009A0D8D" w:rsidP="00C333C8">
      <w:pPr>
        <w:ind w:left="-284"/>
        <w:jc w:val="center"/>
        <w:rPr>
          <w:rFonts w:ascii="Times New Roman" w:hAnsi="Times New Roman" w:cs="Times New Roman"/>
          <w:b/>
          <w:i/>
          <w:color w:val="C0504D" w:themeColor="accent2"/>
          <w:sz w:val="48"/>
          <w:szCs w:val="48"/>
        </w:rPr>
      </w:pPr>
    </w:p>
    <w:p w:rsidR="009A0D8D" w:rsidRDefault="009A0D8D" w:rsidP="00C333C8">
      <w:pPr>
        <w:ind w:left="-284"/>
        <w:jc w:val="center"/>
        <w:rPr>
          <w:rFonts w:ascii="Times New Roman" w:hAnsi="Times New Roman" w:cs="Times New Roman"/>
          <w:b/>
          <w:i/>
          <w:color w:val="C0504D" w:themeColor="accent2"/>
          <w:sz w:val="48"/>
          <w:szCs w:val="48"/>
        </w:rPr>
      </w:pPr>
    </w:p>
    <w:p w:rsidR="009A0D8D" w:rsidRDefault="009A0D8D" w:rsidP="00C333C8">
      <w:pPr>
        <w:ind w:left="-284"/>
        <w:jc w:val="center"/>
        <w:rPr>
          <w:rFonts w:ascii="Times New Roman" w:hAnsi="Times New Roman" w:cs="Times New Roman"/>
          <w:b/>
          <w:i/>
          <w:color w:val="C0504D" w:themeColor="accent2"/>
          <w:sz w:val="48"/>
          <w:szCs w:val="48"/>
        </w:rPr>
      </w:pPr>
    </w:p>
    <w:p w:rsidR="009A0D8D" w:rsidRDefault="009A0D8D" w:rsidP="00C333C8">
      <w:pPr>
        <w:ind w:left="-284"/>
        <w:jc w:val="center"/>
        <w:rPr>
          <w:rFonts w:ascii="Times New Roman" w:hAnsi="Times New Roman" w:cs="Times New Roman"/>
          <w:b/>
          <w:i/>
          <w:color w:val="C0504D" w:themeColor="accent2"/>
          <w:sz w:val="48"/>
          <w:szCs w:val="48"/>
        </w:rPr>
      </w:pPr>
    </w:p>
    <w:p w:rsidR="009A0D8D" w:rsidRDefault="009A0D8D" w:rsidP="00C333C8">
      <w:pPr>
        <w:ind w:left="-284"/>
        <w:jc w:val="center"/>
        <w:rPr>
          <w:rFonts w:ascii="Times New Roman" w:hAnsi="Times New Roman" w:cs="Times New Roman"/>
          <w:b/>
          <w:i/>
          <w:color w:val="C0504D" w:themeColor="accent2"/>
          <w:sz w:val="48"/>
          <w:szCs w:val="48"/>
        </w:rPr>
      </w:pPr>
    </w:p>
    <w:p w:rsidR="009A0D8D" w:rsidRDefault="009A0D8D" w:rsidP="00C333C8">
      <w:pPr>
        <w:ind w:left="-284"/>
        <w:jc w:val="center"/>
        <w:rPr>
          <w:rFonts w:ascii="Times New Roman" w:hAnsi="Times New Roman" w:cs="Times New Roman"/>
          <w:b/>
          <w:i/>
          <w:color w:val="C0504D" w:themeColor="accent2"/>
          <w:sz w:val="48"/>
          <w:szCs w:val="48"/>
        </w:rPr>
      </w:pPr>
    </w:p>
    <w:p w:rsidR="009A0D8D" w:rsidRDefault="009A0D8D" w:rsidP="00C333C8">
      <w:pPr>
        <w:ind w:left="-284"/>
        <w:jc w:val="center"/>
        <w:rPr>
          <w:rFonts w:ascii="Times New Roman" w:hAnsi="Times New Roman" w:cs="Times New Roman"/>
          <w:b/>
          <w:i/>
          <w:color w:val="C0504D" w:themeColor="accent2"/>
          <w:sz w:val="48"/>
          <w:szCs w:val="48"/>
        </w:rPr>
      </w:pPr>
    </w:p>
    <w:p w:rsidR="009A0D8D" w:rsidRDefault="009A0D8D" w:rsidP="00C333C8">
      <w:pPr>
        <w:ind w:left="-284"/>
        <w:jc w:val="center"/>
        <w:rPr>
          <w:rFonts w:ascii="Times New Roman" w:hAnsi="Times New Roman" w:cs="Times New Roman"/>
          <w:b/>
          <w:i/>
          <w:color w:val="C0504D" w:themeColor="accent2"/>
          <w:sz w:val="48"/>
          <w:szCs w:val="48"/>
        </w:rPr>
      </w:pPr>
    </w:p>
    <w:p w:rsidR="009A0D8D" w:rsidRDefault="009A0D8D" w:rsidP="00C333C8">
      <w:pPr>
        <w:ind w:left="-284"/>
        <w:jc w:val="center"/>
        <w:rPr>
          <w:rFonts w:ascii="Times New Roman" w:hAnsi="Times New Roman" w:cs="Times New Roman"/>
          <w:b/>
          <w:i/>
          <w:color w:val="C0504D" w:themeColor="accent2"/>
          <w:sz w:val="48"/>
          <w:szCs w:val="48"/>
        </w:rPr>
      </w:pPr>
    </w:p>
    <w:p w:rsidR="009A0D8D" w:rsidRDefault="009A0D8D" w:rsidP="00C333C8">
      <w:pPr>
        <w:ind w:left="-284"/>
        <w:jc w:val="center"/>
        <w:rPr>
          <w:rFonts w:ascii="Times New Roman" w:hAnsi="Times New Roman" w:cs="Times New Roman"/>
          <w:b/>
          <w:i/>
          <w:color w:val="C0504D" w:themeColor="accent2"/>
          <w:sz w:val="48"/>
          <w:szCs w:val="48"/>
        </w:rPr>
      </w:pPr>
    </w:p>
    <w:p w:rsidR="009A0D8D" w:rsidRPr="00AD585A" w:rsidRDefault="009A0D8D" w:rsidP="009918AA">
      <w:pPr>
        <w:rPr>
          <w:rFonts w:ascii="Times New Roman" w:hAnsi="Times New Roman" w:cs="Times New Roman"/>
          <w:b/>
          <w:i/>
          <w:color w:val="C0504D" w:themeColor="accent2"/>
          <w:sz w:val="48"/>
          <w:szCs w:val="48"/>
        </w:rPr>
      </w:pPr>
    </w:p>
    <w:tbl>
      <w:tblPr>
        <w:tblStyle w:val="a3"/>
        <w:tblW w:w="15593" w:type="dxa"/>
        <w:tblInd w:w="-459" w:type="dxa"/>
        <w:tblLook w:val="04A0"/>
      </w:tblPr>
      <w:tblGrid>
        <w:gridCol w:w="1637"/>
        <w:gridCol w:w="3367"/>
        <w:gridCol w:w="3647"/>
        <w:gridCol w:w="3367"/>
        <w:gridCol w:w="3575"/>
      </w:tblGrid>
      <w:tr w:rsidR="00C333C8" w:rsidRPr="00C333C8" w:rsidTr="000C119D">
        <w:trPr>
          <w:trHeight w:val="82"/>
        </w:trPr>
        <w:tc>
          <w:tcPr>
            <w:tcW w:w="1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33C8" w:rsidRPr="00C333C8" w:rsidRDefault="00C333C8" w:rsidP="00C3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3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C119D" w:rsidRDefault="000C119D" w:rsidP="000C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и цели занятий </w:t>
            </w:r>
          </w:p>
          <w:p w:rsidR="00C333C8" w:rsidRPr="00C333C8" w:rsidRDefault="000C119D" w:rsidP="000C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1-й недели</w:t>
            </w:r>
          </w:p>
        </w:tc>
        <w:tc>
          <w:tcPr>
            <w:tcW w:w="36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C119D" w:rsidRDefault="000C119D" w:rsidP="000C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и цели занятий </w:t>
            </w:r>
          </w:p>
          <w:p w:rsidR="00C333C8" w:rsidRPr="00C333C8" w:rsidRDefault="000C119D" w:rsidP="000C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2-й недели</w:t>
            </w:r>
          </w:p>
        </w:tc>
        <w:tc>
          <w:tcPr>
            <w:tcW w:w="33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C119D" w:rsidRDefault="000C119D" w:rsidP="000C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и цели занятий </w:t>
            </w:r>
          </w:p>
          <w:p w:rsidR="00C333C8" w:rsidRPr="00C333C8" w:rsidRDefault="000C119D" w:rsidP="000C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3-й недели</w:t>
            </w:r>
          </w:p>
        </w:tc>
        <w:tc>
          <w:tcPr>
            <w:tcW w:w="35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C119D" w:rsidRDefault="000C119D" w:rsidP="000C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и цели занятий </w:t>
            </w:r>
          </w:p>
          <w:p w:rsidR="00C333C8" w:rsidRPr="00C333C8" w:rsidRDefault="000C119D" w:rsidP="000C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4-й недели</w:t>
            </w:r>
          </w:p>
        </w:tc>
      </w:tr>
      <w:tr w:rsidR="002A3DA4" w:rsidRPr="00C333C8" w:rsidTr="000C119D">
        <w:trPr>
          <w:trHeight w:val="82"/>
        </w:trPr>
        <w:tc>
          <w:tcPr>
            <w:tcW w:w="1637" w:type="dxa"/>
            <w:tcBorders>
              <w:left w:val="double" w:sz="4" w:space="0" w:color="auto"/>
              <w:right w:val="double" w:sz="4" w:space="0" w:color="auto"/>
            </w:tcBorders>
          </w:tcPr>
          <w:p w:rsidR="002A3DA4" w:rsidRPr="0037237B" w:rsidRDefault="002A3DA4" w:rsidP="00C333C8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37237B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701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A3DA4" w:rsidRDefault="002A3DA4" w:rsidP="002A3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Адаптационный период</w:t>
            </w:r>
          </w:p>
          <w:p w:rsidR="002A3DA4" w:rsidRDefault="002A3DA4" w:rsidP="002A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2A3DA4" w:rsidRDefault="002A3DA4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основные компоненты готовности к успешному математическому развитию: социальный, психологический, эмоционально- волевой;</w:t>
            </w:r>
          </w:p>
          <w:p w:rsidR="002A3DA4" w:rsidRPr="002A3DA4" w:rsidRDefault="002A3DA4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-помочь каждому ребенку почувствовать удовлетворенность процессом обучения, не испытывать неуверенности и страха при выполнении заданий, не дать ему поддаться унынию, а вселить уверенность в успехе</w:t>
            </w:r>
          </w:p>
        </w:tc>
        <w:tc>
          <w:tcPr>
            <w:tcW w:w="3367" w:type="dxa"/>
            <w:tcBorders>
              <w:left w:val="double" w:sz="4" w:space="0" w:color="auto"/>
              <w:right w:val="double" w:sz="4" w:space="0" w:color="auto"/>
            </w:tcBorders>
          </w:tcPr>
          <w:p w:rsidR="002A3DA4" w:rsidRDefault="002A3DA4" w:rsidP="00C3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</w:p>
          <w:p w:rsidR="002A3DA4" w:rsidRDefault="002A3DA4" w:rsidP="002A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A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3DA4" w:rsidRPr="002A3DA4" w:rsidRDefault="002A3DA4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-закрепить умение различать и называть шар (шарик), куб</w:t>
            </w:r>
            <w:r w:rsidR="00D7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(кубик)</w:t>
            </w:r>
          </w:p>
        </w:tc>
        <w:tc>
          <w:tcPr>
            <w:tcW w:w="3575" w:type="dxa"/>
            <w:tcBorders>
              <w:left w:val="double" w:sz="4" w:space="0" w:color="auto"/>
              <w:right w:val="double" w:sz="4" w:space="0" w:color="auto"/>
            </w:tcBorders>
          </w:tcPr>
          <w:p w:rsidR="002A3DA4" w:rsidRDefault="002A3DA4" w:rsidP="00C3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A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</w:t>
            </w:r>
          </w:p>
          <w:p w:rsidR="002A3DA4" w:rsidRDefault="002A3DA4" w:rsidP="002A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2A3DA4" w:rsidRPr="002A3DA4" w:rsidRDefault="002A3DA4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-закрепить умение различать контрастные предметы</w:t>
            </w:r>
            <w:r w:rsidR="000567AD">
              <w:rPr>
                <w:rFonts w:ascii="Times New Roman" w:hAnsi="Times New Roman" w:cs="Times New Roman"/>
                <w:sz w:val="24"/>
                <w:szCs w:val="24"/>
              </w:rPr>
              <w:t xml:space="preserve"> по размеру, используя при этом слова «большой», «маленький»</w:t>
            </w:r>
          </w:p>
        </w:tc>
      </w:tr>
      <w:tr w:rsidR="00C333C8" w:rsidRPr="00C333C8" w:rsidTr="000C119D">
        <w:trPr>
          <w:trHeight w:val="82"/>
        </w:trPr>
        <w:tc>
          <w:tcPr>
            <w:tcW w:w="1637" w:type="dxa"/>
            <w:tcBorders>
              <w:left w:val="double" w:sz="4" w:space="0" w:color="auto"/>
              <w:right w:val="double" w:sz="4" w:space="0" w:color="auto"/>
            </w:tcBorders>
          </w:tcPr>
          <w:p w:rsidR="00C333C8" w:rsidRPr="0037237B" w:rsidRDefault="000567AD" w:rsidP="00C333C8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37237B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Октябрь</w:t>
            </w:r>
          </w:p>
        </w:tc>
        <w:tc>
          <w:tcPr>
            <w:tcW w:w="3367" w:type="dxa"/>
            <w:tcBorders>
              <w:left w:val="double" w:sz="4" w:space="0" w:color="auto"/>
              <w:right w:val="double" w:sz="4" w:space="0" w:color="auto"/>
            </w:tcBorders>
          </w:tcPr>
          <w:p w:rsidR="00C333C8" w:rsidRDefault="000567AD" w:rsidP="00C3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A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</w:p>
          <w:p w:rsidR="000567AD" w:rsidRDefault="000567AD" w:rsidP="0005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567AD" w:rsidRPr="000567AD" w:rsidRDefault="000567AD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умение различать количество предметов, используя при этом слова «один», «много», «мало»</w:t>
            </w:r>
          </w:p>
        </w:tc>
        <w:tc>
          <w:tcPr>
            <w:tcW w:w="3647" w:type="dxa"/>
            <w:tcBorders>
              <w:left w:val="double" w:sz="4" w:space="0" w:color="auto"/>
              <w:right w:val="double" w:sz="4" w:space="0" w:color="auto"/>
            </w:tcBorders>
          </w:tcPr>
          <w:p w:rsidR="00C333C8" w:rsidRDefault="000567AD" w:rsidP="00C3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A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</w:t>
            </w:r>
          </w:p>
          <w:p w:rsidR="000567AD" w:rsidRDefault="000567AD" w:rsidP="0005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567AD" w:rsidRDefault="000567AD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-познакомить со способами составления групп из отдельных предметов и выделение из группы одного предмета; </w:t>
            </w:r>
          </w:p>
          <w:p w:rsidR="000567AD" w:rsidRPr="000567AD" w:rsidRDefault="000567AD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понимать слова «много», «один», «ни одного»</w:t>
            </w:r>
          </w:p>
        </w:tc>
        <w:tc>
          <w:tcPr>
            <w:tcW w:w="3367" w:type="dxa"/>
            <w:tcBorders>
              <w:left w:val="double" w:sz="4" w:space="0" w:color="auto"/>
              <w:right w:val="double" w:sz="4" w:space="0" w:color="auto"/>
            </w:tcBorders>
          </w:tcPr>
          <w:p w:rsidR="00C333C8" w:rsidRDefault="000567AD" w:rsidP="00C3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3 </w:t>
            </w:r>
          </w:p>
          <w:p w:rsidR="000567AD" w:rsidRDefault="000567AD" w:rsidP="0005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0567AD" w:rsidRDefault="000567AD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отвечать на вопрос «сколько?», определять совокупности словами «один», «много», «ни одного»</w:t>
            </w:r>
          </w:p>
          <w:p w:rsidR="000567AD" w:rsidRPr="000567AD" w:rsidRDefault="000567AD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-познакомить с кругом</w:t>
            </w:r>
          </w:p>
        </w:tc>
        <w:tc>
          <w:tcPr>
            <w:tcW w:w="3575" w:type="dxa"/>
            <w:tcBorders>
              <w:left w:val="double" w:sz="4" w:space="0" w:color="auto"/>
              <w:right w:val="double" w:sz="4" w:space="0" w:color="auto"/>
            </w:tcBorders>
          </w:tcPr>
          <w:p w:rsidR="00C333C8" w:rsidRDefault="000567AD" w:rsidP="00C3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A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</w:t>
            </w:r>
          </w:p>
          <w:p w:rsidR="000567AD" w:rsidRDefault="000567AD" w:rsidP="0005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567AD" w:rsidRPr="000567AD" w:rsidRDefault="000567AD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сравнивать круги по размеру</w:t>
            </w:r>
            <w:r w:rsidR="002A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большой маленький</w:t>
            </w:r>
          </w:p>
        </w:tc>
      </w:tr>
      <w:tr w:rsidR="00C333C8" w:rsidRPr="00C333C8" w:rsidTr="000C119D">
        <w:trPr>
          <w:trHeight w:val="82"/>
        </w:trPr>
        <w:tc>
          <w:tcPr>
            <w:tcW w:w="1637" w:type="dxa"/>
            <w:tcBorders>
              <w:left w:val="double" w:sz="4" w:space="0" w:color="auto"/>
              <w:right w:val="double" w:sz="4" w:space="0" w:color="auto"/>
            </w:tcBorders>
          </w:tcPr>
          <w:p w:rsidR="00C333C8" w:rsidRPr="0037237B" w:rsidRDefault="000567AD" w:rsidP="00C333C8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37237B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Ноябрь</w:t>
            </w:r>
          </w:p>
        </w:tc>
        <w:tc>
          <w:tcPr>
            <w:tcW w:w="3367" w:type="dxa"/>
            <w:tcBorders>
              <w:left w:val="double" w:sz="4" w:space="0" w:color="auto"/>
              <w:right w:val="double" w:sz="4" w:space="0" w:color="auto"/>
            </w:tcBorders>
          </w:tcPr>
          <w:p w:rsidR="00C333C8" w:rsidRDefault="000567AD" w:rsidP="00C3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</w:p>
          <w:p w:rsidR="000567AD" w:rsidRDefault="002A6A39" w:rsidP="0005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2A6A39" w:rsidRDefault="002A6A39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сравнивать два предмета и обозначать результат сравнения словами «длинный – короткий», «длиннее – короче»</w:t>
            </w:r>
          </w:p>
          <w:p w:rsidR="00CE4614" w:rsidRDefault="00CE4614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614" w:rsidRDefault="00CE4614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614" w:rsidRDefault="00CE4614" w:rsidP="0005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614" w:rsidRDefault="00CE4614" w:rsidP="0005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614" w:rsidRDefault="00CE4614" w:rsidP="0005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614" w:rsidRPr="000567AD" w:rsidRDefault="00CE4614" w:rsidP="0005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left w:val="double" w:sz="4" w:space="0" w:color="auto"/>
              <w:right w:val="double" w:sz="4" w:space="0" w:color="auto"/>
            </w:tcBorders>
          </w:tcPr>
          <w:p w:rsidR="00C333C8" w:rsidRDefault="000567AD" w:rsidP="00C3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A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</w:t>
            </w:r>
          </w:p>
          <w:p w:rsidR="002A6A39" w:rsidRDefault="002A6A39" w:rsidP="002A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2A6A39" w:rsidRDefault="002A6A39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находить один и много предметов в специально созданной обстановке, отвечать на вопрос «сколько?», используя слова «один», «много»;</w:t>
            </w:r>
          </w:p>
          <w:p w:rsidR="002A6A39" w:rsidRPr="002A6A39" w:rsidRDefault="002A6A39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сравнивать два предмета по длине способами наложения и приложения</w:t>
            </w:r>
          </w:p>
        </w:tc>
        <w:tc>
          <w:tcPr>
            <w:tcW w:w="3367" w:type="dxa"/>
            <w:tcBorders>
              <w:left w:val="double" w:sz="4" w:space="0" w:color="auto"/>
              <w:right w:val="double" w:sz="4" w:space="0" w:color="auto"/>
            </w:tcBorders>
          </w:tcPr>
          <w:p w:rsidR="00C333C8" w:rsidRDefault="000567AD" w:rsidP="00C3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A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</w:t>
            </w:r>
          </w:p>
          <w:p w:rsidR="002A6A39" w:rsidRDefault="002A6A39" w:rsidP="002A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2A6A39" w:rsidRDefault="002A6A39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-познакомить с квадратом;</w:t>
            </w:r>
          </w:p>
          <w:p w:rsidR="002A6A39" w:rsidRPr="002A6A39" w:rsidRDefault="002A6A39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различать круг и квадрат, указывать по просьбе воспитателя эти фигуры на картинках, выставлять их изображение в той очереди, которую предлагает педагог</w:t>
            </w:r>
          </w:p>
        </w:tc>
        <w:tc>
          <w:tcPr>
            <w:tcW w:w="3575" w:type="dxa"/>
            <w:tcBorders>
              <w:left w:val="double" w:sz="4" w:space="0" w:color="auto"/>
              <w:right w:val="double" w:sz="4" w:space="0" w:color="auto"/>
            </w:tcBorders>
          </w:tcPr>
          <w:p w:rsidR="00C333C8" w:rsidRDefault="000567AD" w:rsidP="00CE4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A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</w:t>
            </w:r>
          </w:p>
          <w:p w:rsidR="002A6A39" w:rsidRDefault="002A6A39" w:rsidP="002A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2A6A39" w:rsidRDefault="002A6A39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умение находить один и много предметов в специально созданной обстановке, пользоваться словами «один», «много»;</w:t>
            </w:r>
          </w:p>
          <w:p w:rsidR="002A6A39" w:rsidRPr="002A6A39" w:rsidRDefault="002A6A39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умение</w:t>
            </w:r>
            <w:r w:rsidR="00332C60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и называть круг и квадрат</w:t>
            </w:r>
          </w:p>
        </w:tc>
      </w:tr>
      <w:tr w:rsidR="00C333C8" w:rsidRPr="00C333C8" w:rsidTr="000C119D">
        <w:trPr>
          <w:trHeight w:val="82"/>
        </w:trPr>
        <w:tc>
          <w:tcPr>
            <w:tcW w:w="1637" w:type="dxa"/>
            <w:tcBorders>
              <w:top w:val="double" w:sz="4" w:space="0" w:color="auto"/>
              <w:left w:val="double" w:sz="4" w:space="0" w:color="auto"/>
            </w:tcBorders>
          </w:tcPr>
          <w:p w:rsidR="00C333C8" w:rsidRPr="0037237B" w:rsidRDefault="00332C60" w:rsidP="00C333C8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37237B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Декабрь</w:t>
            </w:r>
          </w:p>
        </w:tc>
        <w:tc>
          <w:tcPr>
            <w:tcW w:w="3367" w:type="dxa"/>
            <w:tcBorders>
              <w:top w:val="double" w:sz="4" w:space="0" w:color="auto"/>
              <w:right w:val="double" w:sz="4" w:space="0" w:color="auto"/>
            </w:tcBorders>
          </w:tcPr>
          <w:p w:rsidR="00C333C8" w:rsidRDefault="00332C60" w:rsidP="00C3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C6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</w:p>
          <w:p w:rsidR="00332C60" w:rsidRDefault="00332C60" w:rsidP="0033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332C60" w:rsidRPr="00332C60" w:rsidRDefault="00332C60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-совершенствовать умение сравнивать два предмета по длине, результаты сравнения обозначать словами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«длинный- короткий», «длиннее- короче», «</w:t>
            </w:r>
            <w:r w:rsidR="00FB2AC6">
              <w:rPr>
                <w:rFonts w:ascii="Times New Roman" w:hAnsi="Times New Roman" w:cs="Times New Roman"/>
                <w:sz w:val="24"/>
                <w:szCs w:val="24"/>
              </w:rPr>
              <w:t>одинаковые по дли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не»</w:t>
            </w:r>
          </w:p>
        </w:tc>
        <w:tc>
          <w:tcPr>
            <w:tcW w:w="36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33C8" w:rsidRDefault="00332C60" w:rsidP="00C3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Занятие 2 </w:t>
            </w:r>
          </w:p>
          <w:p w:rsidR="00332C60" w:rsidRDefault="00332C60" w:rsidP="0033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332C60" w:rsidRDefault="00332C60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2AC6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и называть круг и квадрат;</w:t>
            </w:r>
          </w:p>
          <w:p w:rsidR="00FB2AC6" w:rsidRDefault="00FB2AC6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-совершенствовать умение сравнивать два предмета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длине;</w:t>
            </w:r>
          </w:p>
          <w:p w:rsidR="00FB2AC6" w:rsidRPr="00332C60" w:rsidRDefault="00FB2AC6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-совершенствовать умение находить один и много предметов в окружающей обстановке</w:t>
            </w:r>
          </w:p>
        </w:tc>
        <w:tc>
          <w:tcPr>
            <w:tcW w:w="33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33C8" w:rsidRDefault="00332C60" w:rsidP="00C3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3</w:t>
            </w:r>
          </w:p>
          <w:p w:rsidR="00FB2AC6" w:rsidRDefault="00FB2AC6" w:rsidP="00FB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FB2AC6" w:rsidRDefault="00FB2AC6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-учить сравнивать две разные группы предметов способом наложения, понимать выражение «помногу»,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«поровну»;</w:t>
            </w:r>
          </w:p>
          <w:p w:rsidR="00FB2AC6" w:rsidRPr="00FB2AC6" w:rsidRDefault="00FB2AC6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ориентироваться</w:t>
            </w:r>
            <w:r w:rsidR="00BA13C0">
              <w:rPr>
                <w:rFonts w:ascii="Times New Roman" w:hAnsi="Times New Roman" w:cs="Times New Roman"/>
                <w:sz w:val="24"/>
                <w:szCs w:val="24"/>
              </w:rPr>
              <w:t xml:space="preserve"> в расположении частей собственного тела, различать правую и левую руку</w:t>
            </w:r>
          </w:p>
        </w:tc>
        <w:tc>
          <w:tcPr>
            <w:tcW w:w="35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33C8" w:rsidRDefault="00332C60" w:rsidP="00C3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4</w:t>
            </w:r>
          </w:p>
          <w:p w:rsidR="00BA13C0" w:rsidRDefault="00BA13C0" w:rsidP="00BA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BA13C0" w:rsidRDefault="00BA13C0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сравнивать два предмета по длине, используя наложения;</w:t>
            </w:r>
          </w:p>
          <w:p w:rsidR="00BA13C0" w:rsidRPr="00BA13C0" w:rsidRDefault="00BA13C0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-активизировать употребление в речи выражений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«помногу»,»поровну», «столько- сколько»</w:t>
            </w:r>
          </w:p>
        </w:tc>
      </w:tr>
      <w:tr w:rsidR="00C333C8" w:rsidRPr="00C333C8" w:rsidTr="000C119D">
        <w:trPr>
          <w:trHeight w:val="82"/>
        </w:trPr>
        <w:tc>
          <w:tcPr>
            <w:tcW w:w="1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3C8" w:rsidRPr="0037237B" w:rsidRDefault="00BA13C0" w:rsidP="00C333C8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37237B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367" w:type="dxa"/>
            <w:tcBorders>
              <w:left w:val="double" w:sz="4" w:space="0" w:color="auto"/>
              <w:right w:val="double" w:sz="4" w:space="0" w:color="auto"/>
            </w:tcBorders>
          </w:tcPr>
          <w:p w:rsidR="00C333C8" w:rsidRDefault="00BA13C0" w:rsidP="00C3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C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</w:p>
          <w:p w:rsidR="00BA13C0" w:rsidRDefault="00BA13C0" w:rsidP="00BA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BA13C0" w:rsidRDefault="00BA13C0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сравнивать два предмета, контрастных по ширине, используя приемы наложения и приложения</w:t>
            </w:r>
            <w:r w:rsidR="003A61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613F" w:rsidRPr="00BA13C0" w:rsidRDefault="003A613F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обозначать результаты сравнения словами «широкий - узкий», «шире - уже»</w:t>
            </w:r>
          </w:p>
        </w:tc>
        <w:tc>
          <w:tcPr>
            <w:tcW w:w="3647" w:type="dxa"/>
            <w:tcBorders>
              <w:left w:val="double" w:sz="4" w:space="0" w:color="auto"/>
              <w:right w:val="double" w:sz="4" w:space="0" w:color="auto"/>
            </w:tcBorders>
          </w:tcPr>
          <w:p w:rsidR="00C333C8" w:rsidRDefault="00BA13C0" w:rsidP="00C3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C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</w:t>
            </w:r>
          </w:p>
          <w:p w:rsidR="003A613F" w:rsidRDefault="003A613F" w:rsidP="003A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3A613F" w:rsidRDefault="003A613F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-совершенствовать умение сравнивать два предмета по ширине;</w:t>
            </w:r>
          </w:p>
          <w:p w:rsidR="003A613F" w:rsidRDefault="003A613F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-совершенствовать умение сравнивать две равных группы предметов способом наложения;</w:t>
            </w:r>
          </w:p>
          <w:p w:rsidR="003A613F" w:rsidRPr="003A613F" w:rsidRDefault="003A613F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умение различать и называть круг и квадрат</w:t>
            </w:r>
          </w:p>
        </w:tc>
        <w:tc>
          <w:tcPr>
            <w:tcW w:w="3367" w:type="dxa"/>
            <w:tcBorders>
              <w:left w:val="double" w:sz="4" w:space="0" w:color="auto"/>
              <w:right w:val="double" w:sz="4" w:space="0" w:color="auto"/>
            </w:tcBorders>
          </w:tcPr>
          <w:p w:rsidR="00C333C8" w:rsidRDefault="00BA13C0" w:rsidP="00C3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C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</w:t>
            </w:r>
          </w:p>
          <w:p w:rsidR="003A613F" w:rsidRDefault="003A613F" w:rsidP="003A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3A613F" w:rsidRDefault="003A613F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-познакомить с треугольником;</w:t>
            </w:r>
          </w:p>
          <w:p w:rsidR="003A613F" w:rsidRDefault="003A613F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различать и называть фигуру;</w:t>
            </w:r>
          </w:p>
          <w:p w:rsidR="003A613F" w:rsidRPr="003A613F" w:rsidRDefault="003A613F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навык сравнения двух предметов по ширине, учить пользоваться словами </w:t>
            </w:r>
            <w:r w:rsidR="00B00AE8">
              <w:rPr>
                <w:rFonts w:ascii="Times New Roman" w:hAnsi="Times New Roman" w:cs="Times New Roman"/>
                <w:sz w:val="24"/>
                <w:szCs w:val="24"/>
              </w:rPr>
              <w:t>«шире - уже», «одинаковый по 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ине»</w:t>
            </w:r>
          </w:p>
        </w:tc>
        <w:tc>
          <w:tcPr>
            <w:tcW w:w="3575" w:type="dxa"/>
            <w:tcBorders>
              <w:left w:val="double" w:sz="4" w:space="0" w:color="auto"/>
              <w:right w:val="double" w:sz="4" w:space="0" w:color="auto"/>
            </w:tcBorders>
          </w:tcPr>
          <w:p w:rsidR="00C333C8" w:rsidRDefault="00BA13C0" w:rsidP="00C3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C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</w:t>
            </w:r>
          </w:p>
          <w:p w:rsidR="003A613F" w:rsidRDefault="003A613F" w:rsidP="003A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B00AE8" w:rsidRDefault="003A613F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знакомить с треугольником на основе сравнения его с квадратом</w:t>
            </w:r>
          </w:p>
          <w:p w:rsidR="00B00AE8" w:rsidRPr="00B00AE8" w:rsidRDefault="00B00AE8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E8" w:rsidRPr="00B00AE8" w:rsidRDefault="00B00AE8" w:rsidP="00B0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E8" w:rsidRPr="00B00AE8" w:rsidRDefault="00B00AE8" w:rsidP="00B0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E8" w:rsidRPr="00B00AE8" w:rsidRDefault="00B00AE8" w:rsidP="00B0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E8" w:rsidRDefault="00B00AE8" w:rsidP="00B0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13F" w:rsidRPr="00B00AE8" w:rsidRDefault="003A613F" w:rsidP="00B0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614" w:rsidRPr="00C333C8" w:rsidTr="000C119D">
        <w:trPr>
          <w:trHeight w:val="679"/>
        </w:trPr>
        <w:tc>
          <w:tcPr>
            <w:tcW w:w="1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4614" w:rsidRPr="0037237B" w:rsidRDefault="00CE4614" w:rsidP="00C333C8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37237B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Февраль</w:t>
            </w:r>
          </w:p>
        </w:tc>
        <w:tc>
          <w:tcPr>
            <w:tcW w:w="3367" w:type="dxa"/>
            <w:tcBorders>
              <w:left w:val="double" w:sz="4" w:space="0" w:color="auto"/>
              <w:right w:val="double" w:sz="4" w:space="0" w:color="auto"/>
            </w:tcBorders>
          </w:tcPr>
          <w:p w:rsidR="00CE4614" w:rsidRDefault="00CE4614" w:rsidP="00C3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</w:p>
          <w:p w:rsidR="00CE4614" w:rsidRDefault="00CE4614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CE4614" w:rsidRDefault="00CE4614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-совершенствовать умение различать и называть знакомые геометрические фигуры (круг, квадрат, треугольник);</w:t>
            </w:r>
          </w:p>
          <w:p w:rsidR="00CE4614" w:rsidRPr="00FE47DB" w:rsidRDefault="00CE4614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-упражнять умение определять пространственные направления от себя и обозначать их словами «спереди – сзади», «вверху – внизу», «справа (направо) – слева (налево)»</w:t>
            </w:r>
          </w:p>
        </w:tc>
        <w:tc>
          <w:tcPr>
            <w:tcW w:w="3647" w:type="dxa"/>
            <w:tcBorders>
              <w:left w:val="double" w:sz="4" w:space="0" w:color="auto"/>
              <w:right w:val="double" w:sz="4" w:space="0" w:color="auto"/>
            </w:tcBorders>
          </w:tcPr>
          <w:p w:rsidR="00CE4614" w:rsidRDefault="00CE4614" w:rsidP="00C3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</w:t>
            </w:r>
          </w:p>
          <w:p w:rsidR="00CE4614" w:rsidRDefault="00CE4614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CE4614" w:rsidRDefault="00CE4614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-познакомить с приемами сравнения двух предметов по высоте;</w:t>
            </w:r>
          </w:p>
          <w:p w:rsidR="00CE4614" w:rsidRDefault="00CE4614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понимать слова «высокий – низкий», «выше – ниже»;</w:t>
            </w:r>
          </w:p>
          <w:p w:rsidR="00CE4614" w:rsidRDefault="00CE4614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сравнения двух равных групп предметов способом приложения</w:t>
            </w:r>
          </w:p>
          <w:p w:rsidR="00CE4614" w:rsidRPr="00FE47DB" w:rsidRDefault="00CE4614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пользоваться словами «помногу», «поровну», «одинаково», «столько – сколько»</w:t>
            </w:r>
          </w:p>
        </w:tc>
        <w:tc>
          <w:tcPr>
            <w:tcW w:w="3367" w:type="dxa"/>
            <w:tcBorders>
              <w:left w:val="double" w:sz="4" w:space="0" w:color="auto"/>
              <w:right w:val="double" w:sz="4" w:space="0" w:color="auto"/>
            </w:tcBorders>
          </w:tcPr>
          <w:p w:rsidR="00CE4614" w:rsidRDefault="00CE4614" w:rsidP="00C3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</w:t>
            </w:r>
          </w:p>
          <w:p w:rsidR="00CE4614" w:rsidRDefault="00CE4614" w:rsidP="007C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CE4614" w:rsidRDefault="00CE4614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-упражнять в сравнении двух предметов по высоте;</w:t>
            </w:r>
          </w:p>
          <w:p w:rsidR="00CE4614" w:rsidRPr="007C21BB" w:rsidRDefault="00CE4614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-упражнять в сравнении двух равных групп предметов способом наложения и приложения</w:t>
            </w:r>
          </w:p>
        </w:tc>
        <w:tc>
          <w:tcPr>
            <w:tcW w:w="3575" w:type="dxa"/>
            <w:tcBorders>
              <w:left w:val="double" w:sz="4" w:space="0" w:color="auto"/>
              <w:right w:val="double" w:sz="4" w:space="0" w:color="auto"/>
            </w:tcBorders>
          </w:tcPr>
          <w:p w:rsidR="00CE4614" w:rsidRDefault="00CE4614" w:rsidP="00C3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4 </w:t>
            </w:r>
          </w:p>
          <w:p w:rsidR="00CE4614" w:rsidRDefault="00CE4614" w:rsidP="007C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CE4614" w:rsidRDefault="00CE4614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сравнивать две неравные группы предметов способом наложения;</w:t>
            </w:r>
          </w:p>
          <w:p w:rsidR="00CE4614" w:rsidRPr="007C21BB" w:rsidRDefault="00CE4614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обозначать результаты сравнения словами «больше – меньше», «столько – сколько»</w:t>
            </w:r>
          </w:p>
        </w:tc>
      </w:tr>
      <w:tr w:rsidR="00D75871" w:rsidRPr="00C333C8" w:rsidTr="009918AA">
        <w:trPr>
          <w:trHeight w:val="400"/>
        </w:trPr>
        <w:tc>
          <w:tcPr>
            <w:tcW w:w="1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75871" w:rsidRPr="0037237B" w:rsidRDefault="00D75871" w:rsidP="00C333C8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37237B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Март</w:t>
            </w:r>
          </w:p>
        </w:tc>
        <w:tc>
          <w:tcPr>
            <w:tcW w:w="33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75871" w:rsidRDefault="00D75871" w:rsidP="00C3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BB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</w:p>
          <w:p w:rsidR="00D75871" w:rsidRDefault="00D75871" w:rsidP="007C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75871" w:rsidRPr="007C21BB" w:rsidRDefault="00D75871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сравнивать две неравные группы предметов;</w:t>
            </w:r>
          </w:p>
          <w:p w:rsidR="00D75871" w:rsidRPr="007C21BB" w:rsidRDefault="00D75871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обозначать результаты сравнения словам «больше – меньше», «столько – сколько»</w:t>
            </w:r>
          </w:p>
        </w:tc>
        <w:tc>
          <w:tcPr>
            <w:tcW w:w="36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75871" w:rsidRDefault="00D75871" w:rsidP="00C3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BB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</w:t>
            </w:r>
          </w:p>
          <w:p w:rsidR="00D75871" w:rsidRDefault="00D75871" w:rsidP="007C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75871" w:rsidRDefault="00D75871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способы сравнения двух предметов по длине, ширине, высоте;</w:t>
            </w:r>
          </w:p>
          <w:p w:rsidR="00D75871" w:rsidRPr="007C21BB" w:rsidRDefault="00D75871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обозначать результаты соответствующими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словами</w:t>
            </w:r>
          </w:p>
        </w:tc>
        <w:tc>
          <w:tcPr>
            <w:tcW w:w="33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75871" w:rsidRDefault="00D75871" w:rsidP="00C3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3</w:t>
            </w:r>
          </w:p>
          <w:p w:rsidR="00D75871" w:rsidRDefault="00D75871" w:rsidP="00CA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75871" w:rsidRPr="00CA6AAE" w:rsidRDefault="00D75871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умение закреплять и называть части суток: «день», «ночь»</w:t>
            </w:r>
          </w:p>
        </w:tc>
        <w:tc>
          <w:tcPr>
            <w:tcW w:w="35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75871" w:rsidRDefault="00D75871" w:rsidP="00C3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BB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</w:t>
            </w:r>
          </w:p>
          <w:p w:rsidR="00D75871" w:rsidRDefault="00D75871" w:rsidP="00CA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75871" w:rsidRDefault="00D75871" w:rsidP="00CA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умение различать количество звуков на слух (много и один);</w:t>
            </w:r>
          </w:p>
          <w:p w:rsidR="00D75871" w:rsidRPr="00CA6AAE" w:rsidRDefault="00D75871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способы сравнения предметов</w:t>
            </w:r>
          </w:p>
        </w:tc>
      </w:tr>
      <w:tr w:rsidR="00D40F98" w:rsidRPr="00C333C8" w:rsidTr="000C119D">
        <w:trPr>
          <w:trHeight w:val="2355"/>
        </w:trPr>
        <w:tc>
          <w:tcPr>
            <w:tcW w:w="1637" w:type="dxa"/>
            <w:tcBorders>
              <w:left w:val="double" w:sz="4" w:space="0" w:color="auto"/>
              <w:right w:val="double" w:sz="4" w:space="0" w:color="auto"/>
            </w:tcBorders>
          </w:tcPr>
          <w:p w:rsidR="00D40F98" w:rsidRPr="0037237B" w:rsidRDefault="00D40F98" w:rsidP="00C333C8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37237B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367" w:type="dxa"/>
            <w:tcBorders>
              <w:left w:val="double" w:sz="4" w:space="0" w:color="auto"/>
              <w:right w:val="double" w:sz="4" w:space="0" w:color="auto"/>
            </w:tcBorders>
          </w:tcPr>
          <w:p w:rsidR="00D40F98" w:rsidRDefault="00D40F98" w:rsidP="00C3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</w:p>
          <w:p w:rsidR="00D40F98" w:rsidRDefault="00D40F98" w:rsidP="00D4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40F98" w:rsidRDefault="00D40F98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воспроизводить заданное количество предметов и звуков по образцу в пределах трех (без счета и называния числа);</w:t>
            </w:r>
          </w:p>
          <w:p w:rsidR="00D40F98" w:rsidRPr="00D40F98" w:rsidRDefault="00D40F98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-совершенствовать умение различать и называть знакомые геометрические фигуры: круг, квадрат и треугольник</w:t>
            </w:r>
          </w:p>
        </w:tc>
        <w:tc>
          <w:tcPr>
            <w:tcW w:w="3647" w:type="dxa"/>
            <w:tcBorders>
              <w:left w:val="double" w:sz="4" w:space="0" w:color="auto"/>
              <w:right w:val="double" w:sz="4" w:space="0" w:color="auto"/>
            </w:tcBorders>
          </w:tcPr>
          <w:p w:rsidR="00D40F98" w:rsidRDefault="00D40F98" w:rsidP="00C3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</w:t>
            </w:r>
          </w:p>
          <w:p w:rsidR="00D40F98" w:rsidRDefault="00D40F98" w:rsidP="00D4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40F98" w:rsidRDefault="00D40F98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-упражнять в умении сравнивать два предмета по размеру;</w:t>
            </w:r>
          </w:p>
          <w:p w:rsidR="00D40F98" w:rsidRDefault="00D40F98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-упражнять в обозначении результата сравнения словами «большой», «маленький»;</w:t>
            </w:r>
          </w:p>
          <w:p w:rsidR="00D40F98" w:rsidRDefault="00D40F98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установления тождества и различия предметов по их свойствам</w:t>
            </w:r>
            <w:r w:rsidR="00993868">
              <w:rPr>
                <w:rFonts w:ascii="Times New Roman" w:hAnsi="Times New Roman" w:cs="Times New Roman"/>
                <w:sz w:val="24"/>
                <w:szCs w:val="24"/>
              </w:rPr>
              <w:t>: величине, форме, цвету;</w:t>
            </w:r>
          </w:p>
          <w:p w:rsidR="00993868" w:rsidRPr="00D40F98" w:rsidRDefault="00993868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-подсказывать детям название формы (круглая, треугольная, прямоугольная, квадратная)</w:t>
            </w:r>
          </w:p>
        </w:tc>
        <w:tc>
          <w:tcPr>
            <w:tcW w:w="3367" w:type="dxa"/>
            <w:tcBorders>
              <w:left w:val="double" w:sz="4" w:space="0" w:color="auto"/>
              <w:right w:val="double" w:sz="4" w:space="0" w:color="auto"/>
            </w:tcBorders>
          </w:tcPr>
          <w:p w:rsidR="00D40F98" w:rsidRDefault="00D40F98" w:rsidP="00C3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</w:t>
            </w:r>
          </w:p>
          <w:p w:rsidR="00993868" w:rsidRDefault="00993868" w:rsidP="0099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993868" w:rsidRDefault="00993868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различать определенное количество движений и называть их словами «один», «много»;</w:t>
            </w:r>
          </w:p>
          <w:p w:rsidR="00993868" w:rsidRDefault="00993868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-совершенствовать умение составлять группу из отдельных предметов и выделять один предмет из группы;</w:t>
            </w:r>
          </w:p>
          <w:p w:rsidR="00993868" w:rsidRPr="00993868" w:rsidRDefault="00993868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внимание и мышление</w:t>
            </w:r>
          </w:p>
        </w:tc>
        <w:tc>
          <w:tcPr>
            <w:tcW w:w="3575" w:type="dxa"/>
            <w:tcBorders>
              <w:left w:val="double" w:sz="4" w:space="0" w:color="auto"/>
              <w:right w:val="double" w:sz="4" w:space="0" w:color="auto"/>
            </w:tcBorders>
          </w:tcPr>
          <w:p w:rsidR="00D40F98" w:rsidRDefault="00D40F98" w:rsidP="00C3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</w:t>
            </w:r>
          </w:p>
          <w:p w:rsidR="00993868" w:rsidRDefault="00993868" w:rsidP="0099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993868" w:rsidRDefault="00993868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умение закреплять и называть части суток: «утро», «вечер»</w:t>
            </w:r>
            <w:r w:rsidR="005207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0716" w:rsidRDefault="00520716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мышление:</w:t>
            </w:r>
          </w:p>
          <w:p w:rsidR="00520716" w:rsidRPr="00993868" w:rsidRDefault="00520716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видеть закономерности в расположении предметов и воспроизводить их</w:t>
            </w:r>
          </w:p>
        </w:tc>
      </w:tr>
      <w:tr w:rsidR="00D40F98" w:rsidRPr="00C333C8" w:rsidTr="000C119D">
        <w:trPr>
          <w:trHeight w:val="939"/>
        </w:trPr>
        <w:tc>
          <w:tcPr>
            <w:tcW w:w="1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0F98" w:rsidRPr="0037237B" w:rsidRDefault="00D40F98" w:rsidP="00C333C8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37237B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Май</w:t>
            </w:r>
          </w:p>
        </w:tc>
        <w:tc>
          <w:tcPr>
            <w:tcW w:w="33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0F98" w:rsidRDefault="00D40F98" w:rsidP="00C3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</w:p>
          <w:p w:rsidR="00520716" w:rsidRDefault="00520716" w:rsidP="005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520716" w:rsidRDefault="00520716" w:rsidP="0086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умение сравнивать две равные группы предметов способами наложения и приложения;</w:t>
            </w:r>
          </w:p>
          <w:p w:rsidR="00520716" w:rsidRPr="00520716" w:rsidRDefault="00520716" w:rsidP="0086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-учить определять пространственное расположение предметов, используя предлоги </w:t>
            </w:r>
            <w:r w:rsidRPr="00520716">
              <w:rPr>
                <w:rFonts w:ascii="Times New Roman" w:hAnsi="Times New Roman" w:cs="Times New Roman"/>
                <w:i/>
                <w:sz w:val="24"/>
                <w:szCs w:val="24"/>
              </w:rPr>
              <w:t>на, под,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 </w:t>
            </w:r>
          </w:p>
        </w:tc>
        <w:tc>
          <w:tcPr>
            <w:tcW w:w="36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0F98" w:rsidRDefault="00D40F98" w:rsidP="00C3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</w:t>
            </w:r>
          </w:p>
          <w:p w:rsidR="00520716" w:rsidRDefault="00520716" w:rsidP="005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520716" w:rsidRDefault="00520716" w:rsidP="0086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-совершенствовать умение различать и называть</w:t>
            </w:r>
            <w:r w:rsidR="00AF555A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фигуры: круг, квадрат, треугольник, куб;</w:t>
            </w:r>
          </w:p>
          <w:p w:rsidR="00AF555A" w:rsidRDefault="00AF555A" w:rsidP="0086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внимание, мышление, память, воображение</w:t>
            </w:r>
          </w:p>
          <w:p w:rsidR="00B00AE8" w:rsidRDefault="00B00AE8" w:rsidP="0052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E8" w:rsidRDefault="00B00AE8" w:rsidP="0052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E8" w:rsidRDefault="00B00AE8" w:rsidP="0052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E8" w:rsidRDefault="00B00AE8" w:rsidP="0052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E8" w:rsidRPr="00520716" w:rsidRDefault="00B00AE8" w:rsidP="0052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0F98" w:rsidRDefault="00D40F98" w:rsidP="00C3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</w:t>
            </w:r>
          </w:p>
          <w:p w:rsidR="00AF555A" w:rsidRDefault="00AF555A" w:rsidP="00AF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AF555A" w:rsidRPr="00AF555A" w:rsidRDefault="00AF555A" w:rsidP="0086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-обогащать чувственный опыт детей и умение фиксировать его в речи</w:t>
            </w:r>
          </w:p>
        </w:tc>
        <w:tc>
          <w:tcPr>
            <w:tcW w:w="35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0F98" w:rsidRDefault="00D40F98" w:rsidP="00C3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</w:t>
            </w:r>
          </w:p>
          <w:p w:rsidR="00AF555A" w:rsidRDefault="00AF555A" w:rsidP="00AF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AF555A" w:rsidRDefault="00AF555A" w:rsidP="0086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-совершенствовать умения ориентироваться в расположении частей своего тела и в соответствии с ними различать прост</w:t>
            </w:r>
            <w:r w:rsidR="00943869">
              <w:rPr>
                <w:rFonts w:ascii="Times New Roman" w:hAnsi="Times New Roman" w:cs="Times New Roman"/>
                <w:sz w:val="24"/>
                <w:szCs w:val="24"/>
              </w:rPr>
              <w:t>ранственные направления  от себя;</w:t>
            </w:r>
          </w:p>
          <w:p w:rsidR="00943869" w:rsidRPr="00AF555A" w:rsidRDefault="00943869" w:rsidP="0086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умение ориентироваться в контрастных частях суток (день – ночь, утро – вечер)</w:t>
            </w:r>
          </w:p>
        </w:tc>
      </w:tr>
    </w:tbl>
    <w:p w:rsidR="00B00AE8" w:rsidRDefault="00B00AE8" w:rsidP="00CE4F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AE8" w:rsidRDefault="00B00AE8" w:rsidP="00CE4F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AE8" w:rsidRDefault="00B00AE8" w:rsidP="00B00AE8">
      <w:pPr>
        <w:rPr>
          <w:rFonts w:ascii="Times New Roman" w:hAnsi="Times New Roman" w:cs="Times New Roman"/>
          <w:sz w:val="24"/>
          <w:szCs w:val="24"/>
        </w:rPr>
      </w:pPr>
    </w:p>
    <w:p w:rsidR="00B00AE8" w:rsidRDefault="00B00AE8" w:rsidP="00CE4F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AE8" w:rsidRDefault="00D41812" w:rsidP="00CE4F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52" style="position:absolute;left:0;text-align:left;margin-left:-38.7pt;margin-top:-.95pt;width:795pt;height:544.5pt;z-index:251667456" strokecolor="#c0504d [3205]" strokeweight="4.5pt">
            <v:shadow on="t" color="#d99594 [1941]" opacity=".5" offset="6pt,-6pt"/>
            <v:textbox style="mso-next-textbox:#_x0000_s1052">
              <w:txbxContent>
                <w:p w:rsidR="00DF4770" w:rsidRPr="00AD585A" w:rsidRDefault="00DF4770" w:rsidP="007A517C">
                  <w:pPr>
                    <w:pStyle w:val="2"/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C0504D" w:themeColor="accent2"/>
                      <w:sz w:val="48"/>
                      <w:szCs w:val="48"/>
                    </w:rPr>
                  </w:pPr>
                  <w:r w:rsidRPr="00AD585A">
                    <w:rPr>
                      <w:rFonts w:ascii="Times New Roman" w:hAnsi="Times New Roman" w:cs="Times New Roman"/>
                      <w:i/>
                      <w:color w:val="C0504D" w:themeColor="accent2"/>
                      <w:sz w:val="48"/>
                      <w:szCs w:val="48"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color w:val="C0504D" w:themeColor="accent2"/>
                      <w:sz w:val="48"/>
                      <w:szCs w:val="48"/>
                    </w:rPr>
                    <w:t>бразовательная область «Познавательное развитие</w:t>
                  </w:r>
                  <w:r w:rsidRPr="00AD585A">
                    <w:rPr>
                      <w:rFonts w:ascii="Times New Roman" w:hAnsi="Times New Roman" w:cs="Times New Roman"/>
                      <w:i/>
                      <w:color w:val="C0504D" w:themeColor="accent2"/>
                      <w:sz w:val="48"/>
                      <w:szCs w:val="48"/>
                    </w:rPr>
                    <w:t>»</w:t>
                  </w:r>
                </w:p>
                <w:p w:rsidR="00DF4770" w:rsidRDefault="00DF4770" w:rsidP="007A517C">
                  <w:pPr>
                    <w:pStyle w:val="2"/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C0504D" w:themeColor="accent2"/>
                      <w:sz w:val="48"/>
                      <w:szCs w:val="48"/>
                    </w:rPr>
                  </w:pPr>
                  <w:r w:rsidRPr="00AD585A">
                    <w:rPr>
                      <w:rFonts w:ascii="Times New Roman" w:hAnsi="Times New Roman" w:cs="Times New Roman"/>
                      <w:i/>
                      <w:color w:val="C0504D" w:themeColor="accent2"/>
                      <w:sz w:val="48"/>
                      <w:szCs w:val="48"/>
                    </w:rPr>
                    <w:t>Познавательно – исследовательская деятельность</w:t>
                  </w:r>
                  <w:r>
                    <w:rPr>
                      <w:rFonts w:ascii="Times New Roman" w:hAnsi="Times New Roman" w:cs="Times New Roman"/>
                      <w:i/>
                      <w:color w:val="C0504D" w:themeColor="accent2"/>
                      <w:sz w:val="48"/>
                      <w:szCs w:val="48"/>
                    </w:rPr>
                    <w:t xml:space="preserve"> </w:t>
                  </w:r>
                </w:p>
                <w:p w:rsidR="00DF4770" w:rsidRPr="00B34461" w:rsidRDefault="00DF4770" w:rsidP="00B34461"/>
                <w:p w:rsidR="00DF4770" w:rsidRPr="00651925" w:rsidRDefault="00DF4770" w:rsidP="002259FC">
                  <w:pPr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 xml:space="preserve">      </w:t>
                  </w:r>
                  <w:r w:rsidRPr="00651925"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6"/>
                      <w:szCs w:val="36"/>
                    </w:rPr>
                    <w:t>Цель: развитие познавательных интересов детей: расширение опыта ориентировки в окружающем, сенсорное развитие, развитие любознательности и познавательной мотивации.</w:t>
                  </w:r>
                </w:p>
                <w:p w:rsidR="00DF4770" w:rsidRPr="00651925" w:rsidRDefault="00DF4770" w:rsidP="002259FC">
                  <w:pPr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6"/>
                      <w:szCs w:val="36"/>
                    </w:rPr>
                  </w:pPr>
                  <w:r w:rsidRPr="00651925"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6"/>
                      <w:szCs w:val="36"/>
                    </w:rPr>
                    <w:t>- формирование первичных представлений об объектах окружающего мира, о свойствах и отношениях объектов окружающего мира;</w:t>
                  </w:r>
                </w:p>
                <w:p w:rsidR="00DF4770" w:rsidRPr="00651925" w:rsidRDefault="00DF4770" w:rsidP="002259FC">
                  <w:pPr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6"/>
                      <w:szCs w:val="36"/>
                    </w:rPr>
                  </w:pPr>
                  <w:r w:rsidRPr="00651925"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6"/>
                      <w:szCs w:val="36"/>
                    </w:rPr>
                    <w:t>- развитие восприятия, памяти, внимание, наблюдательности, способности анализировать, сравнивать, выделять характерные, существенные признаки предметов и явлений окружающего мира;</w:t>
                  </w:r>
                </w:p>
                <w:p w:rsidR="00DF4770" w:rsidRPr="00651925" w:rsidRDefault="00DF4770" w:rsidP="002259FC">
                  <w:pPr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6"/>
                      <w:szCs w:val="36"/>
                    </w:rPr>
                  </w:pPr>
                  <w:r w:rsidRPr="00651925"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6"/>
                      <w:szCs w:val="36"/>
                    </w:rPr>
                    <w:t>- умение устанавливать простейшие связи между предметами и явлениями, делать простейшие обобщения.</w:t>
                  </w:r>
                </w:p>
                <w:p w:rsidR="00DF4770" w:rsidRPr="00B00AE8" w:rsidRDefault="00DF4770" w:rsidP="007A517C">
                  <w:pPr>
                    <w:pStyle w:val="2"/>
                    <w:spacing w:line="240" w:lineRule="auto"/>
                    <w:jc w:val="center"/>
                    <w:rPr>
                      <w:sz w:val="52"/>
                      <w:szCs w:val="52"/>
                    </w:rPr>
                  </w:pPr>
                </w:p>
                <w:p w:rsidR="00DF4770" w:rsidRDefault="00DF4770"/>
              </w:txbxContent>
            </v:textbox>
          </v:rect>
        </w:pict>
      </w:r>
    </w:p>
    <w:p w:rsidR="00B00AE8" w:rsidRDefault="00B00AE8" w:rsidP="00CE4F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AE8" w:rsidRDefault="00B00AE8" w:rsidP="00CE4F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AE8" w:rsidRDefault="00B00AE8" w:rsidP="00CE4F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AE8" w:rsidRDefault="00B00AE8" w:rsidP="00CE4F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1FC" w:rsidRDefault="00F031FC" w:rsidP="00CE4614">
      <w:pPr>
        <w:rPr>
          <w:rFonts w:ascii="Times New Roman" w:hAnsi="Times New Roman" w:cs="Times New Roman"/>
          <w:sz w:val="24"/>
          <w:szCs w:val="24"/>
        </w:rPr>
      </w:pPr>
    </w:p>
    <w:p w:rsidR="00F031FC" w:rsidRDefault="00F031FC" w:rsidP="00CE4614">
      <w:pPr>
        <w:rPr>
          <w:rFonts w:ascii="Times New Roman" w:hAnsi="Times New Roman" w:cs="Times New Roman"/>
          <w:sz w:val="24"/>
          <w:szCs w:val="24"/>
        </w:rPr>
      </w:pPr>
    </w:p>
    <w:p w:rsidR="00F031FC" w:rsidRDefault="00F031FC" w:rsidP="00CE4614">
      <w:pPr>
        <w:rPr>
          <w:rFonts w:ascii="Times New Roman" w:hAnsi="Times New Roman" w:cs="Times New Roman"/>
          <w:sz w:val="24"/>
          <w:szCs w:val="24"/>
        </w:rPr>
      </w:pPr>
    </w:p>
    <w:p w:rsidR="00CE4F4F" w:rsidRDefault="00CE4F4F" w:rsidP="00CE4614">
      <w:pPr>
        <w:rPr>
          <w:rFonts w:ascii="Times New Roman" w:hAnsi="Times New Roman" w:cs="Times New Roman"/>
          <w:sz w:val="24"/>
          <w:szCs w:val="24"/>
        </w:rPr>
      </w:pPr>
    </w:p>
    <w:p w:rsidR="00F031FC" w:rsidRPr="00B00AE8" w:rsidRDefault="00F031FC" w:rsidP="00F031FC">
      <w:pPr>
        <w:pStyle w:val="2"/>
        <w:jc w:val="center"/>
        <w:rPr>
          <w:sz w:val="52"/>
          <w:szCs w:val="52"/>
        </w:rPr>
      </w:pPr>
    </w:p>
    <w:p w:rsidR="00CE4F4F" w:rsidRDefault="00CE4F4F" w:rsidP="00CE4614">
      <w:pPr>
        <w:rPr>
          <w:rFonts w:ascii="Times New Roman" w:hAnsi="Times New Roman" w:cs="Times New Roman"/>
          <w:sz w:val="24"/>
          <w:szCs w:val="24"/>
        </w:rPr>
      </w:pPr>
    </w:p>
    <w:p w:rsidR="00CE4F4F" w:rsidRDefault="00CE4F4F" w:rsidP="00CE4614">
      <w:pPr>
        <w:rPr>
          <w:rFonts w:ascii="Times New Roman" w:hAnsi="Times New Roman" w:cs="Times New Roman"/>
          <w:sz w:val="24"/>
          <w:szCs w:val="24"/>
        </w:rPr>
      </w:pPr>
    </w:p>
    <w:p w:rsidR="00CE4F4F" w:rsidRDefault="00CE4F4F" w:rsidP="00CE4614">
      <w:pPr>
        <w:rPr>
          <w:rFonts w:ascii="Times New Roman" w:hAnsi="Times New Roman" w:cs="Times New Roman"/>
          <w:sz w:val="24"/>
          <w:szCs w:val="24"/>
        </w:rPr>
      </w:pPr>
    </w:p>
    <w:p w:rsidR="00CE4F4F" w:rsidRDefault="00CE4F4F" w:rsidP="00CE4614">
      <w:pPr>
        <w:rPr>
          <w:rFonts w:ascii="Times New Roman" w:hAnsi="Times New Roman" w:cs="Times New Roman"/>
          <w:sz w:val="24"/>
          <w:szCs w:val="24"/>
        </w:rPr>
      </w:pPr>
    </w:p>
    <w:p w:rsidR="00CE4F4F" w:rsidRDefault="00CE4F4F" w:rsidP="00CE4614">
      <w:pPr>
        <w:rPr>
          <w:rFonts w:ascii="Times New Roman" w:hAnsi="Times New Roman" w:cs="Times New Roman"/>
          <w:sz w:val="24"/>
          <w:szCs w:val="24"/>
        </w:rPr>
      </w:pPr>
    </w:p>
    <w:p w:rsidR="00CE4F4F" w:rsidRDefault="00CE4F4F" w:rsidP="00CE4614">
      <w:pPr>
        <w:rPr>
          <w:rFonts w:ascii="Times New Roman" w:hAnsi="Times New Roman" w:cs="Times New Roman"/>
          <w:sz w:val="24"/>
          <w:szCs w:val="24"/>
        </w:rPr>
      </w:pPr>
    </w:p>
    <w:p w:rsidR="007A517C" w:rsidRDefault="007A517C" w:rsidP="007A517C">
      <w:pPr>
        <w:rPr>
          <w:rFonts w:ascii="Times New Roman" w:hAnsi="Times New Roman" w:cs="Times New Roman"/>
          <w:sz w:val="24"/>
          <w:szCs w:val="24"/>
        </w:rPr>
      </w:pPr>
    </w:p>
    <w:p w:rsidR="00CE4F4F" w:rsidRDefault="00CE4F4F" w:rsidP="00CE4614">
      <w:pPr>
        <w:rPr>
          <w:rFonts w:ascii="Times New Roman" w:hAnsi="Times New Roman" w:cs="Times New Roman"/>
          <w:sz w:val="24"/>
          <w:szCs w:val="24"/>
        </w:rPr>
      </w:pPr>
    </w:p>
    <w:p w:rsidR="009918AA" w:rsidRDefault="009918AA" w:rsidP="00CE4614">
      <w:pPr>
        <w:rPr>
          <w:rFonts w:ascii="Times New Roman" w:hAnsi="Times New Roman" w:cs="Times New Roman"/>
          <w:sz w:val="24"/>
          <w:szCs w:val="24"/>
        </w:rPr>
      </w:pPr>
    </w:p>
    <w:p w:rsidR="009918AA" w:rsidRDefault="009918AA" w:rsidP="00CE46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4" w:type="dxa"/>
        <w:tblInd w:w="-318" w:type="dxa"/>
        <w:tblLook w:val="04A0"/>
      </w:tblPr>
      <w:tblGrid>
        <w:gridCol w:w="1264"/>
        <w:gridCol w:w="3096"/>
        <w:gridCol w:w="3930"/>
        <w:gridCol w:w="3641"/>
        <w:gridCol w:w="3663"/>
      </w:tblGrid>
      <w:tr w:rsidR="000C119D" w:rsidTr="000771B4">
        <w:tc>
          <w:tcPr>
            <w:tcW w:w="11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C119D" w:rsidRDefault="000C119D" w:rsidP="000C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Месяцы</w:t>
            </w:r>
          </w:p>
        </w:tc>
        <w:tc>
          <w:tcPr>
            <w:tcW w:w="31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C119D" w:rsidRDefault="000C119D" w:rsidP="000C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и цели занятий </w:t>
            </w:r>
          </w:p>
          <w:p w:rsidR="000C119D" w:rsidRDefault="000C119D" w:rsidP="000C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недели</w:t>
            </w:r>
          </w:p>
        </w:tc>
        <w:tc>
          <w:tcPr>
            <w:tcW w:w="39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C119D" w:rsidRDefault="000C119D" w:rsidP="000C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и цели занятий </w:t>
            </w:r>
          </w:p>
          <w:p w:rsidR="000C119D" w:rsidRDefault="000C119D" w:rsidP="000C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недели</w:t>
            </w:r>
          </w:p>
        </w:tc>
        <w:tc>
          <w:tcPr>
            <w:tcW w:w="36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C119D" w:rsidRDefault="000C119D" w:rsidP="000C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и цели занятий </w:t>
            </w:r>
          </w:p>
          <w:p w:rsidR="000C119D" w:rsidRDefault="000C119D" w:rsidP="000C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недели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C119D" w:rsidRDefault="000C119D" w:rsidP="000C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и цели занятий </w:t>
            </w:r>
          </w:p>
          <w:p w:rsidR="000C119D" w:rsidRDefault="000C119D" w:rsidP="000C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недели</w:t>
            </w:r>
          </w:p>
        </w:tc>
      </w:tr>
      <w:tr w:rsidR="000C119D" w:rsidTr="000771B4">
        <w:tc>
          <w:tcPr>
            <w:tcW w:w="1178" w:type="dxa"/>
            <w:tcBorders>
              <w:left w:val="double" w:sz="4" w:space="0" w:color="auto"/>
              <w:right w:val="double" w:sz="4" w:space="0" w:color="auto"/>
            </w:tcBorders>
          </w:tcPr>
          <w:p w:rsidR="000C119D" w:rsidRPr="00651925" w:rsidRDefault="002259FC" w:rsidP="002259FC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651925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Сентябрь</w:t>
            </w:r>
          </w:p>
        </w:tc>
        <w:tc>
          <w:tcPr>
            <w:tcW w:w="3110" w:type="dxa"/>
            <w:tcBorders>
              <w:left w:val="double" w:sz="4" w:space="0" w:color="auto"/>
              <w:right w:val="double" w:sz="4" w:space="0" w:color="auto"/>
            </w:tcBorders>
          </w:tcPr>
          <w:p w:rsidR="00566A75" w:rsidRPr="00566A75" w:rsidRDefault="00566A75" w:rsidP="00566A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Солнечные зайчики.</w:t>
            </w:r>
          </w:p>
          <w:p w:rsidR="008674CD" w:rsidRDefault="00566A75" w:rsidP="008674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566A75" w:rsidRDefault="008674CD" w:rsidP="0086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66A75" w:rsidRPr="00566A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представление детей о явлениях неживой природы: с</w:t>
            </w:r>
            <w:r w:rsidR="00566A75">
              <w:rPr>
                <w:rFonts w:ascii="Times New Roman" w:hAnsi="Times New Roman" w:cs="Times New Roman"/>
                <w:sz w:val="24"/>
                <w:szCs w:val="24"/>
              </w:rPr>
              <w:t>олнечный свет, солнечное тепло;</w:t>
            </w:r>
          </w:p>
          <w:p w:rsidR="00566A75" w:rsidRDefault="00566A75" w:rsidP="0086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66A75">
              <w:rPr>
                <w:rFonts w:ascii="Times New Roman" w:eastAsia="Times New Roman" w:hAnsi="Times New Roman" w:cs="Times New Roman"/>
                <w:sz w:val="24"/>
                <w:szCs w:val="24"/>
              </w:rPr>
              <w:t>обуждать детей устанавливать элементарную зависимость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природы от смены времен года;</w:t>
            </w:r>
          </w:p>
          <w:p w:rsidR="00566A75" w:rsidRDefault="00566A75" w:rsidP="0086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566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азвивать наблюдательность, любознательность, зрительное восприятие окружающей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природы;</w:t>
            </w:r>
          </w:p>
          <w:p w:rsidR="000C119D" w:rsidRPr="00B913E4" w:rsidRDefault="00566A75" w:rsidP="008674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566A75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бережное отношение к 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желание сохранить ее красоту</w:t>
            </w:r>
          </w:p>
        </w:tc>
        <w:tc>
          <w:tcPr>
            <w:tcW w:w="3957" w:type="dxa"/>
            <w:tcBorders>
              <w:left w:val="double" w:sz="4" w:space="0" w:color="auto"/>
              <w:right w:val="double" w:sz="4" w:space="0" w:color="auto"/>
            </w:tcBorders>
          </w:tcPr>
          <w:p w:rsidR="000C119D" w:rsidRDefault="00B34461" w:rsidP="00B344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Влияние солнечного света на жизнь на земле</w:t>
            </w:r>
          </w:p>
          <w:p w:rsidR="008674CD" w:rsidRDefault="00B34461" w:rsidP="008674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B34461" w:rsidRDefault="008674CD" w:rsidP="008674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3446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знания детей о естественном источнике света;</w:t>
            </w:r>
          </w:p>
          <w:p w:rsidR="00B34461" w:rsidRPr="00B34461" w:rsidRDefault="00B34461" w:rsidP="0086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любознательность, активность;</w:t>
            </w:r>
          </w:p>
        </w:tc>
        <w:tc>
          <w:tcPr>
            <w:tcW w:w="3663" w:type="dxa"/>
            <w:tcBorders>
              <w:left w:val="double" w:sz="4" w:space="0" w:color="auto"/>
              <w:right w:val="double" w:sz="4" w:space="0" w:color="auto"/>
            </w:tcBorders>
          </w:tcPr>
          <w:p w:rsidR="00B34461" w:rsidRPr="00566A75" w:rsidRDefault="00B34461" w:rsidP="00B344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– ночь.</w:t>
            </w:r>
          </w:p>
          <w:p w:rsidR="008674CD" w:rsidRDefault="00B34461" w:rsidP="008674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B34461" w:rsidRDefault="008674CD" w:rsidP="0086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34461" w:rsidRPr="00566A7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в</w:t>
            </w:r>
            <w:r w:rsidR="00B34461">
              <w:rPr>
                <w:rFonts w:ascii="Times New Roman" w:hAnsi="Times New Roman" w:cs="Times New Roman"/>
                <w:sz w:val="24"/>
                <w:szCs w:val="24"/>
              </w:rPr>
              <w:t>ременными понятиями день – ночь;</w:t>
            </w:r>
          </w:p>
          <w:p w:rsidR="00B34461" w:rsidRDefault="00B34461" w:rsidP="0086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6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6A75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логическое мышление и 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людательность;</w:t>
            </w:r>
          </w:p>
          <w:p w:rsidR="00B34461" w:rsidRDefault="00B34461" w:rsidP="0086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566A75">
              <w:rPr>
                <w:rFonts w:ascii="Times New Roman" w:eastAsia="Times New Roman" w:hAnsi="Times New Roman" w:cs="Times New Roman"/>
                <w:sz w:val="24"/>
                <w:szCs w:val="24"/>
              </w:rPr>
              <w:t>обуждать различать части суток: день, ночь, утро, вечер по приметам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действиям временного отрезка;</w:t>
            </w:r>
          </w:p>
          <w:p w:rsidR="00B34461" w:rsidRDefault="00B34461" w:rsidP="0086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566A75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дружески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взаимоотношения во время игры;</w:t>
            </w:r>
          </w:p>
          <w:p w:rsidR="00B34461" w:rsidRPr="00566A75" w:rsidRDefault="00B34461" w:rsidP="008674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566A75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навык аккуратности в действиях с предметами.</w:t>
            </w:r>
          </w:p>
          <w:p w:rsidR="000C119D" w:rsidRDefault="000C119D" w:rsidP="00B3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</w:tcPr>
          <w:p w:rsidR="00B34461" w:rsidRPr="00B1799F" w:rsidRDefault="00B34461" w:rsidP="00B344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9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Большие и маленькие звездочки.</w:t>
            </w:r>
          </w:p>
          <w:p w:rsidR="008674CD" w:rsidRDefault="00B34461" w:rsidP="008674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B34461" w:rsidRDefault="008674CD" w:rsidP="0086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34461" w:rsidRPr="00B179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детей с явлениями неживой природы: не</w:t>
            </w:r>
            <w:r w:rsidR="00B34461">
              <w:rPr>
                <w:rFonts w:ascii="Times New Roman" w:hAnsi="Times New Roman" w:cs="Times New Roman"/>
                <w:sz w:val="24"/>
                <w:szCs w:val="24"/>
              </w:rPr>
              <w:t>бом, месяцем, солнцем, звездами;</w:t>
            </w:r>
          </w:p>
          <w:p w:rsidR="00B34461" w:rsidRDefault="00B34461" w:rsidP="0086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B1799F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у детей любознательность, внимани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мелкую моторику, воображение;</w:t>
            </w:r>
          </w:p>
          <w:p w:rsidR="00B34461" w:rsidRPr="00B1799F" w:rsidRDefault="00B34461" w:rsidP="008674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B1799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дружеские взаимоотношения, 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аимовыручку, культуру поведения</w:t>
            </w:r>
          </w:p>
          <w:p w:rsidR="000C119D" w:rsidRPr="00B61815" w:rsidRDefault="000C119D" w:rsidP="00B61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9D" w:rsidTr="000771B4">
        <w:tc>
          <w:tcPr>
            <w:tcW w:w="1178" w:type="dxa"/>
            <w:tcBorders>
              <w:left w:val="double" w:sz="4" w:space="0" w:color="auto"/>
              <w:right w:val="double" w:sz="4" w:space="0" w:color="auto"/>
            </w:tcBorders>
          </w:tcPr>
          <w:p w:rsidR="000C119D" w:rsidRPr="00651925" w:rsidRDefault="002259FC" w:rsidP="002259FC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651925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Октябрь</w:t>
            </w:r>
          </w:p>
        </w:tc>
        <w:tc>
          <w:tcPr>
            <w:tcW w:w="3110" w:type="dxa"/>
            <w:tcBorders>
              <w:left w:val="double" w:sz="4" w:space="0" w:color="auto"/>
              <w:right w:val="double" w:sz="4" w:space="0" w:color="auto"/>
            </w:tcBorders>
          </w:tcPr>
          <w:p w:rsidR="000C119D" w:rsidRDefault="009030C2" w:rsidP="00903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C2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</w:t>
            </w:r>
          </w:p>
          <w:p w:rsidR="008674CD" w:rsidRDefault="009030C2" w:rsidP="0086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9030C2" w:rsidRDefault="008674CD" w:rsidP="0086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30C2">
              <w:rPr>
                <w:rFonts w:ascii="Times New Roman" w:hAnsi="Times New Roman" w:cs="Times New Roman"/>
                <w:sz w:val="24"/>
                <w:szCs w:val="24"/>
              </w:rPr>
              <w:t>помочь детям увидеть, для чего растениям корни;</w:t>
            </w:r>
          </w:p>
          <w:p w:rsidR="009030C2" w:rsidRPr="009030C2" w:rsidRDefault="009030C2" w:rsidP="0086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бережное отношение к природе</w:t>
            </w:r>
          </w:p>
        </w:tc>
        <w:tc>
          <w:tcPr>
            <w:tcW w:w="3957" w:type="dxa"/>
            <w:tcBorders>
              <w:left w:val="double" w:sz="4" w:space="0" w:color="auto"/>
              <w:right w:val="double" w:sz="4" w:space="0" w:color="auto"/>
            </w:tcBorders>
          </w:tcPr>
          <w:p w:rsidR="00B61815" w:rsidRDefault="00B61815" w:rsidP="00B61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15">
              <w:rPr>
                <w:rFonts w:ascii="Times New Roman" w:hAnsi="Times New Roman" w:cs="Times New Roman"/>
                <w:b/>
                <w:sz w:val="24"/>
                <w:szCs w:val="24"/>
              </w:rPr>
              <w:t>Живая змейка</w:t>
            </w:r>
          </w:p>
          <w:p w:rsidR="008674CD" w:rsidRDefault="00B61815" w:rsidP="0086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B61815" w:rsidRDefault="008674CD" w:rsidP="0086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1815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об образовании ветра;</w:t>
            </w:r>
          </w:p>
          <w:p w:rsidR="00B61815" w:rsidRPr="00B61815" w:rsidRDefault="00B61815" w:rsidP="0086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любознательность, активность</w:t>
            </w:r>
          </w:p>
        </w:tc>
        <w:tc>
          <w:tcPr>
            <w:tcW w:w="3663" w:type="dxa"/>
            <w:tcBorders>
              <w:left w:val="double" w:sz="4" w:space="0" w:color="auto"/>
              <w:right w:val="double" w:sz="4" w:space="0" w:color="auto"/>
            </w:tcBorders>
          </w:tcPr>
          <w:p w:rsidR="000C119D" w:rsidRDefault="000C119D" w:rsidP="00B6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</w:tcPr>
          <w:p w:rsidR="000C119D" w:rsidRDefault="00B61815" w:rsidP="00B61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15">
              <w:rPr>
                <w:rFonts w:ascii="Times New Roman" w:hAnsi="Times New Roman" w:cs="Times New Roman"/>
                <w:b/>
                <w:sz w:val="24"/>
                <w:szCs w:val="24"/>
              </w:rPr>
              <w:t>Ветер</w:t>
            </w:r>
          </w:p>
          <w:p w:rsidR="008674CD" w:rsidRDefault="00B61815" w:rsidP="0086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B61815" w:rsidRPr="00B61815" w:rsidRDefault="008674CD" w:rsidP="0086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1815">
              <w:rPr>
                <w:rFonts w:ascii="Times New Roman" w:hAnsi="Times New Roman" w:cs="Times New Roman"/>
                <w:sz w:val="24"/>
                <w:szCs w:val="24"/>
              </w:rPr>
              <w:t>выявить изменение свойств  песка</w:t>
            </w:r>
            <w:r w:rsidR="00B34461">
              <w:rPr>
                <w:rFonts w:ascii="Times New Roman" w:hAnsi="Times New Roman" w:cs="Times New Roman"/>
                <w:sz w:val="24"/>
                <w:szCs w:val="24"/>
              </w:rPr>
              <w:t xml:space="preserve"> при взаимодействии с ветром и водой</w:t>
            </w:r>
          </w:p>
        </w:tc>
      </w:tr>
      <w:tr w:rsidR="000C119D" w:rsidTr="000771B4">
        <w:tc>
          <w:tcPr>
            <w:tcW w:w="1178" w:type="dxa"/>
            <w:tcBorders>
              <w:left w:val="double" w:sz="4" w:space="0" w:color="auto"/>
              <w:right w:val="double" w:sz="4" w:space="0" w:color="auto"/>
            </w:tcBorders>
          </w:tcPr>
          <w:p w:rsidR="000C119D" w:rsidRPr="00651925" w:rsidRDefault="002259FC" w:rsidP="002259FC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651925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Ноябрь</w:t>
            </w:r>
          </w:p>
        </w:tc>
        <w:tc>
          <w:tcPr>
            <w:tcW w:w="3110" w:type="dxa"/>
            <w:tcBorders>
              <w:left w:val="double" w:sz="4" w:space="0" w:color="auto"/>
              <w:right w:val="double" w:sz="4" w:space="0" w:color="auto"/>
            </w:tcBorders>
          </w:tcPr>
          <w:p w:rsidR="008674CD" w:rsidRPr="002A103B" w:rsidRDefault="002A103B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318DD" w:rsidRPr="002A103B">
              <w:rPr>
                <w:rFonts w:ascii="Times New Roman" w:hAnsi="Times New Roman" w:cs="Times New Roman"/>
                <w:b/>
                <w:sz w:val="24"/>
                <w:szCs w:val="24"/>
              </w:rPr>
              <w:t>Почему осенью бывает             грязно</w:t>
            </w:r>
            <w:r w:rsidR="00A318DD" w:rsidRPr="002A10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318DD" w:rsidRPr="002A103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C119D" w:rsidRPr="002A103B" w:rsidRDefault="008674CD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18DD" w:rsidRPr="002A103B">
              <w:rPr>
                <w:rFonts w:ascii="Times New Roman" w:hAnsi="Times New Roman" w:cs="Times New Roman"/>
                <w:sz w:val="24"/>
                <w:szCs w:val="24"/>
              </w:rPr>
              <w:t>познакомить с тем, что почва по-разному пропускает воду</w:t>
            </w:r>
            <w:r w:rsidR="00B913E4" w:rsidRPr="002A10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13E4" w:rsidRPr="002A103B" w:rsidRDefault="00B913E4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3B">
              <w:rPr>
                <w:rFonts w:ascii="Times New Roman" w:hAnsi="Times New Roman" w:cs="Times New Roman"/>
                <w:sz w:val="24"/>
                <w:szCs w:val="24"/>
              </w:rPr>
              <w:t>-развивать любознательность, активность</w:t>
            </w:r>
          </w:p>
        </w:tc>
        <w:tc>
          <w:tcPr>
            <w:tcW w:w="3957" w:type="dxa"/>
            <w:tcBorders>
              <w:left w:val="double" w:sz="4" w:space="0" w:color="auto"/>
              <w:right w:val="double" w:sz="4" w:space="0" w:color="auto"/>
            </w:tcBorders>
          </w:tcPr>
          <w:p w:rsidR="000C119D" w:rsidRDefault="00A318DD" w:rsidP="00A31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DD">
              <w:rPr>
                <w:rFonts w:ascii="Times New Roman" w:hAnsi="Times New Roman" w:cs="Times New Roman"/>
                <w:b/>
                <w:sz w:val="24"/>
                <w:szCs w:val="24"/>
              </w:rPr>
              <w:t>Узнаем, какая глина?</w:t>
            </w:r>
          </w:p>
          <w:p w:rsidR="008674CD" w:rsidRDefault="00A318DD" w:rsidP="0086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A318DD" w:rsidRPr="00A318DD" w:rsidRDefault="008674CD" w:rsidP="0086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18DD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глины (размокает, мнется, сухая – бьется)</w:t>
            </w:r>
          </w:p>
        </w:tc>
        <w:tc>
          <w:tcPr>
            <w:tcW w:w="3663" w:type="dxa"/>
            <w:tcBorders>
              <w:left w:val="double" w:sz="4" w:space="0" w:color="auto"/>
              <w:right w:val="double" w:sz="4" w:space="0" w:color="auto"/>
            </w:tcBorders>
          </w:tcPr>
          <w:p w:rsidR="008674CD" w:rsidRPr="002A103B" w:rsidRDefault="002A103B" w:rsidP="002A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9030C2" w:rsidRPr="002A1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Глина, ее качества и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030C2" w:rsidRPr="002A103B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="009030C2" w:rsidRPr="002A103B">
              <w:rPr>
                <w:rFonts w:ascii="Times New Roman" w:hAnsi="Times New Roman" w:cs="Times New Roman"/>
                <w:sz w:val="24"/>
                <w:szCs w:val="24"/>
              </w:rPr>
              <w:br/>
              <w:t>Цель:</w:t>
            </w:r>
          </w:p>
          <w:p w:rsidR="009030C2" w:rsidRPr="002A103B" w:rsidRDefault="008674CD" w:rsidP="002A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30C2" w:rsidRPr="002A103B">
              <w:rPr>
                <w:rFonts w:ascii="Times New Roman" w:hAnsi="Times New Roman" w:cs="Times New Roman"/>
                <w:sz w:val="24"/>
                <w:szCs w:val="24"/>
              </w:rPr>
              <w:t>научить узнавать предметы, сделанные из глины;</w:t>
            </w:r>
          </w:p>
          <w:p w:rsidR="00A318DD" w:rsidRPr="002A103B" w:rsidRDefault="009030C2" w:rsidP="002A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3B">
              <w:rPr>
                <w:rFonts w:ascii="Times New Roman" w:hAnsi="Times New Roman" w:cs="Times New Roman"/>
                <w:sz w:val="24"/>
                <w:szCs w:val="24"/>
              </w:rPr>
              <w:t>-определять качество глины (мягкость, пластичность, степень прочности) и свойства (мнется, бьется, размокает)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</w:tcPr>
          <w:p w:rsidR="00CE2466" w:rsidRPr="002A103B" w:rsidRDefault="002A103B" w:rsidP="002A1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песка</w:t>
            </w:r>
          </w:p>
          <w:p w:rsidR="008674CD" w:rsidRPr="002A103B" w:rsidRDefault="00CE2466" w:rsidP="002A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3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0C119D" w:rsidRPr="002A103B" w:rsidRDefault="008674CD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2466" w:rsidRPr="002A103B">
              <w:rPr>
                <w:rFonts w:ascii="Times New Roman" w:hAnsi="Times New Roman" w:cs="Times New Roman"/>
                <w:sz w:val="24"/>
                <w:szCs w:val="24"/>
              </w:rPr>
              <w:t>познакомить со свойствами песка (состоит из песчинок, рыхлый, мелкий, легко сыплется, пропускает воду, на песке остаются следы, слипается, мокрый темнее сухого)</w:t>
            </w:r>
          </w:p>
        </w:tc>
      </w:tr>
      <w:tr w:rsidR="000C119D" w:rsidRPr="00CE2466" w:rsidTr="000771B4">
        <w:tc>
          <w:tcPr>
            <w:tcW w:w="1178" w:type="dxa"/>
            <w:tcBorders>
              <w:left w:val="double" w:sz="4" w:space="0" w:color="auto"/>
              <w:right w:val="double" w:sz="4" w:space="0" w:color="auto"/>
            </w:tcBorders>
          </w:tcPr>
          <w:p w:rsidR="000C119D" w:rsidRPr="00651925" w:rsidRDefault="002259FC" w:rsidP="002259FC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651925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110" w:type="dxa"/>
            <w:tcBorders>
              <w:left w:val="double" w:sz="4" w:space="0" w:color="auto"/>
              <w:right w:val="double" w:sz="4" w:space="0" w:color="auto"/>
            </w:tcBorders>
          </w:tcPr>
          <w:p w:rsidR="00A318DD" w:rsidRPr="002A103B" w:rsidRDefault="002A103B" w:rsidP="002A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A318DD" w:rsidRPr="002A103B">
              <w:rPr>
                <w:rFonts w:ascii="Times New Roman" w:hAnsi="Times New Roman" w:cs="Times New Roman"/>
                <w:b/>
                <w:sz w:val="24"/>
                <w:szCs w:val="24"/>
              </w:rPr>
              <w:t>Снег. Какой он?</w:t>
            </w:r>
          </w:p>
          <w:p w:rsidR="008674CD" w:rsidRPr="002A103B" w:rsidRDefault="00A318DD" w:rsidP="002A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3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0C119D" w:rsidRPr="002A103B" w:rsidRDefault="008674CD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18DD" w:rsidRPr="002A103B">
              <w:rPr>
                <w:rFonts w:ascii="Times New Roman" w:hAnsi="Times New Roman" w:cs="Times New Roman"/>
                <w:sz w:val="24"/>
                <w:szCs w:val="24"/>
              </w:rPr>
              <w:t>познакомить со свойствами снега в морозную погоду (холодный, блестящий, сверкающий, рассыпчатый, плохо лепится)</w:t>
            </w:r>
          </w:p>
        </w:tc>
        <w:tc>
          <w:tcPr>
            <w:tcW w:w="3957" w:type="dxa"/>
            <w:tcBorders>
              <w:left w:val="double" w:sz="4" w:space="0" w:color="auto"/>
              <w:right w:val="double" w:sz="4" w:space="0" w:color="auto"/>
            </w:tcBorders>
          </w:tcPr>
          <w:p w:rsidR="008674CD" w:rsidRPr="002A103B" w:rsidRDefault="002A103B" w:rsidP="002A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318DD" w:rsidRPr="002A103B">
              <w:rPr>
                <w:rFonts w:ascii="Times New Roman" w:hAnsi="Times New Roman" w:cs="Times New Roman"/>
                <w:b/>
                <w:sz w:val="24"/>
                <w:szCs w:val="24"/>
              </w:rPr>
              <w:t>Как из снега получить воду</w:t>
            </w:r>
            <w:r w:rsidR="00A318DD" w:rsidRPr="002A103B">
              <w:rPr>
                <w:rFonts w:ascii="Times New Roman" w:hAnsi="Times New Roman" w:cs="Times New Roman"/>
                <w:sz w:val="24"/>
                <w:szCs w:val="24"/>
              </w:rPr>
              <w:br/>
              <w:t>Цель:</w:t>
            </w:r>
          </w:p>
          <w:p w:rsidR="000C119D" w:rsidRPr="002A103B" w:rsidRDefault="008674CD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18DD" w:rsidRPr="002A103B">
              <w:rPr>
                <w:rFonts w:ascii="Times New Roman" w:hAnsi="Times New Roman" w:cs="Times New Roman"/>
                <w:sz w:val="24"/>
                <w:szCs w:val="24"/>
              </w:rPr>
              <w:t>формировать простейшие представления о свойствах снега (тает в тепле)</w:t>
            </w:r>
            <w:r w:rsidR="00CE2466" w:rsidRPr="002A10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2466" w:rsidRPr="00CE2466" w:rsidRDefault="00CE2466" w:rsidP="002A103B">
            <w:pPr>
              <w:jc w:val="both"/>
              <w:rPr>
                <w:shd w:val="clear" w:color="auto" w:fill="F7F9FB"/>
              </w:rPr>
            </w:pPr>
            <w:r w:rsidRPr="002A103B">
              <w:rPr>
                <w:rFonts w:ascii="Times New Roman" w:hAnsi="Times New Roman" w:cs="Times New Roman"/>
                <w:sz w:val="24"/>
                <w:szCs w:val="24"/>
              </w:rPr>
              <w:t>-развивать желание детей работать в коллективе</w:t>
            </w:r>
          </w:p>
        </w:tc>
        <w:tc>
          <w:tcPr>
            <w:tcW w:w="3663" w:type="dxa"/>
            <w:tcBorders>
              <w:left w:val="double" w:sz="4" w:space="0" w:color="auto"/>
              <w:right w:val="double" w:sz="4" w:space="0" w:color="auto"/>
            </w:tcBorders>
          </w:tcPr>
          <w:p w:rsidR="008674CD" w:rsidRPr="002A103B" w:rsidRDefault="00CE2466" w:rsidP="002A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1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2A103B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цветных льдинок</w:t>
            </w:r>
            <w:r w:rsidRPr="002A10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Цель: </w:t>
            </w:r>
          </w:p>
          <w:p w:rsidR="000C119D" w:rsidRPr="002A103B" w:rsidRDefault="008674CD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2466" w:rsidRPr="002A103B">
              <w:rPr>
                <w:rFonts w:ascii="Times New Roman" w:hAnsi="Times New Roman" w:cs="Times New Roman"/>
                <w:sz w:val="24"/>
                <w:szCs w:val="24"/>
              </w:rPr>
              <w:t>познакомить с одним из свойств воды, воду можно окрасить разными цветами;</w:t>
            </w:r>
          </w:p>
          <w:p w:rsidR="00CE2466" w:rsidRPr="002A103B" w:rsidRDefault="00CE2466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3B">
              <w:rPr>
                <w:rFonts w:ascii="Times New Roman" w:hAnsi="Times New Roman" w:cs="Times New Roman"/>
                <w:sz w:val="24"/>
                <w:szCs w:val="24"/>
              </w:rPr>
              <w:t>-воспитывать любознательность, активность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</w:tcPr>
          <w:p w:rsidR="008674CD" w:rsidRPr="002A103B" w:rsidRDefault="00CE2466" w:rsidP="002A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3B">
              <w:rPr>
                <w:rFonts w:ascii="Times New Roman" w:hAnsi="Times New Roman" w:cs="Times New Roman"/>
                <w:sz w:val="24"/>
                <w:szCs w:val="24"/>
              </w:rPr>
              <w:t xml:space="preserve">              Свойства льда</w:t>
            </w:r>
            <w:r w:rsidRPr="002A10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Цель: </w:t>
            </w:r>
          </w:p>
          <w:p w:rsidR="000C119D" w:rsidRPr="002A103B" w:rsidRDefault="008674CD" w:rsidP="002A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2466" w:rsidRPr="002A103B">
              <w:rPr>
                <w:rFonts w:ascii="Times New Roman" w:hAnsi="Times New Roman" w:cs="Times New Roman"/>
                <w:sz w:val="24"/>
                <w:szCs w:val="24"/>
              </w:rPr>
              <w:t>познакомить со свойствами льда (лед-это твердая вода, в тепле лед тает), учить устанавливать простейшие закономерности</w:t>
            </w:r>
          </w:p>
        </w:tc>
      </w:tr>
      <w:tr w:rsidR="000C119D" w:rsidRPr="00CE2466" w:rsidTr="000771B4">
        <w:tc>
          <w:tcPr>
            <w:tcW w:w="1178" w:type="dxa"/>
            <w:tcBorders>
              <w:left w:val="double" w:sz="4" w:space="0" w:color="auto"/>
              <w:right w:val="double" w:sz="4" w:space="0" w:color="auto"/>
            </w:tcBorders>
          </w:tcPr>
          <w:p w:rsidR="000C119D" w:rsidRPr="00651925" w:rsidRDefault="002259FC" w:rsidP="002259FC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651925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Январь</w:t>
            </w:r>
          </w:p>
        </w:tc>
        <w:tc>
          <w:tcPr>
            <w:tcW w:w="3110" w:type="dxa"/>
            <w:tcBorders>
              <w:left w:val="double" w:sz="4" w:space="0" w:color="auto"/>
              <w:right w:val="double" w:sz="4" w:space="0" w:color="auto"/>
            </w:tcBorders>
          </w:tcPr>
          <w:p w:rsidR="000C119D" w:rsidRDefault="000C119D" w:rsidP="00CE4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left w:val="double" w:sz="4" w:space="0" w:color="auto"/>
              <w:right w:val="double" w:sz="4" w:space="0" w:color="auto"/>
            </w:tcBorders>
          </w:tcPr>
          <w:p w:rsidR="000C119D" w:rsidRDefault="000C119D" w:rsidP="000771B4">
            <w:pPr>
              <w:pStyle w:val="ae"/>
              <w:shd w:val="clear" w:color="auto" w:fill="FFFFFF"/>
              <w:spacing w:before="0" w:beforeAutospacing="0" w:after="0" w:afterAutospacing="0" w:line="315" w:lineRule="atLeast"/>
            </w:pPr>
          </w:p>
        </w:tc>
        <w:tc>
          <w:tcPr>
            <w:tcW w:w="3663" w:type="dxa"/>
            <w:tcBorders>
              <w:left w:val="double" w:sz="4" w:space="0" w:color="auto"/>
              <w:right w:val="double" w:sz="4" w:space="0" w:color="auto"/>
            </w:tcBorders>
          </w:tcPr>
          <w:p w:rsidR="000C119D" w:rsidRPr="000771B4" w:rsidRDefault="000771B4" w:rsidP="000771B4">
            <w:pPr>
              <w:pStyle w:val="ae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b/>
              </w:rPr>
            </w:pPr>
            <w:r w:rsidRPr="000771B4">
              <w:rPr>
                <w:b/>
              </w:rPr>
              <w:t>Снежная баба</w:t>
            </w:r>
          </w:p>
          <w:p w:rsidR="008674CD" w:rsidRDefault="000771B4" w:rsidP="008674CD">
            <w:pPr>
              <w:pStyle w:val="ae"/>
              <w:shd w:val="clear" w:color="auto" w:fill="FFFFFF"/>
              <w:spacing w:before="0" w:beforeAutospacing="0" w:after="0" w:afterAutospacing="0" w:line="315" w:lineRule="atLeast"/>
              <w:jc w:val="both"/>
            </w:pPr>
            <w:r w:rsidRPr="000771B4">
              <w:t>Цель:</w:t>
            </w:r>
            <w:r>
              <w:t xml:space="preserve"> </w:t>
            </w:r>
          </w:p>
          <w:p w:rsidR="000771B4" w:rsidRDefault="008674CD" w:rsidP="008674CD">
            <w:pPr>
              <w:pStyle w:val="ae"/>
              <w:shd w:val="clear" w:color="auto" w:fill="FFFFFF"/>
              <w:spacing w:before="0" w:beforeAutospacing="0" w:after="0" w:afterAutospacing="0" w:line="315" w:lineRule="atLeast"/>
              <w:jc w:val="both"/>
            </w:pPr>
            <w:r>
              <w:t>-</w:t>
            </w:r>
            <w:r w:rsidR="000771B4">
              <w:t>формировать умение на ощупь определять температуру снега;</w:t>
            </w:r>
          </w:p>
          <w:p w:rsidR="000771B4" w:rsidRPr="000771B4" w:rsidRDefault="000771B4" w:rsidP="008674CD">
            <w:pPr>
              <w:pStyle w:val="ae"/>
              <w:shd w:val="clear" w:color="auto" w:fill="FFFFFF"/>
              <w:spacing w:before="0" w:beforeAutospacing="0" w:after="0" w:afterAutospacing="0" w:line="315" w:lineRule="atLeast"/>
              <w:jc w:val="both"/>
            </w:pPr>
            <w:r>
              <w:t>-устанавливать причинно – следственную связь (из мокрого снега можно лепить</w:t>
            </w:r>
            <w:r w:rsidR="00B913E4">
              <w:t>, из сухого – нет; в тепле снег тает, в холоде замерзает)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</w:tcPr>
          <w:p w:rsidR="000771B4" w:rsidRPr="000771B4" w:rsidRDefault="000771B4" w:rsidP="00B913E4">
            <w:pPr>
              <w:pStyle w:val="ae"/>
              <w:shd w:val="clear" w:color="auto" w:fill="FFFFFF"/>
              <w:spacing w:before="0" w:beforeAutospacing="0" w:after="0" w:afterAutospacing="0" w:line="315" w:lineRule="atLeast"/>
              <w:rPr>
                <w:b/>
              </w:rPr>
            </w:pPr>
            <w:r>
              <w:rPr>
                <w:b/>
              </w:rPr>
              <w:t>Бумага, её качества и свойства</w:t>
            </w:r>
          </w:p>
          <w:p w:rsidR="008674CD" w:rsidRDefault="000771B4" w:rsidP="008674CD">
            <w:pPr>
              <w:pStyle w:val="ae"/>
              <w:shd w:val="clear" w:color="auto" w:fill="FFFFFF"/>
              <w:spacing w:before="0" w:beforeAutospacing="0" w:after="0" w:afterAutospacing="0" w:line="315" w:lineRule="atLeast"/>
              <w:jc w:val="both"/>
            </w:pPr>
            <w:r>
              <w:t xml:space="preserve">Цель: </w:t>
            </w:r>
          </w:p>
          <w:p w:rsidR="000771B4" w:rsidRDefault="008674CD" w:rsidP="008674CD">
            <w:pPr>
              <w:pStyle w:val="ae"/>
              <w:shd w:val="clear" w:color="auto" w:fill="FFFFFF"/>
              <w:spacing w:before="0" w:beforeAutospacing="0" w:after="0" w:afterAutospacing="0" w:line="315" w:lineRule="atLeast"/>
              <w:jc w:val="both"/>
            </w:pPr>
            <w:r>
              <w:t>-</w:t>
            </w:r>
            <w:r w:rsidR="000771B4">
              <w:t>р</w:t>
            </w:r>
            <w:r w:rsidR="000771B4" w:rsidRPr="000771B4">
              <w:t>азвивать представления детей о</w:t>
            </w:r>
            <w:r w:rsidR="000771B4">
              <w:t xml:space="preserve"> качествах и свойствах бумаги;</w:t>
            </w:r>
          </w:p>
          <w:p w:rsidR="000771B4" w:rsidRDefault="000771B4" w:rsidP="008674CD">
            <w:pPr>
              <w:pStyle w:val="ae"/>
              <w:shd w:val="clear" w:color="auto" w:fill="FFFFFF"/>
              <w:spacing w:before="0" w:beforeAutospacing="0" w:after="0" w:afterAutospacing="0" w:line="315" w:lineRule="atLeast"/>
              <w:jc w:val="both"/>
            </w:pPr>
            <w:r>
              <w:t>- познакомить с признаком рельеф;</w:t>
            </w:r>
          </w:p>
          <w:p w:rsidR="000C119D" w:rsidRPr="00CE2466" w:rsidRDefault="000771B4" w:rsidP="008674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>- з</w:t>
            </w:r>
            <w:r w:rsidRPr="000771B4">
              <w:rPr>
                <w:rFonts w:ascii="Times New Roman" w:hAnsi="Times New Roman" w:cs="Times New Roman"/>
                <w:sz w:val="24"/>
                <w:szCs w:val="24"/>
              </w:rPr>
              <w:t>акрепить признак</w:t>
            </w:r>
            <w:r>
              <w:t>,</w:t>
            </w:r>
            <w:r w:rsidRPr="00B913E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</w:tr>
      <w:tr w:rsidR="000C119D" w:rsidTr="00E76D6F">
        <w:trPr>
          <w:trHeight w:val="4693"/>
        </w:trPr>
        <w:tc>
          <w:tcPr>
            <w:tcW w:w="1178" w:type="dxa"/>
            <w:tcBorders>
              <w:left w:val="double" w:sz="4" w:space="0" w:color="auto"/>
              <w:right w:val="double" w:sz="4" w:space="0" w:color="auto"/>
            </w:tcBorders>
          </w:tcPr>
          <w:p w:rsidR="000C119D" w:rsidRPr="00651925" w:rsidRDefault="002259FC" w:rsidP="002259FC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651925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Февраль</w:t>
            </w:r>
          </w:p>
        </w:tc>
        <w:tc>
          <w:tcPr>
            <w:tcW w:w="3110" w:type="dxa"/>
            <w:tcBorders>
              <w:left w:val="double" w:sz="4" w:space="0" w:color="auto"/>
              <w:right w:val="double" w:sz="4" w:space="0" w:color="auto"/>
            </w:tcBorders>
          </w:tcPr>
          <w:p w:rsidR="00CE557F" w:rsidRPr="000771B4" w:rsidRDefault="00CE557F" w:rsidP="00CE557F">
            <w:pPr>
              <w:pStyle w:val="ae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b/>
              </w:rPr>
            </w:pPr>
            <w:r>
              <w:rPr>
                <w:b/>
              </w:rPr>
              <w:t>Горячо - холодно</w:t>
            </w:r>
          </w:p>
          <w:p w:rsidR="008674CD" w:rsidRDefault="00CE557F" w:rsidP="00093C4D">
            <w:pPr>
              <w:pStyle w:val="ae"/>
              <w:shd w:val="clear" w:color="auto" w:fill="FFFFFF"/>
              <w:spacing w:before="0" w:beforeAutospacing="0" w:after="0" w:afterAutospacing="0" w:line="315" w:lineRule="atLeast"/>
              <w:jc w:val="both"/>
            </w:pPr>
            <w:r>
              <w:t xml:space="preserve">Цель: </w:t>
            </w:r>
          </w:p>
          <w:p w:rsidR="00CE557F" w:rsidRDefault="008674CD" w:rsidP="00093C4D">
            <w:pPr>
              <w:pStyle w:val="ae"/>
              <w:shd w:val="clear" w:color="auto" w:fill="FFFFFF"/>
              <w:spacing w:before="0" w:beforeAutospacing="0" w:after="0" w:afterAutospacing="0" w:line="315" w:lineRule="atLeast"/>
              <w:jc w:val="both"/>
            </w:pPr>
            <w:r>
              <w:t>-</w:t>
            </w:r>
            <w:r w:rsidR="00CE557F">
              <w:t>п</w:t>
            </w:r>
            <w:r w:rsidR="00CE557F" w:rsidRPr="000771B4">
              <w:t>родолжать формировать представление о температурных</w:t>
            </w:r>
            <w:r w:rsidR="00CE557F">
              <w:t xml:space="preserve"> свойствах веществ и предметов;</w:t>
            </w:r>
          </w:p>
          <w:p w:rsidR="00CE557F" w:rsidRPr="00B53E4F" w:rsidRDefault="00CE557F" w:rsidP="00093C4D">
            <w:pPr>
              <w:pStyle w:val="ae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2"/>
                <w:szCs w:val="22"/>
              </w:rPr>
            </w:pPr>
            <w:r>
              <w:t>-</w:t>
            </w:r>
            <w:r w:rsidRPr="00B53E4F">
              <w:rPr>
                <w:sz w:val="22"/>
                <w:szCs w:val="22"/>
              </w:rPr>
              <w:t>учить детей выделять в объектах положительные и отрицательные стороны;</w:t>
            </w:r>
          </w:p>
          <w:p w:rsidR="00CE557F" w:rsidRPr="00B53E4F" w:rsidRDefault="00CE557F" w:rsidP="00093C4D">
            <w:pPr>
              <w:pStyle w:val="ae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2"/>
                <w:szCs w:val="22"/>
              </w:rPr>
            </w:pPr>
            <w:r w:rsidRPr="00B53E4F">
              <w:rPr>
                <w:sz w:val="22"/>
                <w:szCs w:val="22"/>
              </w:rPr>
              <w:t>-рассмотреть ёмкости с водой и, выяснить почему ё</w:t>
            </w:r>
            <w:r w:rsidR="008674CD" w:rsidRPr="00B53E4F">
              <w:rPr>
                <w:sz w:val="22"/>
                <w:szCs w:val="22"/>
              </w:rPr>
              <w:t>мкости имеют разную температуру</w:t>
            </w:r>
          </w:p>
          <w:p w:rsidR="000C119D" w:rsidRPr="00B913E4" w:rsidRDefault="00CE557F" w:rsidP="00093C4D">
            <w:pPr>
              <w:pStyle w:val="ae"/>
              <w:shd w:val="clear" w:color="auto" w:fill="FFFFFF"/>
              <w:spacing w:before="0" w:beforeAutospacing="0" w:after="0" w:afterAutospacing="0" w:line="315" w:lineRule="atLeast"/>
              <w:jc w:val="both"/>
            </w:pPr>
            <w:r w:rsidRPr="00B53E4F">
              <w:rPr>
                <w:sz w:val="22"/>
                <w:szCs w:val="22"/>
              </w:rPr>
              <w:t xml:space="preserve"> Игровое упражнение</w:t>
            </w:r>
            <w:r>
              <w:t xml:space="preserve"> «Хорошо – плохо»</w:t>
            </w:r>
          </w:p>
        </w:tc>
        <w:tc>
          <w:tcPr>
            <w:tcW w:w="3957" w:type="dxa"/>
            <w:tcBorders>
              <w:left w:val="double" w:sz="4" w:space="0" w:color="auto"/>
              <w:right w:val="double" w:sz="4" w:space="0" w:color="auto"/>
            </w:tcBorders>
          </w:tcPr>
          <w:p w:rsidR="008674CD" w:rsidRPr="002A103B" w:rsidRDefault="00CE557F" w:rsidP="002A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3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A103B">
              <w:rPr>
                <w:rFonts w:ascii="Times New Roman" w:hAnsi="Times New Roman" w:cs="Times New Roman"/>
                <w:b/>
                <w:sz w:val="24"/>
                <w:szCs w:val="24"/>
              </w:rPr>
              <w:t>Легкий - тяжелый</w:t>
            </w:r>
            <w:r w:rsidRPr="002A10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Цель: </w:t>
            </w:r>
          </w:p>
          <w:p w:rsidR="00CE557F" w:rsidRPr="002A103B" w:rsidRDefault="008674CD" w:rsidP="0050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557F" w:rsidRPr="002A103B">
              <w:rPr>
                <w:rFonts w:ascii="Times New Roman" w:hAnsi="Times New Roman" w:cs="Times New Roman"/>
                <w:sz w:val="24"/>
                <w:szCs w:val="24"/>
              </w:rPr>
              <w:t>показать, что предметы бывают легкие и тяжелые;</w:t>
            </w:r>
          </w:p>
          <w:p w:rsidR="000C119D" w:rsidRPr="002A103B" w:rsidRDefault="00CE557F" w:rsidP="0050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3B">
              <w:rPr>
                <w:rFonts w:ascii="Times New Roman" w:hAnsi="Times New Roman" w:cs="Times New Roman"/>
                <w:sz w:val="24"/>
                <w:szCs w:val="24"/>
              </w:rPr>
              <w:t>-научить определять вес предметов и группировать предметы по весу</w:t>
            </w:r>
          </w:p>
        </w:tc>
        <w:tc>
          <w:tcPr>
            <w:tcW w:w="3663" w:type="dxa"/>
            <w:tcBorders>
              <w:left w:val="double" w:sz="4" w:space="0" w:color="auto"/>
              <w:right w:val="double" w:sz="4" w:space="0" w:color="auto"/>
            </w:tcBorders>
          </w:tcPr>
          <w:p w:rsidR="00E76D6F" w:rsidRPr="005027DF" w:rsidRDefault="005027DF" w:rsidP="002A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E76D6F" w:rsidRPr="005027DF">
              <w:rPr>
                <w:rFonts w:ascii="Times New Roman" w:hAnsi="Times New Roman" w:cs="Times New Roman"/>
                <w:b/>
                <w:sz w:val="24"/>
                <w:szCs w:val="24"/>
              </w:rPr>
              <w:t>Дерево</w:t>
            </w:r>
          </w:p>
          <w:p w:rsidR="008674CD" w:rsidRPr="002A103B" w:rsidRDefault="00E76D6F" w:rsidP="002A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3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E76D6F" w:rsidRPr="002A103B" w:rsidRDefault="008674CD" w:rsidP="0050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6D6F" w:rsidRPr="002A103B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дерева;</w:t>
            </w:r>
          </w:p>
          <w:p w:rsidR="00E76D6F" w:rsidRPr="002A103B" w:rsidRDefault="00E76D6F" w:rsidP="0050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3B">
              <w:rPr>
                <w:rFonts w:ascii="Times New Roman" w:hAnsi="Times New Roman" w:cs="Times New Roman"/>
                <w:sz w:val="24"/>
                <w:szCs w:val="24"/>
              </w:rPr>
              <w:t>-воспитывать бережное отношение к природе</w:t>
            </w:r>
          </w:p>
          <w:p w:rsidR="000C119D" w:rsidRPr="002A103B" w:rsidRDefault="000C119D" w:rsidP="002A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</w:tcPr>
          <w:p w:rsidR="008674CD" w:rsidRPr="002A103B" w:rsidRDefault="00C01C66" w:rsidP="002A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3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02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Древесина, ее качества и                                   свойства  </w:t>
            </w:r>
            <w:r w:rsidRPr="005027D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A103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C01C66" w:rsidRPr="002A103B" w:rsidRDefault="008674CD" w:rsidP="0050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1C66" w:rsidRPr="002A103B">
              <w:rPr>
                <w:rFonts w:ascii="Times New Roman" w:hAnsi="Times New Roman" w:cs="Times New Roman"/>
                <w:sz w:val="24"/>
                <w:szCs w:val="24"/>
              </w:rPr>
              <w:t>учить узнавать предметы, изготовленные из древесины;</w:t>
            </w:r>
          </w:p>
          <w:p w:rsidR="000C119D" w:rsidRPr="002A103B" w:rsidRDefault="00C01C66" w:rsidP="0050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3B">
              <w:rPr>
                <w:rFonts w:ascii="Times New Roman" w:hAnsi="Times New Roman" w:cs="Times New Roman"/>
                <w:sz w:val="24"/>
                <w:szCs w:val="24"/>
              </w:rPr>
              <w:t>-определять ее качество (твердость, структуру поверхности; толщину, степень прочности) и свойства (режется, горит, не бьется, не тонет в воде)</w:t>
            </w:r>
          </w:p>
        </w:tc>
      </w:tr>
      <w:tr w:rsidR="000C119D" w:rsidTr="000771B4">
        <w:tc>
          <w:tcPr>
            <w:tcW w:w="1178" w:type="dxa"/>
            <w:tcBorders>
              <w:left w:val="double" w:sz="4" w:space="0" w:color="auto"/>
              <w:right w:val="double" w:sz="4" w:space="0" w:color="auto"/>
            </w:tcBorders>
          </w:tcPr>
          <w:p w:rsidR="000C119D" w:rsidRPr="00651925" w:rsidRDefault="002259FC" w:rsidP="002259FC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651925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Март</w:t>
            </w:r>
          </w:p>
        </w:tc>
        <w:tc>
          <w:tcPr>
            <w:tcW w:w="3110" w:type="dxa"/>
            <w:tcBorders>
              <w:left w:val="double" w:sz="4" w:space="0" w:color="auto"/>
              <w:right w:val="double" w:sz="4" w:space="0" w:color="auto"/>
            </w:tcBorders>
          </w:tcPr>
          <w:p w:rsidR="008674CD" w:rsidRPr="005027DF" w:rsidRDefault="00B53E4F" w:rsidP="0050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D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913E4" w:rsidRPr="005027DF">
              <w:rPr>
                <w:rFonts w:ascii="Times New Roman" w:hAnsi="Times New Roman" w:cs="Times New Roman"/>
                <w:b/>
                <w:sz w:val="24"/>
                <w:szCs w:val="24"/>
              </w:rPr>
              <w:t>Посадка лука</w:t>
            </w:r>
            <w:r w:rsidR="00B913E4" w:rsidRPr="005027DF">
              <w:rPr>
                <w:rFonts w:ascii="Times New Roman" w:hAnsi="Times New Roman" w:cs="Times New Roman"/>
                <w:sz w:val="24"/>
                <w:szCs w:val="24"/>
              </w:rPr>
              <w:br/>
              <w:t>Цель:</w:t>
            </w:r>
          </w:p>
          <w:p w:rsidR="000C119D" w:rsidRPr="005027DF" w:rsidRDefault="008674CD" w:rsidP="0050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B913E4" w:rsidRPr="005027DF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 луковице, показать необходимость наличия света и воды для роста и развития растений</w:t>
            </w:r>
          </w:p>
        </w:tc>
        <w:tc>
          <w:tcPr>
            <w:tcW w:w="3957" w:type="dxa"/>
            <w:tcBorders>
              <w:left w:val="double" w:sz="4" w:space="0" w:color="auto"/>
              <w:right w:val="double" w:sz="4" w:space="0" w:color="auto"/>
            </w:tcBorders>
          </w:tcPr>
          <w:p w:rsidR="008674CD" w:rsidRPr="005027DF" w:rsidRDefault="00B53E4F" w:rsidP="0050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Веточка </w:t>
            </w:r>
            <w:r w:rsidR="00B913E4" w:rsidRPr="005027DF">
              <w:rPr>
                <w:rFonts w:ascii="Times New Roman" w:hAnsi="Times New Roman" w:cs="Times New Roman"/>
                <w:b/>
                <w:sz w:val="24"/>
                <w:szCs w:val="24"/>
              </w:rPr>
              <w:t>березы</w:t>
            </w:r>
            <w:r w:rsidR="00B913E4" w:rsidRPr="005027D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913E4" w:rsidRPr="005027D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C119D" w:rsidRPr="005027DF" w:rsidRDefault="008674CD" w:rsidP="0050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B913E4" w:rsidRPr="005027DF">
              <w:rPr>
                <w:rFonts w:ascii="Times New Roman" w:hAnsi="Times New Roman" w:cs="Times New Roman"/>
                <w:sz w:val="24"/>
                <w:szCs w:val="24"/>
              </w:rPr>
              <w:t>наблюдать за появлением листочков на веточках, поставленных в воду;</w:t>
            </w:r>
          </w:p>
          <w:p w:rsidR="00B913E4" w:rsidRPr="005027DF" w:rsidRDefault="00B913E4" w:rsidP="0050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F">
              <w:rPr>
                <w:rFonts w:ascii="Times New Roman" w:hAnsi="Times New Roman" w:cs="Times New Roman"/>
                <w:sz w:val="24"/>
                <w:szCs w:val="24"/>
              </w:rPr>
              <w:t>-подводить детей к тому, что растение нуждается в воде, тепле и воздухе</w:t>
            </w:r>
          </w:p>
        </w:tc>
        <w:tc>
          <w:tcPr>
            <w:tcW w:w="3663" w:type="dxa"/>
            <w:tcBorders>
              <w:left w:val="double" w:sz="4" w:space="0" w:color="auto"/>
              <w:right w:val="double" w:sz="4" w:space="0" w:color="auto"/>
            </w:tcBorders>
          </w:tcPr>
          <w:p w:rsidR="000C119D" w:rsidRDefault="003137CD" w:rsidP="00313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Чудесный мешочек</w:t>
            </w:r>
          </w:p>
          <w:p w:rsidR="008674CD" w:rsidRDefault="003137CD" w:rsidP="0009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3137CD" w:rsidRDefault="008674CD" w:rsidP="0009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137CD">
              <w:rPr>
                <w:rFonts w:ascii="Times New Roman" w:hAnsi="Times New Roman" w:cs="Times New Roman"/>
                <w:sz w:val="24"/>
                <w:szCs w:val="24"/>
              </w:rPr>
              <w:t>продолжать определять температуру жидких и твердых предметов (металл – холоднее, дерево – теплее);</w:t>
            </w:r>
          </w:p>
          <w:p w:rsidR="003137CD" w:rsidRPr="003137CD" w:rsidRDefault="003137CD" w:rsidP="0031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</w:tcPr>
          <w:p w:rsidR="000C119D" w:rsidRDefault="00117170" w:rsidP="00903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1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Цветы</w:t>
            </w:r>
          </w:p>
          <w:p w:rsidR="008674CD" w:rsidRDefault="00117170" w:rsidP="0009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117170" w:rsidRDefault="008674CD" w:rsidP="0009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17170">
              <w:rPr>
                <w:rFonts w:ascii="Times New Roman" w:hAnsi="Times New Roman" w:cs="Times New Roman"/>
                <w:sz w:val="24"/>
                <w:szCs w:val="24"/>
              </w:rPr>
              <w:t>выращивание рассады цветов Календула, бархатцы…) с целью наблюдения за развитием растения, высадка в цветник;</w:t>
            </w:r>
          </w:p>
          <w:p w:rsidR="00117170" w:rsidRPr="00117170" w:rsidRDefault="00117170" w:rsidP="0009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любознательности</w:t>
            </w:r>
          </w:p>
        </w:tc>
      </w:tr>
      <w:tr w:rsidR="002259FC" w:rsidTr="000771B4">
        <w:tc>
          <w:tcPr>
            <w:tcW w:w="1178" w:type="dxa"/>
            <w:tcBorders>
              <w:left w:val="double" w:sz="4" w:space="0" w:color="auto"/>
              <w:right w:val="double" w:sz="4" w:space="0" w:color="auto"/>
            </w:tcBorders>
          </w:tcPr>
          <w:p w:rsidR="002259FC" w:rsidRPr="00651925" w:rsidRDefault="002259FC" w:rsidP="002259FC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651925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110" w:type="dxa"/>
            <w:tcBorders>
              <w:left w:val="double" w:sz="4" w:space="0" w:color="auto"/>
              <w:right w:val="double" w:sz="4" w:space="0" w:color="auto"/>
            </w:tcBorders>
          </w:tcPr>
          <w:p w:rsidR="00B1799F" w:rsidRPr="00E76A79" w:rsidRDefault="00B1799F" w:rsidP="00B1799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B179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Путешествие по весеннему городу</w:t>
            </w:r>
          </w:p>
          <w:p w:rsidR="008674CD" w:rsidRDefault="00B1799F" w:rsidP="00093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B1799F" w:rsidRDefault="008674CD" w:rsidP="0009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1799F" w:rsidRPr="00B1799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признаками весны: солнышко светит ярче</w:t>
            </w:r>
            <w:r w:rsidR="00B1799F">
              <w:rPr>
                <w:rFonts w:ascii="Times New Roman" w:hAnsi="Times New Roman" w:cs="Times New Roman"/>
                <w:sz w:val="24"/>
                <w:szCs w:val="24"/>
              </w:rPr>
              <w:t>, капель, на дорожках тает снег;</w:t>
            </w:r>
          </w:p>
          <w:p w:rsidR="002259FC" w:rsidRPr="00B1799F" w:rsidRDefault="00B1799F" w:rsidP="0009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B17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азвивать любознательность, любознательность, воспитывать любовь к природе, желание оберегать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3957" w:type="dxa"/>
            <w:tcBorders>
              <w:left w:val="double" w:sz="4" w:space="0" w:color="auto"/>
              <w:right w:val="double" w:sz="4" w:space="0" w:color="auto"/>
            </w:tcBorders>
          </w:tcPr>
          <w:p w:rsidR="009030C2" w:rsidRPr="00B61815" w:rsidRDefault="009030C2" w:rsidP="00903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в пакете?</w:t>
            </w:r>
          </w:p>
          <w:p w:rsidR="008674CD" w:rsidRDefault="009030C2" w:rsidP="0086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2259FC" w:rsidRDefault="008674CD" w:rsidP="0086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30C2">
              <w:rPr>
                <w:rFonts w:ascii="Times New Roman" w:hAnsi="Times New Roman" w:cs="Times New Roman"/>
                <w:sz w:val="24"/>
                <w:szCs w:val="24"/>
              </w:rPr>
              <w:t>дать детям первоначальные сведения о воздухе: его свойствах: не видим, без запаха, не имеет формы</w:t>
            </w:r>
          </w:p>
        </w:tc>
        <w:tc>
          <w:tcPr>
            <w:tcW w:w="3663" w:type="dxa"/>
            <w:tcBorders>
              <w:left w:val="double" w:sz="4" w:space="0" w:color="auto"/>
              <w:right w:val="double" w:sz="4" w:space="0" w:color="auto"/>
            </w:tcBorders>
          </w:tcPr>
          <w:p w:rsidR="009030C2" w:rsidRPr="00B61815" w:rsidRDefault="009030C2" w:rsidP="00903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Воздух</w:t>
            </w:r>
          </w:p>
          <w:p w:rsidR="008674CD" w:rsidRDefault="009030C2" w:rsidP="0086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9030C2" w:rsidRDefault="008674CD" w:rsidP="0086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30C2">
              <w:rPr>
                <w:rFonts w:ascii="Times New Roman" w:hAnsi="Times New Roman" w:cs="Times New Roman"/>
                <w:sz w:val="24"/>
                <w:szCs w:val="24"/>
              </w:rPr>
              <w:t>воздуха в окружающем пространстве;</w:t>
            </w:r>
          </w:p>
          <w:p w:rsidR="009030C2" w:rsidRDefault="009030C2" w:rsidP="0086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-познакомить детей с тем, что человек дышит воздухом;</w:t>
            </w:r>
          </w:p>
          <w:p w:rsidR="002259FC" w:rsidRDefault="009030C2" w:rsidP="0086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-дать представление о том, что ветер – это движение воздуха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</w:tcPr>
          <w:p w:rsidR="009030C2" w:rsidRDefault="009030C2" w:rsidP="00903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15">
              <w:rPr>
                <w:rFonts w:ascii="Times New Roman" w:hAnsi="Times New Roman" w:cs="Times New Roman"/>
                <w:b/>
                <w:sz w:val="24"/>
                <w:szCs w:val="24"/>
              </w:rPr>
              <w:t>Ветер</w:t>
            </w:r>
          </w:p>
          <w:p w:rsidR="008674CD" w:rsidRDefault="009030C2" w:rsidP="0009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2259FC" w:rsidRDefault="008674CD" w:rsidP="0009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30C2">
              <w:rPr>
                <w:rFonts w:ascii="Times New Roman" w:hAnsi="Times New Roman" w:cs="Times New Roman"/>
                <w:sz w:val="24"/>
                <w:szCs w:val="24"/>
              </w:rPr>
              <w:t>выявить изменение свойств  песка при взаимодействии с ветром и водой</w:t>
            </w:r>
          </w:p>
        </w:tc>
      </w:tr>
      <w:tr w:rsidR="002259FC" w:rsidTr="000771B4">
        <w:tc>
          <w:tcPr>
            <w:tcW w:w="1178" w:type="dxa"/>
            <w:tcBorders>
              <w:left w:val="double" w:sz="4" w:space="0" w:color="auto"/>
              <w:right w:val="double" w:sz="4" w:space="0" w:color="auto"/>
            </w:tcBorders>
          </w:tcPr>
          <w:p w:rsidR="002259FC" w:rsidRPr="00651925" w:rsidRDefault="002259FC" w:rsidP="002259FC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651925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Май</w:t>
            </w:r>
          </w:p>
        </w:tc>
        <w:tc>
          <w:tcPr>
            <w:tcW w:w="3110" w:type="dxa"/>
            <w:tcBorders>
              <w:left w:val="double" w:sz="4" w:space="0" w:color="auto"/>
              <w:right w:val="double" w:sz="4" w:space="0" w:color="auto"/>
            </w:tcBorders>
          </w:tcPr>
          <w:p w:rsidR="009030C2" w:rsidRDefault="009030C2" w:rsidP="00093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DD">
              <w:rPr>
                <w:rFonts w:ascii="Times New Roman" w:hAnsi="Times New Roman" w:cs="Times New Roman"/>
                <w:b/>
                <w:sz w:val="24"/>
                <w:szCs w:val="24"/>
              </w:rPr>
              <w:t>Песочные струйки</w:t>
            </w:r>
          </w:p>
          <w:p w:rsidR="00093C4D" w:rsidRDefault="009030C2" w:rsidP="0009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9030C2" w:rsidRDefault="00093C4D" w:rsidP="0009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30C2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свойством сухого песка – сыпучестью;</w:t>
            </w:r>
          </w:p>
          <w:p w:rsidR="002259FC" w:rsidRDefault="009030C2" w:rsidP="0009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-познакомить детей со свойствами влажного песка</w:t>
            </w:r>
          </w:p>
        </w:tc>
        <w:tc>
          <w:tcPr>
            <w:tcW w:w="3957" w:type="dxa"/>
            <w:tcBorders>
              <w:left w:val="double" w:sz="4" w:space="0" w:color="auto"/>
              <w:right w:val="double" w:sz="4" w:space="0" w:color="auto"/>
            </w:tcBorders>
          </w:tcPr>
          <w:p w:rsidR="002259FC" w:rsidRDefault="00E76D6F" w:rsidP="00093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6F"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</w:p>
          <w:p w:rsidR="00093C4D" w:rsidRDefault="00E76D6F" w:rsidP="0009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E76D6F" w:rsidRPr="00E76D6F" w:rsidRDefault="00093C4D" w:rsidP="0009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6D6F"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 основное состояние воды как жидкое (по этому она жидкость) и демонстрировать это опытным путем</w:t>
            </w:r>
          </w:p>
        </w:tc>
        <w:tc>
          <w:tcPr>
            <w:tcW w:w="3663" w:type="dxa"/>
            <w:tcBorders>
              <w:left w:val="double" w:sz="4" w:space="0" w:color="auto"/>
              <w:right w:val="double" w:sz="4" w:space="0" w:color="auto"/>
            </w:tcBorders>
          </w:tcPr>
          <w:p w:rsidR="00B1799F" w:rsidRPr="00B1799F" w:rsidRDefault="00B1799F" w:rsidP="00B17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9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Дождик песенку поет.</w:t>
            </w:r>
          </w:p>
          <w:p w:rsidR="00093C4D" w:rsidRDefault="00B1799F" w:rsidP="00093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B1799F" w:rsidRDefault="00093C4D" w:rsidP="0009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1799F" w:rsidRPr="00B179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с яв</w:t>
            </w:r>
            <w:r w:rsidR="00B1799F">
              <w:rPr>
                <w:rFonts w:ascii="Times New Roman" w:hAnsi="Times New Roman" w:cs="Times New Roman"/>
                <w:sz w:val="24"/>
                <w:szCs w:val="24"/>
              </w:rPr>
              <w:t>лениями неживой природы – водой;</w:t>
            </w:r>
          </w:p>
          <w:p w:rsidR="00B1799F" w:rsidRPr="00B53E4F" w:rsidRDefault="00B1799F" w:rsidP="00093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3E4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53E4F">
              <w:rPr>
                <w:rFonts w:ascii="Times New Roman" w:eastAsia="Times New Roman" w:hAnsi="Times New Roman" w:cs="Times New Roman"/>
                <w:sz w:val="20"/>
                <w:szCs w:val="20"/>
              </w:rPr>
              <w:t>асширять представления о свойствах во</w:t>
            </w:r>
            <w:r w:rsidRPr="00B53E4F">
              <w:rPr>
                <w:rFonts w:ascii="Times New Roman" w:hAnsi="Times New Roman" w:cs="Times New Roman"/>
                <w:sz w:val="20"/>
                <w:szCs w:val="20"/>
              </w:rPr>
              <w:t>ды: цвет, прозрачность, льется;</w:t>
            </w:r>
          </w:p>
          <w:p w:rsidR="00B1799F" w:rsidRPr="00B53E4F" w:rsidRDefault="00B1799F" w:rsidP="00093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E4F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Pr="00B53E4F">
              <w:rPr>
                <w:rFonts w:ascii="Times New Roman" w:eastAsia="Times New Roman" w:hAnsi="Times New Roman" w:cs="Times New Roman"/>
                <w:sz w:val="20"/>
                <w:szCs w:val="20"/>
              </w:rPr>
              <w:t>обуждать детей проводить элеме</w:t>
            </w:r>
            <w:r w:rsidRPr="00B53E4F">
              <w:rPr>
                <w:rFonts w:ascii="Times New Roman" w:hAnsi="Times New Roman" w:cs="Times New Roman"/>
                <w:sz w:val="20"/>
                <w:szCs w:val="20"/>
              </w:rPr>
              <w:t>нтарные опыты с водой;</w:t>
            </w:r>
          </w:p>
          <w:p w:rsidR="00B1799F" w:rsidRPr="00B53E4F" w:rsidRDefault="00093C4D" w:rsidP="00093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E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799F" w:rsidRPr="00B53E4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1799F" w:rsidRPr="00B53E4F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станавливать простейшие причинно-следственные связи: солнце светит, лед тает, текут ручьи</w:t>
            </w:r>
            <w:r w:rsidR="00B1799F" w:rsidRPr="00B53E4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259FC" w:rsidRDefault="00093C4D" w:rsidP="0009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799F" w:rsidRPr="00B53E4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1799F" w:rsidRPr="00B53E4F">
              <w:rPr>
                <w:rFonts w:ascii="Times New Roman" w:eastAsia="Times New Roman" w:hAnsi="Times New Roman" w:cs="Times New Roman"/>
                <w:sz w:val="20"/>
                <w:szCs w:val="20"/>
              </w:rPr>
              <w:t>оспитывать эмоциональную отзывчивость, умение видеть и понимать природу, желание</w:t>
            </w:r>
            <w:r w:rsidR="00B1799F" w:rsidRPr="00B17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сохранить ее</w:t>
            </w:r>
            <w:r w:rsidR="00B1799F" w:rsidRPr="00E76A79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="00B1799F" w:rsidRPr="00B1799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красоту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</w:tcPr>
          <w:p w:rsidR="002259FC" w:rsidRDefault="00E76D6F" w:rsidP="00E7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Солнце</w:t>
            </w:r>
          </w:p>
          <w:p w:rsidR="00093C4D" w:rsidRDefault="00E76D6F" w:rsidP="0009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6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E76D6F" w:rsidRDefault="00093C4D" w:rsidP="0009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6D6F" w:rsidRPr="00E76D6F">
              <w:rPr>
                <w:rFonts w:ascii="Times New Roman" w:hAnsi="Times New Roman" w:cs="Times New Roman"/>
                <w:sz w:val="24"/>
                <w:szCs w:val="24"/>
              </w:rPr>
              <w:t>помочь детям установить, почему люди носят светлую одежду летом</w:t>
            </w:r>
            <w:r w:rsidR="00E76D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6D6F" w:rsidRPr="00E76D6F" w:rsidRDefault="00E76D6F" w:rsidP="0009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 любознательность</w:t>
            </w:r>
          </w:p>
        </w:tc>
      </w:tr>
    </w:tbl>
    <w:p w:rsidR="00CE4F4F" w:rsidRDefault="00CE4F4F" w:rsidP="00CE4614">
      <w:pPr>
        <w:rPr>
          <w:rFonts w:ascii="Times New Roman" w:hAnsi="Times New Roman" w:cs="Times New Roman"/>
          <w:sz w:val="24"/>
          <w:szCs w:val="24"/>
        </w:rPr>
      </w:pPr>
    </w:p>
    <w:p w:rsidR="00CE4F4F" w:rsidRDefault="00D41812" w:rsidP="00CE4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53" style="position:absolute;margin-left:-30.45pt;margin-top:2.8pt;width:778.5pt;height:532.5pt;z-index:251668480" strokecolor="#c0504d [3205]" strokeweight="4.5pt">
            <v:shadow on="t" color="#d99594 [1941]" opacity=".5" offset="6pt,-6pt"/>
            <v:textbox style="mso-next-textbox:#_x0000_s1053">
              <w:txbxContent>
                <w:p w:rsidR="00DF4770" w:rsidRDefault="00DF4770" w:rsidP="00CF5E57">
                  <w:pPr>
                    <w:ind w:left="-284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48"/>
                      <w:szCs w:val="48"/>
                    </w:rPr>
                  </w:pPr>
                  <w:r w:rsidRPr="00AD585A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48"/>
                      <w:szCs w:val="48"/>
                    </w:rPr>
                    <w:t>Образовательная область «Физическое развитие»</w:t>
                  </w:r>
                </w:p>
                <w:p w:rsidR="00DF4770" w:rsidRPr="00651925" w:rsidRDefault="00DF4770" w:rsidP="00CF5E5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6"/>
                      <w:szCs w:val="36"/>
                    </w:rPr>
                  </w:pPr>
                  <w:r w:rsidRPr="00651925">
                    <w:rPr>
                      <w:rFonts w:ascii="Times New Roman" w:hAnsi="Times New Roman" w:cs="Times New Roman"/>
                      <w:i/>
                      <w:color w:val="C0504D" w:themeColor="accent2"/>
                      <w:sz w:val="36"/>
                      <w:szCs w:val="36"/>
                    </w:rPr>
                    <w:t xml:space="preserve">       </w:t>
                  </w:r>
                  <w:r w:rsidRPr="00651925"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6"/>
                      <w:szCs w:val="36"/>
                    </w:rPr>
                    <w:t>Цель:  расширять представление детей о рациональном питании (объем пищи, последовательность ее приема, разнообразие в питании, питьевой режим).</w:t>
                  </w:r>
                </w:p>
                <w:p w:rsidR="00DF4770" w:rsidRPr="00651925" w:rsidRDefault="00DF4770" w:rsidP="00CF5E5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6"/>
                      <w:szCs w:val="36"/>
                    </w:rPr>
                  </w:pPr>
                  <w:r w:rsidRPr="00651925"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6"/>
                      <w:szCs w:val="36"/>
                    </w:rPr>
                    <w:t>- формировать представление о значении двигательной активности в жизни людей;</w:t>
                  </w:r>
                </w:p>
                <w:p w:rsidR="00DF4770" w:rsidRPr="00651925" w:rsidRDefault="00DF4770" w:rsidP="00CF5E5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6"/>
                      <w:szCs w:val="36"/>
                    </w:rPr>
                  </w:pPr>
                  <w:r w:rsidRPr="00651925"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6"/>
                      <w:szCs w:val="36"/>
                    </w:rPr>
                    <w:t>- умение использовать специальные физические упражнения для укрепления своих органов и систем;</w:t>
                  </w:r>
                </w:p>
                <w:p w:rsidR="00DF4770" w:rsidRPr="00651925" w:rsidRDefault="00DF4770" w:rsidP="00CF5E5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6"/>
                      <w:szCs w:val="36"/>
                    </w:rPr>
                  </w:pPr>
                  <w:r w:rsidRPr="00651925"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6"/>
                      <w:szCs w:val="36"/>
                    </w:rPr>
                    <w:t>- формировать представления об активном отдыхе;</w:t>
                  </w:r>
                </w:p>
                <w:p w:rsidR="00DF4770" w:rsidRPr="00651925" w:rsidRDefault="00DF4770" w:rsidP="00CF5E5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6"/>
                      <w:szCs w:val="36"/>
                    </w:rPr>
                  </w:pPr>
                  <w:r w:rsidRPr="00651925"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6"/>
                      <w:szCs w:val="36"/>
                    </w:rPr>
                    <w:t>- расширять представление о правилах и видах закаливания, о пользе закаливающих процедур;</w:t>
                  </w:r>
                </w:p>
                <w:p w:rsidR="00DF4770" w:rsidRPr="00651925" w:rsidRDefault="00DF4770" w:rsidP="00CF5E5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6"/>
                      <w:szCs w:val="36"/>
                    </w:rPr>
                  </w:pPr>
                  <w:r w:rsidRPr="00651925"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6"/>
                      <w:szCs w:val="36"/>
                    </w:rPr>
                    <w:t>- расширять представление о роли солнечного света, воздуха и воды в жизни человека и их влиянии на здоровье;</w:t>
                  </w:r>
                </w:p>
                <w:p w:rsidR="00DF4770" w:rsidRPr="00651925" w:rsidRDefault="00DF4770" w:rsidP="00CF5E5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6"/>
                      <w:szCs w:val="36"/>
                    </w:rPr>
                  </w:pPr>
                  <w:r w:rsidRPr="00651925"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6"/>
                      <w:szCs w:val="36"/>
                    </w:rPr>
                    <w:t>- формировать умение сохранять устойчивое положение тела, правильную осанку;</w:t>
                  </w:r>
                </w:p>
                <w:p w:rsidR="00DF4770" w:rsidRPr="00651925" w:rsidRDefault="00DF4770" w:rsidP="00CF5E5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6"/>
                      <w:szCs w:val="36"/>
                    </w:rPr>
                  </w:pPr>
                  <w:r w:rsidRPr="00651925"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6"/>
                      <w:szCs w:val="36"/>
                    </w:rPr>
                    <w:t>- формировать у детей представления о значении разных органов для нормальной жизнедеятельности человека.</w:t>
                  </w:r>
                </w:p>
                <w:p w:rsidR="00DF4770" w:rsidRPr="00CF5E57" w:rsidRDefault="00DF4770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CE4F4F" w:rsidRDefault="00CE4F4F" w:rsidP="00CE4614">
      <w:pPr>
        <w:rPr>
          <w:rFonts w:ascii="Times New Roman" w:hAnsi="Times New Roman" w:cs="Times New Roman"/>
          <w:sz w:val="24"/>
          <w:szCs w:val="24"/>
        </w:rPr>
      </w:pPr>
    </w:p>
    <w:p w:rsidR="00B00AE8" w:rsidRDefault="00B00AE8" w:rsidP="00CE4614">
      <w:pPr>
        <w:rPr>
          <w:rFonts w:ascii="Times New Roman" w:hAnsi="Times New Roman" w:cs="Times New Roman"/>
          <w:sz w:val="24"/>
          <w:szCs w:val="24"/>
        </w:rPr>
      </w:pPr>
    </w:p>
    <w:p w:rsidR="00CE4F4F" w:rsidRDefault="00CE4F4F" w:rsidP="00CE4614">
      <w:pPr>
        <w:rPr>
          <w:rFonts w:ascii="Times New Roman" w:hAnsi="Times New Roman" w:cs="Times New Roman"/>
          <w:sz w:val="24"/>
          <w:szCs w:val="24"/>
        </w:rPr>
      </w:pPr>
    </w:p>
    <w:p w:rsidR="00CE4F4F" w:rsidRDefault="00CE4F4F" w:rsidP="00CE4614">
      <w:pPr>
        <w:rPr>
          <w:rFonts w:ascii="Times New Roman" w:hAnsi="Times New Roman" w:cs="Times New Roman"/>
          <w:sz w:val="24"/>
          <w:szCs w:val="24"/>
        </w:rPr>
      </w:pPr>
    </w:p>
    <w:p w:rsidR="00CE4F4F" w:rsidRDefault="00CE4F4F" w:rsidP="00CE4614">
      <w:pPr>
        <w:rPr>
          <w:rFonts w:ascii="Times New Roman" w:hAnsi="Times New Roman" w:cs="Times New Roman"/>
          <w:sz w:val="24"/>
          <w:szCs w:val="24"/>
        </w:rPr>
      </w:pPr>
    </w:p>
    <w:p w:rsidR="00CE4F4F" w:rsidRDefault="00CE4F4F" w:rsidP="00CE4614">
      <w:pPr>
        <w:rPr>
          <w:rFonts w:ascii="Times New Roman" w:hAnsi="Times New Roman" w:cs="Times New Roman"/>
          <w:sz w:val="24"/>
          <w:szCs w:val="24"/>
        </w:rPr>
      </w:pPr>
    </w:p>
    <w:p w:rsidR="00CE4F4F" w:rsidRDefault="00CE4F4F" w:rsidP="00CE4614">
      <w:pPr>
        <w:rPr>
          <w:rFonts w:ascii="Times New Roman" w:hAnsi="Times New Roman" w:cs="Times New Roman"/>
          <w:sz w:val="24"/>
          <w:szCs w:val="24"/>
        </w:rPr>
      </w:pPr>
    </w:p>
    <w:p w:rsidR="00086EAC" w:rsidRDefault="00086EAC" w:rsidP="00CE4614">
      <w:pPr>
        <w:rPr>
          <w:rFonts w:ascii="Times New Roman" w:hAnsi="Times New Roman" w:cs="Times New Roman"/>
          <w:sz w:val="24"/>
          <w:szCs w:val="24"/>
        </w:rPr>
      </w:pPr>
    </w:p>
    <w:p w:rsidR="00CA3272" w:rsidRDefault="00CA3272" w:rsidP="00CE4614">
      <w:pPr>
        <w:rPr>
          <w:rFonts w:ascii="Times New Roman" w:hAnsi="Times New Roman" w:cs="Times New Roman"/>
          <w:sz w:val="24"/>
          <w:szCs w:val="24"/>
        </w:rPr>
      </w:pPr>
    </w:p>
    <w:p w:rsidR="00CA3272" w:rsidRDefault="00CA3272" w:rsidP="00CE4614">
      <w:pPr>
        <w:rPr>
          <w:rFonts w:ascii="Times New Roman" w:hAnsi="Times New Roman" w:cs="Times New Roman"/>
          <w:sz w:val="24"/>
          <w:szCs w:val="24"/>
        </w:rPr>
      </w:pPr>
    </w:p>
    <w:p w:rsidR="00CA3272" w:rsidRDefault="00CA3272" w:rsidP="00CE4614">
      <w:pPr>
        <w:rPr>
          <w:rFonts w:ascii="Times New Roman" w:hAnsi="Times New Roman" w:cs="Times New Roman"/>
          <w:sz w:val="24"/>
          <w:szCs w:val="24"/>
        </w:rPr>
      </w:pPr>
    </w:p>
    <w:p w:rsidR="00CA3272" w:rsidRDefault="00CA3272" w:rsidP="00CE4614">
      <w:pPr>
        <w:rPr>
          <w:rFonts w:ascii="Times New Roman" w:hAnsi="Times New Roman" w:cs="Times New Roman"/>
          <w:sz w:val="24"/>
          <w:szCs w:val="24"/>
        </w:rPr>
      </w:pPr>
    </w:p>
    <w:p w:rsidR="00CA3272" w:rsidRDefault="00CA3272" w:rsidP="00CE4614">
      <w:pPr>
        <w:rPr>
          <w:rFonts w:ascii="Times New Roman" w:hAnsi="Times New Roman" w:cs="Times New Roman"/>
          <w:sz w:val="24"/>
          <w:szCs w:val="24"/>
        </w:rPr>
      </w:pPr>
    </w:p>
    <w:p w:rsidR="00CA3272" w:rsidRDefault="00CA3272" w:rsidP="00CE4614">
      <w:pPr>
        <w:rPr>
          <w:rFonts w:ascii="Times New Roman" w:hAnsi="Times New Roman" w:cs="Times New Roman"/>
          <w:sz w:val="24"/>
          <w:szCs w:val="24"/>
        </w:rPr>
      </w:pPr>
    </w:p>
    <w:p w:rsidR="00CA3272" w:rsidRDefault="00CA3272" w:rsidP="00CE4614">
      <w:pPr>
        <w:rPr>
          <w:rFonts w:ascii="Times New Roman" w:hAnsi="Times New Roman" w:cs="Times New Roman"/>
          <w:sz w:val="24"/>
          <w:szCs w:val="24"/>
        </w:rPr>
      </w:pPr>
    </w:p>
    <w:p w:rsidR="00CA3272" w:rsidRDefault="00CA3272" w:rsidP="00CE4614">
      <w:pPr>
        <w:rPr>
          <w:rFonts w:ascii="Times New Roman" w:hAnsi="Times New Roman" w:cs="Times New Roman"/>
          <w:sz w:val="24"/>
          <w:szCs w:val="24"/>
        </w:rPr>
      </w:pPr>
    </w:p>
    <w:p w:rsidR="00CA3272" w:rsidRDefault="00CA3272" w:rsidP="00CE4614">
      <w:pPr>
        <w:rPr>
          <w:rFonts w:ascii="Times New Roman" w:hAnsi="Times New Roman" w:cs="Times New Roman"/>
          <w:sz w:val="24"/>
          <w:szCs w:val="24"/>
        </w:rPr>
      </w:pPr>
    </w:p>
    <w:p w:rsidR="00CA3272" w:rsidRDefault="00CA3272" w:rsidP="00CE4614">
      <w:pPr>
        <w:rPr>
          <w:rFonts w:ascii="Times New Roman" w:hAnsi="Times New Roman" w:cs="Times New Roman"/>
          <w:sz w:val="24"/>
          <w:szCs w:val="24"/>
        </w:rPr>
      </w:pPr>
    </w:p>
    <w:p w:rsidR="009030C2" w:rsidRPr="00AA7919" w:rsidRDefault="009030C2" w:rsidP="00E2637D">
      <w:pPr>
        <w:spacing w:line="240" w:lineRule="auto"/>
        <w:rPr>
          <w:rFonts w:ascii="Times New Roman" w:hAnsi="Times New Roman" w:cs="Times New Roman"/>
          <w:i/>
          <w:color w:val="C0504D" w:themeColor="accent2"/>
          <w:sz w:val="32"/>
          <w:szCs w:val="32"/>
        </w:rPr>
      </w:pPr>
    </w:p>
    <w:tbl>
      <w:tblPr>
        <w:tblStyle w:val="a3"/>
        <w:tblW w:w="15627" w:type="dxa"/>
        <w:tblInd w:w="-284" w:type="dxa"/>
        <w:tblLook w:val="04A0"/>
      </w:tblPr>
      <w:tblGrid>
        <w:gridCol w:w="1310"/>
        <w:gridCol w:w="3165"/>
        <w:gridCol w:w="3671"/>
        <w:gridCol w:w="3965"/>
        <w:gridCol w:w="3516"/>
      </w:tblGrid>
      <w:tr w:rsidR="00713161" w:rsidTr="009918AA">
        <w:trPr>
          <w:trHeight w:val="65"/>
        </w:trPr>
        <w:tc>
          <w:tcPr>
            <w:tcW w:w="13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13161" w:rsidRDefault="00713161" w:rsidP="00BC2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32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13161" w:rsidRDefault="00713161" w:rsidP="00B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и цели занятий </w:t>
            </w:r>
          </w:p>
          <w:p w:rsidR="00713161" w:rsidRDefault="00713161" w:rsidP="00BC2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недели</w:t>
            </w:r>
          </w:p>
        </w:tc>
        <w:tc>
          <w:tcPr>
            <w:tcW w:w="37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13161" w:rsidRDefault="00713161" w:rsidP="00B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цели занятий</w:t>
            </w:r>
          </w:p>
          <w:p w:rsidR="00713161" w:rsidRDefault="00713161" w:rsidP="00BC2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2-й недели</w:t>
            </w:r>
          </w:p>
        </w:tc>
        <w:tc>
          <w:tcPr>
            <w:tcW w:w="38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13161" w:rsidRDefault="00713161" w:rsidP="00B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цели занятий</w:t>
            </w:r>
          </w:p>
          <w:p w:rsidR="00713161" w:rsidRDefault="00713161" w:rsidP="00BC2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3-й недели</w:t>
            </w:r>
          </w:p>
        </w:tc>
        <w:tc>
          <w:tcPr>
            <w:tcW w:w="3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13161" w:rsidRDefault="00713161" w:rsidP="00BC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цели занятий</w:t>
            </w:r>
          </w:p>
          <w:p w:rsidR="00713161" w:rsidRDefault="00713161" w:rsidP="00BC2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4-й недели</w:t>
            </w:r>
          </w:p>
        </w:tc>
      </w:tr>
      <w:tr w:rsidR="00233F12" w:rsidTr="009918AA">
        <w:trPr>
          <w:trHeight w:val="65"/>
        </w:trPr>
        <w:tc>
          <w:tcPr>
            <w:tcW w:w="131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233F12" w:rsidRPr="00651925" w:rsidRDefault="00233F12" w:rsidP="00BC206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651925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Сентябрь</w:t>
            </w:r>
          </w:p>
        </w:tc>
        <w:tc>
          <w:tcPr>
            <w:tcW w:w="3204" w:type="dxa"/>
            <w:tcBorders>
              <w:left w:val="double" w:sz="4" w:space="0" w:color="auto"/>
              <w:right w:val="double" w:sz="4" w:space="0" w:color="auto"/>
            </w:tcBorders>
          </w:tcPr>
          <w:p w:rsidR="00233F12" w:rsidRDefault="00233F12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Занятие 1-2</w:t>
            </w:r>
          </w:p>
          <w:p w:rsidR="00233F12" w:rsidRDefault="00233F12" w:rsidP="00B53E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</w:p>
          <w:p w:rsidR="00233F12" w:rsidRDefault="00233F12" w:rsidP="00B53E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-учить ходить между двумя линиями, сохраняя равновесие;</w:t>
            </w:r>
          </w:p>
          <w:p w:rsidR="00233F12" w:rsidRDefault="00233F12" w:rsidP="00B53E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-приучать ходить и бегать небольшими группами за воспитателем</w:t>
            </w:r>
          </w:p>
          <w:p w:rsidR="00233F12" w:rsidRPr="004279A2" w:rsidRDefault="00233F12" w:rsidP="00B53E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«Бегите ко мне»</w:t>
            </w:r>
          </w:p>
        </w:tc>
        <w:tc>
          <w:tcPr>
            <w:tcW w:w="3707" w:type="dxa"/>
            <w:tcBorders>
              <w:left w:val="double" w:sz="4" w:space="0" w:color="auto"/>
              <w:right w:val="double" w:sz="4" w:space="0" w:color="auto"/>
            </w:tcBorders>
          </w:tcPr>
          <w:p w:rsidR="00233F12" w:rsidRDefault="00233F12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1-2</w:t>
            </w:r>
          </w:p>
          <w:p w:rsidR="00233F12" w:rsidRDefault="00233F12" w:rsidP="00BC2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</w:p>
          <w:p w:rsidR="00233F12" w:rsidRDefault="00233F12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-учить детей ходить и бегать за воспитателем в прямом направлении;</w:t>
            </w:r>
          </w:p>
          <w:p w:rsidR="00233F12" w:rsidRDefault="00233F12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-учить подпрыгивать на двух ногах на месте</w:t>
            </w:r>
          </w:p>
          <w:p w:rsidR="00233F12" w:rsidRPr="004279A2" w:rsidRDefault="00233F12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«Догони меня»</w:t>
            </w:r>
          </w:p>
        </w:tc>
        <w:tc>
          <w:tcPr>
            <w:tcW w:w="3845" w:type="dxa"/>
            <w:tcBorders>
              <w:left w:val="double" w:sz="4" w:space="0" w:color="auto"/>
              <w:right w:val="double" w:sz="4" w:space="0" w:color="auto"/>
            </w:tcBorders>
          </w:tcPr>
          <w:p w:rsidR="00233F12" w:rsidRDefault="00233F12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1-2</w:t>
            </w:r>
          </w:p>
          <w:p w:rsidR="00233F12" w:rsidRDefault="00233F12" w:rsidP="00BC2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</w:p>
          <w:p w:rsidR="00233F12" w:rsidRDefault="00233F12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-познакомить с ходьбой и бегом в колонне небольшими группами;</w:t>
            </w:r>
          </w:p>
          <w:p w:rsidR="00233F12" w:rsidRDefault="00233F12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-учить энергично отталкивать мяч двумя руками</w:t>
            </w:r>
          </w:p>
          <w:p w:rsidR="00233F12" w:rsidRPr="004279A2" w:rsidRDefault="00233F12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«Пожалуйста»</w:t>
            </w:r>
          </w:p>
        </w:tc>
        <w:tc>
          <w:tcPr>
            <w:tcW w:w="3560" w:type="dxa"/>
            <w:tcBorders>
              <w:left w:val="double" w:sz="4" w:space="0" w:color="auto"/>
              <w:right w:val="double" w:sz="4" w:space="0" w:color="auto"/>
            </w:tcBorders>
          </w:tcPr>
          <w:p w:rsidR="00233F12" w:rsidRDefault="00233F12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1-2</w:t>
            </w:r>
          </w:p>
          <w:p w:rsidR="00233F12" w:rsidRDefault="00233F12" w:rsidP="00BC2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</w:p>
          <w:p w:rsidR="00233F12" w:rsidRDefault="00233F12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-учить ходить и бегать колонной по одному всем составом группы;</w:t>
            </w:r>
          </w:p>
          <w:p w:rsidR="00233F12" w:rsidRDefault="00233F12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-учить подлезать под шнур</w:t>
            </w:r>
          </w:p>
          <w:p w:rsidR="00233F12" w:rsidRPr="007C623B" w:rsidRDefault="00233F12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«Мы веселые ребята»</w:t>
            </w:r>
          </w:p>
        </w:tc>
      </w:tr>
      <w:tr w:rsidR="00233F12" w:rsidTr="009918AA">
        <w:trPr>
          <w:trHeight w:val="65"/>
        </w:trPr>
        <w:tc>
          <w:tcPr>
            <w:tcW w:w="13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33F12" w:rsidRPr="00651925" w:rsidRDefault="00233F12" w:rsidP="00BC206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3204" w:type="dxa"/>
            <w:tcBorders>
              <w:left w:val="double" w:sz="4" w:space="0" w:color="auto"/>
              <w:right w:val="double" w:sz="4" w:space="0" w:color="auto"/>
            </w:tcBorders>
          </w:tcPr>
          <w:p w:rsidR="00DF4770" w:rsidRDefault="00DF4770" w:rsidP="00DF4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D2056D" w:rsidRPr="00D2056D" w:rsidRDefault="00DF4770" w:rsidP="00D20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r w:rsidRPr="00D205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2056D" w:rsidRPr="00D20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1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056D" w:rsidRPr="00D2056D">
              <w:rPr>
                <w:rFonts w:ascii="Times New Roman" w:hAnsi="Times New Roman" w:cs="Times New Roman"/>
                <w:sz w:val="24"/>
                <w:szCs w:val="24"/>
              </w:rPr>
              <w:t>чить во время ходьбы и бега останавливаться на  сигнал воспитателя. Повторить упражнения с прыжками. Упражнять в прокатывании мячей. Воспитывать любовь к физической культуре.</w:t>
            </w:r>
          </w:p>
          <w:p w:rsidR="00DF4770" w:rsidRPr="00D2056D" w:rsidRDefault="00DF4770" w:rsidP="00D20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F12" w:rsidRPr="004279A2" w:rsidRDefault="00233F12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double" w:sz="4" w:space="0" w:color="auto"/>
              <w:right w:val="double" w:sz="4" w:space="0" w:color="auto"/>
            </w:tcBorders>
          </w:tcPr>
          <w:p w:rsidR="00DF4770" w:rsidRDefault="00DF4770" w:rsidP="00DF4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D2056D" w:rsidRPr="00D2056D" w:rsidRDefault="00DF4770" w:rsidP="00D20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6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D2056D" w:rsidRPr="00D20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1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056D" w:rsidRPr="00D2056D">
              <w:rPr>
                <w:rFonts w:ascii="Times New Roman" w:hAnsi="Times New Roman" w:cs="Times New Roman"/>
                <w:sz w:val="24"/>
                <w:szCs w:val="24"/>
              </w:rPr>
              <w:t>родолжать упражнять в ходьбе и беге в заданном направлении. Развивать умение сохранять равновесие при ходьбе по ограниченной площади опоры. Воспитывать доброжелательность.  </w:t>
            </w:r>
          </w:p>
          <w:p w:rsidR="00DF4770" w:rsidRDefault="00DF4770" w:rsidP="00DF47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3F12" w:rsidRPr="004279A2" w:rsidRDefault="00233F12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double" w:sz="4" w:space="0" w:color="auto"/>
              <w:right w:val="double" w:sz="4" w:space="0" w:color="auto"/>
            </w:tcBorders>
          </w:tcPr>
          <w:p w:rsidR="00DF4770" w:rsidRDefault="00DF4770" w:rsidP="00DF4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D2056D" w:rsidRPr="00D2056D" w:rsidRDefault="00DF4770" w:rsidP="00D20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6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D2056D" w:rsidRPr="00D20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1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056D" w:rsidRPr="00D2056D">
              <w:rPr>
                <w:rFonts w:ascii="Times New Roman" w:hAnsi="Times New Roman" w:cs="Times New Roman"/>
                <w:sz w:val="24"/>
                <w:szCs w:val="24"/>
              </w:rPr>
              <w:t>пражнять в прыжках с приземлением на полусогнутые ноги, в энергичном отталкивании мяча, при проталкивании до ориентира в прямом направлении.</w:t>
            </w:r>
          </w:p>
          <w:p w:rsidR="00233F12" w:rsidRPr="004279A2" w:rsidRDefault="00233F12" w:rsidP="00D205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tcBorders>
              <w:left w:val="double" w:sz="4" w:space="0" w:color="auto"/>
              <w:right w:val="double" w:sz="4" w:space="0" w:color="auto"/>
            </w:tcBorders>
          </w:tcPr>
          <w:p w:rsidR="00DF4770" w:rsidRDefault="00DF4770" w:rsidP="00DF4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D2056D" w:rsidRPr="00D2056D" w:rsidRDefault="00DF4770" w:rsidP="00D20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6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D2056D" w:rsidRPr="00D20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1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056D" w:rsidRPr="00D2056D">
              <w:rPr>
                <w:rFonts w:ascii="Times New Roman" w:hAnsi="Times New Roman" w:cs="Times New Roman"/>
                <w:sz w:val="24"/>
                <w:szCs w:val="24"/>
              </w:rPr>
              <w:t>пражнять детей в ходьбе и беге с остановкой по сигналу, в ползании. Развивать ловкость в игровом задании с мячом. Воспитывать бережное отношение к игрушкам.</w:t>
            </w:r>
          </w:p>
          <w:p w:rsidR="00DF4770" w:rsidRDefault="00DF4770" w:rsidP="00DF47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3F12" w:rsidRPr="004279A2" w:rsidRDefault="00233F12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770" w:rsidTr="0084258E">
        <w:trPr>
          <w:trHeight w:val="70"/>
        </w:trPr>
        <w:tc>
          <w:tcPr>
            <w:tcW w:w="131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F4770" w:rsidRPr="00651925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651925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Октябрь</w:t>
            </w:r>
          </w:p>
        </w:tc>
        <w:tc>
          <w:tcPr>
            <w:tcW w:w="3204" w:type="dxa"/>
            <w:tcBorders>
              <w:left w:val="double" w:sz="4" w:space="0" w:color="auto"/>
              <w:right w:val="double" w:sz="4" w:space="0" w:color="auto"/>
            </w:tcBorders>
          </w:tcPr>
          <w:p w:rsidR="00DF4770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Занятие 1-2</w:t>
            </w:r>
          </w:p>
          <w:p w:rsidR="00DF4770" w:rsidRDefault="00DF4770" w:rsidP="00BC2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-учить ходить и бегать по кругу;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-учить сохранять устойчивое равновесие в ходьбе и беге по ограниченной площади;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подпрыгивании на двух ногах на месте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«Листопад»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4770" w:rsidRPr="00093C4D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double" w:sz="4" w:space="0" w:color="auto"/>
              <w:right w:val="double" w:sz="4" w:space="0" w:color="auto"/>
            </w:tcBorders>
          </w:tcPr>
          <w:p w:rsidR="00DF4770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Занятие </w:t>
            </w:r>
            <w:r w:rsidR="004A30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1-2</w:t>
            </w:r>
          </w:p>
          <w:p w:rsidR="00DF4770" w:rsidRDefault="00DF4770" w:rsidP="00BC2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-учить во время ходьбы и бега останавливаться по сигналу воспитателя;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-учить при приземлении, приземляться на полусогнутые ноги;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прокатывании мячей</w:t>
            </w:r>
          </w:p>
          <w:p w:rsidR="00DF4770" w:rsidRPr="00927B9B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«У медведя во бору»</w:t>
            </w:r>
          </w:p>
          <w:p w:rsidR="00DF4770" w:rsidRPr="004279A2" w:rsidRDefault="00DF4770" w:rsidP="00093C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double" w:sz="4" w:space="0" w:color="auto"/>
              <w:right w:val="double" w:sz="4" w:space="0" w:color="auto"/>
            </w:tcBorders>
          </w:tcPr>
          <w:p w:rsidR="00DF4770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 w:rsidR="004A30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1-2</w:t>
            </w:r>
          </w:p>
          <w:p w:rsidR="00DF4770" w:rsidRDefault="00DF4770" w:rsidP="00BC2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-учить останавливаться во время бега и ходьбы по сигналу воспитателя; учить подлезать под шнур;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равновесии при ходьбе по уменьшенной площади</w:t>
            </w:r>
          </w:p>
          <w:p w:rsidR="00DF4770" w:rsidRPr="00927B9B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«Корзинки»</w:t>
            </w:r>
          </w:p>
          <w:p w:rsidR="00DF4770" w:rsidRPr="004279A2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tcBorders>
              <w:left w:val="double" w:sz="4" w:space="0" w:color="auto"/>
              <w:right w:val="double" w:sz="4" w:space="0" w:color="auto"/>
            </w:tcBorders>
          </w:tcPr>
          <w:p w:rsidR="00DF4770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 w:rsidR="004A30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1-2</w:t>
            </w:r>
          </w:p>
          <w:p w:rsidR="00DF4770" w:rsidRDefault="00DF4770" w:rsidP="00BC2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-закреплять умение ходить и бегать по кругу;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-учить энергичному отталкиванию мяча при прокатывании друг к другу;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ползании на четвереньках</w:t>
            </w:r>
          </w:p>
          <w:p w:rsidR="00DF4770" w:rsidRPr="00AA641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«Найди свой домик»</w:t>
            </w:r>
          </w:p>
        </w:tc>
      </w:tr>
      <w:tr w:rsidR="00DF4770" w:rsidTr="009918AA">
        <w:trPr>
          <w:trHeight w:val="65"/>
        </w:trPr>
        <w:tc>
          <w:tcPr>
            <w:tcW w:w="13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F4770" w:rsidRPr="00651925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3204" w:type="dxa"/>
            <w:tcBorders>
              <w:left w:val="double" w:sz="4" w:space="0" w:color="auto"/>
              <w:right w:val="double" w:sz="4" w:space="0" w:color="auto"/>
            </w:tcBorders>
          </w:tcPr>
          <w:p w:rsidR="00DF4770" w:rsidRDefault="00DF4770" w:rsidP="00DF4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3E2E10" w:rsidRPr="003E2E10" w:rsidRDefault="00DF4770" w:rsidP="003E2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1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3E2E10" w:rsidRPr="003E2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1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E2E10" w:rsidRPr="003E2E10">
              <w:rPr>
                <w:rFonts w:ascii="Times New Roman" w:hAnsi="Times New Roman" w:cs="Times New Roman"/>
                <w:sz w:val="24"/>
                <w:szCs w:val="24"/>
              </w:rPr>
              <w:t>акрепить навыки упражнений с бегом, прыжками и в равновесии. Учить играть дружно. Воспитывать смелость, доброту.</w:t>
            </w:r>
          </w:p>
          <w:p w:rsidR="00DF4770" w:rsidRDefault="00DF4770" w:rsidP="00DF47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4770" w:rsidRPr="004279A2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double" w:sz="4" w:space="0" w:color="auto"/>
              <w:right w:val="double" w:sz="4" w:space="0" w:color="auto"/>
            </w:tcBorders>
          </w:tcPr>
          <w:p w:rsidR="00DF4770" w:rsidRDefault="00DF4770" w:rsidP="00DF4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D2056D" w:rsidRPr="00D2056D" w:rsidRDefault="00DF4770" w:rsidP="00D2056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="00D2056D" w:rsidRPr="00D20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останавливаться во время бега и ходьбы по сигналу воспитателя; учить подлезать под шнур; упражнять в равновесии при ходьбе по уменьшенной площади</w:t>
            </w:r>
          </w:p>
          <w:p w:rsidR="00D2056D" w:rsidRPr="00D2056D" w:rsidRDefault="00D2056D" w:rsidP="00D2056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«Корзинки»</w:t>
            </w:r>
          </w:p>
          <w:p w:rsidR="00DF4770" w:rsidRDefault="00DF4770" w:rsidP="00DF47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4770" w:rsidRPr="004279A2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double" w:sz="4" w:space="0" w:color="auto"/>
              <w:right w:val="double" w:sz="4" w:space="0" w:color="auto"/>
            </w:tcBorders>
          </w:tcPr>
          <w:p w:rsidR="00DF4770" w:rsidRDefault="00DF4770" w:rsidP="00DF4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4A30C4" w:rsidRPr="00D2056D" w:rsidRDefault="00DF4770" w:rsidP="004A30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="00D2056D" w:rsidRPr="001D5B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A30C4" w:rsidRPr="00D20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ходить и бегать по кругу; учить энергичному отталкиванию мяча при прокатывании друг к другу; упражнять в ползании на четвереньках</w:t>
            </w:r>
          </w:p>
          <w:p w:rsidR="004A30C4" w:rsidRPr="00D2056D" w:rsidRDefault="004A30C4" w:rsidP="004A30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Подвижная игра «Найди свой домик»  </w:t>
            </w:r>
          </w:p>
          <w:p w:rsidR="00DF4770" w:rsidRPr="004279A2" w:rsidRDefault="00DF4770" w:rsidP="004A30C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tcBorders>
              <w:left w:val="double" w:sz="4" w:space="0" w:color="auto"/>
              <w:right w:val="double" w:sz="4" w:space="0" w:color="auto"/>
            </w:tcBorders>
          </w:tcPr>
          <w:p w:rsidR="00DF4770" w:rsidRDefault="00DF4770" w:rsidP="00DF4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DF4770" w:rsidRPr="004279A2" w:rsidRDefault="00DF4770" w:rsidP="004A30C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="00D2056D" w:rsidRPr="00E75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4A30C4" w:rsidRPr="004A30C4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 с поворотами в другую сторону по сигналу; развивать координацию движений при ползании на четвереньках и упражнений в равновесии; воспитывать смелость в подвижной игре.</w:t>
            </w:r>
          </w:p>
        </w:tc>
      </w:tr>
      <w:tr w:rsidR="00DF4770" w:rsidTr="00DF4770">
        <w:trPr>
          <w:trHeight w:val="1425"/>
        </w:trPr>
        <w:tc>
          <w:tcPr>
            <w:tcW w:w="131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F4770" w:rsidRPr="00651925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651925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Ноябрь</w:t>
            </w:r>
          </w:p>
        </w:tc>
        <w:tc>
          <w:tcPr>
            <w:tcW w:w="320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770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Занятие 1-2</w:t>
            </w:r>
          </w:p>
          <w:p w:rsidR="00DF4770" w:rsidRDefault="00DF4770" w:rsidP="00BC2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-учить сохранять равновесие в ходьбе по уменьшенной площади;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-учить мягко приземляться в прыжках;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ходьбе и беге</w:t>
            </w:r>
          </w:p>
          <w:p w:rsidR="00DF4770" w:rsidRPr="00AA641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«Лиса и куры»</w:t>
            </w:r>
          </w:p>
          <w:p w:rsidR="00DF4770" w:rsidRDefault="00DF4770" w:rsidP="00BC2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770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1-2</w:t>
            </w:r>
          </w:p>
          <w:p w:rsidR="00DF4770" w:rsidRDefault="00DF4770" w:rsidP="00BC2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-учить приземляться на полусогнутые ноги;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ходьбе в колонне по одному;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прыжках из обруча в обруч;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упражнять в прокатывании мяча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«Цыплята и кот»</w:t>
            </w:r>
          </w:p>
        </w:tc>
        <w:tc>
          <w:tcPr>
            <w:tcW w:w="38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770" w:rsidRDefault="00DF4770" w:rsidP="00BC2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1-2</w:t>
            </w:r>
          </w:p>
          <w:p w:rsidR="00DF4770" w:rsidRDefault="00DF4770" w:rsidP="00BC2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ходьбе колонной по одному;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ловить мяч, брошенный воспитателем и бросать его назад;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ползать на четвереньках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«Быстрые воробьи»</w:t>
            </w:r>
          </w:p>
        </w:tc>
        <w:tc>
          <w:tcPr>
            <w:tcW w:w="35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770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1-2</w:t>
            </w:r>
          </w:p>
          <w:p w:rsidR="00DF4770" w:rsidRDefault="00DF4770" w:rsidP="00BC2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умение подлезать под дугу на четвереньках;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ходьбе по уменьшенной площади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«Как у дедушки Андрея»</w:t>
            </w:r>
          </w:p>
        </w:tc>
      </w:tr>
      <w:tr w:rsidR="00DF4770" w:rsidTr="00DF4770">
        <w:trPr>
          <w:trHeight w:val="397"/>
        </w:trPr>
        <w:tc>
          <w:tcPr>
            <w:tcW w:w="13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F4770" w:rsidRPr="00651925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F4770" w:rsidRDefault="00DF4770" w:rsidP="00DF4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DF4770" w:rsidRPr="004A30C4" w:rsidRDefault="00DF4770" w:rsidP="00DF47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="004A30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A30C4" w:rsidRPr="004A30C4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в ходьбе и беге колонной по одному, в ползании на четвереньках с опорой на ладони и колени; упражнять в ходьбе между предметами «змейкой»; воспитывать смелость</w:t>
            </w:r>
          </w:p>
          <w:p w:rsidR="00DF4770" w:rsidRPr="004279A2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F4770" w:rsidRDefault="00DF4770" w:rsidP="00DF4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DF4770" w:rsidRPr="004A30C4" w:rsidRDefault="00DF4770" w:rsidP="00DF47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="004A30C4" w:rsidRPr="008F3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00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30C4" w:rsidRPr="004A30C4">
              <w:rPr>
                <w:rFonts w:ascii="Times New Roman" w:hAnsi="Times New Roman" w:cs="Times New Roman"/>
                <w:sz w:val="24"/>
                <w:szCs w:val="24"/>
              </w:rPr>
              <w:t>пражнять в сохранении равновесия при ходьбе на ограниченной площади опоры; упражнять в прыжках на полусогнутые ноги; воспитывать любовь к физической культуре.</w:t>
            </w:r>
          </w:p>
          <w:p w:rsidR="00DF4770" w:rsidRPr="004279A2" w:rsidRDefault="00DF4770" w:rsidP="00DF4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F4770" w:rsidRDefault="00DF4770" w:rsidP="00DF4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DF4770" w:rsidRPr="000900B1" w:rsidRDefault="00DF4770" w:rsidP="00DF47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="000900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00B1" w:rsidRPr="000900B1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 с поворотами в другую сторону по сигналу; развивать координацию движений при ползании на четвереньках и упражнений в равновесии; воспитывать смелость в подвижной игре.</w:t>
            </w:r>
          </w:p>
          <w:p w:rsidR="00DF4770" w:rsidRPr="004279A2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F4770" w:rsidRDefault="00DF4770" w:rsidP="00DF4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DF4770" w:rsidRPr="000900B1" w:rsidRDefault="00DF4770" w:rsidP="00DF47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="000900B1">
              <w:rPr>
                <w:rStyle w:val="a9"/>
                <w:color w:val="000000"/>
                <w:sz w:val="28"/>
                <w:szCs w:val="28"/>
              </w:rPr>
              <w:t xml:space="preserve"> </w:t>
            </w:r>
            <w:r w:rsidR="00F4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900B1" w:rsidRPr="0009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пражнять детей в ходьбе и беге по кругу с поворотами в другую сторону по сигналу воспитателя. Развивать координацию движений. Воспитывать интерес к труду</w:t>
            </w:r>
          </w:p>
          <w:p w:rsidR="00DF4770" w:rsidRPr="004279A2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770" w:rsidTr="009918AA">
        <w:trPr>
          <w:trHeight w:val="65"/>
        </w:trPr>
        <w:tc>
          <w:tcPr>
            <w:tcW w:w="131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F4770" w:rsidRPr="00651925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651925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Декабрь</w:t>
            </w:r>
          </w:p>
        </w:tc>
        <w:tc>
          <w:tcPr>
            <w:tcW w:w="3204" w:type="dxa"/>
            <w:tcBorders>
              <w:left w:val="double" w:sz="4" w:space="0" w:color="auto"/>
              <w:right w:val="double" w:sz="4" w:space="0" w:color="auto"/>
            </w:tcBorders>
          </w:tcPr>
          <w:p w:rsidR="00DF4770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Занятие 1-2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-учить ходить и бегать в рассыпную, используя всю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площадь зала;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-учить сохранять устойчивое равновесие при ходьбе по доске, в прыжках;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приземлении на полусогнутые ноги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«Мороз Красный нос»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double" w:sz="4" w:space="0" w:color="auto"/>
              <w:right w:val="double" w:sz="4" w:space="0" w:color="auto"/>
            </w:tcBorders>
          </w:tcPr>
          <w:p w:rsidR="00DF4770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1-2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-учить ходить и бегать по кругу;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-учить мягкому спрыгиванию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полусогнутые ноги;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прокатывании мяча</w:t>
            </w:r>
          </w:p>
          <w:p w:rsidR="00DF4770" w:rsidRPr="00BC3384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«Волки во рву»</w:t>
            </w:r>
          </w:p>
          <w:p w:rsidR="00DF4770" w:rsidRDefault="00DF4770" w:rsidP="00BC2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double" w:sz="4" w:space="0" w:color="auto"/>
              <w:right w:val="double" w:sz="4" w:space="0" w:color="auto"/>
            </w:tcBorders>
          </w:tcPr>
          <w:p w:rsidR="00DF4770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1-2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-учить ходить и бегать в рассыпную;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-учить катать мяч друг другу, выдерживая направление;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-учить ползать под дугу</w:t>
            </w:r>
          </w:p>
          <w:p w:rsidR="00DF4770" w:rsidRPr="00BC3384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«Воробьи и вороны»</w:t>
            </w:r>
          </w:p>
          <w:p w:rsidR="00DF4770" w:rsidRDefault="00DF4770" w:rsidP="00BC2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tcBorders>
              <w:left w:val="double" w:sz="4" w:space="0" w:color="auto"/>
              <w:right w:val="double" w:sz="4" w:space="0" w:color="auto"/>
            </w:tcBorders>
          </w:tcPr>
          <w:p w:rsidR="00DF4770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1-2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-учить ходить и бегать по кругу;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-учить подлезать под шнур не касаясь руками;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-учить сохранять равновесие при ходьбе по доске</w:t>
            </w:r>
          </w:p>
          <w:p w:rsidR="00DF4770" w:rsidRPr="00BC3384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«Дед Мороз-Красный нос и Дед Мороз- Синий нос»</w:t>
            </w:r>
          </w:p>
        </w:tc>
      </w:tr>
      <w:tr w:rsidR="00DF4770" w:rsidTr="009918AA">
        <w:trPr>
          <w:trHeight w:val="65"/>
        </w:trPr>
        <w:tc>
          <w:tcPr>
            <w:tcW w:w="13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F4770" w:rsidRPr="00651925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3204" w:type="dxa"/>
            <w:tcBorders>
              <w:left w:val="double" w:sz="4" w:space="0" w:color="auto"/>
              <w:right w:val="double" w:sz="4" w:space="0" w:color="auto"/>
            </w:tcBorders>
          </w:tcPr>
          <w:p w:rsidR="00DF4770" w:rsidRPr="000900B1" w:rsidRDefault="00DF4770" w:rsidP="00F4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B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</w:t>
            </w:r>
          </w:p>
          <w:p w:rsidR="000900B1" w:rsidRPr="000900B1" w:rsidRDefault="00DF4770" w:rsidP="00090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0B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900B1" w:rsidRPr="00090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1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00B1" w:rsidRPr="000900B1">
              <w:rPr>
                <w:rFonts w:ascii="Times New Roman" w:hAnsi="Times New Roman" w:cs="Times New Roman"/>
                <w:sz w:val="24"/>
                <w:szCs w:val="24"/>
              </w:rPr>
              <w:t>пражнять детей в ходьбе и беге по кругу с поворотами в другую сторону по сигналу. Развивать координацию движений при ползании на четвереньках и упражнений в равновесии. Воспитывать смелость в подвижной игре.</w:t>
            </w:r>
          </w:p>
          <w:p w:rsidR="00DF4770" w:rsidRPr="000900B1" w:rsidRDefault="000900B1" w:rsidP="00090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0B1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 с ходьбой и бегом, в прыжках и равновесии. Воспитывать любовь к физической культуре.</w:t>
            </w:r>
          </w:p>
        </w:tc>
        <w:tc>
          <w:tcPr>
            <w:tcW w:w="3707" w:type="dxa"/>
            <w:tcBorders>
              <w:left w:val="double" w:sz="4" w:space="0" w:color="auto"/>
              <w:right w:val="double" w:sz="4" w:space="0" w:color="auto"/>
            </w:tcBorders>
          </w:tcPr>
          <w:p w:rsidR="00DF4770" w:rsidRPr="000900B1" w:rsidRDefault="00DF4770" w:rsidP="0009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B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</w:t>
            </w:r>
          </w:p>
          <w:p w:rsidR="000900B1" w:rsidRPr="000900B1" w:rsidRDefault="00DF4770" w:rsidP="00090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0B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900B1" w:rsidRPr="00090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1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00B1" w:rsidRPr="000900B1">
              <w:rPr>
                <w:rFonts w:ascii="Times New Roman" w:hAnsi="Times New Roman" w:cs="Times New Roman"/>
                <w:sz w:val="24"/>
                <w:szCs w:val="24"/>
              </w:rPr>
              <w:t>родолжать закреплять навыки в катании мячей. Упражнять в сохранении равновесия при ходьбе по ограниченному пространству. Воспитывать дружелюбие.</w:t>
            </w:r>
          </w:p>
          <w:p w:rsidR="00DF4770" w:rsidRPr="000900B1" w:rsidRDefault="00DF4770" w:rsidP="00090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70" w:rsidRPr="000900B1" w:rsidRDefault="00DF4770" w:rsidP="00090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double" w:sz="4" w:space="0" w:color="auto"/>
              <w:right w:val="double" w:sz="4" w:space="0" w:color="auto"/>
            </w:tcBorders>
          </w:tcPr>
          <w:p w:rsidR="00DF4770" w:rsidRPr="000900B1" w:rsidRDefault="00DF4770" w:rsidP="0009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B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</w:t>
            </w:r>
          </w:p>
          <w:p w:rsidR="000900B1" w:rsidRPr="000900B1" w:rsidRDefault="00DF4770" w:rsidP="00090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0B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900B1" w:rsidRPr="00090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1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00B1" w:rsidRPr="000900B1">
              <w:rPr>
                <w:rFonts w:ascii="Times New Roman" w:hAnsi="Times New Roman" w:cs="Times New Roman"/>
                <w:sz w:val="24"/>
                <w:szCs w:val="24"/>
              </w:rPr>
              <w:t>овторять игровые упражнения с мячом. Закрепить навыки в прыжках. Учить играть дружно. Воспитывать трудолюбие.</w:t>
            </w:r>
          </w:p>
          <w:p w:rsidR="00DF4770" w:rsidRPr="000900B1" w:rsidRDefault="00DF4770" w:rsidP="00090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70" w:rsidRPr="000900B1" w:rsidRDefault="00DF4770" w:rsidP="00090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left w:val="double" w:sz="4" w:space="0" w:color="auto"/>
              <w:right w:val="double" w:sz="4" w:space="0" w:color="auto"/>
            </w:tcBorders>
          </w:tcPr>
          <w:p w:rsidR="00DF4770" w:rsidRPr="000900B1" w:rsidRDefault="00DF4770" w:rsidP="0009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B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</w:t>
            </w:r>
          </w:p>
          <w:p w:rsidR="000900B1" w:rsidRPr="000900B1" w:rsidRDefault="00DF4770" w:rsidP="00090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0B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900B1" w:rsidRPr="00090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1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00B1" w:rsidRPr="000900B1">
              <w:rPr>
                <w:rFonts w:ascii="Times New Roman" w:hAnsi="Times New Roman" w:cs="Times New Roman"/>
                <w:sz w:val="24"/>
                <w:szCs w:val="24"/>
              </w:rPr>
              <w:t>пражнять детей в равновесии при ходьбе по ограниченной площади опоры, в приземлении на полусогнутые ноги в прыжках. Воспитывать любовь к физической культуре.</w:t>
            </w:r>
          </w:p>
          <w:p w:rsidR="00DF4770" w:rsidRPr="000900B1" w:rsidRDefault="000900B1" w:rsidP="00090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770" w:rsidRPr="000900B1" w:rsidRDefault="00DF4770" w:rsidP="00090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70" w:rsidTr="009918AA">
        <w:trPr>
          <w:trHeight w:val="65"/>
        </w:trPr>
        <w:tc>
          <w:tcPr>
            <w:tcW w:w="131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F4770" w:rsidRPr="00651925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651925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Январь</w:t>
            </w:r>
          </w:p>
        </w:tc>
        <w:tc>
          <w:tcPr>
            <w:tcW w:w="3204" w:type="dxa"/>
            <w:tcBorders>
              <w:left w:val="double" w:sz="4" w:space="0" w:color="auto"/>
              <w:right w:val="double" w:sz="4" w:space="0" w:color="auto"/>
            </w:tcBorders>
          </w:tcPr>
          <w:p w:rsidR="00DF4770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Занятие 1-2</w:t>
            </w:r>
          </w:p>
          <w:p w:rsidR="00DF4770" w:rsidRDefault="00DF4770" w:rsidP="00BC2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4770" w:rsidRDefault="00DF4770" w:rsidP="00BC2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4770" w:rsidRDefault="00DF4770" w:rsidP="00BC2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4770" w:rsidRDefault="00DF4770" w:rsidP="00BC2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4770" w:rsidRDefault="00DF4770" w:rsidP="00BC2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4770" w:rsidRDefault="00DF4770" w:rsidP="00BC2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4770" w:rsidRDefault="00DF4770" w:rsidP="00BC2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4770" w:rsidRDefault="00DF4770" w:rsidP="00BC2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4770" w:rsidRDefault="00DF4770" w:rsidP="00BC2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4770" w:rsidRDefault="00DF4770" w:rsidP="00BC2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double" w:sz="4" w:space="0" w:color="auto"/>
              <w:right w:val="double" w:sz="4" w:space="0" w:color="auto"/>
            </w:tcBorders>
          </w:tcPr>
          <w:p w:rsidR="00DF4770" w:rsidRDefault="00DF4770" w:rsidP="00DF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3845" w:type="dxa"/>
            <w:tcBorders>
              <w:left w:val="double" w:sz="4" w:space="0" w:color="auto"/>
              <w:right w:val="double" w:sz="4" w:space="0" w:color="auto"/>
            </w:tcBorders>
          </w:tcPr>
          <w:p w:rsidR="00DF4770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1-2</w:t>
            </w:r>
          </w:p>
          <w:p w:rsidR="00DF4770" w:rsidRDefault="00DF4770" w:rsidP="00BC2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-познакомить с перестроением и ходьбой парами; 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-закреплять умение сохранять устойчивое равновесие при ходьбе по доске;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прыжках продвигаясь вперед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«Спортивные гонки»</w:t>
            </w:r>
          </w:p>
        </w:tc>
        <w:tc>
          <w:tcPr>
            <w:tcW w:w="3560" w:type="dxa"/>
            <w:tcBorders>
              <w:left w:val="double" w:sz="4" w:space="0" w:color="auto"/>
              <w:right w:val="double" w:sz="4" w:space="0" w:color="auto"/>
            </w:tcBorders>
          </w:tcPr>
          <w:p w:rsidR="00DF4770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1-2</w:t>
            </w:r>
          </w:p>
          <w:p w:rsidR="00DF4770" w:rsidRDefault="00DF4770" w:rsidP="00BC2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ходьбе парами и беге врассыпную;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прокатывании мяча друг другу;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подлезании под дугу не касаясь руками пола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«Сказочные герои»</w:t>
            </w:r>
          </w:p>
        </w:tc>
      </w:tr>
      <w:tr w:rsidR="00DF4770" w:rsidTr="009918AA">
        <w:trPr>
          <w:trHeight w:val="65"/>
        </w:trPr>
        <w:tc>
          <w:tcPr>
            <w:tcW w:w="13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F4770" w:rsidRPr="00651925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3204" w:type="dxa"/>
            <w:tcBorders>
              <w:left w:val="double" w:sz="4" w:space="0" w:color="auto"/>
              <w:right w:val="double" w:sz="4" w:space="0" w:color="auto"/>
            </w:tcBorders>
          </w:tcPr>
          <w:p w:rsidR="00DF4770" w:rsidRDefault="00DF4770" w:rsidP="00DF4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DF4770" w:rsidRDefault="00DF4770" w:rsidP="00DF47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Цель:</w:t>
            </w:r>
          </w:p>
          <w:p w:rsidR="00DF4770" w:rsidRPr="004279A2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double" w:sz="4" w:space="0" w:color="auto"/>
              <w:right w:val="double" w:sz="4" w:space="0" w:color="auto"/>
            </w:tcBorders>
          </w:tcPr>
          <w:p w:rsidR="00DF4770" w:rsidRDefault="00DF4770" w:rsidP="00DF4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DF4770" w:rsidRDefault="00DF4770" w:rsidP="00DF47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Цель:</w:t>
            </w:r>
          </w:p>
          <w:p w:rsidR="00DF4770" w:rsidRPr="004279A2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double" w:sz="4" w:space="0" w:color="auto"/>
              <w:right w:val="double" w:sz="4" w:space="0" w:color="auto"/>
            </w:tcBorders>
          </w:tcPr>
          <w:p w:rsidR="00DF4770" w:rsidRDefault="00DF4770" w:rsidP="00DF4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F4010B" w:rsidRPr="00F4010B" w:rsidRDefault="00DF4770" w:rsidP="00F40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  <w:r w:rsidR="00F4010B" w:rsidRPr="00F4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1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4010B" w:rsidRPr="00F4010B">
              <w:rPr>
                <w:rFonts w:ascii="Times New Roman" w:hAnsi="Times New Roman" w:cs="Times New Roman"/>
                <w:sz w:val="24"/>
                <w:szCs w:val="24"/>
              </w:rPr>
              <w:t>пражнять в беге, равновесии и прыжках. Развивать ловкость в игровых  упражнениях  «Огуречик». Воспитывать дружеские взаимоотношения.</w:t>
            </w:r>
          </w:p>
          <w:p w:rsidR="00DF4770" w:rsidRDefault="00DF4770" w:rsidP="00DF47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4770" w:rsidRPr="004279A2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tcBorders>
              <w:left w:val="double" w:sz="4" w:space="0" w:color="auto"/>
              <w:right w:val="double" w:sz="4" w:space="0" w:color="auto"/>
            </w:tcBorders>
          </w:tcPr>
          <w:p w:rsidR="00DF4770" w:rsidRDefault="00DF4770" w:rsidP="00DF4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F4010B" w:rsidRPr="00F4010B" w:rsidRDefault="00DF4770" w:rsidP="00F40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  <w:r w:rsidR="00F4010B" w:rsidRPr="00F4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1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4010B" w:rsidRPr="00F4010B">
              <w:rPr>
                <w:rFonts w:ascii="Times New Roman" w:hAnsi="Times New Roman" w:cs="Times New Roman"/>
                <w:sz w:val="24"/>
                <w:szCs w:val="24"/>
              </w:rPr>
              <w:t>пражнять в ходьбе колонной по одному с выполнением заданий, прыжках из обруча в обруч, учить приземляться на полусогнутые ноги, Упражнять в прокатывании мяча друг другу, развивая координацию движений и глазомер. Воспитывать смелость в подвижной игре «Мыши в кладовой».</w:t>
            </w:r>
          </w:p>
          <w:p w:rsidR="00DF4770" w:rsidRPr="00F4010B" w:rsidRDefault="00DF4770" w:rsidP="00F40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70" w:rsidRPr="004279A2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770" w:rsidTr="009918AA">
        <w:trPr>
          <w:trHeight w:val="1596"/>
        </w:trPr>
        <w:tc>
          <w:tcPr>
            <w:tcW w:w="131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F4770" w:rsidRPr="00651925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651925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204" w:type="dxa"/>
            <w:tcBorders>
              <w:left w:val="double" w:sz="4" w:space="0" w:color="auto"/>
              <w:right w:val="double" w:sz="4" w:space="0" w:color="auto"/>
            </w:tcBorders>
          </w:tcPr>
          <w:p w:rsidR="00DF4770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Занятие 1-2</w:t>
            </w:r>
          </w:p>
          <w:p w:rsidR="00DF4770" w:rsidRDefault="00DF4770" w:rsidP="00BC2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-учить ходить переменным шагом через шнур;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ходьбе и беге врассыпную;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прыжках из обруча в обруч</w:t>
            </w:r>
          </w:p>
          <w:p w:rsidR="00DF4770" w:rsidRPr="002841F7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«Кружева»</w:t>
            </w:r>
          </w:p>
          <w:p w:rsidR="00DF4770" w:rsidRDefault="00DF4770" w:rsidP="00BC2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4770" w:rsidRDefault="00DF4770" w:rsidP="00BC2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double" w:sz="4" w:space="0" w:color="auto"/>
              <w:right w:val="double" w:sz="4" w:space="0" w:color="auto"/>
            </w:tcBorders>
          </w:tcPr>
          <w:p w:rsidR="00DF4770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1-2</w:t>
            </w:r>
          </w:p>
          <w:p w:rsidR="00DF4770" w:rsidRDefault="00DF4770" w:rsidP="00BC2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-учить приземляться на полусогнутые ноги при спрыгивании;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ходьбе и беге колонной по одному, выполняя задания;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упражнять в прокатывании мяча друг другу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«Калачи»</w:t>
            </w:r>
          </w:p>
        </w:tc>
        <w:tc>
          <w:tcPr>
            <w:tcW w:w="3845" w:type="dxa"/>
            <w:tcBorders>
              <w:left w:val="double" w:sz="4" w:space="0" w:color="auto"/>
              <w:right w:val="double" w:sz="4" w:space="0" w:color="auto"/>
            </w:tcBorders>
          </w:tcPr>
          <w:p w:rsidR="00DF4770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1-2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-упражнять в ходьбе переменным шагом через шнур; 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беге врассыпную;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бросать мяч через шнур;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подлезании под шнуром, не касаясь руками пола</w:t>
            </w:r>
          </w:p>
          <w:p w:rsidR="00DF4770" w:rsidRPr="002841F7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«Зеркало»</w:t>
            </w:r>
          </w:p>
          <w:p w:rsidR="00DF4770" w:rsidRDefault="00DF4770" w:rsidP="00BC2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tcBorders>
              <w:left w:val="double" w:sz="4" w:space="0" w:color="auto"/>
              <w:right w:val="double" w:sz="4" w:space="0" w:color="auto"/>
            </w:tcBorders>
          </w:tcPr>
          <w:p w:rsidR="00DF4770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1-2</w:t>
            </w:r>
          </w:p>
          <w:p w:rsidR="00DF4770" w:rsidRDefault="00DF4770" w:rsidP="00BC2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ходьбе колонной по одному, выполняя задания;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беге врассыпную;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пролезании в обруч, не касаясь руками пола</w:t>
            </w:r>
          </w:p>
          <w:p w:rsidR="00DF4770" w:rsidRPr="002841F7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«Пятнашки с домом»</w:t>
            </w:r>
          </w:p>
          <w:p w:rsidR="00DF4770" w:rsidRDefault="00DF4770" w:rsidP="00BC2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4770" w:rsidTr="00DF4770">
        <w:trPr>
          <w:trHeight w:val="636"/>
        </w:trPr>
        <w:tc>
          <w:tcPr>
            <w:tcW w:w="13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F4770" w:rsidRPr="00651925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3204" w:type="dxa"/>
            <w:tcBorders>
              <w:left w:val="double" w:sz="4" w:space="0" w:color="auto"/>
              <w:right w:val="double" w:sz="4" w:space="0" w:color="auto"/>
            </w:tcBorders>
          </w:tcPr>
          <w:p w:rsidR="00DF4770" w:rsidRDefault="00DF4770" w:rsidP="00DF4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</w:p>
          <w:p w:rsidR="00FB46C5" w:rsidRPr="00FB46C5" w:rsidRDefault="00DF4770" w:rsidP="00FB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C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F4010B" w:rsidRPr="00FB4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6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B46C5" w:rsidRPr="00FB46C5">
              <w:rPr>
                <w:rFonts w:ascii="Times New Roman" w:hAnsi="Times New Roman" w:cs="Times New Roman"/>
                <w:sz w:val="24"/>
                <w:szCs w:val="24"/>
              </w:rPr>
              <w:t>акрепить упражнения в ходьбе колонной по одному с выполнением заданий, прыжках из обруча в обруч , учить приземляться на полусогнутые ноги. Упражнять в прокатывании мяча до ориентира. Воспитывать смелость.</w:t>
            </w:r>
          </w:p>
          <w:p w:rsidR="00DF4770" w:rsidRPr="004279A2" w:rsidRDefault="00DF4770" w:rsidP="00FB46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double" w:sz="4" w:space="0" w:color="auto"/>
              <w:right w:val="double" w:sz="4" w:space="0" w:color="auto"/>
            </w:tcBorders>
          </w:tcPr>
          <w:p w:rsidR="00DF4770" w:rsidRDefault="00DF4770" w:rsidP="00DF4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DF4770" w:rsidRPr="00FB46C5" w:rsidRDefault="00DF4770" w:rsidP="00DF47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="00FB4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B46C5" w:rsidRPr="00FB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овторить игровые упражнения с прыжками и бегом. Учить быстро становиться в круг. Воспитывать внимание, умение</w:t>
            </w:r>
          </w:p>
          <w:p w:rsidR="00DF4770" w:rsidRPr="004279A2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double" w:sz="4" w:space="0" w:color="auto"/>
              <w:right w:val="double" w:sz="4" w:space="0" w:color="auto"/>
            </w:tcBorders>
          </w:tcPr>
          <w:p w:rsidR="00DF4770" w:rsidRDefault="00DF4770" w:rsidP="00DF4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FB46C5" w:rsidRPr="00FB46C5" w:rsidRDefault="00DF4770" w:rsidP="00FB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C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FB46C5" w:rsidRPr="00FB46C5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умения действовать по сигналу воспитателя; развивать координацию движений и ловкость при прокатывании мяча между предметами. Упражнять в ползании. Воспитывать дружеские взаимоотношения.</w:t>
            </w:r>
          </w:p>
          <w:p w:rsidR="00DF4770" w:rsidRDefault="00DF4770" w:rsidP="00DF47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4770" w:rsidRPr="004279A2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tcBorders>
              <w:left w:val="double" w:sz="4" w:space="0" w:color="auto"/>
              <w:right w:val="double" w:sz="4" w:space="0" w:color="auto"/>
            </w:tcBorders>
          </w:tcPr>
          <w:p w:rsidR="00DF4770" w:rsidRDefault="00DF4770" w:rsidP="00DF4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FB46C5" w:rsidRPr="00FB46C5" w:rsidRDefault="00DF4770" w:rsidP="00FB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C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FB46C5" w:rsidRPr="00FB46C5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игровые упражнения с прыжками, бегом, в равновесии. Учить ходьбе в колонне по одному между предметами. Воспитывать быстроту реакции , смелость в подвижных играх.</w:t>
            </w:r>
          </w:p>
          <w:p w:rsidR="00DF4770" w:rsidRDefault="00DF4770" w:rsidP="00DF47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4770" w:rsidRPr="004279A2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770" w:rsidTr="009918AA">
        <w:trPr>
          <w:trHeight w:val="1464"/>
        </w:trPr>
        <w:tc>
          <w:tcPr>
            <w:tcW w:w="131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F4770" w:rsidRPr="00651925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651925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204" w:type="dxa"/>
            <w:tcBorders>
              <w:left w:val="double" w:sz="4" w:space="0" w:color="auto"/>
              <w:right w:val="double" w:sz="4" w:space="0" w:color="auto"/>
            </w:tcBorders>
          </w:tcPr>
          <w:p w:rsidR="00DF4770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Занятие 1-2</w:t>
            </w:r>
          </w:p>
          <w:p w:rsidR="00DF4770" w:rsidRDefault="00DF4770" w:rsidP="00BC2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-учить ходить и бегать по кругу; 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сохранении равновесия при ходьбе по уменьшенной площади;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-закреплять умение мягко приземляться в прыжках с продвижением вперед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«Цветные салки»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double" w:sz="4" w:space="0" w:color="auto"/>
              <w:right w:val="double" w:sz="4" w:space="0" w:color="auto"/>
            </w:tcBorders>
          </w:tcPr>
          <w:p w:rsidR="00DF4770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1-2</w:t>
            </w:r>
          </w:p>
          <w:p w:rsidR="00DF4770" w:rsidRDefault="00DF4770" w:rsidP="00BC2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-учить прокатывать мяч между предметами;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ходьбе и беге парами и беге врассыпную;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-познакомить с прыжками в длину с места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«Мыши в кладовой»</w:t>
            </w:r>
          </w:p>
        </w:tc>
        <w:tc>
          <w:tcPr>
            <w:tcW w:w="3845" w:type="dxa"/>
            <w:tcBorders>
              <w:left w:val="double" w:sz="4" w:space="0" w:color="auto"/>
              <w:right w:val="double" w:sz="4" w:space="0" w:color="auto"/>
            </w:tcBorders>
          </w:tcPr>
          <w:p w:rsidR="00DF4770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1-2</w:t>
            </w:r>
          </w:p>
          <w:p w:rsidR="00DF4770" w:rsidRDefault="00DF4770" w:rsidP="00BC2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-учить бросать мяч о землю и ловить двумя руками;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ходьбе и беге по кругу;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ползании по скамейке на ладонях и коленях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«Цветные автомобили»</w:t>
            </w:r>
          </w:p>
        </w:tc>
        <w:tc>
          <w:tcPr>
            <w:tcW w:w="3560" w:type="dxa"/>
            <w:tcBorders>
              <w:left w:val="double" w:sz="4" w:space="0" w:color="auto"/>
              <w:right w:val="double" w:sz="4" w:space="0" w:color="auto"/>
            </w:tcBorders>
          </w:tcPr>
          <w:p w:rsidR="00DF4770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1-2</w:t>
            </w:r>
          </w:p>
          <w:p w:rsidR="00DF4770" w:rsidRDefault="00DF4770" w:rsidP="00BC2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-учить правильному хвату руками за рейки при влезании на наклонную лестницу;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ходьбе парами;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беге врассыпную;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-закреплять умение ходить, перешагивая через брусок</w:t>
            </w:r>
          </w:p>
          <w:p w:rsidR="00DF4770" w:rsidRDefault="00DF4770" w:rsidP="00093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«Светофор»</w:t>
            </w:r>
          </w:p>
        </w:tc>
      </w:tr>
      <w:tr w:rsidR="00DF4770" w:rsidTr="00DF4770">
        <w:trPr>
          <w:trHeight w:val="587"/>
        </w:trPr>
        <w:tc>
          <w:tcPr>
            <w:tcW w:w="13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F4770" w:rsidRPr="00651925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3204" w:type="dxa"/>
            <w:tcBorders>
              <w:left w:val="double" w:sz="4" w:space="0" w:color="auto"/>
              <w:right w:val="double" w:sz="4" w:space="0" w:color="auto"/>
            </w:tcBorders>
          </w:tcPr>
          <w:p w:rsidR="00DF4770" w:rsidRDefault="00DF4770" w:rsidP="00DF4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FB46C5" w:rsidRPr="00C830D2" w:rsidRDefault="00DF4770" w:rsidP="00C8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FB46C5" w:rsidRPr="00C8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0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46C5" w:rsidRPr="00C830D2">
              <w:rPr>
                <w:rFonts w:ascii="Times New Roman" w:hAnsi="Times New Roman" w:cs="Times New Roman"/>
                <w:sz w:val="24"/>
                <w:szCs w:val="24"/>
              </w:rPr>
              <w:t>пражнять детей в ходьбе с выполнением заданий, развивая внимание, реакцию на сигнал воспитателя, ползании, развивая координацию движений в равновесии. Воспитывать любовь к физической культуре.</w:t>
            </w:r>
          </w:p>
          <w:p w:rsidR="00DF4770" w:rsidRPr="00C830D2" w:rsidRDefault="00DF4770" w:rsidP="00C8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70" w:rsidRPr="004279A2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double" w:sz="4" w:space="0" w:color="auto"/>
              <w:right w:val="double" w:sz="4" w:space="0" w:color="auto"/>
            </w:tcBorders>
          </w:tcPr>
          <w:p w:rsidR="00DF4770" w:rsidRDefault="00DF4770" w:rsidP="00DF4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FB46C5" w:rsidRPr="00C830D2" w:rsidRDefault="00DF4770" w:rsidP="00C8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FB46C5" w:rsidRPr="00C8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0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B46C5" w:rsidRPr="00C830D2">
              <w:rPr>
                <w:rFonts w:ascii="Times New Roman" w:hAnsi="Times New Roman" w:cs="Times New Roman"/>
                <w:sz w:val="24"/>
                <w:szCs w:val="24"/>
              </w:rPr>
              <w:t>акреплять упражнения в ходьбе с выполнением задания. Развивать внимание, реакцию на сигнал воспитателя, в ползании , развивая координацию движения в равновесии. Воспитывать трудолюбие.</w:t>
            </w:r>
          </w:p>
          <w:p w:rsidR="00DF4770" w:rsidRDefault="00DF4770" w:rsidP="00DF47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4770" w:rsidRPr="004279A2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double" w:sz="4" w:space="0" w:color="auto"/>
              <w:right w:val="double" w:sz="4" w:space="0" w:color="auto"/>
            </w:tcBorders>
          </w:tcPr>
          <w:p w:rsidR="00DF4770" w:rsidRDefault="00DF4770" w:rsidP="00DF4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DF4770" w:rsidRPr="00C830D2" w:rsidRDefault="00DF4770" w:rsidP="00C830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="00FB4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8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B46C5" w:rsidRPr="00C8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пражнять детей в ходьбе и беге врассыпную, развивая ориентировку в пространстве, в сохранении устойчивого равновесия и прыжках. Воспитывать смелость в подвижной игре «Коршун</w:t>
            </w:r>
            <w:r w:rsidR="00C8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4770" w:rsidRPr="004279A2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tcBorders>
              <w:left w:val="double" w:sz="4" w:space="0" w:color="auto"/>
              <w:right w:val="double" w:sz="4" w:space="0" w:color="auto"/>
            </w:tcBorders>
          </w:tcPr>
          <w:p w:rsidR="00DF4770" w:rsidRDefault="00DF4770" w:rsidP="00DF4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C830D2" w:rsidRPr="00C830D2" w:rsidRDefault="00DF4770" w:rsidP="00C8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D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FB46C5" w:rsidRPr="00C8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0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830D2" w:rsidRPr="00C830D2">
              <w:rPr>
                <w:rFonts w:ascii="Times New Roman" w:hAnsi="Times New Roman" w:cs="Times New Roman"/>
                <w:sz w:val="24"/>
                <w:szCs w:val="24"/>
              </w:rPr>
              <w:t>акрепить упражнения в ходьбе и беге врассыпную, развивать ориентировку в пространстве и прыжках на месте. Воспитывать смелость.</w:t>
            </w:r>
          </w:p>
          <w:p w:rsidR="00DF4770" w:rsidRPr="00C830D2" w:rsidRDefault="00DF4770" w:rsidP="00C8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70" w:rsidRPr="004279A2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770" w:rsidTr="00DF4770">
        <w:trPr>
          <w:trHeight w:val="1710"/>
        </w:trPr>
        <w:tc>
          <w:tcPr>
            <w:tcW w:w="131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F4770" w:rsidRPr="00651925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651925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Апрель</w:t>
            </w:r>
          </w:p>
        </w:tc>
        <w:tc>
          <w:tcPr>
            <w:tcW w:w="320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770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Занятие 1-2</w:t>
            </w:r>
          </w:p>
          <w:p w:rsidR="00DF4770" w:rsidRPr="007A6EAA" w:rsidRDefault="00DF4770" w:rsidP="00BC2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</w:p>
          <w:p w:rsidR="00DF4770" w:rsidRDefault="00DF4770" w:rsidP="00B46B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ходьбе и беге с остановкой по сигналу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F4770" w:rsidRDefault="00DF4770" w:rsidP="00B46B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умении сохранять равновесие при ходьбе на повышенной опоре;</w:t>
            </w:r>
          </w:p>
          <w:p w:rsidR="00DF4770" w:rsidRPr="00DF5199" w:rsidRDefault="00DF4770" w:rsidP="00B46B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прыжках в длину  с места</w:t>
            </w:r>
          </w:p>
          <w:p w:rsidR="00DF4770" w:rsidRDefault="00DF4770" w:rsidP="00B46B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«Ручеек»</w:t>
            </w:r>
          </w:p>
          <w:p w:rsidR="00DF4770" w:rsidRDefault="00DF4770" w:rsidP="00B46B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770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1-2</w:t>
            </w:r>
          </w:p>
          <w:p w:rsidR="00DF4770" w:rsidRDefault="00DF4770" w:rsidP="00B46B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</w:p>
          <w:p w:rsidR="00DF4770" w:rsidRDefault="00DF4770" w:rsidP="00B46B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-продолжать учить приземляться одновременно на обе ноги;</w:t>
            </w:r>
          </w:p>
          <w:p w:rsidR="00DF4770" w:rsidRDefault="00DF4770" w:rsidP="00B46B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бросании мяча об пол;</w:t>
            </w:r>
          </w:p>
          <w:p w:rsidR="00DF4770" w:rsidRDefault="00DF4770" w:rsidP="00B46B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ходьбе колонной по одному;</w:t>
            </w:r>
          </w:p>
          <w:p w:rsidR="00DF4770" w:rsidRDefault="00DF4770" w:rsidP="00B46B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беге  врассыпную;</w:t>
            </w:r>
          </w:p>
          <w:p w:rsidR="00DF4770" w:rsidRDefault="00DF4770" w:rsidP="00B46B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прыжках с места</w:t>
            </w:r>
          </w:p>
          <w:p w:rsidR="00DF4770" w:rsidRDefault="00DF4770" w:rsidP="00B46B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«Зайчик»</w:t>
            </w:r>
          </w:p>
        </w:tc>
        <w:tc>
          <w:tcPr>
            <w:tcW w:w="38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770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1-2</w:t>
            </w:r>
          </w:p>
          <w:p w:rsidR="00DF4770" w:rsidRDefault="00DF4770" w:rsidP="00BC2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</w:p>
          <w:p w:rsidR="00DF4770" w:rsidRDefault="00DF4770" w:rsidP="00B46B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-упражнять ходить и бегать в рассыпную; </w:t>
            </w:r>
          </w:p>
          <w:p w:rsidR="00DF4770" w:rsidRDefault="00DF4770" w:rsidP="00B46B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бросании мяча вверх и ловить его двумя руками;</w:t>
            </w:r>
          </w:p>
          <w:p w:rsidR="00DF4770" w:rsidRDefault="00DF4770" w:rsidP="00B46B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ползании по доске</w:t>
            </w:r>
          </w:p>
          <w:p w:rsidR="00DF4770" w:rsidRDefault="00DF4770" w:rsidP="00B46B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«Птичья суматоха»</w:t>
            </w:r>
          </w:p>
        </w:tc>
        <w:tc>
          <w:tcPr>
            <w:tcW w:w="35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770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1-2</w:t>
            </w:r>
          </w:p>
          <w:p w:rsidR="00DF4770" w:rsidRDefault="00DF4770" w:rsidP="00BC2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</w:p>
          <w:p w:rsidR="00DF4770" w:rsidRDefault="00DF4770" w:rsidP="00B46B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ходьбе и беге колонной по одному;</w:t>
            </w:r>
          </w:p>
          <w:p w:rsidR="00DF4770" w:rsidRDefault="00DF4770" w:rsidP="00B46B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умении влезать на наклонную лесенку;</w:t>
            </w:r>
          </w:p>
          <w:p w:rsidR="00DF4770" w:rsidRDefault="00DF4770" w:rsidP="00B46B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ходьбе по доске, формируя правильную осанку</w:t>
            </w:r>
          </w:p>
          <w:p w:rsidR="00DF4770" w:rsidRDefault="00DF4770" w:rsidP="00B46B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«Воробушки и автомобиль»</w:t>
            </w:r>
          </w:p>
        </w:tc>
      </w:tr>
      <w:tr w:rsidR="00DF4770" w:rsidTr="00DF4770">
        <w:trPr>
          <w:trHeight w:val="826"/>
        </w:trPr>
        <w:tc>
          <w:tcPr>
            <w:tcW w:w="13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F4770" w:rsidRPr="00651925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F4770" w:rsidRDefault="00DF4770" w:rsidP="00DF4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C830D2" w:rsidRPr="0084258E" w:rsidRDefault="00DF4770" w:rsidP="00842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58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830D2" w:rsidRPr="00842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5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30D2" w:rsidRPr="0084258E">
              <w:rPr>
                <w:rFonts w:ascii="Times New Roman" w:hAnsi="Times New Roman" w:cs="Times New Roman"/>
                <w:sz w:val="24"/>
                <w:szCs w:val="24"/>
              </w:rPr>
              <w:t>пражнять в ходьбе и беге врассыпную, в ходьбе между предметами; развивать глазомер при бросании снежков на дальность. Воспитывать дружелюбие.</w:t>
            </w:r>
          </w:p>
          <w:p w:rsidR="00DF4770" w:rsidRPr="0084258E" w:rsidRDefault="00DF4770" w:rsidP="00842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70" w:rsidRPr="004279A2" w:rsidRDefault="00DF4770" w:rsidP="00DF4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F4770" w:rsidRDefault="00DF4770" w:rsidP="00DF4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DF4770" w:rsidRPr="0084258E" w:rsidRDefault="00DF4770" w:rsidP="00842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58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830D2" w:rsidRPr="00842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5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30D2" w:rsidRPr="0084258E">
              <w:rPr>
                <w:rFonts w:ascii="Times New Roman" w:hAnsi="Times New Roman" w:cs="Times New Roman"/>
                <w:sz w:val="24"/>
                <w:szCs w:val="24"/>
              </w:rPr>
              <w:t>пражнять детей в ходьбе и беге с остановкой по сигналу воспитателя; в прокатывании мячей между предметами, умение группироваться при лазании под дугу. Воспитывать любовь к физической</w:t>
            </w:r>
            <w:r w:rsidR="0084258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культуре.</w:t>
            </w:r>
          </w:p>
          <w:p w:rsidR="00DF4770" w:rsidRPr="004279A2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F4770" w:rsidRDefault="00DF4770" w:rsidP="00DF4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DF4770" w:rsidRPr="0084258E" w:rsidRDefault="00DF4770" w:rsidP="00842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58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830D2" w:rsidRPr="00842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5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30D2" w:rsidRPr="0084258E">
              <w:rPr>
                <w:rFonts w:ascii="Times New Roman" w:hAnsi="Times New Roman" w:cs="Times New Roman"/>
                <w:sz w:val="24"/>
                <w:szCs w:val="24"/>
              </w:rPr>
              <w:t>пражнять детей в ходьбе и беге с остановкой по сигналу воспитателя; в прокатывании мячей между предметами, умение группироваться при лазании под шнур. Воспитывать дружеские взаимоотношения</w:t>
            </w:r>
            <w:r w:rsidR="00842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770" w:rsidRPr="004279A2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F4770" w:rsidRDefault="00DF4770" w:rsidP="00DF4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DF4770" w:rsidRPr="0084258E" w:rsidRDefault="00DF4770" w:rsidP="00842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="00C8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425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30D2" w:rsidRPr="0084258E">
              <w:rPr>
                <w:rFonts w:ascii="Times New Roman" w:hAnsi="Times New Roman" w:cs="Times New Roman"/>
                <w:sz w:val="24"/>
                <w:szCs w:val="24"/>
              </w:rPr>
              <w:t>овторить ходьбу и бег по кругу, игровые упражнения на равновесие и метание. Во</w:t>
            </w:r>
            <w:r w:rsidR="0084258E">
              <w:rPr>
                <w:rFonts w:ascii="Times New Roman" w:hAnsi="Times New Roman" w:cs="Times New Roman"/>
                <w:sz w:val="24"/>
                <w:szCs w:val="24"/>
              </w:rPr>
              <w:t xml:space="preserve">спитывать </w:t>
            </w:r>
            <w:r w:rsidR="00C830D2" w:rsidRPr="0084258E">
              <w:rPr>
                <w:rFonts w:ascii="Times New Roman" w:hAnsi="Times New Roman" w:cs="Times New Roman"/>
                <w:sz w:val="24"/>
                <w:szCs w:val="24"/>
              </w:rPr>
              <w:t>доброжелательное</w:t>
            </w:r>
            <w:r w:rsidR="0084258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окружающим.</w:t>
            </w:r>
          </w:p>
          <w:p w:rsidR="00DF4770" w:rsidRPr="004279A2" w:rsidRDefault="00DF4770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2056D" w:rsidTr="009918AA">
        <w:trPr>
          <w:trHeight w:val="1366"/>
        </w:trPr>
        <w:tc>
          <w:tcPr>
            <w:tcW w:w="131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2056D" w:rsidRPr="00651925" w:rsidRDefault="00D2056D" w:rsidP="00BC206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651925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Май</w:t>
            </w:r>
          </w:p>
        </w:tc>
        <w:tc>
          <w:tcPr>
            <w:tcW w:w="3204" w:type="dxa"/>
            <w:tcBorders>
              <w:left w:val="double" w:sz="4" w:space="0" w:color="auto"/>
              <w:right w:val="double" w:sz="4" w:space="0" w:color="auto"/>
            </w:tcBorders>
          </w:tcPr>
          <w:p w:rsidR="00D2056D" w:rsidRDefault="00D2056D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Занятие 1-2</w:t>
            </w:r>
          </w:p>
          <w:p w:rsidR="00D2056D" w:rsidRDefault="00D2056D" w:rsidP="00BC2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</w:p>
          <w:p w:rsidR="00D2056D" w:rsidRDefault="00D2056D" w:rsidP="00B46B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ходьбе и беге по кругу;</w:t>
            </w:r>
          </w:p>
          <w:p w:rsidR="00D2056D" w:rsidRDefault="00D2056D" w:rsidP="00B46B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сохранении равновесия при ходьбе на повышенной опоре;</w:t>
            </w:r>
          </w:p>
          <w:p w:rsidR="00D2056D" w:rsidRDefault="00D2056D" w:rsidP="00B46B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перепрыгивании через шнур</w:t>
            </w:r>
          </w:p>
          <w:p w:rsidR="00D2056D" w:rsidRDefault="00D2056D" w:rsidP="00B46B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«Аленький цветочек»</w:t>
            </w:r>
          </w:p>
          <w:p w:rsidR="00D2056D" w:rsidRDefault="00D2056D" w:rsidP="00B46B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double" w:sz="4" w:space="0" w:color="auto"/>
              <w:right w:val="double" w:sz="4" w:space="0" w:color="auto"/>
            </w:tcBorders>
          </w:tcPr>
          <w:p w:rsidR="00D2056D" w:rsidRDefault="00D2056D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1-2</w:t>
            </w:r>
          </w:p>
          <w:p w:rsidR="00D2056D" w:rsidRDefault="00D2056D" w:rsidP="00BC2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</w:p>
          <w:p w:rsidR="00D2056D" w:rsidRDefault="00D2056D" w:rsidP="00BC2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ходьбе и беге врассыпную;</w:t>
            </w:r>
          </w:p>
          <w:p w:rsidR="00D2056D" w:rsidRDefault="00D2056D" w:rsidP="00BC2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подбрасывании мяча; упражнять в приземлении на носочки;</w:t>
            </w:r>
          </w:p>
          <w:p w:rsidR="00D2056D" w:rsidRDefault="00D2056D" w:rsidP="00BC2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прыжках в длину с места</w:t>
            </w:r>
          </w:p>
          <w:p w:rsidR="00D2056D" w:rsidRDefault="00D2056D" w:rsidP="00BC2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«Каравай»</w:t>
            </w:r>
          </w:p>
        </w:tc>
        <w:tc>
          <w:tcPr>
            <w:tcW w:w="3845" w:type="dxa"/>
            <w:tcBorders>
              <w:left w:val="double" w:sz="4" w:space="0" w:color="auto"/>
              <w:right w:val="double" w:sz="4" w:space="0" w:color="auto"/>
            </w:tcBorders>
          </w:tcPr>
          <w:p w:rsidR="00D2056D" w:rsidRDefault="00D2056D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1-2</w:t>
            </w:r>
          </w:p>
          <w:p w:rsidR="00D2056D" w:rsidRDefault="00D2056D" w:rsidP="00BC2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</w:p>
          <w:p w:rsidR="00D2056D" w:rsidRDefault="00D2056D" w:rsidP="00B46B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ходьбе колонной по одному, выполняя задания по сигналу;</w:t>
            </w:r>
          </w:p>
          <w:p w:rsidR="00D2056D" w:rsidRDefault="00D2056D" w:rsidP="00B46B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беге врассыпную;</w:t>
            </w:r>
          </w:p>
          <w:p w:rsidR="00D2056D" w:rsidRDefault="00D2056D" w:rsidP="00B46B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подбрасывании мяча вверх и ловля его;</w:t>
            </w:r>
          </w:p>
          <w:p w:rsidR="00D2056D" w:rsidRDefault="00D2056D" w:rsidP="00B46B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ползании по скамейке на ладонях и коленях</w:t>
            </w:r>
          </w:p>
          <w:p w:rsidR="00D2056D" w:rsidRDefault="00D2056D" w:rsidP="00B46B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«Дождик»</w:t>
            </w:r>
          </w:p>
        </w:tc>
        <w:tc>
          <w:tcPr>
            <w:tcW w:w="3560" w:type="dxa"/>
            <w:tcBorders>
              <w:left w:val="double" w:sz="4" w:space="0" w:color="auto"/>
              <w:right w:val="double" w:sz="4" w:space="0" w:color="auto"/>
            </w:tcBorders>
          </w:tcPr>
          <w:p w:rsidR="00D2056D" w:rsidRDefault="00D2056D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1-2</w:t>
            </w:r>
          </w:p>
          <w:p w:rsidR="00D2056D" w:rsidRDefault="00D2056D" w:rsidP="00BC2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</w:p>
          <w:p w:rsidR="00D2056D" w:rsidRDefault="00D2056D" w:rsidP="00B46B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ходьбе, отрабатывая переменный шаг и координацию движений, и беге врассыпную;</w:t>
            </w:r>
          </w:p>
          <w:p w:rsidR="00D2056D" w:rsidRDefault="00D2056D" w:rsidP="00B46B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-упражнять в равновесии;</w:t>
            </w:r>
          </w:p>
          <w:p w:rsidR="00D2056D" w:rsidRDefault="00D2056D" w:rsidP="00B46B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-закреплять умение влезать на наклонную лесенку, не пропуская реек</w:t>
            </w:r>
          </w:p>
          <w:p w:rsidR="00D2056D" w:rsidRDefault="00D2056D" w:rsidP="00B46B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«Гуси-лебеди»</w:t>
            </w:r>
          </w:p>
        </w:tc>
      </w:tr>
      <w:tr w:rsidR="00D2056D" w:rsidTr="0084258E">
        <w:trPr>
          <w:trHeight w:val="70"/>
        </w:trPr>
        <w:tc>
          <w:tcPr>
            <w:tcW w:w="13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2056D" w:rsidRPr="00651925" w:rsidRDefault="00D2056D" w:rsidP="00BC206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3204" w:type="dxa"/>
            <w:tcBorders>
              <w:left w:val="double" w:sz="4" w:space="0" w:color="auto"/>
              <w:right w:val="double" w:sz="4" w:space="0" w:color="auto"/>
            </w:tcBorders>
          </w:tcPr>
          <w:p w:rsidR="00D2056D" w:rsidRDefault="00D2056D" w:rsidP="00D205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D2056D" w:rsidRPr="0084258E" w:rsidRDefault="00D2056D" w:rsidP="00D20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="00C8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425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4258E" w:rsidRPr="0084258E">
              <w:rPr>
                <w:rFonts w:ascii="Times New Roman" w:hAnsi="Times New Roman" w:cs="Times New Roman"/>
                <w:sz w:val="24"/>
                <w:szCs w:val="24"/>
              </w:rPr>
              <w:t>пражнять в ходьбе и беге врассыпную, развивать ориентировку в пространстве; упражнять в ползании на повышенной опоре и сохранении равновесия при ходьбе по доске. Воспитывать</w:t>
            </w:r>
          </w:p>
          <w:p w:rsidR="00D2056D" w:rsidRPr="004279A2" w:rsidRDefault="00D2056D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07" w:type="dxa"/>
            <w:tcBorders>
              <w:left w:val="double" w:sz="4" w:space="0" w:color="auto"/>
              <w:right w:val="double" w:sz="4" w:space="0" w:color="auto"/>
            </w:tcBorders>
          </w:tcPr>
          <w:p w:rsidR="00D2056D" w:rsidRDefault="00D2056D" w:rsidP="00D205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84258E" w:rsidRPr="0084258E" w:rsidRDefault="00D2056D" w:rsidP="00842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58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84258E" w:rsidRPr="00842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5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4258E" w:rsidRPr="0084258E">
              <w:rPr>
                <w:rFonts w:ascii="Times New Roman" w:hAnsi="Times New Roman" w:cs="Times New Roman"/>
                <w:sz w:val="24"/>
                <w:szCs w:val="24"/>
              </w:rPr>
              <w:t>акрепить упражнения в ходьбе и беге врассыпную, развивать ориентировку в пространстве; упражнять в ползании на повышенной опоре и сохранении равновесия при ходьбе по узкой дорожке. Воспитывать смелость, доброту.</w:t>
            </w:r>
          </w:p>
          <w:p w:rsidR="00D2056D" w:rsidRPr="0084258E" w:rsidRDefault="0084258E" w:rsidP="00842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58E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 с метанием, в равновесии. Повторить игру «Зайка беленький». Воспитывать любовь</w:t>
            </w:r>
          </w:p>
          <w:p w:rsidR="00D2056D" w:rsidRPr="004279A2" w:rsidRDefault="00D2056D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double" w:sz="4" w:space="0" w:color="auto"/>
              <w:right w:val="double" w:sz="4" w:space="0" w:color="auto"/>
            </w:tcBorders>
          </w:tcPr>
          <w:p w:rsidR="00D2056D" w:rsidRDefault="00D2056D" w:rsidP="00D205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D2056D" w:rsidRPr="0084258E" w:rsidRDefault="00D2056D" w:rsidP="00D20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="00842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425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258E" w:rsidRPr="0084258E">
              <w:rPr>
                <w:rFonts w:ascii="Times New Roman" w:hAnsi="Times New Roman" w:cs="Times New Roman"/>
                <w:sz w:val="24"/>
                <w:szCs w:val="24"/>
              </w:rPr>
              <w:t>овторить ходьбу с выполнением задания; упражнять в сохранении равновесия на ограниченной площади опоры, прыжки на двух ногах продвигаясь вперёд. Воспитывать смелость</w:t>
            </w:r>
          </w:p>
          <w:p w:rsidR="00D2056D" w:rsidRPr="004279A2" w:rsidRDefault="00D2056D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tcBorders>
              <w:left w:val="double" w:sz="4" w:space="0" w:color="auto"/>
              <w:right w:val="double" w:sz="4" w:space="0" w:color="auto"/>
            </w:tcBorders>
          </w:tcPr>
          <w:p w:rsidR="00D2056D" w:rsidRDefault="00D2056D" w:rsidP="00D205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84258E" w:rsidRPr="0084258E" w:rsidRDefault="00D2056D" w:rsidP="00842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58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84258E" w:rsidRPr="0084258E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 Воспитывать смелость в подвижной игре «Лохматый пёс».</w:t>
            </w:r>
          </w:p>
          <w:p w:rsidR="00D2056D" w:rsidRDefault="00D2056D" w:rsidP="00D2056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056D" w:rsidRPr="004279A2" w:rsidRDefault="00D2056D" w:rsidP="00BC2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2056D" w:rsidRDefault="00C944F5" w:rsidP="000724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pict>
          <v:rect id="_x0000_s1055" style="position:absolute;margin-left:-36.45pt;margin-top:-13.7pt;width:783pt;height:543.75pt;z-index:251669504;mso-position-horizontal-relative:text;mso-position-vertical-relative:text" strokecolor="#c0504d [3205]" strokeweight="4.5pt">
            <v:shadow on="t" color="#d99594 [1941]" opacity=".5" offset="6pt,-6pt"/>
            <v:textbox>
              <w:txbxContent>
                <w:p w:rsidR="00DF4770" w:rsidRPr="00AD585A" w:rsidRDefault="00DF4770" w:rsidP="00E2637D">
                  <w:pPr>
                    <w:spacing w:line="240" w:lineRule="auto"/>
                    <w:ind w:left="-284"/>
                    <w:rPr>
                      <w:rStyle w:val="a4"/>
                      <w:color w:val="C0504D" w:themeColor="accent2"/>
                      <w:sz w:val="44"/>
                      <w:szCs w:val="44"/>
                    </w:rPr>
                  </w:pPr>
                  <w:r>
                    <w:rPr>
                      <w:rStyle w:val="a4"/>
                      <w:color w:val="C0504D" w:themeColor="accent2"/>
                      <w:sz w:val="44"/>
                      <w:szCs w:val="44"/>
                    </w:rPr>
                    <w:t xml:space="preserve">            О</w:t>
                  </w:r>
                  <w:r w:rsidRPr="00AD585A">
                    <w:rPr>
                      <w:rStyle w:val="a4"/>
                      <w:color w:val="C0504D" w:themeColor="accent2"/>
                      <w:sz w:val="44"/>
                      <w:szCs w:val="44"/>
                    </w:rPr>
                    <w:t xml:space="preserve">бразовательная область </w:t>
                  </w:r>
                  <w:r>
                    <w:rPr>
                      <w:rStyle w:val="a4"/>
                      <w:color w:val="C0504D" w:themeColor="accent2"/>
                      <w:sz w:val="44"/>
                      <w:szCs w:val="44"/>
                    </w:rPr>
                    <w:t xml:space="preserve">«Художественно- эстетическое </w:t>
                  </w:r>
                  <w:r w:rsidRPr="00AD585A">
                    <w:rPr>
                      <w:rStyle w:val="a4"/>
                      <w:color w:val="C0504D" w:themeColor="accent2"/>
                      <w:sz w:val="44"/>
                      <w:szCs w:val="44"/>
                    </w:rPr>
                    <w:t>развитие»</w:t>
                  </w:r>
                </w:p>
                <w:p w:rsidR="00DF4770" w:rsidRPr="00AD585A" w:rsidRDefault="00DF4770" w:rsidP="00E2637D">
                  <w:pPr>
                    <w:spacing w:line="240" w:lineRule="auto"/>
                    <w:ind w:left="-284"/>
                    <w:jc w:val="center"/>
                    <w:rPr>
                      <w:rStyle w:val="a4"/>
                      <w:color w:val="C0504D" w:themeColor="accent2"/>
                      <w:sz w:val="44"/>
                      <w:szCs w:val="44"/>
                    </w:rPr>
                  </w:pPr>
                  <w:r w:rsidRPr="00AD585A">
                    <w:rPr>
                      <w:rStyle w:val="a4"/>
                      <w:color w:val="C0504D" w:themeColor="accent2"/>
                      <w:sz w:val="44"/>
                      <w:szCs w:val="44"/>
                    </w:rPr>
                    <w:t>Изобразительная деятельность</w:t>
                  </w:r>
                </w:p>
                <w:p w:rsidR="00DF4770" w:rsidRPr="00AD585A" w:rsidRDefault="00DF4770" w:rsidP="00E2637D">
                  <w:pPr>
                    <w:spacing w:line="240" w:lineRule="auto"/>
                    <w:ind w:left="-284"/>
                    <w:jc w:val="center"/>
                    <w:rPr>
                      <w:rStyle w:val="a4"/>
                      <w:color w:val="C0504D" w:themeColor="accent2"/>
                      <w:sz w:val="44"/>
                      <w:szCs w:val="44"/>
                    </w:rPr>
                  </w:pPr>
                  <w:r w:rsidRPr="00AD585A">
                    <w:rPr>
                      <w:rStyle w:val="a4"/>
                      <w:color w:val="C0504D" w:themeColor="accent2"/>
                      <w:sz w:val="44"/>
                      <w:szCs w:val="44"/>
                    </w:rPr>
                    <w:t>(рисование, лепка, аппликация)</w:t>
                  </w:r>
                </w:p>
                <w:p w:rsidR="00DF4770" w:rsidRPr="00651925" w:rsidRDefault="00DF4770" w:rsidP="00651925">
                  <w:pPr>
                    <w:rPr>
                      <w:rStyle w:val="a4"/>
                      <w:rFonts w:ascii="Times New Roman" w:hAnsi="Times New Roman" w:cs="Times New Roman"/>
                      <w:color w:val="4D4D4D"/>
                      <w:sz w:val="32"/>
                      <w:szCs w:val="32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b w:val="0"/>
                      <w:i w:val="0"/>
                      <w:color w:val="C0504D" w:themeColor="accent2"/>
                      <w:sz w:val="28"/>
                      <w:szCs w:val="28"/>
                    </w:rPr>
                    <w:t xml:space="preserve">         </w:t>
                  </w:r>
                  <w:r w:rsidRPr="00651925">
                    <w:rPr>
                      <w:rStyle w:val="a4"/>
                      <w:rFonts w:ascii="Times New Roman" w:hAnsi="Times New Roman" w:cs="Times New Roman"/>
                      <w:color w:val="4D4D4D"/>
                      <w:sz w:val="32"/>
                      <w:szCs w:val="32"/>
                    </w:rPr>
                    <w:t>Цель: формировать интерес к эстетической стороне окружающей действительности, эстетического отношения к предметам и явлениям окружающего мира, произведениям искусства, воспитание интереса к художественно – творческой деятельности.</w:t>
                  </w:r>
                </w:p>
                <w:p w:rsidR="00DF4770" w:rsidRPr="00651925" w:rsidRDefault="00DF4770" w:rsidP="00651925">
                  <w:pPr>
                    <w:spacing w:line="240" w:lineRule="auto"/>
                    <w:rPr>
                      <w:rStyle w:val="a4"/>
                      <w:rFonts w:ascii="Times New Roman" w:hAnsi="Times New Roman" w:cs="Times New Roman"/>
                      <w:color w:val="4D4D4D"/>
                      <w:sz w:val="32"/>
                      <w:szCs w:val="32"/>
                    </w:rPr>
                  </w:pPr>
                  <w:r w:rsidRPr="00651925">
                    <w:rPr>
                      <w:rStyle w:val="a4"/>
                      <w:rFonts w:ascii="Times New Roman" w:hAnsi="Times New Roman" w:cs="Times New Roman"/>
                      <w:color w:val="4D4D4D"/>
                      <w:sz w:val="32"/>
                      <w:szCs w:val="32"/>
                    </w:rPr>
                    <w:t xml:space="preserve">  - развитие эстетических чувств  детей, художественного восприятия, образных представлений, воображения, художественно –   т    творческих способностей;</w:t>
                  </w:r>
                </w:p>
                <w:p w:rsidR="00DF4770" w:rsidRPr="00651925" w:rsidRDefault="00DF4770" w:rsidP="00651925">
                  <w:pPr>
                    <w:spacing w:line="240" w:lineRule="auto"/>
                    <w:rPr>
                      <w:rStyle w:val="a4"/>
                      <w:rFonts w:ascii="Times New Roman" w:hAnsi="Times New Roman" w:cs="Times New Roman"/>
                      <w:color w:val="4D4D4D"/>
                      <w:sz w:val="32"/>
                      <w:szCs w:val="32"/>
                    </w:rPr>
                  </w:pPr>
                  <w:r w:rsidRPr="00651925">
                    <w:rPr>
                      <w:rStyle w:val="a4"/>
                      <w:rFonts w:ascii="Times New Roman" w:hAnsi="Times New Roman" w:cs="Times New Roman"/>
                      <w:color w:val="4D4D4D"/>
                      <w:sz w:val="32"/>
                      <w:szCs w:val="32"/>
                    </w:rPr>
                    <w:t xml:space="preserve">  - развитие детского художественного творчества, интереса к самостоятельной творческой деятельности; удовлетворениие          е     потребности  детей к самовыражению;</w:t>
                  </w:r>
                </w:p>
                <w:p w:rsidR="00DF4770" w:rsidRPr="00651925" w:rsidRDefault="00DF4770" w:rsidP="00651925">
                  <w:pPr>
                    <w:spacing w:line="240" w:lineRule="auto"/>
                    <w:rPr>
                      <w:rStyle w:val="a4"/>
                      <w:rFonts w:ascii="Times New Roman" w:hAnsi="Times New Roman" w:cs="Times New Roman"/>
                      <w:color w:val="4D4D4D"/>
                      <w:sz w:val="32"/>
                      <w:szCs w:val="32"/>
                    </w:rPr>
                  </w:pPr>
                  <w:r w:rsidRPr="00651925"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 xml:space="preserve"> </w:t>
                  </w:r>
                  <w:r w:rsidRPr="00651925">
                    <w:rPr>
                      <w:rStyle w:val="a4"/>
                      <w:rFonts w:ascii="Times New Roman" w:hAnsi="Times New Roman" w:cs="Times New Roman"/>
                      <w:color w:val="4D4D4D"/>
                      <w:sz w:val="32"/>
                      <w:szCs w:val="32"/>
                    </w:rPr>
                    <w:t>- развитие интереса к различным видам изобразительной деятельности; совершенствование умений в рисовании, лепке, аппликации;</w:t>
                  </w:r>
                </w:p>
                <w:p w:rsidR="00DF4770" w:rsidRPr="00651925" w:rsidRDefault="00DF4770" w:rsidP="00651925">
                  <w:pPr>
                    <w:spacing w:line="240" w:lineRule="auto"/>
                    <w:rPr>
                      <w:rStyle w:val="a4"/>
                      <w:rFonts w:ascii="Times New Roman" w:hAnsi="Times New Roman" w:cs="Times New Roman"/>
                      <w:color w:val="4D4D4D"/>
                      <w:sz w:val="32"/>
                      <w:szCs w:val="32"/>
                    </w:rPr>
                  </w:pPr>
                  <w:r w:rsidRPr="00651925"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 xml:space="preserve"> - </w:t>
                  </w:r>
                  <w:r w:rsidRPr="00651925">
                    <w:rPr>
                      <w:rStyle w:val="a4"/>
                      <w:rFonts w:ascii="Times New Roman" w:hAnsi="Times New Roman" w:cs="Times New Roman"/>
                      <w:color w:val="4D4D4D"/>
                      <w:sz w:val="32"/>
                      <w:szCs w:val="32"/>
                    </w:rPr>
                    <w:t>воспитание эмоциональной отзывчивости при восприятии произведений изобразительного искусства;</w:t>
                  </w:r>
                </w:p>
                <w:p w:rsidR="00DF4770" w:rsidRPr="00651925" w:rsidRDefault="00DF4770" w:rsidP="00651925">
                  <w:pPr>
                    <w:spacing w:line="240" w:lineRule="auto"/>
                    <w:rPr>
                      <w:rStyle w:val="a4"/>
                      <w:rFonts w:ascii="Times New Roman" w:hAnsi="Times New Roman" w:cs="Times New Roman"/>
                      <w:color w:val="4D4D4D"/>
                      <w:sz w:val="32"/>
                      <w:szCs w:val="32"/>
                    </w:rPr>
                  </w:pPr>
                  <w:r w:rsidRPr="00651925">
                    <w:rPr>
                      <w:rFonts w:ascii="Times New Roman" w:hAnsi="Times New Roman" w:cs="Times New Roman"/>
                      <w:b/>
                      <w:i/>
                      <w:color w:val="4D4D4D"/>
                      <w:sz w:val="32"/>
                      <w:szCs w:val="32"/>
                    </w:rPr>
                    <w:t xml:space="preserve">  - </w:t>
                  </w:r>
                  <w:r w:rsidRPr="00651925">
                    <w:rPr>
                      <w:rStyle w:val="a4"/>
                      <w:rFonts w:ascii="Times New Roman" w:hAnsi="Times New Roman" w:cs="Times New Roman"/>
                      <w:color w:val="4D4D4D"/>
                      <w:sz w:val="32"/>
                      <w:szCs w:val="32"/>
                    </w:rPr>
                    <w:t>воспитание желания и умения взаимодействовать со сверстниками при создании коллективных работ.</w:t>
                  </w:r>
                </w:p>
                <w:p w:rsidR="00DF4770" w:rsidRPr="00E2637D" w:rsidRDefault="00DF4770" w:rsidP="00E2637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E2637D" w:rsidRDefault="00E2637D" w:rsidP="000724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37D" w:rsidRDefault="00E2637D" w:rsidP="000724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37D" w:rsidRDefault="00E2637D" w:rsidP="000724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37D" w:rsidRDefault="00E2637D" w:rsidP="000724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37D" w:rsidRDefault="00E2637D" w:rsidP="000724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57F" w:rsidRDefault="00CE557F" w:rsidP="000724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57F" w:rsidRDefault="00CE557F" w:rsidP="000724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57F" w:rsidRDefault="00CE557F" w:rsidP="000724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57F" w:rsidRDefault="00CE557F" w:rsidP="000724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57F" w:rsidRDefault="00CE557F" w:rsidP="000724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57F" w:rsidRDefault="00CE557F" w:rsidP="000724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57F" w:rsidRDefault="00CE557F" w:rsidP="000724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57F" w:rsidRDefault="00CE557F" w:rsidP="000724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57F" w:rsidRDefault="00CE557F" w:rsidP="000724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57F" w:rsidRDefault="00CE557F" w:rsidP="000724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57F" w:rsidRDefault="00CE557F" w:rsidP="000724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119D" w:rsidRDefault="000C119D" w:rsidP="000C11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4F5" w:rsidRDefault="00C944F5" w:rsidP="000C11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4F5" w:rsidRPr="00072413" w:rsidRDefault="00C944F5" w:rsidP="000C119D">
      <w:pPr>
        <w:rPr>
          <w:rStyle w:val="a4"/>
          <w:rFonts w:ascii="Times New Roman" w:hAnsi="Times New Roman" w:cs="Times New Roman"/>
          <w:b w:val="0"/>
          <w:i w:val="0"/>
          <w:color w:val="8064A2" w:themeColor="accent4"/>
          <w:sz w:val="28"/>
          <w:szCs w:val="28"/>
        </w:rPr>
      </w:pPr>
    </w:p>
    <w:tbl>
      <w:tblPr>
        <w:tblStyle w:val="a3"/>
        <w:tblW w:w="0" w:type="auto"/>
        <w:tblInd w:w="-284" w:type="dxa"/>
        <w:tblLook w:val="04A0"/>
      </w:tblPr>
      <w:tblGrid>
        <w:gridCol w:w="1604"/>
        <w:gridCol w:w="3183"/>
        <w:gridCol w:w="3402"/>
        <w:gridCol w:w="3484"/>
        <w:gridCol w:w="3397"/>
      </w:tblGrid>
      <w:tr w:rsidR="00B55355" w:rsidTr="00B6199B">
        <w:tc>
          <w:tcPr>
            <w:tcW w:w="16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5355" w:rsidRPr="00EF12E3" w:rsidRDefault="00EF12E3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F12E3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31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5355" w:rsidRDefault="00EF12E3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Тема и цели занятий</w:t>
            </w:r>
          </w:p>
          <w:p w:rsidR="00EF12E3" w:rsidRPr="00EF12E3" w:rsidRDefault="00EF12E3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1-й недели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F12E3" w:rsidRDefault="00EF12E3" w:rsidP="00EF12E3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Тема и цели занятий</w:t>
            </w:r>
          </w:p>
          <w:p w:rsidR="00B55355" w:rsidRDefault="00EF12E3" w:rsidP="00EF12E3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2-й недели</w:t>
            </w:r>
          </w:p>
        </w:tc>
        <w:tc>
          <w:tcPr>
            <w:tcW w:w="34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F12E3" w:rsidRDefault="00EF12E3" w:rsidP="00EF12E3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Тема и цели занятий</w:t>
            </w:r>
          </w:p>
          <w:p w:rsidR="00B55355" w:rsidRDefault="00EF12E3" w:rsidP="00EF12E3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3-й недели</w:t>
            </w:r>
          </w:p>
        </w:tc>
        <w:tc>
          <w:tcPr>
            <w:tcW w:w="33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F12E3" w:rsidRDefault="00EF12E3" w:rsidP="00EF12E3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Тема и цели занятий</w:t>
            </w:r>
          </w:p>
          <w:p w:rsidR="00B55355" w:rsidRDefault="00EF12E3" w:rsidP="00EF12E3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4-й недели</w:t>
            </w:r>
          </w:p>
        </w:tc>
      </w:tr>
      <w:tr w:rsidR="00B55355" w:rsidTr="00B6199B"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Pr="00651925" w:rsidRDefault="00EF12E3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C0504D" w:themeColor="accent2"/>
                <w:sz w:val="24"/>
                <w:szCs w:val="24"/>
              </w:rPr>
            </w:pPr>
            <w:r w:rsidRPr="00651925">
              <w:rPr>
                <w:rStyle w:val="a4"/>
                <w:rFonts w:ascii="Times New Roman" w:hAnsi="Times New Roman" w:cs="Times New Roman"/>
                <w:i w:val="0"/>
                <w:color w:val="C0504D" w:themeColor="accent2"/>
                <w:sz w:val="24"/>
                <w:szCs w:val="24"/>
              </w:rPr>
              <w:t>Сентябрь</w:t>
            </w:r>
          </w:p>
          <w:p w:rsidR="008F7C5E" w:rsidRPr="00B46B9A" w:rsidRDefault="00B46B9A" w:rsidP="00C333C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B9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Рисование </w:t>
            </w:r>
          </w:p>
        </w:tc>
        <w:tc>
          <w:tcPr>
            <w:tcW w:w="3183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Pr="002A64C1" w:rsidRDefault="00EF12E3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A64C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Мой веселый звонкий мяч</w:t>
            </w:r>
          </w:p>
          <w:p w:rsidR="00EF12E3" w:rsidRDefault="00EF12E3" w:rsidP="00EF12E3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EF12E3" w:rsidRDefault="008674CD" w:rsidP="00EF12E3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</w:t>
            </w:r>
            <w:r w:rsidR="00EF12E3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чить замыкать линию в кольцо, делить круг на две части и закрашивать;</w:t>
            </w:r>
          </w:p>
          <w:p w:rsidR="00EF12E3" w:rsidRDefault="00EF12E3" w:rsidP="00EF12E3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-формировать умение изображать круглые двуцветные предметы (мяч);</w:t>
            </w:r>
          </w:p>
          <w:p w:rsidR="00EF12E3" w:rsidRDefault="00EF12E3" w:rsidP="00EF12E3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-упражнять в технике рисования гуашевыми красками;</w:t>
            </w:r>
          </w:p>
          <w:p w:rsidR="00EF12E3" w:rsidRDefault="00EF12E3" w:rsidP="00EF12E3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-развивать глазомер</w:t>
            </w:r>
          </w:p>
          <w:p w:rsidR="00EF12E3" w:rsidRPr="00EF12E3" w:rsidRDefault="00EF12E3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2A64C1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A64C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Солнечный круг, </w:t>
            </w:r>
            <w: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небо во</w:t>
            </w:r>
            <w:r w:rsidRPr="002A64C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круг</w:t>
            </w:r>
          </w:p>
          <w:p w:rsidR="002A64C1" w:rsidRDefault="002A64C1" w:rsidP="002A64C1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2A64C1" w:rsidRDefault="002A64C1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-формировать интерес к изображению природы;</w:t>
            </w:r>
          </w:p>
          <w:p w:rsidR="002A64C1" w:rsidRDefault="002A64C1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-приобщать к изобразительному искусству;</w:t>
            </w:r>
          </w:p>
          <w:p w:rsidR="002A64C1" w:rsidRDefault="002A64C1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-совершенствовать навык свободного движения руки с кистью во время рисования;</w:t>
            </w:r>
          </w:p>
          <w:p w:rsidR="002A64C1" w:rsidRPr="002A64C1" w:rsidRDefault="002A64C1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-ознакомить с желтым и голубым цветами</w:t>
            </w:r>
          </w:p>
          <w:p w:rsidR="002A64C1" w:rsidRPr="002A64C1" w:rsidRDefault="002A64C1" w:rsidP="002A64C1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484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5C70E9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C70E9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Солнышко</w:t>
            </w:r>
          </w:p>
          <w:p w:rsidR="005C70E9" w:rsidRDefault="005C70E9" w:rsidP="005C70E9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5C70E9" w:rsidRDefault="005C70E9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-познакомить с цветными мелками, у которых нет деревянных одежек - они мягкие, хрупкие;</w:t>
            </w:r>
          </w:p>
          <w:p w:rsidR="005C70E9" w:rsidRDefault="005C70E9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рисовать на бумаге тонкие линии мелками - лучики солнышка;</w:t>
            </w:r>
          </w:p>
          <w:p w:rsidR="005C70E9" w:rsidRPr="005C70E9" w:rsidRDefault="005C70E9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-развивать фантазию</w:t>
            </w:r>
          </w:p>
        </w:tc>
        <w:tc>
          <w:tcPr>
            <w:tcW w:w="3397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5C70E9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C70E9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Полосатые полотенца для деток</w:t>
            </w:r>
          </w:p>
          <w:p w:rsidR="005C70E9" w:rsidRDefault="005C70E9" w:rsidP="005C70E9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5C70E9" w:rsidRDefault="005C70E9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детей рисовать узоры из прямых и волнистых линий на длинном прямоугольнике;</w:t>
            </w:r>
          </w:p>
          <w:p w:rsidR="005C70E9" w:rsidRDefault="005C70E9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-показать зависимость узора от формы и размеров изделия;</w:t>
            </w:r>
          </w:p>
          <w:p w:rsidR="005C70E9" w:rsidRDefault="005C70E9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-совершенствовать технику рисования кистью;</w:t>
            </w:r>
          </w:p>
          <w:p w:rsidR="005C70E9" w:rsidRDefault="005C70E9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-показать варианты чередования линий по цвету и конфигурации</w:t>
            </w:r>
            <w:r w:rsidR="008C4D2D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8C4D2D" w:rsidRPr="005C70E9" w:rsidRDefault="008C4D2D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-развивать чувство цвета и ритма</w:t>
            </w:r>
          </w:p>
        </w:tc>
      </w:tr>
      <w:tr w:rsidR="008C4D2D" w:rsidTr="00B6199B"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8C4D2D" w:rsidRPr="00945AC3" w:rsidRDefault="008C4D2D" w:rsidP="00C333C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AC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Лепка</w:t>
            </w:r>
          </w:p>
        </w:tc>
        <w:tc>
          <w:tcPr>
            <w:tcW w:w="3183" w:type="dxa"/>
            <w:tcBorders>
              <w:left w:val="double" w:sz="4" w:space="0" w:color="auto"/>
              <w:right w:val="double" w:sz="4" w:space="0" w:color="auto"/>
            </w:tcBorders>
          </w:tcPr>
          <w:p w:rsidR="008C4D2D" w:rsidRPr="008C4D2D" w:rsidRDefault="008C4D2D" w:rsidP="008C4D2D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D71027" w:rsidRDefault="00D71027" w:rsidP="00D71027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C4D2D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Палочки</w:t>
            </w:r>
          </w:p>
          <w:p w:rsidR="00D71027" w:rsidRDefault="00D71027" w:rsidP="00D71027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D71027" w:rsidRDefault="00D71027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-познакомить со свойствами пластилин</w:t>
            </w:r>
            <w:r w:rsidR="00945AC3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="0006156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 мягкий, легко</w:t>
            </w: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раскатывается, сминается;</w:t>
            </w:r>
          </w:p>
          <w:p w:rsidR="00D71027" w:rsidRDefault="00D71027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-упражнять в лепке приемом раскатывания прямыми движениями ладони;</w:t>
            </w:r>
          </w:p>
          <w:p w:rsidR="00D71027" w:rsidRDefault="00D71027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из палочки делать линию;</w:t>
            </w:r>
          </w:p>
          <w:p w:rsidR="008C4D2D" w:rsidRPr="002A64C1" w:rsidRDefault="00D71027" w:rsidP="00B46B9A">
            <w:pPr>
              <w:jc w:val="both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-развивать сообразительность, мышление</w:t>
            </w:r>
          </w:p>
        </w:tc>
        <w:tc>
          <w:tcPr>
            <w:tcW w:w="3484" w:type="dxa"/>
            <w:tcBorders>
              <w:left w:val="double" w:sz="4" w:space="0" w:color="auto"/>
              <w:right w:val="double" w:sz="4" w:space="0" w:color="auto"/>
            </w:tcBorders>
          </w:tcPr>
          <w:p w:rsidR="008C4D2D" w:rsidRPr="005C70E9" w:rsidRDefault="008C4D2D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397" w:type="dxa"/>
            <w:tcBorders>
              <w:left w:val="double" w:sz="4" w:space="0" w:color="auto"/>
              <w:right w:val="double" w:sz="4" w:space="0" w:color="auto"/>
            </w:tcBorders>
          </w:tcPr>
          <w:p w:rsidR="008C4D2D" w:rsidRDefault="00D71027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Зайчик любит грызть морковку</w:t>
            </w:r>
          </w:p>
          <w:p w:rsidR="00D71027" w:rsidRDefault="00D71027" w:rsidP="00D71027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D71027" w:rsidRDefault="00D71027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-формировать интерес к лепке;</w:t>
            </w:r>
          </w:p>
          <w:p w:rsidR="00D71027" w:rsidRDefault="00D71027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-закреплять представление о свойствах глины (пластилина) и способах лепки;</w:t>
            </w:r>
          </w:p>
          <w:p w:rsidR="00D71027" w:rsidRDefault="00D71027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-развивать умение раскатывать комочки прямыми и круговыми движениями;</w:t>
            </w:r>
          </w:p>
          <w:p w:rsidR="00D71027" w:rsidRPr="00D71027" w:rsidRDefault="00D71027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соединять части предметов путем прижимания их друг к другу; закреплять знания детей о полезной пище</w:t>
            </w:r>
          </w:p>
        </w:tc>
      </w:tr>
      <w:tr w:rsidR="008C4D2D" w:rsidTr="00B6199B"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8C4D2D" w:rsidRPr="00945AC3" w:rsidRDefault="008C4D2D" w:rsidP="00C333C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AC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Аппликация</w:t>
            </w:r>
          </w:p>
        </w:tc>
        <w:tc>
          <w:tcPr>
            <w:tcW w:w="3183" w:type="dxa"/>
            <w:tcBorders>
              <w:left w:val="double" w:sz="4" w:space="0" w:color="auto"/>
              <w:right w:val="double" w:sz="4" w:space="0" w:color="auto"/>
            </w:tcBorders>
          </w:tcPr>
          <w:p w:rsidR="008C4D2D" w:rsidRDefault="00D71027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Большие и маленькие мячи</w:t>
            </w:r>
          </w:p>
          <w:p w:rsidR="00D71027" w:rsidRDefault="00D71027" w:rsidP="00D71027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D71027" w:rsidRDefault="00D71027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выбирать предметы круглой формы;</w:t>
            </w:r>
          </w:p>
          <w:p w:rsidR="00D71027" w:rsidRDefault="00D71027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-формировать представление о временах года, основных приметах осени</w:t>
            </w:r>
            <w:r w:rsidR="008D0A12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8D0A12" w:rsidRDefault="008D0A12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-закреплять представления о предметах круглой формы;</w:t>
            </w:r>
          </w:p>
          <w:p w:rsidR="008D0A12" w:rsidRPr="00D71027" w:rsidRDefault="008D0A12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-развивать мышление, воспитывать аккуратность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8C4D2D" w:rsidRPr="008C4D2D" w:rsidRDefault="008C4D2D" w:rsidP="008C4D2D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484" w:type="dxa"/>
            <w:tcBorders>
              <w:left w:val="double" w:sz="4" w:space="0" w:color="auto"/>
              <w:right w:val="double" w:sz="4" w:space="0" w:color="auto"/>
            </w:tcBorders>
          </w:tcPr>
          <w:p w:rsidR="00D71027" w:rsidRDefault="00D71027" w:rsidP="00D71027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Шарики воздушные ветерку послушные</w:t>
            </w:r>
          </w:p>
          <w:p w:rsidR="00D71027" w:rsidRDefault="00D71027" w:rsidP="00D71027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D71027" w:rsidRDefault="00D71027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-учить раскладывать готовые формы на некотором </w:t>
            </w: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расстоянии друг от друга, заполняя все пространство листа;</w:t>
            </w:r>
          </w:p>
          <w:p w:rsidR="00D71027" w:rsidRDefault="00D71027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-развивать чувство формы и ритма;</w:t>
            </w:r>
          </w:p>
          <w:p w:rsidR="00D71027" w:rsidRDefault="00D71027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-воспитывать аккуратность;</w:t>
            </w:r>
          </w:p>
          <w:p w:rsidR="008C4D2D" w:rsidRPr="005C70E9" w:rsidRDefault="00D71027" w:rsidP="00B46B9A">
            <w:pPr>
              <w:jc w:val="both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-воспитывать желание создавать картинку из 5-7 воздушных шариков, одинаковых по форме и размеру, но разных по цвету</w:t>
            </w:r>
          </w:p>
        </w:tc>
        <w:tc>
          <w:tcPr>
            <w:tcW w:w="3397" w:type="dxa"/>
            <w:tcBorders>
              <w:left w:val="double" w:sz="4" w:space="0" w:color="auto"/>
              <w:right w:val="double" w:sz="4" w:space="0" w:color="auto"/>
            </w:tcBorders>
          </w:tcPr>
          <w:p w:rsidR="008C4D2D" w:rsidRPr="005C70E9" w:rsidRDefault="008C4D2D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B55355" w:rsidTr="00B6199B"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Pr="00B46B9A" w:rsidRDefault="005B056E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C0504D" w:themeColor="accent2"/>
                <w:sz w:val="24"/>
                <w:szCs w:val="24"/>
              </w:rPr>
            </w:pPr>
            <w:r w:rsidRPr="00B46B9A">
              <w:rPr>
                <w:rStyle w:val="a4"/>
                <w:rFonts w:ascii="Times New Roman" w:hAnsi="Times New Roman" w:cs="Times New Roman"/>
                <w:i w:val="0"/>
                <w:color w:val="C0504D" w:themeColor="accent2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183" w:type="dxa"/>
            <w:tcBorders>
              <w:left w:val="double" w:sz="4" w:space="0" w:color="auto"/>
              <w:right w:val="double" w:sz="4" w:space="0" w:color="auto"/>
            </w:tcBorders>
          </w:tcPr>
          <w:p w:rsidR="00EF12E3" w:rsidRDefault="00EF12E3" w:rsidP="00EF12E3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Тема и цели занятий</w:t>
            </w:r>
          </w:p>
          <w:p w:rsidR="008D0A12" w:rsidRPr="008D0A12" w:rsidRDefault="00EF12E3" w:rsidP="008D0A12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1-й недели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EF12E3" w:rsidRDefault="00EF12E3" w:rsidP="00EF12E3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Тема и цели занятий</w:t>
            </w:r>
          </w:p>
          <w:p w:rsidR="00B55355" w:rsidRDefault="00EF12E3" w:rsidP="00EF12E3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2-й недели</w:t>
            </w:r>
          </w:p>
        </w:tc>
        <w:tc>
          <w:tcPr>
            <w:tcW w:w="3484" w:type="dxa"/>
            <w:tcBorders>
              <w:left w:val="double" w:sz="4" w:space="0" w:color="auto"/>
              <w:right w:val="double" w:sz="4" w:space="0" w:color="auto"/>
            </w:tcBorders>
          </w:tcPr>
          <w:p w:rsidR="00EF12E3" w:rsidRDefault="00EF12E3" w:rsidP="00EF12E3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Тема и цели занятий</w:t>
            </w:r>
          </w:p>
          <w:p w:rsidR="00B55355" w:rsidRDefault="00EF12E3" w:rsidP="00EF12E3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3-й недели</w:t>
            </w:r>
          </w:p>
        </w:tc>
        <w:tc>
          <w:tcPr>
            <w:tcW w:w="3397" w:type="dxa"/>
            <w:tcBorders>
              <w:left w:val="double" w:sz="4" w:space="0" w:color="auto"/>
              <w:right w:val="double" w:sz="4" w:space="0" w:color="auto"/>
            </w:tcBorders>
          </w:tcPr>
          <w:p w:rsidR="00EF12E3" w:rsidRDefault="00EF12E3" w:rsidP="00EF12E3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Тема и цели занятий</w:t>
            </w:r>
          </w:p>
          <w:p w:rsidR="00B55355" w:rsidRDefault="00EF12E3" w:rsidP="00EF12E3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4-й недели</w:t>
            </w:r>
          </w:p>
        </w:tc>
      </w:tr>
      <w:tr w:rsidR="00B55355" w:rsidTr="00B6199B"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Pr="00945AC3" w:rsidRDefault="005B056E" w:rsidP="00C333C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AC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Рисование</w:t>
            </w:r>
          </w:p>
        </w:tc>
        <w:tc>
          <w:tcPr>
            <w:tcW w:w="3183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B6199B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6199B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Падают, падают листья</w:t>
            </w:r>
          </w:p>
          <w:p w:rsidR="00B6199B" w:rsidRDefault="00B6199B" w:rsidP="00B6199B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B6199B" w:rsidRDefault="00B6199B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-формировать представление о сезонных изменениях в природе;</w:t>
            </w:r>
          </w:p>
          <w:p w:rsidR="00B6199B" w:rsidRDefault="00B6199B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рисовать осенние листочки приемом ритмичного «примакивания»;</w:t>
            </w:r>
          </w:p>
          <w:p w:rsidR="00B6199B" w:rsidRDefault="00B6199B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-продолжать знакомить с теплыми цветами спектра;</w:t>
            </w:r>
          </w:p>
          <w:p w:rsidR="00B6199B" w:rsidRDefault="00B6199B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-создать условия для художественного экспериментирования: показат</w:t>
            </w:r>
            <w:r w:rsidR="005B7C16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ь возможность получения оран</w:t>
            </w: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жевого цвета путем смешивания желтого и красного цвета;</w:t>
            </w:r>
            <w:r w:rsidR="005B7C16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воспитывать интерес к ярким, красивым явлениям природы;</w:t>
            </w:r>
          </w:p>
          <w:p w:rsidR="00B6199B" w:rsidRPr="00B6199B" w:rsidRDefault="005B7C16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-развивать чувство цвета и ритма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5B7C16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B7C16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Яблочко с листочком и червячком</w:t>
            </w:r>
          </w:p>
          <w:p w:rsidR="005B7C16" w:rsidRDefault="005B7C16" w:rsidP="005B7C16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5B7C16" w:rsidRDefault="005B7C16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детей создавать в рисунке композицию из 2-3 элементов разной формы (яблоко округлое, листок овальный, червячок - широкая «волна»);</w:t>
            </w:r>
          </w:p>
          <w:p w:rsidR="005B7C16" w:rsidRDefault="005B7C16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-упражнять в технике рисования гуашевыми красками;</w:t>
            </w:r>
          </w:p>
          <w:p w:rsidR="005B7C16" w:rsidRDefault="005B7C16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-показать варианты взаимного размещения элементов и уточнить значение пространственных предлогов (в, на, над, под);</w:t>
            </w:r>
          </w:p>
          <w:p w:rsidR="005B7C16" w:rsidRPr="005B7C16" w:rsidRDefault="005B7C16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-развивать чувство цвета, формы и композиции</w:t>
            </w:r>
          </w:p>
        </w:tc>
        <w:tc>
          <w:tcPr>
            <w:tcW w:w="3484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9C6497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C6497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Овощи на тарел</w:t>
            </w:r>
            <w: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очке</w:t>
            </w:r>
          </w:p>
          <w:p w:rsidR="009C6497" w:rsidRDefault="009C6497" w:rsidP="009C6497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9C6497" w:rsidRDefault="009C6497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-формировать представление детей о сборе урожая осенью;</w:t>
            </w:r>
          </w:p>
          <w:p w:rsidR="009C6497" w:rsidRDefault="009C6497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рисовать предметы круглой и овальной формы;</w:t>
            </w:r>
          </w:p>
          <w:p w:rsidR="009C6497" w:rsidRDefault="009C6497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закрашивать предметы, кончиком кисти набирая на кисть нужное количество воды;</w:t>
            </w:r>
          </w:p>
          <w:p w:rsidR="009C6497" w:rsidRDefault="009C6497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-воспитывать аккуратность;</w:t>
            </w:r>
          </w:p>
          <w:p w:rsidR="009C6497" w:rsidRPr="009C6497" w:rsidRDefault="009C6497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-развивать чувство цвета и ритма</w:t>
            </w:r>
          </w:p>
        </w:tc>
        <w:tc>
          <w:tcPr>
            <w:tcW w:w="3397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5F0E37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F0E37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Украсим курточку</w:t>
            </w:r>
          </w:p>
          <w:p w:rsidR="005F0E37" w:rsidRDefault="005F0E37" w:rsidP="005F0E37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5F0E37" w:rsidRDefault="005F0E37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-формировать представление детей о сезонной одежде;</w:t>
            </w:r>
          </w:p>
          <w:p w:rsidR="005F0E37" w:rsidRDefault="005F0E37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-продолжать учить рисовать предметы круглой и овальной формы, закрашивая кончиком кисточки;</w:t>
            </w:r>
          </w:p>
          <w:p w:rsidR="005F0E37" w:rsidRDefault="005F0E37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создавать композицию на листе бумаги;</w:t>
            </w:r>
          </w:p>
          <w:p w:rsidR="005F0E37" w:rsidRDefault="005F0E37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-воспитывать интерес к декоративно – прикладному искусству</w:t>
            </w:r>
          </w:p>
          <w:p w:rsidR="005F0E37" w:rsidRPr="005F0E37" w:rsidRDefault="005F0E37" w:rsidP="005F0E37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5F0E37" w:rsidTr="00B6199B"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5F0E37" w:rsidRPr="00945AC3" w:rsidRDefault="005F0E37" w:rsidP="00C333C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AC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Лепка</w:t>
            </w:r>
          </w:p>
        </w:tc>
        <w:tc>
          <w:tcPr>
            <w:tcW w:w="3183" w:type="dxa"/>
            <w:tcBorders>
              <w:left w:val="double" w:sz="4" w:space="0" w:color="auto"/>
              <w:right w:val="double" w:sz="4" w:space="0" w:color="auto"/>
            </w:tcBorders>
          </w:tcPr>
          <w:p w:rsidR="005F0E37" w:rsidRPr="00B6199B" w:rsidRDefault="005F0E37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5F0E37" w:rsidRDefault="008F7C5E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Картошка в мешке</w:t>
            </w:r>
          </w:p>
          <w:p w:rsidR="008F7C5E" w:rsidRDefault="008F7C5E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(Налеп из пластилина)</w:t>
            </w:r>
          </w:p>
          <w:p w:rsidR="008F7C5E" w:rsidRDefault="008F7C5E" w:rsidP="008F7C5E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8F7C5E" w:rsidRDefault="008F7C5E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детей складывать маленькие шарики из пластилина между ладоней и расплющивать их сверху пальцем на картоне;</w:t>
            </w:r>
          </w:p>
          <w:p w:rsidR="008F7C5E" w:rsidRPr="008F7C5E" w:rsidRDefault="008F7C5E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-развивать тактильные ощущения</w:t>
            </w:r>
          </w:p>
        </w:tc>
        <w:tc>
          <w:tcPr>
            <w:tcW w:w="3484" w:type="dxa"/>
            <w:tcBorders>
              <w:left w:val="double" w:sz="4" w:space="0" w:color="auto"/>
              <w:right w:val="double" w:sz="4" w:space="0" w:color="auto"/>
            </w:tcBorders>
          </w:tcPr>
          <w:p w:rsidR="005F0E37" w:rsidRPr="009C6497" w:rsidRDefault="005F0E37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397" w:type="dxa"/>
            <w:tcBorders>
              <w:left w:val="double" w:sz="4" w:space="0" w:color="auto"/>
              <w:right w:val="double" w:sz="4" w:space="0" w:color="auto"/>
            </w:tcBorders>
          </w:tcPr>
          <w:p w:rsidR="005F0E37" w:rsidRDefault="008F7C5E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Грибная поляна</w:t>
            </w:r>
          </w:p>
          <w:p w:rsidR="008F7C5E" w:rsidRDefault="008F7C5E" w:rsidP="008F7C5E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Цель:</w:t>
            </w:r>
          </w:p>
          <w:p w:rsidR="008F7C5E" w:rsidRDefault="008F7C5E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-продолжать учить скатывать маленькие разноцветные шарики из пластилина и расплющивать их пальцем сверху;</w:t>
            </w:r>
          </w:p>
          <w:p w:rsidR="008F7C5E" w:rsidRDefault="008F7C5E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-развивать наблюдательность;</w:t>
            </w:r>
          </w:p>
          <w:p w:rsidR="008F7C5E" w:rsidRPr="008F7C5E" w:rsidRDefault="008F7C5E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изображать с помощью движений слова физкультминутки</w:t>
            </w:r>
          </w:p>
        </w:tc>
      </w:tr>
      <w:tr w:rsidR="005F0E37" w:rsidTr="00B6199B"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5F0E37" w:rsidRPr="00945AC3" w:rsidRDefault="005F0E37" w:rsidP="00C333C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AC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Аппликация</w:t>
            </w:r>
          </w:p>
        </w:tc>
        <w:tc>
          <w:tcPr>
            <w:tcW w:w="3183" w:type="dxa"/>
            <w:tcBorders>
              <w:left w:val="double" w:sz="4" w:space="0" w:color="auto"/>
              <w:right w:val="double" w:sz="4" w:space="0" w:color="auto"/>
            </w:tcBorders>
          </w:tcPr>
          <w:p w:rsidR="00D324E2" w:rsidRDefault="00D324E2" w:rsidP="00D324E2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Листья из леса</w:t>
            </w:r>
          </w:p>
          <w:p w:rsidR="00D324E2" w:rsidRDefault="00D324E2" w:rsidP="00D324E2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D324E2" w:rsidRDefault="00D324E2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-показать детям, что аппликацию можно составлять из засушенных листьев;</w:t>
            </w:r>
          </w:p>
          <w:p w:rsidR="00D324E2" w:rsidRDefault="00D324E2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соотносить предмет с его формой;</w:t>
            </w:r>
          </w:p>
          <w:p w:rsidR="00D324E2" w:rsidRDefault="00D324E2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-продолжать учить сопровождать слова стихотворения соответствующими тексту движениями;</w:t>
            </w:r>
          </w:p>
          <w:p w:rsidR="00D324E2" w:rsidRPr="00D324E2" w:rsidRDefault="00D324E2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-воспитывать отзывчивость и доброту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5F0E37" w:rsidRPr="005B7C16" w:rsidRDefault="005F0E37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484" w:type="dxa"/>
            <w:tcBorders>
              <w:left w:val="double" w:sz="4" w:space="0" w:color="auto"/>
              <w:right w:val="double" w:sz="4" w:space="0" w:color="auto"/>
            </w:tcBorders>
          </w:tcPr>
          <w:p w:rsidR="00D324E2" w:rsidRDefault="00D324E2" w:rsidP="00D324E2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Яблочко с листочками</w:t>
            </w:r>
          </w:p>
          <w:p w:rsidR="00D324E2" w:rsidRDefault="00D324E2" w:rsidP="00D324E2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D324E2" w:rsidRDefault="00D324E2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составлять цельный образ из 2-3 готовых силуэтов (яблоко и 1-2 листочка);</w:t>
            </w:r>
          </w:p>
          <w:p w:rsidR="00D324E2" w:rsidRDefault="00D324E2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-развивать чувство цвета – подбирать цвет фона в зависимости от цвета яблока;</w:t>
            </w:r>
          </w:p>
          <w:p w:rsidR="005F0E37" w:rsidRPr="009C6497" w:rsidRDefault="00D324E2" w:rsidP="00B46B9A">
            <w:pPr>
              <w:jc w:val="both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-воспитывать интерес к отображению представлений о природе</w:t>
            </w:r>
          </w:p>
        </w:tc>
        <w:tc>
          <w:tcPr>
            <w:tcW w:w="3397" w:type="dxa"/>
            <w:tcBorders>
              <w:left w:val="double" w:sz="4" w:space="0" w:color="auto"/>
              <w:right w:val="double" w:sz="4" w:space="0" w:color="auto"/>
            </w:tcBorders>
          </w:tcPr>
          <w:p w:rsidR="005F0E37" w:rsidRPr="005F0E37" w:rsidRDefault="005F0E37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B55355" w:rsidTr="007A7C5B"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Pr="00B46B9A" w:rsidRDefault="005B056E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C0504D" w:themeColor="accent2"/>
                <w:sz w:val="24"/>
                <w:szCs w:val="24"/>
              </w:rPr>
            </w:pPr>
            <w:r w:rsidRPr="00B46B9A">
              <w:rPr>
                <w:rStyle w:val="a4"/>
                <w:rFonts w:ascii="Times New Roman" w:hAnsi="Times New Roman" w:cs="Times New Roman"/>
                <w:i w:val="0"/>
                <w:color w:val="C0504D" w:themeColor="accent2"/>
                <w:sz w:val="24"/>
                <w:szCs w:val="24"/>
              </w:rPr>
              <w:t>Ноябрь</w:t>
            </w:r>
          </w:p>
        </w:tc>
        <w:tc>
          <w:tcPr>
            <w:tcW w:w="3183" w:type="dxa"/>
            <w:tcBorders>
              <w:left w:val="double" w:sz="4" w:space="0" w:color="auto"/>
              <w:right w:val="double" w:sz="4" w:space="0" w:color="auto"/>
            </w:tcBorders>
          </w:tcPr>
          <w:p w:rsidR="00EF12E3" w:rsidRDefault="00EF12E3" w:rsidP="00EF12E3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Тема и цели занятий</w:t>
            </w:r>
          </w:p>
          <w:p w:rsidR="00B55355" w:rsidRDefault="00EF12E3" w:rsidP="00EF12E3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1-й недели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EF12E3" w:rsidRDefault="00EF12E3" w:rsidP="00EF12E3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Тема и цели занятий</w:t>
            </w:r>
          </w:p>
          <w:p w:rsidR="00B55355" w:rsidRDefault="00EF12E3" w:rsidP="00EF12E3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2-й недели</w:t>
            </w:r>
          </w:p>
        </w:tc>
        <w:tc>
          <w:tcPr>
            <w:tcW w:w="3484" w:type="dxa"/>
            <w:tcBorders>
              <w:left w:val="double" w:sz="4" w:space="0" w:color="auto"/>
              <w:right w:val="double" w:sz="4" w:space="0" w:color="auto"/>
            </w:tcBorders>
          </w:tcPr>
          <w:p w:rsidR="00EF12E3" w:rsidRDefault="00EF12E3" w:rsidP="00EF12E3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Тема и цели занятий</w:t>
            </w:r>
          </w:p>
          <w:p w:rsidR="00B55355" w:rsidRDefault="00EF12E3" w:rsidP="00EF12E3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3-й недели</w:t>
            </w:r>
          </w:p>
        </w:tc>
        <w:tc>
          <w:tcPr>
            <w:tcW w:w="3397" w:type="dxa"/>
            <w:tcBorders>
              <w:left w:val="double" w:sz="4" w:space="0" w:color="auto"/>
              <w:right w:val="double" w:sz="4" w:space="0" w:color="auto"/>
            </w:tcBorders>
          </w:tcPr>
          <w:p w:rsidR="00EF12E3" w:rsidRDefault="00EF12E3" w:rsidP="00EF12E3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Тема и цели занятий</w:t>
            </w:r>
          </w:p>
          <w:p w:rsidR="00B55355" w:rsidRDefault="00EF12E3" w:rsidP="00EF12E3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4-й недели</w:t>
            </w:r>
          </w:p>
        </w:tc>
      </w:tr>
      <w:tr w:rsidR="00B55355" w:rsidTr="007A7C5B"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Pr="00945AC3" w:rsidRDefault="005B056E" w:rsidP="00C333C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AC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Рисование</w:t>
            </w:r>
          </w:p>
        </w:tc>
        <w:tc>
          <w:tcPr>
            <w:tcW w:w="3183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715BA7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15BA7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Ежик</w:t>
            </w:r>
          </w:p>
          <w:p w:rsidR="00715BA7" w:rsidRDefault="00715BA7" w:rsidP="00715BA7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715BA7" w:rsidRDefault="00715BA7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рисовать короткие, похожие на черточки, линии;</w:t>
            </w:r>
          </w:p>
          <w:p w:rsidR="00715BA7" w:rsidRPr="00715BA7" w:rsidRDefault="00715BA7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-дать представление о том, что линии могут собираться вместе, пересекаться, превращаться в густые пушистые веточки ели или в </w:t>
            </w: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колючие иголки на теле ежика; воспитывать любовь к животным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7A7C5B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A7C5B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Чашка для молока, чтобы покормить кошку</w:t>
            </w:r>
          </w:p>
          <w:p w:rsidR="007A7C5B" w:rsidRDefault="007A7C5B" w:rsidP="007A7C5B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7A7C5B" w:rsidRDefault="007A7C5B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-закреплять умение рисовать предметы круглой формы;</w:t>
            </w:r>
          </w:p>
          <w:p w:rsidR="007A7C5B" w:rsidRPr="007A7C5B" w:rsidRDefault="007A7C5B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-воспитывать заботливое отношение к животным</w:t>
            </w:r>
          </w:p>
        </w:tc>
        <w:tc>
          <w:tcPr>
            <w:tcW w:w="3484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7A7C5B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A7C5B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Нарисуй, что хочешь, красивое</w:t>
            </w:r>
          </w:p>
          <w:p w:rsidR="007A7C5B" w:rsidRDefault="007A7C5B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7A7C5B" w:rsidRDefault="007A7C5B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-развивать умение самостоятельно задумывать содержание рисунка</w:t>
            </w:r>
            <w:r w:rsidR="00667CE1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, осуществлять свой замысел;</w:t>
            </w:r>
          </w:p>
          <w:p w:rsidR="00667CE1" w:rsidRPr="007A7C5B" w:rsidRDefault="00667CE1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-развивать творчество и самостоятельность</w:t>
            </w:r>
          </w:p>
        </w:tc>
        <w:tc>
          <w:tcPr>
            <w:tcW w:w="3397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715BA7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15BA7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Разноцветные обручи</w:t>
            </w:r>
          </w:p>
          <w:p w:rsidR="00715BA7" w:rsidRDefault="007A7C5B" w:rsidP="00715BA7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7A7C5B" w:rsidRDefault="007A7C5B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-приобщать детей к изобразительному искусству;</w:t>
            </w:r>
          </w:p>
          <w:p w:rsidR="007A7C5B" w:rsidRDefault="007A7C5B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-совершенствовать умение правильно держать карандаш, фломастер, кисть;</w:t>
            </w:r>
          </w:p>
          <w:p w:rsidR="007A7C5B" w:rsidRDefault="007A7C5B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-закреплять умение правильно называть цвета;</w:t>
            </w:r>
          </w:p>
          <w:p w:rsidR="007A7C5B" w:rsidRPr="00715BA7" w:rsidRDefault="007A7C5B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-подводить детей к </w:t>
            </w: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изображению предметов разной формы (округлой)</w:t>
            </w:r>
          </w:p>
        </w:tc>
      </w:tr>
      <w:tr w:rsidR="00667CE1" w:rsidTr="007A7C5B"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667CE1" w:rsidRPr="00945AC3" w:rsidRDefault="00667CE1" w:rsidP="00C333C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AC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Лепка</w:t>
            </w:r>
          </w:p>
        </w:tc>
        <w:tc>
          <w:tcPr>
            <w:tcW w:w="3183" w:type="dxa"/>
            <w:tcBorders>
              <w:left w:val="double" w:sz="4" w:space="0" w:color="auto"/>
              <w:right w:val="double" w:sz="4" w:space="0" w:color="auto"/>
            </w:tcBorders>
          </w:tcPr>
          <w:p w:rsidR="00667CE1" w:rsidRDefault="00667CE1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Миски трех медведей</w:t>
            </w:r>
          </w:p>
          <w:p w:rsidR="00667CE1" w:rsidRDefault="00667CE1" w:rsidP="00667CE1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667CE1" w:rsidRDefault="00667CE1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детей сплющивать шарик, скатанный из глины, между ладоней и делать пальцем углубление в середине сплющенного комочка;</w:t>
            </w:r>
          </w:p>
          <w:p w:rsidR="00667CE1" w:rsidRPr="00667CE1" w:rsidRDefault="00667CE1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-развивать речь и мышление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667CE1" w:rsidRPr="007A7C5B" w:rsidRDefault="00667CE1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484" w:type="dxa"/>
            <w:tcBorders>
              <w:left w:val="double" w:sz="4" w:space="0" w:color="auto"/>
              <w:right w:val="double" w:sz="4" w:space="0" w:color="auto"/>
            </w:tcBorders>
          </w:tcPr>
          <w:p w:rsidR="00667CE1" w:rsidRDefault="004E7739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Сова </w:t>
            </w:r>
          </w:p>
          <w:p w:rsidR="004E7739" w:rsidRDefault="004E7739" w:rsidP="004E773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(лепка из пластилина)</w:t>
            </w:r>
          </w:p>
          <w:p w:rsidR="004E7739" w:rsidRDefault="004E7739" w:rsidP="004E7739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4E7739" w:rsidRDefault="004E7739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детей сочетать в поделке природный материал и пластилин;</w:t>
            </w:r>
          </w:p>
          <w:p w:rsidR="004E7739" w:rsidRPr="004E7739" w:rsidRDefault="004E7739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-развивать восприятие и внимание</w:t>
            </w:r>
          </w:p>
        </w:tc>
        <w:tc>
          <w:tcPr>
            <w:tcW w:w="3397" w:type="dxa"/>
            <w:tcBorders>
              <w:left w:val="double" w:sz="4" w:space="0" w:color="auto"/>
              <w:right w:val="double" w:sz="4" w:space="0" w:color="auto"/>
            </w:tcBorders>
          </w:tcPr>
          <w:p w:rsidR="00667CE1" w:rsidRPr="00715BA7" w:rsidRDefault="00667CE1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667CE1" w:rsidTr="007A7C5B"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667CE1" w:rsidRPr="00945AC3" w:rsidRDefault="00667CE1" w:rsidP="00C333C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AC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Аппликация</w:t>
            </w:r>
          </w:p>
        </w:tc>
        <w:tc>
          <w:tcPr>
            <w:tcW w:w="3183" w:type="dxa"/>
            <w:tcBorders>
              <w:left w:val="double" w:sz="4" w:space="0" w:color="auto"/>
              <w:right w:val="double" w:sz="4" w:space="0" w:color="auto"/>
            </w:tcBorders>
          </w:tcPr>
          <w:p w:rsidR="00667CE1" w:rsidRPr="00715BA7" w:rsidRDefault="00667CE1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667CE1" w:rsidRDefault="00667CE1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Кто чем питается (аппликация из заготовленных</w:t>
            </w:r>
            <w:r w:rsidR="004E7739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силуэтов</w:t>
            </w:r>
            <w: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предметов</w:t>
            </w:r>
            <w:r w:rsidR="004E7739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  <w:p w:rsidR="004E7739" w:rsidRDefault="004E7739" w:rsidP="004E7739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4E7739" w:rsidRDefault="004E7739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детей располагать и наклеивать предметы в нужной последовательности;</w:t>
            </w:r>
          </w:p>
          <w:p w:rsidR="004E7739" w:rsidRDefault="004E7739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-развивать словарный запас;</w:t>
            </w:r>
          </w:p>
          <w:p w:rsidR="004E7739" w:rsidRPr="004E7739" w:rsidRDefault="004E7739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-воспитывать аккуратность в работе</w:t>
            </w:r>
          </w:p>
        </w:tc>
        <w:tc>
          <w:tcPr>
            <w:tcW w:w="3484" w:type="dxa"/>
            <w:tcBorders>
              <w:left w:val="double" w:sz="4" w:space="0" w:color="auto"/>
              <w:right w:val="double" w:sz="4" w:space="0" w:color="auto"/>
            </w:tcBorders>
          </w:tcPr>
          <w:p w:rsidR="00667CE1" w:rsidRPr="007A7C5B" w:rsidRDefault="00667CE1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397" w:type="dxa"/>
            <w:tcBorders>
              <w:left w:val="double" w:sz="4" w:space="0" w:color="auto"/>
              <w:right w:val="double" w:sz="4" w:space="0" w:color="auto"/>
            </w:tcBorders>
          </w:tcPr>
          <w:p w:rsidR="00667CE1" w:rsidRDefault="004E7739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Красивая салфетка</w:t>
            </w:r>
          </w:p>
          <w:p w:rsidR="004E7739" w:rsidRDefault="004E7739" w:rsidP="004E7739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4E7739" w:rsidRPr="004E7739" w:rsidRDefault="004E7739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составлять узор на бумаге квадратной формы, располагая по углам и в середине большие кружки одного цвета, а в середине каждой стороны – маленькие кружки другого цвета</w:t>
            </w:r>
          </w:p>
        </w:tc>
      </w:tr>
      <w:tr w:rsidR="00B55355" w:rsidTr="007A7C5B"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Pr="00B46B9A" w:rsidRDefault="005B056E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C0504D" w:themeColor="accent2"/>
                <w:sz w:val="24"/>
                <w:szCs w:val="24"/>
              </w:rPr>
            </w:pPr>
            <w:r w:rsidRPr="00B46B9A">
              <w:rPr>
                <w:rStyle w:val="a4"/>
                <w:rFonts w:ascii="Times New Roman" w:hAnsi="Times New Roman" w:cs="Times New Roman"/>
                <w:i w:val="0"/>
                <w:color w:val="C0504D" w:themeColor="accent2"/>
                <w:sz w:val="24"/>
                <w:szCs w:val="24"/>
              </w:rPr>
              <w:t>Декабрь</w:t>
            </w:r>
          </w:p>
        </w:tc>
        <w:tc>
          <w:tcPr>
            <w:tcW w:w="3183" w:type="dxa"/>
            <w:tcBorders>
              <w:left w:val="double" w:sz="4" w:space="0" w:color="auto"/>
              <w:right w:val="double" w:sz="4" w:space="0" w:color="auto"/>
            </w:tcBorders>
          </w:tcPr>
          <w:p w:rsidR="005B056E" w:rsidRDefault="005B056E" w:rsidP="005B056E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Тема и цели занятий</w:t>
            </w:r>
          </w:p>
          <w:p w:rsidR="00B55355" w:rsidRDefault="005B056E" w:rsidP="005B056E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1-й недели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5B056E" w:rsidRDefault="005B056E" w:rsidP="005B056E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Тема и цели занятий</w:t>
            </w:r>
          </w:p>
          <w:p w:rsidR="00B55355" w:rsidRDefault="005B056E" w:rsidP="005B056E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2-й недели</w:t>
            </w:r>
          </w:p>
        </w:tc>
        <w:tc>
          <w:tcPr>
            <w:tcW w:w="3484" w:type="dxa"/>
            <w:tcBorders>
              <w:left w:val="double" w:sz="4" w:space="0" w:color="auto"/>
              <w:right w:val="double" w:sz="4" w:space="0" w:color="auto"/>
            </w:tcBorders>
          </w:tcPr>
          <w:p w:rsidR="005B056E" w:rsidRDefault="005B056E" w:rsidP="005B056E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Тема и цели занятий</w:t>
            </w:r>
          </w:p>
          <w:p w:rsidR="00B55355" w:rsidRDefault="005B056E" w:rsidP="005B056E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3-й недели</w:t>
            </w:r>
          </w:p>
        </w:tc>
        <w:tc>
          <w:tcPr>
            <w:tcW w:w="3397" w:type="dxa"/>
            <w:tcBorders>
              <w:left w:val="double" w:sz="4" w:space="0" w:color="auto"/>
              <w:right w:val="double" w:sz="4" w:space="0" w:color="auto"/>
            </w:tcBorders>
          </w:tcPr>
          <w:p w:rsidR="005B056E" w:rsidRDefault="005B056E" w:rsidP="005B056E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Тема и цели занятий</w:t>
            </w:r>
          </w:p>
          <w:p w:rsidR="00B55355" w:rsidRDefault="005B056E" w:rsidP="005B056E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4-й недели</w:t>
            </w:r>
          </w:p>
        </w:tc>
      </w:tr>
      <w:tr w:rsidR="00B55355" w:rsidTr="007A7C5B"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Pr="00945AC3" w:rsidRDefault="005B056E" w:rsidP="00C333C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AC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Рисование</w:t>
            </w:r>
          </w:p>
        </w:tc>
        <w:tc>
          <w:tcPr>
            <w:tcW w:w="3183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5B056E" w:rsidP="005B056E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B056E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Краски разложила зимушка</w:t>
            </w:r>
            <w: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5B056E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</w:t>
            </w:r>
            <w: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5B056E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зима</w:t>
            </w:r>
          </w:p>
          <w:p w:rsidR="005B056E" w:rsidRDefault="005B056E" w:rsidP="005B056E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5B056E" w:rsidRDefault="005B056E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наносить на влажную бумагу пятна синего, желтого и фиолетового цветов;</w:t>
            </w:r>
          </w:p>
          <w:p w:rsidR="005B056E" w:rsidRDefault="005B056E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смешивать их с белой краской;</w:t>
            </w:r>
          </w:p>
          <w:p w:rsidR="005B056E" w:rsidRDefault="005B056E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-закреплять умение создавать зимнюю композицию;</w:t>
            </w:r>
          </w:p>
          <w:p w:rsidR="005B056E" w:rsidRDefault="005B056E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-развивать воображение;</w:t>
            </w:r>
          </w:p>
          <w:p w:rsidR="005B056E" w:rsidRPr="005B056E" w:rsidRDefault="005B056E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-воспитывать любовь к природе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0149D7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149D7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Следы на снегу</w:t>
            </w:r>
          </w:p>
          <w:p w:rsidR="000149D7" w:rsidRDefault="000149D7" w:rsidP="000149D7">
            <w:pP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Цель:</w:t>
            </w:r>
          </w:p>
          <w:p w:rsidR="000149D7" w:rsidRDefault="000149D7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</w:t>
            </w:r>
            <w:r w:rsidRPr="000149D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Формир</w:t>
            </w: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овать представление о том, что у каждого зверя свои следы;</w:t>
            </w:r>
          </w:p>
          <w:p w:rsidR="000149D7" w:rsidRDefault="000149D7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наносить на влажную голубую бумагу, пятна коричневого и черного цвета, изображающие следы зверей;</w:t>
            </w:r>
          </w:p>
          <w:p w:rsidR="000149D7" w:rsidRDefault="000149D7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-воспитывать аккуратность в работе;</w:t>
            </w:r>
          </w:p>
          <w:p w:rsidR="000149D7" w:rsidRPr="000149D7" w:rsidRDefault="000149D7" w:rsidP="00B46B9A">
            <w:pPr>
              <w:jc w:val="both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-расширять кругозор</w:t>
            </w:r>
          </w:p>
        </w:tc>
        <w:tc>
          <w:tcPr>
            <w:tcW w:w="3484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0149D7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149D7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Деревья в снегу</w:t>
            </w:r>
          </w:p>
          <w:p w:rsidR="000149D7" w:rsidRDefault="000149D7" w:rsidP="000149D7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0149D7" w:rsidRDefault="000149D7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</w:t>
            </w:r>
            <w:r w:rsidR="00086BAA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учить передавать в рисунке картины зимы;</w:t>
            </w:r>
          </w:p>
          <w:p w:rsidR="00086BAA" w:rsidRDefault="00086BAA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-располагать на листе несколько деревьев;</w:t>
            </w:r>
          </w:p>
          <w:p w:rsidR="00086BAA" w:rsidRDefault="00086BAA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рисовать на деревьях предметы квадратной формы – кормушки;</w:t>
            </w:r>
          </w:p>
          <w:p w:rsidR="00086BAA" w:rsidRPr="000149D7" w:rsidRDefault="00086BAA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-развивать умение рассказывать о том, что нарисовали</w:t>
            </w:r>
          </w:p>
        </w:tc>
        <w:tc>
          <w:tcPr>
            <w:tcW w:w="3397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086BAA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6BAA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Праздничная елка</w:t>
            </w:r>
          </w:p>
          <w:p w:rsidR="00086BAA" w:rsidRDefault="00086BAA" w:rsidP="00086BAA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086BAA" w:rsidRDefault="00086BAA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-формировать представление о лесе и хвойных деревьях;</w:t>
            </w:r>
          </w:p>
          <w:p w:rsidR="00086BAA" w:rsidRDefault="00086BAA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-знакомство со строением и внешним видом ели;</w:t>
            </w:r>
          </w:p>
          <w:p w:rsidR="00086BAA" w:rsidRDefault="00086BAA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рисовать праздничную елочку;</w:t>
            </w:r>
          </w:p>
          <w:p w:rsidR="00086BAA" w:rsidRDefault="00086BAA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-продолжать освоение формы и цвета как средства образной выразительности;</w:t>
            </w:r>
          </w:p>
          <w:p w:rsidR="00086BAA" w:rsidRDefault="00086BAA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-совершенствовать технику </w:t>
            </w: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рисования гуашевыми красками (3-5 цветов);</w:t>
            </w:r>
          </w:p>
          <w:p w:rsidR="00086BAA" w:rsidRPr="00086BAA" w:rsidRDefault="00086BAA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-развивать наглядно – образное мышление и воображение</w:t>
            </w:r>
          </w:p>
        </w:tc>
      </w:tr>
      <w:tr w:rsidR="00B55355" w:rsidTr="007A7C5B"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Pr="00945AC3" w:rsidRDefault="00086BAA" w:rsidP="00C333C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AC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Лепка</w:t>
            </w:r>
          </w:p>
        </w:tc>
        <w:tc>
          <w:tcPr>
            <w:tcW w:w="3183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CA0C82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A0C8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Снеговик</w:t>
            </w:r>
          </w:p>
          <w:p w:rsidR="00CA0C82" w:rsidRDefault="00CA0C82" w:rsidP="00CA0C82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CA0C82" w:rsidRDefault="00CA0C82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</w:t>
            </w:r>
            <w:r w:rsidR="000A19DC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учить детей лепить предметы, состоящие из двух шариков;</w:t>
            </w:r>
          </w:p>
          <w:p w:rsidR="000A19DC" w:rsidRDefault="000A19DC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-закреплять умение доводить изделие до нужного образца с помощью дополнительного материала;</w:t>
            </w:r>
          </w:p>
          <w:p w:rsidR="000A19DC" w:rsidRPr="00CA0C82" w:rsidRDefault="000A19DC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-развивать речь и мышление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B55355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</w:p>
        </w:tc>
        <w:tc>
          <w:tcPr>
            <w:tcW w:w="3484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4402CF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402CF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Большие и маленькие птицы на кормушке</w:t>
            </w:r>
          </w:p>
          <w:p w:rsidR="004402CF" w:rsidRDefault="004402CF" w:rsidP="004402CF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4402CF" w:rsidRDefault="004402CF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-формировать желание передавать  в лепке образы птиц</w:t>
            </w:r>
            <w:r w:rsidR="00CA0C82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, правильно передавая форму частей тела, головы, хвоста;</w:t>
            </w:r>
          </w:p>
          <w:p w:rsidR="00CA0C82" w:rsidRPr="004402CF" w:rsidRDefault="00CA0C82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-развивать умение рассказывать о том, что сделали</w:t>
            </w:r>
          </w:p>
        </w:tc>
        <w:tc>
          <w:tcPr>
            <w:tcW w:w="3397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B55355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</w:p>
        </w:tc>
      </w:tr>
      <w:tr w:rsidR="00B55355" w:rsidTr="007A7C5B"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Pr="00945AC3" w:rsidRDefault="00086BAA" w:rsidP="00C333C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AC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Аппликация</w:t>
            </w:r>
          </w:p>
        </w:tc>
        <w:tc>
          <w:tcPr>
            <w:tcW w:w="3183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B55355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0A19DC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A19DC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Заяц</w:t>
            </w:r>
          </w:p>
          <w:p w:rsidR="000A19DC" w:rsidRDefault="000A19DC" w:rsidP="000A19DC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0A19DC" w:rsidRDefault="000A19DC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детей составлять целый предмет из частей и аккуратно наклеивать их;</w:t>
            </w:r>
          </w:p>
          <w:p w:rsidR="000A19DC" w:rsidRDefault="000A19DC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-доводить изделие до нужного образца с помощью фломастеров;</w:t>
            </w:r>
          </w:p>
          <w:p w:rsidR="000A19DC" w:rsidRDefault="000A19DC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сопровождать слова песни соответствующими тексту движениями;</w:t>
            </w:r>
          </w:p>
          <w:p w:rsidR="000A19DC" w:rsidRPr="000A19DC" w:rsidRDefault="000A19DC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-продолжать учить детей выполнять коллективную работу</w:t>
            </w:r>
          </w:p>
        </w:tc>
        <w:tc>
          <w:tcPr>
            <w:tcW w:w="3484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B55355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</w:p>
        </w:tc>
        <w:tc>
          <w:tcPr>
            <w:tcW w:w="3397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0A19DC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A19DC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Маленькая елочка</w:t>
            </w:r>
          </w:p>
          <w:p w:rsidR="000A19DC" w:rsidRDefault="000A19DC" w:rsidP="000A19DC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0A19DC" w:rsidRDefault="000A19DC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-закреплять представления детей о геометрических фигурах (круг, треугольник, квадрат, овал);</w:t>
            </w:r>
          </w:p>
          <w:p w:rsidR="000A19DC" w:rsidRDefault="000A19DC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детей аккуратно наклеивать детали изображения;</w:t>
            </w:r>
          </w:p>
          <w:p w:rsidR="000A19DC" w:rsidRDefault="000A19DC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-продолжать учить украшать изделие с помощью заготовленных геометрических форм;</w:t>
            </w:r>
          </w:p>
          <w:p w:rsidR="000A19DC" w:rsidRPr="000A19DC" w:rsidRDefault="000A19DC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понимать и анализировать</w:t>
            </w:r>
            <w:r w:rsidR="00E50CF0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содержание стихотворения</w:t>
            </w:r>
          </w:p>
        </w:tc>
      </w:tr>
      <w:tr w:rsidR="00B55355" w:rsidTr="007A7C5B"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Pr="00B46B9A" w:rsidRDefault="00E50CF0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C0504D" w:themeColor="accent2"/>
                <w:sz w:val="24"/>
                <w:szCs w:val="24"/>
              </w:rPr>
            </w:pPr>
            <w:r w:rsidRPr="00B46B9A">
              <w:rPr>
                <w:rStyle w:val="a4"/>
                <w:rFonts w:ascii="Times New Roman" w:hAnsi="Times New Roman" w:cs="Times New Roman"/>
                <w:i w:val="0"/>
                <w:color w:val="C0504D" w:themeColor="accent2"/>
                <w:sz w:val="24"/>
                <w:szCs w:val="24"/>
              </w:rPr>
              <w:t>Январь</w:t>
            </w:r>
          </w:p>
        </w:tc>
        <w:tc>
          <w:tcPr>
            <w:tcW w:w="3183" w:type="dxa"/>
            <w:tcBorders>
              <w:left w:val="double" w:sz="4" w:space="0" w:color="auto"/>
              <w:right w:val="double" w:sz="4" w:space="0" w:color="auto"/>
            </w:tcBorders>
          </w:tcPr>
          <w:p w:rsidR="00E50CF0" w:rsidRDefault="00E50CF0" w:rsidP="00E50CF0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Тема и цели занятий</w:t>
            </w:r>
          </w:p>
          <w:p w:rsidR="00B55355" w:rsidRDefault="00E50CF0" w:rsidP="00E50CF0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1-й недели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E50CF0" w:rsidRDefault="00E50CF0" w:rsidP="00E50CF0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Тема и цели занятий</w:t>
            </w:r>
          </w:p>
          <w:p w:rsidR="00B55355" w:rsidRDefault="00E50CF0" w:rsidP="00E50CF0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2-й недели</w:t>
            </w:r>
          </w:p>
        </w:tc>
        <w:tc>
          <w:tcPr>
            <w:tcW w:w="3484" w:type="dxa"/>
            <w:tcBorders>
              <w:left w:val="double" w:sz="4" w:space="0" w:color="auto"/>
              <w:right w:val="double" w:sz="4" w:space="0" w:color="auto"/>
            </w:tcBorders>
          </w:tcPr>
          <w:p w:rsidR="00E50CF0" w:rsidRDefault="00E50CF0" w:rsidP="00E50CF0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Тема и цели занятий</w:t>
            </w:r>
          </w:p>
          <w:p w:rsidR="00B55355" w:rsidRDefault="00E50CF0" w:rsidP="00E50CF0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3-й недели</w:t>
            </w:r>
          </w:p>
        </w:tc>
        <w:tc>
          <w:tcPr>
            <w:tcW w:w="3397" w:type="dxa"/>
            <w:tcBorders>
              <w:left w:val="double" w:sz="4" w:space="0" w:color="auto"/>
              <w:right w:val="double" w:sz="4" w:space="0" w:color="auto"/>
            </w:tcBorders>
          </w:tcPr>
          <w:p w:rsidR="00E50CF0" w:rsidRDefault="00E50CF0" w:rsidP="00E50CF0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Тема и цели занятий</w:t>
            </w:r>
          </w:p>
          <w:p w:rsidR="00B55355" w:rsidRDefault="00E50CF0" w:rsidP="00E50CF0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4-й недели</w:t>
            </w:r>
          </w:p>
        </w:tc>
      </w:tr>
      <w:tr w:rsidR="00E3236B" w:rsidTr="007A7C5B"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E3236B" w:rsidRDefault="00E3236B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1F497D" w:themeColor="text2"/>
                <w:sz w:val="24"/>
                <w:szCs w:val="24"/>
              </w:rPr>
            </w:pPr>
          </w:p>
          <w:p w:rsidR="00E3236B" w:rsidRDefault="0042308B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1F497D" w:themeColor="text2"/>
                <w:sz w:val="24"/>
                <w:szCs w:val="24"/>
              </w:rPr>
            </w:pPr>
            <w:r w:rsidRPr="00945AC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Рисование</w:t>
            </w:r>
          </w:p>
          <w:p w:rsidR="00E3236B" w:rsidRDefault="00E3236B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1F497D" w:themeColor="text2"/>
                <w:sz w:val="24"/>
                <w:szCs w:val="24"/>
              </w:rPr>
            </w:pPr>
          </w:p>
          <w:p w:rsidR="00E3236B" w:rsidRDefault="00E3236B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1F497D" w:themeColor="text2"/>
                <w:sz w:val="24"/>
                <w:szCs w:val="24"/>
              </w:rPr>
            </w:pPr>
          </w:p>
          <w:p w:rsidR="00E3236B" w:rsidRDefault="00E3236B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1F497D" w:themeColor="text2"/>
                <w:sz w:val="24"/>
                <w:szCs w:val="24"/>
              </w:rPr>
            </w:pPr>
          </w:p>
          <w:p w:rsidR="00E3236B" w:rsidRDefault="00E3236B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1F497D" w:themeColor="text2"/>
                <w:sz w:val="24"/>
                <w:szCs w:val="24"/>
              </w:rPr>
            </w:pPr>
          </w:p>
          <w:p w:rsidR="00E3236B" w:rsidRDefault="00E3236B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1F497D" w:themeColor="text2"/>
                <w:sz w:val="24"/>
                <w:szCs w:val="24"/>
              </w:rPr>
            </w:pPr>
          </w:p>
          <w:p w:rsidR="00E3236B" w:rsidRDefault="00E3236B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1F497D" w:themeColor="text2"/>
                <w:sz w:val="24"/>
                <w:szCs w:val="24"/>
              </w:rPr>
            </w:pPr>
          </w:p>
          <w:p w:rsidR="00E3236B" w:rsidRDefault="00E3236B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1F497D" w:themeColor="text2"/>
                <w:sz w:val="24"/>
                <w:szCs w:val="24"/>
              </w:rPr>
            </w:pPr>
          </w:p>
          <w:p w:rsidR="00E3236B" w:rsidRDefault="00E3236B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1F497D" w:themeColor="text2"/>
                <w:sz w:val="24"/>
                <w:szCs w:val="24"/>
              </w:rPr>
            </w:pPr>
          </w:p>
          <w:p w:rsidR="00E3236B" w:rsidRDefault="00E3236B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1F497D" w:themeColor="text2"/>
                <w:sz w:val="24"/>
                <w:szCs w:val="24"/>
              </w:rPr>
            </w:pPr>
          </w:p>
          <w:p w:rsidR="00E3236B" w:rsidRDefault="00E3236B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1F497D" w:themeColor="text2"/>
                <w:sz w:val="24"/>
                <w:szCs w:val="24"/>
              </w:rPr>
            </w:pPr>
          </w:p>
          <w:p w:rsidR="00E3236B" w:rsidRDefault="00E3236B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1F497D" w:themeColor="text2"/>
                <w:sz w:val="24"/>
                <w:szCs w:val="24"/>
              </w:rPr>
            </w:pPr>
          </w:p>
          <w:p w:rsidR="00E3236B" w:rsidRPr="00E3236B" w:rsidRDefault="00E3236B" w:rsidP="00E3236B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1F497D" w:themeColor="text2"/>
                <w:sz w:val="24"/>
                <w:szCs w:val="24"/>
              </w:rPr>
            </w:pPr>
          </w:p>
        </w:tc>
        <w:tc>
          <w:tcPr>
            <w:tcW w:w="3183" w:type="dxa"/>
            <w:tcBorders>
              <w:left w:val="double" w:sz="4" w:space="0" w:color="auto"/>
              <w:right w:val="double" w:sz="4" w:space="0" w:color="auto"/>
            </w:tcBorders>
          </w:tcPr>
          <w:p w:rsidR="00E3236B" w:rsidRDefault="00E3236B" w:rsidP="00E50CF0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E3236B" w:rsidRDefault="00E3236B" w:rsidP="00E50CF0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4" w:type="dxa"/>
            <w:tcBorders>
              <w:left w:val="double" w:sz="4" w:space="0" w:color="auto"/>
              <w:right w:val="double" w:sz="4" w:space="0" w:color="auto"/>
            </w:tcBorders>
          </w:tcPr>
          <w:p w:rsidR="0042308B" w:rsidRDefault="0042308B" w:rsidP="0042308B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50CF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Мы слепили на прогулке снеговиков</w:t>
            </w:r>
          </w:p>
          <w:p w:rsidR="0042308B" w:rsidRDefault="0042308B" w:rsidP="0042308B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42308B" w:rsidRDefault="0042308B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-вызывать желание создавать в рисунке образы забавных снеговиков;</w:t>
            </w:r>
          </w:p>
          <w:p w:rsidR="0042308B" w:rsidRDefault="0042308B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использовать материалы, которыми решили выполнить свои рисунки;</w:t>
            </w:r>
          </w:p>
          <w:p w:rsidR="0042308B" w:rsidRDefault="0042308B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-подбирать соответствующие цвета;</w:t>
            </w:r>
          </w:p>
          <w:p w:rsidR="00E3236B" w:rsidRDefault="0042308B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-рассказать о своем рисунке</w:t>
            </w:r>
          </w:p>
        </w:tc>
        <w:tc>
          <w:tcPr>
            <w:tcW w:w="3397" w:type="dxa"/>
            <w:tcBorders>
              <w:left w:val="double" w:sz="4" w:space="0" w:color="auto"/>
              <w:right w:val="double" w:sz="4" w:space="0" w:color="auto"/>
            </w:tcBorders>
          </w:tcPr>
          <w:p w:rsidR="0042308B" w:rsidRDefault="0042308B" w:rsidP="0042308B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F2959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Колобок покатился по дорожке</w:t>
            </w:r>
          </w:p>
          <w:p w:rsidR="0042308B" w:rsidRDefault="0042308B" w:rsidP="0042308B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42308B" w:rsidRDefault="0042308B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-продолжать учить детей рисовать по мотивам народных сказок;</w:t>
            </w:r>
          </w:p>
          <w:p w:rsidR="0042308B" w:rsidRDefault="0042308B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-вызывать интерес к созданию образа колобка, который катится по дорожке и поет песенку;</w:t>
            </w:r>
          </w:p>
          <w:p w:rsidR="0042308B" w:rsidRDefault="0042308B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-сочетать разные техники: рисование колобка гуашевыми красками, изображение длинной волнистой или петляющей дорожки фломастерами;</w:t>
            </w:r>
          </w:p>
          <w:p w:rsidR="00E3236B" w:rsidRDefault="0042308B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-воспитывать интерес к изображению впечатлений и представлений о сказочных героях в изобразительной деятельности</w:t>
            </w:r>
          </w:p>
        </w:tc>
      </w:tr>
      <w:tr w:rsidR="00B55355" w:rsidTr="007A7C5B"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Pr="00945AC3" w:rsidRDefault="00E50CF0" w:rsidP="00C333C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AC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Лепка</w:t>
            </w:r>
          </w:p>
        </w:tc>
        <w:tc>
          <w:tcPr>
            <w:tcW w:w="3183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B55355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B55355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</w:p>
        </w:tc>
        <w:tc>
          <w:tcPr>
            <w:tcW w:w="3484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Pr="003F2959" w:rsidRDefault="003F2959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F2959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Снеговик</w:t>
            </w:r>
          </w:p>
          <w:p w:rsidR="003F2959" w:rsidRDefault="003F2959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F2959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(лепка из пластилина)</w:t>
            </w:r>
          </w:p>
          <w:p w:rsidR="003F2959" w:rsidRDefault="003F2959" w:rsidP="003F2959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3F2959" w:rsidRDefault="003F2959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детей лепить предметы, состоящие из двух шариков;</w:t>
            </w:r>
          </w:p>
          <w:p w:rsidR="003F2959" w:rsidRDefault="003F2959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Закреплять умение доводить изделие до нужного образца с помощью дополнительного материала;</w:t>
            </w:r>
          </w:p>
          <w:p w:rsidR="003F2959" w:rsidRPr="003F2959" w:rsidRDefault="003F2959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-развивать речь и мышление</w:t>
            </w:r>
          </w:p>
        </w:tc>
        <w:tc>
          <w:tcPr>
            <w:tcW w:w="3397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B55355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</w:p>
          <w:p w:rsidR="00924571" w:rsidRDefault="00924571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</w:p>
          <w:p w:rsidR="00924571" w:rsidRDefault="00924571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</w:p>
          <w:p w:rsidR="00924571" w:rsidRDefault="00924571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</w:p>
          <w:p w:rsidR="00924571" w:rsidRDefault="00924571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</w:p>
          <w:p w:rsidR="00924571" w:rsidRDefault="00924571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</w:p>
          <w:p w:rsidR="00924571" w:rsidRDefault="00924571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</w:p>
          <w:p w:rsidR="00924571" w:rsidRDefault="00924571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</w:p>
          <w:p w:rsidR="00924571" w:rsidRDefault="00924571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</w:p>
          <w:p w:rsidR="00924571" w:rsidRDefault="00924571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</w:p>
          <w:p w:rsidR="00924571" w:rsidRDefault="00924571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</w:p>
          <w:p w:rsidR="00924571" w:rsidRDefault="00924571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</w:p>
        </w:tc>
      </w:tr>
      <w:tr w:rsidR="00B55355" w:rsidRPr="003F2959" w:rsidTr="007A7C5B"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Pr="00945AC3" w:rsidRDefault="00E50CF0" w:rsidP="00C333C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AC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Аппликация</w:t>
            </w:r>
          </w:p>
        </w:tc>
        <w:tc>
          <w:tcPr>
            <w:tcW w:w="3183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B55355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B55355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</w:p>
        </w:tc>
        <w:tc>
          <w:tcPr>
            <w:tcW w:w="3484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B55355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</w:p>
        </w:tc>
        <w:tc>
          <w:tcPr>
            <w:tcW w:w="3397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3F2959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F2959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Платок для матрешки</w:t>
            </w:r>
          </w:p>
          <w:p w:rsidR="003F2959" w:rsidRDefault="003F2959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3F2959" w:rsidRDefault="003F2959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-продолжать учить детей наносить клей на детали и наклеивать их на лист бумаги</w:t>
            </w:r>
            <w:r w:rsidR="00945AC3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квадратной формы;</w:t>
            </w:r>
          </w:p>
          <w:p w:rsidR="00945AC3" w:rsidRDefault="00945AC3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-учить составлять узор на </w:t>
            </w: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треугольном платке, чередуя круги и треугольники;</w:t>
            </w:r>
          </w:p>
          <w:p w:rsidR="00945AC3" w:rsidRPr="003F2959" w:rsidRDefault="00945AC3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-воспитывать отзывчивость и доброту</w:t>
            </w:r>
          </w:p>
        </w:tc>
      </w:tr>
      <w:tr w:rsidR="00B55355" w:rsidRPr="003F2959" w:rsidTr="007A7C5B"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Pr="00B46B9A" w:rsidRDefault="00945AC3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C0504D" w:themeColor="accent2"/>
                <w:sz w:val="24"/>
                <w:szCs w:val="24"/>
              </w:rPr>
            </w:pPr>
            <w:r w:rsidRPr="00B46B9A">
              <w:rPr>
                <w:rStyle w:val="a4"/>
                <w:rFonts w:ascii="Times New Roman" w:hAnsi="Times New Roman" w:cs="Times New Roman"/>
                <w:i w:val="0"/>
                <w:color w:val="C0504D" w:themeColor="accent2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183" w:type="dxa"/>
            <w:tcBorders>
              <w:left w:val="double" w:sz="4" w:space="0" w:color="auto"/>
              <w:right w:val="double" w:sz="4" w:space="0" w:color="auto"/>
            </w:tcBorders>
          </w:tcPr>
          <w:p w:rsidR="00945AC3" w:rsidRDefault="00945AC3" w:rsidP="00945AC3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Тема и цели занятий</w:t>
            </w:r>
          </w:p>
          <w:p w:rsidR="00B55355" w:rsidRDefault="00945AC3" w:rsidP="00945AC3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1-й недели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945AC3" w:rsidRDefault="00945AC3" w:rsidP="00945AC3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Тема и цели занятий</w:t>
            </w:r>
          </w:p>
          <w:p w:rsidR="00B55355" w:rsidRDefault="00945AC3" w:rsidP="00945AC3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2-й недели</w:t>
            </w:r>
          </w:p>
        </w:tc>
        <w:tc>
          <w:tcPr>
            <w:tcW w:w="3484" w:type="dxa"/>
            <w:tcBorders>
              <w:left w:val="double" w:sz="4" w:space="0" w:color="auto"/>
              <w:right w:val="double" w:sz="4" w:space="0" w:color="auto"/>
            </w:tcBorders>
          </w:tcPr>
          <w:p w:rsidR="00945AC3" w:rsidRDefault="00945AC3" w:rsidP="00945AC3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Тема и цели занятий</w:t>
            </w:r>
          </w:p>
          <w:p w:rsidR="00B55355" w:rsidRDefault="00945AC3" w:rsidP="00945AC3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3-й недели</w:t>
            </w:r>
          </w:p>
        </w:tc>
        <w:tc>
          <w:tcPr>
            <w:tcW w:w="3397" w:type="dxa"/>
            <w:tcBorders>
              <w:left w:val="double" w:sz="4" w:space="0" w:color="auto"/>
              <w:right w:val="double" w:sz="4" w:space="0" w:color="auto"/>
            </w:tcBorders>
          </w:tcPr>
          <w:p w:rsidR="00945AC3" w:rsidRDefault="00945AC3" w:rsidP="00945AC3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Тема и цели занятий</w:t>
            </w:r>
          </w:p>
          <w:p w:rsidR="00B55355" w:rsidRPr="003F2959" w:rsidRDefault="00945AC3" w:rsidP="00945AC3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4-й недели</w:t>
            </w:r>
          </w:p>
        </w:tc>
      </w:tr>
      <w:tr w:rsidR="00B55355" w:rsidTr="007A7C5B"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Pr="00945AC3" w:rsidRDefault="00945AC3" w:rsidP="00C333C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AC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Рисование</w:t>
            </w:r>
          </w:p>
        </w:tc>
        <w:tc>
          <w:tcPr>
            <w:tcW w:w="3183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82688E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2688E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Украсим чайный  сервиз</w:t>
            </w:r>
          </w:p>
          <w:p w:rsidR="0082688E" w:rsidRDefault="0082688E" w:rsidP="0082688E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82688E" w:rsidRDefault="0082688E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-познакомить с дымковскими узорами;</w:t>
            </w:r>
          </w:p>
          <w:p w:rsidR="0082688E" w:rsidRDefault="0082688E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выделять и называть отдельные элементы узора, их цвета;</w:t>
            </w:r>
          </w:p>
          <w:p w:rsidR="0082688E" w:rsidRDefault="0082688E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наносить их на вырезанные из бумаги макеты;</w:t>
            </w:r>
          </w:p>
          <w:p w:rsidR="0082688E" w:rsidRPr="0082688E" w:rsidRDefault="0082688E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-вызывать радость от результата деятельности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945AC3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45AC3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Бублики </w:t>
            </w:r>
            <w:r w:rsidR="0082688E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–</w:t>
            </w:r>
            <w:r w:rsidRPr="00945AC3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баранки</w:t>
            </w:r>
          </w:p>
          <w:p w:rsidR="0082688E" w:rsidRDefault="0082688E" w:rsidP="0082688E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1B5315" w:rsidRDefault="0082688E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</w:t>
            </w:r>
            <w:r w:rsidR="001B5315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вызывать у детей интерес к рисованию баранок и бубликов;</w:t>
            </w:r>
          </w:p>
          <w:p w:rsidR="0082688E" w:rsidRDefault="001B5315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рисовать кольца, контрастные по размеру (диаметру), самостоятельно выбирать кисти;</w:t>
            </w:r>
          </w:p>
          <w:p w:rsidR="001B5315" w:rsidRDefault="001B5315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-упражнять в технике рисования гуашевыми красками;</w:t>
            </w:r>
          </w:p>
          <w:p w:rsidR="001B5315" w:rsidRPr="0082688E" w:rsidRDefault="001B5315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-развивать глазомер в системе «глаз – рука»</w:t>
            </w:r>
          </w:p>
        </w:tc>
        <w:tc>
          <w:tcPr>
            <w:tcW w:w="3484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1B5315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B5315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«Постираем» платочки и полотенца</w:t>
            </w:r>
          </w:p>
          <w:p w:rsidR="001B5315" w:rsidRDefault="001B5315" w:rsidP="001B5315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1B5315" w:rsidRDefault="001B5315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</w:t>
            </w:r>
            <w:r w:rsidR="00661062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учить детей рисовать предметы квадратной и прямоугольной формы (платочки и полотенца);</w:t>
            </w:r>
          </w:p>
          <w:p w:rsidR="00661062" w:rsidRDefault="00661062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-вызвать интерес к украшению нарисованных предметов и созданию композиции на основе линейного рисунка (белье сушится на веревочке);</w:t>
            </w:r>
          </w:p>
          <w:p w:rsidR="00661062" w:rsidRPr="001B5315" w:rsidRDefault="00661062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-развивать наглядно – образное мышление</w:t>
            </w:r>
          </w:p>
        </w:tc>
        <w:tc>
          <w:tcPr>
            <w:tcW w:w="3397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1B5315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B5315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Украсим рукавичку </w:t>
            </w:r>
            <w: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–</w:t>
            </w:r>
            <w:r w:rsidRPr="001B5315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домик</w:t>
            </w:r>
          </w:p>
          <w:p w:rsidR="001B5315" w:rsidRDefault="001B5315" w:rsidP="001B5315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1B5315" w:rsidRDefault="001B5315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-рисовать по мотивам сказки «Рукавичка»;</w:t>
            </w:r>
          </w:p>
          <w:p w:rsidR="001B5315" w:rsidRDefault="001B5315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-создавать сказочный образ;</w:t>
            </w:r>
          </w:p>
          <w:p w:rsidR="001B5315" w:rsidRPr="001B5315" w:rsidRDefault="001B5315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-развивать воображение и творчество</w:t>
            </w:r>
          </w:p>
        </w:tc>
      </w:tr>
      <w:tr w:rsidR="00B55355" w:rsidRPr="00924571" w:rsidTr="007A7C5B"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Pr="00945AC3" w:rsidRDefault="00945AC3" w:rsidP="00C333C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AC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Аппликация</w:t>
            </w:r>
          </w:p>
        </w:tc>
        <w:tc>
          <w:tcPr>
            <w:tcW w:w="3183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B55355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924571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2457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Мороженное</w:t>
            </w:r>
          </w:p>
          <w:p w:rsidR="00924571" w:rsidRDefault="00924571" w:rsidP="00924571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924571" w:rsidRDefault="00924571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детей располагать предметы в нужном месте;</w:t>
            </w:r>
          </w:p>
          <w:p w:rsidR="00924571" w:rsidRPr="00924571" w:rsidRDefault="00924571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-развивать доброжелательное отношение к окружающим</w:t>
            </w:r>
          </w:p>
        </w:tc>
        <w:tc>
          <w:tcPr>
            <w:tcW w:w="3484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B55355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</w:p>
        </w:tc>
        <w:tc>
          <w:tcPr>
            <w:tcW w:w="3397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Pr="00924571" w:rsidRDefault="00924571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2457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Одеяльце</w:t>
            </w:r>
          </w:p>
          <w:p w:rsidR="00924571" w:rsidRDefault="00924571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2457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(декоративная аппликация)</w:t>
            </w:r>
          </w:p>
          <w:p w:rsidR="00924571" w:rsidRDefault="00924571" w:rsidP="00924571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924571" w:rsidRDefault="00924571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-продолжать учить наносить клей на детали и наклеивать их на лист бумаги;</w:t>
            </w:r>
          </w:p>
          <w:p w:rsidR="00924571" w:rsidRDefault="00924571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составлять на квадратном листе бумаги узор из кругов, чередуя их по цвету;</w:t>
            </w:r>
          </w:p>
          <w:p w:rsidR="00924571" w:rsidRPr="00924571" w:rsidRDefault="00924571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</w:t>
            </w:r>
            <w:r w:rsidRPr="00924571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</w:rPr>
              <w:t>воспитывать доброжелательное отношение к окружающим</w:t>
            </w:r>
          </w:p>
        </w:tc>
      </w:tr>
      <w:tr w:rsidR="00B55355" w:rsidTr="007A7C5B"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Pr="00945AC3" w:rsidRDefault="00945AC3" w:rsidP="00C333C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AC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Лепка</w:t>
            </w:r>
          </w:p>
        </w:tc>
        <w:tc>
          <w:tcPr>
            <w:tcW w:w="3183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661062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6106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Миска с вишенками</w:t>
            </w:r>
          </w:p>
          <w:p w:rsidR="00661062" w:rsidRDefault="00661062" w:rsidP="00661062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661062" w:rsidRDefault="00661062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-продолжать учить детей скатывать из пластилина маленькие шарики, втыкать </w:t>
            </w: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в них палочки;</w:t>
            </w:r>
          </w:p>
          <w:p w:rsidR="00661062" w:rsidRDefault="00661062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лепить полые предметы, используя приемы вдавливания и прищипывания;</w:t>
            </w:r>
          </w:p>
          <w:p w:rsidR="00661062" w:rsidRPr="00661062" w:rsidRDefault="00661062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-воспитывать отзывчивость и доброту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B55355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</w:p>
        </w:tc>
        <w:tc>
          <w:tcPr>
            <w:tcW w:w="3484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661062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6106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Пирамидка</w:t>
            </w:r>
          </w:p>
          <w:p w:rsidR="00661062" w:rsidRDefault="00661062" w:rsidP="00661062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661062" w:rsidRDefault="00661062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-продолжать учить раскатывать пластилин между ладонями круговыми движениями, </w:t>
            </w: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расплющивать шар между ладонями, составлять предмет из нескольких частей;</w:t>
            </w:r>
          </w:p>
          <w:p w:rsidR="00661062" w:rsidRPr="00661062" w:rsidRDefault="00661062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-развивать глазомер</w:t>
            </w:r>
          </w:p>
        </w:tc>
        <w:tc>
          <w:tcPr>
            <w:tcW w:w="3397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B55355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</w:p>
        </w:tc>
      </w:tr>
      <w:tr w:rsidR="00B55355" w:rsidTr="007A7C5B"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Pr="00B46B9A" w:rsidRDefault="00924571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C0504D" w:themeColor="accent2"/>
                <w:sz w:val="24"/>
                <w:szCs w:val="24"/>
              </w:rPr>
            </w:pPr>
            <w:r w:rsidRPr="00B46B9A">
              <w:rPr>
                <w:rStyle w:val="a4"/>
                <w:rFonts w:ascii="Times New Roman" w:hAnsi="Times New Roman" w:cs="Times New Roman"/>
                <w:i w:val="0"/>
                <w:color w:val="C0504D" w:themeColor="accent2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183" w:type="dxa"/>
            <w:tcBorders>
              <w:left w:val="double" w:sz="4" w:space="0" w:color="auto"/>
              <w:right w:val="double" w:sz="4" w:space="0" w:color="auto"/>
            </w:tcBorders>
          </w:tcPr>
          <w:p w:rsidR="00924571" w:rsidRDefault="00924571" w:rsidP="00924571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Тема и цели занятий</w:t>
            </w:r>
          </w:p>
          <w:p w:rsidR="00B55355" w:rsidRPr="00661062" w:rsidRDefault="00924571" w:rsidP="00924571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1-й недели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924571" w:rsidRDefault="00924571" w:rsidP="00924571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Тема и цели занятий</w:t>
            </w:r>
          </w:p>
          <w:p w:rsidR="00B55355" w:rsidRDefault="00C51340" w:rsidP="00924571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2</w:t>
            </w:r>
            <w:r w:rsidR="00924571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-й недели</w:t>
            </w:r>
          </w:p>
        </w:tc>
        <w:tc>
          <w:tcPr>
            <w:tcW w:w="3484" w:type="dxa"/>
            <w:tcBorders>
              <w:left w:val="double" w:sz="4" w:space="0" w:color="auto"/>
              <w:right w:val="double" w:sz="4" w:space="0" w:color="auto"/>
            </w:tcBorders>
          </w:tcPr>
          <w:p w:rsidR="00924571" w:rsidRDefault="00924571" w:rsidP="00924571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Тема и цели занятий</w:t>
            </w:r>
          </w:p>
          <w:p w:rsidR="00B55355" w:rsidRDefault="00C51340" w:rsidP="00924571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3</w:t>
            </w:r>
            <w:r w:rsidR="00924571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-й недели</w:t>
            </w:r>
          </w:p>
        </w:tc>
        <w:tc>
          <w:tcPr>
            <w:tcW w:w="3397" w:type="dxa"/>
            <w:tcBorders>
              <w:left w:val="double" w:sz="4" w:space="0" w:color="auto"/>
              <w:right w:val="double" w:sz="4" w:space="0" w:color="auto"/>
            </w:tcBorders>
          </w:tcPr>
          <w:p w:rsidR="00924571" w:rsidRDefault="00924571" w:rsidP="00924571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Тема и цели занятий</w:t>
            </w:r>
          </w:p>
          <w:p w:rsidR="00B55355" w:rsidRDefault="00C51340" w:rsidP="00924571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4</w:t>
            </w:r>
            <w:r w:rsidR="00924571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-й недели</w:t>
            </w:r>
          </w:p>
        </w:tc>
      </w:tr>
      <w:tr w:rsidR="00B55355" w:rsidTr="007A7C5B"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Pr="00C51340" w:rsidRDefault="00C51340" w:rsidP="00C333C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34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Рисование</w:t>
            </w:r>
          </w:p>
        </w:tc>
        <w:tc>
          <w:tcPr>
            <w:tcW w:w="3183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C51340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5134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Веточка мимозы</w:t>
            </w:r>
          </w:p>
          <w:p w:rsidR="00C51340" w:rsidRDefault="00C51340" w:rsidP="00C51340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C51340" w:rsidRDefault="00C51340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рисовать веточку мимозы: краской темно зеленого цвета нарисовать веточку, похожую на елочку;</w:t>
            </w:r>
          </w:p>
          <w:p w:rsidR="00C51340" w:rsidRDefault="00C51340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-взять на кисть краску темно желтого цвета и, легко прикасаясь ею к листу бумаги, нанести следы – пятнышки так, чтобы часть веточки спряталась под ними, сверху нанести пятнышки светло желтого цвета;</w:t>
            </w:r>
          </w:p>
          <w:p w:rsidR="00C51340" w:rsidRPr="00C51340" w:rsidRDefault="00C51340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-развивать фантазию и воображение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E71BE1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71BE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Деревья на нашем участке</w:t>
            </w:r>
          </w:p>
          <w:p w:rsidR="00E71BE1" w:rsidRDefault="00E71BE1" w:rsidP="00E71BE1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E71BE1" w:rsidRDefault="00E71BE1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создавать в рисовании образ дерева;</w:t>
            </w:r>
          </w:p>
          <w:p w:rsidR="00E71BE1" w:rsidRDefault="00E71BE1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-рисовать предметы, состоящие из прямых вертикальных и наклонных линий;</w:t>
            </w:r>
          </w:p>
          <w:p w:rsidR="00E71BE1" w:rsidRDefault="00E71BE1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-располагать изображение по всему листу бумаги;</w:t>
            </w:r>
          </w:p>
          <w:p w:rsidR="00E71BE1" w:rsidRPr="00E71BE1" w:rsidRDefault="00E71BE1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-рисовать крупно во весь лист</w:t>
            </w:r>
          </w:p>
        </w:tc>
        <w:tc>
          <w:tcPr>
            <w:tcW w:w="3484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E71BE1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71BE1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Светофор</w:t>
            </w:r>
          </w:p>
          <w:p w:rsidR="00E71BE1" w:rsidRDefault="00E71BE1" w:rsidP="00E71BE1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E71BE1" w:rsidRDefault="00E71BE1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-формировать представление о светофоре, его назначении и внешнем виде;</w:t>
            </w:r>
          </w:p>
          <w:p w:rsidR="00E71BE1" w:rsidRDefault="00E71BE1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рисовать слитные линии круговыми движениями, не отрывая фломастер от бумаги;</w:t>
            </w:r>
          </w:p>
          <w:p w:rsidR="00E71BE1" w:rsidRPr="00E71BE1" w:rsidRDefault="00E71BE1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-развивать образные представления, воображение</w:t>
            </w:r>
          </w:p>
        </w:tc>
        <w:tc>
          <w:tcPr>
            <w:tcW w:w="3397" w:type="dxa"/>
            <w:tcBorders>
              <w:left w:val="double" w:sz="4" w:space="0" w:color="auto"/>
              <w:right w:val="double" w:sz="4" w:space="0" w:color="auto"/>
            </w:tcBorders>
          </w:tcPr>
          <w:p w:rsidR="00B55355" w:rsidRDefault="00B07D2A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07D2A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Красивые флажки на ниточке</w:t>
            </w:r>
          </w:p>
          <w:p w:rsidR="00B07D2A" w:rsidRDefault="00B07D2A" w:rsidP="00B07D2A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B07D2A" w:rsidRDefault="00B07D2A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</w:t>
            </w:r>
            <w:r w:rsidR="003D090A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познакомить с прямоугольной формой;</w:t>
            </w:r>
          </w:p>
          <w:p w:rsidR="003D090A" w:rsidRPr="00B07D2A" w:rsidRDefault="003D090A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рисовать предметы прямоугольной формы</w:t>
            </w:r>
          </w:p>
        </w:tc>
      </w:tr>
      <w:tr w:rsidR="00924571" w:rsidTr="007A7C5B"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924571" w:rsidRPr="00C51340" w:rsidRDefault="00C51340" w:rsidP="00C333C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34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Лепка</w:t>
            </w:r>
          </w:p>
        </w:tc>
        <w:tc>
          <w:tcPr>
            <w:tcW w:w="3183" w:type="dxa"/>
            <w:tcBorders>
              <w:left w:val="double" w:sz="4" w:space="0" w:color="auto"/>
              <w:right w:val="double" w:sz="4" w:space="0" w:color="auto"/>
            </w:tcBorders>
          </w:tcPr>
          <w:p w:rsidR="00924571" w:rsidRPr="003D090A" w:rsidRDefault="003D090A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D090A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Мама</w:t>
            </w:r>
          </w:p>
          <w:p w:rsidR="003D090A" w:rsidRDefault="003D090A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D090A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(лепка из глины)</w:t>
            </w:r>
          </w:p>
          <w:p w:rsidR="003D090A" w:rsidRDefault="003D090A" w:rsidP="003D090A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3D090A" w:rsidRDefault="003D090A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детей лепить предметы, состоящие из двух частей;</w:t>
            </w:r>
          </w:p>
          <w:p w:rsidR="003D090A" w:rsidRDefault="003D090A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-закреплять умение доводить изделие до нужного образца с помощью заостренной палочки;</w:t>
            </w:r>
          </w:p>
          <w:p w:rsidR="003D090A" w:rsidRDefault="003D090A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-учить понимать и анализировать содержание стихотворения;</w:t>
            </w:r>
          </w:p>
          <w:p w:rsidR="003D090A" w:rsidRPr="003D090A" w:rsidRDefault="003D090A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-развивать речь и мышление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924571" w:rsidRDefault="00924571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</w:p>
        </w:tc>
        <w:tc>
          <w:tcPr>
            <w:tcW w:w="3484" w:type="dxa"/>
            <w:tcBorders>
              <w:left w:val="double" w:sz="4" w:space="0" w:color="auto"/>
              <w:right w:val="double" w:sz="4" w:space="0" w:color="auto"/>
            </w:tcBorders>
          </w:tcPr>
          <w:p w:rsidR="00924571" w:rsidRDefault="003D090A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D090A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Машинка</w:t>
            </w:r>
          </w:p>
          <w:p w:rsidR="003D090A" w:rsidRDefault="003D090A" w:rsidP="003D090A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3D090A" w:rsidRDefault="003D090A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-продолжать учить детей</w:t>
            </w:r>
            <w:r w:rsidR="00B16FD5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лепить из пластилина предметы, состоящие из нескольких частей</w:t>
            </w:r>
            <w:r w:rsidR="00B16FD5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B16FD5" w:rsidRPr="003D090A" w:rsidRDefault="00B16FD5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-развивать речь, мышление</w:t>
            </w:r>
          </w:p>
        </w:tc>
        <w:tc>
          <w:tcPr>
            <w:tcW w:w="3397" w:type="dxa"/>
            <w:tcBorders>
              <w:left w:val="double" w:sz="4" w:space="0" w:color="auto"/>
              <w:right w:val="double" w:sz="4" w:space="0" w:color="auto"/>
            </w:tcBorders>
          </w:tcPr>
          <w:p w:rsidR="00924571" w:rsidRDefault="00924571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</w:p>
        </w:tc>
      </w:tr>
      <w:tr w:rsidR="00924571" w:rsidTr="007A7C5B"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924571" w:rsidRPr="00C51340" w:rsidRDefault="00C51340" w:rsidP="00C333C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34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Аппликация</w:t>
            </w:r>
          </w:p>
        </w:tc>
        <w:tc>
          <w:tcPr>
            <w:tcW w:w="3183" w:type="dxa"/>
            <w:tcBorders>
              <w:left w:val="double" w:sz="4" w:space="0" w:color="auto"/>
              <w:right w:val="double" w:sz="4" w:space="0" w:color="auto"/>
            </w:tcBorders>
          </w:tcPr>
          <w:p w:rsidR="00924571" w:rsidRDefault="00924571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B16FD5" w:rsidRDefault="00B16FD5" w:rsidP="00B16FD5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16FD5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Ручеек и кораблик</w:t>
            </w:r>
          </w:p>
          <w:p w:rsidR="00B16FD5" w:rsidRDefault="00B16FD5" w:rsidP="00B16FD5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B16FD5" w:rsidRDefault="00B16FD5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составлять изображение кораблика из готовых форм (трапеций и треугольников разного размера рисовать ручеек по представлению;</w:t>
            </w:r>
          </w:p>
          <w:p w:rsidR="00B16FD5" w:rsidRDefault="00B16FD5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-формировать умение свободно размещать детали, аккуратно приклеивать;</w:t>
            </w:r>
          </w:p>
          <w:p w:rsidR="00B16FD5" w:rsidRPr="00B16FD5" w:rsidRDefault="00B16FD5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-развивать чувство формы и композиции</w:t>
            </w:r>
          </w:p>
        </w:tc>
        <w:tc>
          <w:tcPr>
            <w:tcW w:w="3484" w:type="dxa"/>
            <w:tcBorders>
              <w:left w:val="double" w:sz="4" w:space="0" w:color="auto"/>
              <w:right w:val="double" w:sz="4" w:space="0" w:color="auto"/>
            </w:tcBorders>
          </w:tcPr>
          <w:p w:rsidR="00924571" w:rsidRDefault="00924571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</w:p>
        </w:tc>
        <w:tc>
          <w:tcPr>
            <w:tcW w:w="3397" w:type="dxa"/>
            <w:tcBorders>
              <w:left w:val="double" w:sz="4" w:space="0" w:color="auto"/>
              <w:right w:val="double" w:sz="4" w:space="0" w:color="auto"/>
            </w:tcBorders>
          </w:tcPr>
          <w:p w:rsidR="00B16FD5" w:rsidRDefault="00B16FD5" w:rsidP="00B16FD5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16FD5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Светофор</w:t>
            </w:r>
          </w:p>
          <w:p w:rsidR="00B16FD5" w:rsidRDefault="00B16FD5" w:rsidP="00B16FD5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B16FD5" w:rsidRDefault="00B16FD5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детей составлять из заранее приготовленных кругов и прямоугольника изображение предмета и наклеивать его;</w:t>
            </w:r>
          </w:p>
          <w:p w:rsidR="00924571" w:rsidRDefault="00B16FD5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-продолжать знакомить с сигналами светофора</w:t>
            </w:r>
          </w:p>
        </w:tc>
      </w:tr>
      <w:tr w:rsidR="00924571" w:rsidTr="007A7C5B"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924571" w:rsidRPr="00B46B9A" w:rsidRDefault="00B16FD5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C0504D" w:themeColor="accent2"/>
                <w:sz w:val="24"/>
                <w:szCs w:val="24"/>
              </w:rPr>
            </w:pPr>
            <w:r w:rsidRPr="00B46B9A">
              <w:rPr>
                <w:rStyle w:val="a4"/>
                <w:rFonts w:ascii="Times New Roman" w:hAnsi="Times New Roman" w:cs="Times New Roman"/>
                <w:i w:val="0"/>
                <w:color w:val="C0504D" w:themeColor="accent2"/>
                <w:sz w:val="24"/>
                <w:szCs w:val="24"/>
              </w:rPr>
              <w:t>Апрель</w:t>
            </w:r>
          </w:p>
        </w:tc>
        <w:tc>
          <w:tcPr>
            <w:tcW w:w="3183" w:type="dxa"/>
            <w:tcBorders>
              <w:left w:val="double" w:sz="4" w:space="0" w:color="auto"/>
              <w:right w:val="double" w:sz="4" w:space="0" w:color="auto"/>
            </w:tcBorders>
          </w:tcPr>
          <w:p w:rsidR="00B16FD5" w:rsidRDefault="00B16FD5" w:rsidP="00B16FD5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Тема и цели занятий</w:t>
            </w:r>
          </w:p>
          <w:p w:rsidR="00924571" w:rsidRDefault="00B16FD5" w:rsidP="00B16FD5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1-й недели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B16FD5" w:rsidRDefault="00B16FD5" w:rsidP="00B16FD5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Тема и цели занятий</w:t>
            </w:r>
          </w:p>
          <w:p w:rsidR="00924571" w:rsidRDefault="00331A2E" w:rsidP="00B16FD5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2</w:t>
            </w:r>
            <w:r w:rsidR="00B16FD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-й недели</w:t>
            </w:r>
          </w:p>
        </w:tc>
        <w:tc>
          <w:tcPr>
            <w:tcW w:w="3484" w:type="dxa"/>
            <w:tcBorders>
              <w:left w:val="double" w:sz="4" w:space="0" w:color="auto"/>
              <w:right w:val="double" w:sz="4" w:space="0" w:color="auto"/>
            </w:tcBorders>
          </w:tcPr>
          <w:p w:rsidR="00B16FD5" w:rsidRDefault="00B16FD5" w:rsidP="00B16FD5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Тема и цели занятий</w:t>
            </w:r>
          </w:p>
          <w:p w:rsidR="00924571" w:rsidRDefault="00331A2E" w:rsidP="00B16FD5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3</w:t>
            </w:r>
            <w:r w:rsidR="00B16FD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-й недели</w:t>
            </w:r>
          </w:p>
        </w:tc>
        <w:tc>
          <w:tcPr>
            <w:tcW w:w="3397" w:type="dxa"/>
            <w:tcBorders>
              <w:left w:val="double" w:sz="4" w:space="0" w:color="auto"/>
              <w:right w:val="double" w:sz="4" w:space="0" w:color="auto"/>
            </w:tcBorders>
          </w:tcPr>
          <w:p w:rsidR="00B16FD5" w:rsidRDefault="00B16FD5" w:rsidP="00B16FD5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Тема и цели занятий</w:t>
            </w:r>
          </w:p>
          <w:p w:rsidR="00924571" w:rsidRDefault="00331A2E" w:rsidP="00B16FD5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4</w:t>
            </w:r>
            <w:r w:rsidR="00B16FD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-й недели</w:t>
            </w:r>
          </w:p>
        </w:tc>
      </w:tr>
      <w:tr w:rsidR="00924571" w:rsidTr="007A7C5B"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924571" w:rsidRPr="00B16FD5" w:rsidRDefault="00B16FD5" w:rsidP="00C333C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F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Рисование</w:t>
            </w:r>
          </w:p>
        </w:tc>
        <w:tc>
          <w:tcPr>
            <w:tcW w:w="3183" w:type="dxa"/>
            <w:tcBorders>
              <w:left w:val="double" w:sz="4" w:space="0" w:color="auto"/>
              <w:right w:val="double" w:sz="4" w:space="0" w:color="auto"/>
            </w:tcBorders>
          </w:tcPr>
          <w:p w:rsidR="00924571" w:rsidRDefault="00331A2E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31A2E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Земля проснулась</w:t>
            </w:r>
          </w:p>
          <w:p w:rsidR="00B46B9A" w:rsidRPr="00B46B9A" w:rsidRDefault="00B46B9A" w:rsidP="00B46B9A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46B9A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331A2E" w:rsidRPr="00331A2E" w:rsidRDefault="00331A2E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31A2E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</w:rPr>
              <w:t>Формировать представление о том, что весной солнце греет все сильнее, посылая тепло на землю, появляются первые проталинки, земля наполняется живой водой, она поит корешки травинок, кустов, деревьев, все растет и зеленеет;</w:t>
            </w:r>
          </w:p>
          <w:p w:rsidR="00331A2E" w:rsidRPr="00331A2E" w:rsidRDefault="00331A2E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31A2E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</w:rPr>
              <w:t>-учить наносить крупной кистью пятна желтого, синего, коричневого цветов на влажную поверхность бумаги;</w:t>
            </w:r>
          </w:p>
          <w:p w:rsidR="00331A2E" w:rsidRPr="00331A2E" w:rsidRDefault="00331A2E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31A2E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</w:rPr>
              <w:t>-учить соединять разные цвета, смешивая их с белой краской;</w:t>
            </w:r>
          </w:p>
          <w:p w:rsidR="00331A2E" w:rsidRPr="00331A2E" w:rsidRDefault="00331A2E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31A2E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</w:rPr>
              <w:t>-развивать воображение фантазию;</w:t>
            </w:r>
          </w:p>
          <w:p w:rsidR="00331A2E" w:rsidRPr="00331A2E" w:rsidRDefault="00331A2E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31A2E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</w:rPr>
              <w:lastRenderedPageBreak/>
              <w:t>-воспитывать любовь к природе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924571" w:rsidRDefault="00E52754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5275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Краски подружились</w:t>
            </w:r>
          </w:p>
          <w:p w:rsidR="00E52754" w:rsidRDefault="00E52754" w:rsidP="00E52754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E52754" w:rsidRDefault="00E52754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-продолжать учить смешивать краски желтого и синего цвета;</w:t>
            </w:r>
          </w:p>
          <w:p w:rsidR="00E52754" w:rsidRDefault="00E52754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-закреплять умение рисовать траву, аккуратно приклеивать силуэты животных;</w:t>
            </w:r>
          </w:p>
          <w:p w:rsidR="00E52754" w:rsidRPr="00E52754" w:rsidRDefault="00E52754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-воспитывать аккуратность</w:t>
            </w:r>
          </w:p>
        </w:tc>
        <w:tc>
          <w:tcPr>
            <w:tcW w:w="3484" w:type="dxa"/>
            <w:tcBorders>
              <w:left w:val="double" w:sz="4" w:space="0" w:color="auto"/>
              <w:right w:val="double" w:sz="4" w:space="0" w:color="auto"/>
            </w:tcBorders>
          </w:tcPr>
          <w:p w:rsidR="00E52754" w:rsidRDefault="00E52754" w:rsidP="00E5275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Прямоугольный домик для птиц и зверей</w:t>
            </w:r>
          </w:p>
          <w:p w:rsidR="00E52754" w:rsidRDefault="00E52754" w:rsidP="00E52754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E52754" w:rsidRDefault="00E52754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детей самостоятельно задумывать содержание рисунка, применять полеченные навыки изображения предметов прямоугольной формы;</w:t>
            </w:r>
          </w:p>
          <w:p w:rsidR="00E52754" w:rsidRDefault="00E52754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Отбирать для рисунка карандаши нужных цветов;</w:t>
            </w:r>
          </w:p>
          <w:p w:rsidR="00E52754" w:rsidRDefault="00E52754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-упражнять в рисовании и закрашивании предметов прямоугольной формы</w:t>
            </w:r>
            <w:r w:rsidR="00283DB8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283DB8" w:rsidRPr="00E52754" w:rsidRDefault="00283DB8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-развивать чувство цвета и воображение</w:t>
            </w:r>
          </w:p>
        </w:tc>
        <w:tc>
          <w:tcPr>
            <w:tcW w:w="3397" w:type="dxa"/>
            <w:tcBorders>
              <w:left w:val="double" w:sz="4" w:space="0" w:color="auto"/>
              <w:right w:val="double" w:sz="4" w:space="0" w:color="auto"/>
            </w:tcBorders>
          </w:tcPr>
          <w:p w:rsidR="00924571" w:rsidRDefault="00331A2E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31A2E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Клетчатое платье для куклы</w:t>
            </w:r>
          </w:p>
          <w:p w:rsidR="00331A2E" w:rsidRDefault="00331A2E" w:rsidP="00331A2E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331A2E" w:rsidRPr="00331A2E" w:rsidRDefault="00331A2E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рисовать узор</w:t>
            </w:r>
            <w:r w:rsidR="00E52754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,</w:t>
            </w: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состоящий из вертикальных и горизонтальных линий</w:t>
            </w:r>
          </w:p>
        </w:tc>
      </w:tr>
      <w:tr w:rsidR="00924571" w:rsidTr="007A7C5B"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924571" w:rsidRPr="00B16FD5" w:rsidRDefault="00B16FD5" w:rsidP="00C333C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F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Лепка</w:t>
            </w:r>
          </w:p>
        </w:tc>
        <w:tc>
          <w:tcPr>
            <w:tcW w:w="3183" w:type="dxa"/>
            <w:tcBorders>
              <w:left w:val="double" w:sz="4" w:space="0" w:color="auto"/>
              <w:right w:val="double" w:sz="4" w:space="0" w:color="auto"/>
            </w:tcBorders>
          </w:tcPr>
          <w:p w:rsidR="00283DB8" w:rsidRPr="00283DB8" w:rsidRDefault="00283DB8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DB8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Красивая птичка </w:t>
            </w:r>
          </w:p>
          <w:p w:rsidR="00924571" w:rsidRDefault="00283DB8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DB8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(по дымковской игрушке)</w:t>
            </w:r>
          </w:p>
          <w:p w:rsidR="00283DB8" w:rsidRDefault="00283DB8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283DB8" w:rsidRDefault="00283DB8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лепить по образцу народной игрушки;</w:t>
            </w:r>
          </w:p>
          <w:p w:rsidR="00283DB8" w:rsidRDefault="00283DB8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-закреплять прием прищипывания кончиками пальцев (клюв, хвостик);</w:t>
            </w:r>
          </w:p>
          <w:p w:rsidR="00283DB8" w:rsidRPr="00B46B9A" w:rsidRDefault="00283DB8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-умение прочно скреплять части плотно их прижимая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924571" w:rsidRDefault="00924571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</w:p>
        </w:tc>
        <w:tc>
          <w:tcPr>
            <w:tcW w:w="3484" w:type="dxa"/>
            <w:tcBorders>
              <w:left w:val="double" w:sz="4" w:space="0" w:color="auto"/>
              <w:right w:val="double" w:sz="4" w:space="0" w:color="auto"/>
            </w:tcBorders>
          </w:tcPr>
          <w:p w:rsidR="00924571" w:rsidRDefault="00283DB8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DB8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Возвращение уток</w:t>
            </w:r>
          </w:p>
          <w:p w:rsidR="00283DB8" w:rsidRDefault="00283DB8" w:rsidP="00283DB8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Цель: </w:t>
            </w:r>
          </w:p>
          <w:p w:rsidR="00283DB8" w:rsidRDefault="00283DB8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детей сочетать в поделке природный материал и пластилин;</w:t>
            </w:r>
          </w:p>
          <w:p w:rsidR="00283DB8" w:rsidRPr="00283DB8" w:rsidRDefault="00283DB8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-воспитывать интерес к литературным произведениям</w:t>
            </w:r>
          </w:p>
        </w:tc>
        <w:tc>
          <w:tcPr>
            <w:tcW w:w="3397" w:type="dxa"/>
            <w:tcBorders>
              <w:left w:val="double" w:sz="4" w:space="0" w:color="auto"/>
              <w:right w:val="double" w:sz="4" w:space="0" w:color="auto"/>
            </w:tcBorders>
          </w:tcPr>
          <w:p w:rsidR="00924571" w:rsidRDefault="00924571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</w:p>
        </w:tc>
      </w:tr>
      <w:tr w:rsidR="00924571" w:rsidTr="007A7C5B"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924571" w:rsidRPr="00B16FD5" w:rsidRDefault="00B16FD5" w:rsidP="00C333C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6F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Аппликация</w:t>
            </w:r>
          </w:p>
        </w:tc>
        <w:tc>
          <w:tcPr>
            <w:tcW w:w="3183" w:type="dxa"/>
            <w:tcBorders>
              <w:left w:val="double" w:sz="4" w:space="0" w:color="auto"/>
              <w:right w:val="double" w:sz="4" w:space="0" w:color="auto"/>
            </w:tcBorders>
          </w:tcPr>
          <w:p w:rsidR="00924571" w:rsidRDefault="00924571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924571" w:rsidRDefault="00105924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0592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Зайка на пеньке</w:t>
            </w:r>
          </w:p>
          <w:p w:rsidR="00105924" w:rsidRDefault="00105924" w:rsidP="00105924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105924" w:rsidRDefault="00105924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внимательно, рассматривать иллюстрации, находить персонажа, описывая его;</w:t>
            </w:r>
          </w:p>
          <w:p w:rsidR="00105924" w:rsidRDefault="00105924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-развивать двигательную активность;</w:t>
            </w:r>
          </w:p>
          <w:p w:rsidR="00105924" w:rsidRPr="00105924" w:rsidRDefault="00105924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-аккуратность при выполнении аппликации, ориентировку в пространстве</w:t>
            </w:r>
          </w:p>
        </w:tc>
        <w:tc>
          <w:tcPr>
            <w:tcW w:w="3484" w:type="dxa"/>
            <w:tcBorders>
              <w:left w:val="double" w:sz="4" w:space="0" w:color="auto"/>
              <w:right w:val="double" w:sz="4" w:space="0" w:color="auto"/>
            </w:tcBorders>
          </w:tcPr>
          <w:p w:rsidR="00924571" w:rsidRDefault="00924571" w:rsidP="00C333C8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</w:p>
        </w:tc>
        <w:tc>
          <w:tcPr>
            <w:tcW w:w="3397" w:type="dxa"/>
            <w:tcBorders>
              <w:left w:val="double" w:sz="4" w:space="0" w:color="auto"/>
              <w:right w:val="double" w:sz="4" w:space="0" w:color="auto"/>
            </w:tcBorders>
          </w:tcPr>
          <w:p w:rsidR="00924571" w:rsidRDefault="00771367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71367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Салфетка</w:t>
            </w:r>
          </w:p>
          <w:p w:rsidR="00771367" w:rsidRDefault="00771367" w:rsidP="00771367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771367" w:rsidRDefault="00771367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составлять узор из кружков и квадратиков на бумажной салфетке квадратной формы;</w:t>
            </w:r>
          </w:p>
          <w:p w:rsidR="00771367" w:rsidRPr="00771367" w:rsidRDefault="00771367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-развивать чувство ритма</w:t>
            </w:r>
          </w:p>
        </w:tc>
      </w:tr>
      <w:tr w:rsidR="00924571" w:rsidTr="007A7C5B"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924571" w:rsidRPr="00B46B9A" w:rsidRDefault="00771367" w:rsidP="00C333C8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C0504D" w:themeColor="accent2"/>
                <w:sz w:val="24"/>
                <w:szCs w:val="24"/>
              </w:rPr>
            </w:pPr>
            <w:r w:rsidRPr="00B46B9A">
              <w:rPr>
                <w:rStyle w:val="a4"/>
                <w:rFonts w:ascii="Times New Roman" w:hAnsi="Times New Roman" w:cs="Times New Roman"/>
                <w:i w:val="0"/>
                <w:color w:val="C0504D" w:themeColor="accent2"/>
                <w:sz w:val="24"/>
                <w:szCs w:val="24"/>
              </w:rPr>
              <w:t>Май</w:t>
            </w:r>
          </w:p>
        </w:tc>
        <w:tc>
          <w:tcPr>
            <w:tcW w:w="3183" w:type="dxa"/>
            <w:tcBorders>
              <w:left w:val="double" w:sz="4" w:space="0" w:color="auto"/>
              <w:right w:val="double" w:sz="4" w:space="0" w:color="auto"/>
            </w:tcBorders>
          </w:tcPr>
          <w:p w:rsidR="00771367" w:rsidRDefault="00771367" w:rsidP="00771367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Тема и цели занятий</w:t>
            </w:r>
          </w:p>
          <w:p w:rsidR="00924571" w:rsidRDefault="00771367" w:rsidP="00771367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1-й недели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771367" w:rsidRDefault="00771367" w:rsidP="00771367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Тема и цели занятий</w:t>
            </w:r>
          </w:p>
          <w:p w:rsidR="00924571" w:rsidRDefault="00771367" w:rsidP="00771367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2-й недели</w:t>
            </w:r>
          </w:p>
        </w:tc>
        <w:tc>
          <w:tcPr>
            <w:tcW w:w="3484" w:type="dxa"/>
            <w:tcBorders>
              <w:left w:val="double" w:sz="4" w:space="0" w:color="auto"/>
              <w:right w:val="double" w:sz="4" w:space="0" w:color="auto"/>
            </w:tcBorders>
          </w:tcPr>
          <w:p w:rsidR="00771367" w:rsidRDefault="00771367" w:rsidP="00771367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Тема и цели занятий</w:t>
            </w:r>
          </w:p>
          <w:p w:rsidR="00924571" w:rsidRDefault="00771367" w:rsidP="00771367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3-й недели</w:t>
            </w:r>
          </w:p>
        </w:tc>
        <w:tc>
          <w:tcPr>
            <w:tcW w:w="3397" w:type="dxa"/>
            <w:tcBorders>
              <w:left w:val="double" w:sz="4" w:space="0" w:color="auto"/>
              <w:right w:val="double" w:sz="4" w:space="0" w:color="auto"/>
            </w:tcBorders>
          </w:tcPr>
          <w:p w:rsidR="00771367" w:rsidRDefault="00771367" w:rsidP="00771367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Тема и цели занятий</w:t>
            </w:r>
          </w:p>
          <w:p w:rsidR="00924571" w:rsidRDefault="00771367" w:rsidP="00771367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8064A2" w:themeColor="accent4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4-й недели</w:t>
            </w:r>
          </w:p>
        </w:tc>
      </w:tr>
      <w:tr w:rsidR="00771367" w:rsidTr="007A7C5B"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771367" w:rsidRPr="00771367" w:rsidRDefault="00771367" w:rsidP="00C333C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136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Рисование</w:t>
            </w:r>
          </w:p>
        </w:tc>
        <w:tc>
          <w:tcPr>
            <w:tcW w:w="3183" w:type="dxa"/>
            <w:tcBorders>
              <w:left w:val="double" w:sz="4" w:space="0" w:color="auto"/>
              <w:right w:val="double" w:sz="4" w:space="0" w:color="auto"/>
            </w:tcBorders>
          </w:tcPr>
          <w:p w:rsidR="00771367" w:rsidRDefault="00771367" w:rsidP="00771367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71367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Одуванчик в траве</w:t>
            </w:r>
          </w:p>
          <w:p w:rsidR="00771367" w:rsidRDefault="00771367" w:rsidP="00771367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771367" w:rsidRDefault="00771367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-вызвать желание передавать в рисунке красоту цветущего луга, форму цветов;</w:t>
            </w:r>
          </w:p>
          <w:p w:rsidR="00771367" w:rsidRDefault="00771367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радоваться своим рисункам;</w:t>
            </w:r>
          </w:p>
          <w:p w:rsidR="00771367" w:rsidRPr="00771367" w:rsidRDefault="00771367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-развивать эстетическое восприятие, творческое воображение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771367" w:rsidRDefault="00771367" w:rsidP="00771367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77136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Почки и листочки</w:t>
            </w:r>
          </w:p>
          <w:p w:rsidR="00771367" w:rsidRDefault="00771367" w:rsidP="00771367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Цель:</w:t>
            </w:r>
          </w:p>
          <w:p w:rsidR="003D7FDA" w:rsidRDefault="00771367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-формировать представление о весенних изменениях в природе;</w:t>
            </w:r>
            <w:r w:rsidR="003D7FDA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771367" w:rsidRDefault="00771367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-учить передавать изменение образа;</w:t>
            </w:r>
          </w:p>
          <w:p w:rsidR="00771367" w:rsidRDefault="00771367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-рисовать ветку с почками и поверх почек наклеивать листочки</w:t>
            </w:r>
            <w:r w:rsidR="00C77F33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;</w:t>
            </w:r>
          </w:p>
          <w:p w:rsidR="00C77F33" w:rsidRPr="00771367" w:rsidRDefault="00C77F33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-показать варианты формы листьев</w:t>
            </w:r>
          </w:p>
        </w:tc>
        <w:tc>
          <w:tcPr>
            <w:tcW w:w="3484" w:type="dxa"/>
            <w:tcBorders>
              <w:left w:val="double" w:sz="4" w:space="0" w:color="auto"/>
              <w:right w:val="double" w:sz="4" w:space="0" w:color="auto"/>
            </w:tcBorders>
          </w:tcPr>
          <w:p w:rsidR="00771367" w:rsidRDefault="00C77F33" w:rsidP="00771367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77F33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Идет дождь</w:t>
            </w:r>
          </w:p>
          <w:p w:rsidR="00C77F33" w:rsidRDefault="00C77F33" w:rsidP="00C77F33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Цель:</w:t>
            </w:r>
          </w:p>
          <w:p w:rsidR="00C77F33" w:rsidRDefault="00C77F33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-передавать в рисунке впечатления от окружающей жизни;</w:t>
            </w:r>
          </w:p>
          <w:p w:rsidR="00C77F33" w:rsidRDefault="00C77F33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-видеть в рисунке образ явления;</w:t>
            </w:r>
          </w:p>
          <w:p w:rsidR="00C77F33" w:rsidRPr="00C77F33" w:rsidRDefault="00C77F33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-закрепить умение рисовать короткие штрихи и линии</w:t>
            </w:r>
          </w:p>
        </w:tc>
        <w:tc>
          <w:tcPr>
            <w:tcW w:w="3397" w:type="dxa"/>
            <w:tcBorders>
              <w:left w:val="double" w:sz="4" w:space="0" w:color="auto"/>
              <w:right w:val="double" w:sz="4" w:space="0" w:color="auto"/>
            </w:tcBorders>
          </w:tcPr>
          <w:p w:rsidR="00771367" w:rsidRDefault="00C77F33" w:rsidP="00771367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77F33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Лето!</w:t>
            </w:r>
          </w:p>
          <w:p w:rsidR="00C77F33" w:rsidRDefault="00C77F33" w:rsidP="00C77F33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Цель:</w:t>
            </w:r>
          </w:p>
          <w:p w:rsidR="00C77F33" w:rsidRDefault="00C77F33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-обучать умению передавать в рисунках красоту природы, изображать предметы разной формы, закрашивать формы по контуру;</w:t>
            </w:r>
          </w:p>
          <w:p w:rsidR="00C77F33" w:rsidRDefault="00C77F33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-закреплять навык аккуратной работы с кистью (снимать краску о край баночки);</w:t>
            </w:r>
          </w:p>
          <w:p w:rsidR="00C77F33" w:rsidRPr="00C77F33" w:rsidRDefault="00C77F33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-формировать умение создавать несложные </w:t>
            </w: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lastRenderedPageBreak/>
              <w:t>сюжетные композиции</w:t>
            </w:r>
          </w:p>
        </w:tc>
      </w:tr>
      <w:tr w:rsidR="00771367" w:rsidTr="007A7C5B"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771367" w:rsidRPr="00771367" w:rsidRDefault="00771367" w:rsidP="00C333C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136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Лепка </w:t>
            </w:r>
          </w:p>
        </w:tc>
        <w:tc>
          <w:tcPr>
            <w:tcW w:w="3183" w:type="dxa"/>
            <w:tcBorders>
              <w:left w:val="double" w:sz="4" w:space="0" w:color="auto"/>
              <w:right w:val="double" w:sz="4" w:space="0" w:color="auto"/>
            </w:tcBorders>
          </w:tcPr>
          <w:p w:rsidR="00771367" w:rsidRDefault="00C77F33" w:rsidP="00771367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77F33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Красивая бабочка</w:t>
            </w:r>
          </w:p>
          <w:p w:rsidR="00C77F33" w:rsidRDefault="00C77F33" w:rsidP="00C77F33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Цель:</w:t>
            </w:r>
          </w:p>
          <w:p w:rsidR="00C77F33" w:rsidRDefault="00C77F33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-</w:t>
            </w:r>
            <w:r w:rsidR="003D7FDA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продолжать учить детей наносить пластилин на поверхность тонким слоем внутри контура рисунка, украшать изделие;</w:t>
            </w:r>
          </w:p>
          <w:p w:rsidR="003D7FDA" w:rsidRDefault="003D7FDA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-развивать речь и мышление;</w:t>
            </w:r>
          </w:p>
          <w:p w:rsidR="003D7FDA" w:rsidRPr="00C77F33" w:rsidRDefault="003D7FDA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-учить с помощью движений изображать слова стихотворения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771367" w:rsidRDefault="00771367" w:rsidP="00771367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4" w:type="dxa"/>
            <w:tcBorders>
              <w:left w:val="double" w:sz="4" w:space="0" w:color="auto"/>
              <w:right w:val="double" w:sz="4" w:space="0" w:color="auto"/>
            </w:tcBorders>
          </w:tcPr>
          <w:p w:rsidR="00771367" w:rsidRDefault="003347F5" w:rsidP="00771367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347F5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Гусеница</w:t>
            </w:r>
          </w:p>
          <w:p w:rsidR="003347F5" w:rsidRDefault="003347F5" w:rsidP="003347F5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Цель:</w:t>
            </w:r>
          </w:p>
          <w:p w:rsidR="003347F5" w:rsidRDefault="003347F5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-продолжать учить детей лепить предметы, состоящие из нескольких деталей;</w:t>
            </w:r>
          </w:p>
          <w:p w:rsidR="003347F5" w:rsidRPr="003347F5" w:rsidRDefault="003347F5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-учить образовывать имена существительные множественного числа</w:t>
            </w:r>
          </w:p>
        </w:tc>
        <w:tc>
          <w:tcPr>
            <w:tcW w:w="3397" w:type="dxa"/>
            <w:tcBorders>
              <w:left w:val="double" w:sz="4" w:space="0" w:color="auto"/>
              <w:right w:val="double" w:sz="4" w:space="0" w:color="auto"/>
            </w:tcBorders>
          </w:tcPr>
          <w:p w:rsidR="00771367" w:rsidRDefault="00771367" w:rsidP="00771367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771367" w:rsidTr="007A7C5B"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</w:tcPr>
          <w:p w:rsidR="00771367" w:rsidRPr="00771367" w:rsidRDefault="00771367" w:rsidP="00C333C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136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Аппликация</w:t>
            </w:r>
          </w:p>
        </w:tc>
        <w:tc>
          <w:tcPr>
            <w:tcW w:w="3183" w:type="dxa"/>
            <w:tcBorders>
              <w:left w:val="double" w:sz="4" w:space="0" w:color="auto"/>
              <w:right w:val="double" w:sz="4" w:space="0" w:color="auto"/>
            </w:tcBorders>
          </w:tcPr>
          <w:p w:rsidR="00771367" w:rsidRDefault="00771367" w:rsidP="00771367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771367" w:rsidRDefault="00B06E37" w:rsidP="00771367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B06E3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Носит одуванчик желтый сарафанчик</w:t>
            </w:r>
          </w:p>
          <w:p w:rsidR="00B06E37" w:rsidRDefault="00B06E37" w:rsidP="00B06E37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Цель:</w:t>
            </w:r>
          </w:p>
          <w:p w:rsidR="00B06E37" w:rsidRDefault="00B06E37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-вызвать интерес к созданию выразительного образа пушистого одуванчика в технике обрывной аппликации;</w:t>
            </w:r>
          </w:p>
          <w:p w:rsidR="00B06E37" w:rsidRDefault="00B06E37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-уточнить представление детей о внешнем виде одуванчика и показать возможность изображения желтых и белых цветов;</w:t>
            </w:r>
          </w:p>
          <w:p w:rsidR="00B06E37" w:rsidRPr="00B06E37" w:rsidRDefault="00B06E37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-развивать чувство цвета и формы, мелкую моторику</w:t>
            </w:r>
          </w:p>
        </w:tc>
        <w:tc>
          <w:tcPr>
            <w:tcW w:w="3484" w:type="dxa"/>
            <w:tcBorders>
              <w:left w:val="double" w:sz="4" w:space="0" w:color="auto"/>
              <w:right w:val="double" w:sz="4" w:space="0" w:color="auto"/>
            </w:tcBorders>
          </w:tcPr>
          <w:p w:rsidR="00771367" w:rsidRDefault="00771367" w:rsidP="00771367">
            <w:pPr>
              <w:jc w:val="center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97" w:type="dxa"/>
            <w:tcBorders>
              <w:left w:val="double" w:sz="4" w:space="0" w:color="auto"/>
              <w:right w:val="double" w:sz="4" w:space="0" w:color="auto"/>
            </w:tcBorders>
          </w:tcPr>
          <w:p w:rsidR="00771367" w:rsidRDefault="003347F5" w:rsidP="00771367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347F5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Жучки</w:t>
            </w:r>
          </w:p>
          <w:p w:rsidR="003347F5" w:rsidRDefault="003347F5" w:rsidP="003347F5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Цель:</w:t>
            </w:r>
          </w:p>
          <w:p w:rsidR="003347F5" w:rsidRDefault="003347F5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-продолжать учить детей составлять коллективную композицию;</w:t>
            </w:r>
          </w:p>
          <w:p w:rsidR="003347F5" w:rsidRDefault="003347F5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-доводить изделие до нужного образа с помощью фломастеров;</w:t>
            </w:r>
          </w:p>
          <w:p w:rsidR="003347F5" w:rsidRPr="003347F5" w:rsidRDefault="003347F5" w:rsidP="00B46B9A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-учить громко и четко произносить слова потешки</w:t>
            </w:r>
          </w:p>
        </w:tc>
      </w:tr>
    </w:tbl>
    <w:p w:rsidR="00B55355" w:rsidRPr="00B55355" w:rsidRDefault="00B55355" w:rsidP="00C333C8">
      <w:pPr>
        <w:ind w:left="-284"/>
        <w:jc w:val="center"/>
        <w:rPr>
          <w:rStyle w:val="a4"/>
          <w:rFonts w:ascii="Times New Roman" w:hAnsi="Times New Roman" w:cs="Times New Roman"/>
          <w:b w:val="0"/>
          <w:i w:val="0"/>
          <w:color w:val="8064A2" w:themeColor="accent4"/>
          <w:sz w:val="24"/>
          <w:szCs w:val="24"/>
        </w:rPr>
      </w:pPr>
    </w:p>
    <w:p w:rsidR="00B55355" w:rsidRPr="00B55355" w:rsidRDefault="00B55355" w:rsidP="00C333C8">
      <w:pPr>
        <w:ind w:left="-284"/>
        <w:jc w:val="center"/>
        <w:rPr>
          <w:rStyle w:val="a4"/>
          <w:sz w:val="52"/>
          <w:szCs w:val="52"/>
        </w:rPr>
      </w:pPr>
    </w:p>
    <w:p w:rsidR="00B55355" w:rsidRDefault="00B55355" w:rsidP="00C333C8">
      <w:pPr>
        <w:ind w:lef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355" w:rsidRDefault="00B55355" w:rsidP="00C333C8">
      <w:pPr>
        <w:ind w:lef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355" w:rsidRDefault="00B55355" w:rsidP="00C333C8">
      <w:pPr>
        <w:ind w:lef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355" w:rsidRPr="00713161" w:rsidRDefault="00B55355" w:rsidP="00C333C8">
      <w:pPr>
        <w:ind w:lef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55355" w:rsidRPr="00713161" w:rsidSect="00086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CE0" w:rsidRDefault="00632CE0" w:rsidP="00B00AE8">
      <w:pPr>
        <w:spacing w:after="0" w:line="240" w:lineRule="auto"/>
      </w:pPr>
      <w:r>
        <w:separator/>
      </w:r>
    </w:p>
  </w:endnote>
  <w:endnote w:type="continuationSeparator" w:id="1">
    <w:p w:rsidR="00632CE0" w:rsidRDefault="00632CE0" w:rsidP="00B0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CE0" w:rsidRDefault="00632CE0" w:rsidP="00B00AE8">
      <w:pPr>
        <w:spacing w:after="0" w:line="240" w:lineRule="auto"/>
      </w:pPr>
      <w:r>
        <w:separator/>
      </w:r>
    </w:p>
  </w:footnote>
  <w:footnote w:type="continuationSeparator" w:id="1">
    <w:p w:rsidR="00632CE0" w:rsidRDefault="00632CE0" w:rsidP="00B00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F98"/>
    <w:multiLevelType w:val="multilevel"/>
    <w:tmpl w:val="402C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A5C97"/>
    <w:multiLevelType w:val="multilevel"/>
    <w:tmpl w:val="92F40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B3925"/>
    <w:multiLevelType w:val="hybridMultilevel"/>
    <w:tmpl w:val="7CFE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957E2"/>
    <w:multiLevelType w:val="multilevel"/>
    <w:tmpl w:val="5E18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5E1038"/>
    <w:multiLevelType w:val="multilevel"/>
    <w:tmpl w:val="DBA4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D00D7F"/>
    <w:multiLevelType w:val="multilevel"/>
    <w:tmpl w:val="DFBE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63490" fillcolor="white" strokecolor="none [3205]">
      <v:fill color="white"/>
      <v:stroke color="none [3205]" weight="4.5pt"/>
      <v:shadow on="t" color="none [1941]" opacity=".5" offset="6pt,-6pt"/>
      <o:colormenu v:ext="edit" fillcolor="none" strokecolor="none [3205]" shadowcolor="none [1941]" extrusioncolor="none [1311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1492"/>
    <w:rsid w:val="000149D7"/>
    <w:rsid w:val="000567AD"/>
    <w:rsid w:val="00061567"/>
    <w:rsid w:val="000710E8"/>
    <w:rsid w:val="00072413"/>
    <w:rsid w:val="000771B4"/>
    <w:rsid w:val="00077997"/>
    <w:rsid w:val="00081CFE"/>
    <w:rsid w:val="00086BAA"/>
    <w:rsid w:val="00086EAC"/>
    <w:rsid w:val="000900B1"/>
    <w:rsid w:val="00093C4D"/>
    <w:rsid w:val="000A1195"/>
    <w:rsid w:val="000A19DC"/>
    <w:rsid w:val="000B6297"/>
    <w:rsid w:val="000C052E"/>
    <w:rsid w:val="000C1081"/>
    <w:rsid w:val="000C119D"/>
    <w:rsid w:val="000D2580"/>
    <w:rsid w:val="00105924"/>
    <w:rsid w:val="00117170"/>
    <w:rsid w:val="001440CE"/>
    <w:rsid w:val="00167C9D"/>
    <w:rsid w:val="001A3075"/>
    <w:rsid w:val="001B5315"/>
    <w:rsid w:val="001C2CB4"/>
    <w:rsid w:val="001E3A4C"/>
    <w:rsid w:val="00206661"/>
    <w:rsid w:val="00223769"/>
    <w:rsid w:val="00224F1C"/>
    <w:rsid w:val="002259FC"/>
    <w:rsid w:val="0023270D"/>
    <w:rsid w:val="00233F12"/>
    <w:rsid w:val="00242F2C"/>
    <w:rsid w:val="00244960"/>
    <w:rsid w:val="00252B6F"/>
    <w:rsid w:val="00277E33"/>
    <w:rsid w:val="00283DB8"/>
    <w:rsid w:val="002841F7"/>
    <w:rsid w:val="00290BDA"/>
    <w:rsid w:val="002A103B"/>
    <w:rsid w:val="002A1E33"/>
    <w:rsid w:val="002A3DA4"/>
    <w:rsid w:val="002A64C1"/>
    <w:rsid w:val="002A6A39"/>
    <w:rsid w:val="002C6E68"/>
    <w:rsid w:val="002F3295"/>
    <w:rsid w:val="00305948"/>
    <w:rsid w:val="003137CD"/>
    <w:rsid w:val="00320B0D"/>
    <w:rsid w:val="003237A9"/>
    <w:rsid w:val="00331A2E"/>
    <w:rsid w:val="00331F5A"/>
    <w:rsid w:val="00332C60"/>
    <w:rsid w:val="003347F5"/>
    <w:rsid w:val="003476A7"/>
    <w:rsid w:val="00356F30"/>
    <w:rsid w:val="0037237B"/>
    <w:rsid w:val="003744B5"/>
    <w:rsid w:val="00380E04"/>
    <w:rsid w:val="003A35EC"/>
    <w:rsid w:val="003A613F"/>
    <w:rsid w:val="003B1492"/>
    <w:rsid w:val="003C69A1"/>
    <w:rsid w:val="003D090A"/>
    <w:rsid w:val="003D2047"/>
    <w:rsid w:val="003D4C82"/>
    <w:rsid w:val="003D7FDA"/>
    <w:rsid w:val="003E2E10"/>
    <w:rsid w:val="003F2959"/>
    <w:rsid w:val="0042308B"/>
    <w:rsid w:val="004279A2"/>
    <w:rsid w:val="00434AAB"/>
    <w:rsid w:val="004402CF"/>
    <w:rsid w:val="00443F77"/>
    <w:rsid w:val="00492141"/>
    <w:rsid w:val="004A30C4"/>
    <w:rsid w:val="004C0C6D"/>
    <w:rsid w:val="004C6E16"/>
    <w:rsid w:val="004E3CDE"/>
    <w:rsid w:val="004E5E09"/>
    <w:rsid w:val="004E7739"/>
    <w:rsid w:val="005027DF"/>
    <w:rsid w:val="00507F55"/>
    <w:rsid w:val="00520716"/>
    <w:rsid w:val="005241DD"/>
    <w:rsid w:val="0056004A"/>
    <w:rsid w:val="00566A75"/>
    <w:rsid w:val="00572618"/>
    <w:rsid w:val="005753BA"/>
    <w:rsid w:val="00592FE7"/>
    <w:rsid w:val="005B056E"/>
    <w:rsid w:val="005B7C16"/>
    <w:rsid w:val="005C0E29"/>
    <w:rsid w:val="005C70E9"/>
    <w:rsid w:val="005D7B35"/>
    <w:rsid w:val="005F0E37"/>
    <w:rsid w:val="00632CE0"/>
    <w:rsid w:val="00650BFE"/>
    <w:rsid w:val="00651925"/>
    <w:rsid w:val="00661062"/>
    <w:rsid w:val="0066333E"/>
    <w:rsid w:val="00667CE1"/>
    <w:rsid w:val="00680B7C"/>
    <w:rsid w:val="00685D06"/>
    <w:rsid w:val="006C2C4C"/>
    <w:rsid w:val="006C31E9"/>
    <w:rsid w:val="006C50EA"/>
    <w:rsid w:val="006E594C"/>
    <w:rsid w:val="007055D5"/>
    <w:rsid w:val="00713161"/>
    <w:rsid w:val="00715BA7"/>
    <w:rsid w:val="007604DA"/>
    <w:rsid w:val="0077017D"/>
    <w:rsid w:val="00770ACA"/>
    <w:rsid w:val="00771367"/>
    <w:rsid w:val="00784C81"/>
    <w:rsid w:val="00795972"/>
    <w:rsid w:val="007A517C"/>
    <w:rsid w:val="007A6EAA"/>
    <w:rsid w:val="007A7C5B"/>
    <w:rsid w:val="007C21BB"/>
    <w:rsid w:val="007C623B"/>
    <w:rsid w:val="007D4FBF"/>
    <w:rsid w:val="00805A92"/>
    <w:rsid w:val="008226CF"/>
    <w:rsid w:val="00825AFB"/>
    <w:rsid w:val="0082688E"/>
    <w:rsid w:val="00826A64"/>
    <w:rsid w:val="00835B90"/>
    <w:rsid w:val="0084258E"/>
    <w:rsid w:val="00847D22"/>
    <w:rsid w:val="008674CD"/>
    <w:rsid w:val="00876DE5"/>
    <w:rsid w:val="008C4D2D"/>
    <w:rsid w:val="008D0A12"/>
    <w:rsid w:val="008F7C5E"/>
    <w:rsid w:val="009030C2"/>
    <w:rsid w:val="0091030E"/>
    <w:rsid w:val="00924460"/>
    <w:rsid w:val="00924571"/>
    <w:rsid w:val="00927B9B"/>
    <w:rsid w:val="00934A09"/>
    <w:rsid w:val="00937BD7"/>
    <w:rsid w:val="00943869"/>
    <w:rsid w:val="00945AC3"/>
    <w:rsid w:val="00955EE8"/>
    <w:rsid w:val="0098160E"/>
    <w:rsid w:val="009918AA"/>
    <w:rsid w:val="00993868"/>
    <w:rsid w:val="009A0D8D"/>
    <w:rsid w:val="009A150A"/>
    <w:rsid w:val="009C6497"/>
    <w:rsid w:val="00A119C6"/>
    <w:rsid w:val="00A16D4B"/>
    <w:rsid w:val="00A318DD"/>
    <w:rsid w:val="00A45E5A"/>
    <w:rsid w:val="00A5151D"/>
    <w:rsid w:val="00A847DC"/>
    <w:rsid w:val="00A870C9"/>
    <w:rsid w:val="00AA6410"/>
    <w:rsid w:val="00AA7919"/>
    <w:rsid w:val="00AB438D"/>
    <w:rsid w:val="00AD15CF"/>
    <w:rsid w:val="00AD585A"/>
    <w:rsid w:val="00AD772B"/>
    <w:rsid w:val="00AF555A"/>
    <w:rsid w:val="00B00AE8"/>
    <w:rsid w:val="00B06E37"/>
    <w:rsid w:val="00B07D2A"/>
    <w:rsid w:val="00B125F8"/>
    <w:rsid w:val="00B167A6"/>
    <w:rsid w:val="00B16FD5"/>
    <w:rsid w:val="00B170DE"/>
    <w:rsid w:val="00B1799F"/>
    <w:rsid w:val="00B20F66"/>
    <w:rsid w:val="00B301AA"/>
    <w:rsid w:val="00B32D56"/>
    <w:rsid w:val="00B34461"/>
    <w:rsid w:val="00B44C94"/>
    <w:rsid w:val="00B46B9A"/>
    <w:rsid w:val="00B53E4F"/>
    <w:rsid w:val="00B55355"/>
    <w:rsid w:val="00B61815"/>
    <w:rsid w:val="00B6199B"/>
    <w:rsid w:val="00B913E4"/>
    <w:rsid w:val="00BA13C0"/>
    <w:rsid w:val="00BC206A"/>
    <w:rsid w:val="00BC3384"/>
    <w:rsid w:val="00BF2644"/>
    <w:rsid w:val="00C01C66"/>
    <w:rsid w:val="00C1140F"/>
    <w:rsid w:val="00C14635"/>
    <w:rsid w:val="00C27142"/>
    <w:rsid w:val="00C333C8"/>
    <w:rsid w:val="00C40963"/>
    <w:rsid w:val="00C51340"/>
    <w:rsid w:val="00C531A7"/>
    <w:rsid w:val="00C60A7C"/>
    <w:rsid w:val="00C77F33"/>
    <w:rsid w:val="00C830D2"/>
    <w:rsid w:val="00C944F5"/>
    <w:rsid w:val="00CA0C82"/>
    <w:rsid w:val="00CA3272"/>
    <w:rsid w:val="00CA6AAE"/>
    <w:rsid w:val="00CB29A1"/>
    <w:rsid w:val="00CE2466"/>
    <w:rsid w:val="00CE4614"/>
    <w:rsid w:val="00CE4F4F"/>
    <w:rsid w:val="00CE557F"/>
    <w:rsid w:val="00CF0800"/>
    <w:rsid w:val="00CF5E57"/>
    <w:rsid w:val="00D10F56"/>
    <w:rsid w:val="00D13CE5"/>
    <w:rsid w:val="00D2056D"/>
    <w:rsid w:val="00D30C7A"/>
    <w:rsid w:val="00D314E3"/>
    <w:rsid w:val="00D324E2"/>
    <w:rsid w:val="00D326F1"/>
    <w:rsid w:val="00D40F98"/>
    <w:rsid w:val="00D41812"/>
    <w:rsid w:val="00D665A1"/>
    <w:rsid w:val="00D71027"/>
    <w:rsid w:val="00D710D5"/>
    <w:rsid w:val="00D73304"/>
    <w:rsid w:val="00D75871"/>
    <w:rsid w:val="00DE0676"/>
    <w:rsid w:val="00DF160D"/>
    <w:rsid w:val="00DF4770"/>
    <w:rsid w:val="00DF5199"/>
    <w:rsid w:val="00E11E88"/>
    <w:rsid w:val="00E2637D"/>
    <w:rsid w:val="00E3236B"/>
    <w:rsid w:val="00E50CF0"/>
    <w:rsid w:val="00E52754"/>
    <w:rsid w:val="00E55F56"/>
    <w:rsid w:val="00E56637"/>
    <w:rsid w:val="00E63132"/>
    <w:rsid w:val="00E71BE1"/>
    <w:rsid w:val="00E76C1B"/>
    <w:rsid w:val="00E76D6F"/>
    <w:rsid w:val="00E8469A"/>
    <w:rsid w:val="00EB2FF5"/>
    <w:rsid w:val="00EE02DA"/>
    <w:rsid w:val="00EF12E3"/>
    <w:rsid w:val="00F031FC"/>
    <w:rsid w:val="00F342F1"/>
    <w:rsid w:val="00F4010B"/>
    <w:rsid w:val="00F5472C"/>
    <w:rsid w:val="00F871EB"/>
    <w:rsid w:val="00FB051C"/>
    <w:rsid w:val="00FB2AC6"/>
    <w:rsid w:val="00FB46C5"/>
    <w:rsid w:val="00FB4F80"/>
    <w:rsid w:val="00FE1B9A"/>
    <w:rsid w:val="00FE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 fillcolor="white" strokecolor="none [3205]">
      <v:fill color="white"/>
      <v:stroke color="none [3205]" weight="4.5pt"/>
      <v:shadow on="t" color="none [1941]" opacity=".5" offset="6pt,-6pt"/>
      <o:colormenu v:ext="edit" fillcolor="none" strokecolor="none [3205]" shadowcolor="none [1941]" extrusion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1D"/>
  </w:style>
  <w:style w:type="paragraph" w:styleId="1">
    <w:name w:val="heading 1"/>
    <w:basedOn w:val="a"/>
    <w:next w:val="a"/>
    <w:link w:val="10"/>
    <w:uiPriority w:val="9"/>
    <w:qFormat/>
    <w:rsid w:val="00B00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0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B55355"/>
    <w:rPr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semiHidden/>
    <w:unhideWhenUsed/>
    <w:rsid w:val="00B0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0AE8"/>
  </w:style>
  <w:style w:type="paragraph" w:styleId="a7">
    <w:name w:val="footer"/>
    <w:basedOn w:val="a"/>
    <w:link w:val="a8"/>
    <w:uiPriority w:val="99"/>
    <w:semiHidden/>
    <w:unhideWhenUsed/>
    <w:rsid w:val="00B0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0AE8"/>
  </w:style>
  <w:style w:type="paragraph" w:styleId="a9">
    <w:name w:val="No Spacing"/>
    <w:link w:val="aa"/>
    <w:uiPriority w:val="1"/>
    <w:qFormat/>
    <w:rsid w:val="00B00AE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00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00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D7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3304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rsid w:val="00D73304"/>
  </w:style>
  <w:style w:type="paragraph" w:styleId="ad">
    <w:name w:val="List Paragraph"/>
    <w:basedOn w:val="a"/>
    <w:uiPriority w:val="34"/>
    <w:qFormat/>
    <w:rsid w:val="001E3A4C"/>
    <w:pPr>
      <w:ind w:left="720"/>
      <w:contextualSpacing/>
    </w:pPr>
  </w:style>
  <w:style w:type="character" w:customStyle="1" w:styleId="apple-converted-space">
    <w:name w:val="apple-converted-space"/>
    <w:basedOn w:val="a0"/>
    <w:rsid w:val="003744B5"/>
  </w:style>
  <w:style w:type="paragraph" w:styleId="ae">
    <w:name w:val="Normal (Web)"/>
    <w:basedOn w:val="a"/>
    <w:uiPriority w:val="99"/>
    <w:unhideWhenUsed/>
    <w:rsid w:val="0077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A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A3075"/>
  </w:style>
  <w:style w:type="character" w:customStyle="1" w:styleId="c7">
    <w:name w:val="c7"/>
    <w:basedOn w:val="a0"/>
    <w:rsid w:val="001A3075"/>
  </w:style>
  <w:style w:type="character" w:styleId="af">
    <w:name w:val="Emphasis"/>
    <w:basedOn w:val="a0"/>
    <w:uiPriority w:val="20"/>
    <w:qFormat/>
    <w:rsid w:val="00443F77"/>
    <w:rPr>
      <w:i/>
      <w:iCs/>
    </w:rPr>
  </w:style>
  <w:style w:type="character" w:styleId="af0">
    <w:name w:val="Strong"/>
    <w:basedOn w:val="a0"/>
    <w:uiPriority w:val="22"/>
    <w:qFormat/>
    <w:rsid w:val="00826A64"/>
    <w:rPr>
      <w:b/>
      <w:bCs/>
    </w:rPr>
  </w:style>
  <w:style w:type="paragraph" w:customStyle="1" w:styleId="c2">
    <w:name w:val="c2"/>
    <w:basedOn w:val="a"/>
    <w:rsid w:val="00D2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951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E266-A24C-4986-818A-7202378A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1</Pages>
  <Words>8217</Words>
  <Characters>46838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2014-09-01T15:30:00Z</dcterms:created>
  <dcterms:modified xsi:type="dcterms:W3CDTF">2014-11-17T17:07:00Z</dcterms:modified>
</cp:coreProperties>
</file>