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Default="006A55E8" w:rsidP="006A55E8">
      <w:pPr>
        <w:jc w:val="right"/>
        <w:rPr>
          <w:rFonts w:ascii="Times New Roman" w:hAnsi="Times New Roman" w:cs="Times New Roman"/>
          <w:sz w:val="28"/>
          <w:szCs w:val="28"/>
        </w:rPr>
      </w:pPr>
      <w:r w:rsidRPr="006A55E8">
        <w:rPr>
          <w:rFonts w:ascii="Times New Roman" w:hAnsi="Times New Roman" w:cs="Times New Roman"/>
          <w:sz w:val="28"/>
          <w:szCs w:val="28"/>
        </w:rPr>
        <w:t>МДОУ д/с</w:t>
      </w:r>
      <w:r w:rsidR="00D85C60">
        <w:rPr>
          <w:rFonts w:ascii="Times New Roman" w:hAnsi="Times New Roman" w:cs="Times New Roman"/>
          <w:sz w:val="28"/>
          <w:szCs w:val="28"/>
        </w:rPr>
        <w:t xml:space="preserve"> КВ № 8 «Сказка»</w:t>
      </w:r>
    </w:p>
    <w:p w:rsidR="006A55E8" w:rsidRDefault="00D85C60" w:rsidP="006A55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Южноуральск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Челябинской области</w:t>
      </w:r>
    </w:p>
    <w:p w:rsidR="00D85C60" w:rsidRDefault="00D85C60" w:rsidP="006A55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в старшей группе детей с ЗПР</w:t>
      </w:r>
    </w:p>
    <w:p w:rsidR="00D85C60" w:rsidRDefault="00D85C60" w:rsidP="006A55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«Времена года»</w:t>
      </w:r>
    </w:p>
    <w:p w:rsidR="00D85C60" w:rsidRDefault="00D85C60" w:rsidP="006A55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учитель-дефектолог </w:t>
      </w:r>
    </w:p>
    <w:p w:rsidR="00D85C60" w:rsidRPr="006A55E8" w:rsidRDefault="00D85C60" w:rsidP="006A55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Хмырова Г.В.</w:t>
      </w:r>
    </w:p>
    <w:p w:rsidR="006A55E8" w:rsidRDefault="006A55E8" w:rsidP="004A19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A55E8" w:rsidRDefault="006A55E8" w:rsidP="004A19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13E3" w:rsidRPr="005D17F7" w:rsidRDefault="000813E3" w:rsidP="00F562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17F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813E3" w:rsidRDefault="000813E3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детей устанавливать причинно-следственные связи и отображать их в речи;</w:t>
      </w:r>
    </w:p>
    <w:p w:rsidR="000813E3" w:rsidRDefault="000813E3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грамматический строй речи;</w:t>
      </w:r>
    </w:p>
    <w:p w:rsidR="000813E3" w:rsidRDefault="000813E3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 детей коммуникативные навыки.</w:t>
      </w:r>
    </w:p>
    <w:p w:rsidR="000813E3" w:rsidRDefault="000813E3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13E3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135AA2">
        <w:rPr>
          <w:rFonts w:ascii="Times New Roman" w:hAnsi="Times New Roman" w:cs="Times New Roman"/>
          <w:sz w:val="28"/>
          <w:szCs w:val="28"/>
        </w:rPr>
        <w:t xml:space="preserve">  макеты яблони (летом, осенью, зимой, весной), две корзины, муляжи фруктов, фонограмма П.И.Чайковского «Времена года».</w:t>
      </w:r>
      <w:proofErr w:type="gramEnd"/>
    </w:p>
    <w:p w:rsidR="00135AA2" w:rsidRDefault="00135AA2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CC9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="00FD2F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2F31">
        <w:rPr>
          <w:rFonts w:ascii="Times New Roman" w:hAnsi="Times New Roman" w:cs="Times New Roman"/>
          <w:sz w:val="28"/>
          <w:szCs w:val="28"/>
        </w:rPr>
        <w:t>шуршащие листья, снежная зима, южный ветер.</w:t>
      </w:r>
    </w:p>
    <w:p w:rsidR="00FD2F31" w:rsidRPr="00FD2F31" w:rsidRDefault="00FD2F31" w:rsidP="00F5629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2F31" w:rsidRDefault="00FD2F31" w:rsidP="00F5629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2F31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953EEB" w:rsidRPr="00D13FD8" w:rsidRDefault="00953EEB" w:rsidP="00F562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13FD8">
        <w:rPr>
          <w:rFonts w:ascii="Times New Roman" w:hAnsi="Times New Roman" w:cs="Times New Roman"/>
          <w:b/>
          <w:i/>
          <w:sz w:val="28"/>
          <w:szCs w:val="28"/>
        </w:rPr>
        <w:t>1.Организационный момент.</w:t>
      </w:r>
    </w:p>
    <w:p w:rsidR="00953EEB" w:rsidRDefault="00953EEB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сегодня я расскажу вам сказку.</w:t>
      </w:r>
    </w:p>
    <w:p w:rsidR="00953EEB" w:rsidRDefault="00953EEB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1AB">
        <w:rPr>
          <w:rFonts w:ascii="Times New Roman" w:hAnsi="Times New Roman" w:cs="Times New Roman"/>
          <w:sz w:val="28"/>
          <w:szCs w:val="28"/>
        </w:rPr>
        <w:t>Жила-была большая яблоня. Она росла в саду около домика с верандой, среди других деревьев, меньше и младше её. Летом яблоня заботливо вскармливала свои яблочки, баюкала их под пение птиц, подставляла то одним, то другим боком солнцу, укрывала в густой листве от непогоды. Недаром её яблоки были самыми румяными и вкусными во всём саду.</w:t>
      </w:r>
    </w:p>
    <w:p w:rsidR="004021AB" w:rsidRDefault="004021AB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были яблоки? – румяные, вкусные.</w:t>
      </w:r>
    </w:p>
    <w:p w:rsidR="004021AB" w:rsidRDefault="004021AB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-Яблоко может  покатиться? – Значит оно какое? – круглое.</w:t>
      </w:r>
    </w:p>
    <w:p w:rsidR="004021AB" w:rsidRPr="00187285" w:rsidRDefault="004021AB" w:rsidP="00F562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7285">
        <w:rPr>
          <w:rFonts w:ascii="Times New Roman" w:hAnsi="Times New Roman" w:cs="Times New Roman"/>
          <w:b/>
          <w:i/>
          <w:sz w:val="28"/>
          <w:szCs w:val="28"/>
        </w:rPr>
        <w:t>2.Игра «Соберём фрукты в корзины»</w:t>
      </w:r>
      <w:r w:rsidR="00B24D90" w:rsidRPr="0018728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24D90" w:rsidRDefault="00B24D90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-Осень пришла, стали ночи длиннее.</w:t>
      </w:r>
    </w:p>
    <w:p w:rsidR="00B24D90" w:rsidRDefault="00B24D90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Света, тепла не хватает деревьям.</w:t>
      </w:r>
    </w:p>
    <w:p w:rsidR="00B24D90" w:rsidRDefault="00B24D90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желтеют, ах – опадают!</w:t>
      </w:r>
    </w:p>
    <w:p w:rsidR="00B24D90" w:rsidRDefault="00B24D90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по листьям шуршащим шагают.</w:t>
      </w:r>
    </w:p>
    <w:p w:rsidR="00B24D90" w:rsidRDefault="00B24D90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опадают листья с деревьев?</w:t>
      </w:r>
    </w:p>
    <w:p w:rsidR="00B24D90" w:rsidRDefault="00B24D90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листья желтеют, краснеют осенью?</w:t>
      </w:r>
    </w:p>
    <w:p w:rsidR="00B0139C" w:rsidRDefault="00B0139C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будет, если листья на зиму останутся на деревьях?</w:t>
      </w:r>
    </w:p>
    <w:p w:rsidR="00B0139C" w:rsidRDefault="00B0139C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-Помогите собрать фрукты в корзины.</w:t>
      </w:r>
    </w:p>
    <w:p w:rsidR="00B0139C" w:rsidRDefault="00B0139C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яблок собрала Оля? -  Сколько яблок собрал Серёжа? – Кто больше? На сколько?</w:t>
      </w:r>
    </w:p>
    <w:p w:rsidR="00B0139C" w:rsidRPr="00ED59A2" w:rsidRDefault="00B0139C" w:rsidP="00F562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59A2">
        <w:rPr>
          <w:rFonts w:ascii="Times New Roman" w:hAnsi="Times New Roman" w:cs="Times New Roman"/>
          <w:b/>
          <w:i/>
          <w:sz w:val="28"/>
          <w:szCs w:val="28"/>
        </w:rPr>
        <w:t>3. Согласование относительных прилагательных с существительными.</w:t>
      </w:r>
    </w:p>
    <w:p w:rsidR="00B0139C" w:rsidRDefault="00B0139C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-Осенью хозяева домика с верандой собирали урожай в большие корзины и уезжали до весны. Яблоня, помахав им вслед легкими, свободными от плодов и листьев ветвями, принималась ждать первого снега.</w:t>
      </w:r>
    </w:p>
    <w:p w:rsidR="00B0139C" w:rsidRDefault="00B0139C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-Всю ночь на землю падал снег.</w:t>
      </w:r>
    </w:p>
    <w:p w:rsidR="00B0139C" w:rsidRDefault="00B0139C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хватило бы на всех, А утром всё белым-бело,</w:t>
      </w:r>
    </w:p>
    <w:p w:rsidR="00B0139C" w:rsidRDefault="00B0139C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Дома, дороги замело.</w:t>
      </w:r>
    </w:p>
    <w:p w:rsidR="00B0139C" w:rsidRDefault="00B0139C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на деревьях и домах, </w:t>
      </w:r>
    </w:p>
    <w:p w:rsidR="00B0139C" w:rsidRDefault="00B0139C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крылечке и кустах.</w:t>
      </w:r>
    </w:p>
    <w:p w:rsidR="00B0139C" w:rsidRDefault="00B0139C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утром всё стало белым-бело?</w:t>
      </w:r>
    </w:p>
    <w:p w:rsidR="00B0139C" w:rsidRDefault="00B0139C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засыпал снег?</w:t>
      </w:r>
    </w:p>
    <w:p w:rsidR="00B0139C" w:rsidRDefault="00B0139C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хорошо, когда зима снежная?</w:t>
      </w:r>
    </w:p>
    <w:p w:rsidR="00B0139C" w:rsidRDefault="00B0139C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можно приготовить из яблок?</w:t>
      </w:r>
    </w:p>
    <w:p w:rsidR="00B0139C" w:rsidRDefault="00B0139C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называется сок их яблок? – яблочный </w:t>
      </w:r>
      <w:r w:rsidR="00AF7E8B">
        <w:rPr>
          <w:rFonts w:ascii="Times New Roman" w:hAnsi="Times New Roman" w:cs="Times New Roman"/>
          <w:sz w:val="28"/>
          <w:szCs w:val="28"/>
        </w:rPr>
        <w:t>сок. Вар</w:t>
      </w:r>
      <w:r>
        <w:rPr>
          <w:rFonts w:ascii="Times New Roman" w:hAnsi="Times New Roman" w:cs="Times New Roman"/>
          <w:sz w:val="28"/>
          <w:szCs w:val="28"/>
        </w:rPr>
        <w:t>енье – яблочное, нач</w:t>
      </w:r>
      <w:r w:rsidR="00AF7E8B">
        <w:rPr>
          <w:rFonts w:ascii="Times New Roman" w:hAnsi="Times New Roman" w:cs="Times New Roman"/>
          <w:sz w:val="28"/>
          <w:szCs w:val="28"/>
        </w:rPr>
        <w:t>инка для пирога – яблочная.</w:t>
      </w:r>
    </w:p>
    <w:p w:rsidR="00AF7E8B" w:rsidRPr="008B7EF3" w:rsidRDefault="00AF7E8B" w:rsidP="00F562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7EF3">
        <w:rPr>
          <w:rFonts w:ascii="Times New Roman" w:hAnsi="Times New Roman" w:cs="Times New Roman"/>
          <w:b/>
          <w:i/>
          <w:sz w:val="28"/>
          <w:szCs w:val="28"/>
        </w:rPr>
        <w:t>4.Пальчиковая гимнастика. Круглый год.</w:t>
      </w:r>
    </w:p>
    <w:p w:rsidR="00AF7E8B" w:rsidRDefault="00AF7E8B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поиграем!</w:t>
      </w:r>
    </w:p>
    <w:p w:rsidR="00AF7E8B" w:rsidRDefault="00AF7E8B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-Круглый год, круглый год!</w:t>
      </w:r>
    </w:p>
    <w:p w:rsidR="00AF7E8B" w:rsidRDefault="00AF7E8B" w:rsidP="00F5629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7E8B">
        <w:rPr>
          <w:rFonts w:ascii="Times New Roman" w:hAnsi="Times New Roman" w:cs="Times New Roman"/>
          <w:i/>
          <w:sz w:val="28"/>
          <w:szCs w:val="28"/>
        </w:rPr>
        <w:t>Сжимают в кулачок пальцы правой руки и вращают большим пальцем.</w:t>
      </w:r>
    </w:p>
    <w:p w:rsidR="00A93EEE" w:rsidRDefault="00A93EEE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зимой весна идёт,</w:t>
      </w:r>
    </w:p>
    <w:p w:rsidR="00A93EEE" w:rsidRDefault="00A93EEE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за весною следом</w:t>
      </w:r>
    </w:p>
    <w:p w:rsidR="00A93EEE" w:rsidRDefault="00A93EEE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Торопится к нам лето.</w:t>
      </w:r>
    </w:p>
    <w:p w:rsidR="00A93EEE" w:rsidRDefault="00A93EEE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 кого не спросим – </w:t>
      </w:r>
    </w:p>
    <w:p w:rsidR="00A93EEE" w:rsidRDefault="00A93EEE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Идёт за летом осень.</w:t>
      </w:r>
    </w:p>
    <w:p w:rsidR="00A93EEE" w:rsidRDefault="00A93EEE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осенью сама</w:t>
      </w:r>
    </w:p>
    <w:p w:rsidR="00A93EEE" w:rsidRDefault="00A93EEE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идёт, спешит зима.</w:t>
      </w:r>
    </w:p>
    <w:p w:rsidR="00A93EEE" w:rsidRDefault="00A93EEE" w:rsidP="00F5629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Поочерёдно соединяют большой палец с остальными (на каждое время года). Повторяют с другой рукой.</w:t>
      </w:r>
    </w:p>
    <w:p w:rsidR="001E181B" w:rsidRPr="00D653B4" w:rsidRDefault="001E181B" w:rsidP="00F562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53B4">
        <w:rPr>
          <w:rFonts w:ascii="Times New Roman" w:hAnsi="Times New Roman" w:cs="Times New Roman"/>
          <w:b/>
          <w:i/>
          <w:sz w:val="28"/>
          <w:szCs w:val="28"/>
        </w:rPr>
        <w:t>5.Игра «Ласковое солнышко».</w:t>
      </w:r>
    </w:p>
    <w:p w:rsidR="001E181B" w:rsidRDefault="001E181B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-Весна пришла неожиданно рано. Потягиваясь и зевая, просыпались удивлённые деревья.</w:t>
      </w:r>
    </w:p>
    <w:p w:rsidR="001E181B" w:rsidRDefault="001E181B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-Наступила весна, и подул южный ветер.</w:t>
      </w:r>
    </w:p>
    <w:p w:rsidR="001E181B" w:rsidRDefault="001E181B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218">
        <w:rPr>
          <w:rFonts w:ascii="Times New Roman" w:hAnsi="Times New Roman" w:cs="Times New Roman"/>
          <w:sz w:val="28"/>
          <w:szCs w:val="28"/>
        </w:rPr>
        <w:t>Солнце светит всё ярче, припекает сильней.</w:t>
      </w:r>
    </w:p>
    <w:p w:rsidR="00762218" w:rsidRDefault="00762218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-Тают быстро сугробы, и ручьи, словно реки, </w:t>
      </w:r>
    </w:p>
    <w:p w:rsidR="00762218" w:rsidRDefault="00762218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-Всё становятся шире и бегут всё быстрей!</w:t>
      </w:r>
    </w:p>
    <w:p w:rsidR="00F332E0" w:rsidRDefault="00F332E0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стали таять сугробы?</w:t>
      </w:r>
    </w:p>
    <w:p w:rsidR="00F332E0" w:rsidRDefault="00F332E0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подул южный ветер?</w:t>
      </w:r>
    </w:p>
    <w:p w:rsidR="00F332E0" w:rsidRDefault="00F332E0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ручьи становятся всё шире и бегут всё быстрее?</w:t>
      </w:r>
    </w:p>
    <w:p w:rsidR="00F332E0" w:rsidRDefault="00F332E0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поиграем!</w:t>
      </w:r>
    </w:p>
    <w:p w:rsidR="00F332E0" w:rsidRDefault="00F332E0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-Шепчет солнышко листочку:- Не робей, голубчик!-</w:t>
      </w:r>
    </w:p>
    <w:p w:rsidR="00F332E0" w:rsidRDefault="00F332E0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берёт его из почки за зелёный чубчик.</w:t>
      </w:r>
    </w:p>
    <w:p w:rsidR="00F332E0" w:rsidRDefault="00F332E0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быстрее украсит веточку яблони листочками, цветами.</w:t>
      </w:r>
    </w:p>
    <w:p w:rsidR="00F332E0" w:rsidRPr="00D653B4" w:rsidRDefault="00F332E0" w:rsidP="00F562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53B4">
        <w:rPr>
          <w:rFonts w:ascii="Times New Roman" w:hAnsi="Times New Roman" w:cs="Times New Roman"/>
          <w:b/>
          <w:i/>
          <w:sz w:val="28"/>
          <w:szCs w:val="28"/>
        </w:rPr>
        <w:t>6.Итог.</w:t>
      </w:r>
    </w:p>
    <w:p w:rsidR="00F332E0" w:rsidRDefault="00F332E0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-Все яблони стали наряжаться, прихорашиваться, начался весенний бал. Прилетели гости – птицы, бабочки, пчелы. </w:t>
      </w:r>
    </w:p>
    <w:p w:rsidR="00F332E0" w:rsidRPr="001E181B" w:rsidRDefault="00F332E0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Дети получают угощенье.</w:t>
      </w:r>
    </w:p>
    <w:p w:rsidR="00135AA2" w:rsidRDefault="00135AA2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6B88" w:rsidRDefault="00C86B88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6B88" w:rsidRDefault="00C86B88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6B88" w:rsidRDefault="00C86B88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6B88" w:rsidRDefault="00C86B88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6B88" w:rsidRDefault="00C86B88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6B88" w:rsidRDefault="00C86B88" w:rsidP="00F56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6B88" w:rsidSect="00C3193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9A" w:rsidRDefault="009D569A" w:rsidP="008B5B08">
      <w:pPr>
        <w:spacing w:after="0" w:line="240" w:lineRule="auto"/>
      </w:pPr>
      <w:r>
        <w:separator/>
      </w:r>
    </w:p>
  </w:endnote>
  <w:endnote w:type="continuationSeparator" w:id="0">
    <w:p w:rsidR="009D569A" w:rsidRDefault="009D569A" w:rsidP="008B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998604"/>
      <w:docPartObj>
        <w:docPartGallery w:val="Page Numbers (Bottom of Page)"/>
        <w:docPartUnique/>
      </w:docPartObj>
    </w:sdtPr>
    <w:sdtContent>
      <w:p w:rsidR="008B5B08" w:rsidRDefault="008B5B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723">
          <w:rPr>
            <w:noProof/>
          </w:rPr>
          <w:t>1</w:t>
        </w:r>
        <w:r>
          <w:fldChar w:fldCharType="end"/>
        </w:r>
      </w:p>
    </w:sdtContent>
  </w:sdt>
  <w:p w:rsidR="008B5B08" w:rsidRDefault="008B5B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9A" w:rsidRDefault="009D569A" w:rsidP="008B5B08">
      <w:pPr>
        <w:spacing w:after="0" w:line="240" w:lineRule="auto"/>
      </w:pPr>
      <w:r>
        <w:separator/>
      </w:r>
    </w:p>
  </w:footnote>
  <w:footnote w:type="continuationSeparator" w:id="0">
    <w:p w:rsidR="009D569A" w:rsidRDefault="009D569A" w:rsidP="008B5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193F"/>
    <w:rsid w:val="00005A70"/>
    <w:rsid w:val="00032725"/>
    <w:rsid w:val="000813E3"/>
    <w:rsid w:val="001023C2"/>
    <w:rsid w:val="00120720"/>
    <w:rsid w:val="001263B6"/>
    <w:rsid w:val="00135AA2"/>
    <w:rsid w:val="00187285"/>
    <w:rsid w:val="001E181B"/>
    <w:rsid w:val="0026469B"/>
    <w:rsid w:val="002A4890"/>
    <w:rsid w:val="00316B01"/>
    <w:rsid w:val="003659E9"/>
    <w:rsid w:val="00385F22"/>
    <w:rsid w:val="004021AB"/>
    <w:rsid w:val="004A1982"/>
    <w:rsid w:val="004F2F0B"/>
    <w:rsid w:val="005D17F7"/>
    <w:rsid w:val="005E4E8B"/>
    <w:rsid w:val="006A55E8"/>
    <w:rsid w:val="00762218"/>
    <w:rsid w:val="00782723"/>
    <w:rsid w:val="007C3B3E"/>
    <w:rsid w:val="008B5B08"/>
    <w:rsid w:val="008B7EF3"/>
    <w:rsid w:val="008E4CC9"/>
    <w:rsid w:val="008F396A"/>
    <w:rsid w:val="00932812"/>
    <w:rsid w:val="00953EEB"/>
    <w:rsid w:val="009B71BD"/>
    <w:rsid w:val="009D569A"/>
    <w:rsid w:val="00A27D01"/>
    <w:rsid w:val="00A370CC"/>
    <w:rsid w:val="00A93EEE"/>
    <w:rsid w:val="00AF7E8B"/>
    <w:rsid w:val="00B0139C"/>
    <w:rsid w:val="00B24D90"/>
    <w:rsid w:val="00C3193F"/>
    <w:rsid w:val="00C86B88"/>
    <w:rsid w:val="00CA39A4"/>
    <w:rsid w:val="00D13FD8"/>
    <w:rsid w:val="00D16425"/>
    <w:rsid w:val="00D35754"/>
    <w:rsid w:val="00D653B4"/>
    <w:rsid w:val="00D85C60"/>
    <w:rsid w:val="00DF4462"/>
    <w:rsid w:val="00E00EFD"/>
    <w:rsid w:val="00ED59A2"/>
    <w:rsid w:val="00F332E0"/>
    <w:rsid w:val="00F45670"/>
    <w:rsid w:val="00F47B6E"/>
    <w:rsid w:val="00F56297"/>
    <w:rsid w:val="00FA7B63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B08"/>
  </w:style>
  <w:style w:type="paragraph" w:styleId="a5">
    <w:name w:val="footer"/>
    <w:basedOn w:val="a"/>
    <w:link w:val="a6"/>
    <w:uiPriority w:val="99"/>
    <w:unhideWhenUsed/>
    <w:rsid w:val="008B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5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50</cp:revision>
  <dcterms:created xsi:type="dcterms:W3CDTF">2015-01-03T08:04:00Z</dcterms:created>
  <dcterms:modified xsi:type="dcterms:W3CDTF">2015-02-04T03:49:00Z</dcterms:modified>
</cp:coreProperties>
</file>