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FB" w:rsidRPr="006A39AA" w:rsidRDefault="00B3342D" w:rsidP="00F64AF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План образовательной работы с 016.02. – 20</w:t>
      </w:r>
      <w:r w:rsidR="00F64AFB">
        <w:rPr>
          <w:rFonts w:ascii="Times New Roman" w:hAnsi="Times New Roman" w:cs="Times New Roman"/>
          <w:b/>
          <w:sz w:val="18"/>
          <w:szCs w:val="18"/>
        </w:rPr>
        <w:t xml:space="preserve">.02.2015 </w:t>
      </w:r>
      <w:r w:rsidR="00F64AFB" w:rsidRPr="006A39AA">
        <w:rPr>
          <w:rFonts w:ascii="Times New Roman" w:hAnsi="Times New Roman" w:cs="Times New Roman"/>
          <w:b/>
          <w:sz w:val="18"/>
          <w:szCs w:val="18"/>
        </w:rPr>
        <w:t>г.</w:t>
      </w:r>
    </w:p>
    <w:p w:rsidR="00F64AFB" w:rsidRPr="006A39AA" w:rsidRDefault="00F64AFB" w:rsidP="00F64AF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Группа: подготовительная</w:t>
      </w:r>
      <w:r w:rsidRPr="006A39AA">
        <w:rPr>
          <w:rFonts w:ascii="Times New Roman" w:hAnsi="Times New Roman" w:cs="Times New Roman"/>
          <w:b/>
          <w:sz w:val="18"/>
          <w:szCs w:val="18"/>
        </w:rPr>
        <w:t xml:space="preserve"> №4</w:t>
      </w:r>
    </w:p>
    <w:p w:rsidR="00F64AFB" w:rsidRPr="006A39AA" w:rsidRDefault="00B3342D" w:rsidP="00F64AF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Тема недели:  «День Защитника Отечества</w:t>
      </w:r>
      <w:r w:rsidR="00F64AFB" w:rsidRPr="006A39AA">
        <w:rPr>
          <w:rFonts w:ascii="Times New Roman" w:hAnsi="Times New Roman" w:cs="Times New Roman"/>
          <w:b/>
          <w:sz w:val="18"/>
          <w:szCs w:val="18"/>
        </w:rPr>
        <w:t>».</w:t>
      </w:r>
    </w:p>
    <w:p w:rsidR="00F64AFB" w:rsidRPr="00D91D36" w:rsidRDefault="00F64AFB" w:rsidP="00F64A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Задачи</w:t>
      </w:r>
      <w:r w:rsidR="00B3342D">
        <w:rPr>
          <w:rFonts w:ascii="Times New Roman" w:hAnsi="Times New Roman" w:cs="Times New Roman"/>
          <w:b/>
          <w:sz w:val="18"/>
          <w:szCs w:val="18"/>
        </w:rPr>
        <w:t>:</w:t>
      </w:r>
      <w:r w:rsidR="00591083" w:rsidRPr="00591083">
        <w:t xml:space="preserve"> </w:t>
      </w:r>
      <w:r w:rsidR="00591083" w:rsidRPr="00591083">
        <w:rPr>
          <w:rFonts w:ascii="Times New Roman" w:hAnsi="Times New Roman" w:cs="Times New Roman"/>
          <w:sz w:val="18"/>
          <w:szCs w:val="18"/>
        </w:rPr>
        <w:t>Формировать у детей любовь к Родине, стремление быть ее защитником.</w:t>
      </w:r>
    </w:p>
    <w:p w:rsidR="00F64AFB" w:rsidRDefault="00F64AFB" w:rsidP="00F64AF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A39AA">
        <w:rPr>
          <w:rFonts w:ascii="Times New Roman" w:hAnsi="Times New Roman" w:cs="Times New Roman"/>
          <w:b/>
          <w:sz w:val="18"/>
          <w:szCs w:val="18"/>
        </w:rPr>
        <w:t>Итоговое мероприятие</w:t>
      </w:r>
      <w:r w:rsidR="00B3342D">
        <w:rPr>
          <w:rFonts w:ascii="Times New Roman" w:hAnsi="Times New Roman" w:cs="Times New Roman"/>
          <w:sz w:val="18"/>
          <w:szCs w:val="18"/>
        </w:rPr>
        <w:t>:  Праздник ко дню Защитников Отечества</w:t>
      </w:r>
    </w:p>
    <w:p w:rsidR="00F64AFB" w:rsidRPr="006A39AA" w:rsidRDefault="00F64AFB" w:rsidP="00F64A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46"/>
        <w:gridCol w:w="4400"/>
        <w:gridCol w:w="2127"/>
        <w:gridCol w:w="2345"/>
      </w:tblGrid>
      <w:tr w:rsidR="00F64AFB" w:rsidRPr="006A39AA" w:rsidTr="00A6248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D0A52" w:rsidRDefault="00F64AFB" w:rsidP="00A62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D0A52" w:rsidRDefault="00F64AFB" w:rsidP="00A62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педагогов  с детьми</w:t>
            </w:r>
          </w:p>
        </w:tc>
      </w:tr>
      <w:tr w:rsidR="00F64AFB" w:rsidRPr="006A39AA" w:rsidTr="00A62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FB" w:rsidRPr="006D0A52" w:rsidRDefault="00F64AFB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D0A52" w:rsidRDefault="00F64AFB" w:rsidP="00A62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Режимные  моменты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D0A52" w:rsidRDefault="00F64AFB" w:rsidP="00A62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–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D0A52" w:rsidRDefault="00F64AFB" w:rsidP="00A62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D0A52" w:rsidRDefault="00F64AFB" w:rsidP="00A62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</w:tr>
      <w:tr w:rsidR="00F64AFB" w:rsidRPr="006A39AA" w:rsidTr="00A62485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AFB" w:rsidRPr="006D0A52" w:rsidRDefault="00F64AFB" w:rsidP="00A624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AFB" w:rsidRPr="00EE2E8F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2E8F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="00B3342D">
              <w:rPr>
                <w:rFonts w:ascii="Times New Roman" w:hAnsi="Times New Roman" w:cs="Times New Roman"/>
                <w:b/>
                <w:sz w:val="18"/>
                <w:szCs w:val="18"/>
              </w:rPr>
              <w:t>: «</w:t>
            </w:r>
            <w:r w:rsidR="00AA19C7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Российская Армия</w:t>
            </w: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F64AFB" w:rsidRPr="00AA19C7" w:rsidRDefault="00F64AFB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Расширены знания детей о Российской Армии, Уточнены представления о родах войск, о военных профессиях, </w:t>
            </w:r>
            <w:proofErr w:type="gramStart"/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обязанностях военной службы солдат, моряков, летчиков.</w:t>
            </w:r>
          </w:p>
          <w:p w:rsidR="00EB6516" w:rsidRDefault="00EB6516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42D" w:rsidRDefault="00B3342D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Д.И.</w:t>
            </w:r>
            <w:r w:rsidR="00A241EE">
              <w:t xml:space="preserve"> </w:t>
            </w:r>
            <w:r w:rsidR="00A24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«Собери из частей» </w:t>
            </w:r>
            <w:r w:rsidR="00A241EE" w:rsidRPr="00A241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64AFB" w:rsidRDefault="00F64AFB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A241EE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</w:t>
            </w:r>
            <w:r w:rsidR="00A241EE" w:rsidRPr="00A241EE">
              <w:rPr>
                <w:rFonts w:ascii="Times New Roman" w:hAnsi="Times New Roman" w:cs="Times New Roman"/>
                <w:sz w:val="18"/>
                <w:szCs w:val="18"/>
              </w:rPr>
              <w:t>речь, логику.</w:t>
            </w:r>
          </w:p>
          <w:p w:rsidR="00EB6516" w:rsidRDefault="00EB6516" w:rsidP="00B33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6516" w:rsidRDefault="00EB6516" w:rsidP="00B33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репродукции картины «Три богатыря»</w:t>
            </w:r>
          </w:p>
          <w:p w:rsidR="00EB6516" w:rsidRPr="006A39AA" w:rsidRDefault="00EB6516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5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t xml:space="preserve"> </w:t>
            </w:r>
            <w:r w:rsidRPr="00EB6516">
              <w:rPr>
                <w:rFonts w:ascii="Times New Roman" w:hAnsi="Times New Roman" w:cs="Times New Roman"/>
                <w:sz w:val="18"/>
                <w:szCs w:val="18"/>
              </w:rPr>
              <w:t>Познакомить с былинными и сказочными богатырями, рассказать о том, что объединяет их с людьми военных профессий, живущими в настоящее время. Подвести к обобщению: наша армия защищает всех детей, наша армия-армия-освободительница, миролюбивая и гуманная.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83" w:rsidRDefault="00591083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AFB" w:rsidRPr="00106913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Познание. ФЦКМ.   Тема: «</w:t>
            </w:r>
            <w:r w:rsidR="00591083" w:rsidRPr="00591083">
              <w:rPr>
                <w:rFonts w:ascii="Times New Roman" w:hAnsi="Times New Roman" w:cs="Times New Roman"/>
                <w:b/>
                <w:sz w:val="18"/>
                <w:szCs w:val="18"/>
              </w:rPr>
              <w:t>День Защитника Отечества</w:t>
            </w:r>
            <w:r w:rsidRPr="0010691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B3342D" w:rsidRPr="00591083" w:rsidRDefault="00F64AFB" w:rsidP="00591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="00591083" w:rsidRPr="00591083">
              <w:rPr>
                <w:rFonts w:ascii="Times New Roman" w:hAnsi="Times New Roman" w:cs="Times New Roman"/>
                <w:sz w:val="18"/>
                <w:szCs w:val="18"/>
              </w:rPr>
              <w:t>расширить и уточнить знани</w:t>
            </w:r>
            <w:r w:rsidR="00591083">
              <w:rPr>
                <w:rFonts w:ascii="Times New Roman" w:hAnsi="Times New Roman" w:cs="Times New Roman"/>
                <w:sz w:val="18"/>
                <w:szCs w:val="18"/>
              </w:rPr>
              <w:t xml:space="preserve">я детей о защитниках Отечества; </w:t>
            </w:r>
            <w:r w:rsidR="00591083" w:rsidRPr="00591083">
              <w:rPr>
                <w:rFonts w:ascii="Times New Roman" w:hAnsi="Times New Roman" w:cs="Times New Roman"/>
                <w:sz w:val="18"/>
                <w:szCs w:val="18"/>
              </w:rPr>
              <w:t>уточнить и активизировать словарь по т</w:t>
            </w:r>
            <w:r w:rsidR="00591083">
              <w:rPr>
                <w:rFonts w:ascii="Times New Roman" w:hAnsi="Times New Roman" w:cs="Times New Roman"/>
                <w:sz w:val="18"/>
                <w:szCs w:val="18"/>
              </w:rPr>
              <w:t xml:space="preserve">еме «День Защитника Отечества»; </w:t>
            </w:r>
            <w:r w:rsidR="00591083" w:rsidRPr="00591083">
              <w:rPr>
                <w:rFonts w:ascii="Times New Roman" w:hAnsi="Times New Roman" w:cs="Times New Roman"/>
                <w:sz w:val="18"/>
                <w:szCs w:val="18"/>
              </w:rPr>
              <w:t>развивать внимание, памят</w:t>
            </w:r>
            <w:r w:rsidR="00591083">
              <w:rPr>
                <w:rFonts w:ascii="Times New Roman" w:hAnsi="Times New Roman" w:cs="Times New Roman"/>
                <w:sz w:val="18"/>
                <w:szCs w:val="18"/>
              </w:rPr>
              <w:t>ь, мышление, речь, воображение;</w:t>
            </w:r>
            <w:r w:rsidR="00AA1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1083" w:rsidRPr="00591083">
              <w:rPr>
                <w:rFonts w:ascii="Times New Roman" w:hAnsi="Times New Roman" w:cs="Times New Roman"/>
                <w:sz w:val="18"/>
                <w:szCs w:val="18"/>
              </w:rPr>
              <w:t>развивать координацию речи с движением.</w:t>
            </w:r>
          </w:p>
          <w:p w:rsidR="00F64AFB" w:rsidRPr="00106913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 – исследовательская (конструктивная)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</w:t>
            </w:r>
            <w:r w:rsidR="00B3342D">
              <w:rPr>
                <w:rFonts w:ascii="Times New Roman" w:hAnsi="Times New Roman" w:cs="Times New Roman"/>
                <w:b/>
                <w:sz w:val="18"/>
                <w:szCs w:val="18"/>
              </w:rPr>
              <w:t>ость. Тема: «</w:t>
            </w:r>
            <w:r w:rsidR="00EB651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оригами. Пилотка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B6516" w:rsidRPr="00EB6516" w:rsidRDefault="00F64AFB" w:rsidP="00EB6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Цели: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6516" w:rsidRPr="00EB6516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складывать бумагу прямоугольной формы в разных направлениях;</w:t>
            </w:r>
          </w:p>
          <w:p w:rsidR="00F64AFB" w:rsidRPr="006A39AA" w:rsidRDefault="00EB6516" w:rsidP="00EB6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516">
              <w:rPr>
                <w:rFonts w:ascii="Times New Roman" w:hAnsi="Times New Roman" w:cs="Times New Roman"/>
                <w:sz w:val="18"/>
                <w:szCs w:val="18"/>
              </w:rPr>
              <w:t>Закрепить геометрические понятия: треугольник, прям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оугольник, квадрат, угол, линяя.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Default="00F64AFB" w:rsidP="00A624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4AFB" w:rsidRDefault="00F64AFB" w:rsidP="00A624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Набл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юдение за сезонными </w:t>
            </w:r>
            <w:r w:rsidRPr="00D91D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изменениями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6854F5" w:rsidRPr="006854F5" w:rsidRDefault="00F64AFB" w:rsidP="006854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1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Цель:</w:t>
            </w:r>
            <w:r>
              <w:t xml:space="preserve"> </w:t>
            </w:r>
            <w:r w:rsidR="006854F5" w:rsidRPr="006854F5">
              <w:rPr>
                <w:rFonts w:ascii="Times New Roman" w:hAnsi="Times New Roman" w:cs="Times New Roman"/>
                <w:sz w:val="16"/>
                <w:szCs w:val="16"/>
              </w:rPr>
              <w:t>формировать представления об изменениях в природе;</w:t>
            </w:r>
          </w:p>
          <w:p w:rsidR="006854F5" w:rsidRPr="006854F5" w:rsidRDefault="006854F5" w:rsidP="006854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F5">
              <w:rPr>
                <w:rFonts w:ascii="Times New Roman" w:hAnsi="Times New Roman" w:cs="Times New Roman"/>
                <w:sz w:val="16"/>
                <w:szCs w:val="16"/>
              </w:rPr>
              <w:t>уметь различать характерные приметы конца зимы (первая капель), узнавать их приметы в поэзии;</w:t>
            </w:r>
          </w:p>
          <w:p w:rsidR="00F64AFB" w:rsidRDefault="006854F5" w:rsidP="006854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F5">
              <w:rPr>
                <w:rFonts w:ascii="Times New Roman" w:hAnsi="Times New Roman" w:cs="Times New Roman"/>
                <w:sz w:val="16"/>
                <w:szCs w:val="16"/>
              </w:rPr>
              <w:t>закреплять умение воспринимать поэтическое описание зимы.</w:t>
            </w:r>
          </w:p>
          <w:p w:rsidR="006854F5" w:rsidRPr="006854F5" w:rsidRDefault="006854F5" w:rsidP="006854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54F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6854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Набрать в сосуды снег, поставить в тень и на солнце. В конце прогулки сравнить, где снег осел быстрее.</w:t>
            </w:r>
          </w:p>
          <w:p w:rsidR="00F64AFB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702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3702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741D" w:rsidRPr="002E741D">
              <w:rPr>
                <w:rFonts w:ascii="Times New Roman" w:hAnsi="Times New Roman" w:cs="Times New Roman"/>
                <w:sz w:val="18"/>
                <w:szCs w:val="18"/>
              </w:rPr>
              <w:t>«Пограничники и нарушители»</w:t>
            </w:r>
          </w:p>
          <w:p w:rsidR="00F64AFB" w:rsidRPr="006A39AA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02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D36"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Pr="006A39AA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9C7" w:rsidRDefault="00AA19C7" w:rsidP="00AA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Матвеем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Костей П.</w:t>
            </w:r>
          </w:p>
          <w:p w:rsidR="00F64AFB" w:rsidRDefault="00AA19C7" w:rsidP="00AA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9C7">
              <w:rPr>
                <w:rFonts w:ascii="Times New Roman" w:hAnsi="Times New Roman" w:cs="Times New Roman"/>
                <w:sz w:val="18"/>
                <w:szCs w:val="18"/>
              </w:rPr>
              <w:t>Д/и “Подбери признак”</w:t>
            </w:r>
            <w:r w:rsidR="00EB65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19C7">
              <w:rPr>
                <w:rFonts w:ascii="Times New Roman" w:hAnsi="Times New Roman" w:cs="Times New Roman"/>
                <w:sz w:val="18"/>
                <w:szCs w:val="18"/>
              </w:rPr>
              <w:t>Защитник Отечества (какой?) – смелый, храбрый, отважный…</w:t>
            </w:r>
          </w:p>
          <w:p w:rsidR="00AA19C7" w:rsidRPr="006A39AA" w:rsidRDefault="00AA19C7" w:rsidP="00AA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9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умение подбирать существительные к прилагательным.</w:t>
            </w:r>
          </w:p>
        </w:tc>
      </w:tr>
      <w:tr w:rsidR="00F64AFB" w:rsidRPr="006A39AA" w:rsidTr="00A62485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AFB" w:rsidRPr="006D0A52" w:rsidRDefault="00F64AFB" w:rsidP="00A624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вторник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Default="00F64AFB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4AFB" w:rsidRPr="006D0A52" w:rsidRDefault="00AA19C7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9C7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разговор: «Когда я стану взрослым?</w:t>
            </w:r>
          </w:p>
          <w:p w:rsidR="00B3342D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A19C7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понятие, что мужчина – За</w:t>
            </w:r>
            <w:r w:rsidR="00AA19C7">
              <w:rPr>
                <w:rFonts w:ascii="Times New Roman" w:hAnsi="Times New Roman" w:cs="Times New Roman"/>
                <w:sz w:val="18"/>
                <w:szCs w:val="18"/>
              </w:rPr>
              <w:t xml:space="preserve">щитник 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A19C7">
              <w:rPr>
                <w:rFonts w:ascii="Times New Roman" w:hAnsi="Times New Roman" w:cs="Times New Roman"/>
                <w:sz w:val="18"/>
                <w:szCs w:val="18"/>
              </w:rPr>
              <w:t>течества и всех тех, кто слабее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342D" w:rsidRDefault="00B3342D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AFB" w:rsidRPr="006D0A52" w:rsidRDefault="008A0172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презентации  «Наша Армия!»</w:t>
            </w:r>
          </w:p>
          <w:p w:rsidR="00A241EE" w:rsidRPr="00A241EE" w:rsidRDefault="00F64AFB" w:rsidP="00A24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t xml:space="preserve"> </w:t>
            </w:r>
            <w:r w:rsidR="00A241EE" w:rsidRPr="00A241EE">
              <w:rPr>
                <w:rFonts w:ascii="Times New Roman" w:hAnsi="Times New Roman" w:cs="Times New Roman"/>
                <w:sz w:val="18"/>
                <w:szCs w:val="18"/>
              </w:rPr>
              <w:t>познакомить</w:t>
            </w:r>
            <w:r w:rsidR="00A241EE">
              <w:rPr>
                <w:rFonts w:ascii="Times New Roman" w:hAnsi="Times New Roman" w:cs="Times New Roman"/>
                <w:sz w:val="18"/>
                <w:szCs w:val="18"/>
              </w:rPr>
              <w:t xml:space="preserve"> детей с защитниками Отечества, различными родами войск; в</w:t>
            </w:r>
            <w:r w:rsidR="00A241EE" w:rsidRPr="00A241EE">
              <w:rPr>
                <w:rFonts w:ascii="Times New Roman" w:hAnsi="Times New Roman" w:cs="Times New Roman"/>
                <w:sz w:val="18"/>
                <w:szCs w:val="18"/>
              </w:rPr>
              <w:t>оспитывать гордость и любовь к воинам Российской Армии.</w:t>
            </w:r>
          </w:p>
          <w:p w:rsidR="00B3342D" w:rsidRPr="00A241EE" w:rsidRDefault="00A241EE" w:rsidP="00A24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1EE">
              <w:rPr>
                <w:rFonts w:ascii="Times New Roman" w:hAnsi="Times New Roman" w:cs="Times New Roman"/>
                <w:sz w:val="18"/>
                <w:szCs w:val="18"/>
              </w:rPr>
              <w:t>Военно-морской флот</w:t>
            </w:r>
          </w:p>
          <w:p w:rsidR="00A241EE" w:rsidRDefault="00A241EE" w:rsidP="002E74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4AFB" w:rsidRPr="006D0A52" w:rsidRDefault="002E741D" w:rsidP="002E74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Сюжетно-ролевые игры «Морской поход», </w:t>
            </w:r>
            <w:r w:rsidRPr="002E741D">
              <w:rPr>
                <w:rFonts w:ascii="Times New Roman" w:hAnsi="Times New Roman" w:cs="Times New Roman"/>
                <w:b/>
                <w:sz w:val="18"/>
                <w:szCs w:val="18"/>
              </w:rPr>
              <w:t>«Военный госпиталь»</w:t>
            </w:r>
          </w:p>
          <w:p w:rsidR="00F64AFB" w:rsidRPr="006D0A52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A5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241EE" w:rsidRPr="00A241EE">
              <w:rPr>
                <w:rFonts w:ascii="Times New Roman" w:hAnsi="Times New Roman" w:cs="Times New Roman"/>
                <w:sz w:val="18"/>
                <w:szCs w:val="18"/>
              </w:rPr>
              <w:t>Создавать условия для развития умения сотрудничать со сверстниками: формулировать собственную точку зрения, выяснять точку зрения партнёра по игре, сравнивать их и согласовывать.</w:t>
            </w:r>
          </w:p>
          <w:p w:rsidR="00F64AFB" w:rsidRPr="006A39AA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A39AA" w:rsidRDefault="00F64AFB" w:rsidP="00A62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AFB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Познан</w:t>
            </w:r>
            <w:r w:rsidR="00B3342D">
              <w:rPr>
                <w:rFonts w:ascii="Times New Roman" w:hAnsi="Times New Roman" w:cs="Times New Roman"/>
                <w:b/>
                <w:sz w:val="18"/>
                <w:szCs w:val="18"/>
              </w:rPr>
              <w:t>ие. ФЭМП. Тема: «</w:t>
            </w:r>
            <w:r w:rsidR="00A62485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Измерение площади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342D" w:rsidRPr="00A62485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A62485" w:rsidRPr="00A62485">
              <w:rPr>
                <w:rFonts w:ascii="Times New Roman" w:hAnsi="Times New Roman" w:cs="Times New Roman"/>
                <w:sz w:val="18"/>
                <w:szCs w:val="18"/>
              </w:rPr>
              <w:t>Ввести понятие площадь,  «условная мерка». Учить детей сравнивать фигуры и измерять площадь фигур с помощью условной мерки.</w:t>
            </w:r>
          </w:p>
          <w:p w:rsidR="00F64AFB" w:rsidRPr="00FC6CE8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6A3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56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C6CE8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выполнять общеразвивающие упражнения, дыхательные упражнения и упражнения точечного массажа; совершенствовать умения и навыки выполнения основных движений; развивать психофизические качества: силу, быстроту, выносливость, ловкость, гибкость. Воспитывать: выдержку, решительность, смелость, организованность, инициативность, умение поддерживать дружеские взаимоотношения со сверстниками.</w:t>
            </w:r>
          </w:p>
          <w:p w:rsidR="00F64AFB" w:rsidRPr="006A39AA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Музыка.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>По плану музыкального руководителя.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AFB" w:rsidRPr="00691B5A" w:rsidRDefault="00F64AFB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="0068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proofErr w:type="spellStart"/>
            <w:r w:rsidR="006854F5">
              <w:rPr>
                <w:rFonts w:ascii="Times New Roman" w:hAnsi="Times New Roman" w:cs="Times New Roman"/>
                <w:b/>
                <w:sz w:val="18"/>
                <w:szCs w:val="18"/>
              </w:rPr>
              <w:t>свирестелью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854F5" w:rsidRPr="006854F5" w:rsidRDefault="00F64AFB" w:rsidP="006854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="006854F5" w:rsidRPr="006854F5">
              <w:rPr>
                <w:rFonts w:ascii="Times New Roman" w:hAnsi="Times New Roman" w:cs="Times New Roman"/>
                <w:sz w:val="16"/>
                <w:szCs w:val="16"/>
              </w:rPr>
              <w:t>закреплять представления о птицах (свиристель);</w:t>
            </w:r>
          </w:p>
          <w:p w:rsidR="00F64AFB" w:rsidRPr="006854F5" w:rsidRDefault="006854F5" w:rsidP="006854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F5">
              <w:rPr>
                <w:rFonts w:ascii="Times New Roman" w:hAnsi="Times New Roman" w:cs="Times New Roman"/>
                <w:sz w:val="16"/>
                <w:szCs w:val="16"/>
              </w:rPr>
              <w:t>воспитывать сочувствие, сопереживание по отношению к птицам.</w:t>
            </w:r>
          </w:p>
          <w:p w:rsidR="00F64AFB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7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741D" w:rsidRPr="002E741D">
              <w:rPr>
                <w:rFonts w:ascii="Times New Roman" w:hAnsi="Times New Roman" w:cs="Times New Roman"/>
                <w:sz w:val="18"/>
                <w:szCs w:val="18"/>
              </w:rPr>
              <w:t>«Чей отряд быстрее построится»</w:t>
            </w:r>
          </w:p>
          <w:p w:rsidR="009C1EF6" w:rsidRPr="009C1EF6" w:rsidRDefault="00F64AFB" w:rsidP="009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1EF6" w:rsidRPr="009C1EF6">
              <w:rPr>
                <w:rFonts w:ascii="Times New Roman" w:hAnsi="Times New Roman" w:cs="Times New Roman"/>
                <w:sz w:val="18"/>
                <w:szCs w:val="18"/>
              </w:rPr>
              <w:t>Расчистка дорожек, скамейки, бума от снега.</w:t>
            </w:r>
          </w:p>
          <w:p w:rsidR="00B3342D" w:rsidRDefault="009C1EF6" w:rsidP="009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EF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C1EF6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трудолюбие, дружескую взаимопомощь</w:t>
            </w:r>
          </w:p>
          <w:p w:rsidR="00F64AFB" w:rsidRPr="006A39AA" w:rsidRDefault="00F64AFB" w:rsidP="00B334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9C7" w:rsidRDefault="00AA19C7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Максимом И.,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Яриком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  <w:p w:rsidR="00F64AFB" w:rsidRDefault="00AA19C7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19C7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AA19C7">
              <w:rPr>
                <w:rFonts w:ascii="Times New Roman" w:hAnsi="Times New Roman" w:cs="Times New Roman"/>
                <w:sz w:val="18"/>
                <w:szCs w:val="18"/>
              </w:rPr>
              <w:t>/игра «Подбери предметы по родам войск »</w:t>
            </w:r>
          </w:p>
          <w:p w:rsidR="00AA19C7" w:rsidRPr="006A39AA" w:rsidRDefault="00AA19C7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9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Закрепить</w:t>
            </w:r>
            <w:r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умение находить и называть необходимые предметы и технику для военных профессий.</w:t>
            </w:r>
          </w:p>
        </w:tc>
      </w:tr>
      <w:tr w:rsidR="00F64AFB" w:rsidRPr="006A39AA" w:rsidTr="00A62485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AFB" w:rsidRPr="00DC2085" w:rsidRDefault="00F64AFB" w:rsidP="00A624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085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Default="00F64AFB" w:rsidP="008A0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42D" w:rsidRDefault="00F64AFB" w:rsidP="002E7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9B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741D" w:rsidRPr="002E741D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  <w:r w:rsidR="002E7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E741D">
              <w:rPr>
                <w:rFonts w:ascii="Times New Roman" w:hAnsi="Times New Roman" w:cs="Times New Roman"/>
                <w:sz w:val="18"/>
                <w:szCs w:val="18"/>
              </w:rPr>
              <w:t>Миняева</w:t>
            </w:r>
            <w:proofErr w:type="spellEnd"/>
            <w:r w:rsidR="002E741D">
              <w:rPr>
                <w:rFonts w:ascii="Times New Roman" w:hAnsi="Times New Roman" w:cs="Times New Roman"/>
                <w:sz w:val="18"/>
                <w:szCs w:val="18"/>
              </w:rPr>
              <w:t xml:space="preserve"> «Почему армия родная», Ю. Коваль «Выстрел»,</w:t>
            </w:r>
            <w:r w:rsidR="002E741D" w:rsidRPr="002E741D">
              <w:rPr>
                <w:rFonts w:ascii="Times New Roman" w:hAnsi="Times New Roman" w:cs="Times New Roman"/>
                <w:sz w:val="18"/>
                <w:szCs w:val="18"/>
              </w:rPr>
              <w:t xml:space="preserve"> А. Усачев. «День защитника Отечества» «Защита», «Битва на подушках», «В музее Вооруженных сил».</w:t>
            </w:r>
          </w:p>
          <w:p w:rsidR="00B3342D" w:rsidRDefault="00F64AFB" w:rsidP="00B3342D">
            <w:r w:rsidRPr="0046589B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</w:p>
          <w:p w:rsidR="008A0172" w:rsidRDefault="008A0172" w:rsidP="00B3342D"/>
          <w:p w:rsidR="008A0172" w:rsidRPr="008A0172" w:rsidRDefault="008A0172" w:rsidP="00B33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172">
              <w:rPr>
                <w:rFonts w:ascii="Times New Roman" w:hAnsi="Times New Roman" w:cs="Times New Roman"/>
                <w:b/>
                <w:sz w:val="18"/>
                <w:szCs w:val="18"/>
              </w:rPr>
              <w:t>Загадывание загадок о военных профессиях.</w:t>
            </w:r>
          </w:p>
          <w:p w:rsidR="00F64AFB" w:rsidRDefault="008A0172" w:rsidP="008A0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t xml:space="preserve"> </w:t>
            </w:r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формировать условие для развития интереса к военной тематике.</w:t>
            </w:r>
          </w:p>
          <w:p w:rsidR="008A0172" w:rsidRDefault="008A0172" w:rsidP="008A0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172" w:rsidRDefault="008A0172" w:rsidP="008A01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172">
              <w:rPr>
                <w:rFonts w:ascii="Times New Roman" w:hAnsi="Times New Roman" w:cs="Times New Roman"/>
                <w:b/>
                <w:sz w:val="18"/>
                <w:szCs w:val="18"/>
              </w:rPr>
              <w:t>Динамическая пауза «Военный парад»</w:t>
            </w:r>
          </w:p>
          <w:p w:rsidR="008A0172" w:rsidRPr="008A0172" w:rsidRDefault="008A0172" w:rsidP="008A01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Закрепить</w:t>
            </w:r>
            <w:r w:rsidRPr="008A0172">
              <w:rPr>
                <w:rFonts w:ascii="Times New Roman" w:hAnsi="Times New Roman" w:cs="Times New Roman"/>
                <w:sz w:val="18"/>
                <w:szCs w:val="18"/>
              </w:rPr>
              <w:t xml:space="preserve"> умение маршировать под музыку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Pr="006A39AA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AFB" w:rsidRPr="009879A2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Коммуникативная деятельность.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Обучение грамоте.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B13EA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9879A2">
              <w:t xml:space="preserve"> </w:t>
            </w:r>
            <w:r w:rsidR="009879A2" w:rsidRPr="009879A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9879A2" w:rsidRPr="009879A2">
              <w:rPr>
                <w:rFonts w:ascii="Times New Roman" w:hAnsi="Times New Roman" w:cs="Times New Roman"/>
                <w:sz w:val="18"/>
                <w:szCs w:val="18"/>
              </w:rPr>
              <w:t>Составление описательных рассказов по картинкам из серии «Защитники Отечества»</w:t>
            </w:r>
            <w:r w:rsidRPr="009879A2">
              <w:t xml:space="preserve"> </w:t>
            </w:r>
          </w:p>
          <w:p w:rsidR="00B3342D" w:rsidRPr="009879A2" w:rsidRDefault="00F64AFB" w:rsidP="009879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9A2" w:rsidRPr="009879A2">
              <w:rPr>
                <w:rFonts w:ascii="Times New Roman" w:hAnsi="Times New Roman" w:cs="Times New Roman"/>
                <w:sz w:val="16"/>
                <w:szCs w:val="16"/>
              </w:rPr>
              <w:t>упражнять детей в умении составлять описательный рассказ по сюжетной картинке, придерживаясь плана рассказывания, активизировать употребление в речи прилагательных и наречий, воспитывать чувство уважения и гордости к солдатам – Защитникам Отечества, желание стать в будущем Защитником Отечества.</w:t>
            </w:r>
          </w:p>
          <w:p w:rsidR="009879A2" w:rsidRDefault="009879A2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4AFB" w:rsidRPr="006A39AA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Продуктивная </w:t>
            </w:r>
            <w:r w:rsidR="00A241EE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деятельность. Рисование. Тема: «Пограничник с собакой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».     </w:t>
            </w:r>
          </w:p>
          <w:p w:rsidR="00F64AFB" w:rsidRDefault="00F64AFB" w:rsidP="00B33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9A2" w:rsidRPr="009879A2">
              <w:rPr>
                <w:rFonts w:ascii="Times New Roman" w:hAnsi="Times New Roman" w:cs="Times New Roman"/>
                <w:sz w:val="16"/>
                <w:szCs w:val="16"/>
              </w:rPr>
              <w:t xml:space="preserve">упражнять детей в изображении человека и животного, в передаче характерных особенностей (одежда, поза, относительной величины фигуры и частей; учить </w:t>
            </w:r>
            <w:proofErr w:type="gramStart"/>
            <w:r w:rsidR="009879A2" w:rsidRPr="009879A2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  <w:proofErr w:type="gramEnd"/>
            <w:r w:rsidR="009879A2" w:rsidRPr="009879A2">
              <w:rPr>
                <w:rFonts w:ascii="Times New Roman" w:hAnsi="Times New Roman" w:cs="Times New Roman"/>
                <w:sz w:val="16"/>
                <w:szCs w:val="16"/>
              </w:rPr>
              <w:t xml:space="preserve"> располагать изображение на листе; закреплять приемы рисования и закрашивания рисунков акварельными красками.</w:t>
            </w:r>
          </w:p>
          <w:p w:rsidR="009879A2" w:rsidRPr="006A39AA" w:rsidRDefault="009879A2" w:rsidP="00B33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AFB" w:rsidRPr="00D91D36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="009C1E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облаками.</w:t>
            </w:r>
          </w:p>
          <w:p w:rsidR="009C1EF6" w:rsidRPr="009C1EF6" w:rsidRDefault="00F64AFB" w:rsidP="009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B5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t xml:space="preserve"> </w:t>
            </w:r>
            <w:r w:rsidR="009C1EF6" w:rsidRPr="009C1EF6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небе и его влиянии на жизнь нашей планеты;</w:t>
            </w:r>
          </w:p>
          <w:p w:rsidR="00F64AFB" w:rsidRPr="009C1EF6" w:rsidRDefault="009C1EF6" w:rsidP="009C1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EF6">
              <w:rPr>
                <w:rFonts w:ascii="Times New Roman" w:hAnsi="Times New Roman" w:cs="Times New Roman"/>
                <w:sz w:val="18"/>
                <w:szCs w:val="18"/>
              </w:rPr>
              <w:t>развивать восприятие красоты и многообразия небесной сферы.</w:t>
            </w:r>
          </w:p>
          <w:p w:rsidR="00F64AFB" w:rsidRPr="002E741D" w:rsidRDefault="00F64AFB" w:rsidP="002E7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>/И.</w:t>
            </w:r>
            <w:r>
              <w:t xml:space="preserve"> </w:t>
            </w:r>
            <w:r w:rsidR="002E741D">
              <w:rPr>
                <w:rFonts w:ascii="Times New Roman" w:hAnsi="Times New Roman" w:cs="Times New Roman"/>
                <w:sz w:val="18"/>
                <w:szCs w:val="18"/>
              </w:rPr>
              <w:t>«Игра с флажками»,</w:t>
            </w:r>
            <w:r w:rsidR="009C1E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741D" w:rsidRPr="002E741D">
              <w:rPr>
                <w:rFonts w:ascii="Times New Roman" w:hAnsi="Times New Roman" w:cs="Times New Roman"/>
                <w:sz w:val="18"/>
                <w:szCs w:val="18"/>
              </w:rPr>
              <w:t>«Займи обруч»</w:t>
            </w:r>
          </w:p>
          <w:p w:rsidR="009C1EF6" w:rsidRPr="009C1EF6" w:rsidRDefault="00F64AFB" w:rsidP="009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="009C1EF6" w:rsidRPr="009C1EF6">
              <w:rPr>
                <w:rFonts w:ascii="Times New Roman" w:hAnsi="Times New Roman" w:cs="Times New Roman"/>
                <w:sz w:val="18"/>
                <w:szCs w:val="18"/>
              </w:rPr>
              <w:t>Сгребание снега под кусты и деревья, расчистка дорожек я горки.</w:t>
            </w:r>
          </w:p>
          <w:p w:rsidR="00F64AFB" w:rsidRPr="006A39AA" w:rsidRDefault="009C1EF6" w:rsidP="009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EF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9C1EF6">
              <w:rPr>
                <w:rFonts w:ascii="Times New Roman" w:hAnsi="Times New Roman" w:cs="Times New Roman"/>
                <w:sz w:val="18"/>
                <w:szCs w:val="18"/>
              </w:rPr>
              <w:t xml:space="preserve"> учить работать сообща,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получать радость от результата.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172" w:rsidRDefault="008A0172" w:rsidP="008A0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Аней М., Викой С.</w:t>
            </w:r>
          </w:p>
          <w:p w:rsidR="00F64AFB" w:rsidRDefault="008A0172" w:rsidP="008A0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Знакомство с пословицам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и: «Умелый боец - везде молодец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.», « </w:t>
            </w:r>
            <w:proofErr w:type="gramEnd"/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Один в поле не воин.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A0172" w:rsidRDefault="008A0172" w:rsidP="008A0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8A0172">
              <w:rPr>
                <w:b/>
              </w:rPr>
              <w:t xml:space="preserve"> </w:t>
            </w:r>
            <w: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акрепить </w:t>
            </w:r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правильное звукопрои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зношение пословиц. Формировать</w:t>
            </w:r>
            <w:r w:rsidR="009C1E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знание детей об особенностях военной службы.</w:t>
            </w:r>
          </w:p>
          <w:p w:rsidR="00F64AFB" w:rsidRPr="006A39AA" w:rsidRDefault="00F64AFB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AFB" w:rsidRPr="006A39AA" w:rsidTr="00A62485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AFB" w:rsidRPr="00DC2085" w:rsidRDefault="00F64AFB" w:rsidP="00A624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0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FB" w:rsidRPr="006A39AA" w:rsidRDefault="00F64AFB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4AFB" w:rsidRPr="00BB0B15" w:rsidRDefault="002E741D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41D">
              <w:rPr>
                <w:rFonts w:ascii="Times New Roman" w:hAnsi="Times New Roman" w:cs="Times New Roman"/>
                <w:b/>
                <w:sz w:val="18"/>
                <w:szCs w:val="18"/>
              </w:rPr>
              <w:t>Изготовление атрибутов к сюжетно ролевым играм на военную тематику</w:t>
            </w:r>
            <w:r w:rsidR="00F64AFB" w:rsidRPr="00BB0B1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F64AFB" w:rsidRPr="002E741D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B1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2E741D">
              <w:t xml:space="preserve"> </w:t>
            </w:r>
            <w:r w:rsidR="002E741D" w:rsidRPr="002E741D">
              <w:rPr>
                <w:rFonts w:ascii="Times New Roman" w:hAnsi="Times New Roman" w:cs="Times New Roman"/>
                <w:sz w:val="18"/>
                <w:szCs w:val="18"/>
              </w:rPr>
              <w:t>развивать способность к изобразительной деятельности чувство цвета, формы.</w:t>
            </w:r>
          </w:p>
          <w:p w:rsidR="00F64AFB" w:rsidRPr="002E741D" w:rsidRDefault="00F64AFB" w:rsidP="00A62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42D" w:rsidRPr="002E741D" w:rsidRDefault="00F64AFB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Д/И. </w:t>
            </w:r>
            <w:r w:rsidR="002E741D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2E741D" w:rsidRPr="002E741D">
              <w:rPr>
                <w:rFonts w:ascii="Times New Roman" w:hAnsi="Times New Roman" w:cs="Times New Roman"/>
                <w:b/>
                <w:sz w:val="18"/>
                <w:szCs w:val="18"/>
              </w:rPr>
              <w:t>Разрезные картинки</w:t>
            </w:r>
            <w:r w:rsidR="002E741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F64AFB" w:rsidRPr="002E741D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2E741D" w:rsidRPr="002E741D">
              <w:rPr>
                <w:rFonts w:ascii="Times New Roman" w:hAnsi="Times New Roman" w:cs="Times New Roman"/>
                <w:sz w:val="18"/>
                <w:szCs w:val="18"/>
              </w:rPr>
              <w:t>формировать умение собирать разрезные картинки по образцу.</w:t>
            </w:r>
          </w:p>
          <w:p w:rsidR="00F64AFB" w:rsidRPr="00EA5F6C" w:rsidRDefault="00F64AFB" w:rsidP="00B334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Познание. ФЭМП.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Тема:</w:t>
            </w:r>
            <w:r w:rsidR="00A62485">
              <w:t xml:space="preserve"> </w:t>
            </w:r>
            <w:r w:rsidR="00A62485" w:rsidRPr="00A62485">
              <w:rPr>
                <w:rFonts w:ascii="Times New Roman" w:hAnsi="Times New Roman" w:cs="Times New Roman"/>
                <w:b/>
                <w:sz w:val="18"/>
                <w:szCs w:val="18"/>
              </w:rPr>
              <w:t>«Число 0 и цифра 0</w:t>
            </w:r>
            <w:r w:rsidR="00B3342D" w:rsidRPr="00A6248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342D" w:rsidRPr="009879A2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A624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A62485" w:rsidRPr="009879A2">
              <w:rPr>
                <w:rFonts w:ascii="Times New Roman" w:hAnsi="Times New Roman" w:cs="Times New Roman"/>
                <w:sz w:val="18"/>
                <w:szCs w:val="18"/>
              </w:rPr>
              <w:t>Сформировать представ</w:t>
            </w:r>
            <w:r w:rsidR="009879A2">
              <w:rPr>
                <w:rFonts w:ascii="Times New Roman" w:hAnsi="Times New Roman" w:cs="Times New Roman"/>
                <w:sz w:val="18"/>
                <w:szCs w:val="18"/>
              </w:rPr>
              <w:t>ления о числе 0 и его свойствах, з</w:t>
            </w:r>
            <w:r w:rsidR="00A62485" w:rsidRPr="009879A2">
              <w:rPr>
                <w:rFonts w:ascii="Times New Roman" w:hAnsi="Times New Roman" w:cs="Times New Roman"/>
                <w:sz w:val="18"/>
                <w:szCs w:val="18"/>
              </w:rPr>
              <w:t>акрепить счётные умения в пределах 9,представления о числовом отрезке, взаимосвязи целого и частей.</w:t>
            </w:r>
          </w:p>
          <w:p w:rsidR="00F64AFB" w:rsidRPr="00FC6CE8" w:rsidRDefault="00F64AFB" w:rsidP="00A624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6A39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A3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6CE8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6CE8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выполнять общеразвивающие упражнения, дыхательные упражнения и упражнения точечного массажа; совершенствовать умения и навыки выполнения основных движений; развивать психофизические качества: силу, быстроту, выносливость, ловкость, гибкость. Воспитывать: выдержку, решительность, смелость, организованность, инициативность, умение поддерживать дружеские взаимоотношения со сверстниками.</w:t>
            </w:r>
          </w:p>
          <w:p w:rsidR="00F64AFB" w:rsidRDefault="00F64AFB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роду</w:t>
            </w:r>
            <w:r w:rsidR="009879A2">
              <w:rPr>
                <w:rFonts w:ascii="Times New Roman" w:hAnsi="Times New Roman" w:cs="Times New Roman"/>
                <w:b/>
                <w:sz w:val="18"/>
                <w:szCs w:val="18"/>
              </w:rPr>
              <w:t>ктивная деятельность.  Аппликация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6854F5">
              <w:rPr>
                <w:rFonts w:ascii="Times New Roman" w:hAnsi="Times New Roman" w:cs="Times New Roman"/>
                <w:b/>
                <w:sz w:val="18"/>
                <w:szCs w:val="18"/>
              </w:rPr>
              <w:t>Мой папа Защитник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F64AFB" w:rsidRPr="006A39AA" w:rsidRDefault="00F64AFB" w:rsidP="0068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>Формировать ум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ение детей составлять портрет человека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подбирая ткань,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располагать изображе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ния на картоне и наклеивать их, р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>азвивать чувство цвета и композиции.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B" w:rsidRPr="00B43DEE" w:rsidRDefault="00F64AFB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2F46">
              <w:rPr>
                <w:rFonts w:ascii="Times New Roman" w:hAnsi="Times New Roman" w:cs="Times New Roman"/>
                <w:b/>
                <w:sz w:val="18"/>
                <w:szCs w:val="18"/>
              </w:rPr>
              <w:t>за снегом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64AFB" w:rsidRPr="009C1EF6" w:rsidRDefault="00F64AFB" w:rsidP="00B33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>
              <w:t xml:space="preserve"> </w:t>
            </w:r>
            <w:r w:rsidR="009C1EF6" w:rsidRPr="009C1EF6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об изменениях, происходящих со снегом в конце зимы.</w:t>
            </w:r>
          </w:p>
          <w:p w:rsidR="009C1EF6" w:rsidRPr="009C1EF6" w:rsidRDefault="00F64AFB" w:rsidP="009C1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  <w:proofErr w:type="gramStart"/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12F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C1EF6">
              <w:t xml:space="preserve"> </w:t>
            </w:r>
            <w:proofErr w:type="gramEnd"/>
            <w:r w:rsidR="009C1EF6" w:rsidRPr="009C1EF6">
              <w:rPr>
                <w:rFonts w:ascii="Times New Roman" w:hAnsi="Times New Roman" w:cs="Times New Roman"/>
                <w:sz w:val="18"/>
                <w:szCs w:val="18"/>
              </w:rPr>
              <w:t>Поливка водой ледяной дорожки.</w:t>
            </w:r>
          </w:p>
          <w:p w:rsidR="00B3342D" w:rsidRPr="006A39AA" w:rsidRDefault="009C1EF6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EF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9C1EF6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9C1EF6">
              <w:rPr>
                <w:rFonts w:ascii="Times New Roman" w:hAnsi="Times New Roman" w:cs="Times New Roman"/>
                <w:sz w:val="18"/>
                <w:szCs w:val="18"/>
              </w:rPr>
              <w:t>аккуратно</w:t>
            </w:r>
            <w:proofErr w:type="gramEnd"/>
            <w:r w:rsidRPr="009C1EF6">
              <w:rPr>
                <w:rFonts w:ascii="Times New Roman" w:hAnsi="Times New Roman" w:cs="Times New Roman"/>
                <w:sz w:val="18"/>
                <w:szCs w:val="18"/>
              </w:rPr>
              <w:t xml:space="preserve"> носить холодную воду и равномерно разливать ее по всей дорожке.</w:t>
            </w:r>
          </w:p>
          <w:p w:rsidR="00F64AFB" w:rsidRPr="006A39AA" w:rsidRDefault="002E741D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1EF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C1EF6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E741D">
              <w:rPr>
                <w:rFonts w:ascii="Times New Roman" w:hAnsi="Times New Roman" w:cs="Times New Roman"/>
                <w:sz w:val="18"/>
                <w:szCs w:val="18"/>
              </w:rPr>
              <w:t>«Сбор солдат на парад»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2E741D">
              <w:rPr>
                <w:rFonts w:ascii="Times New Roman" w:hAnsi="Times New Roman" w:cs="Times New Roman"/>
                <w:sz w:val="18"/>
                <w:szCs w:val="18"/>
              </w:rPr>
              <w:t>«Мы разведчики»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2" w:rsidRDefault="008A0172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172" w:rsidRDefault="008A0172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Виолеттой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Владиком С.,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Яриком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  <w:p w:rsidR="00F64AFB" w:rsidRDefault="008A0172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Словесная</w:t>
            </w:r>
            <w:proofErr w:type="gramEnd"/>
            <w:r w:rsidRPr="008A0172">
              <w:rPr>
                <w:rFonts w:ascii="Times New Roman" w:hAnsi="Times New Roman" w:cs="Times New Roman"/>
                <w:sz w:val="18"/>
                <w:szCs w:val="18"/>
              </w:rPr>
              <w:t xml:space="preserve"> д/и «Кто служит в армии?»</w:t>
            </w:r>
          </w:p>
          <w:p w:rsidR="008A0172" w:rsidRPr="006A39AA" w:rsidRDefault="008A0172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17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Сформировать</w:t>
            </w:r>
            <w:r w:rsidRPr="008A0172">
              <w:rPr>
                <w:rFonts w:ascii="Times New Roman" w:hAnsi="Times New Roman" w:cs="Times New Roman"/>
                <w:sz w:val="18"/>
                <w:szCs w:val="18"/>
              </w:rPr>
              <w:t xml:space="preserve"> умение образовывать имена существительные с помощью суффиксов: </w:t>
            </w:r>
            <w:proofErr w:type="gramStart"/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8A0172">
              <w:rPr>
                <w:rFonts w:ascii="Times New Roman" w:hAnsi="Times New Roman" w:cs="Times New Roman"/>
                <w:sz w:val="18"/>
                <w:szCs w:val="18"/>
              </w:rPr>
              <w:t>ик, -ист.</w:t>
            </w:r>
          </w:p>
        </w:tc>
      </w:tr>
      <w:tr w:rsidR="00F64AFB" w:rsidRPr="006A39AA" w:rsidTr="00A62485">
        <w:trPr>
          <w:trHeight w:val="2277"/>
        </w:trPr>
        <w:tc>
          <w:tcPr>
            <w:tcW w:w="1668" w:type="dxa"/>
            <w:textDirection w:val="btLr"/>
            <w:hideMark/>
          </w:tcPr>
          <w:p w:rsidR="00F64AFB" w:rsidRPr="00DC2085" w:rsidRDefault="00F64AFB" w:rsidP="00A624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085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  <w:p w:rsidR="00F64AFB" w:rsidRPr="00DC2085" w:rsidRDefault="00F64AFB" w:rsidP="00A624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6" w:type="dxa"/>
          </w:tcPr>
          <w:p w:rsidR="00F64AFB" w:rsidRPr="002E741D" w:rsidRDefault="002E741D" w:rsidP="002E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41D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ролевая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741D">
              <w:rPr>
                <w:rFonts w:ascii="Times New Roman" w:hAnsi="Times New Roman" w:cs="Times New Roman"/>
                <w:b/>
                <w:sz w:val="18"/>
                <w:szCs w:val="18"/>
              </w:rPr>
              <w:t>«Пограничники»</w:t>
            </w:r>
          </w:p>
          <w:p w:rsidR="00F64AFB" w:rsidRPr="00AA19C7" w:rsidRDefault="00F64AFB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DEE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t xml:space="preserve"> </w:t>
            </w:r>
            <w:r w:rsidR="009B2EE5">
              <w:rPr>
                <w:rFonts w:ascii="Times New Roman" w:hAnsi="Times New Roman" w:cs="Times New Roman"/>
                <w:sz w:val="18"/>
                <w:szCs w:val="18"/>
              </w:rPr>
              <w:t>Сформировать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развивать сюжет игры, стремление быть похожим на воинов.</w:t>
            </w:r>
          </w:p>
          <w:p w:rsidR="00EB6516" w:rsidRDefault="00EB6516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4AFB" w:rsidRPr="008A0172" w:rsidRDefault="008A0172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017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иллюстраций энциклопедии «Военная техника».</w:t>
            </w:r>
          </w:p>
          <w:p w:rsidR="00F64AFB" w:rsidRPr="00AA19C7" w:rsidRDefault="00F64AFB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9B2EE5">
              <w:rPr>
                <w:rFonts w:ascii="Times New Roman" w:hAnsi="Times New Roman" w:cs="Times New Roman"/>
                <w:sz w:val="18"/>
                <w:szCs w:val="18"/>
              </w:rPr>
              <w:t>Закрепили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частей танка: корпус, гусеница, башня, дуло.</w:t>
            </w:r>
          </w:p>
          <w:p w:rsidR="00EB6516" w:rsidRDefault="00EB6516" w:rsidP="00B33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19C7" w:rsidRDefault="00AA19C7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9C7">
              <w:rPr>
                <w:rFonts w:ascii="Times New Roman" w:hAnsi="Times New Roman" w:cs="Times New Roman"/>
                <w:b/>
                <w:sz w:val="18"/>
                <w:szCs w:val="18"/>
              </w:rPr>
              <w:t>Беседа: «Что нужно военному?»</w:t>
            </w:r>
            <w:r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19C7">
              <w:rPr>
                <w:rFonts w:ascii="Times New Roman" w:hAnsi="Times New Roman" w:cs="Times New Roman"/>
                <w:sz w:val="18"/>
                <w:szCs w:val="18"/>
              </w:rPr>
              <w:t>(Примерные вопросы:</w:t>
            </w:r>
            <w:proofErr w:type="gramEnd"/>
            <w:r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предметы и военную технику необходимо иметь летчику, моряку, танкисту, пограничнику? Какими качествами характера должен обладать военный? </w:t>
            </w:r>
            <w:proofErr w:type="gramStart"/>
            <w:r w:rsidRPr="00AA19C7">
              <w:rPr>
                <w:rFonts w:ascii="Times New Roman" w:hAnsi="Times New Roman" w:cs="Times New Roman"/>
                <w:sz w:val="18"/>
                <w:szCs w:val="18"/>
              </w:rPr>
              <w:t>Что такое дисциплинированность?)</w:t>
            </w:r>
            <w:proofErr w:type="gramEnd"/>
          </w:p>
          <w:p w:rsidR="00EB6516" w:rsidRPr="006A39AA" w:rsidRDefault="00AA19C7" w:rsidP="00B3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9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EE5">
              <w:rPr>
                <w:rFonts w:ascii="Times New Roman" w:hAnsi="Times New Roman" w:cs="Times New Roman"/>
                <w:sz w:val="18"/>
                <w:szCs w:val="18"/>
              </w:rPr>
              <w:t>Закрепить</w:t>
            </w:r>
            <w:r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понятие о дисциплинированности военных, о военной технике, чувство уважения к Вооруженным силам </w:t>
            </w:r>
            <w:bookmarkStart w:id="0" w:name="_GoBack"/>
            <w:bookmarkEnd w:id="0"/>
            <w:r w:rsidRPr="00AA19C7">
              <w:rPr>
                <w:rFonts w:ascii="Times New Roman" w:hAnsi="Times New Roman" w:cs="Times New Roman"/>
                <w:sz w:val="18"/>
                <w:szCs w:val="18"/>
              </w:rPr>
              <w:t>России.</w:t>
            </w:r>
          </w:p>
        </w:tc>
        <w:tc>
          <w:tcPr>
            <w:tcW w:w="4400" w:type="dxa"/>
          </w:tcPr>
          <w:p w:rsidR="006854F5" w:rsidRDefault="006854F5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4AFB" w:rsidRDefault="00F64AFB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Коммуникативная деятельность.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="00B33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6854F5">
              <w:rPr>
                <w:rFonts w:ascii="Times New Roman" w:hAnsi="Times New Roman" w:cs="Times New Roman"/>
                <w:b/>
                <w:sz w:val="18"/>
                <w:szCs w:val="18"/>
              </w:rPr>
              <w:t>Звук и буква</w:t>
            </w:r>
            <w:proofErr w:type="gramStart"/>
            <w:r w:rsidR="00685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342D" w:rsidRPr="006854F5" w:rsidRDefault="00F64AFB" w:rsidP="006854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со звуками [б], [б'] и буквой Б, у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 xml:space="preserve">чить выделять звуки 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[б], [б'</w:t>
            </w:r>
            <w:proofErr w:type="gramStart"/>
            <w:r w:rsidR="006854F5">
              <w:rPr>
                <w:rFonts w:ascii="Times New Roman" w:hAnsi="Times New Roman" w:cs="Times New Roman"/>
                <w:sz w:val="18"/>
                <w:szCs w:val="18"/>
              </w:rPr>
              <w:t xml:space="preserve"> ]</w:t>
            </w:r>
            <w:proofErr w:type="gramEnd"/>
            <w:r w:rsidR="006854F5">
              <w:rPr>
                <w:rFonts w:ascii="Times New Roman" w:hAnsi="Times New Roman" w:cs="Times New Roman"/>
                <w:sz w:val="18"/>
                <w:szCs w:val="18"/>
              </w:rPr>
              <w:t xml:space="preserve"> в словах, давать им 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характеристику по артикуляционным и 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акустическим признакам, у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>чить опр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еделять позицию звука в слове,</w:t>
            </w:r>
            <w:r w:rsidR="009B2E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>азвивать фонематическое в</w:t>
            </w:r>
            <w:r w:rsidR="006854F5">
              <w:rPr>
                <w:rFonts w:ascii="Times New Roman" w:hAnsi="Times New Roman" w:cs="Times New Roman"/>
                <w:sz w:val="18"/>
                <w:szCs w:val="18"/>
              </w:rPr>
              <w:t>осприятие, зрительное внимание память, мышление, с</w:t>
            </w:r>
            <w:r w:rsidR="006854F5" w:rsidRPr="006854F5">
              <w:rPr>
                <w:rFonts w:ascii="Times New Roman" w:hAnsi="Times New Roman" w:cs="Times New Roman"/>
                <w:sz w:val="18"/>
                <w:szCs w:val="18"/>
              </w:rPr>
              <w:t>овершенствовать грамматический строй речи.</w:t>
            </w:r>
          </w:p>
          <w:p w:rsidR="00F64AFB" w:rsidRDefault="00F64AFB" w:rsidP="00A624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Прод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уктивная деятельность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AA19C7">
              <w:rPr>
                <w:rFonts w:ascii="Times New Roman" w:hAnsi="Times New Roman" w:cs="Times New Roman"/>
                <w:b/>
                <w:sz w:val="18"/>
                <w:szCs w:val="18"/>
              </w:rPr>
              <w:t>Лепка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="00B33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AA19C7">
              <w:rPr>
                <w:rFonts w:ascii="Times New Roman" w:hAnsi="Times New Roman" w:cs="Times New Roman"/>
                <w:b/>
                <w:sz w:val="18"/>
                <w:szCs w:val="18"/>
              </w:rPr>
              <w:t>Танк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64AFB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9AA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6A3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EE5">
              <w:rPr>
                <w:rFonts w:ascii="Times New Roman" w:hAnsi="Times New Roman" w:cs="Times New Roman"/>
                <w:sz w:val="18"/>
                <w:szCs w:val="18"/>
              </w:rPr>
              <w:t>Закрепить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прием сглаж</w:t>
            </w:r>
            <w:r w:rsidR="009B2EE5">
              <w:rPr>
                <w:rFonts w:ascii="Times New Roman" w:hAnsi="Times New Roman" w:cs="Times New Roman"/>
                <w:sz w:val="18"/>
                <w:szCs w:val="18"/>
              </w:rPr>
              <w:t>ивания поверхности, сформировать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="009B2EE5">
              <w:rPr>
                <w:rFonts w:ascii="Times New Roman" w:hAnsi="Times New Roman" w:cs="Times New Roman"/>
                <w:sz w:val="18"/>
                <w:szCs w:val="18"/>
              </w:rPr>
              <w:t xml:space="preserve">увство формы, пропорций, развивать мелкую моторику </w:t>
            </w:r>
            <w:r w:rsidR="00AA19C7" w:rsidRPr="00AA19C7">
              <w:rPr>
                <w:rFonts w:ascii="Times New Roman" w:hAnsi="Times New Roman" w:cs="Times New Roman"/>
                <w:sz w:val="18"/>
                <w:szCs w:val="18"/>
              </w:rPr>
              <w:t>рук.</w:t>
            </w:r>
          </w:p>
          <w:p w:rsidR="00F64AFB" w:rsidRPr="006A39AA" w:rsidRDefault="00F64AFB" w:rsidP="00A62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449">
              <w:rPr>
                <w:rFonts w:ascii="Times New Roman" w:hAnsi="Times New Roman" w:cs="Times New Roman"/>
                <w:b/>
                <w:sz w:val="18"/>
                <w:szCs w:val="18"/>
              </w:rPr>
              <w:t>Музыка.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плану музыкального руководителя.</w:t>
            </w:r>
          </w:p>
        </w:tc>
        <w:tc>
          <w:tcPr>
            <w:tcW w:w="2127" w:type="dxa"/>
          </w:tcPr>
          <w:p w:rsidR="00AA19C7" w:rsidRDefault="00AA19C7" w:rsidP="00A624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4AFB" w:rsidRPr="009C1EF6" w:rsidRDefault="00F64AFB" w:rsidP="00A624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E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Наблюдение </w:t>
            </w:r>
            <w:r w:rsidR="009C1EF6" w:rsidRPr="009C1EF6">
              <w:rPr>
                <w:rFonts w:ascii="Times New Roman" w:hAnsi="Times New Roman" w:cs="Times New Roman"/>
                <w:b/>
                <w:sz w:val="16"/>
                <w:szCs w:val="16"/>
              </w:rPr>
              <w:t>за вороной и сорокой.</w:t>
            </w:r>
          </w:p>
          <w:p w:rsidR="00B3342D" w:rsidRPr="009C1EF6" w:rsidRDefault="00F64AFB" w:rsidP="00A624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E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Цели: </w:t>
            </w:r>
            <w:r w:rsidR="009C1EF6" w:rsidRPr="009C1EF6">
              <w:rPr>
                <w:rFonts w:ascii="Times New Roman" w:hAnsi="Times New Roman" w:cs="Times New Roman"/>
                <w:sz w:val="16"/>
                <w:szCs w:val="16"/>
              </w:rPr>
              <w:t>учить сравнивать сороку и ворону, находить отличительные признаки (внешний вид, голос, повадки).</w:t>
            </w:r>
          </w:p>
          <w:p w:rsidR="00B3342D" w:rsidRPr="009C1EF6" w:rsidRDefault="00F64AFB" w:rsidP="008A0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EF6">
              <w:rPr>
                <w:rFonts w:ascii="Times New Roman" w:hAnsi="Times New Roman" w:cs="Times New Roman"/>
                <w:b/>
                <w:sz w:val="16"/>
                <w:szCs w:val="16"/>
              </w:rPr>
              <w:t>Труд:</w:t>
            </w:r>
            <w:r w:rsidRPr="009C1E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0172" w:rsidRPr="009C1EF6">
              <w:rPr>
                <w:rFonts w:ascii="Times New Roman" w:hAnsi="Times New Roman" w:cs="Times New Roman"/>
                <w:sz w:val="16"/>
                <w:szCs w:val="16"/>
              </w:rPr>
              <w:t>Сооружение снежной крепости</w:t>
            </w:r>
          </w:p>
          <w:p w:rsidR="00B3342D" w:rsidRPr="009C1EF6" w:rsidRDefault="00F64AFB" w:rsidP="00B33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EF6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Pr="009C1E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1EF6" w:rsidRPr="009C1EF6">
              <w:rPr>
                <w:rFonts w:ascii="Times New Roman" w:hAnsi="Times New Roman" w:cs="Times New Roman"/>
                <w:sz w:val="16"/>
                <w:szCs w:val="16"/>
              </w:rPr>
              <w:t>содействовать развитию разнообразной двигательной деятельности детей на прогулке и интереса к ней, способствовать получению удовольствия и радости от двигательной деятельности.</w:t>
            </w:r>
          </w:p>
          <w:p w:rsidR="00F64AFB" w:rsidRPr="006A39AA" w:rsidRDefault="00F64AFB" w:rsidP="002E7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1EF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C1EF6">
              <w:rPr>
                <w:rFonts w:ascii="Times New Roman" w:hAnsi="Times New Roman" w:cs="Times New Roman"/>
                <w:b/>
                <w:sz w:val="16"/>
                <w:szCs w:val="16"/>
              </w:rPr>
              <w:t>/И.</w:t>
            </w:r>
            <w:r w:rsidRPr="009C1E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741D" w:rsidRPr="009C1EF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A0172" w:rsidRPr="009C1EF6">
              <w:rPr>
                <w:rFonts w:ascii="Times New Roman" w:hAnsi="Times New Roman" w:cs="Times New Roman"/>
                <w:sz w:val="16"/>
                <w:szCs w:val="16"/>
              </w:rPr>
              <w:t>Эстафета Полоса препятствий</w:t>
            </w:r>
            <w:r w:rsidR="002E741D" w:rsidRPr="009C1EF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45" w:type="dxa"/>
          </w:tcPr>
          <w:p w:rsidR="00591083" w:rsidRDefault="00591083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Аней К., Лизой С.. </w:t>
            </w:r>
            <w:r w:rsidRPr="00591083">
              <w:rPr>
                <w:rFonts w:ascii="Times New Roman" w:hAnsi="Times New Roman" w:cs="Times New Roman"/>
                <w:sz w:val="18"/>
                <w:szCs w:val="18"/>
              </w:rPr>
              <w:t>Выучить пословицу «Российская армия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одна – с ней вся страна»  </w:t>
            </w:r>
          </w:p>
          <w:p w:rsidR="00F64AFB" w:rsidRPr="006A39AA" w:rsidRDefault="00591083" w:rsidP="00A6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083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1083">
              <w:rPr>
                <w:rFonts w:ascii="Times New Roman" w:hAnsi="Times New Roman" w:cs="Times New Roman"/>
                <w:sz w:val="18"/>
                <w:szCs w:val="18"/>
              </w:rPr>
              <w:t>развивать речь, умение понимать, объяснять смысл пословицы.</w:t>
            </w:r>
          </w:p>
        </w:tc>
      </w:tr>
    </w:tbl>
    <w:p w:rsidR="006854F5" w:rsidRDefault="00F64AFB" w:rsidP="00F64AFB">
      <w:pPr>
        <w:rPr>
          <w:rFonts w:ascii="Times New Roman" w:hAnsi="Times New Roman" w:cs="Times New Roman"/>
          <w:sz w:val="18"/>
          <w:szCs w:val="18"/>
        </w:rPr>
      </w:pPr>
      <w:r w:rsidRPr="009879A2">
        <w:rPr>
          <w:rFonts w:ascii="Times New Roman" w:hAnsi="Times New Roman" w:cs="Times New Roman"/>
          <w:b/>
          <w:sz w:val="18"/>
          <w:szCs w:val="18"/>
        </w:rPr>
        <w:t>Развивающая среда</w:t>
      </w:r>
      <w:r w:rsidRPr="009879A2">
        <w:rPr>
          <w:rFonts w:ascii="Times New Roman" w:hAnsi="Times New Roman" w:cs="Times New Roman"/>
          <w:sz w:val="18"/>
          <w:szCs w:val="18"/>
        </w:rPr>
        <w:t xml:space="preserve">: </w:t>
      </w:r>
      <w:r w:rsidR="00B3342D" w:rsidRPr="009879A2">
        <w:rPr>
          <w:rFonts w:ascii="Times New Roman" w:hAnsi="Times New Roman" w:cs="Times New Roman"/>
          <w:sz w:val="18"/>
          <w:szCs w:val="18"/>
        </w:rPr>
        <w:t>Наглядно-дидактический материал по теме «Армия России»</w:t>
      </w:r>
      <w:r w:rsidR="00591083" w:rsidRPr="009879A2">
        <w:rPr>
          <w:rFonts w:ascii="Times New Roman" w:hAnsi="Times New Roman" w:cs="Times New Roman"/>
          <w:sz w:val="18"/>
          <w:szCs w:val="18"/>
        </w:rPr>
        <w:t>, Иллюстрации военной техники, репродукция картины «Три богатыря»,</w:t>
      </w:r>
      <w:r w:rsidR="002E741D" w:rsidRPr="009879A2">
        <w:rPr>
          <w:sz w:val="18"/>
          <w:szCs w:val="18"/>
        </w:rPr>
        <w:t xml:space="preserve">  </w:t>
      </w:r>
      <w:r w:rsidR="002E741D" w:rsidRPr="009879A2">
        <w:rPr>
          <w:rFonts w:ascii="Times New Roman" w:hAnsi="Times New Roman" w:cs="Times New Roman"/>
          <w:sz w:val="18"/>
          <w:szCs w:val="18"/>
        </w:rPr>
        <w:t>картинки по теме «Рода войск», Конструктор «</w:t>
      </w:r>
      <w:proofErr w:type="spellStart"/>
      <w:r w:rsidR="002E741D" w:rsidRPr="009879A2">
        <w:rPr>
          <w:rFonts w:ascii="Times New Roman" w:hAnsi="Times New Roman" w:cs="Times New Roman"/>
          <w:sz w:val="18"/>
          <w:szCs w:val="18"/>
        </w:rPr>
        <w:t>Лего</w:t>
      </w:r>
      <w:proofErr w:type="spellEnd"/>
      <w:r w:rsidR="002E741D" w:rsidRPr="009879A2">
        <w:rPr>
          <w:rFonts w:ascii="Times New Roman" w:hAnsi="Times New Roman" w:cs="Times New Roman"/>
          <w:sz w:val="18"/>
          <w:szCs w:val="18"/>
        </w:rPr>
        <w:t>»: «Полигон для военной техники, конструктор: «Военный кора</w:t>
      </w:r>
      <w:r w:rsidR="00EB6516" w:rsidRPr="009879A2">
        <w:rPr>
          <w:rFonts w:ascii="Times New Roman" w:hAnsi="Times New Roman" w:cs="Times New Roman"/>
          <w:sz w:val="18"/>
          <w:szCs w:val="18"/>
        </w:rPr>
        <w:t>бль», «Танк», «Подводная лодка», Бросовый материал для изготовления ат</w:t>
      </w:r>
      <w:r w:rsidR="009879A2">
        <w:rPr>
          <w:rFonts w:ascii="Times New Roman" w:hAnsi="Times New Roman" w:cs="Times New Roman"/>
          <w:sz w:val="18"/>
          <w:szCs w:val="18"/>
        </w:rPr>
        <w:t>рибутов к сюжетно-ролевым играм.</w:t>
      </w:r>
    </w:p>
    <w:p w:rsidR="00A37912" w:rsidRPr="009879A2" w:rsidRDefault="00F64AFB" w:rsidP="00F64AFB">
      <w:pPr>
        <w:rPr>
          <w:rFonts w:ascii="Times New Roman" w:hAnsi="Times New Roman" w:cs="Times New Roman"/>
          <w:sz w:val="18"/>
          <w:szCs w:val="18"/>
        </w:rPr>
      </w:pPr>
      <w:r w:rsidRPr="009879A2">
        <w:rPr>
          <w:rFonts w:ascii="Times New Roman" w:hAnsi="Times New Roman" w:cs="Times New Roman"/>
          <w:b/>
          <w:sz w:val="18"/>
          <w:szCs w:val="18"/>
        </w:rPr>
        <w:t>Взаимодействие с родителями:</w:t>
      </w:r>
      <w:r w:rsidR="00B3342D" w:rsidRPr="009879A2">
        <w:rPr>
          <w:rFonts w:ascii="Times New Roman" w:hAnsi="Times New Roman" w:cs="Times New Roman"/>
          <w:sz w:val="18"/>
          <w:szCs w:val="18"/>
        </w:rPr>
        <w:t xml:space="preserve"> папка передвижка  Защитники отечества и</w:t>
      </w:r>
      <w:proofErr w:type="gramStart"/>
      <w:r w:rsidR="00B3342D" w:rsidRPr="009879A2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="00B3342D" w:rsidRPr="009879A2">
        <w:rPr>
          <w:rFonts w:ascii="Times New Roman" w:hAnsi="Times New Roman" w:cs="Times New Roman"/>
          <w:sz w:val="18"/>
          <w:szCs w:val="18"/>
        </w:rPr>
        <w:t xml:space="preserve"> Днём защитника Отечества, дидактический материал «Армия России», Выставка работ «Мой папа».</w:t>
      </w:r>
    </w:p>
    <w:sectPr w:rsidR="00A37912" w:rsidRPr="009879A2" w:rsidSect="00F64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E2"/>
    <w:rsid w:val="00027CE2"/>
    <w:rsid w:val="002E741D"/>
    <w:rsid w:val="00591083"/>
    <w:rsid w:val="006854F5"/>
    <w:rsid w:val="008A0172"/>
    <w:rsid w:val="008B32EB"/>
    <w:rsid w:val="009879A2"/>
    <w:rsid w:val="009B2EE5"/>
    <w:rsid w:val="009C1EF6"/>
    <w:rsid w:val="00A241EE"/>
    <w:rsid w:val="00A37912"/>
    <w:rsid w:val="00A62485"/>
    <w:rsid w:val="00AA19C7"/>
    <w:rsid w:val="00B3342D"/>
    <w:rsid w:val="00EB6516"/>
    <w:rsid w:val="00F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4A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F6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4A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F6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2015-02-15T06:11:00Z</dcterms:created>
  <dcterms:modified xsi:type="dcterms:W3CDTF">2015-02-15T09:12:00Z</dcterms:modified>
</cp:coreProperties>
</file>