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61" w:rsidRDefault="00A21C61" w:rsidP="005D5F61">
      <w:pPr>
        <w:rPr>
          <w:sz w:val="28"/>
          <w:szCs w:val="28"/>
        </w:rPr>
      </w:pPr>
    </w:p>
    <w:p w:rsidR="00676903" w:rsidRPr="00E72C57" w:rsidRDefault="00676903" w:rsidP="00E72C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C5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26 «РОМАШКА» СТАНИЦЫ ИРКЛИЕВСКОЙ             МУНИЦИПАЛЬНОГО ОБРАЗОВАНИЯ ВЫСЕЛКОВСКИЙ РАЙОН</w:t>
      </w:r>
    </w:p>
    <w:p w:rsidR="00676903" w:rsidRDefault="00676903" w:rsidP="00E72C57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72C57">
        <w:rPr>
          <w:rStyle w:val="a4"/>
          <w:rFonts w:ascii="Times New Roman" w:hAnsi="Times New Roman" w:cs="Times New Roman"/>
          <w:sz w:val="28"/>
          <w:szCs w:val="28"/>
        </w:rPr>
        <w:t>КОНСПЕКТ  НЕПОСРЕДСТВЕННОЙ ОБРАЗОВАТЕЛЬНОЙ</w:t>
      </w:r>
      <w:r w:rsidRPr="00176DFC">
        <w:rPr>
          <w:rStyle w:val="a4"/>
          <w:rFonts w:ascii="Times New Roman" w:hAnsi="Times New Roman" w:cs="Times New Roman"/>
          <w:sz w:val="28"/>
          <w:szCs w:val="28"/>
        </w:rPr>
        <w:t xml:space="preserve">  ДЕЯТЕЛЬНОСТИ</w:t>
      </w:r>
    </w:p>
    <w:p w:rsidR="00E72C57" w:rsidRDefault="00676903" w:rsidP="00676903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0E05EA">
        <w:rPr>
          <w:rStyle w:val="a4"/>
          <w:rFonts w:ascii="Times New Roman" w:hAnsi="Times New Roman" w:cs="Times New Roman"/>
          <w:sz w:val="28"/>
          <w:szCs w:val="28"/>
        </w:rPr>
        <w:t xml:space="preserve">Направление </w:t>
      </w:r>
      <w:r w:rsidRPr="00304F4B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0017C2" w:rsidRPr="00304F4B">
        <w:rPr>
          <w:rStyle w:val="a4"/>
          <w:rFonts w:ascii="Times New Roman" w:hAnsi="Times New Roman" w:cs="Times New Roman"/>
          <w:b w:val="0"/>
          <w:sz w:val="28"/>
          <w:szCs w:val="28"/>
        </w:rPr>
        <w:t>Художественно-эстетичекое</w:t>
      </w:r>
      <w:proofErr w:type="spellEnd"/>
      <w:r w:rsidR="00834E5B" w:rsidRPr="00304F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развитие</w:t>
      </w:r>
      <w:r w:rsidRPr="00304F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              </w:t>
      </w:r>
      <w:r w:rsidRPr="00304F4B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0017C2" w:rsidRPr="00304F4B">
        <w:rPr>
          <w:rStyle w:val="a4"/>
          <w:rFonts w:ascii="Times New Roman" w:hAnsi="Times New Roman" w:cs="Times New Roman"/>
          <w:sz w:val="28"/>
          <w:szCs w:val="28"/>
        </w:rPr>
        <w:t>бразовательная область</w:t>
      </w:r>
      <w:r w:rsidR="000017C2" w:rsidRPr="00304F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"Художественное творчество»</w:t>
      </w:r>
      <w:r w:rsidRPr="000E05EA">
        <w:rPr>
          <w:rStyle w:val="a4"/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</w:t>
      </w:r>
      <w:r w:rsidRPr="000E05EA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76903" w:rsidRPr="000E05EA" w:rsidRDefault="00676903" w:rsidP="00676903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05E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B389A">
        <w:rPr>
          <w:rStyle w:val="a4"/>
          <w:rFonts w:ascii="Times New Roman" w:hAnsi="Times New Roman" w:cs="Times New Roman"/>
          <w:sz w:val="28"/>
          <w:szCs w:val="28"/>
        </w:rPr>
        <w:t>Тема:</w:t>
      </w:r>
      <w:r w:rsidR="00E72C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72C57" w:rsidRPr="00A21C61">
        <w:rPr>
          <w:b/>
          <w:sz w:val="32"/>
          <w:szCs w:val="32"/>
        </w:rPr>
        <w:t>«Зеленое царство»</w:t>
      </w:r>
      <w:r w:rsidRPr="009B389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676903" w:rsidRPr="00E72C57" w:rsidRDefault="00676903" w:rsidP="00676903">
      <w:pPr>
        <w:shd w:val="clear" w:color="auto" w:fill="FFFFFF"/>
        <w:spacing w:after="0"/>
        <w:rPr>
          <w:sz w:val="32"/>
          <w:szCs w:val="32"/>
        </w:rPr>
      </w:pPr>
      <w:r w:rsidRPr="00E72C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Воспитатель:  Здор Татьяна Алексеевна                                                                     </w:t>
      </w:r>
      <w:r w:rsidR="00E72C57" w:rsidRPr="00E72C57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E72C57" w:rsidRPr="00E72C57">
        <w:rPr>
          <w:sz w:val="28"/>
          <w:szCs w:val="28"/>
        </w:rPr>
        <w:t>торая младшая</w:t>
      </w:r>
      <w:r w:rsidR="00E72C57" w:rsidRPr="00E72C57">
        <w:rPr>
          <w:b/>
          <w:sz w:val="28"/>
          <w:szCs w:val="28"/>
        </w:rPr>
        <w:t xml:space="preserve"> </w:t>
      </w:r>
      <w:r w:rsidRPr="00E72C5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группа                      </w:t>
      </w:r>
      <w:r w:rsidRPr="00E72C57">
        <w:rPr>
          <w:sz w:val="32"/>
          <w:szCs w:val="32"/>
        </w:rPr>
        <w:t xml:space="preserve">                                                                                    </w:t>
      </w:r>
    </w:p>
    <w:p w:rsidR="00B40240" w:rsidRPr="00A70427" w:rsidRDefault="0053419F" w:rsidP="00E30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D5F61" w:rsidRPr="00A704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19F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</w:t>
      </w:r>
      <w:r w:rsidR="00304F4B" w:rsidRPr="0053419F">
        <w:rPr>
          <w:rFonts w:ascii="Times New Roman" w:hAnsi="Times New Roman" w:cs="Times New Roman"/>
          <w:sz w:val="28"/>
          <w:szCs w:val="28"/>
        </w:rPr>
        <w:t>.</w:t>
      </w:r>
    </w:p>
    <w:p w:rsidR="002B567A" w:rsidRPr="00A70427" w:rsidRDefault="002B567A" w:rsidP="00E30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42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 отрабатывать известные приемы рисования красками;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 закреплять умение аккуратно промывать кисть, осушать ее о салфетку;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 учить радоваться своим рисункам,</w:t>
      </w:r>
    </w:p>
    <w:p w:rsidR="002B567A" w:rsidRPr="00B40240" w:rsidRDefault="002B567A" w:rsidP="00E30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eastAsia="Times New Roman" w:hAnsi="Times New Roman" w:cs="Times New Roman"/>
          <w:sz w:val="28"/>
          <w:szCs w:val="28"/>
        </w:rPr>
        <w:t>- совершенствовать речь как средство общения;</w:t>
      </w:r>
    </w:p>
    <w:p w:rsidR="00B40240" w:rsidRDefault="002B567A" w:rsidP="00E30A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eastAsia="Times New Roman" w:hAnsi="Times New Roman" w:cs="Times New Roman"/>
          <w:sz w:val="28"/>
          <w:szCs w:val="28"/>
        </w:rPr>
        <w:t xml:space="preserve">- обогащать музыкальные впечатления детей, вызывать яркий эмоциональный </w:t>
      </w:r>
      <w:r w:rsidR="00B40240">
        <w:rPr>
          <w:rFonts w:ascii="Times New Roman" w:eastAsia="Times New Roman" w:hAnsi="Times New Roman" w:cs="Times New Roman"/>
          <w:sz w:val="28"/>
          <w:szCs w:val="28"/>
        </w:rPr>
        <w:t xml:space="preserve"> отклик при восприятии классической музыки;</w:t>
      </w:r>
    </w:p>
    <w:p w:rsidR="00B40240" w:rsidRPr="00B40240" w:rsidRDefault="00B40240" w:rsidP="00B402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0240">
        <w:rPr>
          <w:rFonts w:ascii="Times New Roman" w:hAnsi="Times New Roman" w:cs="Times New Roman"/>
          <w:sz w:val="28"/>
          <w:szCs w:val="28"/>
        </w:rPr>
        <w:t>вызывать желание передавать в рисунке красоту цветущего луга, форму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B567A" w:rsidRPr="00B40240" w:rsidRDefault="002B567A" w:rsidP="00E30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 xml:space="preserve"> </w:t>
      </w:r>
      <w:r w:rsidRPr="00B40240">
        <w:rPr>
          <w:rFonts w:ascii="Times New Roman" w:eastAsia="Times New Roman" w:hAnsi="Times New Roman" w:cs="Times New Roman"/>
          <w:sz w:val="28"/>
          <w:szCs w:val="28"/>
        </w:rPr>
        <w:t>- продолжать развивать интерес детей к изобразительной деятельности;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 развивать эстетическое восприятие, творческое воображение;</w:t>
      </w:r>
    </w:p>
    <w:p w:rsidR="002B567A" w:rsidRPr="00B40240" w:rsidRDefault="002B567A" w:rsidP="00E30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 xml:space="preserve"> </w:t>
      </w:r>
      <w:r w:rsidRPr="00B40240">
        <w:rPr>
          <w:rFonts w:ascii="Times New Roman" w:eastAsia="Times New Roman" w:hAnsi="Times New Roman" w:cs="Times New Roman"/>
          <w:sz w:val="28"/>
          <w:szCs w:val="28"/>
        </w:rPr>
        <w:t>- развивать наблюдательность, способность замечать характерные особенности  одуванчиков;</w:t>
      </w:r>
    </w:p>
    <w:p w:rsidR="002B567A" w:rsidRPr="00B40240" w:rsidRDefault="002B567A" w:rsidP="00E30A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eastAsia="Times New Roman" w:hAnsi="Times New Roman" w:cs="Times New Roman"/>
          <w:sz w:val="28"/>
          <w:szCs w:val="28"/>
        </w:rPr>
        <w:t>-развивать творческую активность в процессе изобразительной деятельности;</w:t>
      </w:r>
    </w:p>
    <w:p w:rsidR="005B662F" w:rsidRPr="00B40240" w:rsidRDefault="005B662F" w:rsidP="00E30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eastAsia="Times New Roman" w:hAnsi="Times New Roman" w:cs="Times New Roman"/>
          <w:sz w:val="28"/>
          <w:szCs w:val="28"/>
        </w:rPr>
        <w:t>- развивать музыкально – художественную деятельность, воображение, фантазию;</w:t>
      </w:r>
    </w:p>
    <w:p w:rsidR="005B662F" w:rsidRPr="00B40240" w:rsidRDefault="005B662F" w:rsidP="00E30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eastAsia="Times New Roman" w:hAnsi="Times New Roman" w:cs="Times New Roman"/>
          <w:sz w:val="28"/>
          <w:szCs w:val="28"/>
        </w:rPr>
        <w:t>- развивать навыки общения со взрослыми и сверстниками.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B567A" w:rsidRPr="00B40240" w:rsidRDefault="002B567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 воспитывать бережное отношение к растениям</w:t>
      </w:r>
      <w:r w:rsidR="005B662F" w:rsidRPr="00B40240">
        <w:rPr>
          <w:rFonts w:ascii="Times New Roman" w:hAnsi="Times New Roman" w:cs="Times New Roman"/>
          <w:sz w:val="28"/>
          <w:szCs w:val="28"/>
        </w:rPr>
        <w:t>;</w:t>
      </w:r>
    </w:p>
    <w:p w:rsidR="005B662F" w:rsidRPr="00B40240" w:rsidRDefault="005B662F" w:rsidP="00E30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eastAsia="Times New Roman" w:hAnsi="Times New Roman" w:cs="Times New Roman"/>
          <w:sz w:val="28"/>
          <w:szCs w:val="28"/>
        </w:rPr>
        <w:t>- способствовать проявлению положительных эмоций;</w:t>
      </w:r>
    </w:p>
    <w:p w:rsidR="005B662F" w:rsidRDefault="005B662F" w:rsidP="00E30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240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доброжелательные взаимоотношения между </w:t>
      </w:r>
      <w:r w:rsidR="00304F4B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206CA3" w:rsidRDefault="00206CA3" w:rsidP="00206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206CA3" w:rsidRPr="00206CA3" w:rsidRDefault="00206CA3" w:rsidP="00206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CA3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206CA3" w:rsidRPr="00B40240" w:rsidRDefault="00206CA3" w:rsidP="00206CA3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6CA3">
        <w:rPr>
          <w:rFonts w:ascii="Times New Roman" w:hAnsi="Times New Roman" w:cs="Times New Roman"/>
          <w:sz w:val="28"/>
          <w:szCs w:val="28"/>
        </w:rPr>
        <w:t>-Практические: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C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пражнение-разминка с кисточкой "Кисточку возьмем, вот так",</w:t>
      </w:r>
    </w:p>
    <w:p w:rsidR="00206CA3" w:rsidRPr="00206CA3" w:rsidRDefault="00206CA3" w:rsidP="00206CA3">
      <w:pPr>
        <w:pStyle w:val="stx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6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"Одуванчики</w:t>
      </w:r>
      <w:r w:rsidRPr="00206CA3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 хоровод "На зеленой полянке", показ рисования на мольберте, рисование на листах.</w:t>
      </w:r>
    </w:p>
    <w:p w:rsidR="00206CA3" w:rsidRPr="00206CA3" w:rsidRDefault="00206CA3" w:rsidP="00206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A3">
        <w:rPr>
          <w:rFonts w:ascii="Times New Roman" w:eastAsia="Times New Roman" w:hAnsi="Times New Roman" w:cs="Times New Roman"/>
          <w:sz w:val="28"/>
          <w:szCs w:val="28"/>
        </w:rPr>
        <w:lastRenderedPageBreak/>
        <w:t>- Наглядные: рассматрив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макета </w:t>
      </w:r>
      <w:r w:rsidRPr="00967FF7">
        <w:rPr>
          <w:rFonts w:ascii="Times New Roman" w:eastAsia="Times New Roman" w:hAnsi="Times New Roman" w:cs="Times New Roman"/>
          <w:sz w:val="28"/>
          <w:szCs w:val="28"/>
        </w:rPr>
        <w:t>одуванчика, наблю</w:t>
      </w:r>
      <w:r w:rsidR="0035352A" w:rsidRPr="00967FF7"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="0035352A">
        <w:rPr>
          <w:rFonts w:ascii="Times New Roman" w:eastAsia="Times New Roman" w:hAnsi="Times New Roman" w:cs="Times New Roman"/>
          <w:sz w:val="28"/>
          <w:szCs w:val="28"/>
        </w:rPr>
        <w:t xml:space="preserve"> за рисованием воспитателя, рассматривание готовых рисунков.</w:t>
      </w:r>
    </w:p>
    <w:p w:rsidR="00206CA3" w:rsidRPr="00206CA3" w:rsidRDefault="00206CA3" w:rsidP="00206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CA3">
        <w:rPr>
          <w:rFonts w:ascii="Times New Roman" w:eastAsia="Times New Roman" w:hAnsi="Times New Roman" w:cs="Times New Roman"/>
          <w:sz w:val="28"/>
          <w:szCs w:val="28"/>
        </w:rPr>
        <w:t>- Словес</w:t>
      </w:r>
      <w:r>
        <w:rPr>
          <w:rFonts w:ascii="Times New Roman" w:eastAsia="Times New Roman" w:hAnsi="Times New Roman" w:cs="Times New Roman"/>
          <w:sz w:val="28"/>
          <w:szCs w:val="28"/>
        </w:rPr>
        <w:t>ные: беседа о весне</w:t>
      </w:r>
      <w:r w:rsidRPr="00206CA3">
        <w:rPr>
          <w:rFonts w:ascii="Times New Roman" w:eastAsia="Times New Roman" w:hAnsi="Times New Roman" w:cs="Times New Roman"/>
          <w:sz w:val="28"/>
          <w:szCs w:val="28"/>
        </w:rPr>
        <w:t xml:space="preserve">, вопросы, ответы, </w:t>
      </w:r>
      <w:r w:rsidRPr="00206CA3">
        <w:rPr>
          <w:rFonts w:ascii="Times New Roman" w:hAnsi="Times New Roman" w:cs="Times New Roman"/>
          <w:sz w:val="28"/>
          <w:szCs w:val="28"/>
        </w:rPr>
        <w:t xml:space="preserve"> художественное слово</w:t>
      </w:r>
      <w:r>
        <w:rPr>
          <w:rFonts w:ascii="Times New Roman" w:hAnsi="Times New Roman" w:cs="Times New Roman"/>
          <w:sz w:val="28"/>
          <w:szCs w:val="28"/>
        </w:rPr>
        <w:t>, слушание музыки.</w:t>
      </w:r>
    </w:p>
    <w:p w:rsidR="00206CA3" w:rsidRPr="00206CA3" w:rsidRDefault="00206CA3" w:rsidP="00206C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4BD" w:rsidRPr="00B40240" w:rsidRDefault="00A844BD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2F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3162FC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3162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40240">
        <w:rPr>
          <w:rFonts w:ascii="Times New Roman" w:hAnsi="Times New Roman" w:cs="Times New Roman"/>
          <w:sz w:val="28"/>
          <w:szCs w:val="28"/>
        </w:rPr>
        <w:t xml:space="preserve"> проигрыватель с записью музыки П. Чайковского " Апрель. Времена года", макет с искусственными цветами одуванчиков,  альбомные листы зеленого тона, краски гуашь желтая, зеленая; кисти, баночки с водой, салфетки.</w:t>
      </w:r>
    </w:p>
    <w:p w:rsidR="005D5F61" w:rsidRPr="00B40240" w:rsidRDefault="005D5F61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6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0240">
        <w:rPr>
          <w:rFonts w:ascii="Times New Roman" w:hAnsi="Times New Roman" w:cs="Times New Roman"/>
          <w:sz w:val="28"/>
          <w:szCs w:val="28"/>
        </w:rPr>
        <w:t xml:space="preserve"> рассматривание изображений одуванчиков, </w:t>
      </w:r>
      <w:r w:rsidR="00FF46BA" w:rsidRPr="00B40240">
        <w:rPr>
          <w:rFonts w:ascii="Times New Roman" w:hAnsi="Times New Roman" w:cs="Times New Roman"/>
          <w:sz w:val="28"/>
          <w:szCs w:val="28"/>
        </w:rPr>
        <w:t xml:space="preserve">разучивание стихотворения О. </w:t>
      </w:r>
      <w:proofErr w:type="spellStart"/>
      <w:r w:rsidR="00FF46BA" w:rsidRPr="00B40240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="00FF46BA" w:rsidRPr="00B40240">
        <w:rPr>
          <w:rFonts w:ascii="Times New Roman" w:hAnsi="Times New Roman" w:cs="Times New Roman"/>
          <w:sz w:val="28"/>
          <w:szCs w:val="28"/>
        </w:rPr>
        <w:t xml:space="preserve"> «Одуванчик», на прогулке рассматривание первых появившихся цветов, игра «Одуванчик» , рассматривание одуванчиков, определение  формы, цвета, строение (стебель, лист, цветок)</w:t>
      </w:r>
    </w:p>
    <w:p w:rsidR="00FF46BA" w:rsidRPr="00B40240" w:rsidRDefault="00FF46BA" w:rsidP="00E30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F46BA" w:rsidRDefault="00E30A2A" w:rsidP="00E30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68E">
        <w:rPr>
          <w:rFonts w:ascii="Times New Roman" w:hAnsi="Times New Roman" w:cs="Times New Roman"/>
          <w:b/>
          <w:sz w:val="28"/>
          <w:szCs w:val="28"/>
        </w:rPr>
        <w:t xml:space="preserve">  Ход непосредственной образовательной деятельности.</w:t>
      </w:r>
    </w:p>
    <w:p w:rsidR="00A70427" w:rsidRPr="00B1268E" w:rsidRDefault="00A70427" w:rsidP="00E30A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FF46BA" w:rsidRPr="00B40240" w:rsidRDefault="00FF46BA" w:rsidP="00E30A2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>Беседа о весне.</w:t>
      </w:r>
      <w:r w:rsidRPr="00B40240">
        <w:rPr>
          <w:rFonts w:ascii="Times New Roman" w:hAnsi="Times New Roman" w:cs="Times New Roman"/>
          <w:sz w:val="28"/>
          <w:szCs w:val="28"/>
        </w:rPr>
        <w:t xml:space="preserve"> (Д</w:t>
      </w:r>
      <w:r w:rsidR="00424E0E" w:rsidRPr="00B40240">
        <w:rPr>
          <w:rFonts w:ascii="Times New Roman" w:hAnsi="Times New Roman" w:cs="Times New Roman"/>
          <w:sz w:val="28"/>
          <w:szCs w:val="28"/>
        </w:rPr>
        <w:t>ети стоят в кругу, в середине искусственные одуванчики)</w:t>
      </w:r>
    </w:p>
    <w:p w:rsidR="00FF46BA" w:rsidRPr="00B40240" w:rsidRDefault="00FF46BA" w:rsidP="00E30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FF46BA" w:rsidRPr="00B40240" w:rsidRDefault="00FF46BA" w:rsidP="00E30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 Как определили, что пришла весна</w:t>
      </w:r>
      <w:r w:rsidR="00424E0E" w:rsidRPr="00B40240">
        <w:rPr>
          <w:rFonts w:ascii="Times New Roman" w:hAnsi="Times New Roman" w:cs="Times New Roman"/>
          <w:sz w:val="28"/>
          <w:szCs w:val="28"/>
        </w:rPr>
        <w:t>? (Солнышко светит ярко, травка зеленеет, расцвели цветы).</w:t>
      </w:r>
    </w:p>
    <w:p w:rsidR="00424E0E" w:rsidRPr="00B40240" w:rsidRDefault="00424E0E" w:rsidP="00E30A2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Слушание музыки «Апрель. Времена года» П. Чайковский</w:t>
      </w:r>
    </w:p>
    <w:p w:rsidR="00424E0E" w:rsidRPr="00B40240" w:rsidRDefault="00424E0E" w:rsidP="00E30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 Давайте послушаем весеннюю легкую музыку и погуляем по зеленой полянке.</w:t>
      </w:r>
    </w:p>
    <w:p w:rsidR="00424E0E" w:rsidRPr="00B40240" w:rsidRDefault="00424E0E" w:rsidP="00E30A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Чтение стихотворения</w:t>
      </w:r>
      <w:r w:rsidRPr="00B40240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B40240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B40240">
        <w:rPr>
          <w:rFonts w:ascii="Times New Roman" w:hAnsi="Times New Roman" w:cs="Times New Roman"/>
          <w:sz w:val="28"/>
          <w:szCs w:val="28"/>
        </w:rPr>
        <w:t xml:space="preserve"> «Одуванчик» (читает ребенок)</w:t>
      </w:r>
    </w:p>
    <w:p w:rsidR="00424E0E" w:rsidRPr="00B40240" w:rsidRDefault="00424E0E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ab/>
        <w:t>Уронило солнце лучик золотой,</w:t>
      </w:r>
    </w:p>
    <w:p w:rsidR="00424E0E" w:rsidRPr="00B40240" w:rsidRDefault="00424E0E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ab/>
        <w:t>Вырос одуванчик – первый,  молодой.</w:t>
      </w:r>
    </w:p>
    <w:p w:rsidR="00635B6A" w:rsidRPr="00B40240" w:rsidRDefault="00424E0E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ab/>
        <w:t>У него чудесный золотистый цвет.</w:t>
      </w:r>
    </w:p>
    <w:p w:rsidR="00424E0E" w:rsidRPr="00B40240" w:rsidRDefault="00635B6A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ab/>
        <w:t>Он большого солнца маленький портрет.</w:t>
      </w:r>
    </w:p>
    <w:p w:rsidR="00635B6A" w:rsidRPr="00B40240" w:rsidRDefault="00635B6A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635B6A" w:rsidRPr="00B40240" w:rsidRDefault="00635B6A" w:rsidP="00E30A2A">
      <w:pPr>
        <w:tabs>
          <w:tab w:val="left" w:pos="2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Рассматривание одуванчика.</w:t>
      </w:r>
    </w:p>
    <w:p w:rsidR="00635B6A" w:rsidRPr="00B40240" w:rsidRDefault="00635B6A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 xml:space="preserve">      - Какого цвета цветочек у одуванчика? (желтого, золотого, солнечного)</w:t>
      </w:r>
    </w:p>
    <w:p w:rsidR="00635B6A" w:rsidRPr="00B40240" w:rsidRDefault="00635B6A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-Какой формы цветок? (круглый)</w:t>
      </w:r>
    </w:p>
    <w:p w:rsidR="00E00476" w:rsidRDefault="00E00476" w:rsidP="00E30A2A">
      <w:pPr>
        <w:tabs>
          <w:tab w:val="left" w:pos="2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427" w:rsidRDefault="00A70427" w:rsidP="00E30A2A">
      <w:pPr>
        <w:tabs>
          <w:tab w:val="left" w:pos="2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A70427" w:rsidRDefault="00635B6A" w:rsidP="00A70427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Показ </w:t>
      </w:r>
      <w:r w:rsidR="00A21C61" w:rsidRPr="00B40240">
        <w:rPr>
          <w:rFonts w:ascii="Times New Roman" w:hAnsi="Times New Roman" w:cs="Times New Roman"/>
          <w:b/>
          <w:sz w:val="28"/>
          <w:szCs w:val="28"/>
        </w:rPr>
        <w:t>воспитателем</w:t>
      </w:r>
      <w:r w:rsidRPr="00B40240">
        <w:rPr>
          <w:rFonts w:ascii="Times New Roman" w:hAnsi="Times New Roman" w:cs="Times New Roman"/>
          <w:b/>
          <w:sz w:val="28"/>
          <w:szCs w:val="28"/>
        </w:rPr>
        <w:t xml:space="preserve">  рисования</w:t>
      </w:r>
      <w:r w:rsidRPr="00B40240">
        <w:rPr>
          <w:rFonts w:ascii="Times New Roman" w:hAnsi="Times New Roman" w:cs="Times New Roman"/>
          <w:sz w:val="28"/>
          <w:szCs w:val="28"/>
        </w:rPr>
        <w:t xml:space="preserve"> у мольберта стебе</w:t>
      </w:r>
      <w:r w:rsidR="00206CA3">
        <w:rPr>
          <w:rFonts w:ascii="Times New Roman" w:hAnsi="Times New Roman" w:cs="Times New Roman"/>
          <w:sz w:val="28"/>
          <w:szCs w:val="28"/>
        </w:rPr>
        <w:t>лька (с низу вверх) и листочков</w:t>
      </w:r>
      <w:r w:rsidRPr="00B40240">
        <w:rPr>
          <w:rFonts w:ascii="Times New Roman" w:hAnsi="Times New Roman" w:cs="Times New Roman"/>
          <w:sz w:val="28"/>
          <w:szCs w:val="28"/>
        </w:rPr>
        <w:t xml:space="preserve">. (Обратить внимание на </w:t>
      </w:r>
      <w:r w:rsidR="0011035A" w:rsidRPr="00B40240">
        <w:rPr>
          <w:rFonts w:ascii="Times New Roman" w:hAnsi="Times New Roman" w:cs="Times New Roman"/>
          <w:sz w:val="28"/>
          <w:szCs w:val="28"/>
        </w:rPr>
        <w:t>промывание кисточки и осушение ее о салфетку).</w:t>
      </w:r>
    </w:p>
    <w:p w:rsidR="00635B6A" w:rsidRPr="00B40240" w:rsidRDefault="00635B6A" w:rsidP="00A70427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 w:rsidR="00A21C61" w:rsidRPr="00B40240">
        <w:rPr>
          <w:rFonts w:ascii="Times New Roman" w:hAnsi="Times New Roman" w:cs="Times New Roman"/>
          <w:b/>
          <w:sz w:val="28"/>
          <w:szCs w:val="28"/>
        </w:rPr>
        <w:t>ребенком</w:t>
      </w:r>
      <w:r w:rsidRPr="00B40240">
        <w:rPr>
          <w:rFonts w:ascii="Times New Roman" w:hAnsi="Times New Roman" w:cs="Times New Roman"/>
          <w:b/>
          <w:sz w:val="28"/>
          <w:szCs w:val="28"/>
        </w:rPr>
        <w:t xml:space="preserve"> рисования</w:t>
      </w:r>
      <w:r w:rsidRPr="00B40240">
        <w:rPr>
          <w:rFonts w:ascii="Times New Roman" w:hAnsi="Times New Roman" w:cs="Times New Roman"/>
          <w:sz w:val="28"/>
          <w:szCs w:val="28"/>
        </w:rPr>
        <w:t xml:space="preserve"> у мольберта  цветка –желтого круга.</w:t>
      </w:r>
      <w:r w:rsidR="0011035A" w:rsidRPr="00B40240">
        <w:rPr>
          <w:rFonts w:ascii="Times New Roman" w:hAnsi="Times New Roman" w:cs="Times New Roman"/>
          <w:sz w:val="28"/>
          <w:szCs w:val="28"/>
        </w:rPr>
        <w:tab/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Упражнение-разминка с кисточкой.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Кисточку возьмем, вот так.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Это трудно? Нет, пустяк.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Вверх – вниз, вправо – влево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lastRenderedPageBreak/>
        <w:t>Ходит словно королева,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Побежала кисть кругом.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Рисование детьми одуванчиков.</w:t>
      </w:r>
    </w:p>
    <w:p w:rsidR="00E00476" w:rsidRDefault="00E00476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427" w:rsidRDefault="00A70427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Итог.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Выставка готовых рисунков</w:t>
      </w:r>
      <w:r w:rsidRPr="00B40240">
        <w:rPr>
          <w:rFonts w:ascii="Times New Roman" w:hAnsi="Times New Roman" w:cs="Times New Roman"/>
          <w:sz w:val="28"/>
          <w:szCs w:val="28"/>
        </w:rPr>
        <w:t xml:space="preserve"> «Зеленое царство».</w:t>
      </w:r>
    </w:p>
    <w:p w:rsidR="0011035A" w:rsidRPr="00B40240" w:rsidRDefault="0011035A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 xml:space="preserve">Любуются рисунками, </w:t>
      </w:r>
      <w:r w:rsidR="009B1FAB" w:rsidRPr="00B40240">
        <w:rPr>
          <w:rFonts w:ascii="Times New Roman" w:hAnsi="Times New Roman" w:cs="Times New Roman"/>
          <w:sz w:val="28"/>
          <w:szCs w:val="28"/>
        </w:rPr>
        <w:t>отмечают, как красиво выглядят одуванчики в зеленой траве.</w:t>
      </w:r>
    </w:p>
    <w:p w:rsidR="009B1FAB" w:rsidRPr="00B40240" w:rsidRDefault="009B1FAB" w:rsidP="00E30A2A">
      <w:pPr>
        <w:tabs>
          <w:tab w:val="left" w:pos="2260"/>
          <w:tab w:val="left" w:pos="8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b/>
          <w:sz w:val="28"/>
          <w:szCs w:val="28"/>
        </w:rPr>
        <w:t xml:space="preserve"> Игра «Одуванчики»</w:t>
      </w:r>
      <w:r w:rsidRPr="00B40240">
        <w:rPr>
          <w:rFonts w:ascii="Times New Roman" w:hAnsi="Times New Roman" w:cs="Times New Roman"/>
          <w:sz w:val="28"/>
          <w:szCs w:val="28"/>
        </w:rPr>
        <w:t xml:space="preserve"> (под музыку  П. Чайковского)</w:t>
      </w:r>
    </w:p>
    <w:p w:rsidR="00635B6A" w:rsidRPr="00B40240" w:rsidRDefault="0097268E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Дети перевоплощаются в одуванчики, выполняют соответствующие движения.</w:t>
      </w:r>
    </w:p>
    <w:p w:rsidR="0097268E" w:rsidRPr="00B40240" w:rsidRDefault="0097268E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Одуванчики растут,</w:t>
      </w:r>
    </w:p>
    <w:p w:rsidR="0097268E" w:rsidRPr="00B40240" w:rsidRDefault="0097268E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Распускают листочки,</w:t>
      </w:r>
    </w:p>
    <w:p w:rsidR="00ED5854" w:rsidRPr="00B40240" w:rsidRDefault="00ED5854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Качаются на ве</w:t>
      </w:r>
      <w:r w:rsidR="00144CE6" w:rsidRPr="00B40240">
        <w:rPr>
          <w:rFonts w:ascii="Times New Roman" w:hAnsi="Times New Roman" w:cs="Times New Roman"/>
          <w:sz w:val="28"/>
          <w:szCs w:val="28"/>
        </w:rPr>
        <w:t>т</w:t>
      </w:r>
      <w:r w:rsidRPr="00B40240">
        <w:rPr>
          <w:rFonts w:ascii="Times New Roman" w:hAnsi="Times New Roman" w:cs="Times New Roman"/>
          <w:sz w:val="28"/>
          <w:szCs w:val="28"/>
        </w:rPr>
        <w:t>ру.</w:t>
      </w:r>
    </w:p>
    <w:p w:rsidR="0097268E" w:rsidRPr="00B40240" w:rsidRDefault="0097268E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К вечеру одуванчики закрывают лепесточки,</w:t>
      </w:r>
      <w:r w:rsidR="00ED5854" w:rsidRPr="00B40240">
        <w:rPr>
          <w:rFonts w:ascii="Times New Roman" w:hAnsi="Times New Roman" w:cs="Times New Roman"/>
          <w:sz w:val="28"/>
          <w:szCs w:val="28"/>
        </w:rPr>
        <w:t xml:space="preserve"> </w:t>
      </w:r>
      <w:r w:rsidRPr="00B40240">
        <w:rPr>
          <w:rFonts w:ascii="Times New Roman" w:hAnsi="Times New Roman" w:cs="Times New Roman"/>
          <w:sz w:val="28"/>
          <w:szCs w:val="28"/>
        </w:rPr>
        <w:t>засыпают</w:t>
      </w:r>
      <w:r w:rsidR="00ED5854" w:rsidRPr="00B40240">
        <w:rPr>
          <w:rFonts w:ascii="Times New Roman" w:hAnsi="Times New Roman" w:cs="Times New Roman"/>
          <w:sz w:val="28"/>
          <w:szCs w:val="28"/>
        </w:rPr>
        <w:t>.</w:t>
      </w:r>
    </w:p>
    <w:p w:rsidR="00ED5854" w:rsidRPr="00B40240" w:rsidRDefault="00ED5854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Утром снова просыпаются,</w:t>
      </w:r>
    </w:p>
    <w:p w:rsidR="00ED5854" w:rsidRPr="00B40240" w:rsidRDefault="00ED5854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0240">
        <w:rPr>
          <w:rFonts w:ascii="Times New Roman" w:hAnsi="Times New Roman" w:cs="Times New Roman"/>
          <w:sz w:val="28"/>
          <w:szCs w:val="28"/>
        </w:rPr>
        <w:t>Качаются на ве</w:t>
      </w:r>
      <w:r w:rsidR="00E72C57" w:rsidRPr="00B40240">
        <w:rPr>
          <w:rFonts w:ascii="Times New Roman" w:hAnsi="Times New Roman" w:cs="Times New Roman"/>
          <w:sz w:val="28"/>
          <w:szCs w:val="28"/>
        </w:rPr>
        <w:t>т</w:t>
      </w:r>
      <w:r w:rsidR="00967FF7">
        <w:rPr>
          <w:rFonts w:ascii="Times New Roman" w:hAnsi="Times New Roman" w:cs="Times New Roman"/>
          <w:sz w:val="28"/>
          <w:szCs w:val="28"/>
        </w:rPr>
        <w:t>ру, улыбаются.</w:t>
      </w:r>
    </w:p>
    <w:p w:rsidR="00ED5854" w:rsidRPr="00B40240" w:rsidRDefault="00ED5854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5854" w:rsidRPr="00B40240" w:rsidRDefault="00ED5854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1C61" w:rsidRPr="00B40240" w:rsidRDefault="00A21C61" w:rsidP="00E30A2A">
      <w:pPr>
        <w:tabs>
          <w:tab w:val="left" w:pos="2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1C61" w:rsidRPr="00B40240" w:rsidRDefault="00A21C61" w:rsidP="00E30A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C61" w:rsidRPr="00B40240" w:rsidRDefault="00A21C61" w:rsidP="00E30A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063" w:rsidRPr="00B40240" w:rsidRDefault="007D5063" w:rsidP="00E30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063" w:rsidRDefault="007D5063" w:rsidP="00E30A2A">
      <w:pPr>
        <w:spacing w:after="0"/>
        <w:jc w:val="center"/>
        <w:rPr>
          <w:sz w:val="44"/>
          <w:szCs w:val="44"/>
        </w:rPr>
      </w:pPr>
    </w:p>
    <w:sectPr w:rsidR="007D5063" w:rsidSect="005D5F6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6F72"/>
    <w:multiLevelType w:val="hybridMultilevel"/>
    <w:tmpl w:val="5670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D5F61"/>
    <w:rsid w:val="000017C2"/>
    <w:rsid w:val="00046600"/>
    <w:rsid w:val="00102F4D"/>
    <w:rsid w:val="0011035A"/>
    <w:rsid w:val="00144CE6"/>
    <w:rsid w:val="00206CA3"/>
    <w:rsid w:val="002B567A"/>
    <w:rsid w:val="00304F4B"/>
    <w:rsid w:val="003162FC"/>
    <w:rsid w:val="0035352A"/>
    <w:rsid w:val="003E26FE"/>
    <w:rsid w:val="00424E0E"/>
    <w:rsid w:val="0053419F"/>
    <w:rsid w:val="005B662F"/>
    <w:rsid w:val="005D5F61"/>
    <w:rsid w:val="00635B6A"/>
    <w:rsid w:val="00676903"/>
    <w:rsid w:val="006B6829"/>
    <w:rsid w:val="007C21DB"/>
    <w:rsid w:val="007C4F12"/>
    <w:rsid w:val="007D5063"/>
    <w:rsid w:val="00834E5B"/>
    <w:rsid w:val="00873F9B"/>
    <w:rsid w:val="00904D92"/>
    <w:rsid w:val="00967FF7"/>
    <w:rsid w:val="0097268E"/>
    <w:rsid w:val="009B1FAB"/>
    <w:rsid w:val="00A21C61"/>
    <w:rsid w:val="00A63748"/>
    <w:rsid w:val="00A70427"/>
    <w:rsid w:val="00A844BD"/>
    <w:rsid w:val="00B1268E"/>
    <w:rsid w:val="00B40240"/>
    <w:rsid w:val="00E00476"/>
    <w:rsid w:val="00E15350"/>
    <w:rsid w:val="00E30A2A"/>
    <w:rsid w:val="00E72C57"/>
    <w:rsid w:val="00ED5854"/>
    <w:rsid w:val="00FF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6BA"/>
    <w:pPr>
      <w:ind w:left="720"/>
      <w:contextualSpacing/>
    </w:pPr>
  </w:style>
  <w:style w:type="character" w:styleId="a4">
    <w:name w:val="Strong"/>
    <w:basedOn w:val="a0"/>
    <w:uiPriority w:val="22"/>
    <w:qFormat/>
    <w:rsid w:val="00676903"/>
    <w:rPr>
      <w:b/>
      <w:bCs/>
    </w:rPr>
  </w:style>
  <w:style w:type="paragraph" w:customStyle="1" w:styleId="stx">
    <w:name w:val="stx"/>
    <w:basedOn w:val="a"/>
    <w:rsid w:val="00206CA3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22</cp:revision>
  <dcterms:created xsi:type="dcterms:W3CDTF">2011-05-22T14:15:00Z</dcterms:created>
  <dcterms:modified xsi:type="dcterms:W3CDTF">2014-11-29T11:42:00Z</dcterms:modified>
</cp:coreProperties>
</file>