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ED" w:rsidRDefault="00230CED" w:rsidP="00230C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30CED" w:rsidRDefault="00230CED" w:rsidP="00230C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комбинированного  вида    д/с №11 «Теремок»</w:t>
      </w:r>
    </w:p>
    <w:p w:rsidR="00230CED" w:rsidRDefault="00230CED" w:rsidP="00230C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Псебай</w:t>
      </w:r>
    </w:p>
    <w:p w:rsidR="00230CED" w:rsidRDefault="00230CED" w:rsidP="00230C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0CED" w:rsidRDefault="00230CED" w:rsidP="00230C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0CED" w:rsidRDefault="00230CED" w:rsidP="00230C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0CED" w:rsidRDefault="00230CED" w:rsidP="00230C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0CED" w:rsidRDefault="00230CED" w:rsidP="00230C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0CED" w:rsidRDefault="00230CED" w:rsidP="00230C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0CED" w:rsidRDefault="00230CED" w:rsidP="00230C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0CED" w:rsidRDefault="00230CED" w:rsidP="00230C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0CED" w:rsidRDefault="00230CED" w:rsidP="00230C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0CED" w:rsidRDefault="00230CED" w:rsidP="00230C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0CED" w:rsidRDefault="00230CED" w:rsidP="00230C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0CED" w:rsidRDefault="00230CED" w:rsidP="00230C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0CED" w:rsidRDefault="00230CED" w:rsidP="00230C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0CED" w:rsidRDefault="00230CED" w:rsidP="00230CED">
      <w:pPr>
        <w:spacing w:before="240" w:line="360" w:lineRule="auto"/>
        <w:jc w:val="center"/>
        <w:rPr>
          <w:rStyle w:val="apple-style-span"/>
          <w:b/>
          <w:color w:val="2D2A2A"/>
          <w:sz w:val="52"/>
          <w:szCs w:val="52"/>
        </w:rPr>
      </w:pPr>
      <w:r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</w:rPr>
        <w:t>Театрализованное занятие с детьми в группе ранней социализации</w:t>
      </w:r>
    </w:p>
    <w:p w:rsidR="00230CED" w:rsidRDefault="00230CED" w:rsidP="00230CED">
      <w:pPr>
        <w:spacing w:before="240" w:line="360" w:lineRule="auto"/>
        <w:jc w:val="center"/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</w:rPr>
      </w:pPr>
      <w:r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</w:rPr>
        <w:t>«</w:t>
      </w:r>
      <w:r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</w:rPr>
        <w:t>Покормим птичку</w:t>
      </w:r>
      <w:r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</w:rPr>
        <w:t>»</w:t>
      </w:r>
    </w:p>
    <w:p w:rsidR="00230CED" w:rsidRDefault="00230CED" w:rsidP="00230CED">
      <w:pPr>
        <w:spacing w:before="240" w:line="360" w:lineRule="auto"/>
        <w:jc w:val="center"/>
        <w:rPr>
          <w:rStyle w:val="apple-style-span"/>
          <w:rFonts w:ascii="Times New Roman" w:hAnsi="Times New Roman" w:cs="Times New Roman"/>
          <w:b/>
          <w:color w:val="2D2A2A"/>
          <w:sz w:val="52"/>
          <w:szCs w:val="52"/>
        </w:rPr>
      </w:pPr>
    </w:p>
    <w:p w:rsidR="00230CED" w:rsidRPr="001436F0" w:rsidRDefault="00230CED" w:rsidP="00230CED">
      <w:pPr>
        <w:spacing w:before="240" w:line="360" w:lineRule="auto"/>
        <w:rPr>
          <w:rStyle w:val="apple-style-span"/>
          <w:rFonts w:ascii="Times New Roman" w:hAnsi="Times New Roman" w:cs="Times New Roman"/>
          <w:b/>
          <w:color w:val="2D2A2A"/>
          <w:sz w:val="28"/>
          <w:szCs w:val="28"/>
        </w:rPr>
      </w:pPr>
    </w:p>
    <w:p w:rsidR="00230CED" w:rsidRPr="001436F0" w:rsidRDefault="00230CED" w:rsidP="00230CED">
      <w:pPr>
        <w:spacing w:before="240"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Подготовили:</w:t>
      </w:r>
    </w:p>
    <w:p w:rsidR="00230CED" w:rsidRPr="001436F0" w:rsidRDefault="00230CED" w:rsidP="00230CED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Педагог дополнительного образования по </w:t>
      </w:r>
      <w:proofErr w:type="gramStart"/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ИЗО</w:t>
      </w:r>
      <w:proofErr w:type="gramEnd"/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 Дягилева Наталья Сергеевна;</w:t>
      </w:r>
    </w:p>
    <w:p w:rsidR="00230CED" w:rsidRPr="001436F0" w:rsidRDefault="00230CED" w:rsidP="00230CED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Педагог дополнительного образования (хореограф)</w:t>
      </w:r>
    </w:p>
    <w:p w:rsidR="00230CED" w:rsidRPr="001436F0" w:rsidRDefault="00230CED" w:rsidP="00230CED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Данилова Елена Валерьевна</w:t>
      </w:r>
    </w:p>
    <w:p w:rsidR="00230CED" w:rsidRPr="001436F0" w:rsidRDefault="00230CED" w:rsidP="00230CED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230CED" w:rsidRPr="001436F0" w:rsidRDefault="00230CED" w:rsidP="00230CED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230CED" w:rsidRPr="001436F0" w:rsidRDefault="00230CED" w:rsidP="00230CED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230CED" w:rsidRPr="001436F0" w:rsidRDefault="00230CED" w:rsidP="00230CED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п</w:t>
      </w:r>
      <w:r w:rsidRPr="00DF270B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.</w:t>
      </w:r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Псебай</w:t>
      </w:r>
    </w:p>
    <w:p w:rsidR="00230CED" w:rsidRPr="001436F0" w:rsidRDefault="00230CED" w:rsidP="00230CED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>27 февраля</w:t>
      </w:r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t xml:space="preserve"> 2013 г.</w:t>
      </w:r>
    </w:p>
    <w:p w:rsidR="00230CED" w:rsidRDefault="00230CED" w:rsidP="00230CED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230CED" w:rsidRPr="001436F0" w:rsidRDefault="00230CED" w:rsidP="00230CED">
      <w:pPr>
        <w:spacing w:after="0"/>
        <w:ind w:left="3544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</w:p>
    <w:p w:rsidR="00230CED" w:rsidRPr="001436F0" w:rsidRDefault="00230CED" w:rsidP="00230CED">
      <w:pPr>
        <w:spacing w:after="0"/>
        <w:ind w:left="3544"/>
        <w:jc w:val="both"/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</w:pPr>
      <w:r w:rsidRPr="001436F0">
        <w:rPr>
          <w:rStyle w:val="apple-style-span"/>
          <w:rFonts w:ascii="Times New Roman" w:hAnsi="Times New Roman" w:cs="Times New Roman"/>
          <w:color w:val="2D2A2A"/>
          <w:sz w:val="28"/>
          <w:szCs w:val="28"/>
        </w:rPr>
        <w:lastRenderedPageBreak/>
        <w:t>ЦЕЛЬ.</w:t>
      </w:r>
    </w:p>
    <w:p w:rsidR="00230CED" w:rsidRPr="001436F0" w:rsidRDefault="00230CED" w:rsidP="00230CED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DF270B" w:rsidRDefault="00DF270B" w:rsidP="00230CE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рисовать на целом листе.</w:t>
      </w:r>
    </w:p>
    <w:p w:rsidR="00230CED" w:rsidRPr="00CA6A9D" w:rsidRDefault="00230CED" w:rsidP="00230CE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6A9D">
        <w:rPr>
          <w:rFonts w:ascii="Times New Roman" w:hAnsi="Times New Roman" w:cs="Times New Roman"/>
          <w:sz w:val="28"/>
          <w:szCs w:val="28"/>
        </w:rPr>
        <w:t>Развивать у детей мелкую моторику кистей рук, мышление.</w:t>
      </w:r>
    </w:p>
    <w:p w:rsidR="00230CED" w:rsidRPr="00CA6A9D" w:rsidRDefault="00230CED" w:rsidP="00230CE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6A9D">
        <w:rPr>
          <w:rFonts w:ascii="Times New Roman" w:hAnsi="Times New Roman" w:cs="Times New Roman"/>
          <w:sz w:val="28"/>
          <w:szCs w:val="28"/>
        </w:rPr>
        <w:t>Развивать у детей любовь к рисованию.</w:t>
      </w:r>
    </w:p>
    <w:p w:rsidR="00230CED" w:rsidRDefault="00230CED" w:rsidP="00230CE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6A9D">
        <w:rPr>
          <w:rFonts w:ascii="Times New Roman" w:hAnsi="Times New Roman" w:cs="Times New Roman"/>
          <w:sz w:val="28"/>
          <w:szCs w:val="28"/>
        </w:rPr>
        <w:t>Вызвать интерес к музыкальным движениям, развивать музыкальность.</w:t>
      </w:r>
    </w:p>
    <w:p w:rsidR="00DF270B" w:rsidRDefault="00DF270B" w:rsidP="00230CE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Познакомить детей с нетрадиционной техникой рисования (рисование  ватными палочками.</w:t>
      </w:r>
      <w:proofErr w:type="gramEnd"/>
    </w:p>
    <w:p w:rsidR="00DF270B" w:rsidRDefault="00DF270B" w:rsidP="00230CE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знание цвета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>), форму (круглая), количество (много).</w:t>
      </w:r>
    </w:p>
    <w:p w:rsidR="00DF270B" w:rsidRPr="00CA6A9D" w:rsidRDefault="00DF270B" w:rsidP="00230CE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заботливое отношение к птицам.</w:t>
      </w:r>
    </w:p>
    <w:p w:rsidR="00230CED" w:rsidRDefault="00230CED" w:rsidP="00230C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0CED" w:rsidRDefault="00230CED" w:rsidP="00230C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DF270B" w:rsidRDefault="00DF270B" w:rsidP="00230CE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Альбомный лист с изображением птички.</w:t>
      </w:r>
    </w:p>
    <w:p w:rsidR="00230CED" w:rsidRDefault="00230CED" w:rsidP="00230CE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Стаканчики с водой</w:t>
      </w:r>
      <w:r w:rsidR="00DF270B">
        <w:rPr>
          <w:rFonts w:ascii="Times New Roman" w:hAnsi="Times New Roman" w:cs="Times New Roman"/>
          <w:sz w:val="28"/>
          <w:szCs w:val="28"/>
        </w:rPr>
        <w:t>.</w:t>
      </w:r>
    </w:p>
    <w:p w:rsidR="00DF270B" w:rsidRDefault="00DF270B" w:rsidP="00230CE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Ватные палочки.</w:t>
      </w:r>
    </w:p>
    <w:p w:rsidR="00DF270B" w:rsidRDefault="00DF270B" w:rsidP="00230CE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Одноразовые тарелки.</w:t>
      </w:r>
    </w:p>
    <w:p w:rsidR="00230CED" w:rsidRDefault="00230CED" w:rsidP="00230CE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влажные.</w:t>
      </w:r>
    </w:p>
    <w:p w:rsidR="00230CED" w:rsidRPr="001436F0" w:rsidRDefault="00230CED" w:rsidP="00230CE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Клеенка.</w:t>
      </w:r>
    </w:p>
    <w:p w:rsidR="00230CED" w:rsidRDefault="00230CED" w:rsidP="00230CE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</w:t>
      </w:r>
      <w:r w:rsidR="00DF270B">
        <w:rPr>
          <w:rFonts w:ascii="Times New Roman" w:hAnsi="Times New Roman" w:cs="Times New Roman"/>
          <w:sz w:val="28"/>
          <w:szCs w:val="28"/>
        </w:rPr>
        <w:t xml:space="preserve"> желтого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70B" w:rsidRDefault="00DF270B" w:rsidP="00230CE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Магнитофон.</w:t>
      </w:r>
    </w:p>
    <w:p w:rsidR="00DF270B" w:rsidRDefault="00DF270B" w:rsidP="00230CE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Крупа (пшено и горох).</w:t>
      </w:r>
    </w:p>
    <w:p w:rsidR="00DF270B" w:rsidRDefault="00DF270B" w:rsidP="00DF27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70B" w:rsidRDefault="00DF270B" w:rsidP="00DF27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70B" w:rsidRDefault="00DF270B" w:rsidP="00DF27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70B" w:rsidRDefault="00DF270B" w:rsidP="00DF27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DF270B" w:rsidRDefault="00DF270B" w:rsidP="00DF27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81C">
        <w:rPr>
          <w:rFonts w:ascii="Times New Roman" w:hAnsi="Times New Roman" w:cs="Times New Roman"/>
          <w:i/>
          <w:sz w:val="28"/>
          <w:szCs w:val="28"/>
        </w:rPr>
        <w:t xml:space="preserve">В зал заходит девочка </w:t>
      </w:r>
      <w:r w:rsidR="00E02FD3" w:rsidRPr="00BB081C">
        <w:rPr>
          <w:rFonts w:ascii="Times New Roman" w:hAnsi="Times New Roman" w:cs="Times New Roman"/>
          <w:i/>
          <w:sz w:val="28"/>
          <w:szCs w:val="28"/>
        </w:rPr>
        <w:t xml:space="preserve"> Анечка </w:t>
      </w:r>
      <w:r w:rsidRPr="00BB081C">
        <w:rPr>
          <w:rFonts w:ascii="Times New Roman" w:hAnsi="Times New Roman" w:cs="Times New Roman"/>
          <w:i/>
          <w:sz w:val="28"/>
          <w:szCs w:val="28"/>
        </w:rPr>
        <w:t>(хореограф) с корзинкой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70B" w:rsidRDefault="00DF270B" w:rsidP="00DF27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ребятишки – девчонки и мальчишки! Посмотрите, что я вам принесла! (</w:t>
      </w:r>
      <w:r>
        <w:rPr>
          <w:rFonts w:ascii="Times New Roman" w:hAnsi="Times New Roman" w:cs="Times New Roman"/>
          <w:i/>
          <w:sz w:val="28"/>
          <w:szCs w:val="28"/>
        </w:rPr>
        <w:t>в корзинке в емкостях  находится крупа – пшено и горох)</w:t>
      </w:r>
    </w:p>
    <w:p w:rsidR="00DF270B" w:rsidRDefault="00DF270B" w:rsidP="00DF27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подходят, трогают руками пшено и горох.</w:t>
      </w:r>
    </w:p>
    <w:p w:rsidR="00DF270B" w:rsidRDefault="00DF270B" w:rsidP="00DF27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DF270B" w:rsidRDefault="00DF270B" w:rsidP="00DF27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2FD3">
        <w:rPr>
          <w:rFonts w:ascii="Times New Roman" w:hAnsi="Times New Roman" w:cs="Times New Roman"/>
          <w:sz w:val="28"/>
          <w:szCs w:val="28"/>
        </w:rPr>
        <w:t xml:space="preserve"> Горох круглой формы, маленький, его здесь много. И горохом и пшеном можно покормить птиц. А как птички летают?</w:t>
      </w:r>
    </w:p>
    <w:p w:rsidR="00E02FD3" w:rsidRDefault="00E02FD3" w:rsidP="00DF27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«Полет птички» дети изображают птиц, бегают по залу.</w:t>
      </w:r>
    </w:p>
    <w:p w:rsidR="00E02FD3" w:rsidRDefault="00E02FD3" w:rsidP="00E02F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Полетели птички, птички – невелички</w:t>
      </w:r>
    </w:p>
    <w:p w:rsidR="00E02FD3" w:rsidRDefault="00E02FD3" w:rsidP="00E02F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Полетели, полетели </w:t>
      </w:r>
      <w:r>
        <w:rPr>
          <w:rFonts w:ascii="Times New Roman" w:hAnsi="Times New Roman" w:cs="Times New Roman"/>
          <w:i/>
          <w:sz w:val="28"/>
          <w:szCs w:val="28"/>
        </w:rPr>
        <w:t xml:space="preserve">птички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невелички</w:t>
      </w:r>
    </w:p>
    <w:p w:rsidR="00E02FD3" w:rsidRDefault="00E02FD3" w:rsidP="00E02F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Сели, поклевали, зернышки клюют,</w:t>
      </w:r>
    </w:p>
    <w:p w:rsidR="00E02FD3" w:rsidRDefault="00E02FD3" w:rsidP="00E02F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Поклевали, поклевали, зернышки клюют.</w:t>
      </w:r>
    </w:p>
    <w:p w:rsidR="00E02FD3" w:rsidRPr="00E02FD3" w:rsidRDefault="00E02FD3" w:rsidP="00E02F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Полетели птички, птички - невелички</w:t>
      </w:r>
    </w:p>
    <w:p w:rsidR="00E02FD3" w:rsidRDefault="00BB081C" w:rsidP="00E02F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Полетел</w:t>
      </w:r>
      <w:r w:rsidR="00E02FD3">
        <w:rPr>
          <w:rFonts w:ascii="Times New Roman" w:hAnsi="Times New Roman" w:cs="Times New Roman"/>
          <w:i/>
          <w:sz w:val="28"/>
          <w:szCs w:val="28"/>
        </w:rPr>
        <w:t xml:space="preserve">, полетели </w:t>
      </w:r>
      <w:r w:rsidR="00E02FD3">
        <w:rPr>
          <w:rFonts w:ascii="Times New Roman" w:hAnsi="Times New Roman" w:cs="Times New Roman"/>
          <w:i/>
          <w:sz w:val="28"/>
          <w:szCs w:val="28"/>
        </w:rPr>
        <w:t xml:space="preserve">птички </w:t>
      </w:r>
      <w:r w:rsidR="00E02FD3">
        <w:rPr>
          <w:rFonts w:ascii="Times New Roman" w:hAnsi="Times New Roman" w:cs="Times New Roman"/>
          <w:i/>
          <w:sz w:val="28"/>
          <w:szCs w:val="28"/>
        </w:rPr>
        <w:t>–</w:t>
      </w:r>
      <w:r w:rsidR="00E02FD3">
        <w:rPr>
          <w:rFonts w:ascii="Times New Roman" w:hAnsi="Times New Roman" w:cs="Times New Roman"/>
          <w:i/>
          <w:sz w:val="28"/>
          <w:szCs w:val="28"/>
        </w:rPr>
        <w:t xml:space="preserve"> невелички</w:t>
      </w:r>
      <w:r w:rsidR="00E02FD3">
        <w:rPr>
          <w:rFonts w:ascii="Times New Roman" w:hAnsi="Times New Roman" w:cs="Times New Roman"/>
          <w:i/>
          <w:sz w:val="28"/>
          <w:szCs w:val="28"/>
        </w:rPr>
        <w:t>.</w:t>
      </w:r>
    </w:p>
    <w:p w:rsidR="00E02FD3" w:rsidRDefault="00E02FD3" w:rsidP="00E02F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(движения согласно тексту).</w:t>
      </w:r>
    </w:p>
    <w:p w:rsidR="00E02FD3" w:rsidRDefault="00E02FD3" w:rsidP="00E02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2FD3" w:rsidRPr="00BB081C" w:rsidRDefault="00E02FD3" w:rsidP="00E02F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081C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E02FD3" w:rsidRDefault="00E02FD3" w:rsidP="00E02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давайте подойдем к столам и посмотрим. У каждого на столе есть своя птичка на листочке. Нужно ее накормить зернышками, а зернышки мы с вами нарисуем. Поставим ватной палочкой круглые, желтые, маленькие зернышки.</w:t>
      </w:r>
    </w:p>
    <w:p w:rsidR="00E02FD3" w:rsidRDefault="00E02FD3" w:rsidP="00E02F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с мамами за столы, рисуют.</w:t>
      </w:r>
    </w:p>
    <w:p w:rsidR="00E02FD3" w:rsidRDefault="00E02FD3" w:rsidP="00E02F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показывает, как правильно рисовать зернышки.</w:t>
      </w:r>
    </w:p>
    <w:p w:rsidR="00E02FD3" w:rsidRDefault="00E02FD3" w:rsidP="00E02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-Берем ватную палочку, окунаем в воду, а потом на палочку берем гуашевую краску (желтую) и ритмичными движениями рисуем зернышки «Вот так, вот так».</w:t>
      </w:r>
    </w:p>
    <w:p w:rsidR="00E02FD3" w:rsidRDefault="00E02FD3" w:rsidP="00E02F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детей. Во время работы девочка Анечка (хореограф) смотрит и хвалит детей. После завершения работы поют песню </w:t>
      </w:r>
    </w:p>
    <w:p w:rsidR="00E02FD3" w:rsidRDefault="00E02FD3" w:rsidP="00E02F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</w:rPr>
        <w:t xml:space="preserve">«Села птичка на окошко» </w:t>
      </w:r>
    </w:p>
    <w:p w:rsidR="00E02FD3" w:rsidRDefault="00E02FD3" w:rsidP="00E02F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грозят пальчиками),</w:t>
      </w:r>
    </w:p>
    <w:p w:rsidR="00E02FD3" w:rsidRDefault="00E02FD3" w:rsidP="00E02F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Посиди у нас немножко.</w:t>
      </w:r>
    </w:p>
    <w:p w:rsidR="00E02FD3" w:rsidRDefault="00E02FD3" w:rsidP="00E02F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Посиди, не улетай.</w:t>
      </w:r>
    </w:p>
    <w:p w:rsidR="00E02FD3" w:rsidRDefault="00E02FD3" w:rsidP="00E02F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Улетела птичка – АЙ</w:t>
      </w:r>
      <w:bookmarkEnd w:id="0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E02FD3" w:rsidRDefault="00E02FD3" w:rsidP="00E02F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E02FD3" w:rsidRPr="00E02FD3" w:rsidRDefault="00E02FD3" w:rsidP="00E02F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Улетела птичка клевать зернышки круглые и желтые. Скажем птичке «До свидания»</w:t>
      </w:r>
    </w:p>
    <w:p w:rsidR="00E02FD3" w:rsidRPr="00E02FD3" w:rsidRDefault="00E02FD3" w:rsidP="00E02F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2FD3" w:rsidRPr="00E02FD3" w:rsidRDefault="00E02FD3" w:rsidP="00E02F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0CED" w:rsidRDefault="00230CED" w:rsidP="00230C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787A" w:rsidRDefault="00A775E0"/>
    <w:sectPr w:rsidR="002E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414CB"/>
    <w:multiLevelType w:val="hybridMultilevel"/>
    <w:tmpl w:val="76C04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32052"/>
    <w:multiLevelType w:val="hybridMultilevel"/>
    <w:tmpl w:val="B804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96"/>
    <w:rsid w:val="00230CED"/>
    <w:rsid w:val="00432C96"/>
    <w:rsid w:val="00A775E0"/>
    <w:rsid w:val="00BB081C"/>
    <w:rsid w:val="00BF3344"/>
    <w:rsid w:val="00DF270B"/>
    <w:rsid w:val="00E02FD3"/>
    <w:rsid w:val="00E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CED"/>
    <w:pPr>
      <w:spacing w:after="0" w:line="240" w:lineRule="auto"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230CED"/>
  </w:style>
  <w:style w:type="paragraph" w:styleId="a4">
    <w:name w:val="List Paragraph"/>
    <w:basedOn w:val="a"/>
    <w:uiPriority w:val="34"/>
    <w:qFormat/>
    <w:rsid w:val="00230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CED"/>
    <w:pPr>
      <w:spacing w:after="0" w:line="240" w:lineRule="auto"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230CED"/>
  </w:style>
  <w:style w:type="paragraph" w:styleId="a4">
    <w:name w:val="List Paragraph"/>
    <w:basedOn w:val="a"/>
    <w:uiPriority w:val="34"/>
    <w:qFormat/>
    <w:rsid w:val="00230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Vista</cp:lastModifiedBy>
  <cp:revision>3</cp:revision>
  <dcterms:created xsi:type="dcterms:W3CDTF">2013-02-25T09:18:00Z</dcterms:created>
  <dcterms:modified xsi:type="dcterms:W3CDTF">2013-02-25T10:19:00Z</dcterms:modified>
</cp:coreProperties>
</file>