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8" w:rsidRDefault="00017308" w:rsidP="00017308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017308" w:rsidRDefault="00017308" w:rsidP="00017308">
      <w:pPr>
        <w:spacing w:after="0"/>
        <w:rPr>
          <w:rFonts w:ascii="Monotype Corsiva" w:hAnsi="Monotype Corsiva"/>
          <w:b/>
          <w:color w:val="FF0000"/>
          <w:sz w:val="72"/>
          <w:szCs w:val="72"/>
        </w:rPr>
      </w:pPr>
    </w:p>
    <w:p w:rsidR="00017308" w:rsidRDefault="00017308" w:rsidP="00017308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Занятие в старшей группе </w:t>
      </w:r>
    </w:p>
    <w:p w:rsidR="00017308" w:rsidRPr="00A7756D" w:rsidRDefault="00017308" w:rsidP="00017308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«Друзья природы»</w:t>
      </w:r>
    </w:p>
    <w:p w:rsidR="008F4E92" w:rsidRPr="00E760A7" w:rsidRDefault="008F4E92" w:rsidP="00E76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Конспект</w:t>
      </w:r>
    </w:p>
    <w:p w:rsidR="008F4E92" w:rsidRPr="00E760A7" w:rsidRDefault="00486086" w:rsidP="00E76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E760A7" w:rsidRPr="00E760A7">
        <w:rPr>
          <w:rFonts w:ascii="Times New Roman" w:eastAsia="Calibri" w:hAnsi="Times New Roman" w:cs="Times New Roman"/>
          <w:b/>
          <w:sz w:val="26"/>
          <w:szCs w:val="26"/>
        </w:rPr>
        <w:t xml:space="preserve">оррекционно-развивающего занятия </w:t>
      </w:r>
      <w:r w:rsidR="008F4E92" w:rsidRPr="00E760A7">
        <w:rPr>
          <w:rFonts w:ascii="Times New Roman" w:eastAsia="Calibri" w:hAnsi="Times New Roman" w:cs="Times New Roman"/>
          <w:b/>
          <w:sz w:val="26"/>
          <w:szCs w:val="26"/>
        </w:rPr>
        <w:t>с детьми старшей группы о</w:t>
      </w:r>
      <w:r w:rsidR="00E760A7" w:rsidRPr="00E760A7">
        <w:rPr>
          <w:rFonts w:ascii="Times New Roman" w:eastAsia="Calibri" w:hAnsi="Times New Roman" w:cs="Times New Roman"/>
          <w:b/>
          <w:sz w:val="26"/>
          <w:szCs w:val="26"/>
        </w:rPr>
        <w:t>бразовательной области «Познавательное развитие</w:t>
      </w:r>
      <w:r w:rsidR="008F4E92" w:rsidRPr="00E760A7">
        <w:rPr>
          <w:rFonts w:ascii="Times New Roman" w:eastAsia="Calibri" w:hAnsi="Times New Roman" w:cs="Times New Roman"/>
          <w:b/>
          <w:sz w:val="26"/>
          <w:szCs w:val="26"/>
        </w:rPr>
        <w:t>» в интеграции с  образовательными областями: «</w:t>
      </w:r>
      <w:r w:rsidR="00E760A7" w:rsidRPr="00E760A7">
        <w:rPr>
          <w:rFonts w:ascii="Times New Roman" w:eastAsia="Calibri" w:hAnsi="Times New Roman" w:cs="Times New Roman"/>
          <w:b/>
          <w:sz w:val="26"/>
          <w:szCs w:val="26"/>
        </w:rPr>
        <w:t>Социально-коммуникативное развитие», «Художественно-эстетическое развитие», «Речевое развитие»</w:t>
      </w:r>
      <w:r w:rsidR="008F4E92" w:rsidRPr="00E7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760A7" w:rsidRDefault="00E760A7" w:rsidP="00E76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60A7" w:rsidRPr="00E760A7" w:rsidRDefault="008F4E92" w:rsidP="00E76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Тема:  «</w:t>
      </w:r>
      <w:r w:rsidR="00F07662" w:rsidRPr="00E760A7">
        <w:rPr>
          <w:rFonts w:ascii="Times New Roman" w:eastAsia="Calibri" w:hAnsi="Times New Roman" w:cs="Times New Roman"/>
          <w:b/>
          <w:sz w:val="26"/>
          <w:szCs w:val="26"/>
        </w:rPr>
        <w:t>Друзья природы</w:t>
      </w:r>
      <w:r w:rsidR="00E760A7" w:rsidRPr="00E760A7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1111B" w:rsidRPr="00E760A7" w:rsidRDefault="0051111B" w:rsidP="00E760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="00E760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60A7">
        <w:rPr>
          <w:rFonts w:ascii="Times New Roman" w:eastAsia="Calibri" w:hAnsi="Times New Roman" w:cs="Times New Roman"/>
          <w:sz w:val="26"/>
          <w:szCs w:val="26"/>
        </w:rPr>
        <w:t>о</w:t>
      </w:r>
      <w:r w:rsidR="000837AA" w:rsidRPr="00E760A7">
        <w:rPr>
          <w:rFonts w:ascii="Times New Roman" w:eastAsia="Calibri" w:hAnsi="Times New Roman" w:cs="Times New Roman"/>
          <w:sz w:val="26"/>
          <w:szCs w:val="26"/>
        </w:rPr>
        <w:t>богащение естественнонаучных представлений</w:t>
      </w:r>
      <w:r w:rsidR="001010C1" w:rsidRPr="00E760A7">
        <w:rPr>
          <w:rFonts w:ascii="Times New Roman" w:eastAsia="Calibri" w:hAnsi="Times New Roman" w:cs="Times New Roman"/>
          <w:sz w:val="26"/>
          <w:szCs w:val="26"/>
        </w:rPr>
        <w:t xml:space="preserve"> де</w:t>
      </w:r>
      <w:r w:rsidR="001E3A15" w:rsidRPr="00E760A7">
        <w:rPr>
          <w:rFonts w:ascii="Times New Roman" w:eastAsia="Calibri" w:hAnsi="Times New Roman" w:cs="Times New Roman"/>
          <w:sz w:val="26"/>
          <w:szCs w:val="26"/>
        </w:rPr>
        <w:t>тей о природе.</w:t>
      </w:r>
    </w:p>
    <w:p w:rsidR="0051111B" w:rsidRPr="00E760A7" w:rsidRDefault="0051111B" w:rsidP="00E76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51111B" w:rsidRPr="00E760A7" w:rsidRDefault="0051111B" w:rsidP="00E760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коррекционно-образовательные: </w:t>
      </w:r>
    </w:p>
    <w:p w:rsidR="008F4E92" w:rsidRPr="00E760A7" w:rsidRDefault="008F4E92" w:rsidP="00E760A7">
      <w:pPr>
        <w:pStyle w:val="a4"/>
        <w:numPr>
          <w:ilvl w:val="0"/>
          <w:numId w:val="1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систематизировать представления детей по теме «Весна»; активизировать словарь;</w:t>
      </w:r>
    </w:p>
    <w:p w:rsidR="0051111B" w:rsidRPr="00E760A7" w:rsidRDefault="0051111B" w:rsidP="00E760A7">
      <w:pPr>
        <w:numPr>
          <w:ilvl w:val="0"/>
          <w:numId w:val="1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обобщить и уточнить знания детей о перелетных птицах;</w:t>
      </w:r>
    </w:p>
    <w:p w:rsidR="0051111B" w:rsidRPr="00E760A7" w:rsidRDefault="0051111B" w:rsidP="00E760A7">
      <w:pPr>
        <w:numPr>
          <w:ilvl w:val="0"/>
          <w:numId w:val="1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использование в активной речи детей предложений разных конструкций;</w:t>
      </w:r>
    </w:p>
    <w:p w:rsidR="00713EFB" w:rsidRPr="00E760A7" w:rsidRDefault="00713EFB" w:rsidP="00E760A7">
      <w:pPr>
        <w:numPr>
          <w:ilvl w:val="0"/>
          <w:numId w:val="1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</w:t>
      </w:r>
      <w:r w:rsid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закрепления цифр в пределах 5;</w:t>
      </w:r>
    </w:p>
    <w:p w:rsidR="008F4E92" w:rsidRPr="00E760A7" w:rsidRDefault="00E760A7" w:rsidP="00E76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8F4E92" w:rsidRPr="00E760A7">
        <w:rPr>
          <w:rFonts w:ascii="Times New Roman" w:eastAsia="Calibri" w:hAnsi="Times New Roman" w:cs="Times New Roman"/>
          <w:b/>
          <w:sz w:val="26"/>
          <w:szCs w:val="26"/>
        </w:rPr>
        <w:t xml:space="preserve">оррекционно - развивающие: </w:t>
      </w:r>
    </w:p>
    <w:p w:rsidR="008F4E92" w:rsidRPr="00E760A7" w:rsidRDefault="008F4E92" w:rsidP="00E760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Calibri" w:hAnsi="Times New Roman" w:cs="Times New Roman"/>
          <w:sz w:val="26"/>
          <w:szCs w:val="26"/>
        </w:rPr>
        <w:t>развивать сенсорные навыки, используя анализаторы (слуховой, зрительный, кинестетический),</w:t>
      </w:r>
      <w:r w:rsidR="00314B31" w:rsidRPr="00E760A7">
        <w:rPr>
          <w:rFonts w:ascii="Times New Roman" w:eastAsia="Calibri" w:hAnsi="Times New Roman" w:cs="Times New Roman"/>
          <w:sz w:val="26"/>
          <w:szCs w:val="26"/>
        </w:rPr>
        <w:t>познавательные процессы</w:t>
      </w:r>
      <w:r w:rsidRPr="00E760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4E92" w:rsidRPr="00E760A7" w:rsidRDefault="008F4E92" w:rsidP="00E760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Calibri" w:hAnsi="Times New Roman" w:cs="Times New Roman"/>
          <w:sz w:val="26"/>
          <w:szCs w:val="26"/>
        </w:rPr>
        <w:t>развивать силу воздушной струи;</w:t>
      </w:r>
    </w:p>
    <w:p w:rsidR="0051111B" w:rsidRPr="00E760A7" w:rsidRDefault="008F4E92" w:rsidP="00E760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Calibri" w:hAnsi="Times New Roman" w:cs="Times New Roman"/>
          <w:sz w:val="26"/>
          <w:szCs w:val="26"/>
        </w:rPr>
        <w:t>развивать конструкт</w:t>
      </w:r>
      <w:r w:rsidR="00314B31" w:rsidRPr="00E760A7">
        <w:rPr>
          <w:rFonts w:ascii="Times New Roman" w:eastAsia="Calibri" w:hAnsi="Times New Roman" w:cs="Times New Roman"/>
          <w:sz w:val="26"/>
          <w:szCs w:val="26"/>
        </w:rPr>
        <w:t>ивный праксис</w:t>
      </w:r>
      <w:r w:rsidR="00E760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1111B" w:rsidRPr="00E760A7" w:rsidRDefault="0051111B" w:rsidP="00E76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коррекционно-воспитательные:</w:t>
      </w:r>
    </w:p>
    <w:p w:rsidR="0051111B" w:rsidRPr="00E760A7" w:rsidRDefault="0051111B" w:rsidP="00E76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нравственные качества: доброту, отзывчивость, потребность помогать окружающим;</w:t>
      </w:r>
    </w:p>
    <w:p w:rsidR="0051111B" w:rsidRPr="00E760A7" w:rsidRDefault="00713EFB" w:rsidP="00E76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речевой этикет: у</w:t>
      </w:r>
      <w:r w:rsidR="0051111B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мение слушать, не перебивать.</w:t>
      </w:r>
    </w:p>
    <w:p w:rsidR="0051111B" w:rsidRPr="00E760A7" w:rsidRDefault="0026234A" w:rsidP="00E76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формировать  у детей чувство любви к природе, эмоционально - положительное отношение к добрым поступкам.</w:t>
      </w:r>
    </w:p>
    <w:p w:rsidR="0051111B" w:rsidRPr="00E760A7" w:rsidRDefault="008F4E92" w:rsidP="00E76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Оборудование:</w:t>
      </w:r>
      <w:r w:rsidRPr="00E760A7">
        <w:rPr>
          <w:rFonts w:ascii="Times New Roman" w:eastAsia="Calibri" w:hAnsi="Times New Roman" w:cs="Times New Roman"/>
          <w:sz w:val="26"/>
          <w:szCs w:val="26"/>
        </w:rPr>
        <w:t xml:space="preserve"> полифункциональное оборудование - крупногабаритные мягкие модули, «сухой бассейн»,</w:t>
      </w:r>
      <w:r w:rsidR="0051111B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мультимедийная  презентация</w:t>
      </w:r>
      <w:r w:rsidR="00AE771B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64B32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 –конструктор;</w:t>
      </w:r>
    </w:p>
    <w:p w:rsidR="0051111B" w:rsidRPr="00E760A7" w:rsidRDefault="0051111B" w:rsidP="00E76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 с изображением перелетных птиц;</w:t>
      </w:r>
      <w:r w:rsidR="00AE771B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признаков весны и зимы;</w:t>
      </w:r>
      <w:r w:rsidR="00713EFB" w:rsidRPr="00E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перья, ветки, конверт, дорожка, 2 пары цифр до 5.</w:t>
      </w:r>
    </w:p>
    <w:p w:rsidR="0051111B" w:rsidRPr="00E760A7" w:rsidRDefault="0051111B" w:rsidP="00E760A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E92" w:rsidRPr="00E760A7" w:rsidRDefault="008F4E92" w:rsidP="00E760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Образовательные ресурсы:</w:t>
      </w:r>
      <w:r w:rsidRPr="00E760A7">
        <w:rPr>
          <w:rFonts w:ascii="Times New Roman" w:eastAsia="Calibri" w:hAnsi="Times New Roman" w:cs="Times New Roman"/>
          <w:sz w:val="26"/>
          <w:szCs w:val="26"/>
        </w:rPr>
        <w:t xml:space="preserve"> программа «От рождения до школы»  под ред. Н.Е. Вераксы, М.А.Васильевой.</w:t>
      </w:r>
    </w:p>
    <w:p w:rsidR="00E760A7" w:rsidRDefault="008F4E92" w:rsidP="00E760A7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Интернет ресурсы</w:t>
      </w:r>
      <w:r w:rsidRPr="00E760A7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760A7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E760A7">
        <w:rPr>
          <w:rFonts w:ascii="Times New Roman" w:eastAsia="Calibri" w:hAnsi="Times New Roman" w:cs="Times New Roman"/>
          <w:sz w:val="26"/>
          <w:szCs w:val="26"/>
        </w:rPr>
        <w:t>:</w:t>
      </w:r>
      <w:r w:rsidRPr="00E760A7">
        <w:rPr>
          <w:rFonts w:ascii="Times New Roman" w:eastAsia="Calibri" w:hAnsi="Times New Roman" w:cs="Times New Roman"/>
          <w:sz w:val="26"/>
          <w:szCs w:val="26"/>
          <w:lang w:val="en-US"/>
        </w:rPr>
        <w:t>viki</w:t>
      </w:r>
      <w:r w:rsidRPr="00E760A7">
        <w:rPr>
          <w:rFonts w:ascii="Times New Roman" w:eastAsia="Calibri" w:hAnsi="Times New Roman" w:cs="Times New Roman"/>
          <w:sz w:val="26"/>
          <w:szCs w:val="26"/>
        </w:rPr>
        <w:t>.</w:t>
      </w:r>
      <w:r w:rsidRPr="00E760A7">
        <w:rPr>
          <w:rFonts w:ascii="Times New Roman" w:eastAsia="Calibri" w:hAnsi="Times New Roman" w:cs="Times New Roman"/>
          <w:sz w:val="26"/>
          <w:szCs w:val="26"/>
          <w:lang w:val="en-US"/>
        </w:rPr>
        <w:t>rdf</w:t>
      </w:r>
      <w:r w:rsidRPr="00E760A7">
        <w:rPr>
          <w:rFonts w:ascii="Times New Roman" w:eastAsia="Calibri" w:hAnsi="Times New Roman" w:cs="Times New Roman"/>
          <w:sz w:val="26"/>
          <w:szCs w:val="26"/>
        </w:rPr>
        <w:t>.r</w:t>
      </w:r>
      <w:r w:rsidRPr="00E760A7">
        <w:rPr>
          <w:rFonts w:ascii="Times New Roman" w:eastAsia="Calibri" w:hAnsi="Times New Roman" w:cs="Times New Roman"/>
          <w:sz w:val="26"/>
          <w:szCs w:val="26"/>
          <w:lang w:val="en-US"/>
        </w:rPr>
        <w:t>u</w:t>
      </w:r>
      <w:r w:rsidRPr="00E760A7">
        <w:rPr>
          <w:rFonts w:ascii="Times New Roman" w:eastAsia="Calibri" w:hAnsi="Times New Roman" w:cs="Times New Roman"/>
          <w:sz w:val="26"/>
          <w:szCs w:val="26"/>
        </w:rPr>
        <w:t xml:space="preserve"> /</w:t>
      </w:r>
      <w:r w:rsidRPr="00E760A7">
        <w:rPr>
          <w:rFonts w:ascii="Times New Roman" w:eastAsia="Calibri" w:hAnsi="Times New Roman" w:cs="Times New Roman"/>
          <w:sz w:val="26"/>
          <w:szCs w:val="26"/>
          <w:lang w:val="en-US"/>
        </w:rPr>
        <w:t>item</w:t>
      </w:r>
      <w:r w:rsidRPr="00E760A7">
        <w:rPr>
          <w:rFonts w:ascii="Times New Roman" w:eastAsia="Calibri" w:hAnsi="Times New Roman" w:cs="Times New Roman"/>
          <w:sz w:val="26"/>
          <w:szCs w:val="26"/>
        </w:rPr>
        <w:t xml:space="preserve">/1497; </w:t>
      </w:r>
      <w:hyperlink r:id="rId7" w:history="1"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http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</w:rPr>
          <w:t>://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viki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</w:rPr>
          <w:t>.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rdf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</w:rPr>
          <w:t>.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ru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</w:rPr>
          <w:t>/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cat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</w:rPr>
          <w:t>/</w:t>
        </w:r>
        <w:r w:rsidR="00E760A7" w:rsidRPr="00E760A7">
          <w:rPr>
            <w:rStyle w:val="aa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okruja</w:t>
        </w:r>
      </w:hyperlink>
      <w:r w:rsidRPr="00E760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60A7" w:rsidRPr="00E760A7" w:rsidRDefault="00E760A7" w:rsidP="00E760A7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10C1" w:rsidRPr="00E760A7" w:rsidRDefault="001010C1" w:rsidP="00E760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60A7">
        <w:rPr>
          <w:rFonts w:ascii="Times New Roman" w:eastAsia="Calibri" w:hAnsi="Times New Roman" w:cs="Times New Roman"/>
          <w:b/>
          <w:sz w:val="26"/>
          <w:szCs w:val="26"/>
        </w:rPr>
        <w:t>Ход совместной деятельности:</w:t>
      </w:r>
    </w:p>
    <w:tbl>
      <w:tblPr>
        <w:tblStyle w:val="11"/>
        <w:tblW w:w="9924" w:type="dxa"/>
        <w:tblInd w:w="-318" w:type="dxa"/>
        <w:tblLayout w:type="fixed"/>
        <w:tblLook w:val="04A0"/>
      </w:tblPr>
      <w:tblGrid>
        <w:gridCol w:w="2127"/>
        <w:gridCol w:w="5103"/>
        <w:gridCol w:w="2694"/>
      </w:tblGrid>
      <w:tr w:rsidR="001010C1" w:rsidRPr="00E760A7" w:rsidTr="00690078">
        <w:tc>
          <w:tcPr>
            <w:tcW w:w="2127" w:type="dxa"/>
          </w:tcPr>
          <w:p w:rsidR="001010C1" w:rsidRPr="00E760A7" w:rsidRDefault="001010C1" w:rsidP="00E760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5103" w:type="dxa"/>
          </w:tcPr>
          <w:p w:rsidR="001010C1" w:rsidRPr="00E760A7" w:rsidRDefault="001010C1" w:rsidP="00E760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этапов</w:t>
            </w:r>
          </w:p>
        </w:tc>
        <w:tc>
          <w:tcPr>
            <w:tcW w:w="2694" w:type="dxa"/>
          </w:tcPr>
          <w:p w:rsidR="001010C1" w:rsidRPr="00E760A7" w:rsidRDefault="00F07662" w:rsidP="00E760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Обоснование методические 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приёмы,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индивидуальная работа.</w:t>
            </w:r>
          </w:p>
        </w:tc>
      </w:tr>
      <w:tr w:rsidR="001010C1" w:rsidRPr="00E760A7" w:rsidTr="00690078">
        <w:tc>
          <w:tcPr>
            <w:tcW w:w="2127" w:type="dxa"/>
          </w:tcPr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.Мотивационно-ориентировочный этап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Цель: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формирование интереса и эмоционального настроя  к совместной деятельности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837AA" w:rsidRPr="00E760A7" w:rsidRDefault="000837A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Дети встали  в круг.</w:t>
            </w:r>
          </w:p>
          <w:p w:rsidR="000837AA" w:rsidRPr="00E760A7" w:rsidRDefault="000837A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Ребята посмотрите друг на друга, какие вы все красивые, глазки у всех светятся как солнышки. </w:t>
            </w:r>
          </w:p>
          <w:p w:rsidR="000837AA" w:rsidRPr="00E760A7" w:rsidRDefault="000837A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-Я улыбнусь вам, и вы улыбнитесь друг другу, что бы у нас с вами весь день было хорошее настроение.</w:t>
            </w:r>
          </w:p>
          <w:p w:rsidR="00CA0B76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Дети, я сегодня </w:t>
            </w:r>
            <w:r w:rsidR="007345C4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при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шла в д</w:t>
            </w:r>
            <w:r w:rsidR="007345C4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етский сад  и  на окне увидела 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письмо</w:t>
            </w:r>
            <w:r w:rsidR="00CA0B7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4092B" w:rsidRPr="00E760A7" w:rsidRDefault="00CA0B76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Что же в письме, как узнать?</w:t>
            </w:r>
          </w:p>
          <w:p w:rsidR="00516C0C" w:rsidRPr="00E760A7" w:rsidRDefault="00CA0B76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кто его написал?</w:t>
            </w:r>
            <w:r w:rsidR="00516C0C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Посмотрим.</w:t>
            </w:r>
          </w:p>
          <w:p w:rsidR="00E4092B" w:rsidRPr="00E760A7" w:rsidRDefault="00E4092B" w:rsidP="00E76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это?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(Перья).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Расскажите, какое перышко?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(Легкое, нежное, мягкое).</w:t>
            </w:r>
          </w:p>
          <w:p w:rsidR="00516C0C" w:rsidRPr="00E760A7" w:rsidRDefault="00E4092B" w:rsidP="00E76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02797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одуем на него. </w:t>
            </w:r>
          </w:p>
          <w:p w:rsidR="00E4092B" w:rsidRPr="00E760A7" w:rsidRDefault="00E4092B" w:rsidP="00E76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Как вы думаете,  кто отправил нам письмо.</w:t>
            </w:r>
          </w:p>
          <w:p w:rsidR="00E4092B" w:rsidRPr="00E760A7" w:rsidRDefault="00E4092B" w:rsidP="00E76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(Птицы). </w:t>
            </w:r>
          </w:p>
          <w:p w:rsidR="00516C0C" w:rsidRPr="00E760A7" w:rsidRDefault="00516C0C" w:rsidP="00E76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Зачем птицам перья? (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Маленькие перышки согревают птиц, а большие перья помогают им летать)</w:t>
            </w:r>
            <w:r w:rsidR="00E4092B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B7666" w:rsidRPr="00E760A7" w:rsidRDefault="00516C0C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Мы можем по одному перы</w:t>
            </w:r>
            <w:r w:rsidR="00E4092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шку узнать, что это за  птицы?</w:t>
            </w:r>
            <w:r w:rsid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092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(Н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ет). А вы хотите узнать, ка</w:t>
            </w:r>
            <w:r w:rsidR="005B766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кие птицы нам отправили письмо? (Да).</w:t>
            </w:r>
          </w:p>
          <w:p w:rsidR="00B04A32" w:rsidRPr="00E760A7" w:rsidRDefault="00B04A3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Теперь нам надо узнать, где живут эти птицы.</w:t>
            </w:r>
          </w:p>
          <w:p w:rsidR="005B7666" w:rsidRPr="00E760A7" w:rsidRDefault="005B7666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В письме еще одна подсказка,</w:t>
            </w:r>
            <w:r w:rsidR="00516C0C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</w:t>
            </w:r>
            <w:r w:rsidR="0088420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ного разных в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еток</w:t>
            </w:r>
            <w:r w:rsidR="00B04A3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 Как вы думаете, что они могут нам рассказать? (Э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то птицы, которые живут в лесу).</w:t>
            </w:r>
          </w:p>
          <w:p w:rsidR="00884200" w:rsidRPr="00E760A7" w:rsidRDefault="00713EF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Куда мы отправимся </w:t>
            </w:r>
            <w:r w:rsidR="005B766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?(В лес).</w:t>
            </w:r>
          </w:p>
          <w:p w:rsidR="001010C1" w:rsidRPr="00E760A7" w:rsidRDefault="000719C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спомним правила поведения в лесу?</w:t>
            </w:r>
          </w:p>
          <w:p w:rsidR="001010C1" w:rsidRPr="00E760A7" w:rsidRDefault="00BE3966" w:rsidP="00E760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Слайд №1</w:t>
            </w:r>
          </w:p>
        </w:tc>
        <w:tc>
          <w:tcPr>
            <w:tcW w:w="2694" w:type="dxa"/>
          </w:tcPr>
          <w:p w:rsidR="00E4092B" w:rsidRPr="00E760A7" w:rsidRDefault="00E4092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Игровой прием:</w:t>
            </w:r>
          </w:p>
          <w:p w:rsidR="00671C20" w:rsidRPr="00E760A7" w:rsidRDefault="00E4092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713EF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671C2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ня</w:t>
            </w:r>
            <w:r w:rsidR="00713EF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тие мышечного, </w:t>
            </w:r>
            <w:r w:rsidR="00671C2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эмоционального напряжения</w:t>
            </w:r>
            <w:r w:rsidR="00713EF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671C20" w:rsidRPr="00E760A7" w:rsidRDefault="00E4092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 метод:</w:t>
            </w:r>
          </w:p>
          <w:p w:rsidR="00671C20" w:rsidRPr="00E760A7" w:rsidRDefault="00E4092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формирование мотивации к совместной деятельности;</w:t>
            </w:r>
          </w:p>
          <w:p w:rsidR="00671C20" w:rsidRPr="00E760A7" w:rsidRDefault="00671C2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1C20" w:rsidRPr="00E760A7" w:rsidRDefault="00671C2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092B" w:rsidRPr="00E760A7" w:rsidRDefault="00E4092B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60A7" w:rsidRDefault="00E760A7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1C20" w:rsidRPr="00E760A7" w:rsidRDefault="00671C2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 метод (развитие силы воздушной струи)</w:t>
            </w:r>
            <w:r w:rsidR="00E4092B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 метод:</w:t>
            </w:r>
          </w:p>
          <w:p w:rsidR="001010C1" w:rsidRPr="00E760A7" w:rsidRDefault="00E760A7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671C2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вопросы к детям направлены на развитие </w:t>
            </w:r>
          </w:p>
          <w:p w:rsidR="00671C20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умения выражать словами свои мысли, выдвигать гипоте</w:t>
            </w:r>
            <w:r w:rsidR="00671C2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зы, предположения делать выводы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0E82" w:rsidRDefault="002B0E8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1C20" w:rsidRPr="00E760A7" w:rsidRDefault="00B04A3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Наглядно - с</w:t>
            </w:r>
            <w:r w:rsidR="00671C2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ловесный метод: </w:t>
            </w:r>
          </w:p>
          <w:p w:rsidR="001010C1" w:rsidRPr="00E760A7" w:rsidRDefault="00671C2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 актуализация знаний)</w:t>
            </w:r>
          </w:p>
        </w:tc>
      </w:tr>
      <w:tr w:rsidR="001010C1" w:rsidRPr="00E760A7" w:rsidTr="00690078">
        <w:tc>
          <w:tcPr>
            <w:tcW w:w="2127" w:type="dxa"/>
          </w:tcPr>
          <w:p w:rsidR="00314B31" w:rsidRPr="00E760A7" w:rsidRDefault="00314B31" w:rsidP="00E760A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Практический этап</w:t>
            </w:r>
          </w:p>
          <w:p w:rsidR="001010C1" w:rsidRPr="00E760A7" w:rsidRDefault="00314B3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Цель: реализация коррекционно-образовательных, развивающих, воспитательных задач.</w:t>
            </w: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E0D5A" w:rsidRPr="00E760A7" w:rsidRDefault="00E760A7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719C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Как  удобнее нам добраться до леса? (на автобусе).</w:t>
            </w:r>
            <w:r w:rsidR="00B04A3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Что нам  поможет узнать свои места? (Билеты). </w:t>
            </w:r>
            <w:r w:rsidR="00314B3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Найдите свое место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14B3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(цифры)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E3966" w:rsidRPr="00E760A7" w:rsidRDefault="00BE3966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Слайд № 2</w:t>
            </w:r>
            <w:r w:rsidR="00B04A32"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B04A3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Вы готовы ехать? (Да). Чтобы на</w:t>
            </w:r>
            <w:r w:rsidR="00E760A7">
              <w:rPr>
                <w:rFonts w:ascii="Times New Roman" w:eastAsia="Calibri" w:hAnsi="Times New Roman" w:cs="Times New Roman"/>
                <w:sz w:val="26"/>
                <w:szCs w:val="26"/>
              </w:rPr>
              <w:t>м было весело ехать споем песню</w:t>
            </w:r>
          </w:p>
          <w:p w:rsidR="001010C1" w:rsidRPr="00E760A7" w:rsidRDefault="00B04A3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(В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ыполняют упражнение под музыку Железновой «Автобус»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E3B56" w:rsidRPr="00E760A7" w:rsidRDefault="00B04A32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Ребята, </w:t>
            </w:r>
            <w:r w:rsidR="004E3B5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эта тропинка п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оможет нам оказаться в   лесу. И</w:t>
            </w:r>
            <w:r w:rsidR="004E3B5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дем по тропинке друг </w:t>
            </w:r>
            <w:r w:rsidR="004E3B5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 другом. </w:t>
            </w:r>
          </w:p>
          <w:p w:rsidR="001010C1" w:rsidRPr="00E760A7" w:rsidRDefault="00BE3966" w:rsidP="00E760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Слайд</w:t>
            </w:r>
            <w:r w:rsid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  <w:r w:rsid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1010C1"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Лес.</w:t>
            </w:r>
          </w:p>
          <w:p w:rsidR="001010C1" w:rsidRPr="00E760A7" w:rsidRDefault="00E760A7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Куда же мы приехали (В лес). </w:t>
            </w:r>
          </w:p>
          <w:p w:rsidR="00BE3966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Какое время года в лесу</w:t>
            </w:r>
            <w:r w:rsidR="000F768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? ( Весна.).</w:t>
            </w:r>
            <w:r w:rsidR="00B04A3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Весна нас дальше не пускает, </w:t>
            </w:r>
            <w:r w:rsidR="00D05AAA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пока не разгадаем ее загадку. Она с</w:t>
            </w:r>
            <w:r w:rsidR="000719C2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мешала свои приметыи приметы другого времени года. </w:t>
            </w:r>
            <w:r w:rsidR="00CF24E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Как решить эту загадку?</w:t>
            </w:r>
            <w:r w:rsid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F24E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(варианты ответов).</w:t>
            </w:r>
          </w:p>
          <w:p w:rsidR="001010C1" w:rsidRPr="00E760A7" w:rsidRDefault="007757A4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Выберем картинки, которые относятся к весне.</w:t>
            </w:r>
            <w:r w:rsidR="00BE396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Назовите признаки весны.</w:t>
            </w:r>
            <w:r w:rsidR="00CF24E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Весной погода переменчивая, то холодно – то жарко.</w:t>
            </w:r>
          </w:p>
          <w:p w:rsidR="00B02797" w:rsidRPr="00E760A7" w:rsidRDefault="00B02797" w:rsidP="00E760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Игра «Холодно-жарко» </w:t>
            </w:r>
          </w:p>
          <w:p w:rsidR="000E5C10" w:rsidRPr="00E760A7" w:rsidRDefault="000E5C1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 устали? Сядем, отдохнем. </w:t>
            </w:r>
            <w:r w:rsidR="00122908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Закройте глаза, прислушайтесь к своему дыханию.</w:t>
            </w:r>
          </w:p>
          <w:p w:rsidR="000E5C10" w:rsidRPr="00E760A7" w:rsidRDefault="000E5C1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Упражнение на дыхание(вдох через нос, длительный выдох через рот).</w:t>
            </w:r>
          </w:p>
          <w:p w:rsidR="007757A4" w:rsidRPr="00E760A7" w:rsidRDefault="007757A4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Звучит звукозапись «Весенние голоса птиц»</w:t>
            </w:r>
          </w:p>
          <w:p w:rsidR="00122908" w:rsidRPr="00E760A7" w:rsidRDefault="007757A4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22908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вы слышите?( поют птицы).</w:t>
            </w:r>
          </w:p>
          <w:p w:rsidR="007757A4" w:rsidRPr="00E760A7" w:rsidRDefault="00122908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 птицы решили с вами поиграть в прятки</w:t>
            </w:r>
          </w:p>
          <w:p w:rsidR="000E5C10" w:rsidRPr="00E760A7" w:rsidRDefault="000E5C10" w:rsidP="00E760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Слайд №4</w:t>
            </w:r>
          </w:p>
          <w:p w:rsidR="007757A4" w:rsidRPr="00E760A7" w:rsidRDefault="007757A4" w:rsidP="00E760A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«Угадай птицу»</w:t>
            </w:r>
          </w:p>
          <w:p w:rsidR="007757A4" w:rsidRPr="00E760A7" w:rsidRDefault="00122908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(грач, скворец,</w:t>
            </w:r>
            <w:r w:rsidR="007757A4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соловей, ласточка</w:t>
            </w:r>
            <w:r w:rsidR="000E5C10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журавль, </w:t>
            </w:r>
            <w:r w:rsidR="000E5C10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кукушка</w:t>
            </w:r>
            <w:r w:rsidR="00584AC7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лебеди</w:t>
            </w:r>
            <w:r w:rsidR="007757A4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122908" w:rsidRPr="00E760A7" w:rsidRDefault="00D05AAA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Вспомните и назовите,</w:t>
            </w:r>
            <w:r w:rsidR="00122908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каки</w:t>
            </w:r>
            <w:r w:rsidR="000E642C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 птицы играли с нами в прятки?</w:t>
            </w:r>
          </w:p>
          <w:p w:rsidR="00122908" w:rsidRPr="00E760A7" w:rsidRDefault="00EA3233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их можно назвать этих птиц</w:t>
            </w:r>
            <w:r w:rsidR="000E642C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одним словом (</w:t>
            </w: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Перелетные</w:t>
            </w:r>
            <w:r w:rsidR="000E642C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Почему они так называются?</w:t>
            </w:r>
            <w:r w:rsidR="000E642C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(осенью улетают в теплые края, а весной возвращаются).</w:t>
            </w:r>
          </w:p>
          <w:p w:rsidR="000E5C10" w:rsidRPr="00E760A7" w:rsidRDefault="000E5C10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Ребята, пернатые друзья улетают в дальние страны по-разному. Давайте вспо</w:t>
            </w:r>
            <w:r w:rsidR="00D05AAA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мним способы перелёта птиц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E5C10" w:rsidRPr="00E760A7" w:rsidRDefault="000E5C10" w:rsidP="00E760A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Стаей улетают ласточки, грачи, скворцы, соловьи.</w:t>
            </w:r>
          </w:p>
          <w:p w:rsidR="000E5C10" w:rsidRPr="00E760A7" w:rsidRDefault="000E5C10" w:rsidP="00E760A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Клином улетают журавли.</w:t>
            </w:r>
          </w:p>
          <w:p w:rsidR="000E5C10" w:rsidRPr="00E760A7" w:rsidRDefault="000E5C10" w:rsidP="00E760A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Упражнение «Цветные камешки»</w:t>
            </w:r>
          </w:p>
          <w:p w:rsidR="000E642C" w:rsidRPr="00E760A7" w:rsidRDefault="000E642C" w:rsidP="00E760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находят камушки в сухом бассейне</w:t>
            </w:r>
          </w:p>
          <w:p w:rsidR="00584AC7" w:rsidRPr="00E760A7" w:rsidRDefault="000E5C10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Выкладывание </w:t>
            </w:r>
            <w:r w:rsidR="00D05AAA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цветных камешек стайки, клин</w:t>
            </w:r>
            <w:r w:rsidR="00367954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Кто из птиц улетает по одиночке? Соберем разрезные картинки и узнаем. (К</w:t>
            </w:r>
            <w:r w:rsidR="00D05AAA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укушка</w:t>
            </w:r>
            <w:r w:rsidR="00367954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4AC7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 лесу можно узнать кукушку?</w:t>
            </w:r>
          </w:p>
          <w:p w:rsidR="00D05AAA" w:rsidRPr="00E760A7" w:rsidRDefault="00584AC7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(Услышать). Как поет кукушка?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(Ку –ку).</w:t>
            </w:r>
          </w:p>
          <w:p w:rsidR="00584AC7" w:rsidRPr="00E760A7" w:rsidRDefault="00584AC7" w:rsidP="00E76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Кукушки прилетают в конце апреля. А сейчас какой у нас весенний месяц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(Апрель). </w:t>
            </w:r>
          </w:p>
          <w:p w:rsidR="00584AC7" w:rsidRPr="00E760A7" w:rsidRDefault="00584AC7" w:rsidP="00E760A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Вспомним игру про месяц апрель.</w:t>
            </w:r>
          </w:p>
          <w:p w:rsidR="00E336A9" w:rsidRPr="00E760A7" w:rsidRDefault="00E336A9" w:rsidP="00E760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Подвижная игра «Апрель»</w:t>
            </w:r>
          </w:p>
          <w:p w:rsidR="001E3A15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Апрель! Апрель!                            </w:t>
            </w:r>
          </w:p>
          <w:p w:rsidR="00E336A9" w:rsidRPr="00E760A7" w:rsidRDefault="00E760A7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8D315A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Дети шагают вперед</w:t>
            </w:r>
            <w:r w:rsidR="00E336A9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  <w:p w:rsidR="001E3A15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дворе звенит капель                 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(Хлопают в ладоши)</w:t>
            </w:r>
          </w:p>
          <w:p w:rsidR="001E3A15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полям бегут ручьи                     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(Бегут, взявшись за руки)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дорогах лужи                              (Перешагивают через лужи)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Скоро выйдут муравьи                        (Изображают муравьев)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После зимней стужи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Пробирается медведь                           (Изображают медведя )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Сквозь лесной валежник</w:t>
            </w:r>
          </w:p>
          <w:p w:rsidR="001E3A15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Стали птицы песни петь                    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(Машут «крыльями»)</w:t>
            </w:r>
          </w:p>
          <w:p w:rsidR="00E336A9" w:rsidRPr="00E760A7" w:rsidRDefault="00E336A9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расцвел подснежник                        («Цветок»)</w:t>
            </w:r>
          </w:p>
          <w:p w:rsidR="0026234A" w:rsidRPr="00E760A7" w:rsidRDefault="0026234A" w:rsidP="00E760A7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Слайд №5</w:t>
            </w:r>
          </w:p>
          <w:p w:rsidR="009E0D5A" w:rsidRPr="00E760A7" w:rsidRDefault="009E0D5A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Слышите. Кто – то поет.   Угадайте кто это?</w:t>
            </w:r>
          </w:p>
          <w:p w:rsidR="009E0D5A" w:rsidRPr="00E760A7" w:rsidRDefault="009E0D5A" w:rsidP="00E760A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Детки домик смастерили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на дерево прибили.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Поселился в нем певец...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Как зовут его? ...(</w:t>
            </w:r>
            <w:r w:rsidRPr="00E760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Скворец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E5C10" w:rsidRPr="00E760A7" w:rsidRDefault="000E5C10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мы обеспокоены тем, что нас очень много, и домиков на нас всех не хватит.</w:t>
            </w:r>
          </w:p>
          <w:p w:rsidR="000E642C" w:rsidRPr="00E760A7" w:rsidRDefault="000E642C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называются домики для скворцов – скворечники. Скворечники бывают разные.</w:t>
            </w:r>
          </w:p>
          <w:p w:rsidR="000E642C" w:rsidRPr="00E760A7" w:rsidRDefault="000E642C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Поможем птицам, построим скворечники. </w:t>
            </w:r>
          </w:p>
          <w:p w:rsidR="004E3B56" w:rsidRPr="00E760A7" w:rsidRDefault="000E642C" w:rsidP="00E760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меня есть необычный материал для строительства. Как он называется?</w:t>
            </w:r>
            <w:r w:rsid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(ЛЕГО – конструктор). Строим скворечник.</w:t>
            </w:r>
          </w:p>
          <w:p w:rsidR="001010C1" w:rsidRPr="00E760A7" w:rsidRDefault="00206D4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Птицы</w:t>
            </w:r>
            <w:r w:rsidR="008D315A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вам очень 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благодарны.</w:t>
            </w:r>
          </w:p>
          <w:p w:rsidR="00206D4F" w:rsidRPr="00E760A7" w:rsidRDefault="008D315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Любите и берегите все живое, что нас окружает!</w:t>
            </w:r>
          </w:p>
        </w:tc>
        <w:tc>
          <w:tcPr>
            <w:tcW w:w="2694" w:type="dxa"/>
          </w:tcPr>
          <w:p w:rsidR="001010C1" w:rsidRPr="00E760A7" w:rsidRDefault="00671C2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Игровой метод (</w:t>
            </w:r>
            <w:r w:rsidR="001010C1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игровой ситуации).</w:t>
            </w:r>
          </w:p>
          <w:p w:rsidR="00314B31" w:rsidRPr="00E760A7" w:rsidRDefault="00314B3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Наглядно - слуховой приём:(активизация слухового анализатора, развитие общей моторики).</w:t>
            </w:r>
          </w:p>
          <w:p w:rsidR="001010C1" w:rsidRPr="00E760A7" w:rsidRDefault="000F768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Практический:</w:t>
            </w:r>
          </w:p>
          <w:p w:rsidR="004E3B56" w:rsidRPr="00E760A7" w:rsidRDefault="000F768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(профилактика плоскостопия)</w:t>
            </w:r>
          </w:p>
          <w:p w:rsidR="004E3B56" w:rsidRPr="00E760A7" w:rsidRDefault="004E3B56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F51" w:rsidRPr="00E760A7" w:rsidRDefault="00CE6F5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 метод</w:t>
            </w:r>
            <w:r w:rsidR="000F768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(актуализация знаний;</w:t>
            </w:r>
          </w:p>
          <w:p w:rsidR="00655FDF" w:rsidRPr="00E760A7" w:rsidRDefault="00CE6F5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активизация познавательных процессов).</w:t>
            </w:r>
          </w:p>
          <w:p w:rsidR="00CE6F51" w:rsidRPr="00E760A7" w:rsidRDefault="00CE6F51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Практический метод:</w:t>
            </w:r>
          </w:p>
          <w:p w:rsidR="001010C1" w:rsidRPr="00E760A7" w:rsidRDefault="00CE6F51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 развитие </w:t>
            </w:r>
            <w:r w:rsidR="000F7680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когнитивных процессов</w:t>
            </w:r>
            <w:r w:rsidR="00584AC7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bookmarkStart w:id="0" w:name="_GoBack"/>
            <w:bookmarkEnd w:id="0"/>
            <w:r w:rsidR="000F7680"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E6F51" w:rsidRPr="00E760A7" w:rsidRDefault="00CE6F5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развития умения менять мышечный тонус туловища</w:t>
            </w:r>
          </w:p>
          <w:p w:rsidR="00655FDF" w:rsidRPr="00E760A7" w:rsidRDefault="00655FDF" w:rsidP="00E760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Практический метод:</w:t>
            </w:r>
          </w:p>
          <w:p w:rsidR="00655FDF" w:rsidRPr="00E760A7" w:rsidRDefault="00655FDF" w:rsidP="00E760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( развитие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плавности и силы выдоха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655FDF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(развитие слухового восприятия).</w:t>
            </w:r>
          </w:p>
          <w:p w:rsidR="00655FDF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5FDF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Информационно- рецептивный (активизация </w:t>
            </w:r>
            <w:r w:rsidR="00584AC7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слухового и 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зрительного восприятия, внимания, памяти, мышления).</w:t>
            </w:r>
          </w:p>
          <w:p w:rsidR="000F7680" w:rsidRPr="00E760A7" w:rsidRDefault="000F7680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 метод :</w:t>
            </w:r>
          </w:p>
          <w:p w:rsidR="001010C1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(актуализация знаний;</w:t>
            </w:r>
          </w:p>
          <w:p w:rsidR="00655FDF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активизация познавательных процессов).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5FDF" w:rsidRPr="00E760A7" w:rsidRDefault="00655FDF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Игровой метод: (</w:t>
            </w:r>
            <w:r w:rsidR="004E3B56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Нормализация тонуса мышц рук, развитие </w:t>
            </w:r>
            <w:r w:rsidR="00D81B8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тактильного восприятия, </w:t>
            </w:r>
            <w:r w:rsidR="00655FDF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зрительно </w:t>
            </w:r>
            <w:r w:rsidR="0093795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–моторной 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координации ). </w:t>
            </w:r>
          </w:p>
          <w:p w:rsidR="008F152D" w:rsidRPr="00E760A7" w:rsidRDefault="008F152D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(активизация слухового восприятия)</w:t>
            </w:r>
            <w:r w:rsidR="00D05AAA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D315A" w:rsidRPr="00E760A7" w:rsidRDefault="008D315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D315A" w:rsidRPr="00E760A7" w:rsidRDefault="008D315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Игровой метод: (воображ</w:t>
            </w:r>
            <w:r w:rsidR="00D81B80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аемая ситуация, развитие 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моторики;  развитие слухо – моторной координации). </w:t>
            </w:r>
          </w:p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37950" w:rsidRPr="00E760A7" w:rsidRDefault="0093795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B80" w:rsidRPr="00E760A7" w:rsidRDefault="00D81B8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B80" w:rsidRPr="00E760A7" w:rsidRDefault="00D81B8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B80" w:rsidRPr="00E760A7" w:rsidRDefault="00D81B8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B80" w:rsidRPr="00E760A7" w:rsidRDefault="00D81B8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7950" w:rsidRPr="00E760A7" w:rsidRDefault="0093795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315A" w:rsidRPr="00E760A7" w:rsidRDefault="008D315A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0E82" w:rsidRDefault="002B0E82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0D5A" w:rsidRPr="00E760A7" w:rsidRDefault="009E0D5A" w:rsidP="00E760A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(развитие слухового восприятия).</w:t>
            </w:r>
          </w:p>
          <w:p w:rsidR="004E3B56" w:rsidRPr="00E760A7" w:rsidRDefault="009E0D5A" w:rsidP="00E760A7">
            <w:pPr>
              <w:pStyle w:val="1"/>
              <w:spacing w:before="0"/>
              <w:outlineLvl w:val="0"/>
              <w:rPr>
                <w:rFonts w:eastAsia="Times New Roman"/>
                <w:sz w:val="26"/>
                <w:szCs w:val="26"/>
              </w:rPr>
            </w:pPr>
            <w:r w:rsidRPr="00E760A7">
              <w:rPr>
                <w:rFonts w:eastAsia="Times New Roman"/>
                <w:b w:val="0"/>
                <w:color w:val="auto"/>
                <w:sz w:val="26"/>
                <w:szCs w:val="26"/>
              </w:rPr>
              <w:t>(активизация познавательных процессов).</w:t>
            </w:r>
          </w:p>
          <w:p w:rsidR="00937950" w:rsidRPr="00E760A7" w:rsidRDefault="00D81B80" w:rsidP="002B0E8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Информационно- рецептивный (активизация зрительного восприятия).</w:t>
            </w:r>
          </w:p>
          <w:p w:rsidR="00937950" w:rsidRPr="00E760A7" w:rsidRDefault="00937950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Игровой метод: (развитие  </w:t>
            </w: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конструктивных умений</w:t>
            </w: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Словесный метод: (формирование   у</w:t>
            </w:r>
            <w:r w:rsidR="008D315A"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чувство любви к природе).</w:t>
            </w:r>
          </w:p>
        </w:tc>
      </w:tr>
      <w:tr w:rsidR="001010C1" w:rsidRPr="00E760A7" w:rsidTr="00690078">
        <w:tc>
          <w:tcPr>
            <w:tcW w:w="2127" w:type="dxa"/>
          </w:tcPr>
          <w:p w:rsidR="001010C1" w:rsidRPr="00E760A7" w:rsidRDefault="001010C1" w:rsidP="00E760A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Рефлексивно- оценочный этап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Цель: развитие умения осмысливать проделанную работу, видеть ее составляющие, </w:t>
            </w: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условия успеха</w:t>
            </w:r>
          </w:p>
        </w:tc>
        <w:tc>
          <w:tcPr>
            <w:tcW w:w="5103" w:type="dxa"/>
          </w:tcPr>
          <w:p w:rsidR="001010C1" w:rsidRPr="00E760A7" w:rsidRDefault="001010C1" w:rsidP="00E760A7">
            <w:pPr>
              <w:shd w:val="clear" w:color="auto" w:fill="FFFFFF"/>
              <w:tabs>
                <w:tab w:val="left" w:pos="7335"/>
              </w:tabs>
              <w:spacing w:before="9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Что было самым трудным для нас?</w:t>
            </w:r>
          </w:p>
          <w:p w:rsidR="001010C1" w:rsidRPr="00E760A7" w:rsidRDefault="001010C1" w:rsidP="00E760A7">
            <w:pPr>
              <w:shd w:val="clear" w:color="auto" w:fill="FFFFFF"/>
              <w:tabs>
                <w:tab w:val="left" w:pos="7335"/>
              </w:tabs>
              <w:spacing w:before="9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-Что было самым интересным для нас?</w:t>
            </w:r>
          </w:p>
          <w:p w:rsidR="00314B31" w:rsidRPr="00E760A7" w:rsidRDefault="001010C1" w:rsidP="00E760A7">
            <w:pPr>
              <w:shd w:val="clear" w:color="auto" w:fill="FFFFFF"/>
              <w:tabs>
                <w:tab w:val="left" w:pos="7335"/>
              </w:tabs>
              <w:spacing w:before="9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14B31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нового мы узнали?</w:t>
            </w:r>
          </w:p>
          <w:p w:rsidR="001010C1" w:rsidRPr="00E760A7" w:rsidRDefault="00314B31" w:rsidP="00E760A7">
            <w:pPr>
              <w:shd w:val="clear" w:color="auto" w:fill="FFFFFF"/>
              <w:tabs>
                <w:tab w:val="left" w:pos="7335"/>
              </w:tabs>
              <w:spacing w:before="9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010C1"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Чему мы научились?</w:t>
            </w:r>
          </w:p>
          <w:p w:rsidR="001010C1" w:rsidRPr="00E760A7" w:rsidRDefault="001010C1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Мне с вами было очень интересно!</w:t>
            </w:r>
          </w:p>
          <w:p w:rsidR="001010C1" w:rsidRPr="00E760A7" w:rsidRDefault="001010C1" w:rsidP="00E760A7">
            <w:pPr>
              <w:shd w:val="clear" w:color="auto" w:fill="FFFFFF"/>
              <w:tabs>
                <w:tab w:val="left" w:pos="7335"/>
              </w:tabs>
              <w:spacing w:before="9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0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нас всё получилось.</w:t>
            </w:r>
          </w:p>
          <w:p w:rsidR="001010C1" w:rsidRPr="00E760A7" w:rsidRDefault="008D315A" w:rsidP="00E760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A7">
              <w:rPr>
                <w:rFonts w:ascii="Times New Roman" w:eastAsia="Calibri" w:hAnsi="Times New Roman" w:cs="Times New Roman"/>
                <w:sz w:val="26"/>
                <w:szCs w:val="26"/>
              </w:rPr>
              <w:t>Спасибо вам!</w:t>
            </w:r>
          </w:p>
        </w:tc>
        <w:tc>
          <w:tcPr>
            <w:tcW w:w="2694" w:type="dxa"/>
          </w:tcPr>
          <w:p w:rsidR="001010C1" w:rsidRPr="00E760A7" w:rsidRDefault="001010C1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Словесный метод:</w:t>
            </w:r>
          </w:p>
          <w:p w:rsidR="001010C1" w:rsidRPr="00E760A7" w:rsidRDefault="001010C1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0A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(умение осмысливать проделанную работу, видеть ее составляющие, условия успеха)</w:t>
            </w:r>
          </w:p>
          <w:p w:rsidR="001010C1" w:rsidRPr="00E760A7" w:rsidRDefault="001010C1" w:rsidP="00E760A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010C1" w:rsidRPr="00E760A7" w:rsidRDefault="001010C1" w:rsidP="00E760A7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010C1" w:rsidRPr="00E760A7" w:rsidRDefault="001010C1" w:rsidP="00E760A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1010C1" w:rsidRPr="00E760A7" w:rsidSect="00017308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78" w:rsidRDefault="00521A78" w:rsidP="0051111B">
      <w:pPr>
        <w:spacing w:after="0" w:line="240" w:lineRule="auto"/>
      </w:pPr>
      <w:r>
        <w:separator/>
      </w:r>
    </w:p>
  </w:endnote>
  <w:endnote w:type="continuationSeparator" w:id="1">
    <w:p w:rsidR="00521A78" w:rsidRDefault="00521A78" w:rsidP="005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31" w:rsidRDefault="00314B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78" w:rsidRDefault="00521A78" w:rsidP="0051111B">
      <w:pPr>
        <w:spacing w:after="0" w:line="240" w:lineRule="auto"/>
      </w:pPr>
      <w:r>
        <w:separator/>
      </w:r>
    </w:p>
  </w:footnote>
  <w:footnote w:type="continuationSeparator" w:id="1">
    <w:p w:rsidR="00521A78" w:rsidRDefault="00521A78" w:rsidP="0051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6047"/>
    <w:multiLevelType w:val="hybridMultilevel"/>
    <w:tmpl w:val="B342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455F"/>
    <w:multiLevelType w:val="hybridMultilevel"/>
    <w:tmpl w:val="8DE6548E"/>
    <w:lvl w:ilvl="0" w:tplc="ACBE9974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9C750C2"/>
    <w:multiLevelType w:val="hybridMultilevel"/>
    <w:tmpl w:val="B1B6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11B"/>
    <w:rsid w:val="00017308"/>
    <w:rsid w:val="000175B0"/>
    <w:rsid w:val="000719C2"/>
    <w:rsid w:val="000837AA"/>
    <w:rsid w:val="0009783F"/>
    <w:rsid w:val="000E5C10"/>
    <w:rsid w:val="000E642C"/>
    <w:rsid w:val="000F7680"/>
    <w:rsid w:val="001010C1"/>
    <w:rsid w:val="00122908"/>
    <w:rsid w:val="001E3A15"/>
    <w:rsid w:val="001F7ADE"/>
    <w:rsid w:val="00206D4F"/>
    <w:rsid w:val="00210F2E"/>
    <w:rsid w:val="0021701B"/>
    <w:rsid w:val="0026234A"/>
    <w:rsid w:val="002A0E4B"/>
    <w:rsid w:val="002B0E82"/>
    <w:rsid w:val="00314B31"/>
    <w:rsid w:val="00367954"/>
    <w:rsid w:val="00413243"/>
    <w:rsid w:val="00430877"/>
    <w:rsid w:val="00486086"/>
    <w:rsid w:val="004E3B56"/>
    <w:rsid w:val="0051111B"/>
    <w:rsid w:val="00516C0C"/>
    <w:rsid w:val="00521A78"/>
    <w:rsid w:val="00564B32"/>
    <w:rsid w:val="00584AC7"/>
    <w:rsid w:val="005B7666"/>
    <w:rsid w:val="00655FDF"/>
    <w:rsid w:val="00671C20"/>
    <w:rsid w:val="00690078"/>
    <w:rsid w:val="006D3DE6"/>
    <w:rsid w:val="00713EFB"/>
    <w:rsid w:val="007345C4"/>
    <w:rsid w:val="007757A4"/>
    <w:rsid w:val="0080384A"/>
    <w:rsid w:val="0080589C"/>
    <w:rsid w:val="00815229"/>
    <w:rsid w:val="0083641A"/>
    <w:rsid w:val="00884200"/>
    <w:rsid w:val="008D315A"/>
    <w:rsid w:val="008F152D"/>
    <w:rsid w:val="008F4E92"/>
    <w:rsid w:val="00937950"/>
    <w:rsid w:val="009E0D5A"/>
    <w:rsid w:val="00A9506C"/>
    <w:rsid w:val="00AC259F"/>
    <w:rsid w:val="00AE771B"/>
    <w:rsid w:val="00B02797"/>
    <w:rsid w:val="00B04A32"/>
    <w:rsid w:val="00BE3966"/>
    <w:rsid w:val="00CA0B76"/>
    <w:rsid w:val="00CB65FF"/>
    <w:rsid w:val="00CE6F51"/>
    <w:rsid w:val="00CF24E6"/>
    <w:rsid w:val="00D05AAA"/>
    <w:rsid w:val="00D17CE5"/>
    <w:rsid w:val="00D3334C"/>
    <w:rsid w:val="00D81B80"/>
    <w:rsid w:val="00DB4BD9"/>
    <w:rsid w:val="00E050ED"/>
    <w:rsid w:val="00E336A9"/>
    <w:rsid w:val="00E4092B"/>
    <w:rsid w:val="00E760A7"/>
    <w:rsid w:val="00E81C9B"/>
    <w:rsid w:val="00EA1F5D"/>
    <w:rsid w:val="00EA3233"/>
    <w:rsid w:val="00EE3D8D"/>
    <w:rsid w:val="00EF0EE5"/>
    <w:rsid w:val="00F0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20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1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11B"/>
  </w:style>
  <w:style w:type="paragraph" w:styleId="a7">
    <w:name w:val="footer"/>
    <w:basedOn w:val="a"/>
    <w:link w:val="a8"/>
    <w:uiPriority w:val="99"/>
    <w:unhideWhenUsed/>
    <w:rsid w:val="0051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11B"/>
  </w:style>
  <w:style w:type="table" w:customStyle="1" w:styleId="11">
    <w:name w:val="Сетка таблицы1"/>
    <w:basedOn w:val="a1"/>
    <w:next w:val="a9"/>
    <w:uiPriority w:val="59"/>
    <w:rsid w:val="001010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0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6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20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1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11B"/>
  </w:style>
  <w:style w:type="paragraph" w:styleId="a7">
    <w:name w:val="footer"/>
    <w:basedOn w:val="a"/>
    <w:link w:val="a8"/>
    <w:uiPriority w:val="99"/>
    <w:unhideWhenUsed/>
    <w:rsid w:val="0051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11B"/>
  </w:style>
  <w:style w:type="table" w:customStyle="1" w:styleId="11">
    <w:name w:val="Сетка таблицы1"/>
    <w:basedOn w:val="a1"/>
    <w:next w:val="a9"/>
    <w:uiPriority w:val="59"/>
    <w:rsid w:val="001010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0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ki.rdf.ru/cat/okruj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2014-03-08T11:16:00Z</dcterms:created>
  <dcterms:modified xsi:type="dcterms:W3CDTF">2015-03-01T03:29:00Z</dcterms:modified>
</cp:coreProperties>
</file>