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A9" w:rsidRPr="00B625A9" w:rsidRDefault="00A45DE7" w:rsidP="00B6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</w:t>
      </w:r>
      <w:r w:rsidR="00B625A9" w:rsidRPr="00B625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непосредственно </w:t>
      </w:r>
      <w:r w:rsid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образовательной</w:t>
      </w:r>
      <w:r w:rsidR="00B625A9"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="00B625A9"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45DE7" w:rsidRPr="00B625A9" w:rsidRDefault="00B625A9" w:rsidP="00B6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старшей группе</w:t>
      </w:r>
    </w:p>
    <w:p w:rsidR="00A45DE7" w:rsidRPr="00B625A9" w:rsidRDefault="00B625A9" w:rsidP="00B6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  <w:t>«</w:t>
      </w:r>
      <w:r w:rsidR="00A45DE7" w:rsidRPr="00B625A9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  <w:t>В гости к природе</w:t>
      </w:r>
      <w:r w:rsidRPr="00B625A9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32"/>
          <w:szCs w:val="32"/>
          <w:lang w:eastAsia="ru-RU"/>
        </w:rPr>
        <w:t>»</w:t>
      </w:r>
    </w:p>
    <w:p w:rsidR="00A45DE7" w:rsidRPr="00B625A9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о лесе как доме животных и растений, которые находятся в тесной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формировать экологическую культуру детей.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представление детей о внешнем виде, образе жизни, значении в природе насекомых, а так же о растительном мире леса.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о роли человека в жизни природы.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природе и воспитывать бережное отношение к ней.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знать правила поведения в лесу и выполнять их.</w:t>
      </w:r>
    </w:p>
    <w:p w:rsidR="00A45DE7" w:rsidRPr="00A45DE7" w:rsidRDefault="00B625A9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45DE7" w:rsidRPr="00B62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борудование:</w:t>
      </w:r>
      <w:r w:rsidR="00A45DE7"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рюкзак (компас, фонарик, спички, чай в термосе, стаканчики, мешок, для мусора), елка, пенёчки, план похода, письмо, стрелочки.</w:t>
      </w:r>
      <w:proofErr w:type="gramEnd"/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парк, рассматривание иллюстраций с изображением природы, заучивание загадок, стихотворений,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окрашивание шишек).</w:t>
      </w:r>
    </w:p>
    <w:p w:rsidR="00A45DE7" w:rsidRPr="00B625A9" w:rsidRDefault="00A45DE7" w:rsidP="00B6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хочу вам предложить отправиться в гости к природе.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Куда нам надо отправиться, чтобы оказаться ближе к природе?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лес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именно нам надо отправиться в лес?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Рядом с нами окажется много деревьев, кустарников, птиц, животных, свежий воздух.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 чтобы отправиться в лес нам надо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превратится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туристов, и собрать рюкзак. Решить какие вещи мы с собой возьмём, а какие нет (Подходим к столу, выбираем вещи для похода и обосновываем их выбор)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мы брать не будем, дети рассказывают нам, что может случиться, если неправильно обращаться со спичками и огнём в лесу.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лесу костёр зажгли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осидели и ушли,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"Сам погаснет" мы решили Ветром пламя разметало,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вокруг, как в печке, стало.</w:t>
      </w:r>
    </w:p>
    <w:p w:rsidR="00B625A9" w:rsidRDefault="00A45DE7" w:rsidP="00B625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небес огонь поднялся И за нами вслед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погнался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Гибнет лес, пропали звери- Всех несчастий не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измерить!</w:t>
      </w:r>
      <w:proofErr w:type="spellEnd"/>
    </w:p>
    <w:p w:rsidR="00A45DE7" w:rsidRPr="00B625A9" w:rsidRDefault="00A45DE7" w:rsidP="00B625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что, отправляемся в путешествие к природе, а наш маршрут мы посмотрим по плану.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да тут какая-то записка Сосны, елки, берёзы, клёны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лес он наш друг зелёный!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друг, он шумит, поёт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прохладную тень зовёт.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вы знаете, что кроме правил дорожного движения, которые мы все соблюдаем, есть правила поведения в лесу, которые мы тоже будем соблюдать.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пришёл гулять, свежим воздухом дышать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егай, прыгай и играй, только, чур, не забывай,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лесу нельзя шуметь, даже очень громко петь,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Испугаются зверушки убегут с лесной опушки.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Елочки ты не ломай, и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вспоминай Зверей покой береги, ведь они нам не враги.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на лесную полянку. Как много цветов! Какие красивые! Что будем делать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Полюбуемся). Почему не будем рвать цветы?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сорвешь цветок,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все: и я, и ты, —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сорвем цветы,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Опустеют все поляны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 выросший на поляне, находится у себя дома. К нему прилетают бабочки, пчелы. Они питаются нектаром и опыляют растение. После цветения появятся семена, они попадут в землю, из них вырастают новые цветы. Можем ли мы сорвать цветок только для того, чтобы полюбоваться им? Конечно, НЕТ!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вспомнили одно из правил поведения в лесу, но правил много.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полянке мы полюбовались цветами и дальше пошли. Вдруг увидели мухомор - ядовитый гриб. Как поступите, почему нельзя сбивать в лесу несъедобные грибы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Грибы служат для животных лекарством и пищей.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украшают лес).</w:t>
      </w:r>
      <w:proofErr w:type="gramEnd"/>
    </w:p>
    <w:p w:rsidR="00A45DE7" w:rsidRDefault="00A45DE7" w:rsidP="00A45D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мимо мухомора, идем дальше и видим на земле, у старых елок, чей-то дом из иголок. Что это за домик и кто в нем живет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возле елок дом построен из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иголок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травой не виден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он,а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жильцов в нем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миллион?Муравейник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Интересно, что делают муравьи в своем муравейнике. Может быть, разворошим муравейник и посмотрим? НЕТ! Обойдем муравейник осторожно, чтобы его не разрушить, и подумаем, для чего нужны муравьи в лесу. Почему их называют санитарами леса?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дальше по лесу, слушаем пение птиц. Вот на ветках дерева гнездо птицы. Оно совсем низко, даже видны птичьи яйца в нем. Побежим к гнезду? Может быть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 в руки яйцо? Они такие красивые. Можно ли так поступить? НЕТ! Нельзя близко подходить к гнездам.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Птицы-родители не бросили свое гнездо, они испугались нас и летают где-то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поблизостц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только мы уйдем, они подлетят к гнезду, согреют и накормят птенцов.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на ветке - птичий дом.</w:t>
      </w:r>
    </w:p>
    <w:p w:rsidR="00A45DE7" w:rsidRDefault="00A45DE7" w:rsidP="00A45D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ветке родился в нем.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птичий дом не разоряй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никому не позволяй!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почему мы все время идем в лесу по тропинке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траве живет много насекомых, мы можем их раздавить.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птицы вьют гнезда на земле, в траве, мы можем наступить на гнездо).</w:t>
      </w:r>
      <w:proofErr w:type="gramEnd"/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цветок села бабочка. Давайте поймаем и рассмотрим ее. Можно ли так поступать?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кто-то зашуршал в траве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портной а всю жизнь с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иголеами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ходит).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возьмем ежика к себе в группу. Но будет ли ему хорошо у нас? В лесу ежик - у себя дома. Он нужен лесу, приносит ему пользу, а у нас в группе ежик будет приносить пользу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НЕТ).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будем брать ежа, пусть живет у себя дома. Никаких лесных животных не нужно уносить домой.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Ребята, чем ель отличается от других деревьев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в лесу найдешь.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Пойдешь гулять и встретишь.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еж.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летнем?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Ель.)</w:t>
      </w:r>
      <w:proofErr w:type="gramEnd"/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 неё листочки - это иголочки.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А как правильно называются иголочки у ёлочки? Дети: Хвоинки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А как называются деревья с хвоей? Хвойные. А с листочками -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лиственные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DE7" w:rsidRDefault="00A45DE7" w:rsidP="00A45D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должна вам казать, что растут елочки не очень быстро, и чтобы вырасти до высоты 1-2 метра, им надо расти 10 -20 лет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ёлочка красивая, зелёная, стройная, а рядом с ней на полянке раньше росли её подружки, а в прошлый новый год их срубили и остались лишь одни пеньки.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Согласитесь ребята, если в лесу останутся одни пеньки, то и леса не будет. Что нужно делать, чтобы ёлочки 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 дальше, рассказывают дети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елку купили. Мне елку купили.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на опушке её не рубили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сделали ёлку на добром заводе Веселые дяди, хорошие тёти Скорей приходите, скорей посмотрите На ёлку из тонких серебряных нитей: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хвое мохнатой, блестящей и пышной,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Задень и она зазвенит еле слышно.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ёлка лесная осталась живая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на опушке, макушкой кивая Кому? Никому!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- ветру, метели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 красивой не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спиленной ели!</w:t>
      </w:r>
    </w:p>
    <w:p w:rsidR="00A45DE7" w:rsidRPr="00A45DE7" w:rsidRDefault="00B625A9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A45DE7"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</w:t>
      </w:r>
      <w:proofErr w:type="spellEnd"/>
      <w:r w:rsidR="00A45DE7"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чтобы на новый год у нас с вами стояли </w:t>
      </w:r>
      <w:proofErr w:type="gramStart"/>
      <w:r w:rsidR="00A45DE7"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елочки</w:t>
      </w:r>
      <w:proofErr w:type="gramEnd"/>
      <w:r w:rsidR="00A45DE7"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на заводах, а настоящие радовали нас в лесу.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Отправляемся дальше, по плану приходим к речке.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 же с нашей речкой случилось?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говорят, что она грязная, в ней много мусора.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Послушайте 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в нашей речке появился весь этот мусор.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приехали на речку воскресенье провести,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свободного местечка возле речки не найти!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берегу прошли и поляночку нашли.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солнечной по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лянке тут и там - пустые банки и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будто нам назло, даже битое стекло!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бережку прошли, место новое нашли.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здесь до нас сидели;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Жгли костёр, бумагу жгли -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ели, тоже пили, насорили и ушли!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нам делать с речкой?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Будем очищать нашу речку от мусора.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давайте будем очищать нашу речку не руками, а с помощью пальцев ног (профилактика плоскостопия). Весь мусор собираем в мусорный мешок и забираем собой.</w:t>
      </w:r>
    </w:p>
    <w:p w:rsidR="00A45DE7" w:rsidRDefault="00A45DE7" w:rsidP="00A45D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какая теперь у нас с вами речка стала.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Чистая, красивая, вода прозрачная.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молодцы сделали очень доброе, хорошее дело.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нам нужно идти дальше, а мостика нет, но и речка у нас с вами не большая, можёт быть, мы её сможем перепрыгнуть? Перепрыгиваем речку на 2 ногах.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Отправляемся дальше. Ребята, а какие звуки в природе мы можем услышать? Ответы детей. Молодцы. А сейчас с вами мы попробуем оживить картину природы. Изобразим с вами различные компоненты природы с помощью движений.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"Восходит солнышко"- делаем круг руками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"Падают капельки дождя" - постучать ладошкой или пальчиками об пол "Шум ветерка"- вместе дуем сильно, а потом тихо на висящих бабочек.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 порывами ветра качаются сосны" - покачивание руками над головой "Распустился цветок"- раскрыть ладошки, вдыхаем аромат "Пролетает птица" - помахать руками "Дышим свежим воздухом" - глубоко вдохнуть.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красивая у нас с вами получилась картина природы!!!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идём дальше по плану у нас полянка, на которой мы можем отдохнуть, попить чай, поговорить.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(Рассаживаемся на полянке, пьём чай и беседуем)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говорят, что лес - это зелёная аптека. Почему так говорят? Что на деревьях растут таблетки и микстуры?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 В лесу растут лекарственные растения.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А сейчас попробуйте отгадать загадки об этих растениях.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.Ах, не трогайте меня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божгу и без огня (крапива)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полезна крапива? Дети: в ней содержаться витамины, для лечения волос.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Белые платьица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5DE7" w:rsidRDefault="00A45DE7" w:rsidP="00A45D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брошки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красивой одёжке (Ромашка).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можно использовать ромашку?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Можно использовать при простуде.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3. Каждый лист мой любит тропки у обочины дорог Он однажды людям добрым раны вылечить помог. (Подорожник)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Подорожник прикладывают к ранам.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какие ещё вы знаете лекарственные травы?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Мать-и-мачеха - от кашля, брусника, шиповник, тысячелистник.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:. 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а, как и когда собирать лекарственные травы.</w:t>
      </w:r>
    </w:p>
    <w:p w:rsidR="00A45DE7" w:rsidRPr="00B625A9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сухую погоду. Нельзя собирать растения в близи дорог. Лекарственные растения сушат и готовят из них отвары. Молодцы.</w:t>
      </w:r>
    </w:p>
    <w:p w:rsidR="00B625A9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пили чай с шиповником, который содержит много витамина С. 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Смотрите тут какая-то коробочка. Открываем. Что в ней лежит?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перечисляют листья, шишки, веточки, орехи ит.д.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можно назвать общим словом.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Природный материал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правильно собирать природный материал.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Собираем только то, что упало на землю. Ничего не срываем.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давайте в память о нашей прогулке сделаем небольшие поделки из природного материала.</w:t>
      </w:r>
    </w:p>
    <w:p w:rsidR="00A45DE7" w:rsidRPr="00A45DE7" w:rsidRDefault="00A45DE7" w:rsidP="00A4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Изготавливаем поделки. Ребята работают в парах.</w:t>
      </w:r>
    </w:p>
    <w:p w:rsidR="00A45DE7" w:rsidRDefault="00A45DE7" w:rsidP="00A45DE7"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что же мы с вами замечательно погуляли, давайте повторим правила поведения в лесу. Мы с вами побывали в гостях у ели, у речки - помогли её очистить от мусора. Отгадывали загадки. Изготовили поделки. Оживили картину природы. Поговорили о лекарственных растениях. Вы молодцы, очень много всего знаете о </w:t>
      </w:r>
      <w:proofErr w:type="spell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лесе</w:t>
      </w:r>
      <w:proofErr w:type="gramStart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зачем нужны правила поведения в лесу?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случится, если люди не будут их выполнять?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лесной гномик приглашает в лес только тех ребят,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знаю эти правила?</w:t>
      </w:r>
      <w:r w:rsidR="00B6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получилось очень интересное и необычное занятие. Вы хорошо усвоили правила поведения в лесу. (Лесной персонаж поощряет детей). Теперь можно возвращаться обратно в детский сад и из туристов превращаемся снова в дружных ребят.</w:t>
      </w:r>
      <w:bookmarkStart w:id="0" w:name="_GoBack"/>
      <w:bookmarkEnd w:id="0"/>
    </w:p>
    <w:sectPr w:rsidR="00A45DE7" w:rsidSect="00A45D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DE7"/>
    <w:rsid w:val="0006342A"/>
    <w:rsid w:val="000F695B"/>
    <w:rsid w:val="001334E8"/>
    <w:rsid w:val="001A1279"/>
    <w:rsid w:val="001C7AA8"/>
    <w:rsid w:val="00233D3B"/>
    <w:rsid w:val="002873A7"/>
    <w:rsid w:val="002A7807"/>
    <w:rsid w:val="00331368"/>
    <w:rsid w:val="00373CB1"/>
    <w:rsid w:val="003C41D4"/>
    <w:rsid w:val="004C0E00"/>
    <w:rsid w:val="00547C1E"/>
    <w:rsid w:val="00592E4D"/>
    <w:rsid w:val="00594EDD"/>
    <w:rsid w:val="005A2652"/>
    <w:rsid w:val="00601F32"/>
    <w:rsid w:val="006555EE"/>
    <w:rsid w:val="00861CDF"/>
    <w:rsid w:val="008A2DDD"/>
    <w:rsid w:val="009D69F4"/>
    <w:rsid w:val="00A4336E"/>
    <w:rsid w:val="00A45DE7"/>
    <w:rsid w:val="00A7447B"/>
    <w:rsid w:val="00B57890"/>
    <w:rsid w:val="00B60127"/>
    <w:rsid w:val="00B625A9"/>
    <w:rsid w:val="00B971FB"/>
    <w:rsid w:val="00BB7EC1"/>
    <w:rsid w:val="00C01722"/>
    <w:rsid w:val="00C13600"/>
    <w:rsid w:val="00C95E31"/>
    <w:rsid w:val="00CF7605"/>
    <w:rsid w:val="00D00DBB"/>
    <w:rsid w:val="00D46426"/>
    <w:rsid w:val="00D86A7B"/>
    <w:rsid w:val="00D933B3"/>
    <w:rsid w:val="00DF3193"/>
    <w:rsid w:val="00E71F0C"/>
    <w:rsid w:val="00E94B32"/>
    <w:rsid w:val="00E9691F"/>
    <w:rsid w:val="00F130E5"/>
    <w:rsid w:val="00F263CD"/>
    <w:rsid w:val="00F4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ангел</dc:creator>
  <cp:keywords/>
  <dc:description/>
  <cp:lastModifiedBy>user</cp:lastModifiedBy>
  <cp:revision>4</cp:revision>
  <dcterms:created xsi:type="dcterms:W3CDTF">2015-01-27T20:12:00Z</dcterms:created>
  <dcterms:modified xsi:type="dcterms:W3CDTF">2015-01-30T18:47:00Z</dcterms:modified>
</cp:coreProperties>
</file>