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8407CA" w:rsidRPr="000E75A7" w:rsidTr="008407CA">
        <w:trPr>
          <w:trHeight w:hRule="exact" w:val="4536"/>
        </w:trPr>
        <w:tc>
          <w:tcPr>
            <w:tcW w:w="7427" w:type="dxa"/>
          </w:tcPr>
          <w:p w:rsidR="008407CA" w:rsidRPr="00B72D81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Одежда</w:t>
            </w:r>
          </w:p>
          <w:p w:rsidR="008407CA" w:rsidRPr="000E75A7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Дали братьям теплый дом,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Чтобы жили впятером,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Брат большой не согласился —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отдельно поселился.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Построен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proofErr w:type="spellStart"/>
            <w:r w:rsidRPr="000E75A7">
              <w:rPr>
                <w:sz w:val="28"/>
                <w:szCs w:val="28"/>
              </w:rPr>
              <w:t>хлевец</w:t>
            </w:r>
            <w:proofErr w:type="spellEnd"/>
            <w:r w:rsidRPr="000E75A7">
              <w:rPr>
                <w:sz w:val="28"/>
                <w:szCs w:val="28"/>
              </w:rPr>
              <w:t xml:space="preserve"> для пяти овец.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(варежки)</w:t>
            </w:r>
          </w:p>
          <w:p w:rsidR="008407CA" w:rsidRPr="000E75A7" w:rsidRDefault="008407CA" w:rsidP="00840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B72D81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Одежда</w:t>
            </w:r>
          </w:p>
          <w:p w:rsidR="008407CA" w:rsidRPr="000E75A7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Пять чуланов, одна дверь.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Чтоб не мерзнуть, пять ребят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 чуланчикам сидят.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(перчатки)</w:t>
            </w:r>
          </w:p>
          <w:p w:rsidR="008407CA" w:rsidRPr="000E75A7" w:rsidRDefault="008407CA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8407CA" w:rsidRPr="000E75A7" w:rsidRDefault="008407CA" w:rsidP="00576CA1">
            <w:pPr>
              <w:jc w:val="both"/>
              <w:rPr>
                <w:sz w:val="28"/>
                <w:szCs w:val="28"/>
              </w:rPr>
            </w:pPr>
          </w:p>
        </w:tc>
      </w:tr>
      <w:tr w:rsidR="008407CA" w:rsidRPr="000E75A7" w:rsidTr="008407CA">
        <w:trPr>
          <w:trHeight w:hRule="exact" w:val="4536"/>
        </w:trPr>
        <w:tc>
          <w:tcPr>
            <w:tcW w:w="7427" w:type="dxa"/>
          </w:tcPr>
          <w:p w:rsidR="008407CA" w:rsidRPr="00B72D81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Одежда</w:t>
            </w:r>
          </w:p>
          <w:p w:rsidR="008407CA" w:rsidRPr="0012204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Дуйся – не дуйся,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через голову — суйся.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Попляши </w:t>
            </w:r>
            <w:proofErr w:type="gramStart"/>
            <w:r w:rsidRPr="000E75A7">
              <w:rPr>
                <w:sz w:val="28"/>
                <w:szCs w:val="28"/>
              </w:rPr>
              <w:t xml:space="preserve">день </w:t>
            </w:r>
            <w:proofErr w:type="spellStart"/>
            <w:r w:rsidRPr="000E75A7">
              <w:rPr>
                <w:sz w:val="28"/>
                <w:szCs w:val="28"/>
              </w:rPr>
              <w:t>деньской</w:t>
            </w:r>
            <w:proofErr w:type="spellEnd"/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пойдешь на покой.</w:t>
            </w:r>
          </w:p>
          <w:p w:rsidR="008407CA" w:rsidRDefault="008407CA" w:rsidP="00576CA1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(рубаха)</w:t>
            </w:r>
          </w:p>
          <w:p w:rsidR="008407CA" w:rsidRPr="000E75A7" w:rsidRDefault="008407CA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232B87" w:rsidRDefault="008407CA" w:rsidP="008407CA">
            <w:pPr>
              <w:jc w:val="center"/>
              <w:rPr>
                <w:i/>
                <w:sz w:val="28"/>
                <w:szCs w:val="28"/>
              </w:rPr>
            </w:pPr>
            <w:r w:rsidRPr="00232B87">
              <w:rPr>
                <w:i/>
                <w:sz w:val="28"/>
                <w:szCs w:val="28"/>
              </w:rPr>
              <w:t>Одежда</w:t>
            </w:r>
          </w:p>
          <w:p w:rsidR="008407CA" w:rsidRDefault="008407CA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ну-ка, ребята, кто отгадает?</w:t>
            </w:r>
          </w:p>
          <w:p w:rsidR="008407CA" w:rsidRDefault="008407CA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десять братьев двух шуб не хватает.</w:t>
            </w:r>
          </w:p>
          <w:p w:rsidR="008407CA" w:rsidRPr="000E75A7" w:rsidRDefault="008407CA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(рукавички)</w:t>
            </w:r>
          </w:p>
        </w:tc>
      </w:tr>
      <w:tr w:rsidR="008407CA" w:rsidRPr="000E75A7" w:rsidTr="008407CA">
        <w:trPr>
          <w:trHeight w:hRule="exact" w:val="4536"/>
        </w:trPr>
        <w:tc>
          <w:tcPr>
            <w:tcW w:w="7427" w:type="dxa"/>
          </w:tcPr>
          <w:p w:rsidR="008407CA" w:rsidRPr="000E75A7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Одежда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любой девчонке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Прикрою волосенки,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Прикрою и мальчишке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Стрижки — коротышки.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От солнца я защита —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Для этого и </w:t>
            </w:r>
            <w:proofErr w:type="gramStart"/>
            <w:r w:rsidRPr="000E75A7">
              <w:rPr>
                <w:sz w:val="28"/>
                <w:szCs w:val="28"/>
              </w:rPr>
              <w:t>сшита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(панама)</w:t>
            </w:r>
          </w:p>
          <w:p w:rsidR="008407CA" w:rsidRPr="000E75A7" w:rsidRDefault="008407CA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за друг, без которого зимой из дома не выйдешь?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(шапка)</w:t>
            </w:r>
          </w:p>
          <w:p w:rsidR="008407CA" w:rsidRPr="000E75A7" w:rsidRDefault="008407CA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232B87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232B87">
              <w:rPr>
                <w:i/>
                <w:sz w:val="28"/>
                <w:szCs w:val="28"/>
              </w:rPr>
              <w:t>Одежда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Ношу на голове поля,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это вовсе не земля.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Сижу верхом, 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ведаю, на ком.</w:t>
            </w:r>
          </w:p>
          <w:p w:rsidR="008407CA" w:rsidRPr="000E75A7" w:rsidRDefault="008407C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(шляпа)</w:t>
            </w:r>
          </w:p>
          <w:p w:rsidR="008407CA" w:rsidRPr="000E75A7" w:rsidRDefault="008407CA" w:rsidP="00576CA1">
            <w:pPr>
              <w:rPr>
                <w:sz w:val="28"/>
                <w:szCs w:val="28"/>
              </w:rPr>
            </w:pPr>
          </w:p>
        </w:tc>
      </w:tr>
      <w:tr w:rsidR="008407CA" w:rsidRPr="000E75A7" w:rsidTr="008407CA">
        <w:trPr>
          <w:trHeight w:hRule="exact" w:val="4536"/>
        </w:trPr>
        <w:tc>
          <w:tcPr>
            <w:tcW w:w="7427" w:type="dxa"/>
          </w:tcPr>
          <w:p w:rsidR="008407CA" w:rsidRPr="00232B87" w:rsidRDefault="008407CA" w:rsidP="008407CA">
            <w:pPr>
              <w:jc w:val="center"/>
              <w:rPr>
                <w:i/>
                <w:sz w:val="28"/>
                <w:szCs w:val="28"/>
              </w:rPr>
            </w:pPr>
            <w:r w:rsidRPr="00232B87">
              <w:rPr>
                <w:i/>
                <w:sz w:val="28"/>
                <w:szCs w:val="28"/>
              </w:rPr>
              <w:t>Одежда</w:t>
            </w:r>
          </w:p>
          <w:p w:rsidR="008407CA" w:rsidRPr="000E75A7" w:rsidRDefault="008407CA" w:rsidP="00840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Две сестренки, две плетенки </w:t>
            </w:r>
          </w:p>
          <w:p w:rsidR="008407CA" w:rsidRPr="000E75A7" w:rsidRDefault="008407CA" w:rsidP="00840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Из овечьей пряжи тонкой. </w:t>
            </w:r>
          </w:p>
          <w:p w:rsidR="008407CA" w:rsidRPr="000E75A7" w:rsidRDefault="008407CA" w:rsidP="00840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гулять - так надевать, </w:t>
            </w:r>
          </w:p>
          <w:p w:rsidR="008407CA" w:rsidRPr="000E75A7" w:rsidRDefault="008407CA" w:rsidP="00840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Чтоб не мерзли пять да пять.</w:t>
            </w:r>
          </w:p>
          <w:p w:rsidR="008407CA" w:rsidRPr="000E75A7" w:rsidRDefault="008407CA" w:rsidP="008407C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(варежки)</w:t>
            </w:r>
          </w:p>
          <w:p w:rsidR="008407CA" w:rsidRPr="000E75A7" w:rsidRDefault="008407CA" w:rsidP="008407CA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8407CA" w:rsidRDefault="008407CA" w:rsidP="008407CA">
            <w:pPr>
              <w:jc w:val="center"/>
              <w:rPr>
                <w:i/>
                <w:sz w:val="28"/>
                <w:szCs w:val="28"/>
              </w:rPr>
            </w:pPr>
            <w:r w:rsidRPr="008407CA">
              <w:rPr>
                <w:i/>
                <w:sz w:val="28"/>
                <w:szCs w:val="28"/>
              </w:rPr>
              <w:t>Одежда</w:t>
            </w:r>
          </w:p>
          <w:p w:rsidR="008407CA" w:rsidRDefault="008407CA" w:rsidP="00840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Входишь в одну дверь,</w:t>
            </w:r>
          </w:p>
          <w:p w:rsidR="008407CA" w:rsidRDefault="008407CA" w:rsidP="00840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выходишь из трех.</w:t>
            </w:r>
          </w:p>
          <w:p w:rsidR="008407CA" w:rsidRDefault="008407CA" w:rsidP="00840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Думаешь что вышел</w:t>
            </w:r>
          </w:p>
          <w:p w:rsidR="008407CA" w:rsidRPr="000E75A7" w:rsidRDefault="008407CA" w:rsidP="00840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на самом деле – вошел.</w:t>
            </w:r>
          </w:p>
          <w:p w:rsidR="008407CA" w:rsidRPr="000E75A7" w:rsidRDefault="008407CA" w:rsidP="008407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(рубашка)</w:t>
            </w:r>
          </w:p>
        </w:tc>
      </w:tr>
      <w:tr w:rsidR="008407CA" w:rsidRPr="00807001" w:rsidTr="008407CA">
        <w:trPr>
          <w:trHeight w:hRule="exact" w:val="4536"/>
        </w:trPr>
        <w:tc>
          <w:tcPr>
            <w:tcW w:w="7427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Дали братьям теплый дом,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Чтобы жили впятером.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Брат большой не согласился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отдельно поселился</w:t>
            </w:r>
            <w:proofErr w:type="gramStart"/>
            <w:r w:rsidRPr="00807001">
              <w:rPr>
                <w:sz w:val="28"/>
                <w:szCs w:val="28"/>
              </w:rPr>
              <w:t>.</w:t>
            </w:r>
            <w:proofErr w:type="gramEnd"/>
            <w:r w:rsidRPr="00807001">
              <w:rPr>
                <w:sz w:val="28"/>
                <w:szCs w:val="28"/>
              </w:rPr>
              <w:t xml:space="preserve"> (</w:t>
            </w:r>
            <w:proofErr w:type="gramStart"/>
            <w:r w:rsidRPr="00807001">
              <w:rPr>
                <w:sz w:val="28"/>
                <w:szCs w:val="28"/>
              </w:rPr>
              <w:t>в</w:t>
            </w:r>
            <w:proofErr w:type="gramEnd"/>
            <w:r w:rsidRPr="00807001">
              <w:rPr>
                <w:sz w:val="28"/>
                <w:szCs w:val="28"/>
              </w:rPr>
              <w:t>арежки)</w:t>
            </w:r>
          </w:p>
        </w:tc>
        <w:tc>
          <w:tcPr>
            <w:tcW w:w="7393" w:type="dxa"/>
          </w:tcPr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как зонт – не промокаю,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От дождя вас защищаю,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от ветра вас укрою,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Ну, так что это такое? (плащ)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Дождик посильнее плачь,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надену новый…  (плащ)</w:t>
            </w:r>
          </w:p>
        </w:tc>
      </w:tr>
      <w:tr w:rsidR="008407CA" w:rsidRPr="00807001" w:rsidTr="008407CA">
        <w:trPr>
          <w:trHeight w:hRule="exact" w:val="4536"/>
        </w:trPr>
        <w:tc>
          <w:tcPr>
            <w:tcW w:w="7427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за друг, без которого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Зимой </w:t>
            </w:r>
            <w:proofErr w:type="spellStart"/>
            <w:r w:rsidRPr="00807001">
              <w:rPr>
                <w:sz w:val="28"/>
                <w:szCs w:val="28"/>
              </w:rPr>
              <w:t>издому</w:t>
            </w:r>
            <w:proofErr w:type="spellEnd"/>
            <w:r w:rsidRPr="00807001">
              <w:rPr>
                <w:sz w:val="28"/>
                <w:szCs w:val="28"/>
              </w:rPr>
              <w:t xml:space="preserve"> не выйдешь? (шапка)</w:t>
            </w:r>
          </w:p>
        </w:tc>
        <w:tc>
          <w:tcPr>
            <w:tcW w:w="7393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Пять чуланов, одна дверь.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Чтоб не мерзнуть, пять ребят 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 чуланчикам сидят</w:t>
            </w:r>
            <w:proofErr w:type="gramStart"/>
            <w:r w:rsidRPr="00807001">
              <w:rPr>
                <w:sz w:val="28"/>
                <w:szCs w:val="28"/>
              </w:rPr>
              <w:t>.</w:t>
            </w:r>
            <w:proofErr w:type="gramEnd"/>
            <w:r w:rsidRPr="00807001">
              <w:rPr>
                <w:sz w:val="28"/>
                <w:szCs w:val="28"/>
              </w:rPr>
              <w:t xml:space="preserve"> (</w:t>
            </w:r>
            <w:proofErr w:type="gramStart"/>
            <w:r w:rsidRPr="00807001">
              <w:rPr>
                <w:sz w:val="28"/>
                <w:szCs w:val="28"/>
              </w:rPr>
              <w:t>п</w:t>
            </w:r>
            <w:proofErr w:type="gramEnd"/>
            <w:r w:rsidRPr="00807001">
              <w:rPr>
                <w:sz w:val="28"/>
                <w:szCs w:val="28"/>
              </w:rPr>
              <w:t>ерчатки)</w:t>
            </w:r>
          </w:p>
        </w:tc>
      </w:tr>
      <w:tr w:rsidR="008407CA" w:rsidRPr="00807001" w:rsidTr="008407CA">
        <w:trPr>
          <w:trHeight w:hRule="exact" w:val="4536"/>
        </w:trPr>
        <w:tc>
          <w:tcPr>
            <w:tcW w:w="7427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Default="00235BA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Утром я встал</w:t>
            </w:r>
          </w:p>
          <w:p w:rsidR="00235BA9" w:rsidRDefault="00235BA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две дороги попал.</w:t>
            </w:r>
          </w:p>
          <w:p w:rsidR="00235BA9" w:rsidRPr="00807001" w:rsidRDefault="00235BA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(брюки)</w:t>
            </w:r>
          </w:p>
        </w:tc>
        <w:tc>
          <w:tcPr>
            <w:tcW w:w="7393" w:type="dxa"/>
          </w:tcPr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Default="00235BA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Руки греет пара печек</w:t>
            </w:r>
          </w:p>
          <w:p w:rsidR="00235BA9" w:rsidRDefault="00235BA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колечек от овечек.</w:t>
            </w:r>
          </w:p>
          <w:p w:rsidR="00235BA9" w:rsidRPr="00807001" w:rsidRDefault="00235BA9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(рукавички)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</w:tc>
      </w:tr>
      <w:tr w:rsidR="008407CA" w:rsidRPr="00807001" w:rsidTr="008407CA">
        <w:trPr>
          <w:trHeight w:hRule="exact" w:val="4536"/>
        </w:trPr>
        <w:tc>
          <w:tcPr>
            <w:tcW w:w="7427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235BA9" w:rsidRPr="00807001" w:rsidRDefault="00235BA9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</w:tc>
      </w:tr>
      <w:tr w:rsidR="008407CA" w:rsidRPr="00807001" w:rsidTr="008407CA">
        <w:trPr>
          <w:trHeight w:hRule="exact" w:val="4536"/>
        </w:trPr>
        <w:tc>
          <w:tcPr>
            <w:tcW w:w="7427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</w:tc>
      </w:tr>
      <w:tr w:rsidR="008407CA" w:rsidRPr="00807001" w:rsidTr="008407CA">
        <w:trPr>
          <w:trHeight w:hRule="exact" w:val="4536"/>
        </w:trPr>
        <w:tc>
          <w:tcPr>
            <w:tcW w:w="7427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8407CA" w:rsidRPr="00B95635" w:rsidRDefault="008407CA" w:rsidP="00576CA1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Одежда</w:t>
            </w: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  <w:p w:rsidR="008407CA" w:rsidRPr="00807001" w:rsidRDefault="008407CA" w:rsidP="00576CA1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8407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07CA"/>
    <w:rsid w:val="00235BA9"/>
    <w:rsid w:val="007F2B3F"/>
    <w:rsid w:val="008407CA"/>
    <w:rsid w:val="009A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CA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8407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407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8407CA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407CA"/>
    <w:pPr>
      <w:spacing w:before="100" w:beforeAutospacing="1" w:after="100" w:afterAutospacing="1"/>
    </w:pPr>
  </w:style>
  <w:style w:type="paragraph" w:customStyle="1" w:styleId="2">
    <w:name w:val="Обычный (веб)2"/>
    <w:basedOn w:val="a"/>
    <w:rsid w:val="008407CA"/>
    <w:pPr>
      <w:spacing w:before="100" w:beforeAutospacing="1" w:after="100" w:afterAutospacing="1"/>
      <w:ind w:firstLine="1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2014-03-05T07:50:00Z</dcterms:created>
  <dcterms:modified xsi:type="dcterms:W3CDTF">2014-03-05T08:03:00Z</dcterms:modified>
</cp:coreProperties>
</file>