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C" w:rsidRPr="008F183C" w:rsidRDefault="008F183C" w:rsidP="008F183C">
      <w:pPr>
        <w:pStyle w:val="p1"/>
        <w:jc w:val="center"/>
      </w:pPr>
      <w:r w:rsidRPr="008F183C">
        <w:t>МАДОУ «Детский сад № 130»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игрового занятия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познава</w:t>
      </w:r>
      <w:r w:rsidR="00BE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деятельности с детьми 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 здоровье сберегающих технологий и ТСО.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Мишуткина Ирина Александровна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Рязань 2014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«Здравствуй Зимушка – зима»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знание детей о времени года - зима и ее признаках.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умение отвечать на вопросы воспитателя, использовать в речи прилагательные и глаголы.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развивать мелкую моторику пальцев рук через пальчиковые игры.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двигательную активность детей, учить выполнять движения, соответствующие тексту.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Пробуждать эстетические чувства, воспитывать интерес к художественному слову, музыкальным произведениям.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словаря: зима, снег, белая, легкая снежинка, полетели, холодно, слепить снеговика, снежки; катаются на санках; дует ветер.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словаря: сугроб, снежный, морозит, пушистая, зимушка - зима, морозный день.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материал: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салфетки, снежки из ваты, игра «Зима - лето», пластмассовые снежинки. Подборка музыкальных произведений.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Предшествующая работа: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картины, открыток, иллюстраций «Зима»;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на прогулке (снег, снежинка, зимние постройки, снеговик);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д/и «Оденем Машу на прогулку».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занятия: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под музыку вносится кукла в костюме Зимы. Воспитатель действует за куклу, обращается к детям.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Я Зимушка – зима. К вам со снегом пришла. И с метелью, и с пургой, со снежинкой небольшой. Дети, вы знаете, что бывает зимой? (Ответы детей: лежит снег, падают снежинки, холодно, т.д.)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А какие бывают снежинки? (Ответы детей: легкие, пушистые, холодные, красивые)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Правильно, ребята. Снежинки бывают белые, легкие, холодные. Я принесла вам белую бумагу. Давайте сделаем из нее снежинки. (Дети отрывают кусочки бумаги, мнут их, кладут на ладонь)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«Снежинка» (под музыку)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снежинка села на ладошку - Дети показывают снежинку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ее поймаю, посиди немножко. Накрывают ее ладошкой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три, четыре, пять Загибают пальчики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Отпускаю полетать Дуют на снежинку.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кладут снежинку на другую ладошку и игра повторяется.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Ребята, когда много снега, то получается сугроб. Давайте и мы с вами сделаем сугроб.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вместе с Зимой кладут снежинки туда, где уже сделан сугроб и лежат несколько таких же снежинок)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А что можно слепить из снега?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Снеговика, горку, снежки.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Правильно. А я принесла вам несколько снежков. Давайте мы с вами поиграем.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«Снежинки»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Зима морозит нас, мы погреемся сейчас. Ручками похлопаем, ножками потопаем. (Дети хлопают в ладоши, хлопают себя по коленям, плечам, топают ногами)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Хлоп, хлоп, не зевай, ты от нас убегай. Мы в снежки играем смело. Ах, какое это дело! (Грозят пальчиком. Кидают снежки из ваты друг в друга)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морозный день, нам играть в снежки не лень!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Кукла Зима: Давайте, ребята, снежки в сугроб соберем, чтобы он у нас еще больше вырос.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вместе с Зимой убирают снежки в сугроб. Воспитатель достает из сугроба игрушку би-ба-бо Лису, одевает ее на руку)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Зима: Ребята, кто это здесь спрятался в сугробе?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 плутовка, рыжая головка.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- краса! А зовут ее лиса!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 Лиса отряхивает с себя снег)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Лиса: Бежала, бежала, да прямо в сугроб и угодила. А я ведь не просто так бежала, а вам ребята подарок от зверей из леса несла. Вот, посмотрите, какая красивая коробочка – вся в снежинках.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Зима: Давайте ребята скажем лисичке спасибо. Садись лисичка на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стульчик, отдохни с дороги, да посмотри, как наши дети играть будут.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сажает Лисичку на стул)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Зима: Ребята, а что же в коробочке лежит? Давайте посмотрим. Там картинки красивые, большая снежинка, красное солнышко. Солнышко – это лето. Снежинка - зима. Давайте поиграем в игру «Наведи порядок» и разложим картинки о зиме на снежинку, а о лете – на солнышко. (Коллективная игра детей. Кукла Зима вместе с детьми контролирует ответы детей)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Как хорошо вы зиму знаете. А мороза вы боитесь?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Нет, не боимся! Нет!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Давайте тогда покажем Морозу, что вы его не боитесь!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Игра-развлечение «Ой, сердит, Мороз…» (под музыку)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сердит Мороз! Дети качают головой – ай-ай-ай!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снегом занес! Гладят кисти рук по очереди.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Щиплет деток до слез! Щиплют себе щечки!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Детишки не пугаются, Поворот головы вправо, лево.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Морозом потешаются. Хлопают в ладоши.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 зимой катаются – УХ! Поглаживают колени сверху вниз!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одевает Лисичку на руку и говорит)</w:t>
      </w: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Лиса: Какие вы молодцы, ребята - мороза не боитесь и про зиму все знаете. А посмотрите, какие я красивые снежинки в сугробе нашла.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из сугроба снежинки, к которым привязан дождик и раздает их детям, предлагая превратиться в снежинки)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Лиса: Ну, ребята, до свидания, а я домой побегу, меня в лесу ждут лисята.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и Зима прощаются с лисой, воспитатель убирает Лису за сугроб)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«Снежинки» 9под музыку)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белые снежиночки, собрались все сюда. Легки мы как пушиночки - холодные всегда»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Играет медленная музыка. Снежинки кружатся. Воспитатель говорит: «Подул сильный ветер, разлетайтесь снежинки». Дети разбегаются в разные стороны и, расставив руки, кружатся, как снежинки. Воспитатель говорит: «Ветер стих, возвращайтесь снежинки в кружок». Игра повторяется 2 - 3 раза.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Зима: - А сейчас ребята, я приглашаю вас всех на улицу гулять, где мы будем кататься с горы, играть в снежки и рассматривать снежинки.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вместе с воспитателем, собираются на улицу)</w:t>
      </w:r>
    </w:p>
    <w:p w:rsidR="008F183C" w:rsidRPr="008F183C" w:rsidRDefault="008F183C" w:rsidP="008F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Конец.</w:t>
      </w:r>
    </w:p>
    <w:p w:rsidR="008F183C" w:rsidRPr="008F183C" w:rsidRDefault="008F183C" w:rsidP="008F1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F183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3646C6" w:rsidRDefault="003646C6"/>
    <w:sectPr w:rsidR="003646C6" w:rsidSect="0036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8F183C"/>
    <w:rsid w:val="003646C6"/>
    <w:rsid w:val="004111BF"/>
    <w:rsid w:val="008F183C"/>
    <w:rsid w:val="00B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183C"/>
  </w:style>
  <w:style w:type="paragraph" w:customStyle="1" w:styleId="p3">
    <w:name w:val="p3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183C"/>
  </w:style>
  <w:style w:type="paragraph" w:customStyle="1" w:styleId="p7">
    <w:name w:val="p7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F183C"/>
  </w:style>
  <w:style w:type="character" w:customStyle="1" w:styleId="s4">
    <w:name w:val="s4"/>
    <w:basedOn w:val="a0"/>
    <w:rsid w:val="008F183C"/>
  </w:style>
  <w:style w:type="character" w:customStyle="1" w:styleId="s5">
    <w:name w:val="s5"/>
    <w:basedOn w:val="a0"/>
    <w:rsid w:val="008F183C"/>
  </w:style>
  <w:style w:type="paragraph" w:customStyle="1" w:styleId="p11">
    <w:name w:val="p11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4720</Characters>
  <Application>Microsoft Office Word</Application>
  <DocSecurity>0</DocSecurity>
  <Lines>39</Lines>
  <Paragraphs>11</Paragraphs>
  <ScaleCrop>false</ScaleCrop>
  <Company>Hewlett-Packard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2014-12-25T16:21:00Z</dcterms:created>
  <dcterms:modified xsi:type="dcterms:W3CDTF">2014-12-25T16:34:00Z</dcterms:modified>
</cp:coreProperties>
</file>