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01" w:rsidRPr="00F64A44" w:rsidRDefault="00BB5801" w:rsidP="00BB580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ru-RU"/>
        </w:rPr>
        <w:t>НОД для детей подготовительной группы «Живой мир нашего края»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Тема: «Живой мир нашего края» подготовительная группа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Цели: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 Образовательные: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Обобщить, уточнить и систематизировать представления детей об обитателях леса;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Закрепить понятие лес, лесник;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Уточнить знания детей о разновидностях леса;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Познакомить детей с интересными фактами из жизни животных;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Формировать умение различать породы деревьев по кроне (силуэту)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.</w:t>
      </w:r>
      <w:proofErr w:type="gramEnd"/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2) Р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азвивающие: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Развитие зрительного восприятия;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Развитие речи детей за счёт обогащения словаря и за счёт развития описательной речи;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Включить в активный словарь детей слова: смешанный, ельник, сосновый, хвойный,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еловый и др.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3) Воспитательные: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Вызвать желание беречь и охранять природу родного края;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Развивать любознательность,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Развивать у детей элементы экологического сознания: «Мы нужны друг другу - лес и человек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»</w:t>
      </w:r>
      <w:proofErr w:type="gramEnd"/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Формировать представления о роли леса в жизни человек.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Развивающая среда: оформление группы под лесную полянку, елочки, пеньки;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презентация «Живой мир нашего края»; игра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«Истинно-ложно»; карточк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и-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слова; практические действия с лекарственными травами и вареньем; гимнастика для глаз; пальчиковая гимнастика; </w:t>
      </w:r>
      <w:proofErr w:type="spell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психоразминка</w:t>
      </w:r>
      <w:proofErr w:type="spell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(релаксация) ; </w:t>
      </w:r>
      <w:proofErr w:type="spell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физминутка</w:t>
      </w:r>
      <w:proofErr w:type="spell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</w:p>
    <w:p w:rsidR="00BB5801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Предварительная работа: чтение художественной литературы о животных, птицах, растениях и других обитателях леса; наблюдения в природе; беседы на экологические темы; заучивание пословиц и стихов; походы в лес с родителями; экскурсия в краеведческий музей.</w:t>
      </w:r>
    </w:p>
    <w:p w:rsidR="00BB5801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Ход: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spell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</w:t>
      </w:r>
      <w:proofErr w:type="spell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 Пойдёмте, друзья, по тропинке со мной. Ответы искать в сторожке лесной под зелёным шатром. Ребята, я вас приглашаю в гости к леснику. А лесником буду я. Кто такой лесник? (ответы дете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й-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он охраняет лес, садит новые ёлочки и т. д.)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• </w:t>
      </w:r>
      <w:proofErr w:type="spell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</w:t>
      </w:r>
      <w:proofErr w:type="spell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обобщает ответы детей: лесник – это человек, который любит и знает всех обитателей леса и всегда готов прийти на помощь в трудное время. Его основное дело – охрана и забота леса.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Показ слайда.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• Стих «Лесник» </w:t>
      </w:r>
      <w:proofErr w:type="spell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А.Зеленовского</w:t>
      </w:r>
      <w:proofErr w:type="spell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(отрывок)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:</w:t>
      </w:r>
      <w:proofErr w:type="gramEnd"/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Ходит по лесу лесник, он шагать в лесу привык.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Здесь ему, совсем как дома, всё давным-давно знакомо.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Взгляд лесничего остёр: тут недавно был костёр-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Под ветвями тлеет жар, не досмотришь и пожар…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Дальше-дальше…. долог путь!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Должен всюду заглянуть, всё обследует лесник,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Он бродить в лесу привык.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Знает он не зря в лицо каждый куст и деревцо.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Сейчас я вам предлагаю составить описательную загадку об одном из жителей леса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(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э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то хищное животное, серого цвета, очень злой, в сказках бывает глупый …. ) </w:t>
      </w:r>
      <w:proofErr w:type="spell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</w:t>
      </w:r>
      <w:proofErr w:type="spell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отгадывает и приглашает детей пройти в сторожку лесника.</w:t>
      </w:r>
    </w:p>
    <w:p w:rsidR="00BB5801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• Ребята, а что такое лес? (ответы-там растут разные деревья, травы и т. д.)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Показ слайда.</w:t>
      </w:r>
    </w:p>
    <w:p w:rsidR="00BB5801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• Лес – это многоэтажный дом, в котором много разных жильцов. 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Одни живут на нижних, другие на верхних этажах.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Предлагаю назвать пословицы о лесе:</w:t>
      </w:r>
    </w:p>
    <w:p w:rsidR="00BB5801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ле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с-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богатство и краса, береги свои леса;</w:t>
      </w:r>
    </w:p>
    <w:p w:rsidR="00BB5801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много леса – не губи, мало ле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са – береги, нет – леса посади;</w:t>
      </w:r>
    </w:p>
    <w:p w:rsidR="00BB5801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- 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старые деревья молодые охраняют;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- 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срубили кусты – прощай птицы и другие.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Ребята, леса бывают разные, это зависит от того, какие деревья растут в этом лесу.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Какие бывают деревья? (хвойные и лиственные)</w:t>
      </w:r>
    </w:p>
    <w:p w:rsidR="00BB5801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Назовите лиственные деревья (берёза, липа, осина, дуб, рябина и др.)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Показ слайда.</w:t>
      </w:r>
    </w:p>
    <w:p w:rsidR="00BB5801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• Воспитатель рассказывает, что лес – где растут одни и те же деревья называется: осины – осинник, берёзы – березняк, берёзовая роща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Показ слайда.</w:t>
      </w:r>
    </w:p>
    <w:p w:rsidR="00BB5801" w:rsidRDefault="00B73D86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- </w:t>
      </w:r>
      <w:r w:rsidR="00BB5801" w:rsidRPr="00BB580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Назовите хвойные деревья. (Ель, сосна, кедр, лиственница). Показ слайда.</w:t>
      </w:r>
    </w:p>
    <w:p w:rsidR="00B73D86" w:rsidRDefault="00B73D86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- Лес, где </w:t>
      </w:r>
      <w:proofErr w:type="gram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растут одни сосны называется</w:t>
      </w:r>
      <w:proofErr w:type="gramEnd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…? (сосняк, сосновый бор) Показ слайда.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А если в лесу растут и хвойные, и лиственные деревья. Как называется такой лес? (смешанный)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Кроме деревьев в лесу, что ещё растёт (кустарники, трава, цветы и т. д.)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Посмотрите, пожалуйста, и скажите, а сторожка лесника в каком лесу находится (хвойном)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.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Какие деревья (ели) .Как ещё можно сказать (ельник, еловый лес) 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• Деревья и кустарники имеют плоды и сейчас мы с вами определим, чей же плод спрятался в волшебной коробочке. Коробка – сундучок с двумя отверстиями для рук. Дети на ощупь определяют, что спрятано. Здесь можно использовать дифференцированный подход: некоторые дети обследуют двумя руками. 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Называют шишки: сосны – сосновая, ели – еловая, кедра – кедровая; плоды дуба – жёлуди, ягоды шиповника и т. д.</w:t>
      </w:r>
      <w:proofErr w:type="gramEnd"/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Пальчиковая гимнастика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:</w:t>
      </w:r>
      <w:proofErr w:type="gramEnd"/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Мальчик с пальчик, где ты был?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Долго по лесу бродил: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Встретил я медведя, волка,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Зайку, ёжика в иголках,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Встретил белочку, синичку,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Встретил лося и лисичку.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Всем подарки подарил,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Всяк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меня благодарил.</w:t>
      </w:r>
    </w:p>
    <w:p w:rsidR="00BB5801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О ком это стихотворение? (о животных)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.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Правильно. а сколько их было всего? (8)</w:t>
      </w:r>
    </w:p>
    <w:p w:rsidR="00B73D86" w:rsidRPr="00F64A44" w:rsidRDefault="00B73D86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- В лесу обитают разные животные, от мала до </w:t>
      </w:r>
      <w:proofErr w:type="gram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велика</w:t>
      </w:r>
      <w:proofErr w:type="gramEnd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Мы сейчас посмотрим какие же животные живут в лесах. Показ слайда.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• </w:t>
      </w:r>
      <w:r w:rsidR="00B73D8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Я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вам расскажу интересные факты из жизни животных. Например: лось сбрасывает рога в начале зимы; лиса б</w:t>
      </w:r>
      <w:r w:rsidR="00B73D8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ольше времени охотится по ночам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; у волка очень чуткий нюх, острое зрение; у медведицы зимой в берлоге появляются медвежата и другие.</w:t>
      </w:r>
    </w:p>
    <w:p w:rsidR="00BB5801" w:rsidRPr="00F64A44" w:rsidRDefault="00453E1C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• В смешанном лесу живут много </w:t>
      </w:r>
      <w:proofErr w:type="gram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зверей</w:t>
      </w:r>
      <w:proofErr w:type="gramEnd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например, белки и зайцы</w:t>
      </w:r>
      <w:r w:rsidR="00BB5801"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? (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показ слайда), лось и кабан (показ слайда), лиса и волк (показ слайда)</w:t>
      </w:r>
      <w:r w:rsidR="00BB5801"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Вот, все животные, которые живут в смешанном лесу. (Показ слайда).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</w:t>
      </w:r>
      <w:r w:rsidR="00453E1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И мы с вами отправляемся на 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лесную полянку. Послушайте. Звучит аудиозапись.</w:t>
      </w:r>
    </w:p>
    <w:p w:rsidR="00453E1C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• Что вы услышали? (голоса птиц). Каких вы птиц узнали? (кукушка, синичка). А каких птиц вы ещ</w:t>
      </w:r>
      <w:r w:rsidR="00453E1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ё знаете? (ворона, дятел, сова)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r w:rsidR="00453E1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Давайте посмотрим на некоторых птиц леса: т</w:t>
      </w:r>
      <w:r w:rsidR="00453E1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етерев и сова (показ слайда), кукушка и дятел (показ птиц), соловей и кедровка (показ слайда).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А чем питаются птицы (насекомыми, семенами трав, растений)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.</w:t>
      </w:r>
      <w:proofErr w:type="gramEnd"/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Правильно, в лесу растут разные травы, цветы. Есть растения, которые человек использует для лечения. Как они называ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ются? (лечебные, лекарственные)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 с какими лекарственными растениями мы уже свами знакомились (подорожник, крапива, ромашка, мята, зверобой).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Показ слайда.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А сейчас мы выполним гимнастику для глаз,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что бы наши глаза отдохнули. (К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омплекс 1) 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• Глаза наши 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отдохнули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и мы продолжаем беседу о растениях. Чаще всего травы заготавливают в сушёном виде. Ребята, а вы сможете узнать какие здесь травы (да), а как (п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 запаху)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Верно, чтобы усилить аромат, нужно траву помять, потереть руками.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Посмотрим на некоторые травы, которые вы определили. Показ слайда.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• Дети определяют в какой 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розетка</w:t>
      </w:r>
      <w:proofErr w:type="gramEnd"/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какая трава (они измельчённые)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 сейчас нужно найти эти травы среди других растений, которые находятся на столе (на столе разложены разные сушёные растения – гербарий)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.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Дети, как мы будем определять? (по внешнему виду – цветку, листьям, стеблю, корню, по особым признакам) 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• Молодцы, с этой задачей мы тоже справились. А что готовят из лекарственных трав? (отвары, чай, дополняю и обобщаю: из лекарственных трав готовят отвары, настои, делают примочки и. конечно, 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же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заваривают травяной чай.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• А с чем пьют чаще 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всего травяной чай (с вареньем)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Верно, а из чего гото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вят варенье? (из фруктов, ягод)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Хорошо, но мы с вами 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сегодня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будем определять из 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каких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ягод приготовили эти варенья.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• На столе в розетках разложено разное варенье. Как можно 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определить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где какое варенье? (по цвету, по вкусу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 А как вам хочется? (по вкусу)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Дети, выбрав варенье по цвету, определяют из каких ягод его приготовили, называют 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:м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алина – сладкое, смородина чёрная, красная – кислое, калина – горьковатое и другие. Варенье это из лесных ягод. А что ещё можно приготовить из ягод? (сок)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.</w:t>
      </w:r>
      <w:proofErr w:type="gramEnd"/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Сейчас мы рассмотрим картинки и назовём знакомые ягоды. Скажите, пожалуйста, ягоды ежевика сок – ежевичный, молодцы! Далее дети называют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: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малина – малиновый, клюква – клюквенный, рябина – рябиновый, земляника – земляничный сок и другие.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Показ слайдов.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Рассказ воспитателя.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Ребята, мы поговорили с вами о многих обитателях леса. В природе всё взаимосвязано. Обитатели леса хорошо приспособлены к жизни в лесу, все они нужны друг друг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у. Но жизнь их полна трудностей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: не будет одних, плохо другим. Лес и человек тоже 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нужны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друг другу. Что мы получаем от леса? (пищу, строительный материал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полюбоваться красотой, отдых)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Представьте, что вы отправились с родителями, друзьями в лес на отдых, что нужно помнить? (правила поведения в лесу)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.</w:t>
      </w:r>
      <w:proofErr w:type="gramEnd"/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 xml:space="preserve">• Сейчас мы с вами поиграем в игру «Истинно - ложно». У вас на столах есть карточки красного и зелёного цвета. 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Красная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– правило неверное, зелёная – правило верно</w:t>
      </w:r>
      <w:r w:rsidR="00C4624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е. Воспитатель называет правила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: Ветки не ломать, деревья не качать, ни травинку, не листок зря не рвать. Можно шуметь, кричать в лесу – это никому не мешает. В лесу нельзя мусорить. Нельзя разорять птичьи гнёзда. Можно прогнать из леса всех животных и насекомых. Разожгли костёр – не тушите. Нельзя разорять муравейники. Нужно беречь и охранять лес! Молодцы, я уверена, что вы не только знаете правила поведения в лесу, но и будете их выполнять. Соблюдая верные правила, мы надолго сбережём красоту нашего края.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Давайте немного расслабимся, сядьте по удобней, закройте глаза. Играет тихая, спокойная музыка. Релаксация: нам хорошо и приятно. Мы дышим чистым воздухом и вдыхаем аромат свежей листвы, чудесных трав. Мы защитники этих растений. Мы будем внимательны ко всему живому на нашей планете и будем оберегать всё живое, будем помощниками – юными экологами. Я знаю, что вы выучили стихи, расскажите нам, пожалуйста.</w:t>
      </w:r>
    </w:p>
    <w:p w:rsidR="00C46241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• Дети рассказывают стих: 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Ты расти на радость людям,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Мы дружить с тобою будем,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Добрый лес, могучий лес,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Полный</w:t>
      </w:r>
      <w:proofErr w:type="gramEnd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сказок и чудес!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Нор звериных, птичьих гнёзд,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Разорять не будем никогда.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Пусть птенцам и маленьким </w:t>
      </w:r>
      <w:proofErr w:type="gramStart"/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зверятам</w:t>
      </w:r>
      <w:proofErr w:type="gramEnd"/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Живётся с нами радостно всегда!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Чтоб навеки не </w:t>
      </w:r>
      <w:r w:rsidR="00C46241"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исчез</w:t>
      </w: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</w:t>
      </w:r>
      <w:bookmarkStart w:id="0" w:name="_GoBack"/>
      <w:bookmarkEnd w:id="0"/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Зверь лесной и птица тоже,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Процветай, наш друг хороший,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Будь здоров зелёный лес!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Лес дарит нам волшебную красоту, он красив в любое время года. Он даёт тень и прохладу в жаркий день, кислород для дыхания, плоды, целебные травы и многое другое. Любите и берегите, защищайте всех обитателей леса.</w:t>
      </w:r>
    </w:p>
    <w:p w:rsidR="00BB5801" w:rsidRPr="00F64A44" w:rsidRDefault="00BB5801" w:rsidP="00BB580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F64A4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• Лесник с вами прощается, я хотела бы узнать: вам понравилось наше путешествие? Что нового вы узнали? Что особенно понравилось? Что запомнили?</w:t>
      </w:r>
    </w:p>
    <w:p w:rsidR="00BB5801" w:rsidRPr="00F64A44" w:rsidRDefault="00BB5801" w:rsidP="00BB5801">
      <w:pPr>
        <w:rPr>
          <w:color w:val="000000" w:themeColor="text1"/>
        </w:rPr>
      </w:pPr>
    </w:p>
    <w:p w:rsidR="00CF508F" w:rsidRPr="00BB5801" w:rsidRDefault="00CF508F" w:rsidP="00BB5801"/>
    <w:sectPr w:rsidR="00CF508F" w:rsidRPr="00BB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F5BA2"/>
    <w:multiLevelType w:val="hybridMultilevel"/>
    <w:tmpl w:val="563A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C4DC7"/>
    <w:multiLevelType w:val="hybridMultilevel"/>
    <w:tmpl w:val="1CA2F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01"/>
    <w:rsid w:val="00453E1C"/>
    <w:rsid w:val="00B73D86"/>
    <w:rsid w:val="00BB5801"/>
    <w:rsid w:val="00C46241"/>
    <w:rsid w:val="00C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2014-12-20T09:26:00Z</dcterms:created>
  <dcterms:modified xsi:type="dcterms:W3CDTF">2014-12-20T10:14:00Z</dcterms:modified>
</cp:coreProperties>
</file>