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51" w:rsidRP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52C51">
        <w:rPr>
          <w:rFonts w:ascii="Times New Roman" w:hAnsi="Times New Roman" w:cs="Times New Roman"/>
          <w:sz w:val="52"/>
          <w:szCs w:val="52"/>
        </w:rPr>
        <w:t>Конспект занятия по развитию творческого мышления «Путешествие по лабиринту фантазии» для детей старшего дошкольного возраста</w:t>
      </w:r>
    </w:p>
    <w:p w:rsidR="00B52C51" w:rsidRP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47F7B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</w:t>
      </w:r>
      <w:r w:rsidRPr="00B52C51">
        <w:rPr>
          <w:rFonts w:ascii="Times New Roman" w:hAnsi="Times New Roman" w:cs="Times New Roman"/>
          <w:sz w:val="52"/>
          <w:szCs w:val="52"/>
        </w:rPr>
        <w:t>оспитатель: Громова В.А.</w:t>
      </w: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Default="00B52C51" w:rsidP="00B52C5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52C51" w:rsidRPr="002D3270" w:rsidRDefault="00F4100F" w:rsidP="00B52C5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7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Программное содержание: </w:t>
      </w: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ab/>
      </w:r>
    </w:p>
    <w:p w:rsidR="00F4100F" w:rsidRPr="002D3270" w:rsidRDefault="00F4100F" w:rsidP="00F410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Учить детей расчленять  представления на отдельные части, сопоставлять похожие предметы между собой и находить сходства и различия</w:t>
      </w: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2. Соединять детали разных образов, придумывая новые, фантастические объекты</w:t>
      </w: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3. Развивать зрительную и слуховую память, позволяющую длительное время удерживать в сознании образ - представление</w:t>
      </w: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4. Учить детей мысленно сопоставлять несколько разных предметов и сравнивать их</w:t>
      </w: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5. Развивать способности комбинировать части разных объектов и создавать объекты с новыми свойствами</w:t>
      </w: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D327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D3270">
        <w:rPr>
          <w:rFonts w:ascii="Times New Roman" w:hAnsi="Times New Roman" w:cs="Times New Roman"/>
          <w:sz w:val="28"/>
          <w:szCs w:val="28"/>
        </w:rPr>
        <w:t xml:space="preserve"> развитие наглядно-действенного мышления учить детей выходить за рамки привычных мыслительных стереотипов, развивать оригинальность   </w:t>
      </w: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70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занятия: </w:t>
      </w: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Детям приносят письмо – приглашение</w:t>
      </w: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00F" w:rsidRPr="002D3270" w:rsidRDefault="00F4100F" w:rsidP="00F4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Приглашу детей сегодня</w:t>
      </w:r>
    </w:p>
    <w:p w:rsidR="00F4100F" w:rsidRPr="002D3270" w:rsidRDefault="00F4100F" w:rsidP="00F4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В лабиринте прогуляться.</w:t>
      </w:r>
    </w:p>
    <w:p w:rsidR="00F4100F" w:rsidRPr="002D3270" w:rsidRDefault="00F4100F" w:rsidP="00F4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С собой возьмите вы смекалку,</w:t>
      </w:r>
    </w:p>
    <w:p w:rsidR="00F4100F" w:rsidRPr="002D3270" w:rsidRDefault="00F4100F" w:rsidP="00F4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Чтобы с носа мне остаться.</w:t>
      </w:r>
    </w:p>
    <w:p w:rsidR="00F4100F" w:rsidRPr="002D3270" w:rsidRDefault="00F4100F" w:rsidP="00F4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00F" w:rsidRPr="002D3270" w:rsidRDefault="00F4100F" w:rsidP="00F4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До свидания, ребятишки,</w:t>
      </w:r>
    </w:p>
    <w:p w:rsidR="00F4100F" w:rsidRPr="002D3270" w:rsidRDefault="00F4100F" w:rsidP="00F4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Я - компьютерная мышка</w:t>
      </w:r>
    </w:p>
    <w:p w:rsidR="00F4100F" w:rsidRPr="002D3270" w:rsidRDefault="00F4100F" w:rsidP="00F4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- Прежде чем отправиться в такую необычную прогулку необходимо знать, что такое лабиринт? (ответы детей)</w:t>
      </w:r>
    </w:p>
    <w:p w:rsidR="00F4100F" w:rsidRPr="002D3270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В нашем лабиринте необходим</w:t>
      </w:r>
      <w:r w:rsidR="002D3270" w:rsidRPr="002D3270">
        <w:rPr>
          <w:rFonts w:ascii="Times New Roman" w:hAnsi="Times New Roman" w:cs="Times New Roman"/>
          <w:sz w:val="28"/>
          <w:szCs w:val="28"/>
        </w:rPr>
        <w:t xml:space="preserve">о пройти по точкам-препятствиям. </w:t>
      </w:r>
      <w:r w:rsidRPr="002D3270">
        <w:rPr>
          <w:rFonts w:ascii="Times New Roman" w:hAnsi="Times New Roman" w:cs="Times New Roman"/>
          <w:sz w:val="28"/>
          <w:szCs w:val="28"/>
        </w:rPr>
        <w:t>Они запрограммированы трудными заданиями, которые придумала компьютерная мышка</w:t>
      </w:r>
    </w:p>
    <w:p w:rsidR="00F4100F" w:rsidRDefault="00F4100F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( дети решают задания и освобождают лабиринт от препятствий</w:t>
      </w:r>
      <w:proofErr w:type="gramStart"/>
      <w:r w:rsidRPr="002D327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D3270" w:rsidRDefault="002D3270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270" w:rsidRDefault="002D3270" w:rsidP="00F4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270" w:rsidRDefault="002D3270" w:rsidP="00154FA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7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« Кто больше» </w:t>
      </w:r>
    </w:p>
    <w:p w:rsidR="00154FAE" w:rsidRPr="00154FAE" w:rsidRDefault="00154FAE" w:rsidP="00154FAE">
      <w:pPr>
        <w:pStyle w:val="a5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Я покажу и</w:t>
      </w:r>
      <w:r w:rsidRPr="00154FAE">
        <w:rPr>
          <w:rFonts w:ascii="Times New Roman" w:hAnsi="Times New Roman" w:cs="Times New Roman"/>
          <w:b/>
          <w:sz w:val="28"/>
          <w:szCs w:val="28"/>
        </w:rPr>
        <w:t>л</w:t>
      </w:r>
      <w:r w:rsidRPr="002D3270">
        <w:rPr>
          <w:rFonts w:ascii="Times New Roman" w:hAnsi="Times New Roman" w:cs="Times New Roman"/>
          <w:sz w:val="28"/>
          <w:szCs w:val="28"/>
        </w:rPr>
        <w:t>и назову предметы, а ваша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70">
        <w:rPr>
          <w:rFonts w:ascii="Times New Roman" w:hAnsi="Times New Roman" w:cs="Times New Roman"/>
          <w:sz w:val="28"/>
          <w:szCs w:val="28"/>
        </w:rPr>
        <w:t>назвать как можно больше признаков предмета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3270">
        <w:rPr>
          <w:rFonts w:ascii="Times New Roman" w:hAnsi="Times New Roman" w:cs="Times New Roman"/>
          <w:sz w:val="28"/>
          <w:szCs w:val="28"/>
        </w:rPr>
        <w:t xml:space="preserve"> (Каков он) (размер, формат, качество поверхности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270">
        <w:rPr>
          <w:rFonts w:ascii="Times New Roman" w:hAnsi="Times New Roman" w:cs="Times New Roman"/>
          <w:sz w:val="28"/>
          <w:szCs w:val="28"/>
        </w:rPr>
        <w:t xml:space="preserve"> особенности, блеск, материал, твердость)</w:t>
      </w:r>
    </w:p>
    <w:p w:rsidR="002D3270" w:rsidRP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270" w:rsidRP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3270">
        <w:rPr>
          <w:rFonts w:ascii="Times New Roman" w:hAnsi="Times New Roman" w:cs="Times New Roman"/>
          <w:i/>
          <w:sz w:val="28"/>
          <w:szCs w:val="28"/>
        </w:rPr>
        <w:t>Линейка</w:t>
      </w: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3270">
        <w:rPr>
          <w:rFonts w:ascii="Times New Roman" w:hAnsi="Times New Roman" w:cs="Times New Roman"/>
          <w:i/>
          <w:sz w:val="28"/>
          <w:szCs w:val="28"/>
        </w:rPr>
        <w:t>Ладонь человека</w:t>
      </w: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3270" w:rsidRPr="002D3270" w:rsidRDefault="002D3270" w:rsidP="002D327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70">
        <w:rPr>
          <w:rFonts w:ascii="Times New Roman" w:hAnsi="Times New Roman" w:cs="Times New Roman"/>
          <w:b/>
          <w:i/>
          <w:sz w:val="28"/>
          <w:szCs w:val="28"/>
        </w:rPr>
        <w:t xml:space="preserve">Игра « Сравни» </w:t>
      </w: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 xml:space="preserve">Я покажу вам два </w:t>
      </w:r>
      <w:proofErr w:type="gramStart"/>
      <w:r w:rsidRPr="002D3270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2D3270">
        <w:rPr>
          <w:rFonts w:ascii="Times New Roman" w:hAnsi="Times New Roman" w:cs="Times New Roman"/>
          <w:sz w:val="28"/>
          <w:szCs w:val="28"/>
        </w:rPr>
        <w:t xml:space="preserve"> а вы сравните их: назовите сходства и различия</w:t>
      </w: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3270">
        <w:rPr>
          <w:rFonts w:ascii="Times New Roman" w:hAnsi="Times New Roman" w:cs="Times New Roman"/>
          <w:i/>
          <w:sz w:val="28"/>
          <w:szCs w:val="28"/>
        </w:rPr>
        <w:t>Карандаш                                  Мел</w:t>
      </w: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А) об</w:t>
      </w:r>
      <w:r>
        <w:rPr>
          <w:rFonts w:ascii="Times New Roman" w:hAnsi="Times New Roman" w:cs="Times New Roman"/>
          <w:sz w:val="28"/>
          <w:szCs w:val="28"/>
        </w:rPr>
        <w:t>а рисуют – одинаковая функция;</w:t>
      </w: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разный цвет, материал;</w:t>
      </w: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карандаш можно точить;</w:t>
      </w: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 карандаша есть стержень;</w:t>
      </w: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разная форма и размер </w:t>
      </w: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270" w:rsidRDefault="002D3270" w:rsidP="002D327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70">
        <w:rPr>
          <w:rFonts w:ascii="Times New Roman" w:hAnsi="Times New Roman" w:cs="Times New Roman"/>
          <w:b/>
          <w:i/>
          <w:sz w:val="28"/>
          <w:szCs w:val="28"/>
        </w:rPr>
        <w:t>Игра «Комплект»</w:t>
      </w:r>
    </w:p>
    <w:p w:rsidR="002D3270" w:rsidRDefault="002D3270" w:rsidP="002D3270">
      <w:pPr>
        <w:pStyle w:val="a5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4FAE" w:rsidRDefault="00154FAE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назову несколько признаков предметов, а вы определите и назовёте предметы, обладающие данным набором признаков</w:t>
      </w:r>
    </w:p>
    <w:p w:rsidR="00154FAE" w:rsidRDefault="00154FAE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FAE" w:rsidRPr="00154FAE" w:rsidRDefault="00154FAE" w:rsidP="002D3270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FA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54FAE" w:rsidRDefault="00154FAE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Круглое, желтое</w:t>
      </w:r>
    </w:p>
    <w:p w:rsidR="00154FAE" w:rsidRDefault="00154FAE" w:rsidP="00154FA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Маленькая, синяя</w:t>
      </w:r>
    </w:p>
    <w:p w:rsidR="00154FAE" w:rsidRDefault="00154FAE" w:rsidP="00154FA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Большой, квадратный, белый</w:t>
      </w:r>
    </w:p>
    <w:p w:rsidR="00154FAE" w:rsidRDefault="00154FAE" w:rsidP="00154FA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FAE" w:rsidRPr="00154FAE" w:rsidRDefault="00154FAE" w:rsidP="00154FA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FAE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54FAE" w:rsidRDefault="00154FAE" w:rsidP="00154FA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Пушистая, рыжая (белка, кошка, лиса) </w:t>
      </w:r>
    </w:p>
    <w:p w:rsidR="002D3270" w:rsidRDefault="00154FAE" w:rsidP="00154FA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FAE" w:rsidRDefault="00154FAE" w:rsidP="00154FA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несколько признаков к данным, чтобы по ним можно было назвать предмет</w:t>
      </w:r>
    </w:p>
    <w:p w:rsidR="00154FAE" w:rsidRPr="00154FAE" w:rsidRDefault="00154FAE" w:rsidP="00154FAE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4FAE">
        <w:rPr>
          <w:rFonts w:ascii="Times New Roman" w:hAnsi="Times New Roman" w:cs="Times New Roman"/>
          <w:i/>
          <w:sz w:val="28"/>
          <w:szCs w:val="28"/>
        </w:rPr>
        <w:t>пушистая, рыжая, хитрая</w:t>
      </w:r>
    </w:p>
    <w:p w:rsidR="00154FAE" w:rsidRPr="00154FAE" w:rsidRDefault="00154FAE" w:rsidP="00154FAE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4FAE">
        <w:rPr>
          <w:rFonts w:ascii="Times New Roman" w:hAnsi="Times New Roman" w:cs="Times New Roman"/>
          <w:i/>
          <w:sz w:val="28"/>
          <w:szCs w:val="28"/>
        </w:rPr>
        <w:t>пушистая</w:t>
      </w:r>
      <w:proofErr w:type="gramEnd"/>
      <w:r w:rsidRPr="00154FAE">
        <w:rPr>
          <w:rFonts w:ascii="Times New Roman" w:hAnsi="Times New Roman" w:cs="Times New Roman"/>
          <w:i/>
          <w:sz w:val="28"/>
          <w:szCs w:val="28"/>
        </w:rPr>
        <w:t>, рыжая, на дереве живет</w:t>
      </w:r>
    </w:p>
    <w:p w:rsidR="00154FAE" w:rsidRDefault="00154FAE" w:rsidP="00154FAE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4FAE">
        <w:rPr>
          <w:rFonts w:ascii="Times New Roman" w:hAnsi="Times New Roman" w:cs="Times New Roman"/>
          <w:i/>
          <w:sz w:val="28"/>
          <w:szCs w:val="28"/>
        </w:rPr>
        <w:t xml:space="preserve">пушистая, рыжая, домашняя </w:t>
      </w:r>
    </w:p>
    <w:p w:rsidR="00154FAE" w:rsidRPr="00154FAE" w:rsidRDefault="00154FAE" w:rsidP="00154FAE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3270" w:rsidRDefault="00154FAE" w:rsidP="002D3270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FAE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154FAE" w:rsidRPr="00154FAE" w:rsidRDefault="00154FAE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FAE">
        <w:rPr>
          <w:rFonts w:ascii="Times New Roman" w:hAnsi="Times New Roman" w:cs="Times New Roman"/>
          <w:sz w:val="28"/>
          <w:szCs w:val="28"/>
        </w:rPr>
        <w:t xml:space="preserve">Скажи наоборот </w:t>
      </w:r>
    </w:p>
    <w:p w:rsidR="00154FAE" w:rsidRPr="00154FAE" w:rsidRDefault="00154FAE" w:rsidP="002D327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4FAE">
        <w:rPr>
          <w:rFonts w:ascii="Times New Roman" w:hAnsi="Times New Roman" w:cs="Times New Roman"/>
          <w:i/>
          <w:sz w:val="28"/>
          <w:szCs w:val="28"/>
        </w:rPr>
        <w:t>Включать – выключать</w:t>
      </w:r>
    </w:p>
    <w:p w:rsidR="00154FAE" w:rsidRPr="00154FAE" w:rsidRDefault="00154FAE" w:rsidP="002D327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4FAE">
        <w:rPr>
          <w:rFonts w:ascii="Times New Roman" w:hAnsi="Times New Roman" w:cs="Times New Roman"/>
          <w:i/>
          <w:sz w:val="28"/>
          <w:szCs w:val="28"/>
        </w:rPr>
        <w:t>Приезжать – уезжать</w:t>
      </w:r>
    </w:p>
    <w:p w:rsidR="00154FAE" w:rsidRPr="00154FAE" w:rsidRDefault="00154FAE" w:rsidP="002D327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4FAE">
        <w:rPr>
          <w:rFonts w:ascii="Times New Roman" w:hAnsi="Times New Roman" w:cs="Times New Roman"/>
          <w:i/>
          <w:sz w:val="28"/>
          <w:szCs w:val="28"/>
        </w:rPr>
        <w:t xml:space="preserve">День – ночь </w:t>
      </w:r>
    </w:p>
    <w:p w:rsidR="00154FAE" w:rsidRDefault="00D014E3" w:rsidP="002D327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14E3">
        <w:rPr>
          <w:rFonts w:ascii="Times New Roman" w:hAnsi="Times New Roman" w:cs="Times New Roman"/>
          <w:i/>
          <w:sz w:val="28"/>
          <w:szCs w:val="28"/>
        </w:rPr>
        <w:lastRenderedPageBreak/>
        <w:t>Входить-выходить</w:t>
      </w:r>
    </w:p>
    <w:p w:rsidR="00D014E3" w:rsidRDefault="00D014E3" w:rsidP="002D327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Назовите предмет, обладающий противоположными признаками одновременно ( выключатель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дверь, вокзал, ночь, насос) </w:t>
      </w:r>
    </w:p>
    <w:p w:rsidR="00D014E3" w:rsidRPr="00D014E3" w:rsidRDefault="00D014E3" w:rsidP="002D327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014E3" w:rsidRDefault="00D014E3" w:rsidP="00D014E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«Продолжи ряд»</w:t>
      </w:r>
    </w:p>
    <w:p w:rsidR="00D014E3" w:rsidRDefault="00D014E3" w:rsidP="00D014E3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4E3" w:rsidRDefault="00D014E3" w:rsidP="00D014E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назову одно слово, а вы попробуйте продолжить тот ряд слов, который я начала.</w:t>
      </w:r>
    </w:p>
    <w:p w:rsidR="00D014E3" w:rsidRDefault="00D014E3" w:rsidP="00D014E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014E3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Чашка, тарелка, ложка…</w:t>
      </w:r>
    </w:p>
    <w:p w:rsid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Синий, красный…</w:t>
      </w:r>
    </w:p>
    <w:p w:rsid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Шкаф, кровать, диван…</w:t>
      </w:r>
    </w:p>
    <w:p w:rsid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Большой, огромный, гигантский….</w:t>
      </w:r>
    </w:p>
    <w:p w:rsid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Печальный…</w:t>
      </w:r>
    </w:p>
    <w:p w:rsid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Старик, пожилой, бабушка…</w:t>
      </w:r>
    </w:p>
    <w:p w:rsid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Городской, сельский, деревенский </w:t>
      </w: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014E3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>Построй смысловой ряд.</w:t>
      </w: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>Гвоздь – молоток, шуруп - …</w:t>
      </w: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>Дом – крыша, книга - …</w:t>
      </w: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>Птица – яйцо, растение - …</w:t>
      </w: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>Квадрат – куб, круг - …</w:t>
      </w: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>Огонь – пожар, вода - …</w:t>
      </w: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>Зерно – амбар, деньги - …</w:t>
      </w: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>Школа – обучение, больница - …</w:t>
      </w: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>Человек – ребёнок, собака - …</w:t>
      </w: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>Пальто – пуговица, ботинок - …</w:t>
      </w: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 xml:space="preserve">Одежда - </w:t>
      </w:r>
      <w:proofErr w:type="gramStart"/>
      <w:r w:rsidRPr="00D014E3">
        <w:rPr>
          <w:rFonts w:ascii="Times New Roman" w:hAnsi="Times New Roman" w:cs="Times New Roman"/>
          <w:sz w:val="28"/>
          <w:szCs w:val="28"/>
        </w:rPr>
        <w:t>голый</w:t>
      </w:r>
      <w:proofErr w:type="gramEnd"/>
      <w:r w:rsidRPr="00D014E3">
        <w:rPr>
          <w:rFonts w:ascii="Times New Roman" w:hAnsi="Times New Roman" w:cs="Times New Roman"/>
          <w:sz w:val="28"/>
          <w:szCs w:val="28"/>
        </w:rPr>
        <w:t>, обувь - …</w:t>
      </w:r>
    </w:p>
    <w:p w:rsid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4E3">
        <w:rPr>
          <w:rFonts w:ascii="Times New Roman" w:hAnsi="Times New Roman" w:cs="Times New Roman"/>
          <w:sz w:val="28"/>
          <w:szCs w:val="28"/>
        </w:rPr>
        <w:t>Утро – ночь, зима - …</w:t>
      </w:r>
    </w:p>
    <w:p w:rsidR="00D014E3" w:rsidRDefault="00D014E3" w:rsidP="00D01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освободили с помощью своего ума лабиринт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препятсвий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сможем пройти на островок фантазии</w:t>
      </w:r>
      <w:r w:rsidR="00D01651">
        <w:rPr>
          <w:rFonts w:ascii="Times New Roman" w:hAnsi="Times New Roman" w:cs="Times New Roman"/>
          <w:sz w:val="28"/>
          <w:szCs w:val="28"/>
        </w:rPr>
        <w:t>.</w:t>
      </w:r>
    </w:p>
    <w:p w:rsidR="00D01651" w:rsidRDefault="00D01651" w:rsidP="00D01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 нём живет?</w:t>
      </w:r>
    </w:p>
    <w:p w:rsidR="00D01651" w:rsidRDefault="00D01651" w:rsidP="00D01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чудо – деревом живет гномик.</w:t>
      </w:r>
    </w:p>
    <w:p w:rsidR="00D01651" w:rsidRDefault="00D01651" w:rsidP="00D01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51" w:rsidRDefault="00D01651" w:rsidP="00D01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51">
        <w:rPr>
          <w:rFonts w:ascii="Times New Roman" w:hAnsi="Times New Roman" w:cs="Times New Roman"/>
          <w:b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На фантастической полянке</w:t>
      </w:r>
    </w:p>
    <w:p w:rsidR="00D01651" w:rsidRDefault="00D01651" w:rsidP="00D0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чудо деревом живу.</w:t>
      </w:r>
    </w:p>
    <w:p w:rsidR="00D01651" w:rsidRDefault="00D01651" w:rsidP="00D0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беда, вы мне поверьте,</w:t>
      </w:r>
    </w:p>
    <w:p w:rsidR="00D01651" w:rsidRDefault="00D01651" w:rsidP="00D0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я домик не найду.</w:t>
      </w:r>
    </w:p>
    <w:p w:rsidR="00D01651" w:rsidRDefault="00D01651" w:rsidP="00D0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дом построить,</w:t>
      </w:r>
    </w:p>
    <w:p w:rsidR="00D01651" w:rsidRPr="00D014E3" w:rsidRDefault="00D01651" w:rsidP="00D0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строительство ускорить.</w:t>
      </w:r>
    </w:p>
    <w:p w:rsidR="00D014E3" w:rsidRPr="00365306" w:rsidRDefault="00365306" w:rsidP="00365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306">
        <w:rPr>
          <w:rFonts w:ascii="Times New Roman" w:hAnsi="Times New Roman" w:cs="Times New Roman"/>
          <w:sz w:val="28"/>
          <w:szCs w:val="28"/>
        </w:rPr>
        <w:lastRenderedPageBreak/>
        <w:t xml:space="preserve">- Мы поможем построить дном </w:t>
      </w:r>
      <w:r w:rsidR="009A02DB" w:rsidRPr="00365306">
        <w:rPr>
          <w:rFonts w:ascii="Times New Roman" w:hAnsi="Times New Roman" w:cs="Times New Roman"/>
          <w:sz w:val="28"/>
          <w:szCs w:val="28"/>
        </w:rPr>
        <w:t>гномику,</w:t>
      </w:r>
      <w:r w:rsidRPr="00365306">
        <w:rPr>
          <w:rFonts w:ascii="Times New Roman" w:hAnsi="Times New Roman" w:cs="Times New Roman"/>
          <w:sz w:val="28"/>
          <w:szCs w:val="28"/>
        </w:rPr>
        <w:t xml:space="preserve"> и будет он необычный, оригинальный, фантастический.</w:t>
      </w:r>
    </w:p>
    <w:p w:rsidR="00365306" w:rsidRDefault="00365306" w:rsidP="00365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306">
        <w:rPr>
          <w:rFonts w:ascii="Times New Roman" w:hAnsi="Times New Roman" w:cs="Times New Roman"/>
          <w:sz w:val="28"/>
          <w:szCs w:val="28"/>
        </w:rPr>
        <w:t>Детям предложить набор карточек, на которых изображены различные предметы, которые подразделены на четыре категории</w:t>
      </w:r>
    </w:p>
    <w:p w:rsidR="00365306" w:rsidRDefault="00365306" w:rsidP="00365306">
      <w:pPr>
        <w:pStyle w:val="a5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5306">
        <w:rPr>
          <w:rFonts w:ascii="Times New Roman" w:hAnsi="Times New Roman" w:cs="Times New Roman"/>
          <w:b/>
          <w:sz w:val="28"/>
          <w:szCs w:val="28"/>
        </w:rPr>
        <w:t>1 Материал:</w:t>
      </w:r>
      <w:r>
        <w:rPr>
          <w:rFonts w:ascii="Times New Roman" w:hAnsi="Times New Roman" w:cs="Times New Roman"/>
          <w:sz w:val="28"/>
          <w:szCs w:val="28"/>
        </w:rPr>
        <w:t xml:space="preserve"> на карточках изображены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шар, мяч, бант, паутина и т.д. </w:t>
      </w:r>
    </w:p>
    <w:p w:rsidR="00365306" w:rsidRDefault="00365306" w:rsidP="00365306">
      <w:pPr>
        <w:pStyle w:val="a5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365306" w:rsidRDefault="00365306" w:rsidP="00365306">
      <w:pPr>
        <w:pStyle w:val="a5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53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306">
        <w:rPr>
          <w:rFonts w:ascii="Times New Roman" w:hAnsi="Times New Roman" w:cs="Times New Roman"/>
          <w:b/>
          <w:sz w:val="28"/>
          <w:szCs w:val="28"/>
        </w:rPr>
        <w:t>Способ передвижения</w:t>
      </w:r>
      <w:r>
        <w:rPr>
          <w:rFonts w:ascii="Times New Roman" w:hAnsi="Times New Roman" w:cs="Times New Roman"/>
          <w:sz w:val="28"/>
          <w:szCs w:val="28"/>
        </w:rPr>
        <w:t>: куриные ноги, крыло птицы, юла, змея</w:t>
      </w:r>
    </w:p>
    <w:p w:rsidR="00365306" w:rsidRDefault="00365306" w:rsidP="00365306">
      <w:pPr>
        <w:pStyle w:val="a5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365306" w:rsidRPr="00365306" w:rsidRDefault="00365306" w:rsidP="00365306">
      <w:pPr>
        <w:pStyle w:val="a5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5306">
        <w:rPr>
          <w:rFonts w:ascii="Times New Roman" w:hAnsi="Times New Roman" w:cs="Times New Roman"/>
          <w:b/>
          <w:sz w:val="28"/>
          <w:szCs w:val="28"/>
        </w:rPr>
        <w:t xml:space="preserve">3 Звуки: </w:t>
      </w:r>
      <w:r>
        <w:rPr>
          <w:rFonts w:ascii="Times New Roman" w:hAnsi="Times New Roman" w:cs="Times New Roman"/>
          <w:sz w:val="28"/>
          <w:szCs w:val="28"/>
        </w:rPr>
        <w:t>магнитофон, дудка, колокольчик, смех</w:t>
      </w:r>
    </w:p>
    <w:p w:rsidR="00365306" w:rsidRDefault="00365306" w:rsidP="00365306">
      <w:pPr>
        <w:pStyle w:val="a5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365306" w:rsidRDefault="00365306" w:rsidP="00365306">
      <w:pPr>
        <w:pStyle w:val="a5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5306">
        <w:rPr>
          <w:rFonts w:ascii="Times New Roman" w:hAnsi="Times New Roman" w:cs="Times New Roman"/>
          <w:b/>
          <w:sz w:val="28"/>
          <w:szCs w:val="28"/>
        </w:rPr>
        <w:t>4 Запах:</w:t>
      </w:r>
      <w:r>
        <w:rPr>
          <w:rFonts w:ascii="Times New Roman" w:hAnsi="Times New Roman" w:cs="Times New Roman"/>
          <w:sz w:val="28"/>
          <w:szCs w:val="28"/>
        </w:rPr>
        <w:t xml:space="preserve"> цветы, конфеты, ёлка</w:t>
      </w:r>
    </w:p>
    <w:p w:rsidR="00365306" w:rsidRPr="00365306" w:rsidRDefault="00365306" w:rsidP="00365306">
      <w:pPr>
        <w:pStyle w:val="a5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D014E3" w:rsidRDefault="00365306" w:rsidP="00365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306">
        <w:rPr>
          <w:rFonts w:ascii="Times New Roman" w:hAnsi="Times New Roman" w:cs="Times New Roman"/>
          <w:sz w:val="28"/>
          <w:szCs w:val="28"/>
        </w:rPr>
        <w:t xml:space="preserve">Карточки расположены на столе картинками вниз. Детям предлагается вытащить поочередно по одной карточке из каждой серии и с помощью их сконструировать дом для гномика. </w:t>
      </w:r>
    </w:p>
    <w:p w:rsidR="00365306" w:rsidRPr="00365306" w:rsidRDefault="00365306" w:rsidP="00365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306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</w:p>
    <w:p w:rsidR="00365306" w:rsidRDefault="00365306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шарик: (летающий, прозрачный, можно надувать, сдувать)</w:t>
      </w:r>
    </w:p>
    <w:p w:rsidR="00365306" w:rsidRDefault="00365306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Куринные ножки (умеют бегать, подпрыгивать, вертеться)</w:t>
      </w:r>
    </w:p>
    <w:p w:rsidR="00365306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(звенит, гремит, созывает гостей)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цветов (разноцветный, яркий, прекрасный запах, душистый, ароматный, приятный)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хорошо такой дом?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 плох?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изменить плохое, чтобы оно улучшилось?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игру вводится пустая карточка, на которой ребёнок может представить любой предмет, пофантазировать.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построили мы дом для гномика, и помогла вам ваша фантазия. </w:t>
      </w:r>
    </w:p>
    <w:p w:rsidR="00365306" w:rsidRDefault="00365306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новоселье гном решил сшить себе рубашку.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назовем мы гномика, если он умеет шить?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себе шьет?</w:t>
      </w:r>
    </w:p>
    <w:p w:rsidR="0000783B" w:rsidRDefault="0000783B" w:rsidP="0000783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0783B" w:rsidRPr="00365306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 себе рубашк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D014E3" w:rsidRDefault="00D014E3" w:rsidP="00D01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Default="0000783B" w:rsidP="00D01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Default="0000783B" w:rsidP="00D01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Default="0000783B" w:rsidP="00D01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кого есть иголки (елка, ежик). Кто живет в лесу под ёлкой (волки).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пришли иголки.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съели волки.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лесу под ёлкой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 злые волки.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Default="0000783B" w:rsidP="00D01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волки были не злые, и пришли к нему на новоселье.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нему под ёлку 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не злые волки. </w:t>
      </w: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3B">
        <w:rPr>
          <w:rFonts w:ascii="Times New Roman" w:hAnsi="Times New Roman" w:cs="Times New Roman"/>
          <w:b/>
          <w:sz w:val="28"/>
          <w:szCs w:val="28"/>
        </w:rPr>
        <w:t xml:space="preserve">Гномик: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783B">
        <w:rPr>
          <w:rFonts w:ascii="Times New Roman" w:hAnsi="Times New Roman" w:cs="Times New Roman"/>
          <w:sz w:val="28"/>
          <w:szCs w:val="28"/>
        </w:rPr>
        <w:t xml:space="preserve">ешил </w:t>
      </w:r>
      <w:r w:rsidR="007E7512">
        <w:rPr>
          <w:rFonts w:ascii="Times New Roman" w:hAnsi="Times New Roman" w:cs="Times New Roman"/>
          <w:sz w:val="28"/>
          <w:szCs w:val="28"/>
        </w:rPr>
        <w:t>сварить на свое новоселье компот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783B">
        <w:rPr>
          <w:rFonts w:ascii="Times New Roman" w:hAnsi="Times New Roman" w:cs="Times New Roman"/>
          <w:sz w:val="28"/>
          <w:szCs w:val="28"/>
        </w:rPr>
        <w:t xml:space="preserve"> Я буду рассказывать, как я его варил, а дети пусть помогают подобрать рифму.</w:t>
      </w: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сварить компот</w:t>
      </w: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на … (новоселье)</w:t>
      </w: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изюм, орехи, мед,</w:t>
      </w: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Килограмм … (варенья, печенья)</w:t>
      </w: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кастрюлю поместил</w:t>
      </w: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Размешал, воды … (налил)</w:t>
      </w: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плиту поставил</w:t>
      </w: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огня … (прибавил)</w:t>
      </w: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… (пожалею):</w:t>
      </w: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морковки, лук, банан,</w:t>
      </w:r>
    </w:p>
    <w:p w:rsidR="007E7512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Огурец, … (муки стакан) </w:t>
      </w:r>
    </w:p>
    <w:p w:rsidR="007E7512" w:rsidRPr="0000783B" w:rsidRDefault="007E7512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Default="007E7512" w:rsidP="007E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1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половину сухаря</w:t>
      </w:r>
    </w:p>
    <w:p w:rsidR="007E7512" w:rsidRDefault="007E7512" w:rsidP="007E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твой компот добавлю я.</w:t>
      </w:r>
    </w:p>
    <w:p w:rsidR="007E7512" w:rsidRDefault="007E7512" w:rsidP="007E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чепуха, ерунда, но</w:t>
      </w:r>
    </w:p>
    <w:p w:rsidR="007E7512" w:rsidRDefault="007E7512" w:rsidP="007E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этот компот</w:t>
      </w:r>
    </w:p>
    <w:p w:rsidR="007E7512" w:rsidRDefault="007E7512" w:rsidP="007E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Посолить немножечко,</w:t>
      </w:r>
    </w:p>
    <w:p w:rsidR="007E7512" w:rsidRDefault="007E7512" w:rsidP="007E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 всех в животе</w:t>
      </w:r>
    </w:p>
    <w:p w:rsidR="007E7512" w:rsidRPr="007E7512" w:rsidRDefault="007E7512" w:rsidP="007E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Вырастет … (картошечка)</w:t>
      </w:r>
    </w:p>
    <w:p w:rsidR="0000783B" w:rsidRPr="0000783B" w:rsidRDefault="0000783B" w:rsidP="007E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Pr="0000783B" w:rsidRDefault="0000783B" w:rsidP="0000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3B" w:rsidRPr="00D014E3" w:rsidRDefault="0000783B" w:rsidP="00D01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14E3" w:rsidRPr="00D014E3" w:rsidRDefault="00D014E3" w:rsidP="00D01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14E3" w:rsidRPr="00D014E3" w:rsidRDefault="00D014E3" w:rsidP="00D014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4FAE" w:rsidRPr="002D3270" w:rsidRDefault="00154FAE" w:rsidP="002D327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54FAE" w:rsidRPr="002D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5170"/>
    <w:multiLevelType w:val="hybridMultilevel"/>
    <w:tmpl w:val="1FCAD450"/>
    <w:lvl w:ilvl="0" w:tplc="0AFEF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F47D2"/>
    <w:multiLevelType w:val="multilevel"/>
    <w:tmpl w:val="06EC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E1EA7"/>
    <w:multiLevelType w:val="hybridMultilevel"/>
    <w:tmpl w:val="3A4C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3FAC"/>
    <w:multiLevelType w:val="hybridMultilevel"/>
    <w:tmpl w:val="6694CD6E"/>
    <w:lvl w:ilvl="0" w:tplc="6D688C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8AC0090"/>
    <w:multiLevelType w:val="hybridMultilevel"/>
    <w:tmpl w:val="C9F8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D07EF"/>
    <w:multiLevelType w:val="hybridMultilevel"/>
    <w:tmpl w:val="C2AE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C448A"/>
    <w:multiLevelType w:val="hybridMultilevel"/>
    <w:tmpl w:val="327AC382"/>
    <w:lvl w:ilvl="0" w:tplc="962A6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771A0"/>
    <w:multiLevelType w:val="multilevel"/>
    <w:tmpl w:val="AFF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D5"/>
    <w:rsid w:val="0000783B"/>
    <w:rsid w:val="00154FAE"/>
    <w:rsid w:val="00184455"/>
    <w:rsid w:val="002D3270"/>
    <w:rsid w:val="00365306"/>
    <w:rsid w:val="00407801"/>
    <w:rsid w:val="00496CA6"/>
    <w:rsid w:val="00647F7B"/>
    <w:rsid w:val="007C3009"/>
    <w:rsid w:val="007E7512"/>
    <w:rsid w:val="008108D5"/>
    <w:rsid w:val="00836917"/>
    <w:rsid w:val="009551E1"/>
    <w:rsid w:val="009A02DB"/>
    <w:rsid w:val="00B52C51"/>
    <w:rsid w:val="00D014E3"/>
    <w:rsid w:val="00D01651"/>
    <w:rsid w:val="00F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3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3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C3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3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3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C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dcterms:created xsi:type="dcterms:W3CDTF">2014-12-10T15:55:00Z</dcterms:created>
  <dcterms:modified xsi:type="dcterms:W3CDTF">2014-12-17T14:15:00Z</dcterms:modified>
</cp:coreProperties>
</file>