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FA" w:rsidRPr="005431FA" w:rsidRDefault="00A36983" w:rsidP="00617D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48"/>
          <w:lang w:eastAsia="ru-RU"/>
        </w:rPr>
      </w:pPr>
      <w:r w:rsidRPr="005431FA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48"/>
          <w:lang w:eastAsia="ru-RU"/>
        </w:rPr>
        <w:t xml:space="preserve">Родительское собрание </w:t>
      </w:r>
    </w:p>
    <w:p w:rsidR="00A36983" w:rsidRPr="005431FA" w:rsidRDefault="00A36983" w:rsidP="00617D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48"/>
          <w:lang w:eastAsia="ru-RU"/>
        </w:rPr>
      </w:pPr>
      <w:r w:rsidRPr="005431FA">
        <w:rPr>
          <w:rFonts w:ascii="Times New Roman" w:eastAsia="Times New Roman" w:hAnsi="Times New Roman" w:cs="Times New Roman"/>
          <w:bCs/>
          <w:color w:val="7030A0"/>
          <w:kern w:val="36"/>
          <w:sz w:val="32"/>
          <w:szCs w:val="48"/>
          <w:lang w:eastAsia="ru-RU"/>
        </w:rPr>
        <w:t xml:space="preserve">"Счастлив тот, кто счастлив у себя дома" </w:t>
      </w:r>
    </w:p>
    <w:p w:rsidR="004740AF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18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301F" w:rsidRDefault="00A36983" w:rsidP="0061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и детьми создать модель счастливой семьи; определить, что семья держится на любви, заботе, сопереживании, внимании всех членов семьи друг к другу</w:t>
      </w:r>
      <w:r w:rsidR="00617D94" w:rsidRP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организовать совместный досуг детей и родителей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7D94" w:rsidRP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сплотить родителей и детей.</w:t>
      </w:r>
      <w:r w:rsidR="00617D94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правил семейного воспитания. </w:t>
      </w:r>
      <w:r w:rsidR="00617D94" w:rsidRP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уважительное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ко всем членам семьи.      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18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учащиеся 3 класса, классный руководитель.</w:t>
      </w:r>
    </w:p>
    <w:p w:rsidR="00617D94" w:rsidRDefault="00A36983" w:rsidP="0061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F03236" w:rsidRPr="0018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D94" w:rsidRP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презентация, 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  сопровождение,</w:t>
      </w:r>
      <w:r w:rsidR="00617D94" w:rsidRP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детей </w:t>
      </w:r>
      <w:r w:rsidR="00617D94" w:rsidRPr="005A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изображением  семьи, пословиц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17D94" w:rsidRPr="005A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  сопровождение, сердечки</w:t>
      </w:r>
      <w:proofErr w:type="gramStart"/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открытка для родителей(своими руками),письма для мамы, детские ладошки из цветной </w:t>
      </w:r>
      <w:r w:rsidR="00947C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бумаги, советы</w:t>
      </w:r>
      <w:r w:rsidR="006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родителям.</w:t>
      </w:r>
    </w:p>
    <w:p w:rsidR="005431FA" w:rsidRDefault="005431FA" w:rsidP="00617D94">
      <w:pPr>
        <w:ind w:left="-54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17D94" w:rsidRPr="0061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 на собрание:</w:t>
      </w:r>
    </w:p>
    <w:p w:rsidR="00617D94" w:rsidRPr="00617D94" w:rsidRDefault="00617D94" w:rsidP="00617D94">
      <w:pPr>
        <w:ind w:left="-540" w:right="-5"/>
        <w:rPr>
          <w:rFonts w:ascii="Trebuchet MS" w:eastAsia="Times New Roman" w:hAnsi="Trebuchet MS" w:cs="Times New Roman"/>
          <w:color w:val="17365D"/>
          <w:spacing w:val="-2"/>
          <w:w w:val="150"/>
          <w:sz w:val="20"/>
          <w:szCs w:val="40"/>
          <w:lang w:eastAsia="ru-RU"/>
        </w:rPr>
      </w:pPr>
      <w:r w:rsidRPr="00617D94">
        <w:rPr>
          <w:rFonts w:ascii="Trebuchet MS" w:eastAsia="Times New Roman" w:hAnsi="Trebuchet MS" w:cs="Times New Roman"/>
          <w:color w:val="17365D"/>
          <w:spacing w:val="-2"/>
          <w:w w:val="150"/>
          <w:sz w:val="20"/>
          <w:szCs w:val="40"/>
          <w:lang w:eastAsia="ru-RU"/>
        </w:rPr>
        <w:t xml:space="preserve"> Дорогие родители и дети!</w:t>
      </w:r>
    </w:p>
    <w:p w:rsidR="00617D94" w:rsidRPr="00617D94" w:rsidRDefault="00617D94" w:rsidP="00617D94">
      <w:pPr>
        <w:spacing w:after="0" w:line="240" w:lineRule="auto"/>
        <w:ind w:left="-540" w:right="-5"/>
        <w:jc w:val="both"/>
        <w:rPr>
          <w:rFonts w:ascii="Trebuchet MS" w:eastAsia="Times New Roman" w:hAnsi="Trebuchet MS" w:cs="Times New Roman"/>
          <w:color w:val="17365D"/>
          <w:spacing w:val="-2"/>
          <w:sz w:val="20"/>
          <w:szCs w:val="36"/>
          <w:lang w:eastAsia="ru-RU"/>
        </w:rPr>
      </w:pPr>
      <w:r w:rsidRPr="00617D94">
        <w:rPr>
          <w:rFonts w:ascii="Trebuchet MS" w:eastAsia="Times New Roman" w:hAnsi="Trebuchet MS" w:cs="Times New Roman"/>
          <w:color w:val="17365D"/>
          <w:spacing w:val="-2"/>
          <w:w w:val="150"/>
          <w:sz w:val="20"/>
          <w:szCs w:val="40"/>
          <w:lang w:eastAsia="ru-RU"/>
        </w:rPr>
        <w:t xml:space="preserve">   </w:t>
      </w:r>
      <w:r w:rsidRPr="00617D94">
        <w:rPr>
          <w:rFonts w:ascii="Trebuchet MS" w:eastAsia="Times New Roman" w:hAnsi="Trebuchet MS" w:cs="Times New Roman"/>
          <w:color w:val="17365D"/>
          <w:spacing w:val="-2"/>
          <w:sz w:val="20"/>
          <w:szCs w:val="36"/>
          <w:lang w:eastAsia="ru-RU"/>
        </w:rPr>
        <w:t>Если Вы хотите провести свой выходной день со своим ребёнком, приглашаю Вас на совместное родительское собрание: «Счастлив тот, кто счастлив у себя дома»</w:t>
      </w:r>
    </w:p>
    <w:p w:rsidR="00617D94" w:rsidRPr="00617D94" w:rsidRDefault="00617D94" w:rsidP="00617D94">
      <w:pPr>
        <w:spacing w:after="0" w:line="240" w:lineRule="auto"/>
        <w:ind w:left="-540" w:right="-5"/>
        <w:jc w:val="center"/>
        <w:rPr>
          <w:rFonts w:ascii="Trebuchet MS" w:eastAsia="Times New Roman" w:hAnsi="Trebuchet MS" w:cs="Times New Roman"/>
          <w:color w:val="17365D"/>
          <w:spacing w:val="-2"/>
          <w:w w:val="150"/>
          <w:sz w:val="20"/>
          <w:szCs w:val="40"/>
          <w:lang w:eastAsia="ru-RU"/>
        </w:rPr>
      </w:pPr>
      <w:r w:rsidRPr="00617D94">
        <w:rPr>
          <w:rFonts w:ascii="Trebuchet MS" w:eastAsia="Times New Roman" w:hAnsi="Trebuchet MS" w:cs="Times New Roman"/>
          <w:color w:val="17365D"/>
          <w:spacing w:val="-2"/>
          <w:w w:val="150"/>
          <w:sz w:val="20"/>
          <w:szCs w:val="40"/>
          <w:lang w:eastAsia="ru-RU"/>
        </w:rPr>
        <w:t>Дорогие взрослые!</w:t>
      </w:r>
    </w:p>
    <w:p w:rsidR="00617D94" w:rsidRPr="00617D94" w:rsidRDefault="00617D94" w:rsidP="00617D94">
      <w:pPr>
        <w:spacing w:after="0" w:line="240" w:lineRule="auto"/>
        <w:ind w:left="-540" w:right="-5"/>
        <w:jc w:val="both"/>
        <w:rPr>
          <w:rFonts w:ascii="Trebuchet MS" w:eastAsia="Times New Roman" w:hAnsi="Trebuchet MS" w:cs="Times New Roman"/>
          <w:color w:val="17365D"/>
          <w:spacing w:val="-2"/>
          <w:sz w:val="20"/>
          <w:szCs w:val="36"/>
          <w:lang w:eastAsia="ru-RU"/>
        </w:rPr>
      </w:pPr>
      <w:r w:rsidRPr="00617D94">
        <w:rPr>
          <w:rFonts w:ascii="Trebuchet MS" w:eastAsia="Times New Roman" w:hAnsi="Trebuchet MS" w:cs="Times New Roman"/>
          <w:color w:val="17365D"/>
          <w:spacing w:val="-2"/>
          <w:sz w:val="20"/>
          <w:szCs w:val="36"/>
          <w:lang w:eastAsia="ru-RU"/>
        </w:rPr>
        <w:t xml:space="preserve">   Мы продолжаем себя в детях. Какими они вырастут, кем станут – зависит от нас, родителей. Ваша забота, умелые руки и постоянное внимание очень нужны детям.</w:t>
      </w:r>
    </w:p>
    <w:p w:rsidR="00617D94" w:rsidRPr="00617D94" w:rsidRDefault="00617D94" w:rsidP="00617D94">
      <w:pPr>
        <w:spacing w:after="0" w:line="240" w:lineRule="auto"/>
        <w:ind w:left="-540" w:right="-5"/>
        <w:jc w:val="both"/>
        <w:rPr>
          <w:rFonts w:ascii="Trebuchet MS" w:eastAsia="Times New Roman" w:hAnsi="Trebuchet MS" w:cs="Times New Roman"/>
          <w:color w:val="17365D"/>
          <w:spacing w:val="-2"/>
          <w:sz w:val="20"/>
          <w:szCs w:val="36"/>
          <w:lang w:eastAsia="ru-RU"/>
        </w:rPr>
      </w:pPr>
    </w:p>
    <w:p w:rsidR="00617D94" w:rsidRPr="00617D94" w:rsidRDefault="00617D94" w:rsidP="00617D94">
      <w:pPr>
        <w:spacing w:after="0" w:line="240" w:lineRule="auto"/>
        <w:ind w:left="-540" w:right="-5"/>
        <w:jc w:val="center"/>
        <w:rPr>
          <w:rFonts w:ascii="Trebuchet MS" w:eastAsia="Times New Roman" w:hAnsi="Trebuchet MS" w:cs="Times New Roman"/>
          <w:b/>
          <w:i/>
          <w:color w:val="17365D"/>
          <w:spacing w:val="-2"/>
          <w:w w:val="150"/>
          <w:sz w:val="20"/>
          <w:szCs w:val="40"/>
          <w:lang w:eastAsia="ru-RU"/>
        </w:rPr>
      </w:pPr>
      <w:r w:rsidRPr="00617D94">
        <w:rPr>
          <w:rFonts w:ascii="Trebuchet MS" w:eastAsia="Times New Roman" w:hAnsi="Trebuchet MS" w:cs="Times New Roman"/>
          <w:b/>
          <w:i/>
          <w:color w:val="17365D"/>
          <w:spacing w:val="-2"/>
          <w:w w:val="150"/>
          <w:sz w:val="20"/>
          <w:szCs w:val="40"/>
          <w:lang w:eastAsia="ru-RU"/>
        </w:rPr>
        <w:t>Приходите 20 декабря в 11.00 часов. МЫ ВАМ РАДЫ!!!</w:t>
      </w:r>
    </w:p>
    <w:p w:rsidR="00617D94" w:rsidRPr="00617D94" w:rsidRDefault="00617D94" w:rsidP="00617D94">
      <w:pPr>
        <w:spacing w:after="0" w:line="240" w:lineRule="auto"/>
        <w:ind w:left="-540" w:right="-5"/>
        <w:jc w:val="center"/>
        <w:rPr>
          <w:rFonts w:ascii="Trebuchet MS" w:eastAsia="Times New Roman" w:hAnsi="Trebuchet MS" w:cs="Times New Roman"/>
          <w:b/>
          <w:i/>
          <w:color w:val="17365D"/>
          <w:w w:val="150"/>
          <w:sz w:val="20"/>
          <w:szCs w:val="40"/>
          <w:lang w:eastAsia="ru-RU"/>
        </w:rPr>
      </w:pPr>
    </w:p>
    <w:p w:rsidR="00617D94" w:rsidRPr="00617D94" w:rsidRDefault="00617D94" w:rsidP="00617D94">
      <w:pPr>
        <w:spacing w:after="0" w:line="240" w:lineRule="auto"/>
        <w:rPr>
          <w:rFonts w:ascii="Trebuchet MS" w:eastAsia="Times New Roman" w:hAnsi="Trebuchet MS" w:cs="Times New Roman"/>
          <w:b/>
          <w:i/>
          <w:color w:val="17365D"/>
          <w:spacing w:val="-2"/>
          <w:w w:val="150"/>
          <w:sz w:val="20"/>
          <w:szCs w:val="40"/>
          <w:lang w:eastAsia="ru-RU"/>
        </w:rPr>
      </w:pPr>
    </w:p>
    <w:p w:rsidR="00617D94" w:rsidRPr="00617D94" w:rsidRDefault="00617D94" w:rsidP="00617D94">
      <w:pPr>
        <w:spacing w:after="0" w:line="240" w:lineRule="auto"/>
        <w:rPr>
          <w:rFonts w:ascii="Trebuchet MS" w:eastAsia="Times New Roman" w:hAnsi="Trebuchet MS" w:cs="Times New Roman"/>
          <w:b/>
          <w:i/>
          <w:color w:val="17365D"/>
          <w:spacing w:val="-2"/>
          <w:w w:val="150"/>
          <w:sz w:val="20"/>
          <w:szCs w:val="40"/>
          <w:lang w:eastAsia="ru-RU"/>
        </w:rPr>
      </w:pPr>
      <w:r w:rsidRPr="00617D9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1438275" cy="1057275"/>
            <wp:effectExtent l="0" t="0" r="9525" b="9525"/>
            <wp:docPr id="1" name="Рисунок 1" descr="Описание: &amp;Acy;&amp;rcy;&amp;khcy;&amp;icy;&amp;vcy; &amp;ncy;&amp;ocy;&amp;vcy;&amp;ocy;&amp;scy;&amp;tcy;&amp;iecy;&amp;jcy; &amp;Mcy;&amp;Bcy;&amp;Dcy;&amp;Ocy;&amp;Ucy; &quot;&amp;Dcy;&amp;iecy;&amp;tcy;&amp;scy;&amp;kcy;&amp;icy;&amp;jcy; &amp;scy;&amp;acy;&amp;dcy; 126&quot; &amp;gcy;. &amp;CHcy;&amp;iecy;&amp;bcy;&amp;ocy;&amp;kcy;&amp;scy;&amp;acy;&amp;rcy;&amp;ycy; / &amp;Pcy;&amp;ocy;&amp;rcy;&amp;tcy;&amp;acy;&amp;l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&amp;Acy;&amp;rcy;&amp;khcy;&amp;icy;&amp;vcy; &amp;ncy;&amp;ocy;&amp;vcy;&amp;ocy;&amp;scy;&amp;tcy;&amp;iecy;&amp;jcy; &amp;Mcy;&amp;Bcy;&amp;Dcy;&amp;Ocy;&amp;Ucy; &quot;&amp;Dcy;&amp;iecy;&amp;tcy;&amp;scy;&amp;kcy;&amp;icy;&amp;jcy; &amp;scy;&amp;acy;&amp;dcy; 126&quot; &amp;gcy;. &amp;CHcy;&amp;iecy;&amp;bcy;&amp;ocy;&amp;kcy;&amp;scy;&amp;acy;&amp;rcy;&amp;ycy; / &amp;Pcy;&amp;ocy;&amp;rcy;&amp;tcy;&amp;acy;&amp;lcy;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94" w:rsidRPr="00617D94" w:rsidRDefault="00617D94" w:rsidP="0061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983" w:rsidRPr="005431FA" w:rsidRDefault="00A36983" w:rsidP="00A369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Ход собрания</w:t>
      </w:r>
      <w:r w:rsidR="005431F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:</w:t>
      </w:r>
    </w:p>
    <w:p w:rsidR="0018301F" w:rsidRDefault="00B43CE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У</w:t>
      </w:r>
      <w:r w:rsidR="005431FA" w:rsidRPr="005431F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читель</w:t>
      </w:r>
      <w:r w:rsidR="00947CF7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:</w:t>
      </w:r>
      <w:r w:rsidR="00947CF7"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З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дравствуйте, дорогие друзья! Позвольте именно так называть </w:t>
      </w:r>
      <w:r w:rsidR="00CF5961"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вас, не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взирая на возраст и ранги, ведь сегодня здесь собрались друзья большой семьи под названием</w:t>
      </w:r>
      <w:r w:rsidR="0018301F"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3 г класса</w:t>
      </w:r>
      <w:r w:rsidR="00A62930" w:rsidRPr="0018301F">
        <w:rPr>
          <w:rFonts w:ascii="Times New Roman" w:hAnsi="Times New Roman"/>
          <w:sz w:val="24"/>
        </w:rPr>
        <w:t xml:space="preserve"> </w:t>
      </w:r>
      <w:r w:rsidR="00A62930"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школа «Перспектива»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  <w:r w:rsidRPr="0018301F">
        <w:rPr>
          <w:rFonts w:ascii="Times New Roman" w:hAnsi="Times New Roman"/>
          <w:sz w:val="24"/>
        </w:rPr>
        <w:t xml:space="preserve"> 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Сегодня у нас не просто собрание, а совместное собрание родителей и детей, который называется «Счастлив тот, кто счастлив у себя дома"</w:t>
      </w:r>
      <w:r w:rsidR="0018301F"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.</w:t>
      </w:r>
    </w:p>
    <w:p w:rsidR="00947CF7" w:rsidRPr="00947CF7" w:rsidRDefault="00947CF7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47CF7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Читают дети</w:t>
      </w:r>
    </w:p>
    <w:p w:rsid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Семья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– это счастье, любовь и удача,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lastRenderedPageBreak/>
        <w:t>Семья – это летом поездки на дачу.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Семья – это праздник, семейные даты,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Подарки, покупки, приятные траты.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Рождение детей, первый шаг, первый лепет,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Мечты о хорошем, волненье и трепет.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Семья – это труд, друг о друге забота,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Семья – это много домашней работы.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Семья – это важно! Семья – это сложно!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Но счастливо жить одному невозможно!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Всегда будьте вместе, любовь берегите,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Обиды и ссоры подальше гоните,</w:t>
      </w:r>
    </w:p>
    <w:p w:rsidR="0018301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Хочу, чтоб про нас говорили друзья:</w:t>
      </w:r>
    </w:p>
    <w:p w:rsidR="00B43CEF" w:rsidRPr="0018301F" w:rsidRDefault="0018301F" w:rsidP="001830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Все вместе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: Какая хорошая Ваша семья!</w:t>
      </w:r>
    </w:p>
    <w:p w:rsidR="00B43CEF" w:rsidRPr="0018301F" w:rsidRDefault="00B43CEF" w:rsidP="00B43C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</w:t>
      </w:r>
      <w:r w:rsidR="00947CF7" w:rsidRPr="00947CF7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Учитель:</w:t>
      </w:r>
      <w:r w:rsidRPr="0018301F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А семья – это близкие нам люди. Семьей становится и родной коллектив, в котором мы работаем, и класс, в котором мы учимся, и школа. Ведь школа - это та же семья, только большая,</w:t>
      </w:r>
    </w:p>
    <w:p w:rsidR="00B43CEF" w:rsidRDefault="005431FA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CEF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Семья? А что это такое – семья? </w:t>
      </w:r>
    </w:p>
    <w:p w:rsidR="00CF5961" w:rsidRPr="0018301F" w:rsidRDefault="005431FA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взрослые и дети п</w:t>
      </w:r>
      <w:r w:rsidR="00CF5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 сказку</w:t>
      </w:r>
      <w:r w:rsidR="005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семьи от наших фей</w:t>
      </w:r>
      <w:r w:rsidR="00CB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983" w:rsidRPr="005431FA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Звучит музыка к</w:t>
      </w:r>
      <w:r w:rsidRPr="0054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31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песне «Маленький принц» </w:t>
      </w:r>
      <w:r w:rsidR="005431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 видео сопровождение.</w:t>
      </w:r>
    </w:p>
    <w:p w:rsidR="00A36983" w:rsidRPr="0018301F" w:rsidRDefault="00CB0968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C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Давным-давно, много веков тому назад, так много звёзд на небе, как теперь, не было, В ясную ночь можно было видеть только одну звёздочку, свет которой был то ярким, то очень тусклым. Однажды Луна спросила у Звездочки: «Звёздочка, почему твой свет такой разный то яркий указывающий дорогу даже ночью; то тусклый и незаметный?» </w:t>
      </w:r>
    </w:p>
    <w:p w:rsidR="00A36983" w:rsidRPr="0018301F" w:rsidRDefault="00CB0968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C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Звёздочка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кого-нибудь рядом с собой!» «А в какие ночи твой свет становится ярким?» -- спросила Луна. «Мой свет становится ярким тогда, когда я вижу спешащих странников. Мне всегда было интересно узнать, их так манит в дороге и куда они так спешат?» «Ты узнала тайну спешащих странников» - спросила Луна. </w:t>
      </w:r>
    </w:p>
    <w:p w:rsidR="00A36983" w:rsidRPr="0018301F" w:rsidRDefault="00CB0968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- ответила Звёздочка.- Однажды я задала этот вопрос страннику, который был долгое время в дороге. Он выглядел изможденным и очень усталым от долгого пути, каждый шаг давался ему с большим трудом, но глаза...» </w:t>
      </w:r>
    </w:p>
    <w:p w:rsidR="00CB0968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 какими были его глаза?» - недоуменно спросила Луна. Они светились в темноте от счастья и радости» - ответила, тяжело издохнув, звёздочка и продолжила. - Чему ты радуешься, странник?» И он ответил: «Замерзая в снегу, голодая без куска хлеба, задыхаясь от жары, я шагал</w:t>
      </w:r>
      <w:proofErr w:type="gramStart"/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перёд, преодолевая преграды, потому что знал: дома меня ждет тепло и уют, забота и сердечность моей семьи - жены, детей, внуков. Ради их счастливых глаз я готов совершить даже </w:t>
      </w:r>
      <w:proofErr w:type="gramStart"/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невозможное</w:t>
      </w:r>
      <w:proofErr w:type="gramEnd"/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6983" w:rsidRPr="0018301F" w:rsidRDefault="00CB0968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2: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хотела бы иметь свою семью, любящих людей, которые помогали тебе делать людей счастливыми?» «А разве это возможно?» - с надеждой спросила Звёздочка. Луна, не говоря не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 мы теперь - одна СЕМЬЯ!» </w:t>
      </w:r>
    </w:p>
    <w:p w:rsidR="005431FA" w:rsidRDefault="00947CF7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понравилась сказка?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1FA" w:rsidRPr="0054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Но мы хотели бы поподробнее узнать, что же такое семья. </w:t>
      </w:r>
    </w:p>
    <w:p w:rsidR="00A36983" w:rsidRDefault="005431FA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Садитесь, пожалуйста, и внимательно слушайте! А наши ребята попробуют вам рассказать, что для них значит слово «Семья». </w:t>
      </w:r>
    </w:p>
    <w:p w:rsidR="00947CF7" w:rsidRPr="00947CF7" w:rsidRDefault="00947CF7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дети</w:t>
      </w:r>
    </w:p>
    <w:p w:rsidR="00A36983" w:rsidRPr="0018301F" w:rsidRDefault="00A36983" w:rsidP="00A369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Праздника такого нет в календаре,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для нас он важный в жизни и судьбе.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него мы просто не смогли бы жить,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Радоваться миру, учиться и творить.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З. Когда родилась наша дружная семья,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Рядом с папой и мамой не было меня.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Часто я смотрю на фото их красивое,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немножко злюсь, и чуть-чуть завидую. </w:t>
      </w:r>
    </w:p>
    <w:p w:rsidR="00947CF7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Спрашиваю папу: Где я был тогда?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Отвечает папа: «Не было тебя!»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может быть такое, чтобы без меня</w:t>
      </w:r>
      <w:r w:rsidR="00947CF7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983" w:rsidRPr="0018301F" w:rsidRDefault="00947CF7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одилась такая дружная счастливая семья? </w:t>
      </w:r>
    </w:p>
    <w:p w:rsidR="00A36983" w:rsidRPr="0018301F" w:rsidRDefault="00947CF7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так люблю, когда луна глядит в окошко</w:t>
      </w:r>
      <w:r w:rsidR="00A36983" w:rsidRPr="0018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36983" w:rsidRPr="0018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сказки тихо бродят по углам.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А рядом мама держит за ладошку,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гладит мои волосы слегка.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Сегодня в доме выходной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Сегодня-воскресенье.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Мы с папой на кухне колдуем вдвоем,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мамы печем печенье.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Мы стол накрываем и ставим цветы,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Печенье кладем на блюдо.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>11 .Мы маме подарим любовь и букет,</w:t>
      </w: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мама помоет посуду. </w:t>
      </w:r>
    </w:p>
    <w:p w:rsidR="00A36983" w:rsidRPr="0018301F" w:rsidRDefault="00CF5961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36983" w:rsidRPr="0018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36983"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гости! Вам понравился рассказ ребят? </w:t>
      </w:r>
    </w:p>
    <w:p w:rsidR="00A36983" w:rsidRPr="0018301F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такое семья? </w:t>
      </w:r>
    </w:p>
    <w:p w:rsidR="00CF5961" w:rsidRDefault="00A36983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составляющие счастья семьи? </w:t>
      </w:r>
    </w:p>
    <w:p w:rsidR="00A36983" w:rsidRPr="00CF5961" w:rsidRDefault="00CF5961" w:rsidP="00A3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  <w:r w:rsidR="0094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F5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Рождение ребенка</w:t>
      </w:r>
    </w:p>
    <w:p w:rsidR="00A36983" w:rsidRPr="0018301F" w:rsidRDefault="00CB0968" w:rsidP="00A3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A36983"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Ребята! А кто же в семье для всех нас является самым главным? Конечно, мама! </w:t>
      </w:r>
    </w:p>
    <w:p w:rsidR="00A36983" w:rsidRPr="0018301F" w:rsidRDefault="00A36983" w:rsidP="00A3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Мама… Это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4740AF" w:rsidRDefault="00A36983" w:rsidP="00CB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сколько бы ни было тебе лет, пять, пятнадцать или пятьдесят, тебе всегда нужна мать, её ласка, её </w:t>
      </w:r>
      <w:r w:rsidR="00CB0968"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взгляд. И</w:t>
      </w: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больше твоя любовь к матери, тем радостнее и светлее жизнь!</w:t>
      </w:r>
    </w:p>
    <w:p w:rsidR="00CB0968" w:rsidRPr="00CB0968" w:rsidRDefault="00CB0968" w:rsidP="00A36983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Читают дети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Как я люблю тебя не передать!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Ты лучше всех, скажу об этом прямо!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Хочу тебе всем сердцем пожелать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Любви, удачи и здоровья, мама!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И что бы с каждым годом ты была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Счастливее, прекрасней и моложе!</w:t>
      </w:r>
    </w:p>
    <w:p w:rsidR="005E7DF5" w:rsidRPr="005E7DF5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И радостной улыбкою цвела…</w:t>
      </w:r>
    </w:p>
    <w:p w:rsidR="006D3FED" w:rsidRDefault="005E7DF5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E7DF5">
        <w:rPr>
          <w:rFonts w:ascii="Times New Roman" w:eastAsia="Times New Roman" w:hAnsi="Times New Roman" w:cs="Times New Roman"/>
          <w:szCs w:val="28"/>
          <w:lang w:eastAsia="ru-RU"/>
        </w:rPr>
        <w:t>Ты для меня на свете всех дорож</w:t>
      </w:r>
      <w:r w:rsidR="006D3FED">
        <w:rPr>
          <w:rFonts w:ascii="Times New Roman" w:eastAsia="Times New Roman" w:hAnsi="Times New Roman" w:cs="Times New Roman"/>
          <w:szCs w:val="28"/>
          <w:lang w:eastAsia="ru-RU"/>
        </w:rPr>
        <w:t>е!</w:t>
      </w:r>
    </w:p>
    <w:p w:rsidR="006D3FED" w:rsidRPr="006D3FED" w:rsidRDefault="006D3FED" w:rsidP="00A36983">
      <w:pPr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D3FED">
        <w:rPr>
          <w:rFonts w:ascii="Times New Roman" w:eastAsia="Times New Roman" w:hAnsi="Times New Roman" w:cs="Times New Roman"/>
          <w:b/>
          <w:szCs w:val="28"/>
          <w:lang w:eastAsia="ru-RU"/>
        </w:rPr>
        <w:t>Конкурс для мам</w:t>
      </w:r>
    </w:p>
    <w:p w:rsidR="006D3FED" w:rsidRPr="005E7DF5" w:rsidRDefault="00CB0968" w:rsidP="00A3698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CB0968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6D3FED" w:rsidRPr="006D3FED">
        <w:rPr>
          <w:rFonts w:ascii="Times New Roman" w:hAnsi="Times New Roman"/>
          <w:sz w:val="24"/>
          <w:szCs w:val="24"/>
        </w:rPr>
        <w:t xml:space="preserve"> </w:t>
      </w:r>
      <w:r w:rsidR="006D3FED">
        <w:rPr>
          <w:rFonts w:ascii="Times New Roman" w:hAnsi="Times New Roman"/>
          <w:sz w:val="24"/>
          <w:szCs w:val="24"/>
        </w:rPr>
        <w:t>Все, что вам нужно сейчас делать, это сидеть и слушать. Слушать о том, как вас любят ваши детки, как они гордятся вами. Но ведь это все-таки конкурс. Значит, будет в чем-то подвох.… Только в одном! Ваша задача - узнать, а в каком именно письме ваш ребенок говорит про вас. Когда я заканчиваю читать письмо, делаю паузу, та из вас, которая угадала, что письмо адресовано ей, говорит об этом. И я торжественно вам его вручаю!!!</w:t>
      </w:r>
    </w:p>
    <w:p w:rsidR="00722FFB" w:rsidRPr="0018301F" w:rsidRDefault="00722FFB" w:rsidP="00A36983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Песня про маму</w:t>
      </w:r>
    </w:p>
    <w:p w:rsidR="00CC17CB" w:rsidRPr="0018301F" w:rsidRDefault="00CB0968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CC17CB"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 </w:t>
      </w:r>
    </w:p>
    <w:p w:rsidR="00CC17CB" w:rsidRPr="0018301F" w:rsidRDefault="00CC17CB" w:rsidP="00CC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Недаром говорят: «Не надобно другого образца, когда в глазах пример отца»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C17CB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 ещё с нашими папами случаются необыкновенные превращения…</w:t>
      </w:r>
    </w:p>
    <w:p w:rsidR="00CB0968" w:rsidRPr="00CB0968" w:rsidRDefault="00CB0968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Читают дети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узнать сегодня папу.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Он пришёл и вдруг в дверях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швырнул на столик шляпу,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повесил, как в гостях.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Он сказал: «Здорово, дочка!»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И, смеясь на этот раз,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Целовал он маму в щёчку,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 бабусе руку тряс!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Он не прятался в газету,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За столом на всех глядел,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Вилкой он не бил котлету,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Будто кто-то в ней сидел.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 он лучше, был он краше,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Чай по чашкам разливал,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Даже бабушку не тёщей,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мамулей называл! 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Я спросила маму прямо: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«Мама, что случилось с ним?»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«В женский день, - сказала мама,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Папа должен быть таким!»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 такое непонятно.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Может взрослый кто поймёт?</w:t>
      </w:r>
    </w:p>
    <w:p w:rsidR="00CC17CB" w:rsidRPr="0018301F" w:rsidRDefault="00CB0968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Разве папе не</w:t>
      </w:r>
      <w:r w:rsidR="00CC17CB"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приятно</w:t>
      </w:r>
    </w:p>
    <w:p w:rsidR="00CC17CB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Быть хорошим целый год?</w:t>
      </w:r>
    </w:p>
    <w:p w:rsidR="006D3FED" w:rsidRDefault="006D3FED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3F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Конкурс для пап</w:t>
      </w:r>
    </w:p>
    <w:p w:rsidR="005431FA" w:rsidRPr="005431FA" w:rsidRDefault="00CB0968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431FA" w:rsidRPr="005431F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Дорогие наши папы</w:t>
      </w:r>
      <w:r w:rsidR="005431FA">
        <w:rPr>
          <w:rFonts w:ascii="Times New Roman" w:eastAsia="Times New Roman" w:hAnsi="Times New Roman" w:cs="Times New Roman"/>
          <w:sz w:val="24"/>
          <w:szCs w:val="28"/>
          <w:lang w:eastAsia="ru-RU"/>
        </w:rPr>
        <w:t>, сейчас мы узнаем</w:t>
      </w:r>
      <w:r w:rsidR="00947CF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5431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насколько хорошо вы знаете своих детей. Н</w:t>
      </w:r>
      <w:r w:rsidR="005431FA" w:rsidRPr="005431FA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пальчиках ладошки вашего ребенка вам надо написать ответы на вопросы.</w:t>
      </w:r>
    </w:p>
    <w:p w:rsidR="006D3FED" w:rsidRPr="006D3FED" w:rsidRDefault="005431FA" w:rsidP="006D3FED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6D3FED" w:rsidRPr="006D3F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Какой учебный предмет особенно удаётся вашему ребёнку? </w:t>
      </w:r>
    </w:p>
    <w:p w:rsidR="006D3FED" w:rsidRPr="006D3FED" w:rsidRDefault="006D3FED" w:rsidP="006D3FED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F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Любимое увлечение ребёнка? </w:t>
      </w:r>
    </w:p>
    <w:p w:rsidR="006D3FED" w:rsidRPr="006D3FED" w:rsidRDefault="006D3FED" w:rsidP="006D3FED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F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Как зовут самого близкого друга вашего ребёнка? </w:t>
      </w:r>
    </w:p>
    <w:p w:rsidR="006D3FED" w:rsidRPr="006D3FED" w:rsidRDefault="006D3FED" w:rsidP="006D3FED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F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Как зовут соседа по парте? </w:t>
      </w:r>
    </w:p>
    <w:p w:rsidR="006D3FED" w:rsidRPr="006D3FED" w:rsidRDefault="006D3FED" w:rsidP="006D3FED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FED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Какие сегодня были уроки у вашего ребёнка?</w:t>
      </w:r>
    </w:p>
    <w:p w:rsidR="00CC17CB" w:rsidRPr="0018301F" w:rsidRDefault="005431FA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переверните ладошку и сравните с ответами  вашего сына или дочки.</w:t>
      </w:r>
    </w:p>
    <w:p w:rsidR="00CC17CB" w:rsidRPr="00CB0968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Нашим папам мы посвящаем шуточную песенку «Папа может…»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А теперь проведём шуточный конкурс, который подскажет </w:t>
      </w:r>
      <w:r w:rsidR="00947CF7"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нам,</w:t>
      </w:r>
      <w:r w:rsidR="00947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кто кроме мамы и папы то же для нас семья</w:t>
      </w: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. Отвечают хором по очереди мальчики и девочки.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войну читают книжки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храбрые…(мальчишки)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Шьют для кукол распашонки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Рукодельницы… (девчонки)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я надену шляпу,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Буду я похож на … (папу)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Заявляем твёрдо, прямо: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Лучше всех на свете… (мама)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трудно стало вдруг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То придёт на помощь…(друг)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Раньше рифма помогала,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коварной стала.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Ты, дружок, не торопись,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крючок не попадись!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солений наших бочку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Сколотить попросим… (дедушку)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Ох, и любитель сладких груш</w:t>
      </w: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Нашей Кати младший… (брат)</w:t>
      </w: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Чепчик в </w:t>
      </w:r>
      <w:proofErr w:type="spellStart"/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рюшечках</w:t>
      </w:r>
      <w:proofErr w:type="spellEnd"/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сошьёте</w:t>
      </w:r>
    </w:p>
    <w:p w:rsidR="00CC17CB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С мамой вместе вашей …(сестрёнке)</w:t>
      </w:r>
    </w:p>
    <w:p w:rsidR="0000555F" w:rsidRPr="0018301F" w:rsidRDefault="0000555F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555F" w:rsidRPr="0018301F" w:rsidRDefault="0000555F" w:rsidP="0000555F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Вот уж готово пышное тесто – </w:t>
      </w:r>
    </w:p>
    <w:p w:rsidR="0000555F" w:rsidRDefault="0000555F" w:rsidP="0000555F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Times New Roman" w:hAnsi="Times New Roman" w:cs="Times New Roman"/>
          <w:sz w:val="24"/>
          <w:szCs w:val="28"/>
          <w:lang w:eastAsia="ru-RU"/>
        </w:rPr>
        <w:t>Вкусно накормит внуков…(бабушка)</w:t>
      </w:r>
    </w:p>
    <w:p w:rsidR="0000555F" w:rsidRDefault="0000555F" w:rsidP="0000555F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Наши бабушки всегда незаменимые помощники, но они то же когда-то были школьницами.</w:t>
      </w:r>
    </w:p>
    <w:p w:rsidR="00CC17CB" w:rsidRPr="0000555F" w:rsidRDefault="0000555F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055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Песня </w:t>
      </w:r>
      <w:r w:rsidR="00947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0055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Бабушкин твист</w:t>
      </w:r>
      <w:r w:rsidR="00947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CC17CB" w:rsidRPr="0018301F" w:rsidRDefault="005431FA" w:rsidP="00CC17C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431F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Учитель: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="00CC17CB" w:rsidRPr="0018301F">
        <w:rPr>
          <w:rFonts w:ascii="Times New Roman" w:eastAsia="Calibri" w:hAnsi="Times New Roman" w:cs="Times New Roman"/>
          <w:sz w:val="24"/>
          <w:szCs w:val="28"/>
          <w:lang w:eastAsia="ru-RU"/>
        </w:rPr>
        <w:t>Слово «семья» понятно всем, как слова «мама», «хлеб», «родина».          Семья… История идет от слова «семя». Маленькое семя, посаженное с любовью, дает свои всходы. И для того, чтобы семя взошло, нужно жить в любви и согласии.</w:t>
      </w:r>
    </w:p>
    <w:p w:rsidR="00CC17CB" w:rsidRPr="0018301F" w:rsidRDefault="00CC17CB" w:rsidP="00CC17C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если ты так будешь жить, у тебя  появятся замечательные и нежные плоды – это дети. </w:t>
      </w:r>
    </w:p>
    <w:p w:rsidR="00CC17CB" w:rsidRPr="0018301F" w:rsidRDefault="00CC17CB" w:rsidP="00CC17C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83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bCs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Прекрасные слова – моя семья,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Её величество Семья.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bCs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Что значат? – каждому по-своему.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Сестры, мама, папа, я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Любимый дом – вот так, по-моему.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 Хочу, чтоб семьи жили мирно,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Спокойно, тихо, без войны,</w:t>
      </w:r>
    </w:p>
    <w:p w:rsidR="00CC17CB" w:rsidRPr="0018301F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И чтоб горел очаг семейный</w:t>
      </w:r>
    </w:p>
    <w:p w:rsidR="00CC17CB" w:rsidRDefault="00CC17CB" w:rsidP="00CC17CB">
      <w:pPr>
        <w:spacing w:after="0" w:line="240" w:lineRule="auto"/>
        <w:ind w:left="2124"/>
        <w:rPr>
          <w:rFonts w:ascii="Times New Roman" w:eastAsia="Calibri" w:hAnsi="Times New Roman" w:cs="Times New Roman"/>
          <w:bCs/>
          <w:sz w:val="24"/>
          <w:szCs w:val="28"/>
        </w:rPr>
      </w:pPr>
      <w:r w:rsidRPr="0018301F">
        <w:rPr>
          <w:rFonts w:ascii="Times New Roman" w:eastAsia="Calibri" w:hAnsi="Times New Roman" w:cs="Times New Roman"/>
          <w:bCs/>
          <w:sz w:val="24"/>
          <w:szCs w:val="28"/>
        </w:rPr>
        <w:t>Счастливым пламенем любви.</w:t>
      </w:r>
    </w:p>
    <w:p w:rsidR="004740AF" w:rsidRPr="0018301F" w:rsidRDefault="004740AF" w:rsidP="00A231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C17CB" w:rsidRPr="0018301F" w:rsidRDefault="00CC17CB" w:rsidP="00CC17C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7CB" w:rsidRPr="0018301F" w:rsidRDefault="005431FA" w:rsidP="00CC17C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431F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Учитель:</w:t>
      </w:r>
      <w:r w:rsidR="00CC17CB" w:rsidRPr="00183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 </w:t>
      </w:r>
    </w:p>
    <w:p w:rsidR="005431FA" w:rsidRDefault="00CC17CB" w:rsidP="00CC17C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47CF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="00947CF7" w:rsidRPr="00947CF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Учитель:</w:t>
      </w:r>
      <w:r w:rsidR="00CB4BD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Родители </w:t>
      </w:r>
      <w:r w:rsidR="00947CF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поведают вам</w:t>
      </w:r>
      <w:r w:rsidRPr="00183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47CF7">
        <w:rPr>
          <w:rFonts w:ascii="Times New Roman" w:eastAsia="Calibri" w:hAnsi="Times New Roman" w:cs="Times New Roman"/>
          <w:sz w:val="24"/>
          <w:szCs w:val="28"/>
          <w:lang w:eastAsia="ru-RU"/>
        </w:rPr>
        <w:t>о семейных заповедях</w:t>
      </w:r>
      <w:r w:rsidRPr="00183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</w:p>
    <w:p w:rsidR="00CC17CB" w:rsidRPr="0018301F" w:rsidRDefault="00CB4BDF" w:rsidP="00CC17C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Читают родители </w:t>
      </w:r>
    </w:p>
    <w:p w:rsidR="00CC17CB" w:rsidRPr="0018301F" w:rsidRDefault="00CC17CB" w:rsidP="00CC17C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color w:val="004635"/>
          <w:sz w:val="24"/>
          <w:szCs w:val="48"/>
        </w:rPr>
        <w:lastRenderedPageBreak/>
        <w:t xml:space="preserve"> </w:t>
      </w:r>
      <w:r w:rsidRPr="0018301F">
        <w:rPr>
          <w:rFonts w:ascii="Times New Roman" w:eastAsia="Calibri" w:hAnsi="Times New Roman" w:cs="Times New Roman"/>
          <w:sz w:val="24"/>
          <w:szCs w:val="28"/>
        </w:rPr>
        <w:t>Свято храни честь своей семьи;</w:t>
      </w:r>
    </w:p>
    <w:p w:rsidR="00CC17CB" w:rsidRPr="0018301F" w:rsidRDefault="00CC17CB" w:rsidP="00CC17C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sz w:val="24"/>
          <w:szCs w:val="28"/>
        </w:rPr>
        <w:t xml:space="preserve"> Люби свою семью и делай её лучше;</w:t>
      </w:r>
    </w:p>
    <w:p w:rsidR="00CC17CB" w:rsidRPr="0018301F" w:rsidRDefault="00CC17CB" w:rsidP="00CC17C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sz w:val="24"/>
          <w:szCs w:val="28"/>
        </w:rPr>
        <w:t xml:space="preserve"> Будь внимательным и чутким, всегда готовым прийти на помощь членам своей семьи; </w:t>
      </w:r>
    </w:p>
    <w:p w:rsidR="00CC17CB" w:rsidRPr="0018301F" w:rsidRDefault="00CC17CB" w:rsidP="00CC17C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sz w:val="24"/>
          <w:szCs w:val="28"/>
        </w:rPr>
        <w:t xml:space="preserve"> Подари родителям радость;</w:t>
      </w:r>
    </w:p>
    <w:p w:rsidR="00CC17CB" w:rsidRPr="0018301F" w:rsidRDefault="00CC17CB" w:rsidP="00CC17C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sz w:val="24"/>
          <w:szCs w:val="28"/>
        </w:rPr>
        <w:t xml:space="preserve"> Умей найти и выполнить дело на пользу и радость членам своей семьи;</w:t>
      </w:r>
    </w:p>
    <w:p w:rsidR="00CC17CB" w:rsidRDefault="00CC17CB" w:rsidP="00CC17C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8301F">
        <w:rPr>
          <w:rFonts w:ascii="Times New Roman" w:eastAsia="Calibri" w:hAnsi="Times New Roman" w:cs="Times New Roman"/>
          <w:sz w:val="24"/>
          <w:szCs w:val="28"/>
        </w:rPr>
        <w:t xml:space="preserve"> Жизнь - это дорога, полная испытаний, будь готов с честью пройти их. </w:t>
      </w:r>
    </w:p>
    <w:p w:rsidR="00CB4BDF" w:rsidRPr="00CB4BDF" w:rsidRDefault="00CB4BDF" w:rsidP="00CB4BD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8"/>
        </w:rPr>
      </w:pPr>
      <w:r w:rsidRPr="00CB4BDF">
        <w:rPr>
          <w:rFonts w:ascii="Times New Roman" w:eastAsia="Calibri" w:hAnsi="Times New Roman" w:cs="Times New Roman"/>
          <w:b/>
          <w:sz w:val="24"/>
          <w:szCs w:val="28"/>
        </w:rPr>
        <w:t>Учитель: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CB4BDF">
        <w:rPr>
          <w:rFonts w:ascii="Times New Roman" w:eastAsia="Calibri" w:hAnsi="Times New Roman" w:cs="Times New Roman"/>
          <w:sz w:val="24"/>
          <w:szCs w:val="28"/>
        </w:rPr>
        <w:t>Ребята прочитают свои советы для родителей</w:t>
      </w:r>
    </w:p>
    <w:p w:rsidR="00947CF7" w:rsidRDefault="00947CF7" w:rsidP="00A80E03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Дети читают </w:t>
      </w:r>
      <w:r w:rsidR="00A5117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советы для родителей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:</w:t>
      </w:r>
    </w:p>
    <w:p w:rsidR="00947CF7" w:rsidRDefault="00947CF7" w:rsidP="00A80E03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Не балуйте меня, вы меня этим портите. Я очень хорошо знаю, что необязательно удовлетворять все мои запросы. Я просто испытываю вас.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Не бойтесь быть твердыми со мной. Я предпочитаю иметь дело с сильными людьми, если они меня любят. Это помогает мне лучше определить свое место в жизни.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Если вы будете давать обещания, которые не можете выполнить, это разрушит мою веру в вас.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Иногда я говорю или делаю что-то только затем, чтобы просто позлить вас - не поддавайтесь на провокации, а то кто поручится, что позже я не попытаюсь достичь еще больших «побед»?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Не расстраивайтесь слишком сильно, если у меня сорвалось грубое слово в ваш адрес. Я не имел в виду ничего плохого... Я просто хотел, чтобы вы пожалели о том, что сделали мне больно.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 xml:space="preserve">Не делайте для меня и за меня то, что я </w:t>
      </w:r>
      <w:proofErr w:type="gramStart"/>
      <w:r w:rsidRPr="0018301F">
        <w:rPr>
          <w:rFonts w:ascii="Times New Roman" w:hAnsi="Times New Roman"/>
          <w:sz w:val="24"/>
        </w:rPr>
        <w:t>состоянии</w:t>
      </w:r>
      <w:proofErr w:type="gramEnd"/>
      <w:r w:rsidRPr="0018301F">
        <w:rPr>
          <w:rFonts w:ascii="Times New Roman" w:hAnsi="Times New Roman"/>
          <w:sz w:val="24"/>
        </w:rPr>
        <w:t xml:space="preserve"> сделать сам. Ведь вам не понравится, если я захочу вас использовать в качестве прислуги.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Не подвергайте слишком часто испытанию мою честность. Этим вы можете спровоцировать меня на ложь...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 xml:space="preserve">Относитесь ко мне как к своему другу. Тогда я тоже стану великодушным. Запомните, я учусь, подражая вам, </w:t>
      </w:r>
      <w:proofErr w:type="gramStart"/>
      <w:r w:rsidR="00CB0968">
        <w:rPr>
          <w:rFonts w:ascii="Times New Roman" w:hAnsi="Times New Roman"/>
          <w:sz w:val="24"/>
        </w:rPr>
        <w:t>а</w:t>
      </w:r>
      <w:proofErr w:type="gramEnd"/>
      <w:r w:rsidRPr="0018301F">
        <w:rPr>
          <w:rFonts w:ascii="Times New Roman" w:hAnsi="Times New Roman"/>
          <w:sz w:val="24"/>
        </w:rPr>
        <w:t xml:space="preserve"> не подчиняясь нравоучениям.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 xml:space="preserve">Не пытайтесь от меня отделаться, когда я задаю слишком откровенные вопросы. Если вы не будете на них отвечать, я стану искать информацию на </w:t>
      </w:r>
      <w:proofErr w:type="gramStart"/>
      <w:r w:rsidRPr="0018301F">
        <w:rPr>
          <w:rFonts w:ascii="Times New Roman" w:hAnsi="Times New Roman"/>
          <w:sz w:val="24"/>
        </w:rPr>
        <w:t>стороне</w:t>
      </w:r>
      <w:proofErr w:type="gramEnd"/>
      <w:r w:rsidRPr="0018301F">
        <w:rPr>
          <w:rFonts w:ascii="Times New Roman" w:hAnsi="Times New Roman"/>
          <w:sz w:val="24"/>
        </w:rPr>
        <w:t xml:space="preserve"> и вы увидите, что вообще перестану задавать вам вопросы.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Никогда не отвечайте на мои глупые и бессмысленные вопросы. Иначе вы когда-нибудь сделаете неприятное открытие и узнаете, что я просто морочил вас, желая, чтобы вы постоянно мною занимались.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Никогда не говорите, будто вы совершенны и непогрешимы. А то это даст мне ощущение тщетности попыток сравняться с вами.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Не беспокойтесь о том, что мы проводим вместе слишком мало времени. Значение имеет то, как мы его проводим.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lastRenderedPageBreak/>
        <w:t>•</w:t>
      </w:r>
      <w:r w:rsidRPr="0018301F">
        <w:rPr>
          <w:rFonts w:ascii="Times New Roman" w:hAnsi="Times New Roman"/>
          <w:sz w:val="24"/>
        </w:rPr>
        <w:tab/>
        <w:t xml:space="preserve">Пусть мои страхи и сомнения не вызывают у вас беспокойства. Иначе я буду бояться еще больше. Родители, покажите мне, что </w:t>
      </w:r>
      <w:proofErr w:type="spellStart"/>
      <w:r w:rsidRPr="0018301F">
        <w:rPr>
          <w:rFonts w:ascii="Times New Roman" w:hAnsi="Times New Roman"/>
          <w:sz w:val="24"/>
        </w:rPr>
        <w:t>та¬кое</w:t>
      </w:r>
      <w:proofErr w:type="spellEnd"/>
      <w:r w:rsidRPr="0018301F">
        <w:rPr>
          <w:rFonts w:ascii="Times New Roman" w:hAnsi="Times New Roman"/>
          <w:sz w:val="24"/>
        </w:rPr>
        <w:t xml:space="preserve"> мужество, есть ли оно у вас.</w:t>
      </w:r>
    </w:p>
    <w:p w:rsidR="00947CF7" w:rsidRPr="0018301F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  <w:t>Да, я не могу успешно развиваться без вашей поддержки и одобрения, но к похвалам обычно быстро привыкаешь... А вот к местному нагоняю, наверное, никогда не привыкнешь...</w:t>
      </w:r>
    </w:p>
    <w:p w:rsidR="00947CF7" w:rsidRDefault="00947CF7" w:rsidP="00947CF7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•</w:t>
      </w:r>
      <w:r w:rsidRPr="0018301F">
        <w:rPr>
          <w:rFonts w:ascii="Times New Roman" w:hAnsi="Times New Roman"/>
          <w:sz w:val="24"/>
        </w:rPr>
        <w:tab/>
      </w:r>
      <w:r w:rsidR="00CB0968" w:rsidRPr="0018301F">
        <w:rPr>
          <w:rFonts w:ascii="Times New Roman" w:hAnsi="Times New Roman"/>
          <w:sz w:val="24"/>
        </w:rPr>
        <w:t>И,</w:t>
      </w:r>
      <w:r w:rsidRPr="0018301F">
        <w:rPr>
          <w:rFonts w:ascii="Times New Roman" w:hAnsi="Times New Roman"/>
          <w:sz w:val="24"/>
        </w:rPr>
        <w:t xml:space="preserve"> кроме того, я вас люблю. Пожалуйста, попытайтесь ответить и мне любовью тоже».</w:t>
      </w:r>
    </w:p>
    <w:p w:rsidR="00CB4BDF" w:rsidRDefault="00CB4BDF" w:rsidP="00CB4BD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</w:rPr>
      </w:pPr>
      <w:r w:rsidRPr="005431FA">
        <w:rPr>
          <w:rFonts w:ascii="Times New Roman" w:eastAsia="Calibri" w:hAnsi="Times New Roman" w:cs="Times New Roman"/>
          <w:b/>
          <w:sz w:val="24"/>
          <w:szCs w:val="28"/>
        </w:rPr>
        <w:t>Учитель:</w:t>
      </w:r>
      <w:r>
        <w:rPr>
          <w:rFonts w:ascii="Times New Roman" w:eastAsia="Calibri" w:hAnsi="Times New Roman" w:cs="Times New Roman"/>
          <w:sz w:val="24"/>
          <w:szCs w:val="28"/>
        </w:rPr>
        <w:t xml:space="preserve"> Х</w:t>
      </w:r>
      <w:r w:rsidRPr="00A80E03">
        <w:rPr>
          <w:rFonts w:ascii="Times New Roman" w:eastAsia="Calibri" w:hAnsi="Times New Roman" w:cs="Times New Roman"/>
          <w:sz w:val="24"/>
          <w:szCs w:val="28"/>
        </w:rPr>
        <w:t>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</w:t>
      </w:r>
    </w:p>
    <w:p w:rsidR="00CB4BDF" w:rsidRPr="005431FA" w:rsidRDefault="00CB4BDF" w:rsidP="00CB4BD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8"/>
        </w:rPr>
      </w:pPr>
      <w:r w:rsidRPr="005431FA">
        <w:rPr>
          <w:rFonts w:ascii="Times New Roman" w:eastAsia="Calibri" w:hAnsi="Times New Roman" w:cs="Times New Roman"/>
          <w:b/>
          <w:sz w:val="24"/>
          <w:szCs w:val="28"/>
        </w:rPr>
        <w:t>Читают дети</w:t>
      </w:r>
    </w:p>
    <w:p w:rsidR="00CB0968" w:rsidRDefault="00CB4BDF" w:rsidP="00CB4BDF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5431FA">
        <w:rPr>
          <w:rFonts w:ascii="Times New Roman" w:hAnsi="Times New Roman"/>
          <w:sz w:val="24"/>
        </w:rPr>
        <w:t>Дорогие вы наши, хорошие!</w:t>
      </w:r>
      <w:r w:rsidRPr="005431FA">
        <w:rPr>
          <w:rFonts w:ascii="Times New Roman" w:hAnsi="Times New Roman"/>
          <w:sz w:val="24"/>
        </w:rPr>
        <w:br/>
        <w:t>Как спасибо за все вам сказать?</w:t>
      </w:r>
      <w:r w:rsidRPr="005431FA">
        <w:rPr>
          <w:rFonts w:ascii="Times New Roman" w:hAnsi="Times New Roman"/>
          <w:sz w:val="24"/>
        </w:rPr>
        <w:br/>
        <w:t>В наше время, немыслимо сложное,</w:t>
      </w:r>
      <w:r w:rsidRPr="005431FA">
        <w:rPr>
          <w:rFonts w:ascii="Times New Roman" w:hAnsi="Times New Roman"/>
          <w:sz w:val="24"/>
        </w:rPr>
        <w:br/>
        <w:t>Очень трудно детей воспитать.</w:t>
      </w:r>
    </w:p>
    <w:p w:rsidR="00CB0968" w:rsidRDefault="00CB4BDF" w:rsidP="00CB4BDF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5431FA">
        <w:rPr>
          <w:rFonts w:ascii="Times New Roman" w:hAnsi="Times New Roman"/>
          <w:sz w:val="24"/>
        </w:rPr>
        <w:br/>
        <w:t>Так несносны порою бывали мы,</w:t>
      </w:r>
      <w:r w:rsidRPr="005431FA">
        <w:rPr>
          <w:rFonts w:ascii="Times New Roman" w:hAnsi="Times New Roman"/>
          <w:sz w:val="24"/>
        </w:rPr>
        <w:br/>
        <w:t>Все и сразу хотелось бы нам.</w:t>
      </w:r>
      <w:r w:rsidRPr="005431FA">
        <w:rPr>
          <w:rFonts w:ascii="Times New Roman" w:hAnsi="Times New Roman"/>
          <w:sz w:val="24"/>
        </w:rPr>
        <w:br/>
        <w:t>Силы все до конца отдавали вы</w:t>
      </w:r>
      <w:r w:rsidRPr="005431FA">
        <w:rPr>
          <w:rFonts w:ascii="Times New Roman" w:hAnsi="Times New Roman"/>
          <w:sz w:val="24"/>
        </w:rPr>
        <w:br/>
        <w:t>Дочерям своим и сыновьям.</w:t>
      </w:r>
    </w:p>
    <w:p w:rsidR="00947CF7" w:rsidRPr="00CB4BDF" w:rsidRDefault="00CB4BDF" w:rsidP="00CB4BD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8"/>
        </w:rPr>
      </w:pPr>
      <w:r w:rsidRPr="005431FA">
        <w:rPr>
          <w:rFonts w:ascii="Times New Roman" w:hAnsi="Times New Roman"/>
          <w:sz w:val="24"/>
        </w:rPr>
        <w:br/>
        <w:t>Дорогие вы наши родители!</w:t>
      </w:r>
      <w:r w:rsidRPr="005431FA">
        <w:rPr>
          <w:rFonts w:ascii="Times New Roman" w:hAnsi="Times New Roman"/>
          <w:sz w:val="24"/>
        </w:rPr>
        <w:br/>
        <w:t>Так любить нас кто будет еще?</w:t>
      </w:r>
      <w:r w:rsidRPr="005431FA">
        <w:rPr>
          <w:rFonts w:ascii="Times New Roman" w:hAnsi="Times New Roman"/>
          <w:sz w:val="24"/>
        </w:rPr>
        <w:br/>
        <w:t>Долго-долго на свете живите вы,</w:t>
      </w:r>
      <w:r w:rsidRPr="005431FA">
        <w:rPr>
          <w:rFonts w:ascii="Times New Roman" w:hAnsi="Times New Roman"/>
          <w:sz w:val="24"/>
        </w:rPr>
        <w:br/>
        <w:t>Мудро, счастливо и хорошо!</w:t>
      </w:r>
    </w:p>
    <w:p w:rsidR="00947CF7" w:rsidRDefault="00947CF7" w:rsidP="00A80E03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A80E03" w:rsidRDefault="00A51177" w:rsidP="00A80E0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947CF7">
        <w:rPr>
          <w:rFonts w:ascii="Times New Roman" w:eastAsia="Calibri" w:hAnsi="Times New Roman" w:cs="Times New Roman"/>
          <w:b/>
          <w:bCs/>
          <w:sz w:val="24"/>
          <w:szCs w:val="28"/>
        </w:rPr>
        <w:t>Дарят родителям</w:t>
      </w:r>
      <w:r w:rsidR="00A80E03" w:rsidRPr="00A80E03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маленькие </w:t>
      </w:r>
      <w:r w:rsidR="00947CF7" w:rsidRPr="00A80E03">
        <w:rPr>
          <w:rFonts w:ascii="Times New Roman" w:eastAsia="Calibri" w:hAnsi="Times New Roman" w:cs="Times New Roman"/>
          <w:b/>
          <w:bCs/>
          <w:sz w:val="24"/>
          <w:szCs w:val="28"/>
        </w:rPr>
        <w:t>сердечки</w:t>
      </w:r>
      <w:r w:rsidR="00947CF7">
        <w:rPr>
          <w:rFonts w:ascii="Times New Roman" w:eastAsia="Calibri" w:hAnsi="Times New Roman" w:cs="Times New Roman"/>
          <w:b/>
          <w:bCs/>
          <w:sz w:val="24"/>
          <w:szCs w:val="28"/>
        </w:rPr>
        <w:t>, открытки</w:t>
      </w:r>
      <w:r w:rsidR="005431FA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</w:p>
    <w:p w:rsidR="00CF5961" w:rsidRDefault="00CF5961" w:rsidP="00CF596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</w:rPr>
      </w:pPr>
    </w:p>
    <w:p w:rsidR="00947CF7" w:rsidRPr="0018301F" w:rsidRDefault="005431FA" w:rsidP="00CC17CB">
      <w:pPr>
        <w:rPr>
          <w:rFonts w:ascii="Times New Roman" w:hAnsi="Times New Roman"/>
          <w:sz w:val="24"/>
        </w:rPr>
      </w:pPr>
      <w:r w:rsidRPr="005431FA">
        <w:rPr>
          <w:rFonts w:ascii="Times New Roman" w:hAnsi="Times New Roman"/>
          <w:b/>
          <w:sz w:val="24"/>
        </w:rPr>
        <w:t>Учитель:</w:t>
      </w:r>
      <w:r w:rsidR="00CB4BDF" w:rsidRPr="00CB4BDF">
        <w:rPr>
          <w:rFonts w:ascii="Times New Roman" w:hAnsi="Times New Roman"/>
          <w:sz w:val="24"/>
        </w:rPr>
        <w:t xml:space="preserve"> Хочется</w:t>
      </w:r>
      <w:r w:rsidR="00CB4BD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CB4BDF">
        <w:rPr>
          <w:rFonts w:ascii="Times New Roman" w:hAnsi="Times New Roman"/>
          <w:sz w:val="24"/>
        </w:rPr>
        <w:t xml:space="preserve">закончить наше собрание словами </w:t>
      </w:r>
      <w:r w:rsidR="00CC17CB" w:rsidRPr="0018301F">
        <w:rPr>
          <w:rFonts w:ascii="Times New Roman" w:hAnsi="Times New Roman"/>
          <w:sz w:val="24"/>
        </w:rPr>
        <w:t xml:space="preserve">средневекового поэта </w:t>
      </w:r>
      <w:r w:rsidR="00CC17CB" w:rsidRPr="00CB0968">
        <w:rPr>
          <w:rFonts w:ascii="Times New Roman" w:hAnsi="Times New Roman"/>
          <w:b/>
          <w:sz w:val="24"/>
        </w:rPr>
        <w:t xml:space="preserve">Себастьяна </w:t>
      </w:r>
      <w:proofErr w:type="spellStart"/>
      <w:r w:rsidR="00CC17CB" w:rsidRPr="00CB0968">
        <w:rPr>
          <w:rFonts w:ascii="Times New Roman" w:hAnsi="Times New Roman"/>
          <w:b/>
          <w:sz w:val="24"/>
        </w:rPr>
        <w:t>Бранта</w:t>
      </w:r>
      <w:proofErr w:type="spellEnd"/>
      <w:r w:rsidR="00CC17CB" w:rsidRPr="00CB0968">
        <w:rPr>
          <w:rFonts w:ascii="Times New Roman" w:hAnsi="Times New Roman"/>
          <w:b/>
          <w:sz w:val="24"/>
        </w:rPr>
        <w:t xml:space="preserve">, </w:t>
      </w:r>
      <w:r w:rsidR="00CC17CB" w:rsidRPr="0018301F">
        <w:rPr>
          <w:rFonts w:ascii="Times New Roman" w:hAnsi="Times New Roman"/>
          <w:sz w:val="24"/>
        </w:rPr>
        <w:t>которое будет для нас всех напоминанием в воспитании и жизни.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Ребенок учится тому,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Что видит у себя в дому.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Родители пример ему.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Кто при жене и детях груб,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 xml:space="preserve">Кому язык </w:t>
      </w:r>
      <w:proofErr w:type="gramStart"/>
      <w:r w:rsidRPr="0018301F">
        <w:rPr>
          <w:rFonts w:ascii="Times New Roman" w:hAnsi="Times New Roman"/>
          <w:sz w:val="24"/>
        </w:rPr>
        <w:t>распутства</w:t>
      </w:r>
      <w:proofErr w:type="gramEnd"/>
      <w:r w:rsidRPr="0018301F">
        <w:rPr>
          <w:rFonts w:ascii="Times New Roman" w:hAnsi="Times New Roman"/>
          <w:sz w:val="24"/>
        </w:rPr>
        <w:t xml:space="preserve"> люб.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Пусть помнит, что с лихвой получит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Все то от них, чему их учит.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Коль видят нас и слышат дети,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Мы за слова свои в ответе.</w:t>
      </w:r>
      <w:bookmarkStart w:id="0" w:name="_GoBack"/>
      <w:bookmarkEnd w:id="0"/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И за дела: легко толкнуть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lastRenderedPageBreak/>
        <w:t>Детей на нехороший путь.</w:t>
      </w:r>
    </w:p>
    <w:p w:rsidR="00CC17CB" w:rsidRPr="0018301F" w:rsidRDefault="00CC17CB" w:rsidP="00CC17CB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Держи в приличии свой дом,</w:t>
      </w:r>
    </w:p>
    <w:p w:rsidR="00CB4BDF" w:rsidRDefault="00CC17CB" w:rsidP="00CB4BDF">
      <w:pPr>
        <w:rPr>
          <w:rFonts w:ascii="Times New Roman" w:hAnsi="Times New Roman"/>
          <w:sz w:val="24"/>
        </w:rPr>
      </w:pPr>
      <w:r w:rsidRPr="0018301F">
        <w:rPr>
          <w:rFonts w:ascii="Times New Roman" w:hAnsi="Times New Roman"/>
          <w:sz w:val="24"/>
        </w:rPr>
        <w:t>Чтобы не каяться потом.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A80E03">
        <w:rPr>
          <w:rFonts w:ascii="Times New Roman" w:eastAsia="Calibri" w:hAnsi="Times New Roman" w:cs="Times New Roman"/>
          <w:sz w:val="24"/>
          <w:szCs w:val="28"/>
        </w:rPr>
        <w:t>Давайте возьмемся за руки и все вместе споем песню</w:t>
      </w:r>
      <w:r w:rsidRPr="00A80E03">
        <w:t xml:space="preserve"> </w:t>
      </w:r>
      <w:r>
        <w:t>«</w:t>
      </w:r>
      <w:r w:rsidRPr="00A80E03">
        <w:rPr>
          <w:rFonts w:ascii="Times New Roman" w:eastAsia="Calibri" w:hAnsi="Times New Roman" w:cs="Times New Roman"/>
          <w:sz w:val="24"/>
          <w:szCs w:val="28"/>
        </w:rPr>
        <w:t>Неразлучные друзья</w:t>
      </w:r>
      <w:r>
        <w:rPr>
          <w:rFonts w:ascii="Times New Roman" w:eastAsia="Calibri" w:hAnsi="Times New Roman" w:cs="Times New Roman"/>
          <w:sz w:val="24"/>
          <w:szCs w:val="28"/>
        </w:rPr>
        <w:t>»</w:t>
      </w:r>
    </w:p>
    <w:p w:rsid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F5961">
        <w:rPr>
          <w:rFonts w:ascii="Times New Roman" w:eastAsia="Calibri" w:hAnsi="Times New Roman" w:cs="Times New Roman"/>
          <w:b/>
          <w:sz w:val="24"/>
          <w:szCs w:val="28"/>
        </w:rPr>
        <w:t xml:space="preserve">Песня </w:t>
      </w:r>
      <w:r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Pr="00CF5961">
        <w:rPr>
          <w:rFonts w:ascii="Times New Roman" w:eastAsia="Calibri" w:hAnsi="Times New Roman" w:cs="Times New Roman"/>
          <w:b/>
          <w:sz w:val="24"/>
          <w:szCs w:val="28"/>
        </w:rPr>
        <w:t>Неразлучные друзья</w:t>
      </w:r>
      <w:r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Приложение</w:t>
      </w:r>
    </w:p>
    <w:p w:rsid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CB4BDF" w:rsidRPr="0018301F" w:rsidRDefault="00CB4BDF" w:rsidP="00CC17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Пословицы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>-Не нужен и клад, когда в семье лад.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>-В семье и каша гуще кипит.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>-Вся семья вместе, так и душа на месте.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>-Лучше дружная семья, чем слиток золота.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Высказывания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 xml:space="preserve"> «Наши дети - это наша старость!»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 xml:space="preserve">«Правильное воспитание - это наша счастливая старость. Плохое воспитание - это наше будущее горе».  </w:t>
      </w:r>
      <w:proofErr w:type="spellStart"/>
      <w:r w:rsidRPr="00CB4BDF">
        <w:rPr>
          <w:rFonts w:ascii="Times New Roman" w:hAnsi="Times New Roman"/>
          <w:sz w:val="24"/>
        </w:rPr>
        <w:t>А.С.Макаренко</w:t>
      </w:r>
      <w:proofErr w:type="spellEnd"/>
    </w:p>
    <w:p w:rsidR="00CB4BDF" w:rsidRPr="00CB4BDF" w:rsidRDefault="00CB4BDF" w:rsidP="00CB4BDF">
      <w:pPr>
        <w:rPr>
          <w:rFonts w:ascii="Times New Roman" w:hAnsi="Times New Roman"/>
          <w:sz w:val="24"/>
        </w:rPr>
      </w:pPr>
      <w:r w:rsidRPr="00CB4BDF">
        <w:rPr>
          <w:rFonts w:ascii="Times New Roman" w:hAnsi="Times New Roman"/>
          <w:sz w:val="24"/>
        </w:rPr>
        <w:t>«Жизнь нам дана один раз, И прожить ее надо с семьей!»</w:t>
      </w:r>
    </w:p>
    <w:p w:rsidR="00CB4BDF" w:rsidRPr="00CB4BDF" w:rsidRDefault="00CB4BDF" w:rsidP="00CB4BDF">
      <w:pPr>
        <w:rPr>
          <w:rFonts w:ascii="Times New Roman" w:hAnsi="Times New Roman"/>
          <w:sz w:val="24"/>
        </w:rPr>
      </w:pPr>
    </w:p>
    <w:p w:rsidR="004740AF" w:rsidRPr="0018301F" w:rsidRDefault="004740AF" w:rsidP="004740AF">
      <w:pPr>
        <w:rPr>
          <w:rFonts w:ascii="Times New Roman" w:hAnsi="Times New Roman"/>
          <w:sz w:val="24"/>
        </w:rPr>
      </w:pPr>
    </w:p>
    <w:sectPr w:rsidR="004740AF" w:rsidRPr="0018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7BE"/>
    <w:multiLevelType w:val="hybridMultilevel"/>
    <w:tmpl w:val="224E874A"/>
    <w:lvl w:ilvl="0" w:tplc="8C983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25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20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CB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03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CF9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E2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898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0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43"/>
    <w:rsid w:val="0000555F"/>
    <w:rsid w:val="0018301F"/>
    <w:rsid w:val="004740AF"/>
    <w:rsid w:val="005431FA"/>
    <w:rsid w:val="005E7DF5"/>
    <w:rsid w:val="00617D94"/>
    <w:rsid w:val="006D3FED"/>
    <w:rsid w:val="00722FFB"/>
    <w:rsid w:val="007934E9"/>
    <w:rsid w:val="00947CF7"/>
    <w:rsid w:val="00A2314C"/>
    <w:rsid w:val="00A36983"/>
    <w:rsid w:val="00A51177"/>
    <w:rsid w:val="00A62930"/>
    <w:rsid w:val="00A80E03"/>
    <w:rsid w:val="00B43CEF"/>
    <w:rsid w:val="00BF466C"/>
    <w:rsid w:val="00C60043"/>
    <w:rsid w:val="00CB0968"/>
    <w:rsid w:val="00CB4BDF"/>
    <w:rsid w:val="00CC17CB"/>
    <w:rsid w:val="00CF5961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2015-01-21T14:41:00Z</dcterms:created>
  <dcterms:modified xsi:type="dcterms:W3CDTF">2015-01-21T14:51:00Z</dcterms:modified>
</cp:coreProperties>
</file>