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8" w:rsidRPr="00F95928" w:rsidRDefault="007B4F09" w:rsidP="007B4F09">
      <w:pPr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44"/>
          <w:szCs w:val="44"/>
        </w:rPr>
      </w:pP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44"/>
          <w:szCs w:val="44"/>
        </w:rPr>
        <w:t>Координатная плоскость</w:t>
      </w:r>
    </w:p>
    <w:p w:rsidR="007B4F09" w:rsidRPr="00F95928" w:rsidRDefault="007B4F09" w:rsidP="007B4F09">
      <w:pPr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 xml:space="preserve">Цель: </w:t>
      </w:r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обобщить и систематизировать знания учащихся о координатной плоскости.</w:t>
      </w:r>
    </w:p>
    <w:p w:rsidR="007B4F09" w:rsidRPr="00F95928" w:rsidRDefault="007B4F09" w:rsidP="007B4F09">
      <w:pPr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Задачи:</w:t>
      </w:r>
    </w:p>
    <w:p w:rsidR="007B4F09" w:rsidRPr="00F95928" w:rsidRDefault="007B4F09" w:rsidP="007B4F09">
      <w:pPr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Образовательные: </w:t>
      </w:r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способствовать выработке навыков и умений в нахождении точек  в координатной плоскости и построения точек по заданным координатам.</w:t>
      </w:r>
    </w:p>
    <w:p w:rsidR="007B4F09" w:rsidRPr="00F95928" w:rsidRDefault="007B4F09" w:rsidP="007B4F09">
      <w:pPr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proofErr w:type="gramStart"/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Развивающие</w:t>
      </w:r>
      <w:proofErr w:type="gramEnd"/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: </w:t>
      </w:r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развивать творческую и мыслительную деятельность, логическое мышление, математическую речь, познавательный  интерес.</w:t>
      </w:r>
    </w:p>
    <w:p w:rsidR="007B4F09" w:rsidRPr="00F95928" w:rsidRDefault="007B4F09" w:rsidP="007B4F09">
      <w:pPr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proofErr w:type="gramStart"/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Воспитательные</w:t>
      </w:r>
      <w:proofErr w:type="gramEnd"/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:</w:t>
      </w:r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 xml:space="preserve"> воспитывать у учащихся умение работать в команде, формировать справедливость, ответственность, самооценку.</w:t>
      </w:r>
    </w:p>
    <w:p w:rsidR="00C64F68" w:rsidRPr="00F95928" w:rsidRDefault="00C64F68" w:rsidP="007B4F09">
      <w:pPr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</w:p>
    <w:p w:rsidR="00C64F68" w:rsidRPr="00F95928" w:rsidRDefault="00C64F68" w:rsidP="007B4F09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322ADA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ок-турнир</w:t>
      </w:r>
    </w:p>
    <w:p w:rsidR="00C64F68" w:rsidRPr="00F95928" w:rsidRDefault="00C64F68" w:rsidP="00E26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Организационный момент.(1 мин.)</w:t>
      </w:r>
    </w:p>
    <w:p w:rsidR="00C64F68" w:rsidRPr="00F95928" w:rsidRDefault="00C64F68" w:rsidP="00E26134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64F68" w:rsidRPr="00F95928" w:rsidRDefault="00E26134" w:rsidP="00E26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Тема</w:t>
      </w:r>
    </w:p>
    <w:p w:rsidR="00E26134" w:rsidRPr="00F95928" w:rsidRDefault="00E26134" w:rsidP="00E26134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Учитель зачитывает отрывок стихотворения К.Симонова «Сын артиллериста»</w:t>
      </w:r>
    </w:p>
    <w:p w:rsidR="00E26134" w:rsidRPr="00F95928" w:rsidRDefault="00E26134" w:rsidP="00E261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Все в порядке, добрался.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Немцы левей меня,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Координаты три, десять, 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Скорее давайте огня!-</w:t>
      </w:r>
    </w:p>
    <w:p w:rsidR="00FA69DF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Орудия зарядили, </w:t>
      </w:r>
    </w:p>
    <w:p w:rsidR="00E26134" w:rsidRPr="00F95928" w:rsidRDefault="00FA69DF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</w:t>
      </w:r>
      <w:r w:rsidR="00E26134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айор рассчитал всё сам, 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с ревом первые залпы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Ударили по горам.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снова сигнал по радио:</w:t>
      </w:r>
    </w:p>
    <w:p w:rsidR="00E26134" w:rsidRPr="00F95928" w:rsidRDefault="00E26134" w:rsidP="00E261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Немцы правей меня,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Координаты пять, десять,</w:t>
      </w:r>
    </w:p>
    <w:p w:rsidR="00E26134" w:rsidRPr="00F95928" w:rsidRDefault="00E26134" w:rsidP="00E26134">
      <w:pPr>
        <w:spacing w:after="0" w:line="240" w:lineRule="auto"/>
        <w:ind w:left="108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Скорее ещё огня!</w:t>
      </w:r>
    </w:p>
    <w:p w:rsidR="00E26134" w:rsidRPr="00F95928" w:rsidRDefault="00E26134" w:rsidP="00E261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Этот отрывок из стихотворения Константина Симонова «Сын артиллериста». Как  вы думаете, о чем этот отрывок?</w:t>
      </w:r>
    </w:p>
    <w:p w:rsidR="00E26134" w:rsidRPr="00F95928" w:rsidRDefault="00E26134" w:rsidP="00E261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Т.е. информацию о месте положении цели передали в виде двух цифр.</w:t>
      </w:r>
    </w:p>
    <w:p w:rsidR="00FA69DF" w:rsidRPr="00F95928" w:rsidRDefault="00FA69DF" w:rsidP="00E261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Координаты – это 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место положение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объекта.</w:t>
      </w:r>
    </w:p>
    <w:p w:rsidR="00E26134" w:rsidRPr="00F95928" w:rsidRDefault="00E26134" w:rsidP="00E261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 где еще в жизни можно встретить слово координаты?</w:t>
      </w:r>
    </w:p>
    <w:p w:rsidR="00E26134" w:rsidRPr="00F95928" w:rsidRDefault="00D70361" w:rsidP="00E261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Координаты окружают нас повсюду:</w:t>
      </w:r>
    </w:p>
    <w:p w:rsidR="00D70361" w:rsidRPr="00F95928" w:rsidRDefault="00D70361" w:rsidP="00D70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Чтобы правильно занять своё место в кинотеатре нужно знать две координаты – ряд и место;</w:t>
      </w:r>
    </w:p>
    <w:p w:rsidR="00D70361" w:rsidRPr="00F95928" w:rsidRDefault="00D70361" w:rsidP="00D70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Чтобы найти своё место в поезде нужно знать номер вагона и номер места;</w:t>
      </w:r>
    </w:p>
    <w:p w:rsidR="00D70361" w:rsidRPr="00F95928" w:rsidRDefault="00D70361" w:rsidP="00D70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ГИППАРХ древнегреческий ученый, основатель научной астрономии. Ввёл в географию определения мест на земной поверхности по широте и долготе</w:t>
      </w:r>
      <w:r w:rsidR="00C451A7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C451A7" w:rsidRPr="00F95928" w:rsidRDefault="00C451A7" w:rsidP="00C451A7">
      <w:pPr>
        <w:pStyle w:val="a3"/>
        <w:spacing w:after="0" w:line="240" w:lineRule="auto"/>
        <w:ind w:left="1785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Система географических координат (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широта-параллели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долгота-меридианы);</w:t>
      </w:r>
    </w:p>
    <w:p w:rsidR="00C451A7" w:rsidRPr="00F95928" w:rsidRDefault="00C451A7" w:rsidP="00C451A7">
      <w:pPr>
        <w:pStyle w:val="a3"/>
        <w:spacing w:after="0" w:line="240" w:lineRule="auto"/>
        <w:ind w:left="1785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 помощью координатной сетки лётчики, моряки определяют местоположение объектов;</w:t>
      </w:r>
    </w:p>
    <w:p w:rsidR="00C451A7" w:rsidRDefault="00C451A7" w:rsidP="00D70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Те, кто играл в морской бой, тоже помнят, что каждая клетка на игровом поле определяется двумя координатами – буквой и цифрой, аналогично и в шахматах.</w:t>
      </w:r>
    </w:p>
    <w:p w:rsidR="00E47F36" w:rsidRDefault="00E47F36" w:rsidP="00E47F3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Потом вы будете встречаться с этим понятием в физике и геометрии при изучении векторов и силы.</w:t>
      </w:r>
    </w:p>
    <w:p w:rsidR="00E47F36" w:rsidRPr="00E47F36" w:rsidRDefault="00E47F36" w:rsidP="00E47F3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E26134" w:rsidRPr="00F95928" w:rsidRDefault="00C451A7" w:rsidP="00E26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Как вы думаете, какова тема нашего сегодняшнего урока?</w:t>
      </w:r>
    </w:p>
    <w:p w:rsidR="00C451A7" w:rsidRPr="00F95928" w:rsidRDefault="00C451A7" w:rsidP="00C451A7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Действительно «Координатная плоскость»</w:t>
      </w:r>
    </w:p>
    <w:p w:rsidR="00C451A7" w:rsidRPr="00F95928" w:rsidRDefault="00C451A7" w:rsidP="00C451A7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Попробуйте сформулировать цель нашего урока</w:t>
      </w:r>
    </w:p>
    <w:p w:rsidR="00C451A7" w:rsidRDefault="00C451A7" w:rsidP="00C451A7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Цель урока:</w:t>
      </w:r>
      <w:r w:rsidRPr="00F95928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 xml:space="preserve"> 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обобщить и систематизировать знания о координатной плоскости</w:t>
      </w:r>
    </w:p>
    <w:p w:rsidR="00E47F36" w:rsidRPr="00F95928" w:rsidRDefault="00E47F36" w:rsidP="00C451A7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451A7" w:rsidRPr="00F95928" w:rsidRDefault="00C451A7" w:rsidP="00E26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Чтобы достигнуть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нашу цель мы с вами проведём турнир.</w:t>
      </w:r>
    </w:p>
    <w:p w:rsidR="000D4459" w:rsidRPr="00F95928" w:rsidRDefault="000D4459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Выберите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пожалуйста капитанов ваших команд!</w:t>
      </w:r>
    </w:p>
    <w:p w:rsidR="000D4459" w:rsidRPr="00F95928" w:rsidRDefault="000D4459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Пожалуйста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встаньте капитаны, чтобы мы могли увидеть всех капитанов.</w:t>
      </w:r>
    </w:p>
    <w:p w:rsidR="000D4459" w:rsidRDefault="000D4459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Жюри запишите себе их имена.</w:t>
      </w:r>
    </w:p>
    <w:p w:rsidR="00E47F36" w:rsidRPr="00F95928" w:rsidRDefault="00E47F36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0D4459" w:rsidRPr="00F95928" w:rsidRDefault="000D4459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  <w:lang w:val="en-US"/>
        </w:rPr>
        <w:t>I</w:t>
      </w: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 xml:space="preserve"> </w:t>
      </w:r>
      <w:proofErr w:type="gramStart"/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тур  «</w:t>
      </w:r>
      <w:proofErr w:type="gramEnd"/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Своя игра»</w:t>
      </w:r>
    </w:p>
    <w:p w:rsidR="000D4459" w:rsidRPr="00F95928" w:rsidRDefault="00315C61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</w:t>
      </w:r>
      <w:r w:rsidR="000D4459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 табло представлены вопросы, которые «спрятались» за цифрой, обозначающей количество баллов за ответ</w:t>
      </w:r>
      <w:r w:rsidR="00E723A0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 данный вопрос.</w:t>
      </w:r>
    </w:p>
    <w:p w:rsidR="00E723A0" w:rsidRPr="00F95928" w:rsidRDefault="00E723A0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Если группа не справляется с заданием, то вопрос переходит к другим группам. </w:t>
      </w:r>
    </w:p>
    <w:p w:rsidR="0095653F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Жюри подводит итоги: </w:t>
      </w:r>
    </w:p>
    <w:p w:rsidR="0095653F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 место- 3 балла</w:t>
      </w:r>
    </w:p>
    <w:p w:rsidR="0095653F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 место- 2 балла</w:t>
      </w:r>
    </w:p>
    <w:p w:rsidR="0095653F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 место- 1 балла</w:t>
      </w:r>
    </w:p>
    <w:p w:rsidR="00E47F36" w:rsidRPr="00F95928" w:rsidRDefault="00E47F36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bookmarkStart w:id="0" w:name="_GoBack"/>
      <w:bookmarkEnd w:id="0"/>
    </w:p>
    <w:p w:rsidR="0059332A" w:rsidRPr="00F95928" w:rsidRDefault="0059332A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  <w:lang w:val="en-US"/>
        </w:rPr>
        <w:t>I</w:t>
      </w: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  <w:lang w:val="en-US"/>
        </w:rPr>
        <w:t>I</w:t>
      </w: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 xml:space="preserve"> </w:t>
      </w:r>
      <w:proofErr w:type="gramStart"/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 xml:space="preserve">тур  </w:t>
      </w: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«</w:t>
      </w:r>
      <w:proofErr w:type="gramEnd"/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Рисование по координатам»</w:t>
      </w:r>
    </w:p>
    <w:p w:rsidR="00D37691" w:rsidRPr="00F95928" w:rsidRDefault="0059332A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</w:t>
      </w:r>
      <w:r w:rsidR="00D37691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D37691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По результатам предыдущего конкурса команда занявшая первое место выбирает конверт первой, вторая </w:t>
      </w:r>
      <w:proofErr w:type="gramStart"/>
      <w:r w:rsidR="00D37691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–в</w:t>
      </w:r>
      <w:proofErr w:type="gramEnd"/>
      <w:r w:rsidR="00D37691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торой, и т.д.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</w:t>
      </w:r>
    </w:p>
    <w:p w:rsidR="0059332A" w:rsidRPr="00F95928" w:rsidRDefault="00D37691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 xml:space="preserve">     </w:t>
      </w:r>
      <w:r w:rsidR="0059332A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Каждой команд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59332A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раздаются ватманы с построенной системой координат, необходимо первым построить последовательно точки соединяя их </w:t>
      </w:r>
      <w:proofErr w:type="gramStart"/>
      <w:r w:rsidR="0059332A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прямыми</w:t>
      </w:r>
      <w:proofErr w:type="gramEnd"/>
      <w:r w:rsidR="0059332A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и отгадать, 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зашифрованный рисунок.</w:t>
      </w:r>
    </w:p>
    <w:p w:rsidR="00D37691" w:rsidRPr="00F95928" w:rsidRDefault="00D37691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>1 конверт</w:t>
      </w:r>
      <w:r w:rsidR="0095653F"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>:  (кошка)</w:t>
      </w:r>
    </w:p>
    <w:p w:rsidR="00366B47" w:rsidRPr="00F95928" w:rsidRDefault="00366B47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>(1;4), (2;3), (3;4), (3;2), (2;1), (2;-2), (1;-3), (-3;-2), (-2;-2),         (-1;-3), (-1;1), (0;2), (1;2), (1;4).</w:t>
      </w:r>
    </w:p>
    <w:p w:rsidR="007C1720" w:rsidRPr="00F95928" w:rsidRDefault="007C1720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</w:p>
    <w:p w:rsidR="00366B47" w:rsidRPr="00F95928" w:rsidRDefault="00366B47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>2 конверт:</w:t>
      </w:r>
      <w:r w:rsidR="0095653F"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 xml:space="preserve"> (собака) </w:t>
      </w:r>
    </w:p>
    <w:p w:rsidR="00366B47" w:rsidRPr="00F95928" w:rsidRDefault="00366B47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 xml:space="preserve">(-4;3), (-6;3), (-6;4), (-4;5), (-4;6), (-3;5), (-2;2), (2;-2), (3;-3), (2;1), (3;-1), (2;-3), (1;-3), (1;-2), (-1;0), (-2;-1), (-3;-3), (-4;-3),                   </w:t>
      </w:r>
    </w:p>
    <w:p w:rsidR="000D4459" w:rsidRPr="00F95928" w:rsidRDefault="007C1720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(-4;3).</w:t>
      </w:r>
    </w:p>
    <w:p w:rsidR="007C1720" w:rsidRPr="00F95928" w:rsidRDefault="007C1720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>3 конверт:</w:t>
      </w:r>
      <w:r w:rsidR="0095653F"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 xml:space="preserve">   (курица)</w:t>
      </w:r>
    </w:p>
    <w:p w:rsidR="007C1720" w:rsidRPr="00F95928" w:rsidRDefault="007C1720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  <w:t>(-6;4), (-4;6), (-2;4), (-2;2), (2;2), (3;3), (5;1), (5;-2), (3;0), (2;-1), (2;-3), (0;-1), (-2;3), (-2;-1), (-4;0), (-4;4), (-6:4).</w:t>
      </w:r>
    </w:p>
    <w:p w:rsidR="0095653F" w:rsidRPr="00F95928" w:rsidRDefault="0095653F" w:rsidP="0095653F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Жюри подводит итоги: </w:t>
      </w:r>
    </w:p>
    <w:p w:rsidR="0095653F" w:rsidRPr="00F95928" w:rsidRDefault="0095653F" w:rsidP="0095653F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 место- 3 балла</w:t>
      </w:r>
    </w:p>
    <w:p w:rsidR="0095653F" w:rsidRPr="00F95928" w:rsidRDefault="0095653F" w:rsidP="0095653F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 место- 2 балла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+  1балл, кто отгадал рисунок.</w:t>
      </w:r>
    </w:p>
    <w:p w:rsidR="0095653F" w:rsidRPr="00F95928" w:rsidRDefault="0095653F" w:rsidP="0095653F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 место- 1 балла</w:t>
      </w:r>
    </w:p>
    <w:p w:rsidR="0095653F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2"/>
          <w:szCs w:val="28"/>
        </w:rPr>
      </w:pPr>
    </w:p>
    <w:p w:rsidR="007C1720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</w:pP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  <w:lang w:val="en-US"/>
        </w:rPr>
        <w:t>III</w:t>
      </w: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 xml:space="preserve"> </w:t>
      </w:r>
      <w:proofErr w:type="gramStart"/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 xml:space="preserve">тур  </w:t>
      </w:r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«</w:t>
      </w:r>
      <w:proofErr w:type="gramEnd"/>
      <w:r w:rsidRPr="00F95928">
        <w:rPr>
          <w:rFonts w:ascii="Times New Roman" w:hAnsi="Times New Roman" w:cs="Times New Roman"/>
          <w:b/>
          <w:color w:val="191919" w:themeColor="background1" w:themeShade="1A"/>
          <w:sz w:val="36"/>
          <w:szCs w:val="28"/>
        </w:rPr>
        <w:t>конкур капитанов»</w:t>
      </w:r>
    </w:p>
    <w:p w:rsidR="0095653F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Капитанам даются карточки буквами </w:t>
      </w:r>
      <w:proofErr w:type="spell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,б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,в,г</w:t>
      </w:r>
      <w:proofErr w:type="spell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На слайдах появляются вопросы, необходимо правильно поднять карточку с буквой правильного ответа. Жюри ведут подсчет правильных ответов.</w:t>
      </w:r>
    </w:p>
    <w:p w:rsidR="002152F5" w:rsidRPr="00F95928" w:rsidRDefault="002152F5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Пока капитаны 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отвечают на тест их командам предлагаются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слова с рифмами. Из них необходимо составить небольшой стих.</w:t>
      </w:r>
    </w:p>
    <w:p w:rsidR="002152F5" w:rsidRPr="00F95928" w:rsidRDefault="007C4A52" w:rsidP="000D445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Точка-задачка, строчка, дудочка.</w:t>
      </w:r>
    </w:p>
    <w:p w:rsidR="007C4A52" w:rsidRPr="00F95928" w:rsidRDefault="007C4A52" w:rsidP="000D445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proofErr w:type="gramStart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Прямая-поднимая</w:t>
      </w:r>
      <w:proofErr w:type="gramEnd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, принимая, отнимая.</w:t>
      </w:r>
    </w:p>
    <w:p w:rsidR="007C4A52" w:rsidRPr="00F95928" w:rsidRDefault="007C4A52" w:rsidP="000D445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proofErr w:type="gramStart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Координата-виновата</w:t>
      </w:r>
      <w:proofErr w:type="gramEnd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, расплата, богата.</w:t>
      </w:r>
    </w:p>
    <w:p w:rsidR="007C4A52" w:rsidRPr="00F95928" w:rsidRDefault="007C4A52" w:rsidP="000D445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proofErr w:type="gramStart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Число-спасло</w:t>
      </w:r>
      <w:proofErr w:type="gramEnd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, подросло, произнесло.</w:t>
      </w:r>
    </w:p>
    <w:p w:rsidR="007C4A52" w:rsidRPr="00F95928" w:rsidRDefault="007C4A52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95653F" w:rsidRPr="00F95928" w:rsidRDefault="0095653F" w:rsidP="000D4459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ТЕСТ:</w:t>
      </w:r>
    </w:p>
    <w:p w:rsidR="0095653F" w:rsidRPr="00F95928" w:rsidRDefault="0095653F" w:rsidP="009565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 называется вертикальная ось?</w:t>
      </w:r>
    </w:p>
    <w:p w:rsidR="0095653F" w:rsidRPr="00F95928" w:rsidRDefault="0095653F" w:rsidP="009565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абсцисса;</w:t>
      </w:r>
    </w:p>
    <w:p w:rsidR="0095653F" w:rsidRPr="00F95928" w:rsidRDefault="0095653F" w:rsidP="009565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аппликата;</w:t>
      </w:r>
    </w:p>
    <w:p w:rsidR="0095653F" w:rsidRPr="00F95928" w:rsidRDefault="0095653F" w:rsidP="009565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ордината;</w:t>
      </w:r>
    </w:p>
    <w:p w:rsidR="0095653F" w:rsidRPr="00F95928" w:rsidRDefault="0095653F" w:rsidP="009565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знаю.</w:t>
      </w:r>
    </w:p>
    <w:p w:rsidR="0095653F" w:rsidRPr="00F95928" w:rsidRDefault="0095653F" w:rsidP="009565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 называется горизонтальная ось?</w:t>
      </w:r>
    </w:p>
    <w:p w:rsidR="0095653F" w:rsidRPr="00F95928" w:rsidRDefault="0095653F" w:rsidP="009565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абсцисса;</w:t>
      </w:r>
    </w:p>
    <w:p w:rsidR="0095653F" w:rsidRPr="00F95928" w:rsidRDefault="0095653F" w:rsidP="009565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аппликата;</w:t>
      </w:r>
    </w:p>
    <w:p w:rsidR="0095653F" w:rsidRPr="00F95928" w:rsidRDefault="0095653F" w:rsidP="009565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ордината;</w:t>
      </w:r>
    </w:p>
    <w:p w:rsidR="0095653F" w:rsidRPr="00F95928" w:rsidRDefault="0095653F" w:rsidP="009565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знаю.</w:t>
      </w:r>
    </w:p>
    <w:p w:rsidR="0095653F" w:rsidRPr="00F95928" w:rsidRDefault="0095653F" w:rsidP="009565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Чему равна абсцисса данной точки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А</w:t>
      </w:r>
      <w:proofErr w:type="gramEnd"/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(-3;</w:t>
      </w:r>
      <w:r w:rsidR="00616F56"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8</w:t>
      </w: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).</w:t>
      </w:r>
    </w:p>
    <w:p w:rsidR="00616F56" w:rsidRPr="00F95928" w:rsidRDefault="00616F56" w:rsidP="00616F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8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616F56" w:rsidRPr="00F95928" w:rsidRDefault="00616F56" w:rsidP="00616F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-3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616F56" w:rsidRPr="00F95928" w:rsidRDefault="00616F56" w:rsidP="00616F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знаю.</w:t>
      </w:r>
    </w:p>
    <w:p w:rsidR="00616F56" w:rsidRPr="00F95928" w:rsidRDefault="00616F56" w:rsidP="00616F5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Чему равна ордината данной точки </w:t>
      </w:r>
      <w:proofErr w:type="gramStart"/>
      <w:r w:rsidR="003702AC"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Р</w:t>
      </w:r>
      <w:proofErr w:type="gramEnd"/>
      <w:r w:rsidR="003702AC"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(4;7</w:t>
      </w:r>
      <w:r w:rsidRPr="00F959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).</w:t>
      </w:r>
    </w:p>
    <w:p w:rsidR="003702AC" w:rsidRPr="00F95928" w:rsidRDefault="003702AC" w:rsidP="003702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3702AC" w:rsidRPr="00F95928" w:rsidRDefault="003702AC" w:rsidP="003702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7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3702AC" w:rsidRPr="00F95928" w:rsidRDefault="003702AC" w:rsidP="003702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знаю.</w:t>
      </w:r>
    </w:p>
    <w:p w:rsidR="00616F56" w:rsidRPr="00F95928" w:rsidRDefault="003702AC" w:rsidP="009565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Как называется точка пересечения 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координатных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прямых;</w:t>
      </w:r>
    </w:p>
    <w:p w:rsidR="003702AC" w:rsidRPr="00F95928" w:rsidRDefault="003702AC" w:rsidP="00370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точка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3702AC" w:rsidRPr="00F95928" w:rsidRDefault="003702AC" w:rsidP="00370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начало координат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3702AC" w:rsidRPr="00F95928" w:rsidRDefault="003702AC" w:rsidP="00370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начало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3702AC" w:rsidRPr="00F95928" w:rsidRDefault="003702AC" w:rsidP="00370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знаю.</w:t>
      </w:r>
    </w:p>
    <w:p w:rsidR="003702AC" w:rsidRPr="00F95928" w:rsidRDefault="003702AC" w:rsidP="009565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 какой </w:t>
      </w:r>
      <w:r w:rsidR="006643B9"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координатной четверти находится точка с положительными координатами?</w:t>
      </w:r>
    </w:p>
    <w:p w:rsidR="006643B9" w:rsidRPr="00F95928" w:rsidRDefault="006643B9" w:rsidP="00664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6643B9" w:rsidRPr="00F95928" w:rsidRDefault="006643B9" w:rsidP="00664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6643B9" w:rsidRPr="00F95928" w:rsidRDefault="006643B9" w:rsidP="00664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III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6643B9" w:rsidRPr="00F95928" w:rsidRDefault="006643B9" w:rsidP="00664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V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6643B9" w:rsidRPr="00F95928" w:rsidRDefault="006643B9" w:rsidP="006643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 какой координатной четверти находится точка с отрицательными координатами?</w:t>
      </w:r>
    </w:p>
    <w:p w:rsidR="002152F5" w:rsidRPr="00F95928" w:rsidRDefault="002152F5" w:rsidP="002152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2152F5" w:rsidRPr="00F95928" w:rsidRDefault="002152F5" w:rsidP="002152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2152F5" w:rsidRPr="00F95928" w:rsidRDefault="002152F5" w:rsidP="002152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III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2152F5" w:rsidRPr="00F95928" w:rsidRDefault="002152F5" w:rsidP="002152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IV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51D8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четверть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6643B9" w:rsidRPr="00F95928" w:rsidRDefault="002152F5" w:rsidP="009565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Как называются два числа задающие положение точки 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</w:t>
      </w:r>
      <w:proofErr w:type="gramEnd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координатной прямой?</w:t>
      </w:r>
    </w:p>
    <w:p w:rsidR="002152F5" w:rsidRPr="00F95928" w:rsidRDefault="002152F5" w:rsidP="002152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абсцисс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ы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2152F5" w:rsidRPr="00F95928" w:rsidRDefault="002152F5" w:rsidP="002152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ординаты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2152F5" w:rsidRPr="00F95928" w:rsidRDefault="002152F5" w:rsidP="002152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коо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рдинат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ы</w:t>
      </w: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2152F5" w:rsidRPr="00F95928" w:rsidRDefault="002152F5" w:rsidP="002152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знаю.</w:t>
      </w:r>
    </w:p>
    <w:p w:rsidR="007C4A52" w:rsidRPr="00F95928" w:rsidRDefault="007C4A52" w:rsidP="007C4A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7C4A52" w:rsidRPr="00F95928" w:rsidRDefault="007C4A52" w:rsidP="007C4A52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Жюри подводит итоги: </w:t>
      </w:r>
    </w:p>
    <w:p w:rsidR="007C4A52" w:rsidRPr="00F95928" w:rsidRDefault="007C4A52" w:rsidP="007C4A52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 место- 3 балла</w:t>
      </w:r>
    </w:p>
    <w:p w:rsidR="007C4A52" w:rsidRPr="00F95928" w:rsidRDefault="007C4A52" w:rsidP="007C4A52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 место- 2 балла</w:t>
      </w:r>
    </w:p>
    <w:p w:rsidR="007C4A52" w:rsidRPr="00F95928" w:rsidRDefault="007C4A52" w:rsidP="007C4A52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 место- 1 балла</w:t>
      </w:r>
    </w:p>
    <w:p w:rsidR="007C4A52" w:rsidRPr="00F95928" w:rsidRDefault="007C4A52" w:rsidP="007C4A52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16F56" w:rsidRPr="00F95928" w:rsidRDefault="007C4A52" w:rsidP="00616F5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По количеству правильных ответов, если все ответили правильно, то все получают по 3 балла.</w:t>
      </w:r>
    </w:p>
    <w:p w:rsidR="007C4A52" w:rsidRPr="00F95928" w:rsidRDefault="007C4A52" w:rsidP="00616F5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Чья команда справиться со стихотворением, тот получит 1 балл.</w:t>
      </w:r>
    </w:p>
    <w:p w:rsidR="007C4A52" w:rsidRPr="00F95928" w:rsidRDefault="007C4A52" w:rsidP="00616F5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0D4459" w:rsidRPr="00F95928" w:rsidRDefault="007C4A52" w:rsidP="00E26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Подведение итогов конкурса. Жюри подсчитывает сумму баллов</w:t>
      </w:r>
      <w:proofErr w:type="gramStart"/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.</w:t>
      </w:r>
      <w:proofErr w:type="gramEnd"/>
    </w:p>
    <w:p w:rsidR="007C4A52" w:rsidRPr="00F95928" w:rsidRDefault="007C4A52" w:rsidP="007C4A52">
      <w:pPr>
        <w:pStyle w:val="a3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Выставить оценки:</w:t>
      </w:r>
    </w:p>
    <w:p w:rsidR="007C4A52" w:rsidRPr="00F95928" w:rsidRDefault="007C4A52" w:rsidP="007C4A5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Жюри</w:t>
      </w:r>
    </w:p>
    <w:p w:rsidR="007C4A52" w:rsidRPr="00F95928" w:rsidRDefault="007C4A52" w:rsidP="007C4A5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Капитанам</w:t>
      </w:r>
    </w:p>
    <w:p w:rsidR="007C4A52" w:rsidRPr="00F95928" w:rsidRDefault="007C4A52" w:rsidP="007C4A5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Жюри и капитаны выбирают самых активных участников команд.</w:t>
      </w:r>
    </w:p>
    <w:p w:rsidR="007C4A52" w:rsidRPr="00F95928" w:rsidRDefault="007C4A52" w:rsidP="00E26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F959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Рефлексия.</w:t>
      </w:r>
    </w:p>
    <w:p w:rsidR="00E26134" w:rsidRPr="00E26134" w:rsidRDefault="00E26134" w:rsidP="00E26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F09" w:rsidRPr="007B4F09" w:rsidRDefault="007B4F09" w:rsidP="007B4F09">
      <w:pPr>
        <w:rPr>
          <w:rFonts w:ascii="Times New Roman" w:hAnsi="Times New Roman" w:cs="Times New Roman"/>
          <w:sz w:val="28"/>
          <w:szCs w:val="28"/>
        </w:rPr>
      </w:pPr>
    </w:p>
    <w:sectPr w:rsidR="007B4F09" w:rsidRPr="007B4F09" w:rsidSect="0073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pt;height:9pt" o:bullet="t">
        <v:imagedata r:id="rId1" o:title="BD15061_"/>
      </v:shape>
    </w:pict>
  </w:numPicBullet>
  <w:abstractNum w:abstractNumId="0">
    <w:nsid w:val="183016C1"/>
    <w:multiLevelType w:val="hybridMultilevel"/>
    <w:tmpl w:val="A57C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4936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6B253F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C7C4F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F36B49"/>
    <w:multiLevelType w:val="hybridMultilevel"/>
    <w:tmpl w:val="D0B898E4"/>
    <w:lvl w:ilvl="0" w:tplc="8C26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F1D9A"/>
    <w:multiLevelType w:val="hybridMultilevel"/>
    <w:tmpl w:val="FC92F5CA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5E54765"/>
    <w:multiLevelType w:val="hybridMultilevel"/>
    <w:tmpl w:val="79B69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78107A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8341C7"/>
    <w:multiLevelType w:val="hybridMultilevel"/>
    <w:tmpl w:val="465E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93F4E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B73CDB"/>
    <w:multiLevelType w:val="hybridMultilevel"/>
    <w:tmpl w:val="831ADCC8"/>
    <w:lvl w:ilvl="0" w:tplc="A3BCF87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B214F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0E6181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3A2A38"/>
    <w:multiLevelType w:val="hybridMultilevel"/>
    <w:tmpl w:val="E5384D72"/>
    <w:lvl w:ilvl="0" w:tplc="EC44A1E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55011C"/>
    <w:multiLevelType w:val="hybridMultilevel"/>
    <w:tmpl w:val="92AEA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09"/>
    <w:rsid w:val="000D4459"/>
    <w:rsid w:val="001D29FE"/>
    <w:rsid w:val="002152F5"/>
    <w:rsid w:val="002B4226"/>
    <w:rsid w:val="003155D2"/>
    <w:rsid w:val="00315C61"/>
    <w:rsid w:val="00322ADA"/>
    <w:rsid w:val="00366B47"/>
    <w:rsid w:val="003702AC"/>
    <w:rsid w:val="004E4E97"/>
    <w:rsid w:val="00551D82"/>
    <w:rsid w:val="0059332A"/>
    <w:rsid w:val="00616F56"/>
    <w:rsid w:val="006643B9"/>
    <w:rsid w:val="00737318"/>
    <w:rsid w:val="007B4F09"/>
    <w:rsid w:val="007C1720"/>
    <w:rsid w:val="007C4A52"/>
    <w:rsid w:val="0095653F"/>
    <w:rsid w:val="00C451A7"/>
    <w:rsid w:val="00C64F68"/>
    <w:rsid w:val="00D37691"/>
    <w:rsid w:val="00D70361"/>
    <w:rsid w:val="00E26134"/>
    <w:rsid w:val="00E47F36"/>
    <w:rsid w:val="00E723A0"/>
    <w:rsid w:val="00F95928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Семенец</dc:creator>
  <cp:lastModifiedBy>1</cp:lastModifiedBy>
  <cp:revision>26</cp:revision>
  <cp:lastPrinted>2014-02-25T17:33:00Z</cp:lastPrinted>
  <dcterms:created xsi:type="dcterms:W3CDTF">2014-02-22T15:45:00Z</dcterms:created>
  <dcterms:modified xsi:type="dcterms:W3CDTF">2014-02-25T19:27:00Z</dcterms:modified>
</cp:coreProperties>
</file>