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1D" w:rsidRDefault="00AF621D" w:rsidP="00AF621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21D" w:rsidRDefault="00AF621D" w:rsidP="00AF621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AF621D" w:rsidRDefault="00AF621D" w:rsidP="00AF621D">
      <w:pPr>
        <w:shd w:val="clear" w:color="auto" w:fill="FFFFFF"/>
        <w:spacing w:before="67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</w:t>
      </w:r>
      <w:r w:rsidR="00BD01C0">
        <w:rPr>
          <w:rFonts w:ascii="Times New Roman" w:hAnsi="Times New Roman"/>
          <w:sz w:val="28"/>
          <w:szCs w:val="28"/>
        </w:rPr>
        <w:t>очая программа по технологии</w:t>
      </w:r>
      <w:r>
        <w:rPr>
          <w:rFonts w:ascii="Times New Roman" w:hAnsi="Times New Roman"/>
          <w:sz w:val="28"/>
          <w:szCs w:val="28"/>
        </w:rPr>
        <w:t xml:space="preserve"> для 3 класса составлена на основе:</w:t>
      </w:r>
    </w:p>
    <w:p w:rsidR="00AF621D" w:rsidRDefault="00AF621D" w:rsidP="00AF621D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Федерального закона от 29 декабря 2012 года № 273 «Об образовании в Российской Федерации»;</w:t>
      </w:r>
    </w:p>
    <w:p w:rsidR="00AF621D" w:rsidRDefault="00AF621D" w:rsidP="00AF621D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  Приказа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» ;</w:t>
      </w:r>
      <w:proofErr w:type="gramEnd"/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3.  Приказа Министерства образования и 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pacing w:val="3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pacing w:val="3"/>
          <w:sz w:val="28"/>
          <w:szCs w:val="28"/>
        </w:rPr>
        <w:t>. № 373».</w:t>
      </w:r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4.Приказа Министерства образования и науки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5.  Приказа Министерства образования и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науки  от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31.03.2014 г. № 253  «Об утверждении федерального 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год»</w:t>
      </w:r>
    </w:p>
    <w:p w:rsidR="00AF621D" w:rsidRDefault="00AF621D" w:rsidP="00AF621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AF621D" w:rsidRDefault="00AF621D" w:rsidP="00AF621D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6. Основной образовательной программы начального общего образования МБОУ 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Шугаровская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средняя общеобразовательная школа».</w:t>
      </w:r>
    </w:p>
    <w:p w:rsidR="00AF621D" w:rsidRDefault="00AF621D" w:rsidP="005915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 Авторской программы:</w:t>
      </w:r>
      <w:r w:rsidR="007E0F64" w:rsidRPr="007E0F64">
        <w:t xml:space="preserve"> </w:t>
      </w:r>
      <w:proofErr w:type="spellStart"/>
      <w:r w:rsidR="007E0F64" w:rsidRPr="007E0F64">
        <w:rPr>
          <w:rFonts w:ascii="Times New Roman" w:hAnsi="Times New Roman"/>
          <w:sz w:val="28"/>
          <w:szCs w:val="28"/>
        </w:rPr>
        <w:t>Роговцева</w:t>
      </w:r>
      <w:proofErr w:type="spellEnd"/>
      <w:r w:rsidR="007E0F64" w:rsidRPr="007E0F64">
        <w:rPr>
          <w:rFonts w:ascii="Times New Roman" w:hAnsi="Times New Roman"/>
          <w:sz w:val="28"/>
          <w:szCs w:val="28"/>
        </w:rPr>
        <w:t xml:space="preserve"> Н.И., </w:t>
      </w:r>
      <w:proofErr w:type="spellStart"/>
      <w:r w:rsidR="007E0F64" w:rsidRPr="007E0F64">
        <w:rPr>
          <w:rFonts w:ascii="Times New Roman" w:hAnsi="Times New Roman"/>
          <w:sz w:val="28"/>
          <w:szCs w:val="28"/>
        </w:rPr>
        <w:t>Анащенкова</w:t>
      </w:r>
      <w:proofErr w:type="spellEnd"/>
      <w:r w:rsidR="007E0F64" w:rsidRPr="007E0F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F64" w:rsidRPr="007E0F64">
        <w:rPr>
          <w:rFonts w:ascii="Times New Roman" w:hAnsi="Times New Roman"/>
          <w:sz w:val="28"/>
          <w:szCs w:val="28"/>
        </w:rPr>
        <w:t>С.В..</w:t>
      </w:r>
      <w:proofErr w:type="gramEnd"/>
      <w:r w:rsidR="007E0F64" w:rsidRPr="007E0F64">
        <w:rPr>
          <w:rFonts w:ascii="Times New Roman" w:hAnsi="Times New Roman"/>
          <w:sz w:val="28"/>
          <w:szCs w:val="28"/>
        </w:rPr>
        <w:t xml:space="preserve"> «Технология: Рабочие программы: 1-4 классы (из сборника рабочих </w:t>
      </w:r>
      <w:proofErr w:type="gramStart"/>
      <w:r w:rsidR="007E0F64" w:rsidRPr="007E0F64">
        <w:rPr>
          <w:rFonts w:ascii="Times New Roman" w:hAnsi="Times New Roman"/>
          <w:sz w:val="28"/>
          <w:szCs w:val="28"/>
        </w:rPr>
        <w:t>программ  «</w:t>
      </w:r>
      <w:proofErr w:type="gramEnd"/>
      <w:r w:rsidR="007E0F64" w:rsidRPr="007E0F64">
        <w:rPr>
          <w:rFonts w:ascii="Times New Roman" w:hAnsi="Times New Roman"/>
          <w:sz w:val="28"/>
          <w:szCs w:val="28"/>
        </w:rPr>
        <w:t xml:space="preserve">Школа России» М.: «Просвещение», 2011г. К учебнику </w:t>
      </w:r>
      <w:proofErr w:type="spellStart"/>
      <w:r w:rsidR="007E0F64" w:rsidRPr="007E0F64">
        <w:rPr>
          <w:rFonts w:ascii="Times New Roman" w:hAnsi="Times New Roman"/>
          <w:sz w:val="28"/>
          <w:szCs w:val="28"/>
        </w:rPr>
        <w:t>Роговцева</w:t>
      </w:r>
      <w:proofErr w:type="spellEnd"/>
      <w:r w:rsidR="007E0F64" w:rsidRPr="007E0F64">
        <w:rPr>
          <w:rFonts w:ascii="Times New Roman" w:hAnsi="Times New Roman"/>
          <w:sz w:val="28"/>
          <w:szCs w:val="28"/>
        </w:rPr>
        <w:t xml:space="preserve"> Н.И., Богданова Н.В., </w:t>
      </w:r>
      <w:proofErr w:type="spellStart"/>
      <w:r w:rsidR="007E0F64" w:rsidRPr="007E0F64">
        <w:rPr>
          <w:rFonts w:ascii="Times New Roman" w:hAnsi="Times New Roman"/>
          <w:sz w:val="28"/>
          <w:szCs w:val="28"/>
        </w:rPr>
        <w:t>Фрейтаг</w:t>
      </w:r>
      <w:proofErr w:type="spellEnd"/>
      <w:r w:rsidR="007E0F64" w:rsidRPr="007E0F64">
        <w:rPr>
          <w:rFonts w:ascii="Times New Roman" w:hAnsi="Times New Roman"/>
          <w:sz w:val="28"/>
          <w:szCs w:val="28"/>
        </w:rPr>
        <w:t xml:space="preserve"> И.П. Технология. 3 класс. М.: «Просвещение», 2013г.</w:t>
      </w:r>
      <w:r w:rsidR="00591525" w:rsidRPr="00591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без изменений.</w:t>
      </w:r>
    </w:p>
    <w:p w:rsidR="00AF621D" w:rsidRDefault="00AF621D" w:rsidP="00AF621D">
      <w:pPr>
        <w:jc w:val="both"/>
        <w:rPr>
          <w:rFonts w:ascii="Times New Roman" w:hAnsi="Times New Roman"/>
          <w:sz w:val="28"/>
          <w:szCs w:val="28"/>
        </w:rPr>
      </w:pPr>
    </w:p>
    <w:p w:rsidR="00AF621D" w:rsidRDefault="00AF621D" w:rsidP="00AF621D">
      <w:pPr>
        <w:jc w:val="both"/>
        <w:rPr>
          <w:rFonts w:ascii="Times New Roman" w:hAnsi="Times New Roman"/>
          <w:sz w:val="28"/>
          <w:szCs w:val="28"/>
        </w:rPr>
      </w:pPr>
    </w:p>
    <w:p w:rsidR="00AF621D" w:rsidRDefault="00AF621D" w:rsidP="00AF621D">
      <w:pPr>
        <w:jc w:val="both"/>
        <w:rPr>
          <w:rFonts w:ascii="Times New Roman" w:hAnsi="Times New Roman"/>
          <w:sz w:val="28"/>
          <w:szCs w:val="28"/>
        </w:rPr>
      </w:pPr>
    </w:p>
    <w:p w:rsidR="00AF621D" w:rsidRDefault="00AF621D" w:rsidP="00AF621D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AF621D">
          <w:pgSz w:w="11906" w:h="16838"/>
          <w:pgMar w:top="1134" w:right="850" w:bottom="1134" w:left="1701" w:header="708" w:footer="708" w:gutter="0"/>
          <w:cols w:space="720"/>
        </w:sectPr>
      </w:pPr>
    </w:p>
    <w:p w:rsidR="00AF621D" w:rsidRPr="0009500B" w:rsidRDefault="00AF621D" w:rsidP="00AF621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Календарно – тематическое планирование</w:t>
      </w:r>
    </w:p>
    <w:p w:rsidR="00AF621D" w:rsidRDefault="00AF621D" w:rsidP="00AF62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уроков технологии</w:t>
      </w:r>
    </w:p>
    <w:p w:rsidR="00AF621D" w:rsidRDefault="00AF621D" w:rsidP="00AF62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3 классе на 2014 – 2015 учебный год</w:t>
      </w:r>
    </w:p>
    <w:p w:rsidR="00AF621D" w:rsidRPr="00530FCE" w:rsidRDefault="00AF621D" w:rsidP="00AF62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 неделю, всего 68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</w:t>
      </w:r>
    </w:p>
    <w:p w:rsidR="00AF621D" w:rsidRPr="00530FCE" w:rsidRDefault="00AF621D" w:rsidP="00AF62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21D" w:rsidRPr="007C40B7" w:rsidRDefault="00AF621D" w:rsidP="00AF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УМС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Рссии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                   </w:t>
      </w:r>
    </w:p>
    <w:p w:rsidR="00AF621D" w:rsidRDefault="00591525" w:rsidP="00AF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Учебник:</w:t>
      </w:r>
      <w:r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</w:t>
      </w:r>
      <w:r w:rsidR="00B01DDD"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01DDD"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proofErr w:type="gramEnd"/>
      <w:r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И., Богданова Н. В., Добромыслова Н. </w:t>
      </w:r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В..   учебник для </w:t>
      </w:r>
      <w:proofErr w:type="spellStart"/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с прил. на электрон. носителе</w:t>
      </w:r>
      <w:r w:rsidRPr="0059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М: Просвещение – 2013.</w:t>
      </w:r>
      <w:r w:rsidR="00A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AF621D" w:rsidRDefault="00AF621D" w:rsidP="00AF62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14"/>
        <w:gridCol w:w="5738"/>
        <w:gridCol w:w="1276"/>
        <w:gridCol w:w="1382"/>
      </w:tblGrid>
      <w:tr w:rsidR="00AF621D" w:rsidTr="00AF621D">
        <w:tc>
          <w:tcPr>
            <w:tcW w:w="814" w:type="dxa"/>
          </w:tcPr>
          <w:p w:rsidR="00AF621D" w:rsidRDefault="00AF621D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621D" w:rsidRDefault="00AF621D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38" w:type="dxa"/>
          </w:tcPr>
          <w:p w:rsidR="00AF621D" w:rsidRDefault="00AF621D" w:rsidP="00AF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AF621D" w:rsidRPr="00AB356B" w:rsidRDefault="00AF621D" w:rsidP="00AF621D">
            <w:pPr>
              <w:pStyle w:val="a9"/>
              <w:jc w:val="center"/>
              <w:rPr>
                <w:szCs w:val="28"/>
              </w:rPr>
            </w:pPr>
            <w:proofErr w:type="spellStart"/>
            <w:r w:rsidRPr="00AB356B">
              <w:rPr>
                <w:szCs w:val="28"/>
              </w:rPr>
              <w:t>Плано</w:t>
            </w:r>
            <w:proofErr w:type="spellEnd"/>
          </w:p>
          <w:p w:rsidR="00AF621D" w:rsidRPr="00AB356B" w:rsidRDefault="00AF621D" w:rsidP="00AF621D">
            <w:pPr>
              <w:pStyle w:val="a9"/>
              <w:jc w:val="center"/>
              <w:rPr>
                <w:szCs w:val="28"/>
              </w:rPr>
            </w:pPr>
            <w:r w:rsidRPr="00AB356B">
              <w:rPr>
                <w:szCs w:val="28"/>
              </w:rPr>
              <w:t>вые сроки прохождения</w:t>
            </w:r>
          </w:p>
          <w:p w:rsidR="00AF621D" w:rsidRDefault="00AF621D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621D" w:rsidRPr="00AB356B" w:rsidRDefault="00AF621D" w:rsidP="00AF621D">
            <w:pPr>
              <w:pStyle w:val="a9"/>
              <w:jc w:val="center"/>
              <w:rPr>
                <w:szCs w:val="28"/>
              </w:rPr>
            </w:pPr>
            <w:r w:rsidRPr="00AB356B">
              <w:rPr>
                <w:szCs w:val="28"/>
              </w:rPr>
              <w:t xml:space="preserve">Скорректированные сроки </w:t>
            </w:r>
            <w:proofErr w:type="spellStart"/>
            <w:r w:rsidRPr="00AB356B">
              <w:rPr>
                <w:szCs w:val="28"/>
              </w:rPr>
              <w:t>прохож</w:t>
            </w:r>
            <w:proofErr w:type="spellEnd"/>
          </w:p>
          <w:p w:rsidR="00AF621D" w:rsidRDefault="00AF621D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5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AB356B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</w:tr>
      <w:tr w:rsidR="00AF621D" w:rsidTr="00AF621D">
        <w:tc>
          <w:tcPr>
            <w:tcW w:w="814" w:type="dxa"/>
          </w:tcPr>
          <w:p w:rsidR="00AF621D" w:rsidRPr="0073328C" w:rsidRDefault="00AF621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AF621D" w:rsidRPr="00193CE3" w:rsidRDefault="0073328C" w:rsidP="00CB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дорогой друг! Как работать с учебником.</w:t>
            </w:r>
          </w:p>
        </w:tc>
        <w:tc>
          <w:tcPr>
            <w:tcW w:w="1276" w:type="dxa"/>
          </w:tcPr>
          <w:p w:rsidR="00AF621D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382" w:type="dxa"/>
          </w:tcPr>
          <w:p w:rsidR="00AF621D" w:rsidRDefault="00AF621D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Default="0073328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Путешествуем по городу</w:t>
            </w:r>
          </w:p>
          <w:p w:rsidR="00CB59EC" w:rsidRPr="00193CE3" w:rsidRDefault="00CB59E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28C" w:rsidRPr="007E0F64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происхождения бумаги.</w:t>
            </w:r>
          </w:p>
          <w:p w:rsidR="0073328C" w:rsidRPr="00193CE3" w:rsidRDefault="0073328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Виды, свойства бумаги</w:t>
            </w:r>
          </w:p>
        </w:tc>
        <w:tc>
          <w:tcPr>
            <w:tcW w:w="1276" w:type="dxa"/>
          </w:tcPr>
          <w:p w:rsidR="0073328C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382" w:type="dxa"/>
          </w:tcPr>
          <w:p w:rsidR="0073328C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производства бумаги.</w:t>
            </w:r>
          </w:p>
        </w:tc>
        <w:tc>
          <w:tcPr>
            <w:tcW w:w="1276" w:type="dxa"/>
          </w:tcPr>
          <w:p w:rsidR="0073328C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382" w:type="dxa"/>
          </w:tcPr>
          <w:p w:rsidR="0073328C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CE3" w:rsidTr="00AF621D">
        <w:tc>
          <w:tcPr>
            <w:tcW w:w="814" w:type="dxa"/>
          </w:tcPr>
          <w:p w:rsidR="00193CE3" w:rsidRPr="00193CE3" w:rsidRDefault="00193CE3" w:rsidP="00193C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193CE3" w:rsidRDefault="00193CE3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и земля</w:t>
            </w:r>
          </w:p>
          <w:p w:rsidR="00CB59EC" w:rsidRPr="00193CE3" w:rsidRDefault="00CB59EC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93CE3" w:rsidRPr="007E0F64" w:rsidRDefault="00193CE3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193CE3" w:rsidRDefault="00193CE3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965" w:rsidTr="00AF621D">
        <w:tc>
          <w:tcPr>
            <w:tcW w:w="814" w:type="dxa"/>
          </w:tcPr>
          <w:p w:rsidR="004F0965" w:rsidRPr="0073328C" w:rsidRDefault="004F096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4F0965" w:rsidRPr="00193CE3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4F0965" w:rsidRPr="00193CE3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модель дома</w:t>
            </w:r>
          </w:p>
        </w:tc>
        <w:tc>
          <w:tcPr>
            <w:tcW w:w="1276" w:type="dxa"/>
          </w:tcPr>
          <w:p w:rsidR="004F0965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382" w:type="dxa"/>
          </w:tcPr>
          <w:p w:rsidR="004F0965" w:rsidRDefault="004F0965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Парк.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природными материалами.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 xml:space="preserve"> Изделие: «Городской парк».</w:t>
            </w:r>
          </w:p>
        </w:tc>
        <w:tc>
          <w:tcPr>
            <w:tcW w:w="1276" w:type="dxa"/>
          </w:tcPr>
          <w:p w:rsidR="0073328C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382" w:type="dxa"/>
          </w:tcPr>
          <w:p w:rsidR="0073328C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площадка.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 xml:space="preserve">Проект «Детская </w:t>
            </w:r>
            <w:proofErr w:type="gramStart"/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площадка »</w:t>
            </w:r>
            <w:proofErr w:type="gramEnd"/>
          </w:p>
        </w:tc>
        <w:tc>
          <w:tcPr>
            <w:tcW w:w="1276" w:type="dxa"/>
          </w:tcPr>
          <w:p w:rsidR="0073328C" w:rsidRPr="007E0F64" w:rsidRDefault="007E0F64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382" w:type="dxa"/>
          </w:tcPr>
          <w:p w:rsidR="0073328C" w:rsidRDefault="0073328C" w:rsidP="00AF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4F0965" w:rsidP="00193CE3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площадка.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«Качалка и песочница», «Качели».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382" w:type="dxa"/>
          </w:tcPr>
          <w:p w:rsidR="0073328C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Tr="00AF621D">
        <w:tc>
          <w:tcPr>
            <w:tcW w:w="814" w:type="dxa"/>
          </w:tcPr>
          <w:p w:rsidR="0073328C" w:rsidRPr="0073328C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4F0965" w:rsidRPr="004F0965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полуфабрикатами. Фигурки из </w:t>
            </w:r>
          </w:p>
          <w:p w:rsidR="0073328C" w:rsidRPr="00193CE3" w:rsidRDefault="004F0965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спичечных коробков.</w:t>
            </w: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Зоопарк.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382" w:type="dxa"/>
          </w:tcPr>
          <w:p w:rsidR="0073328C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602" w:rsidTr="00AF621D">
        <w:tc>
          <w:tcPr>
            <w:tcW w:w="814" w:type="dxa"/>
          </w:tcPr>
          <w:p w:rsidR="00774602" w:rsidRPr="0073328C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4F0965" w:rsidRDefault="00774602" w:rsidP="0077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полуфабрикатами. Фигурки из </w:t>
            </w:r>
          </w:p>
          <w:p w:rsidR="00774602" w:rsidRPr="004F0965" w:rsidRDefault="00774602" w:rsidP="0077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спичечных коробков.</w:t>
            </w:r>
            <w:r w:rsidRPr="0019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Зоопарк.</w:t>
            </w:r>
          </w:p>
        </w:tc>
        <w:tc>
          <w:tcPr>
            <w:tcW w:w="1276" w:type="dxa"/>
          </w:tcPr>
          <w:p w:rsidR="00774602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382" w:type="dxa"/>
          </w:tcPr>
          <w:p w:rsidR="00774602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Ателье мод. Одежда. Пряжа и ткани.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«Строчка </w:t>
            </w:r>
            <w:proofErr w:type="gramStart"/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стебельчатых  стежков</w:t>
            </w:r>
            <w:proofErr w:type="gramEnd"/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Ателье мод. Одежда. Пряжа и ткани.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«Украшение платочка монограммой».</w:t>
            </w:r>
            <w:r w:rsid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Изделие: петельный шов, украшение фартука.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B01DDD" w:rsidRPr="00193CE3" w:rsidTr="00AF621D">
        <w:tc>
          <w:tcPr>
            <w:tcW w:w="814" w:type="dxa"/>
          </w:tcPr>
          <w:p w:rsidR="00B01DDD" w:rsidRPr="00193CE3" w:rsidRDefault="00B01DD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B01DDD" w:rsidRPr="00193CE3" w:rsidRDefault="00B01DDD" w:rsidP="00193CE3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Ателье мод. Одежда. Пряжа и ткани.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«Украшение платочка монограммой».</w:t>
            </w:r>
            <w:r>
              <w:rPr>
                <w:rFonts w:ascii="Times New Roman" w:eastAsia="SchoolBookCSanPin-Italic" w:hAnsi="Times New Roman" w:cs="Times New Roman"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Изделие: петельный шов, украшение фартука</w:t>
            </w:r>
          </w:p>
        </w:tc>
        <w:tc>
          <w:tcPr>
            <w:tcW w:w="1276" w:type="dxa"/>
          </w:tcPr>
          <w:p w:rsidR="00B01DDD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382" w:type="dxa"/>
          </w:tcPr>
          <w:p w:rsidR="00B01DDD" w:rsidRPr="00193CE3" w:rsidRDefault="00B01DD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тканей</w:t>
            </w:r>
            <w:r w:rsidR="00193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гобелен.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тканей. Работа с бумагой и шерстяной нитью.</w:t>
            </w:r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591525" w:rsidRDefault="002036CD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тканей. Работа с бумагой и шерстяной нитью.</w:t>
            </w:r>
          </w:p>
        </w:tc>
        <w:tc>
          <w:tcPr>
            <w:tcW w:w="1276" w:type="dxa"/>
          </w:tcPr>
          <w:p w:rsidR="002036CD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Вязание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воздушные петли.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382" w:type="dxa"/>
          </w:tcPr>
          <w:p w:rsidR="0073328C" w:rsidRPr="00DE6843" w:rsidRDefault="00DE684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193CE3" w:rsidRDefault="00774602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Вязание.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воздушные петли.</w:t>
            </w:r>
          </w:p>
        </w:tc>
        <w:tc>
          <w:tcPr>
            <w:tcW w:w="1276" w:type="dxa"/>
          </w:tcPr>
          <w:p w:rsidR="00774602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382" w:type="dxa"/>
          </w:tcPr>
          <w:p w:rsidR="00774602" w:rsidRPr="00193CE3" w:rsidRDefault="00DE684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31.10</w:t>
            </w:r>
            <w:bookmarkStart w:id="0" w:name="_GoBack"/>
            <w:bookmarkEnd w:id="0"/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для карнавала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кавалер, дама.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Бисероплетение</w:t>
            </w:r>
            <w:proofErr w:type="spellEnd"/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Работа с леской и бисером.</w:t>
            </w:r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591525" w:rsidRDefault="00774602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Бисероплетение</w:t>
            </w:r>
            <w:proofErr w:type="spellEnd"/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Работа с леской и бисером</w:t>
            </w:r>
          </w:p>
        </w:tc>
        <w:tc>
          <w:tcPr>
            <w:tcW w:w="1276" w:type="dxa"/>
          </w:tcPr>
          <w:p w:rsidR="00774602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Бисероплетение</w:t>
            </w:r>
            <w:proofErr w:type="spellEnd"/>
            <w:r w:rsid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браслетик «Цветочки».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Кафе «Кулинарная сказка».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весы.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Кафе </w:t>
            </w: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«Кулинарная сказка».  Работа с бумагой</w:t>
            </w:r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Default="00591525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Фруктовый завтрак. Работа со съедобными материалами.</w:t>
            </w:r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Фруктовый завтрак.</w:t>
            </w:r>
            <w:r w:rsid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фруктовый завтрак.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тканью. Колпачок для яиц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 xml:space="preserve"> Изделие: колпачок-цыпленок.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Кулинария. Работа с продуктами питания для холодных закусок.</w:t>
            </w:r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Кулинария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бутерброды или «Радуга на шпажке» (в зависи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мости от выбора учащихся).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Сервировка стола. </w:t>
            </w:r>
            <w:proofErr w:type="spellStart"/>
            <w:proofErr w:type="gram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Салфетница</w:t>
            </w:r>
            <w:proofErr w:type="spellEnd"/>
            <w:r w:rsidR="00193CE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</w:t>
            </w:r>
            <w:proofErr w:type="spellStart"/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3328C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Сервировка стола. Работа с </w:t>
            </w:r>
            <w:proofErr w:type="gramStart"/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бумагой.  </w:t>
            </w:r>
            <w:proofErr w:type="gramEnd"/>
          </w:p>
        </w:tc>
        <w:tc>
          <w:tcPr>
            <w:tcW w:w="1276" w:type="dxa"/>
          </w:tcPr>
          <w:p w:rsidR="00591525" w:rsidRPr="007E0F64" w:rsidRDefault="007E0F64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591525" w:rsidRDefault="002036CD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25">
              <w:rPr>
                <w:rFonts w:ascii="Times New Roman" w:hAnsi="Times New Roman" w:cs="Times New Roman"/>
                <w:bCs/>
                <w:sz w:val="28"/>
                <w:szCs w:val="28"/>
              </w:rPr>
              <w:t>Сервировка стола.</w:t>
            </w:r>
          </w:p>
        </w:tc>
        <w:tc>
          <w:tcPr>
            <w:tcW w:w="1276" w:type="dxa"/>
          </w:tcPr>
          <w:p w:rsidR="002036CD" w:rsidRPr="007E0F64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 подарков. Работа с пластичными</w:t>
            </w:r>
          </w:p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материалами (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тестопластика</w:t>
            </w:r>
            <w:proofErr w:type="spellEnd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). Лепка.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брелок для ключей.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природными 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материалами.Золотистая</w:t>
            </w:r>
            <w:proofErr w:type="spellEnd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соломка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золотистая соломка.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бумагой и картоном.</w:t>
            </w:r>
          </w:p>
          <w:p w:rsidR="0073328C" w:rsidRPr="00193CE3" w:rsidRDefault="0073328C" w:rsidP="00193C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Упаковка подарков</w:t>
            </w:r>
            <w:r w:rsid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Изделие: упаковка подарков.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Автомастерская. Работа с картоном.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Изделие: фургон Мороженое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Работа с металлическим конструктором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 xml:space="preserve"> Изделие: грузовик, автомобиль.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193C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CB59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Человек и вода 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193CE3" w:rsidRPr="00193CE3" w:rsidRDefault="0073328C" w:rsidP="00193CE3">
            <w:pPr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Мосты. Работа с различными материалами.</w:t>
            </w:r>
            <w:r w:rsid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Конструирование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328C" w:rsidRPr="00193CE3" w:rsidRDefault="0073328C" w:rsidP="00193CE3">
            <w:pPr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Изделие: мост.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Водный транспорт. Работа с бумагой.</w:t>
            </w:r>
            <w:r w:rsidR="00193CE3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1525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Проект «Водный транспорт, Яхта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193CE3" w:rsidRDefault="00774602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Водный транспорт. Работа с бумагой.</w:t>
            </w:r>
            <w:r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Проект «Водный транспорт, Яхта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774602" w:rsidRPr="007E0F64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591525" w:rsidRPr="00193CE3" w:rsidTr="00AF621D">
        <w:tc>
          <w:tcPr>
            <w:tcW w:w="814" w:type="dxa"/>
          </w:tcPr>
          <w:p w:rsidR="00591525" w:rsidRPr="00193CE3" w:rsidRDefault="00591525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591525" w:rsidRPr="00193CE3" w:rsidRDefault="00591525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</w:pPr>
            <w:r w:rsidRPr="00591525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Водный транспорт. Работа с бумагой.</w:t>
            </w:r>
            <w:r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 xml:space="preserve"> Изделие «Баржа»</w:t>
            </w:r>
          </w:p>
        </w:tc>
        <w:tc>
          <w:tcPr>
            <w:tcW w:w="1276" w:type="dxa"/>
          </w:tcPr>
          <w:p w:rsidR="00591525" w:rsidRPr="007E0F64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591525" w:rsidRPr="00193CE3" w:rsidRDefault="00591525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Океанариум. Работа с текстильными</w:t>
            </w:r>
          </w:p>
          <w:p w:rsidR="0073328C" w:rsidRPr="00193CE3" w:rsidRDefault="0073328C" w:rsidP="00193CE3">
            <w:pPr>
              <w:autoSpaceDE w:val="0"/>
              <w:snapToGrid w:val="0"/>
              <w:spacing w:after="0" w:line="240" w:lineRule="auto"/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Bold" w:hAnsi="Times New Roman" w:cs="Times New Roman"/>
                <w:bCs/>
                <w:color w:val="000000"/>
                <w:sz w:val="28"/>
                <w:szCs w:val="28"/>
              </w:rPr>
              <w:t>материалами. Шитьё</w:t>
            </w: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328C" w:rsidRPr="00193CE3" w:rsidRDefault="0073328C" w:rsidP="00193CE3">
            <w:pPr>
              <w:autoSpaceDE w:val="0"/>
              <w:snapToGrid w:val="0"/>
              <w:spacing w:line="240" w:lineRule="auto"/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</w:pPr>
            <w:r w:rsidRPr="00193CE3">
              <w:rPr>
                <w:rFonts w:ascii="Times New Roman" w:eastAsia="SchoolBookCSanPin-Italic" w:hAnsi="Times New Roman" w:cs="Times New Roman"/>
                <w:color w:val="000000"/>
                <w:sz w:val="28"/>
                <w:szCs w:val="28"/>
              </w:rPr>
              <w:t>Изделие: осьминоги и рыбки.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Фонтаны. Работа с пластичными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материалами.Пластилин</w:t>
            </w:r>
            <w:proofErr w:type="spellEnd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фонтан.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193C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CB59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воздух 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Зоопарк. Работа с бумагой. Складывание.</w:t>
            </w:r>
          </w:p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Оригами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птицы.</w:t>
            </w:r>
          </w:p>
        </w:tc>
        <w:tc>
          <w:tcPr>
            <w:tcW w:w="1276" w:type="dxa"/>
          </w:tcPr>
          <w:p w:rsidR="0073328C" w:rsidRPr="007E0F64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193CE3" w:rsidRDefault="00774602" w:rsidP="00774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Зоопарк. Работа с бумагой. Складывание.</w:t>
            </w:r>
          </w:p>
          <w:p w:rsidR="00774602" w:rsidRPr="00193CE3" w:rsidRDefault="00774602" w:rsidP="00774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Оригами</w:t>
            </w: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Вертолётная площадка. Работа с бумагой</w:t>
            </w:r>
          </w:p>
          <w:p w:rsidR="0073328C" w:rsidRPr="00193CE3" w:rsidRDefault="0073328C" w:rsidP="00193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картоном. </w:t>
            </w:r>
          </w:p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Изделие: вертолёт «Муха».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193CE3">
        <w:trPr>
          <w:trHeight w:val="656"/>
        </w:trPr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бумагой. 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Папьемаше</w:t>
            </w:r>
            <w:proofErr w:type="spellEnd"/>
            <w:r w:rsid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3328C" w:rsidRPr="00193CE3" w:rsidRDefault="0073328C" w:rsidP="00193C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воздушный шар.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193CE3">
        <w:trPr>
          <w:trHeight w:val="656"/>
        </w:trPr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Default="002036CD" w:rsidP="002036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бумагой. 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Папьемаше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36CD" w:rsidRPr="00193CE3" w:rsidRDefault="002036CD" w:rsidP="002036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воздушный шар.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193CE3">
        <w:trPr>
          <w:trHeight w:val="656"/>
        </w:trPr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Default="002036CD" w:rsidP="002036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бумагой. </w:t>
            </w:r>
            <w:proofErr w:type="spellStart"/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Папьемаше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36CD" w:rsidRPr="00193CE3" w:rsidRDefault="002036CD" w:rsidP="002036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воздушный шар.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193CE3">
        <w:trPr>
          <w:trHeight w:val="283"/>
        </w:trPr>
        <w:tc>
          <w:tcPr>
            <w:tcW w:w="814" w:type="dxa"/>
          </w:tcPr>
          <w:p w:rsidR="00193CE3" w:rsidRPr="00193CE3" w:rsidRDefault="00193CE3" w:rsidP="0019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Ч</w:t>
            </w:r>
            <w:r w:rsid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еловек и информация 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193CE3" w:rsidRDefault="0073328C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Кукольный театр. Работа с тканью. Шитьё</w:t>
            </w:r>
            <w:r w:rsidR="00193CE3"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проект «Кукольный театр».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193CE3" w:rsidRDefault="002036CD" w:rsidP="00193CE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Кукольный театр. Работа с тканью. Шитьё.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 xml:space="preserve"> Изделие: проект «Кукольный театр».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FD4183" w:rsidRDefault="0073328C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различными материалами.</w:t>
            </w:r>
            <w:r w:rsidR="00FD4183"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и моделирование</w:t>
            </w:r>
            <w:r w:rsidR="0020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сцена и занавес.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FD4183" w:rsidRDefault="0073328C" w:rsidP="00FD4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>Переплётная мастерская</w:t>
            </w:r>
            <w:r w:rsidR="00FD4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73328C" w:rsidRPr="00FD4183" w:rsidRDefault="0073328C" w:rsidP="00FD41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Изделие: переплётные работы.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Default="002036CD" w:rsidP="002036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>Переплётная мастерская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036CD" w:rsidRPr="00FD4183" w:rsidRDefault="002036CD" w:rsidP="002036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Изделие: переплётные работы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FD4183" w:rsidRDefault="0073328C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  <w:r w:rsidR="00FD4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hAnsi="Times New Roman" w:cs="Times New Roman"/>
                <w:sz w:val="28"/>
                <w:szCs w:val="28"/>
              </w:rPr>
              <w:t>«Заполняем</w:t>
            </w:r>
            <w:r w:rsidR="00FD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E3">
              <w:rPr>
                <w:rFonts w:ascii="Times New Roman" w:eastAsia="SchoolBookCSanPin-Italic" w:hAnsi="Times New Roman" w:cs="Times New Roman"/>
                <w:sz w:val="28"/>
                <w:szCs w:val="28"/>
              </w:rPr>
              <w:t>бланк».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FD4183" w:rsidRDefault="002036CD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Компьютеры вокруг нас, в школе. Правила поведения в компьютерном классе. Техника безопасности.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устройства компьютера.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Запуск и выход из программ. Инструктаж по ТБ. Практическая работа «Приемы работы с мышью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Компьютерная графика. Графические редакторы. Графический редактор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FD4183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со встроенными графическими редакторами. Графический редактор </w:t>
            </w:r>
            <w:proofErr w:type="spellStart"/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Tux</w:t>
            </w:r>
            <w:proofErr w:type="spellEnd"/>
            <w:r w:rsidRPr="002036CD">
              <w:rPr>
                <w:rFonts w:ascii="Times New Roman" w:hAnsi="Times New Roman" w:cs="Times New Roman"/>
                <w:bCs/>
                <w:sz w:val="28"/>
                <w:szCs w:val="28"/>
              </w:rPr>
              <w:t>. Сохранение рисунка в памяти ПК.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3328C" w:rsidRPr="00193CE3" w:rsidTr="00AF621D">
        <w:tc>
          <w:tcPr>
            <w:tcW w:w="814" w:type="dxa"/>
          </w:tcPr>
          <w:p w:rsidR="0073328C" w:rsidRPr="00193CE3" w:rsidRDefault="0073328C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3328C" w:rsidRPr="00FD4183" w:rsidRDefault="0073328C" w:rsidP="00193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4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Афиша. Интернет. Работа на компьютере </w:t>
            </w:r>
            <w:r w:rsidR="00FD4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418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3328C" w:rsidRPr="00193CE3" w:rsidRDefault="0073328C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FD4183" w:rsidRPr="00193CE3" w:rsidTr="00AF621D">
        <w:tc>
          <w:tcPr>
            <w:tcW w:w="814" w:type="dxa"/>
          </w:tcPr>
          <w:p w:rsidR="00FD4183" w:rsidRPr="00193CE3" w:rsidRDefault="00FD4183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FD4183" w:rsidRPr="00FD4183" w:rsidRDefault="00FD4183" w:rsidP="00FD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Работа с компьютером.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</w:t>
            </w:r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Афиша в </w:t>
            </w:r>
          </w:p>
          <w:p w:rsidR="00FD4183" w:rsidRPr="002036CD" w:rsidRDefault="00FD4183" w:rsidP="002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программе </w:t>
            </w:r>
            <w:proofErr w:type="spellStart"/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</w:t>
            </w:r>
            <w:proofErr w:type="spellStart"/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</w:t>
            </w:r>
            <w:proofErr w:type="spellStart"/>
            <w:r w:rsidRPr="00FD4183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Word</w:t>
            </w:r>
            <w:proofErr w:type="spellEnd"/>
          </w:p>
        </w:tc>
        <w:tc>
          <w:tcPr>
            <w:tcW w:w="1276" w:type="dxa"/>
          </w:tcPr>
          <w:p w:rsidR="00FD4183" w:rsidRPr="00193CE3" w:rsidRDefault="00FD418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FD4183" w:rsidRPr="00193CE3" w:rsidRDefault="00FD418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2036CD" w:rsidRDefault="00774602" w:rsidP="00774602">
            <w:pPr>
              <w:pStyle w:val="c0"/>
              <w:spacing w:after="0" w:line="270" w:lineRule="atLeast"/>
              <w:rPr>
                <w:color w:val="000000"/>
                <w:sz w:val="28"/>
              </w:rPr>
            </w:pPr>
            <w:r w:rsidRPr="002036CD">
              <w:rPr>
                <w:rStyle w:val="c1"/>
                <w:color w:val="000000"/>
                <w:sz w:val="28"/>
                <w:szCs w:val="22"/>
              </w:rPr>
              <w:t>Компьютерная графика.</w:t>
            </w:r>
          </w:p>
        </w:tc>
        <w:tc>
          <w:tcPr>
            <w:tcW w:w="1276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2036CD" w:rsidRDefault="00774602" w:rsidP="00774602">
            <w:pPr>
              <w:pStyle w:val="c0"/>
              <w:spacing w:after="0" w:line="270" w:lineRule="atLeast"/>
              <w:rPr>
                <w:rStyle w:val="c1"/>
                <w:color w:val="000000"/>
                <w:sz w:val="28"/>
              </w:rPr>
            </w:pPr>
            <w:r w:rsidRPr="002036CD">
              <w:rPr>
                <w:rStyle w:val="c1"/>
                <w:color w:val="000000"/>
                <w:sz w:val="28"/>
                <w:szCs w:val="22"/>
              </w:rPr>
              <w:t>Компьютерная графика.</w:t>
            </w:r>
          </w:p>
        </w:tc>
        <w:tc>
          <w:tcPr>
            <w:tcW w:w="1276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774602">
            <w:pPr>
              <w:pStyle w:val="c0"/>
              <w:spacing w:after="0" w:line="270" w:lineRule="atLeast"/>
              <w:rPr>
                <w:rStyle w:val="c1"/>
                <w:color w:val="000000"/>
                <w:sz w:val="28"/>
                <w:szCs w:val="22"/>
              </w:rPr>
            </w:pPr>
            <w:r w:rsidRPr="002036CD">
              <w:rPr>
                <w:rStyle w:val="c1"/>
                <w:color w:val="000000"/>
                <w:sz w:val="28"/>
                <w:szCs w:val="22"/>
              </w:rPr>
              <w:t>Создание рисунков.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2036CD" w:rsidRPr="00193CE3" w:rsidTr="00AF621D">
        <w:tc>
          <w:tcPr>
            <w:tcW w:w="814" w:type="dxa"/>
          </w:tcPr>
          <w:p w:rsidR="002036CD" w:rsidRPr="00193CE3" w:rsidRDefault="002036CD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2036CD" w:rsidRPr="002036CD" w:rsidRDefault="002036CD" w:rsidP="00774602">
            <w:pPr>
              <w:pStyle w:val="c0"/>
              <w:spacing w:after="0" w:line="270" w:lineRule="atLeast"/>
              <w:rPr>
                <w:rStyle w:val="c1"/>
                <w:color w:val="000000"/>
                <w:sz w:val="28"/>
                <w:szCs w:val="22"/>
              </w:rPr>
            </w:pPr>
            <w:r w:rsidRPr="002036CD">
              <w:rPr>
                <w:rStyle w:val="c1"/>
                <w:color w:val="000000"/>
                <w:sz w:val="28"/>
                <w:szCs w:val="22"/>
              </w:rPr>
              <w:t>Создание рисунков.</w:t>
            </w:r>
          </w:p>
        </w:tc>
        <w:tc>
          <w:tcPr>
            <w:tcW w:w="1276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2036CD" w:rsidRPr="00193CE3" w:rsidRDefault="002036CD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FD4183" w:rsidRPr="00193CE3" w:rsidTr="00AF621D">
        <w:tc>
          <w:tcPr>
            <w:tcW w:w="814" w:type="dxa"/>
          </w:tcPr>
          <w:p w:rsidR="00FD4183" w:rsidRPr="00193CE3" w:rsidRDefault="00FD4183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FD4183" w:rsidRPr="002036CD" w:rsidRDefault="00774602" w:rsidP="00FD4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2036CD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Анимация. Компьютерная анимация.</w:t>
            </w:r>
          </w:p>
        </w:tc>
        <w:tc>
          <w:tcPr>
            <w:tcW w:w="1276" w:type="dxa"/>
          </w:tcPr>
          <w:p w:rsidR="00FD4183" w:rsidRPr="00193CE3" w:rsidRDefault="00FD418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FD4183" w:rsidRPr="00193CE3" w:rsidRDefault="00FD4183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2036CD" w:rsidRDefault="00774602" w:rsidP="00FD4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2036CD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Основные способы создания компьютерной анимации.</w:t>
            </w:r>
          </w:p>
        </w:tc>
        <w:tc>
          <w:tcPr>
            <w:tcW w:w="1276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  <w:tr w:rsidR="00774602" w:rsidRPr="00193CE3" w:rsidTr="00AF621D">
        <w:tc>
          <w:tcPr>
            <w:tcW w:w="814" w:type="dxa"/>
          </w:tcPr>
          <w:p w:rsidR="00774602" w:rsidRPr="00193CE3" w:rsidRDefault="00774602" w:rsidP="0073328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5738" w:type="dxa"/>
          </w:tcPr>
          <w:p w:rsidR="00774602" w:rsidRPr="002036CD" w:rsidRDefault="002036CD" w:rsidP="00FD41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Обобщение и повторение пройденного.</w:t>
            </w:r>
          </w:p>
        </w:tc>
        <w:tc>
          <w:tcPr>
            <w:tcW w:w="1276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774602" w:rsidRPr="00193CE3" w:rsidRDefault="00774602" w:rsidP="007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</w:tc>
      </w:tr>
    </w:tbl>
    <w:p w:rsidR="00AF621D" w:rsidRPr="00193CE3" w:rsidRDefault="00AF621D" w:rsidP="00AF621D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AF621D" w:rsidRPr="003A5C3A" w:rsidRDefault="002036CD" w:rsidP="00203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                                    </w:t>
      </w:r>
      <w:r w:rsidR="00AF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F621D"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 w:rsidR="00AF6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F621D" w:rsidRPr="003A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Н.В.</w:t>
      </w:r>
    </w:p>
    <w:p w:rsidR="00AF621D" w:rsidRPr="003A5C3A" w:rsidRDefault="00AF621D" w:rsidP="00AF62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1D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621D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AF621D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</w:t>
      </w:r>
      <w:r w:rsidRPr="00427D1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AF621D" w:rsidRPr="003B4295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протолок №____</w:t>
      </w:r>
      <w:r w:rsidRPr="00C134DD"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сентября 2014 г</w:t>
      </w:r>
      <w:r>
        <w:rPr>
          <w:rFonts w:ascii="Times New Roman" w:hAnsi="Times New Roman"/>
          <w:sz w:val="28"/>
          <w:szCs w:val="28"/>
        </w:rPr>
        <w:t>.</w:t>
      </w:r>
    </w:p>
    <w:p w:rsidR="00AF621D" w:rsidRPr="00427D12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  _</w:t>
      </w:r>
      <w:proofErr w:type="gramEnd"/>
      <w:r>
        <w:rPr>
          <w:rFonts w:ascii="Times New Roman" w:hAnsi="Times New Roman"/>
          <w:sz w:val="28"/>
          <w:szCs w:val="28"/>
        </w:rPr>
        <w:t>______ Михайлова Н.В.</w:t>
      </w:r>
    </w:p>
    <w:p w:rsidR="00AF621D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621D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621D" w:rsidRPr="003B4295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Pr="003B4295">
        <w:rPr>
          <w:rFonts w:ascii="Times New Roman" w:hAnsi="Times New Roman"/>
          <w:sz w:val="28"/>
          <w:szCs w:val="28"/>
        </w:rPr>
        <w:t xml:space="preserve">О </w:t>
      </w:r>
    </w:p>
    <w:p w:rsidR="00AF621D" w:rsidRPr="003B4295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</w:t>
      </w:r>
      <w:r w:rsidRPr="003B4295">
        <w:rPr>
          <w:rFonts w:ascii="Times New Roman" w:hAnsi="Times New Roman"/>
          <w:sz w:val="28"/>
          <w:szCs w:val="28"/>
        </w:rPr>
        <w:t>Р</w:t>
      </w:r>
    </w:p>
    <w:p w:rsidR="00AF621D" w:rsidRPr="003B4295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3B429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3B429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Игнатова</w:t>
      </w:r>
    </w:p>
    <w:p w:rsidR="00AF621D" w:rsidRPr="003B4295" w:rsidRDefault="00AF621D" w:rsidP="00AF621D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  <w:sectPr w:rsidR="00AF621D" w:rsidRPr="003B4295" w:rsidSect="003A5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«___» сентября 2014 г</w:t>
      </w:r>
    </w:p>
    <w:p w:rsidR="00EA13AF" w:rsidRDefault="00EA13AF"/>
    <w:sectPr w:rsidR="00EA13AF" w:rsidSect="00EA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Italic">
    <w:charset w:val="CC"/>
    <w:family w:val="roman"/>
    <w:pitch w:val="default"/>
  </w:font>
  <w:font w:name="SchoolBookCSanPin-Bold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63FAB"/>
    <w:multiLevelType w:val="hybridMultilevel"/>
    <w:tmpl w:val="334AF59E"/>
    <w:lvl w:ilvl="0" w:tplc="3F0628D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0B9"/>
    <w:rsid w:val="000017A8"/>
    <w:rsid w:val="00193CE3"/>
    <w:rsid w:val="002036CD"/>
    <w:rsid w:val="004F0965"/>
    <w:rsid w:val="00591525"/>
    <w:rsid w:val="00626163"/>
    <w:rsid w:val="0073328C"/>
    <w:rsid w:val="00774602"/>
    <w:rsid w:val="007E0F64"/>
    <w:rsid w:val="00AF621D"/>
    <w:rsid w:val="00B01DDD"/>
    <w:rsid w:val="00BC31F6"/>
    <w:rsid w:val="00BD01C0"/>
    <w:rsid w:val="00CB59EC"/>
    <w:rsid w:val="00DE00B9"/>
    <w:rsid w:val="00DE6843"/>
    <w:rsid w:val="00EA13AF"/>
    <w:rsid w:val="00FD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CBFB-598B-4980-BA07-4BCBA8D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C31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BC31F6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BC31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31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31F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C31F6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BC31F6"/>
    <w:rPr>
      <w:b/>
      <w:bCs/>
    </w:rPr>
  </w:style>
  <w:style w:type="character" w:styleId="a8">
    <w:name w:val="Emphasis"/>
    <w:basedOn w:val="a0"/>
    <w:qFormat/>
    <w:rsid w:val="00BC31F6"/>
    <w:rPr>
      <w:i/>
      <w:iCs/>
    </w:rPr>
  </w:style>
  <w:style w:type="paragraph" w:styleId="a9">
    <w:name w:val="No Spacing"/>
    <w:uiPriority w:val="1"/>
    <w:qFormat/>
    <w:rsid w:val="00BC31F6"/>
    <w:rPr>
      <w:sz w:val="24"/>
      <w:szCs w:val="24"/>
    </w:rPr>
  </w:style>
  <w:style w:type="table" w:styleId="aa">
    <w:name w:val="Table Grid"/>
    <w:basedOn w:val="a1"/>
    <w:uiPriority w:val="39"/>
    <w:rsid w:val="00AF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328C"/>
    <w:pPr>
      <w:ind w:left="720"/>
      <w:contextualSpacing/>
    </w:pPr>
  </w:style>
  <w:style w:type="paragraph" w:customStyle="1" w:styleId="Default">
    <w:name w:val="Default"/>
    <w:basedOn w:val="a"/>
    <w:rsid w:val="0073328C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c0">
    <w:name w:val="c0"/>
    <w:basedOn w:val="a"/>
    <w:rsid w:val="0077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602"/>
  </w:style>
  <w:style w:type="paragraph" w:styleId="ac">
    <w:name w:val="Balloon Text"/>
    <w:basedOn w:val="a"/>
    <w:link w:val="ad"/>
    <w:uiPriority w:val="99"/>
    <w:semiHidden/>
    <w:unhideWhenUsed/>
    <w:rsid w:val="0020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36C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2014-09-22T08:27:00Z</cp:lastPrinted>
  <dcterms:created xsi:type="dcterms:W3CDTF">2014-09-15T16:55:00Z</dcterms:created>
  <dcterms:modified xsi:type="dcterms:W3CDTF">2014-12-02T08:33:00Z</dcterms:modified>
</cp:coreProperties>
</file>