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E0" w:rsidRPr="00F47BF2" w:rsidRDefault="003012D4" w:rsidP="003012D4">
      <w:pPr>
        <w:jc w:val="center"/>
        <w:rPr>
          <w:b/>
        </w:rPr>
      </w:pPr>
      <w:r>
        <w:rPr>
          <w:b/>
        </w:rPr>
        <w:t>ВАРИАНТ 1</w:t>
      </w:r>
    </w:p>
    <w:p w:rsidR="005937E0" w:rsidRPr="00F47BF2" w:rsidRDefault="005937E0" w:rsidP="005937E0">
      <w:pPr>
        <w:rPr>
          <w:b/>
        </w:rPr>
      </w:pPr>
      <w:r w:rsidRPr="00F47BF2">
        <w:rPr>
          <w:b/>
        </w:rPr>
        <w:t>Часть</w:t>
      </w:r>
      <w:proofErr w:type="gramStart"/>
      <w:r w:rsidRPr="00F47BF2">
        <w:rPr>
          <w:b/>
        </w:rPr>
        <w:t xml:space="preserve"> А</w:t>
      </w:r>
      <w:proofErr w:type="gramEnd"/>
    </w:p>
    <w:p w:rsidR="005937E0" w:rsidRPr="00F47BF2" w:rsidRDefault="005937E0" w:rsidP="005937E0">
      <w:r w:rsidRPr="00F47BF2">
        <w:t xml:space="preserve">1. Различение   человеком   силы,   высоты   и   характера   звука   происходит </w:t>
      </w:r>
      <w:proofErr w:type="gramStart"/>
      <w:r w:rsidRPr="00F47BF2">
        <w:t>благодаря</w:t>
      </w:r>
      <w:proofErr w:type="gramEnd"/>
      <w:r w:rsidRPr="00F47BF2">
        <w:t>:</w:t>
      </w:r>
    </w:p>
    <w:p w:rsidR="005937E0" w:rsidRPr="00F47BF2" w:rsidRDefault="005937E0" w:rsidP="005937E0">
      <w:r w:rsidRPr="00F47BF2">
        <w:t>1) раздражению   мышц  ушной   раковины   и   передаче   возбуждения   па барабанную перепонку</w:t>
      </w:r>
    </w:p>
    <w:p w:rsidR="005937E0" w:rsidRPr="00F47BF2" w:rsidRDefault="005937E0" w:rsidP="005937E0">
      <w:r w:rsidRPr="00F47BF2">
        <w:t>2)   возникновению    возбуждения    в    клетках    барабанной    перепонки, передаче их во внутреннее ухо</w:t>
      </w:r>
    </w:p>
    <w:p w:rsidR="005937E0" w:rsidRPr="00F47BF2" w:rsidRDefault="005937E0" w:rsidP="005937E0">
      <w:r w:rsidRPr="00F47BF2">
        <w:t>3)  раздражению      слуховых     рецепторов,      возникновению      нервных импульсов и передаче их по слуховому нерву в мозг</w:t>
      </w:r>
    </w:p>
    <w:p w:rsidR="005937E0" w:rsidRPr="00F47BF2" w:rsidRDefault="005937E0" w:rsidP="005937E0">
      <w:r w:rsidRPr="00F47BF2">
        <w:t>4)   возникновению   нервных   импульсов   в   вестибулярном   аппарате   и передаче их по нерву в мозг</w:t>
      </w:r>
    </w:p>
    <w:p w:rsidR="005937E0" w:rsidRPr="00F47BF2" w:rsidRDefault="005937E0" w:rsidP="005937E0"/>
    <w:p w:rsidR="005937E0" w:rsidRPr="00F47BF2" w:rsidRDefault="005937E0" w:rsidP="005937E0">
      <w:r w:rsidRPr="00F47BF2">
        <w:t>2.  При чтении книг в движущемся транспорте происходит утомление мышц</w:t>
      </w:r>
    </w:p>
    <w:p w:rsidR="005937E0" w:rsidRPr="00F47BF2" w:rsidRDefault="005937E0" w:rsidP="005937E0">
      <w:r w:rsidRPr="00F47BF2">
        <w:t xml:space="preserve">1) </w:t>
      </w:r>
      <w:proofErr w:type="gramStart"/>
      <w:r w:rsidRPr="00F47BF2">
        <w:t>изменяющих</w:t>
      </w:r>
      <w:proofErr w:type="gramEnd"/>
      <w:r w:rsidRPr="00F47BF2">
        <w:t xml:space="preserve"> кривизну хрусталика</w:t>
      </w:r>
    </w:p>
    <w:p w:rsidR="005937E0" w:rsidRPr="00F47BF2" w:rsidRDefault="005937E0" w:rsidP="005937E0">
      <w:r w:rsidRPr="00F47BF2">
        <w:t>2) верхних и нижних век</w:t>
      </w:r>
    </w:p>
    <w:p w:rsidR="005937E0" w:rsidRPr="00F47BF2" w:rsidRDefault="005937E0" w:rsidP="005937E0">
      <w:r w:rsidRPr="00F47BF2">
        <w:t xml:space="preserve">3) </w:t>
      </w:r>
      <w:proofErr w:type="gramStart"/>
      <w:r w:rsidRPr="00F47BF2">
        <w:t>регулирующих</w:t>
      </w:r>
      <w:proofErr w:type="gramEnd"/>
      <w:r w:rsidRPr="00F47BF2">
        <w:t xml:space="preserve"> размер зрачка </w:t>
      </w:r>
    </w:p>
    <w:p w:rsidR="005937E0" w:rsidRPr="00F47BF2" w:rsidRDefault="005937E0" w:rsidP="005937E0">
      <w:r w:rsidRPr="00F47BF2">
        <w:t xml:space="preserve">4) </w:t>
      </w:r>
      <w:proofErr w:type="gramStart"/>
      <w:r w:rsidRPr="00F47BF2">
        <w:t>изменяющих</w:t>
      </w:r>
      <w:proofErr w:type="gramEnd"/>
      <w:r w:rsidRPr="00F47BF2">
        <w:t xml:space="preserve"> объем глазного яблока</w:t>
      </w:r>
    </w:p>
    <w:p w:rsidR="005937E0" w:rsidRPr="00F47BF2" w:rsidRDefault="005937E0" w:rsidP="005937E0"/>
    <w:p w:rsidR="005937E0" w:rsidRPr="00F47BF2" w:rsidRDefault="005937E0" w:rsidP="005937E0">
      <w:r w:rsidRPr="00F47BF2">
        <w:t xml:space="preserve">3. Зрительные рецепторы располагаются </w:t>
      </w:r>
      <w:proofErr w:type="gramStart"/>
      <w:r w:rsidRPr="00F47BF2">
        <w:t>в</w:t>
      </w:r>
      <w:proofErr w:type="gramEnd"/>
    </w:p>
    <w:p w:rsidR="005937E0" w:rsidRPr="00F47BF2" w:rsidRDefault="005937E0" w:rsidP="005937E0">
      <w:r w:rsidRPr="00F47BF2">
        <w:t>1)  сетчатке</w:t>
      </w:r>
    </w:p>
    <w:p w:rsidR="005937E0" w:rsidRPr="00F47BF2" w:rsidRDefault="005937E0" w:rsidP="005937E0">
      <w:r w:rsidRPr="00F47BF2">
        <w:t xml:space="preserve">2)  </w:t>
      </w:r>
      <w:proofErr w:type="gramStart"/>
      <w:r w:rsidRPr="00F47BF2">
        <w:t>хрусталике</w:t>
      </w:r>
      <w:proofErr w:type="gramEnd"/>
    </w:p>
    <w:p w:rsidR="005937E0" w:rsidRPr="00F47BF2" w:rsidRDefault="005937E0" w:rsidP="005937E0">
      <w:r w:rsidRPr="00F47BF2">
        <w:t xml:space="preserve">3)  стекловидном </w:t>
      </w:r>
      <w:proofErr w:type="gramStart"/>
      <w:r w:rsidRPr="00F47BF2">
        <w:t>теле</w:t>
      </w:r>
      <w:proofErr w:type="gramEnd"/>
    </w:p>
    <w:p w:rsidR="005937E0" w:rsidRPr="00F47BF2" w:rsidRDefault="005937E0" w:rsidP="005937E0">
      <w:r w:rsidRPr="00F47BF2">
        <w:t>4)  сосудистой оболочке</w:t>
      </w:r>
    </w:p>
    <w:p w:rsidR="005937E0" w:rsidRPr="00F47BF2" w:rsidRDefault="005937E0" w:rsidP="005937E0"/>
    <w:p w:rsidR="005937E0" w:rsidRPr="00F47BF2" w:rsidRDefault="005937E0" w:rsidP="005937E0">
      <w:r w:rsidRPr="00F47BF2">
        <w:t xml:space="preserve">4. Давление на барабанную перепонку, равное </w:t>
      </w:r>
      <w:proofErr w:type="gramStart"/>
      <w:r w:rsidRPr="00F47BF2">
        <w:t>атмосферному</w:t>
      </w:r>
      <w:proofErr w:type="gramEnd"/>
      <w:r w:rsidRPr="00F47BF2">
        <w:t>, со стороны среднего уха обеспечивается у человека</w:t>
      </w:r>
    </w:p>
    <w:p w:rsidR="005937E0" w:rsidRPr="00F47BF2" w:rsidRDefault="005937E0" w:rsidP="005937E0">
      <w:r w:rsidRPr="00F47BF2">
        <w:t>1) слуховой трубой</w:t>
      </w:r>
    </w:p>
    <w:p w:rsidR="005937E0" w:rsidRPr="00F47BF2" w:rsidRDefault="005937E0" w:rsidP="005937E0">
      <w:r w:rsidRPr="00F47BF2">
        <w:t>2) ушной раковиной</w:t>
      </w:r>
    </w:p>
    <w:p w:rsidR="005937E0" w:rsidRPr="00F47BF2" w:rsidRDefault="005937E0" w:rsidP="005937E0">
      <w:r w:rsidRPr="00F47BF2">
        <w:t>3) перепонкой овального окна</w:t>
      </w:r>
    </w:p>
    <w:p w:rsidR="005937E0" w:rsidRPr="00F47BF2" w:rsidRDefault="005937E0" w:rsidP="005937E0">
      <w:r w:rsidRPr="00F47BF2">
        <w:t>4)   слуховыми косточками</w:t>
      </w:r>
    </w:p>
    <w:p w:rsidR="005937E0" w:rsidRPr="00F47BF2" w:rsidRDefault="005937E0" w:rsidP="005937E0"/>
    <w:p w:rsidR="005937E0" w:rsidRPr="00F47BF2" w:rsidRDefault="005937E0" w:rsidP="005937E0">
      <w:r w:rsidRPr="00F47BF2">
        <w:t xml:space="preserve">5.  Световой   поток,   проникающий   в   глаз,   способствует  возникновению нервного возбуждения </w:t>
      </w:r>
      <w:proofErr w:type="gramStart"/>
      <w:r w:rsidRPr="00F47BF2">
        <w:t>в</w:t>
      </w:r>
      <w:proofErr w:type="gramEnd"/>
    </w:p>
    <w:p w:rsidR="005937E0" w:rsidRPr="00F47BF2" w:rsidRDefault="005937E0" w:rsidP="005937E0">
      <w:r w:rsidRPr="00F47BF2">
        <w:t xml:space="preserve">1) </w:t>
      </w:r>
      <w:proofErr w:type="gramStart"/>
      <w:r w:rsidRPr="00F47BF2">
        <w:t>слепом</w:t>
      </w:r>
      <w:proofErr w:type="gramEnd"/>
      <w:r w:rsidRPr="00F47BF2">
        <w:t xml:space="preserve"> пятне</w:t>
      </w:r>
      <w:r w:rsidRPr="00F47BF2">
        <w:tab/>
        <w:t>2) зрачке</w:t>
      </w:r>
    </w:p>
    <w:p w:rsidR="005937E0" w:rsidRPr="00F47BF2" w:rsidRDefault="005937E0" w:rsidP="005937E0">
      <w:r w:rsidRPr="00F47BF2">
        <w:t xml:space="preserve">3) </w:t>
      </w:r>
      <w:proofErr w:type="gramStart"/>
      <w:r w:rsidRPr="00F47BF2">
        <w:t>хрусталике</w:t>
      </w:r>
      <w:proofErr w:type="gramEnd"/>
      <w:r w:rsidRPr="00F47BF2">
        <w:t xml:space="preserve"> </w:t>
      </w:r>
      <w:r w:rsidRPr="00F47BF2">
        <w:tab/>
      </w:r>
      <w:r w:rsidRPr="00F47BF2">
        <w:tab/>
        <w:t>4) зрительных рецепторах</w:t>
      </w:r>
    </w:p>
    <w:p w:rsidR="005937E0" w:rsidRPr="00F47BF2" w:rsidRDefault="005937E0" w:rsidP="005937E0"/>
    <w:p w:rsidR="005937E0" w:rsidRPr="00F47BF2" w:rsidRDefault="005937E0" w:rsidP="005937E0">
      <w:r w:rsidRPr="00F47BF2">
        <w:t xml:space="preserve">6.  Тактильное чувство человека связано </w:t>
      </w:r>
      <w:proofErr w:type="gramStart"/>
      <w:r w:rsidRPr="00F47BF2">
        <w:t>с</w:t>
      </w:r>
      <w:proofErr w:type="gramEnd"/>
    </w:p>
    <w:p w:rsidR="005937E0" w:rsidRPr="00F47BF2" w:rsidRDefault="005937E0" w:rsidP="005937E0">
      <w:r w:rsidRPr="00F47BF2">
        <w:t>1) кожной чувствительностью   2) органом вкуса</w:t>
      </w:r>
    </w:p>
    <w:p w:rsidR="005937E0" w:rsidRPr="00F47BF2" w:rsidRDefault="005937E0" w:rsidP="005937E0">
      <w:r w:rsidRPr="00F47BF2">
        <w:t>3) органом обоняния  4) мышечной чувствительностью</w:t>
      </w:r>
    </w:p>
    <w:p w:rsidR="005937E0" w:rsidRPr="00F47BF2" w:rsidRDefault="005937E0" w:rsidP="005937E0"/>
    <w:p w:rsidR="00BB4D89" w:rsidRPr="00F47BF2" w:rsidRDefault="005937E0" w:rsidP="00BB4D89">
      <w:pPr>
        <w:shd w:val="clear" w:color="auto" w:fill="FFFFFF"/>
        <w:jc w:val="both"/>
        <w:rPr>
          <w:color w:val="4B4B4B"/>
        </w:rPr>
      </w:pPr>
      <w:r w:rsidRPr="00F47BF2">
        <w:t xml:space="preserve">7. </w:t>
      </w:r>
      <w:r w:rsidR="00BB4D89" w:rsidRPr="00F47BF2">
        <w:rPr>
          <w:color w:val="4B4B4B"/>
        </w:rPr>
        <w:t>Зрачок находится в центре оболочки:</w:t>
      </w:r>
    </w:p>
    <w:p w:rsidR="00BB4D89" w:rsidRPr="00F47BF2" w:rsidRDefault="00BB4D89" w:rsidP="00BB4D89">
      <w:pPr>
        <w:shd w:val="clear" w:color="auto" w:fill="FFFFFF"/>
        <w:jc w:val="both"/>
        <w:rPr>
          <w:color w:val="4B4B4B"/>
        </w:rPr>
      </w:pPr>
      <w:r w:rsidRPr="00F47BF2">
        <w:rPr>
          <w:color w:val="4B4B4B"/>
        </w:rPr>
        <w:t>1) белочной   2) роговицы   3) сетчатки   4) радужной</w:t>
      </w:r>
    </w:p>
    <w:p w:rsidR="005937E0" w:rsidRPr="00F47BF2" w:rsidRDefault="005937E0" w:rsidP="005937E0"/>
    <w:p w:rsidR="005937E0" w:rsidRPr="00F47BF2" w:rsidRDefault="005937E0" w:rsidP="005937E0">
      <w:r w:rsidRPr="00F47BF2">
        <w:t>8. Обонятельные рецепторы находятся</w:t>
      </w:r>
    </w:p>
    <w:p w:rsidR="005937E0" w:rsidRPr="00F47BF2" w:rsidRDefault="005937E0" w:rsidP="005937E0">
      <w:r w:rsidRPr="00F47BF2">
        <w:t>1)   в слезных каналах глаз</w:t>
      </w:r>
    </w:p>
    <w:p w:rsidR="005937E0" w:rsidRPr="00F47BF2" w:rsidRDefault="005937E0" w:rsidP="005937E0">
      <w:r w:rsidRPr="00F47BF2">
        <w:t>2)   на слизистой оболочке носа</w:t>
      </w:r>
    </w:p>
    <w:p w:rsidR="005937E0" w:rsidRPr="00F47BF2" w:rsidRDefault="005937E0" w:rsidP="005937E0">
      <w:r w:rsidRPr="00F47BF2">
        <w:t>3)   в полукружных каналах</w:t>
      </w:r>
    </w:p>
    <w:p w:rsidR="005937E0" w:rsidRPr="00F47BF2" w:rsidRDefault="005937E0" w:rsidP="005937E0">
      <w:r w:rsidRPr="00F47BF2">
        <w:t>4)   в ротовой полости</w:t>
      </w:r>
    </w:p>
    <w:p w:rsidR="005937E0" w:rsidRPr="00F47BF2" w:rsidRDefault="005937E0" w:rsidP="005937E0"/>
    <w:p w:rsidR="005937E0" w:rsidRPr="00F47BF2" w:rsidRDefault="005937E0" w:rsidP="005937E0">
      <w:r w:rsidRPr="00F47BF2">
        <w:t>9. У близоруких людей изображение фокусируется</w:t>
      </w:r>
    </w:p>
    <w:p w:rsidR="005937E0" w:rsidRPr="00F47BF2" w:rsidRDefault="005937E0" w:rsidP="005937E0">
      <w:r w:rsidRPr="00F47BF2">
        <w:t>1)  перед сетчаткой    2)  на сосудистой оболочке</w:t>
      </w:r>
    </w:p>
    <w:p w:rsidR="005937E0" w:rsidRPr="00F47BF2" w:rsidRDefault="005937E0" w:rsidP="005937E0">
      <w:r w:rsidRPr="00F47BF2">
        <w:t>3)  на белочной оболочке      4)  за сетчаткой</w:t>
      </w:r>
    </w:p>
    <w:p w:rsidR="005937E0" w:rsidRPr="00F47BF2" w:rsidRDefault="005937E0" w:rsidP="005937E0"/>
    <w:p w:rsidR="00BB4D89" w:rsidRPr="00F47BF2" w:rsidRDefault="005937E0" w:rsidP="00BB4D89">
      <w:pPr>
        <w:shd w:val="clear" w:color="auto" w:fill="FFFFFF"/>
        <w:jc w:val="both"/>
        <w:rPr>
          <w:color w:val="4B4B4B"/>
        </w:rPr>
      </w:pPr>
      <w:r w:rsidRPr="00F47BF2">
        <w:t>10</w:t>
      </w:r>
      <w:r w:rsidR="00BB4D89" w:rsidRPr="00F47BF2">
        <w:t xml:space="preserve">. </w:t>
      </w:r>
      <w:r w:rsidR="00BB4D89" w:rsidRPr="00F47BF2">
        <w:rPr>
          <w:color w:val="4B4B4B"/>
        </w:rPr>
        <w:t>Почему воспаление среднего уха может возникнуть как осложнение при ангине, скарлатине и гриппе?</w:t>
      </w:r>
    </w:p>
    <w:p w:rsidR="00BB4D89" w:rsidRPr="00F47BF2" w:rsidRDefault="00BB4D89" w:rsidP="00BB4D89">
      <w:pPr>
        <w:shd w:val="clear" w:color="auto" w:fill="FFFFFF"/>
        <w:jc w:val="both"/>
        <w:rPr>
          <w:color w:val="4B4B4B"/>
        </w:rPr>
      </w:pPr>
      <w:r w:rsidRPr="00F47BF2">
        <w:rPr>
          <w:color w:val="4B4B4B"/>
        </w:rPr>
        <w:t>1)       это случайное совпадение</w:t>
      </w:r>
    </w:p>
    <w:p w:rsidR="00BB4D89" w:rsidRPr="00F47BF2" w:rsidRDefault="00BB4D89" w:rsidP="00BB4D89">
      <w:pPr>
        <w:shd w:val="clear" w:color="auto" w:fill="FFFFFF"/>
        <w:jc w:val="both"/>
        <w:rPr>
          <w:color w:val="4B4B4B"/>
        </w:rPr>
      </w:pPr>
      <w:r w:rsidRPr="00F47BF2">
        <w:rPr>
          <w:color w:val="4B4B4B"/>
        </w:rPr>
        <w:t>2)       эти заболевания усиливают восприимчивость организма к инфекции</w:t>
      </w:r>
    </w:p>
    <w:p w:rsidR="00BB4D89" w:rsidRPr="00F47BF2" w:rsidRDefault="00BB4D89" w:rsidP="00BB4D89">
      <w:pPr>
        <w:shd w:val="clear" w:color="auto" w:fill="FFFFFF"/>
        <w:jc w:val="both"/>
        <w:rPr>
          <w:color w:val="4B4B4B"/>
        </w:rPr>
      </w:pPr>
      <w:r w:rsidRPr="00F47BF2">
        <w:rPr>
          <w:color w:val="4B4B4B"/>
        </w:rPr>
        <w:t>3)       инфекция может попасть в среднее ухо через слухо</w:t>
      </w:r>
      <w:r w:rsidRPr="00F47BF2">
        <w:rPr>
          <w:color w:val="4B4B4B"/>
        </w:rPr>
        <w:softHyphen/>
        <w:t>вую трубу</w:t>
      </w:r>
    </w:p>
    <w:p w:rsidR="00BB4D89" w:rsidRPr="00F47BF2" w:rsidRDefault="00BB4D89" w:rsidP="00BB4D89">
      <w:pPr>
        <w:shd w:val="clear" w:color="auto" w:fill="FFFFFF"/>
        <w:jc w:val="both"/>
        <w:rPr>
          <w:color w:val="4B4B4B"/>
        </w:rPr>
      </w:pPr>
      <w:r w:rsidRPr="00F47BF2">
        <w:rPr>
          <w:color w:val="4B4B4B"/>
        </w:rPr>
        <w:t>4)       больному человеку трудно следить за чистотой органов слуха</w:t>
      </w:r>
    </w:p>
    <w:p w:rsidR="005937E0" w:rsidRPr="00F47BF2" w:rsidRDefault="005937E0" w:rsidP="005937E0"/>
    <w:p w:rsidR="005937E0" w:rsidRPr="00F47BF2" w:rsidRDefault="005937E0" w:rsidP="005937E0">
      <w:r w:rsidRPr="00F47BF2">
        <w:t xml:space="preserve">11. Функция зрачка в организме человека состоит </w:t>
      </w:r>
      <w:proofErr w:type="gramStart"/>
      <w:r w:rsidRPr="00F47BF2">
        <w:t>в</w:t>
      </w:r>
      <w:proofErr w:type="gramEnd"/>
      <w:r w:rsidRPr="00F47BF2">
        <w:t xml:space="preserve"> </w:t>
      </w:r>
    </w:p>
    <w:p w:rsidR="005937E0" w:rsidRPr="00F47BF2" w:rsidRDefault="005937E0" w:rsidP="005937E0">
      <w:r w:rsidRPr="00F47BF2">
        <w:t xml:space="preserve">1) </w:t>
      </w:r>
      <w:proofErr w:type="gramStart"/>
      <w:r w:rsidRPr="00F47BF2">
        <w:t>фокусировании</w:t>
      </w:r>
      <w:proofErr w:type="gramEnd"/>
      <w:r w:rsidRPr="00F47BF2">
        <w:t xml:space="preserve"> лучей света на сетчатку</w:t>
      </w:r>
    </w:p>
    <w:p w:rsidR="005937E0" w:rsidRPr="00F47BF2" w:rsidRDefault="005937E0" w:rsidP="005937E0">
      <w:r w:rsidRPr="00F47BF2">
        <w:t xml:space="preserve">2) </w:t>
      </w:r>
      <w:proofErr w:type="gramStart"/>
      <w:r w:rsidRPr="00F47BF2">
        <w:t>регулировании</w:t>
      </w:r>
      <w:proofErr w:type="gramEnd"/>
      <w:r w:rsidRPr="00F47BF2">
        <w:t xml:space="preserve"> светового потока</w:t>
      </w:r>
    </w:p>
    <w:p w:rsidR="005937E0" w:rsidRPr="00F47BF2" w:rsidRDefault="005937E0" w:rsidP="005937E0">
      <w:r w:rsidRPr="00F47BF2">
        <w:t xml:space="preserve">3) </w:t>
      </w:r>
      <w:proofErr w:type="gramStart"/>
      <w:r w:rsidRPr="00F47BF2">
        <w:t>преобразовании</w:t>
      </w:r>
      <w:proofErr w:type="gramEnd"/>
      <w:r w:rsidRPr="00F47BF2">
        <w:t xml:space="preserve"> светового раздражения в нервное возбуждение</w:t>
      </w:r>
    </w:p>
    <w:p w:rsidR="005937E0" w:rsidRPr="00F47BF2" w:rsidRDefault="0052767F" w:rsidP="005937E0">
      <w:r w:rsidRPr="00F47BF2">
        <w:t xml:space="preserve">4) </w:t>
      </w:r>
      <w:proofErr w:type="gramStart"/>
      <w:r w:rsidRPr="00F47BF2">
        <w:t>восприятии</w:t>
      </w:r>
      <w:proofErr w:type="gramEnd"/>
      <w:r w:rsidR="005937E0" w:rsidRPr="00F47BF2">
        <w:t xml:space="preserve"> света</w:t>
      </w:r>
    </w:p>
    <w:p w:rsidR="005937E0" w:rsidRPr="00F47BF2" w:rsidRDefault="005937E0" w:rsidP="005937E0"/>
    <w:p w:rsidR="005937E0" w:rsidRPr="00F47BF2" w:rsidRDefault="005937E0" w:rsidP="005937E0">
      <w:r w:rsidRPr="00F47BF2">
        <w:t xml:space="preserve">12. Нервное возбуждение при ярком освещении возникает </w:t>
      </w:r>
      <w:proofErr w:type="gramStart"/>
      <w:r w:rsidRPr="00F47BF2">
        <w:t>в</w:t>
      </w:r>
      <w:proofErr w:type="gramEnd"/>
      <w:r w:rsidRPr="00F47BF2">
        <w:t xml:space="preserve"> </w:t>
      </w:r>
    </w:p>
    <w:p w:rsidR="005937E0" w:rsidRPr="00F47BF2" w:rsidRDefault="00BB4D89" w:rsidP="005937E0">
      <w:r w:rsidRPr="00F47BF2">
        <w:t xml:space="preserve">1) </w:t>
      </w:r>
      <w:proofErr w:type="gramStart"/>
      <w:r w:rsidRPr="00F47BF2">
        <w:t>палочках</w:t>
      </w:r>
      <w:proofErr w:type="gramEnd"/>
    </w:p>
    <w:p w:rsidR="005937E0" w:rsidRPr="00F47BF2" w:rsidRDefault="005937E0" w:rsidP="005937E0">
      <w:r w:rsidRPr="00F47BF2">
        <w:t xml:space="preserve">2) </w:t>
      </w:r>
      <w:proofErr w:type="gramStart"/>
      <w:r w:rsidRPr="00F47BF2">
        <w:t>колбочках</w:t>
      </w:r>
      <w:proofErr w:type="gramEnd"/>
    </w:p>
    <w:p w:rsidR="005937E0" w:rsidRPr="00F47BF2" w:rsidRDefault="005937E0" w:rsidP="005937E0">
      <w:r w:rsidRPr="00F47BF2">
        <w:t xml:space="preserve">3) </w:t>
      </w:r>
      <w:proofErr w:type="gramStart"/>
      <w:r w:rsidRPr="00F47BF2">
        <w:t>хрусталике</w:t>
      </w:r>
      <w:proofErr w:type="gramEnd"/>
    </w:p>
    <w:p w:rsidR="005937E0" w:rsidRPr="00F47BF2" w:rsidRDefault="005937E0" w:rsidP="005937E0">
      <w:r w:rsidRPr="00F47BF2">
        <w:t xml:space="preserve">4) зрительном </w:t>
      </w:r>
      <w:proofErr w:type="gramStart"/>
      <w:r w:rsidRPr="00F47BF2">
        <w:t>нерве</w:t>
      </w:r>
      <w:proofErr w:type="gramEnd"/>
    </w:p>
    <w:p w:rsidR="005937E0" w:rsidRPr="00F47BF2" w:rsidRDefault="005937E0" w:rsidP="005937E0"/>
    <w:p w:rsidR="005937E0" w:rsidRPr="00F47BF2" w:rsidRDefault="005937E0" w:rsidP="005937E0">
      <w:r w:rsidRPr="00F47BF2">
        <w:t>13.  В органе зрения за зрачком располагается</w:t>
      </w:r>
    </w:p>
    <w:p w:rsidR="005937E0" w:rsidRPr="00F47BF2" w:rsidRDefault="005937E0" w:rsidP="005937E0">
      <w:r w:rsidRPr="00F47BF2">
        <w:t>1) сосудистая оболочка</w:t>
      </w:r>
    </w:p>
    <w:p w:rsidR="005937E0" w:rsidRPr="00F47BF2" w:rsidRDefault="005937E0" w:rsidP="005937E0">
      <w:r w:rsidRPr="00F47BF2">
        <w:t>2) стекловидное тело</w:t>
      </w:r>
    </w:p>
    <w:p w:rsidR="005937E0" w:rsidRPr="00F47BF2" w:rsidRDefault="005937E0" w:rsidP="005937E0">
      <w:r w:rsidRPr="00F47BF2">
        <w:t>3) хрусталик</w:t>
      </w:r>
    </w:p>
    <w:p w:rsidR="005937E0" w:rsidRPr="00F47BF2" w:rsidRDefault="005937E0" w:rsidP="005937E0">
      <w:r w:rsidRPr="00F47BF2">
        <w:t>4) сетчатка</w:t>
      </w:r>
    </w:p>
    <w:p w:rsidR="005937E0" w:rsidRPr="00F47BF2" w:rsidRDefault="005937E0" w:rsidP="005937E0"/>
    <w:p w:rsidR="005937E0" w:rsidRPr="00F47BF2" w:rsidRDefault="005937E0" w:rsidP="005937E0">
      <w:r w:rsidRPr="00F47BF2">
        <w:t>14. Сосудистая  оболочка глазного яблока</w:t>
      </w:r>
    </w:p>
    <w:p w:rsidR="005937E0" w:rsidRPr="00F47BF2" w:rsidRDefault="005937E0" w:rsidP="005937E0">
      <w:r w:rsidRPr="00F47BF2">
        <w:t>1) защищает глазное яблоко</w:t>
      </w:r>
    </w:p>
    <w:p w:rsidR="005937E0" w:rsidRPr="00F47BF2" w:rsidRDefault="005937E0" w:rsidP="005937E0">
      <w:r w:rsidRPr="00F47BF2">
        <w:t>2) воспринимает свет</w:t>
      </w:r>
    </w:p>
    <w:p w:rsidR="005937E0" w:rsidRPr="00F47BF2" w:rsidRDefault="005937E0" w:rsidP="005937E0">
      <w:r w:rsidRPr="00F47BF2">
        <w:t>3) преобразует энергию света в нервный импульс</w:t>
      </w:r>
    </w:p>
    <w:p w:rsidR="005937E0" w:rsidRPr="00F47BF2" w:rsidRDefault="005937E0" w:rsidP="005937E0">
      <w:r w:rsidRPr="00F47BF2">
        <w:t>4) осуществляет кровоснабжение глазного яблока</w:t>
      </w:r>
    </w:p>
    <w:p w:rsidR="005937E0" w:rsidRPr="00F47BF2" w:rsidRDefault="005937E0" w:rsidP="005937E0"/>
    <w:p w:rsidR="00BB4D89" w:rsidRPr="00F47BF2" w:rsidRDefault="005937E0" w:rsidP="00BB4D89">
      <w:pPr>
        <w:shd w:val="clear" w:color="auto" w:fill="FFFFFF"/>
        <w:jc w:val="both"/>
        <w:rPr>
          <w:color w:val="4B4B4B"/>
        </w:rPr>
      </w:pPr>
      <w:r w:rsidRPr="00F47BF2">
        <w:t xml:space="preserve">15. </w:t>
      </w:r>
      <w:r w:rsidR="00BB4D89" w:rsidRPr="00F47BF2">
        <w:rPr>
          <w:color w:val="4B4B4B"/>
        </w:rPr>
        <w:t>В состав зрительного пигмента, содержащегося в светочувствительных клетках сетчатки, входит витамин</w:t>
      </w:r>
    </w:p>
    <w:p w:rsidR="00BB4D89" w:rsidRPr="00F47BF2" w:rsidRDefault="00BB4D89" w:rsidP="00BB4D89">
      <w:pPr>
        <w:shd w:val="clear" w:color="auto" w:fill="FFFFFF"/>
        <w:jc w:val="both"/>
        <w:rPr>
          <w:color w:val="4B4B4B"/>
        </w:rPr>
      </w:pPr>
      <w:r w:rsidRPr="00F47BF2">
        <w:rPr>
          <w:color w:val="4B4B4B"/>
        </w:rPr>
        <w:t>1) С          2)D         3)В           4) А</w:t>
      </w:r>
    </w:p>
    <w:p w:rsidR="005937E0" w:rsidRPr="00F47BF2" w:rsidRDefault="005937E0" w:rsidP="005937E0"/>
    <w:p w:rsidR="005937E0" w:rsidRPr="00F47BF2" w:rsidRDefault="005937E0" w:rsidP="005937E0">
      <w:r w:rsidRPr="00F47BF2">
        <w:t>16. Вкусовые рецепторы, воспринимающие ощущение сладкого, расположены</w:t>
      </w:r>
    </w:p>
    <w:p w:rsidR="005937E0" w:rsidRPr="00F47BF2" w:rsidRDefault="005937E0" w:rsidP="005937E0">
      <w:r w:rsidRPr="00F47BF2">
        <w:t>1) на кончике языка</w:t>
      </w:r>
    </w:p>
    <w:p w:rsidR="005937E0" w:rsidRPr="00F47BF2" w:rsidRDefault="005937E0" w:rsidP="005937E0">
      <w:r w:rsidRPr="00F47BF2">
        <w:t>2) по бокам языка</w:t>
      </w:r>
    </w:p>
    <w:p w:rsidR="005937E0" w:rsidRPr="00F47BF2" w:rsidRDefault="005937E0" w:rsidP="005937E0">
      <w:r w:rsidRPr="00F47BF2">
        <w:t>3) на корне языка</w:t>
      </w:r>
    </w:p>
    <w:p w:rsidR="005937E0" w:rsidRPr="00F47BF2" w:rsidRDefault="005937E0" w:rsidP="005937E0">
      <w:r w:rsidRPr="00F47BF2">
        <w:t>4) по бокам и на корне языка</w:t>
      </w:r>
    </w:p>
    <w:p w:rsidR="005937E0" w:rsidRPr="00F47BF2" w:rsidRDefault="005937E0" w:rsidP="005937E0"/>
    <w:p w:rsidR="005937E0" w:rsidRPr="00F47BF2" w:rsidRDefault="005937E0" w:rsidP="005937E0">
      <w:r w:rsidRPr="00F47BF2">
        <w:t>17. Большую часть полости глазного яблока занимает</w:t>
      </w:r>
    </w:p>
    <w:p w:rsidR="005937E0" w:rsidRPr="00F47BF2" w:rsidRDefault="005937E0" w:rsidP="005937E0">
      <w:r w:rsidRPr="00F47BF2">
        <w:t>1) водянистая влага</w:t>
      </w:r>
    </w:p>
    <w:p w:rsidR="005937E0" w:rsidRPr="00F47BF2" w:rsidRDefault="005937E0" w:rsidP="005937E0">
      <w:r w:rsidRPr="00F47BF2">
        <w:t>2) хрусталик</w:t>
      </w:r>
    </w:p>
    <w:p w:rsidR="005937E0" w:rsidRPr="00F47BF2" w:rsidRDefault="005937E0" w:rsidP="005937E0">
      <w:r w:rsidRPr="00F47BF2">
        <w:t>3) стекловидное тело</w:t>
      </w:r>
    </w:p>
    <w:p w:rsidR="005937E0" w:rsidRPr="00F47BF2" w:rsidRDefault="005937E0" w:rsidP="005937E0">
      <w:r w:rsidRPr="00F47BF2">
        <w:t>4) сетчатка</w:t>
      </w:r>
    </w:p>
    <w:p w:rsidR="005937E0" w:rsidRPr="00F47BF2" w:rsidRDefault="005937E0" w:rsidP="005937E0"/>
    <w:p w:rsidR="00BB4D89" w:rsidRPr="00F47BF2" w:rsidRDefault="005937E0" w:rsidP="00BB4D89">
      <w:pPr>
        <w:shd w:val="clear" w:color="auto" w:fill="FFFFFF"/>
        <w:jc w:val="both"/>
        <w:rPr>
          <w:color w:val="4B4B4B"/>
        </w:rPr>
      </w:pPr>
      <w:r w:rsidRPr="00F47BF2">
        <w:t>18</w:t>
      </w:r>
      <w:r w:rsidRPr="00F47BF2">
        <w:rPr>
          <w:i/>
        </w:rPr>
        <w:t xml:space="preserve">. </w:t>
      </w:r>
      <w:r w:rsidR="00BB4D89" w:rsidRPr="00F47BF2">
        <w:rPr>
          <w:color w:val="4B4B4B"/>
        </w:rPr>
        <w:t>Слуховые косточки усиливают колебания:</w:t>
      </w:r>
    </w:p>
    <w:p w:rsidR="00BB4D89" w:rsidRPr="00F47BF2" w:rsidRDefault="00BB4D89" w:rsidP="00BB4D89">
      <w:pPr>
        <w:shd w:val="clear" w:color="auto" w:fill="FFFFFF"/>
        <w:jc w:val="both"/>
        <w:rPr>
          <w:color w:val="4B4B4B"/>
        </w:rPr>
      </w:pPr>
      <w:r w:rsidRPr="00F47BF2">
        <w:rPr>
          <w:color w:val="4B4B4B"/>
        </w:rPr>
        <w:t>1) мембран улитки                            2) барабанной перепонки  </w:t>
      </w:r>
    </w:p>
    <w:p w:rsidR="00BB4D89" w:rsidRPr="00F47BF2" w:rsidRDefault="00BB4D89" w:rsidP="00BB4D89">
      <w:pPr>
        <w:shd w:val="clear" w:color="auto" w:fill="FFFFFF"/>
        <w:jc w:val="both"/>
        <w:rPr>
          <w:color w:val="4B4B4B"/>
        </w:rPr>
      </w:pPr>
      <w:r w:rsidRPr="00F47BF2">
        <w:rPr>
          <w:color w:val="4B4B4B"/>
        </w:rPr>
        <w:t>3) полукружных каналов                  4) перепонки овального окна</w:t>
      </w:r>
    </w:p>
    <w:p w:rsidR="00BB4D89" w:rsidRPr="00F47BF2" w:rsidRDefault="00BB4D89" w:rsidP="005937E0"/>
    <w:p w:rsidR="005937E0" w:rsidRPr="00F47BF2" w:rsidRDefault="005937E0" w:rsidP="005937E0">
      <w:r w:rsidRPr="00F47BF2">
        <w:lastRenderedPageBreak/>
        <w:t xml:space="preserve">19. Травмы затылочных долей полушарий мозга приводят </w:t>
      </w:r>
      <w:proofErr w:type="gramStart"/>
      <w:r w:rsidRPr="00F47BF2">
        <w:t>к</w:t>
      </w:r>
      <w:proofErr w:type="gramEnd"/>
    </w:p>
    <w:p w:rsidR="005937E0" w:rsidRPr="00F47BF2" w:rsidRDefault="005937E0" w:rsidP="005937E0">
      <w:r w:rsidRPr="00F47BF2">
        <w:t>1) потере слуха</w:t>
      </w:r>
    </w:p>
    <w:p w:rsidR="005937E0" w:rsidRPr="00F47BF2" w:rsidRDefault="005937E0" w:rsidP="005937E0">
      <w:r w:rsidRPr="00F47BF2">
        <w:t>2) потере речи</w:t>
      </w:r>
    </w:p>
    <w:p w:rsidR="005937E0" w:rsidRPr="00F47BF2" w:rsidRDefault="005937E0" w:rsidP="005937E0">
      <w:r w:rsidRPr="00F47BF2">
        <w:t>3) потере зрения</w:t>
      </w:r>
    </w:p>
    <w:p w:rsidR="005937E0" w:rsidRPr="00F47BF2" w:rsidRDefault="005937E0" w:rsidP="005937E0">
      <w:r w:rsidRPr="00F47BF2">
        <w:t>4) потере кожной чувствительности</w:t>
      </w:r>
    </w:p>
    <w:p w:rsidR="00BB4D89" w:rsidRPr="00F47BF2" w:rsidRDefault="00BB4D89" w:rsidP="005937E0">
      <w:pPr>
        <w:rPr>
          <w:b/>
        </w:rPr>
      </w:pPr>
    </w:p>
    <w:p w:rsidR="005937E0" w:rsidRPr="00F47BF2" w:rsidRDefault="005937E0" w:rsidP="005937E0">
      <w:pPr>
        <w:rPr>
          <w:b/>
        </w:rPr>
      </w:pPr>
      <w:r w:rsidRPr="00F47BF2">
        <w:rPr>
          <w:b/>
        </w:rPr>
        <w:t>Часть</w:t>
      </w:r>
      <w:proofErr w:type="gramStart"/>
      <w:r w:rsidRPr="00F47BF2">
        <w:rPr>
          <w:b/>
        </w:rPr>
        <w:t xml:space="preserve"> В</w:t>
      </w:r>
      <w:proofErr w:type="gramEnd"/>
    </w:p>
    <w:p w:rsidR="005937E0" w:rsidRPr="00F47BF2" w:rsidRDefault="005937E0" w:rsidP="005937E0">
      <w:r w:rsidRPr="00F47BF2">
        <w:t>В</w:t>
      </w:r>
      <w:proofErr w:type="gramStart"/>
      <w:r w:rsidRPr="00F47BF2">
        <w:t>1</w:t>
      </w:r>
      <w:proofErr w:type="gramEnd"/>
      <w:r w:rsidRPr="00F47BF2">
        <w:t>. Установите, в какой последовательности располагаются органы слухового анализатора, через которые звуковые колебания достигают рецепторов органа слуха.</w:t>
      </w:r>
      <w:r w:rsidR="0052767F" w:rsidRPr="00F47BF2">
        <w:t xml:space="preserve"> Ответ запишите в виде определенной последовательности букв.</w:t>
      </w:r>
    </w:p>
    <w:p w:rsidR="005937E0" w:rsidRPr="00F47BF2" w:rsidRDefault="005937E0" w:rsidP="005937E0">
      <w:r w:rsidRPr="00F47BF2">
        <w:t>А) наружное ухо</w:t>
      </w:r>
    </w:p>
    <w:p w:rsidR="005937E0" w:rsidRPr="00F47BF2" w:rsidRDefault="005937E0" w:rsidP="005937E0">
      <w:r w:rsidRPr="00F47BF2">
        <w:t>Б) перепонка овального окна</w:t>
      </w:r>
    </w:p>
    <w:p w:rsidR="005937E0" w:rsidRPr="00F47BF2" w:rsidRDefault="005937E0" w:rsidP="005937E0">
      <w:r w:rsidRPr="00F47BF2">
        <w:t>В) слуховые косточки</w:t>
      </w:r>
    </w:p>
    <w:p w:rsidR="005937E0" w:rsidRPr="00F47BF2" w:rsidRDefault="005937E0" w:rsidP="005937E0">
      <w:r w:rsidRPr="00F47BF2">
        <w:t>Г) барабанная перепонка</w:t>
      </w:r>
    </w:p>
    <w:p w:rsidR="005937E0" w:rsidRPr="00F47BF2" w:rsidRDefault="005937E0" w:rsidP="005937E0">
      <w:r w:rsidRPr="00F47BF2">
        <w:t>Д) жидкость в улитке</w:t>
      </w:r>
    </w:p>
    <w:p w:rsidR="005937E0" w:rsidRPr="00F47BF2" w:rsidRDefault="005937E0" w:rsidP="005937E0">
      <w:r w:rsidRPr="00F47BF2">
        <w:t>Е) рецепторы органа слуха</w:t>
      </w:r>
    </w:p>
    <w:p w:rsidR="005937E0" w:rsidRPr="00F47BF2" w:rsidRDefault="005937E0" w:rsidP="005937E0">
      <w:r w:rsidRPr="00F47BF2">
        <w:t>   </w:t>
      </w:r>
    </w:p>
    <w:p w:rsidR="005937E0" w:rsidRPr="00F47BF2" w:rsidRDefault="005937E0" w:rsidP="005937E0">
      <w:r w:rsidRPr="00F47BF2">
        <w:t>В</w:t>
      </w:r>
      <w:proofErr w:type="gramStart"/>
      <w:r w:rsidRPr="00F47BF2">
        <w:t>2</w:t>
      </w:r>
      <w:proofErr w:type="gramEnd"/>
      <w:r w:rsidRPr="00F47BF2">
        <w:t>. Выпишите верные утверждения (не более трех)</w:t>
      </w:r>
    </w:p>
    <w:p w:rsidR="005937E0" w:rsidRPr="00F47BF2" w:rsidRDefault="005937E0" w:rsidP="005937E0">
      <w:proofErr w:type="gramStart"/>
      <w:r w:rsidRPr="00F47BF2">
        <w:t>Дальнозорким  людям необходимо использовать очки,</w:t>
      </w:r>
      <w:r w:rsidRPr="00F47BF2">
        <w:br/>
        <w:t>1) так как у них изображение фокусируется перед сетчаткой</w:t>
      </w:r>
      <w:r w:rsidRPr="00F47BF2">
        <w:br/>
        <w:t>2) так как у них изображение фокусируется позади сетчатки</w:t>
      </w:r>
      <w:r w:rsidRPr="00F47BF2">
        <w:br/>
        <w:t>3) так как они плохо видят детали близко расположенных предметов</w:t>
      </w:r>
      <w:r w:rsidRPr="00F47BF2">
        <w:br/>
        <w:t>4) так как они плохо различают то, что расположено вдали</w:t>
      </w:r>
      <w:r w:rsidRPr="00F47BF2">
        <w:br/>
        <w:t>5) имеющие двояковогнутые линзы, рассеивающие свет</w:t>
      </w:r>
      <w:r w:rsidRPr="00F47BF2">
        <w:br/>
        <w:t xml:space="preserve">6) имеющие двояковыпуклые линзы, усиливающие преломление лучей </w:t>
      </w:r>
      <w:proofErr w:type="gramEnd"/>
    </w:p>
    <w:p w:rsidR="005937E0" w:rsidRPr="00F47BF2" w:rsidRDefault="005937E0" w:rsidP="005937E0"/>
    <w:p w:rsidR="005937E0" w:rsidRPr="00F47BF2" w:rsidRDefault="005937E0" w:rsidP="005937E0"/>
    <w:p w:rsidR="005937E0" w:rsidRPr="00F47BF2" w:rsidRDefault="005937E0" w:rsidP="005937E0">
      <w:r w:rsidRPr="00F47BF2">
        <w:t>В3. Установите соответствие между структурой глаза и её функциональным</w:t>
      </w:r>
      <w:r w:rsidRPr="00F47BF2">
        <w:br/>
        <w:t>значением.</w:t>
      </w:r>
    </w:p>
    <w:p w:rsidR="005937E0" w:rsidRPr="00F47BF2" w:rsidRDefault="005937E0" w:rsidP="005937E0">
      <w:r w:rsidRPr="00F47BF2">
        <w:t xml:space="preserve">СТРУКТУРЫ ГЛАЗА         ФУНКЦИОНАЛЬНЫЕ </w:t>
      </w:r>
      <w:r w:rsidRPr="00F47BF2">
        <w:tab/>
        <w:t>ЗНАЧЕНИЯ</w:t>
      </w:r>
    </w:p>
    <w:p w:rsidR="005937E0" w:rsidRPr="00F47BF2" w:rsidRDefault="005937E0" w:rsidP="005937E0">
      <w:r w:rsidRPr="00F47BF2">
        <w:t xml:space="preserve">1) роговица                         </w:t>
      </w:r>
      <w:r w:rsidR="00F47BF2">
        <w:t xml:space="preserve">         </w:t>
      </w:r>
      <w:r w:rsidRPr="00F47BF2">
        <w:t>А) вспомогательный аппарат</w:t>
      </w:r>
    </w:p>
    <w:p w:rsidR="005937E0" w:rsidRPr="00F47BF2" w:rsidRDefault="005937E0" w:rsidP="005937E0">
      <w:r w:rsidRPr="00F47BF2">
        <w:t>2) веки</w:t>
      </w:r>
      <w:r w:rsidRPr="00F47BF2">
        <w:tab/>
        <w:t xml:space="preserve">                                 Б) оптический аппарат</w:t>
      </w:r>
    </w:p>
    <w:p w:rsidR="005937E0" w:rsidRPr="00F47BF2" w:rsidRDefault="005937E0" w:rsidP="005937E0">
      <w:r w:rsidRPr="00F47BF2">
        <w:t>3) брови</w:t>
      </w:r>
    </w:p>
    <w:p w:rsidR="005937E0" w:rsidRPr="00F47BF2" w:rsidRDefault="005937E0" w:rsidP="005937E0">
      <w:r w:rsidRPr="00F47BF2">
        <w:t>4) хрусталик</w:t>
      </w:r>
    </w:p>
    <w:p w:rsidR="005937E0" w:rsidRPr="00F47BF2" w:rsidRDefault="005937E0" w:rsidP="005937E0">
      <w:r w:rsidRPr="00F47BF2">
        <w:t>5) слезная железа</w:t>
      </w:r>
    </w:p>
    <w:p w:rsidR="005937E0" w:rsidRPr="00F47BF2" w:rsidRDefault="005937E0" w:rsidP="005937E0">
      <w:r w:rsidRPr="00F47BF2">
        <w:t>6) стекловидное тело</w:t>
      </w:r>
    </w:p>
    <w:p w:rsidR="005937E0" w:rsidRPr="00F47BF2" w:rsidRDefault="005937E0" w:rsidP="005937E0"/>
    <w:p w:rsidR="005937E0" w:rsidRPr="00F47BF2" w:rsidRDefault="005937E0" w:rsidP="005937E0">
      <w:r w:rsidRPr="00F47BF2">
        <w:t>В</w:t>
      </w:r>
      <w:proofErr w:type="gramStart"/>
      <w:r w:rsidRPr="00F47BF2">
        <w:t>4</w:t>
      </w:r>
      <w:proofErr w:type="gramEnd"/>
      <w:r w:rsidRPr="00F47BF2">
        <w:t>.  Установите соответствие между видом рецептора и анализатором, частью которого он является.</w:t>
      </w:r>
    </w:p>
    <w:p w:rsidR="005937E0" w:rsidRPr="00F47BF2" w:rsidRDefault="005937E0" w:rsidP="005937E0">
      <w:r w:rsidRPr="00F47BF2">
        <w:t>ВИДЫ РЕЦЕПТОРОВ</w:t>
      </w:r>
      <w:r w:rsidRPr="00F47BF2">
        <w:tab/>
        <w:t xml:space="preserve">             АНАЛИЗАТОРЫ</w:t>
      </w:r>
    </w:p>
    <w:p w:rsidR="005937E0" w:rsidRPr="00F47BF2" w:rsidRDefault="005937E0" w:rsidP="005937E0">
      <w:r w:rsidRPr="00F47BF2">
        <w:t xml:space="preserve">1) </w:t>
      </w:r>
      <w:proofErr w:type="spellStart"/>
      <w:r w:rsidRPr="00F47BF2">
        <w:t>холодовой</w:t>
      </w:r>
      <w:proofErr w:type="spellEnd"/>
      <w:r w:rsidRPr="00F47BF2">
        <w:tab/>
        <w:t xml:space="preserve">                         </w:t>
      </w:r>
      <w:r w:rsidR="0052767F" w:rsidRPr="00F47BF2">
        <w:t xml:space="preserve">    </w:t>
      </w:r>
      <w:r w:rsidR="00F47BF2">
        <w:t xml:space="preserve">          </w:t>
      </w:r>
      <w:r w:rsidRPr="00F47BF2">
        <w:t>А) зрительный</w:t>
      </w:r>
    </w:p>
    <w:p w:rsidR="005937E0" w:rsidRPr="00F47BF2" w:rsidRDefault="005937E0" w:rsidP="005937E0">
      <w:r w:rsidRPr="00F47BF2">
        <w:t>2) палочка</w:t>
      </w:r>
      <w:r w:rsidRPr="00F47BF2">
        <w:tab/>
        <w:t xml:space="preserve">                         </w:t>
      </w:r>
      <w:r w:rsidR="0052767F" w:rsidRPr="00F47BF2">
        <w:t xml:space="preserve">    </w:t>
      </w:r>
      <w:r w:rsidR="00F47BF2">
        <w:t xml:space="preserve">       </w:t>
      </w:r>
      <w:r w:rsidR="0052767F" w:rsidRPr="00F47BF2">
        <w:t xml:space="preserve"> </w:t>
      </w:r>
      <w:r w:rsidR="00F47BF2">
        <w:t xml:space="preserve">  </w:t>
      </w:r>
      <w:r w:rsidRPr="00F47BF2">
        <w:t xml:space="preserve">Б) </w:t>
      </w:r>
      <w:proofErr w:type="gramStart"/>
      <w:r w:rsidRPr="00F47BF2">
        <w:t>кожный</w:t>
      </w:r>
      <w:proofErr w:type="gramEnd"/>
    </w:p>
    <w:p w:rsidR="005937E0" w:rsidRPr="00F47BF2" w:rsidRDefault="005937E0" w:rsidP="005937E0">
      <w:r w:rsidRPr="00F47BF2">
        <w:t>3) тактильный</w:t>
      </w:r>
      <w:r w:rsidRPr="00F47BF2">
        <w:tab/>
        <w:t xml:space="preserve">            </w:t>
      </w:r>
      <w:r w:rsidR="0052767F" w:rsidRPr="00F47BF2">
        <w:t xml:space="preserve">                  </w:t>
      </w:r>
      <w:r w:rsidRPr="00F47BF2">
        <w:t>В) слуховой</w:t>
      </w:r>
    </w:p>
    <w:p w:rsidR="005937E0" w:rsidRPr="00F47BF2" w:rsidRDefault="005937E0" w:rsidP="005937E0">
      <w:r w:rsidRPr="00F47BF2">
        <w:t>4) болевой</w:t>
      </w:r>
    </w:p>
    <w:p w:rsidR="005937E0" w:rsidRPr="00F47BF2" w:rsidRDefault="005937E0" w:rsidP="005937E0">
      <w:r w:rsidRPr="00F47BF2">
        <w:t>5) волосковая клетка</w:t>
      </w:r>
    </w:p>
    <w:p w:rsidR="005937E0" w:rsidRPr="00F47BF2" w:rsidRDefault="005937E0" w:rsidP="005937E0">
      <w:r w:rsidRPr="00F47BF2">
        <w:t>6) колбочка</w:t>
      </w:r>
    </w:p>
    <w:p w:rsidR="005937E0" w:rsidRPr="00F47BF2" w:rsidRDefault="005937E0" w:rsidP="005937E0"/>
    <w:p w:rsidR="005937E0" w:rsidRPr="00F47BF2" w:rsidRDefault="005937E0" w:rsidP="005937E0">
      <w:pPr>
        <w:rPr>
          <w:b/>
        </w:rPr>
      </w:pPr>
      <w:r w:rsidRPr="00F47BF2">
        <w:rPr>
          <w:b/>
        </w:rPr>
        <w:t>Часть</w:t>
      </w:r>
      <w:proofErr w:type="gramStart"/>
      <w:r w:rsidRPr="00F47BF2">
        <w:rPr>
          <w:b/>
        </w:rPr>
        <w:t xml:space="preserve"> С</w:t>
      </w:r>
      <w:proofErr w:type="gramEnd"/>
    </w:p>
    <w:p w:rsidR="005937E0" w:rsidRDefault="005937E0" w:rsidP="005937E0">
      <w:pPr>
        <w:rPr>
          <w:sz w:val="22"/>
          <w:szCs w:val="22"/>
        </w:rPr>
      </w:pPr>
      <w:r w:rsidRPr="00F47BF2">
        <w:t>С</w:t>
      </w:r>
      <w:proofErr w:type="gramStart"/>
      <w:r w:rsidRPr="00F47BF2">
        <w:t>1</w:t>
      </w:r>
      <w:proofErr w:type="gramEnd"/>
      <w:r w:rsidRPr="00F47BF2">
        <w:t>. Какие функции выполняют в организме человека разные зв</w:t>
      </w:r>
      <w:r w:rsidRPr="005937E0">
        <w:rPr>
          <w:sz w:val="22"/>
          <w:szCs w:val="22"/>
        </w:rPr>
        <w:t>енья анализатора?</w:t>
      </w:r>
    </w:p>
    <w:p w:rsidR="00FB7258" w:rsidRDefault="00FB7258" w:rsidP="005937E0">
      <w:pPr>
        <w:rPr>
          <w:sz w:val="22"/>
          <w:szCs w:val="22"/>
        </w:rPr>
      </w:pPr>
    </w:p>
    <w:p w:rsidR="00FB7258" w:rsidRDefault="00FB7258" w:rsidP="005937E0">
      <w:pPr>
        <w:rPr>
          <w:sz w:val="22"/>
          <w:szCs w:val="22"/>
        </w:rPr>
      </w:pPr>
    </w:p>
    <w:p w:rsidR="00FB7258" w:rsidRDefault="00FB7258" w:rsidP="005937E0">
      <w:pPr>
        <w:rPr>
          <w:sz w:val="22"/>
          <w:szCs w:val="22"/>
        </w:rPr>
      </w:pPr>
    </w:p>
    <w:p w:rsidR="00FB7258" w:rsidRDefault="00FB7258" w:rsidP="005937E0">
      <w:pPr>
        <w:rPr>
          <w:sz w:val="22"/>
          <w:szCs w:val="22"/>
        </w:rPr>
      </w:pPr>
    </w:p>
    <w:p w:rsidR="00FB7258" w:rsidRDefault="00FB7258" w:rsidP="00FB72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ВАРИАНТ 2.</w:t>
      </w:r>
      <w:bookmarkStart w:id="0" w:name="_GoBack"/>
      <w:bookmarkEnd w:id="0"/>
    </w:p>
    <w:p w:rsidR="00FB7258" w:rsidRPr="004B4155" w:rsidRDefault="00FB7258" w:rsidP="00FB7258">
      <w:pPr>
        <w:rPr>
          <w:b/>
        </w:rPr>
      </w:pPr>
      <w:r w:rsidRPr="004B4155">
        <w:rPr>
          <w:b/>
        </w:rPr>
        <w:t>Часть</w:t>
      </w:r>
      <w:proofErr w:type="gramStart"/>
      <w:r w:rsidRPr="004B4155">
        <w:rPr>
          <w:b/>
        </w:rPr>
        <w:t xml:space="preserve"> А</w:t>
      </w:r>
      <w:proofErr w:type="gramEnd"/>
    </w:p>
    <w:p w:rsidR="00FB7258" w:rsidRPr="004B4155" w:rsidRDefault="00FB7258" w:rsidP="00FB7258">
      <w:r w:rsidRPr="004B4155">
        <w:t>1. Зрение человека зависит от состояния сетчатки, так как в ней расположены светочувствительные клетки, в которых</w:t>
      </w:r>
    </w:p>
    <w:p w:rsidR="00FB7258" w:rsidRPr="004B4155" w:rsidRDefault="00FB7258" w:rsidP="00FB7258">
      <w:r w:rsidRPr="004B4155">
        <w:t>1) образуется витамин</w:t>
      </w:r>
      <w:proofErr w:type="gramStart"/>
      <w:r w:rsidRPr="004B4155">
        <w:t xml:space="preserve"> А</w:t>
      </w:r>
      <w:proofErr w:type="gramEnd"/>
    </w:p>
    <w:p w:rsidR="00FB7258" w:rsidRPr="004B4155" w:rsidRDefault="00FB7258" w:rsidP="00FB7258">
      <w:r w:rsidRPr="004B4155">
        <w:t xml:space="preserve">2) возникают зрительные образы </w:t>
      </w:r>
    </w:p>
    <w:p w:rsidR="00FB7258" w:rsidRPr="004B4155" w:rsidRDefault="00FB7258" w:rsidP="00FB7258">
      <w:r w:rsidRPr="004B4155">
        <w:t>3) черный пигмент поглощает световые лучи</w:t>
      </w:r>
    </w:p>
    <w:p w:rsidR="00FB7258" w:rsidRPr="004B4155" w:rsidRDefault="00FB7258" w:rsidP="00FB7258">
      <w:r w:rsidRPr="004B4155">
        <w:t>4) формируются нервные импульсы</w:t>
      </w:r>
    </w:p>
    <w:p w:rsidR="00FB7258" w:rsidRPr="004B4155" w:rsidRDefault="00FB7258" w:rsidP="00FB7258"/>
    <w:p w:rsidR="00FB7258" w:rsidRPr="004B4155" w:rsidRDefault="00FB7258" w:rsidP="00FB7258">
      <w:r w:rsidRPr="004B4155">
        <w:t>2. Человек, в отличие от животных, услышав слово, воспринимает</w:t>
      </w:r>
    </w:p>
    <w:p w:rsidR="00FB7258" w:rsidRPr="004B4155" w:rsidRDefault="00FB7258" w:rsidP="00FB7258">
      <w:r w:rsidRPr="004B4155">
        <w:t>1) высоту составляющих его звуков</w:t>
      </w:r>
    </w:p>
    <w:p w:rsidR="00FB7258" w:rsidRPr="004B4155" w:rsidRDefault="00FB7258" w:rsidP="00FB7258">
      <w:r w:rsidRPr="004B4155">
        <w:t>2) направление звуковой волны</w:t>
      </w:r>
    </w:p>
    <w:p w:rsidR="00FB7258" w:rsidRPr="004B4155" w:rsidRDefault="00FB7258" w:rsidP="00FB7258">
      <w:r w:rsidRPr="004B4155">
        <w:t>3) содержащийся в нем смысл</w:t>
      </w:r>
    </w:p>
    <w:p w:rsidR="00FB7258" w:rsidRPr="004B4155" w:rsidRDefault="00FB7258" w:rsidP="00FB7258">
      <w:r w:rsidRPr="004B4155">
        <w:t>4) степень громкости звука</w:t>
      </w:r>
    </w:p>
    <w:p w:rsidR="00FB7258" w:rsidRPr="004B4155" w:rsidRDefault="00FB7258" w:rsidP="00FB7258"/>
    <w:p w:rsidR="00FB7258" w:rsidRPr="004B4155" w:rsidRDefault="00FB7258" w:rsidP="00FB7258">
      <w:r w:rsidRPr="004B4155">
        <w:t>3. Слуховая труба соединяет</w:t>
      </w:r>
    </w:p>
    <w:p w:rsidR="00FB7258" w:rsidRPr="004B4155" w:rsidRDefault="00FB7258" w:rsidP="00FB7258">
      <w:r w:rsidRPr="004B4155">
        <w:t>1) среднее ухо с носоглоткой</w:t>
      </w:r>
    </w:p>
    <w:p w:rsidR="00FB7258" w:rsidRPr="004B4155" w:rsidRDefault="00FB7258" w:rsidP="00FB7258">
      <w:r w:rsidRPr="004B4155">
        <w:t>2) наружное ухо с барабанной перепонкой</w:t>
      </w:r>
    </w:p>
    <w:p w:rsidR="00FB7258" w:rsidRPr="004B4155" w:rsidRDefault="00FB7258" w:rsidP="00FB7258">
      <w:r w:rsidRPr="004B4155">
        <w:t>3) перепонку овального окна с внутренним ухом</w:t>
      </w:r>
    </w:p>
    <w:p w:rsidR="00FB7258" w:rsidRPr="004B4155" w:rsidRDefault="00FB7258" w:rsidP="00FB7258">
      <w:r w:rsidRPr="004B4155">
        <w:t>4) орган слуха со слуховой зоной коры</w:t>
      </w:r>
    </w:p>
    <w:p w:rsidR="00FB7258" w:rsidRPr="004B4155" w:rsidRDefault="00FB7258" w:rsidP="00FB7258"/>
    <w:p w:rsidR="00FB7258" w:rsidRPr="004B4155" w:rsidRDefault="00FB7258" w:rsidP="00FB7258">
      <w:r w:rsidRPr="004B4155">
        <w:t>4. Звено слухового анализатора, воспринимающее раздражение, -</w:t>
      </w:r>
    </w:p>
    <w:p w:rsidR="00FB7258" w:rsidRPr="004B4155" w:rsidRDefault="00FB7258" w:rsidP="00FB7258">
      <w:r w:rsidRPr="004B4155">
        <w:t>1) слуховой нерв</w:t>
      </w:r>
    </w:p>
    <w:p w:rsidR="00FB7258" w:rsidRPr="004B4155" w:rsidRDefault="00FB7258" w:rsidP="00FB7258">
      <w:r w:rsidRPr="004B4155">
        <w:t>2) рецепторы улитки</w:t>
      </w:r>
    </w:p>
    <w:p w:rsidR="00FB7258" w:rsidRPr="004B4155" w:rsidRDefault="00FB7258" w:rsidP="00FB7258">
      <w:r w:rsidRPr="004B4155">
        <w:t>3) барабанная перепонка</w:t>
      </w:r>
    </w:p>
    <w:p w:rsidR="00FB7258" w:rsidRPr="004B4155" w:rsidRDefault="00FB7258" w:rsidP="00FB7258">
      <w:r w:rsidRPr="004B4155">
        <w:t>4) перепонка овального окна</w:t>
      </w:r>
    </w:p>
    <w:p w:rsidR="00FB7258" w:rsidRPr="004B4155" w:rsidRDefault="00FB7258" w:rsidP="00FB7258"/>
    <w:p w:rsidR="00FB7258" w:rsidRPr="004B4155" w:rsidRDefault="00FB7258" w:rsidP="00FB7258">
      <w:r w:rsidRPr="004B4155">
        <w:t xml:space="preserve">5. Рецепторы вестибулярного анализатора у человека находятся </w:t>
      </w:r>
      <w:proofErr w:type="gramStart"/>
      <w:r w:rsidRPr="004B4155">
        <w:t>в</w:t>
      </w:r>
      <w:proofErr w:type="gramEnd"/>
    </w:p>
    <w:p w:rsidR="00FB7258" w:rsidRPr="004B4155" w:rsidRDefault="00FB7258" w:rsidP="00FB7258">
      <w:r w:rsidRPr="004B4155">
        <w:t>1) слуховой трубе</w:t>
      </w:r>
    </w:p>
    <w:p w:rsidR="00FB7258" w:rsidRPr="004B4155" w:rsidRDefault="00FB7258" w:rsidP="00FB7258">
      <w:r w:rsidRPr="004B4155">
        <w:t xml:space="preserve">2) </w:t>
      </w:r>
      <w:proofErr w:type="gramStart"/>
      <w:r w:rsidRPr="004B4155">
        <w:t>косточках</w:t>
      </w:r>
      <w:proofErr w:type="gramEnd"/>
      <w:r w:rsidRPr="004B4155">
        <w:t xml:space="preserve"> среднего уха</w:t>
      </w:r>
    </w:p>
    <w:p w:rsidR="00FB7258" w:rsidRPr="004B4155" w:rsidRDefault="00FB7258" w:rsidP="00FB7258">
      <w:r w:rsidRPr="004B4155">
        <w:t xml:space="preserve">3) </w:t>
      </w:r>
      <w:proofErr w:type="gramStart"/>
      <w:r w:rsidRPr="004B4155">
        <w:t>мешочках</w:t>
      </w:r>
      <w:proofErr w:type="gramEnd"/>
      <w:r w:rsidRPr="004B4155">
        <w:t xml:space="preserve"> и полукружных каналах</w:t>
      </w:r>
    </w:p>
    <w:p w:rsidR="00FB7258" w:rsidRPr="004B4155" w:rsidRDefault="00FB7258" w:rsidP="00FB7258">
      <w:r w:rsidRPr="004B4155">
        <w:t xml:space="preserve">4) </w:t>
      </w:r>
      <w:proofErr w:type="gramStart"/>
      <w:r w:rsidRPr="004B4155">
        <w:t>наружном</w:t>
      </w:r>
      <w:proofErr w:type="gramEnd"/>
      <w:r w:rsidRPr="004B4155">
        <w:t xml:space="preserve"> слуховом проходе и барабанной перепонке</w:t>
      </w:r>
    </w:p>
    <w:p w:rsidR="00FB7258" w:rsidRPr="004B4155" w:rsidRDefault="00FB7258" w:rsidP="00FB7258"/>
    <w:p w:rsidR="00FB7258" w:rsidRPr="004B4155" w:rsidRDefault="00FB7258" w:rsidP="00FB7258">
      <w:r w:rsidRPr="004B4155">
        <w:t>6.  Анализ   световых   раздражений   происходит   в   доле   коры   больших полушарий</w:t>
      </w:r>
    </w:p>
    <w:p w:rsidR="00FB7258" w:rsidRPr="004B4155" w:rsidRDefault="00FB7258" w:rsidP="00FB7258">
      <w:r w:rsidRPr="004B4155">
        <w:t>1) лобной</w:t>
      </w:r>
      <w:r w:rsidRPr="004B4155">
        <w:tab/>
      </w:r>
      <w:r w:rsidRPr="004B4155">
        <w:tab/>
      </w:r>
      <w:r w:rsidRPr="004B4155">
        <w:tab/>
        <w:t>2) теменной</w:t>
      </w:r>
    </w:p>
    <w:p w:rsidR="00FB7258" w:rsidRPr="004B4155" w:rsidRDefault="00FB7258" w:rsidP="00FB7258">
      <w:r w:rsidRPr="004B4155">
        <w:t>3) височной</w:t>
      </w:r>
      <w:r w:rsidRPr="004B4155">
        <w:tab/>
      </w:r>
      <w:r w:rsidRPr="004B4155">
        <w:tab/>
      </w:r>
      <w:r w:rsidRPr="004B4155">
        <w:tab/>
        <w:t>4) затылочной</w:t>
      </w:r>
    </w:p>
    <w:p w:rsidR="00FB7258" w:rsidRPr="004B4155" w:rsidRDefault="00FB7258" w:rsidP="00FB7258"/>
    <w:p w:rsidR="00FB7258" w:rsidRPr="004B4155" w:rsidRDefault="00FB7258" w:rsidP="00FB7258">
      <w:r w:rsidRPr="004B4155">
        <w:t>7.  Зона слухового  анализатора расположена в коре больших полушарий головного мозга в области</w:t>
      </w:r>
    </w:p>
    <w:p w:rsidR="00FB7258" w:rsidRPr="004B4155" w:rsidRDefault="00FB7258" w:rsidP="00FB7258">
      <w:r w:rsidRPr="004B4155">
        <w:t>1)   затылочной</w:t>
      </w:r>
      <w:r w:rsidRPr="004B4155">
        <w:tab/>
      </w:r>
      <w:r w:rsidRPr="004B4155">
        <w:tab/>
        <w:t>2)   теменной</w:t>
      </w:r>
    </w:p>
    <w:p w:rsidR="00FB7258" w:rsidRPr="004B4155" w:rsidRDefault="00FB7258" w:rsidP="00FB7258">
      <w:r w:rsidRPr="004B4155">
        <w:t>3)   височной</w:t>
      </w:r>
      <w:r w:rsidRPr="004B4155">
        <w:tab/>
      </w:r>
      <w:r w:rsidRPr="004B4155">
        <w:tab/>
        <w:t xml:space="preserve">       4)   центральной борозды</w:t>
      </w:r>
    </w:p>
    <w:p w:rsidR="00FB7258" w:rsidRPr="004B4155" w:rsidRDefault="00FB7258" w:rsidP="00FB7258"/>
    <w:p w:rsidR="00FB7258" w:rsidRPr="004B4155" w:rsidRDefault="00FB7258" w:rsidP="00FB7258">
      <w:r w:rsidRPr="004B4155">
        <w:rPr>
          <w:noProof/>
        </w:rPr>
        <w:drawing>
          <wp:anchor distT="0" distB="0" distL="114300" distR="114300" simplePos="0" relativeHeight="251659264" behindDoc="0" locked="0" layoutInCell="1" allowOverlap="1" wp14:anchorId="03E4F697" wp14:editId="01D4BE06">
            <wp:simplePos x="0" y="0"/>
            <wp:positionH relativeFrom="column">
              <wp:posOffset>1371600</wp:posOffset>
            </wp:positionH>
            <wp:positionV relativeFrom="paragraph">
              <wp:posOffset>274955</wp:posOffset>
            </wp:positionV>
            <wp:extent cx="1341120" cy="105537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</a:blip>
                    <a:srcRect l="11935" t="12695" r="9047" b="10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4155">
        <w:t>8. Какой буквой на рисунке обозначена структура глаза, на которой формируется изображение?</w:t>
      </w:r>
    </w:p>
    <w:p w:rsidR="00FB7258" w:rsidRPr="004B4155" w:rsidRDefault="00FB7258" w:rsidP="00FB7258">
      <w:r w:rsidRPr="004B4155">
        <w:t>1)  А</w:t>
      </w:r>
    </w:p>
    <w:p w:rsidR="00FB7258" w:rsidRPr="004B4155" w:rsidRDefault="00FB7258" w:rsidP="00FB7258">
      <w:r w:rsidRPr="004B4155">
        <w:t>2)  Б</w:t>
      </w:r>
    </w:p>
    <w:p w:rsidR="00FB7258" w:rsidRPr="004B4155" w:rsidRDefault="00FB7258" w:rsidP="00FB7258">
      <w:r w:rsidRPr="004B4155">
        <w:t>3)  В</w:t>
      </w:r>
    </w:p>
    <w:p w:rsidR="00FB7258" w:rsidRPr="004B4155" w:rsidRDefault="00FB7258" w:rsidP="00FB7258">
      <w:r w:rsidRPr="004B4155">
        <w:t>4) Г</w:t>
      </w:r>
    </w:p>
    <w:p w:rsidR="00FB7258" w:rsidRPr="004B4155" w:rsidRDefault="00FB7258" w:rsidP="00FB7258"/>
    <w:p w:rsidR="00FB7258" w:rsidRPr="004B4155" w:rsidRDefault="00FB7258" w:rsidP="00FB7258"/>
    <w:p w:rsidR="00FB7258" w:rsidRPr="004B4155" w:rsidRDefault="00FB7258" w:rsidP="00FB7258"/>
    <w:p w:rsidR="00FB7258" w:rsidRPr="004B4155" w:rsidRDefault="00FB7258" w:rsidP="00FB7258"/>
    <w:p w:rsidR="00FB7258" w:rsidRPr="004B4155" w:rsidRDefault="00FB7258" w:rsidP="00FB7258">
      <w:r w:rsidRPr="004B4155">
        <w:lastRenderedPageBreak/>
        <w:t>9. Цвет глаз человека определяется пигментацией</w:t>
      </w:r>
    </w:p>
    <w:p w:rsidR="00FB7258" w:rsidRPr="004B4155" w:rsidRDefault="00FB7258" w:rsidP="00FB7258">
      <w:r w:rsidRPr="004B4155">
        <w:t>1)   сетчатки                        2)   хрусталика</w:t>
      </w:r>
    </w:p>
    <w:p w:rsidR="00FB7258" w:rsidRPr="004B4155" w:rsidRDefault="00FB7258" w:rsidP="00FB7258">
      <w:r w:rsidRPr="004B4155">
        <w:t>3)   радужной оболочки      4)   белочной оболочки</w:t>
      </w:r>
    </w:p>
    <w:p w:rsidR="00FB7258" w:rsidRPr="004B4155" w:rsidRDefault="00FB7258" w:rsidP="00FB7258"/>
    <w:p w:rsidR="00FB7258" w:rsidRPr="004B4155" w:rsidRDefault="00FB7258" w:rsidP="00FB7258"/>
    <w:p w:rsidR="00FB7258" w:rsidRPr="004B4155" w:rsidRDefault="00FB7258" w:rsidP="00FB7258">
      <w:r w:rsidRPr="004B4155">
        <w:t xml:space="preserve">10. Проводниковая часть зрительного анализатора – </w:t>
      </w:r>
    </w:p>
    <w:p w:rsidR="00FB7258" w:rsidRPr="004B4155" w:rsidRDefault="00FB7258" w:rsidP="00FB7258">
      <w:r w:rsidRPr="004B4155">
        <w:t>1) сетчатка</w:t>
      </w:r>
    </w:p>
    <w:p w:rsidR="00FB7258" w:rsidRPr="004B4155" w:rsidRDefault="00FB7258" w:rsidP="00FB7258">
      <w:r w:rsidRPr="004B4155">
        <w:t>2) зрачок</w:t>
      </w:r>
    </w:p>
    <w:p w:rsidR="00FB7258" w:rsidRPr="004B4155" w:rsidRDefault="00FB7258" w:rsidP="00FB7258">
      <w:r w:rsidRPr="004B4155">
        <w:t>3) зрительный нерв</w:t>
      </w:r>
    </w:p>
    <w:p w:rsidR="00FB7258" w:rsidRPr="004B4155" w:rsidRDefault="00FB7258" w:rsidP="00FB7258">
      <w:r w:rsidRPr="004B4155">
        <w:t>4) зрительная зона коры головного мозга</w:t>
      </w:r>
    </w:p>
    <w:p w:rsidR="00FB7258" w:rsidRPr="004B4155" w:rsidRDefault="00FB7258" w:rsidP="00FB7258"/>
    <w:p w:rsidR="00FB7258" w:rsidRPr="004B4155" w:rsidRDefault="00FB7258" w:rsidP="00FB7258">
      <w:r w:rsidRPr="004B4155">
        <w:t xml:space="preserve">11. Окончательный анализ высоты, силы и характера звука у человека происходит </w:t>
      </w:r>
      <w:proofErr w:type="gramStart"/>
      <w:r w:rsidRPr="004B4155">
        <w:t>в</w:t>
      </w:r>
      <w:proofErr w:type="gramEnd"/>
      <w:r w:rsidRPr="004B4155">
        <w:t xml:space="preserve"> </w:t>
      </w:r>
    </w:p>
    <w:p w:rsidR="00FB7258" w:rsidRPr="004B4155" w:rsidRDefault="00FB7258" w:rsidP="00FB7258">
      <w:proofErr w:type="gramStart"/>
      <w:r w:rsidRPr="004B4155">
        <w:t>1) внутреннем ухе</w:t>
      </w:r>
      <w:proofErr w:type="gramEnd"/>
    </w:p>
    <w:p w:rsidR="00FB7258" w:rsidRPr="004B4155" w:rsidRDefault="00FB7258" w:rsidP="00FB7258">
      <w:r w:rsidRPr="004B4155">
        <w:t xml:space="preserve">2) слуховом </w:t>
      </w:r>
      <w:proofErr w:type="gramStart"/>
      <w:r w:rsidRPr="004B4155">
        <w:t>нерве</w:t>
      </w:r>
      <w:proofErr w:type="gramEnd"/>
    </w:p>
    <w:p w:rsidR="00FB7258" w:rsidRPr="004B4155" w:rsidRDefault="00FB7258" w:rsidP="00FB7258">
      <w:r w:rsidRPr="004B4155">
        <w:t>3) барабанной перепонке</w:t>
      </w:r>
    </w:p>
    <w:p w:rsidR="00FB7258" w:rsidRPr="004B4155" w:rsidRDefault="00FB7258" w:rsidP="00FB7258">
      <w:r w:rsidRPr="004B4155">
        <w:t>4) слуховой зоне коры мозга</w:t>
      </w:r>
    </w:p>
    <w:p w:rsidR="00FB7258" w:rsidRPr="004B4155" w:rsidRDefault="00FB7258" w:rsidP="00FB7258"/>
    <w:p w:rsidR="00FB7258" w:rsidRPr="004B4155" w:rsidRDefault="00FB7258" w:rsidP="00FB7258">
      <w:pPr>
        <w:shd w:val="clear" w:color="auto" w:fill="FFFFFF"/>
        <w:jc w:val="both"/>
        <w:rPr>
          <w:color w:val="4B4B4B"/>
        </w:rPr>
      </w:pPr>
      <w:r w:rsidRPr="004B4155">
        <w:t>12</w:t>
      </w:r>
      <w:r w:rsidRPr="004B4155">
        <w:rPr>
          <w:b/>
        </w:rPr>
        <w:t>.</w:t>
      </w:r>
      <w:r w:rsidRPr="004B4155">
        <w:t xml:space="preserve"> </w:t>
      </w:r>
      <w:r w:rsidRPr="004B4155">
        <w:rPr>
          <w:color w:val="4B4B4B"/>
        </w:rPr>
        <w:t>Какова причина возникновения близорукости?</w:t>
      </w:r>
    </w:p>
    <w:p w:rsidR="00FB7258" w:rsidRPr="004B4155" w:rsidRDefault="00FB7258" w:rsidP="00FB7258">
      <w:pPr>
        <w:shd w:val="clear" w:color="auto" w:fill="FFFFFF"/>
        <w:jc w:val="both"/>
        <w:rPr>
          <w:color w:val="4B4B4B"/>
        </w:rPr>
      </w:pPr>
      <w:r w:rsidRPr="004B4155">
        <w:rPr>
          <w:color w:val="4B4B4B"/>
        </w:rPr>
        <w:t>1)       помутнение хрусталика</w:t>
      </w:r>
    </w:p>
    <w:p w:rsidR="00FB7258" w:rsidRPr="004B4155" w:rsidRDefault="00FB7258" w:rsidP="00FB7258">
      <w:pPr>
        <w:shd w:val="clear" w:color="auto" w:fill="FFFFFF"/>
        <w:jc w:val="both"/>
        <w:rPr>
          <w:color w:val="4B4B4B"/>
        </w:rPr>
      </w:pPr>
      <w:r w:rsidRPr="004B4155">
        <w:rPr>
          <w:color w:val="4B4B4B"/>
        </w:rPr>
        <w:t>2)       повреждение зрительного нерва</w:t>
      </w:r>
    </w:p>
    <w:p w:rsidR="00FB7258" w:rsidRPr="004B4155" w:rsidRDefault="00FB7258" w:rsidP="00FB7258">
      <w:pPr>
        <w:shd w:val="clear" w:color="auto" w:fill="FFFFFF"/>
        <w:jc w:val="both"/>
        <w:rPr>
          <w:color w:val="4B4B4B"/>
        </w:rPr>
      </w:pPr>
      <w:r w:rsidRPr="004B4155">
        <w:rPr>
          <w:color w:val="4B4B4B"/>
        </w:rPr>
        <w:t>3)       нарушение в зрительной зоне коры головного мозга</w:t>
      </w:r>
    </w:p>
    <w:p w:rsidR="00FB7258" w:rsidRPr="004B4155" w:rsidRDefault="00FB7258" w:rsidP="00FB7258">
      <w:pPr>
        <w:shd w:val="clear" w:color="auto" w:fill="FFFFFF"/>
        <w:jc w:val="both"/>
        <w:rPr>
          <w:color w:val="4B4B4B"/>
        </w:rPr>
      </w:pPr>
      <w:r w:rsidRPr="004B4155">
        <w:rPr>
          <w:color w:val="4B4B4B"/>
        </w:rPr>
        <w:t>4)     уменьшение способности хрусталика изменять кри</w:t>
      </w:r>
      <w:r w:rsidRPr="004B4155">
        <w:rPr>
          <w:color w:val="4B4B4B"/>
        </w:rPr>
        <w:softHyphen/>
        <w:t>визну</w:t>
      </w:r>
    </w:p>
    <w:p w:rsidR="00FB7258" w:rsidRPr="004B4155" w:rsidRDefault="00FB7258" w:rsidP="00FB7258"/>
    <w:p w:rsidR="00FB7258" w:rsidRPr="004B4155" w:rsidRDefault="00FB7258" w:rsidP="00FB7258">
      <w:r w:rsidRPr="004B4155">
        <w:t>13. Воспринимает раздражение и преобразует их в нервные импульсы</w:t>
      </w:r>
    </w:p>
    <w:p w:rsidR="00FB7258" w:rsidRPr="004B4155" w:rsidRDefault="00FB7258" w:rsidP="00FB7258">
      <w:r w:rsidRPr="004B4155">
        <w:t>1) спинной мозг</w:t>
      </w:r>
    </w:p>
    <w:p w:rsidR="00FB7258" w:rsidRPr="004B4155" w:rsidRDefault="00FB7258" w:rsidP="00FB7258">
      <w:r w:rsidRPr="004B4155">
        <w:t>2) двигательный нейрон</w:t>
      </w:r>
    </w:p>
    <w:p w:rsidR="00FB7258" w:rsidRPr="004B4155" w:rsidRDefault="00FB7258" w:rsidP="00FB7258">
      <w:r w:rsidRPr="004B4155">
        <w:t>3) нервный узел</w:t>
      </w:r>
    </w:p>
    <w:p w:rsidR="00FB7258" w:rsidRPr="004B4155" w:rsidRDefault="00FB7258" w:rsidP="00FB7258">
      <w:r w:rsidRPr="004B4155">
        <w:t>4) рецептор</w:t>
      </w:r>
    </w:p>
    <w:p w:rsidR="00FB7258" w:rsidRPr="004B4155" w:rsidRDefault="00FB7258" w:rsidP="00FB7258"/>
    <w:p w:rsidR="00FB7258" w:rsidRPr="004B4155" w:rsidRDefault="00FB7258" w:rsidP="00FB7258">
      <w:r w:rsidRPr="004B4155">
        <w:t>14. Происходящие в полукружных каналах изменения приводит</w:t>
      </w:r>
    </w:p>
    <w:p w:rsidR="00FB7258" w:rsidRPr="004B4155" w:rsidRDefault="00FB7258" w:rsidP="00FB7258">
      <w:r w:rsidRPr="004B4155">
        <w:t>1) головокружению, нарушения равновесия</w:t>
      </w:r>
    </w:p>
    <w:p w:rsidR="00FB7258" w:rsidRPr="004B4155" w:rsidRDefault="00FB7258" w:rsidP="00FB7258">
      <w:r w:rsidRPr="004B4155">
        <w:t>2) воспалению среднего уха</w:t>
      </w:r>
    </w:p>
    <w:p w:rsidR="00FB7258" w:rsidRPr="004B4155" w:rsidRDefault="00FB7258" w:rsidP="00FB7258">
      <w:r w:rsidRPr="004B4155">
        <w:t>3) ослаблению слуха</w:t>
      </w:r>
    </w:p>
    <w:p w:rsidR="00FB7258" w:rsidRPr="004B4155" w:rsidRDefault="00FB7258" w:rsidP="00FB7258">
      <w:r w:rsidRPr="004B4155">
        <w:t>4) нарушению речи</w:t>
      </w:r>
    </w:p>
    <w:p w:rsidR="00FB7258" w:rsidRPr="004B4155" w:rsidRDefault="00FB7258" w:rsidP="00FB7258"/>
    <w:p w:rsidR="00FB7258" w:rsidRPr="004B4155" w:rsidRDefault="00FB7258" w:rsidP="00FB7258">
      <w:r w:rsidRPr="004B4155">
        <w:t>15. Сетчатка – место расположения</w:t>
      </w:r>
    </w:p>
    <w:p w:rsidR="00FB7258" w:rsidRPr="004B4155" w:rsidRDefault="00FB7258" w:rsidP="00FB7258">
      <w:r w:rsidRPr="004B4155">
        <w:t>1) хрусталика</w:t>
      </w:r>
    </w:p>
    <w:p w:rsidR="00FB7258" w:rsidRPr="004B4155" w:rsidRDefault="00FB7258" w:rsidP="00FB7258">
      <w:r w:rsidRPr="004B4155">
        <w:t>2) зрачка</w:t>
      </w:r>
    </w:p>
    <w:p w:rsidR="00FB7258" w:rsidRPr="004B4155" w:rsidRDefault="00FB7258" w:rsidP="00FB7258">
      <w:r w:rsidRPr="004B4155">
        <w:t>3) кровеносных сосудов глаза</w:t>
      </w:r>
    </w:p>
    <w:p w:rsidR="00FB7258" w:rsidRPr="004B4155" w:rsidRDefault="00FB7258" w:rsidP="00FB7258">
      <w:r w:rsidRPr="004B4155">
        <w:t>4) зрительных рецепторов</w:t>
      </w:r>
    </w:p>
    <w:p w:rsidR="00FB7258" w:rsidRPr="004B4155" w:rsidRDefault="00FB7258" w:rsidP="00FB7258"/>
    <w:p w:rsidR="00FB7258" w:rsidRPr="004B4155" w:rsidRDefault="00FB7258" w:rsidP="00FB7258">
      <w:r w:rsidRPr="004B4155">
        <w:t>16. Прозрачная передняя сторона белковой оболочки глаза, называется</w:t>
      </w:r>
      <w:r w:rsidRPr="004B4155">
        <w:tab/>
      </w:r>
      <w:r w:rsidRPr="004B4155">
        <w:tab/>
      </w:r>
    </w:p>
    <w:p w:rsidR="00FB7258" w:rsidRPr="004B4155" w:rsidRDefault="00FB7258" w:rsidP="00FB7258">
      <w:r w:rsidRPr="004B4155">
        <w:t xml:space="preserve">1) </w:t>
      </w:r>
      <w:proofErr w:type="spellStart"/>
      <w:r w:rsidRPr="004B4155">
        <w:t>коньюктива</w:t>
      </w:r>
      <w:proofErr w:type="spellEnd"/>
      <w:r w:rsidRPr="004B4155">
        <w:t xml:space="preserve"> </w:t>
      </w:r>
      <w:r w:rsidRPr="004B4155">
        <w:tab/>
      </w:r>
      <w:r w:rsidRPr="004B4155">
        <w:tab/>
      </w:r>
      <w:r w:rsidRPr="004B4155">
        <w:tab/>
        <w:t>2) хрусталик</w:t>
      </w:r>
    </w:p>
    <w:p w:rsidR="00FB7258" w:rsidRPr="004B4155" w:rsidRDefault="00FB7258" w:rsidP="00FB7258">
      <w:r w:rsidRPr="004B4155">
        <w:t>3) роговица</w:t>
      </w:r>
      <w:r w:rsidRPr="004B4155">
        <w:tab/>
      </w:r>
      <w:r w:rsidRPr="004B4155">
        <w:tab/>
      </w:r>
      <w:r w:rsidRPr="004B4155">
        <w:tab/>
        <w:t>4) радужка</w:t>
      </w:r>
    </w:p>
    <w:p w:rsidR="00FB7258" w:rsidRPr="004B4155" w:rsidRDefault="00FB7258" w:rsidP="00FB7258"/>
    <w:p w:rsidR="00FB7258" w:rsidRPr="004B4155" w:rsidRDefault="00FB7258" w:rsidP="00FB7258">
      <w:r w:rsidRPr="004B4155">
        <w:t xml:space="preserve">17. В глазном яблоке преломляющую функцию линзы </w:t>
      </w:r>
      <w:r w:rsidRPr="004B4155">
        <w:rPr>
          <w:u w:val="single"/>
        </w:rPr>
        <w:t>не выполняет</w:t>
      </w:r>
    </w:p>
    <w:p w:rsidR="00FB7258" w:rsidRPr="004B4155" w:rsidRDefault="00FB7258" w:rsidP="00FB7258">
      <w:r w:rsidRPr="004B4155">
        <w:t>1) роговица</w:t>
      </w:r>
    </w:p>
    <w:p w:rsidR="00FB7258" w:rsidRPr="004B4155" w:rsidRDefault="00FB7258" w:rsidP="00FB7258">
      <w:r w:rsidRPr="004B4155">
        <w:t>2) хрусталик</w:t>
      </w:r>
    </w:p>
    <w:p w:rsidR="00FB7258" w:rsidRPr="004B4155" w:rsidRDefault="00FB7258" w:rsidP="00FB7258">
      <w:r w:rsidRPr="004B4155">
        <w:t>3) стекловидное тело</w:t>
      </w:r>
    </w:p>
    <w:p w:rsidR="00FB7258" w:rsidRPr="004B4155" w:rsidRDefault="00FB7258" w:rsidP="00FB7258">
      <w:r w:rsidRPr="004B4155">
        <w:t>4) радужка</w:t>
      </w:r>
    </w:p>
    <w:p w:rsidR="00FB7258" w:rsidRPr="004B4155" w:rsidRDefault="00FB7258" w:rsidP="00FB7258"/>
    <w:p w:rsidR="00FB7258" w:rsidRDefault="00FB7258" w:rsidP="00FB7258"/>
    <w:p w:rsidR="00FB7258" w:rsidRPr="004B4155" w:rsidRDefault="00FB7258" w:rsidP="00FB7258">
      <w:r w:rsidRPr="004B4155">
        <w:lastRenderedPageBreak/>
        <w:t xml:space="preserve">18. </w:t>
      </w:r>
      <w:r w:rsidRPr="004B4155">
        <w:rPr>
          <w:color w:val="4B4B4B"/>
        </w:rPr>
        <w:t xml:space="preserve"> </w:t>
      </w:r>
      <w:r w:rsidRPr="004B4155">
        <w:t>К барабанной перепонке со стороны среднего уха примыкает</w:t>
      </w:r>
    </w:p>
    <w:p w:rsidR="00FB7258" w:rsidRPr="004B4155" w:rsidRDefault="00FB7258" w:rsidP="00FB7258">
      <w:r w:rsidRPr="004B4155">
        <w:t>1) молоточек</w:t>
      </w:r>
      <w:r w:rsidRPr="004B4155">
        <w:tab/>
      </w:r>
      <w:r w:rsidRPr="004B4155">
        <w:tab/>
      </w:r>
      <w:r w:rsidRPr="004B4155">
        <w:tab/>
        <w:t>2) наковальня</w:t>
      </w:r>
    </w:p>
    <w:p w:rsidR="00FB7258" w:rsidRPr="004B4155" w:rsidRDefault="00FB7258" w:rsidP="00FB7258">
      <w:r w:rsidRPr="004B4155">
        <w:t>3) стремечко</w:t>
      </w:r>
      <w:r w:rsidRPr="004B4155">
        <w:tab/>
      </w:r>
      <w:r w:rsidRPr="004B4155">
        <w:tab/>
      </w:r>
      <w:r w:rsidRPr="004B4155">
        <w:tab/>
        <w:t>4) слуховая труба</w:t>
      </w:r>
    </w:p>
    <w:p w:rsidR="00FB7258" w:rsidRPr="004B4155" w:rsidRDefault="00FB7258" w:rsidP="00FB7258"/>
    <w:p w:rsidR="00FB7258" w:rsidRPr="004B4155" w:rsidRDefault="00FB7258" w:rsidP="00FB7258">
      <w:r w:rsidRPr="004B4155">
        <w:t>19. Сосочки, воспринимающие горький вкус пищи, сосредоточены</w:t>
      </w:r>
    </w:p>
    <w:p w:rsidR="00FB7258" w:rsidRPr="004B4155" w:rsidRDefault="00FB7258" w:rsidP="00FB7258">
      <w:r w:rsidRPr="004B4155">
        <w:t>1) на кончике языка</w:t>
      </w:r>
    </w:p>
    <w:p w:rsidR="00FB7258" w:rsidRPr="004B4155" w:rsidRDefault="00FB7258" w:rsidP="00FB7258">
      <w:r w:rsidRPr="004B4155">
        <w:t>2) по бокам языка</w:t>
      </w:r>
    </w:p>
    <w:p w:rsidR="00FB7258" w:rsidRPr="004B4155" w:rsidRDefault="00FB7258" w:rsidP="00FB7258">
      <w:r w:rsidRPr="004B4155">
        <w:t>3) на поверхности языка</w:t>
      </w:r>
    </w:p>
    <w:p w:rsidR="00FB7258" w:rsidRPr="004B4155" w:rsidRDefault="00FB7258" w:rsidP="00FB7258">
      <w:r w:rsidRPr="004B4155">
        <w:t>4) у корня языка</w:t>
      </w:r>
    </w:p>
    <w:p w:rsidR="00FB7258" w:rsidRPr="004B4155" w:rsidRDefault="00FB7258" w:rsidP="00FB7258">
      <w:pPr>
        <w:rPr>
          <w:b/>
        </w:rPr>
      </w:pPr>
    </w:p>
    <w:p w:rsidR="00FB7258" w:rsidRPr="004B4155" w:rsidRDefault="00FB7258" w:rsidP="00FB7258">
      <w:pPr>
        <w:rPr>
          <w:b/>
        </w:rPr>
      </w:pPr>
    </w:p>
    <w:p w:rsidR="00FB7258" w:rsidRPr="004B4155" w:rsidRDefault="00FB7258" w:rsidP="00FB7258">
      <w:pPr>
        <w:rPr>
          <w:b/>
        </w:rPr>
      </w:pPr>
      <w:r w:rsidRPr="004B4155">
        <w:rPr>
          <w:b/>
        </w:rPr>
        <w:t>Часть</w:t>
      </w:r>
      <w:proofErr w:type="gramStart"/>
      <w:r w:rsidRPr="004B4155">
        <w:rPr>
          <w:b/>
        </w:rPr>
        <w:t xml:space="preserve"> В</w:t>
      </w:r>
      <w:proofErr w:type="gramEnd"/>
    </w:p>
    <w:p w:rsidR="00FB7258" w:rsidRPr="004B4155" w:rsidRDefault="00FB7258" w:rsidP="00FB7258">
      <w:r w:rsidRPr="004B4155">
        <w:t>В</w:t>
      </w:r>
      <w:proofErr w:type="gramStart"/>
      <w:r w:rsidRPr="004B4155">
        <w:t>1</w:t>
      </w:r>
      <w:proofErr w:type="gramEnd"/>
      <w:r w:rsidRPr="004B4155">
        <w:t>. Выпишите верные утверждения (не более трех)</w:t>
      </w:r>
    </w:p>
    <w:p w:rsidR="00FB7258" w:rsidRPr="004B4155" w:rsidRDefault="00FB7258" w:rsidP="00FB7258">
      <w:proofErr w:type="gramStart"/>
      <w:r w:rsidRPr="004B4155">
        <w:t>Близоруким людям необходимо использовать очки,</w:t>
      </w:r>
      <w:r w:rsidRPr="004B4155">
        <w:br/>
        <w:t>1) так как у них изображение фокусируется перед сетчаткой</w:t>
      </w:r>
      <w:r w:rsidRPr="004B4155">
        <w:br/>
        <w:t>2) так как у них изображение фокусируется позади сетчатки</w:t>
      </w:r>
      <w:r w:rsidRPr="004B4155">
        <w:br/>
        <w:t>3) так как они плохо видят детали близко расположенных предметов</w:t>
      </w:r>
      <w:r w:rsidRPr="004B4155">
        <w:br/>
        <w:t>4) так как они плохо различают то, что расположено вдали</w:t>
      </w:r>
      <w:r w:rsidRPr="004B4155">
        <w:br/>
        <w:t>5) имеющие двояковогнутые линзы, рассеивающие свет</w:t>
      </w:r>
      <w:r w:rsidRPr="004B4155">
        <w:br/>
        <w:t xml:space="preserve">6) имеющие двояковыпуклые линзы, усиливающие преломление лучей </w:t>
      </w:r>
      <w:proofErr w:type="gramEnd"/>
    </w:p>
    <w:p w:rsidR="00FB7258" w:rsidRPr="004B4155" w:rsidRDefault="00FB7258" w:rsidP="00FB7258"/>
    <w:p w:rsidR="00FB7258" w:rsidRPr="004B4155" w:rsidRDefault="00FB7258" w:rsidP="00FB7258">
      <w:r w:rsidRPr="004B4155">
        <w:t>В</w:t>
      </w:r>
      <w:proofErr w:type="gramStart"/>
      <w:r w:rsidRPr="004B4155">
        <w:t>2</w:t>
      </w:r>
      <w:proofErr w:type="gramEnd"/>
      <w:r w:rsidRPr="004B4155">
        <w:t>. В   какой   последовательности   расположены   структуры   глаза,   через которые пройдёт световой поток, прежде чем он достигнет зрительных рецепторов?  Ответ запишите в виде определенной последовательности букв.</w:t>
      </w:r>
    </w:p>
    <w:p w:rsidR="00FB7258" w:rsidRPr="004B4155" w:rsidRDefault="00FB7258" w:rsidP="00FB7258">
      <w:r w:rsidRPr="004B4155">
        <w:t>А) роговица</w:t>
      </w:r>
    </w:p>
    <w:p w:rsidR="00FB7258" w:rsidRPr="004B4155" w:rsidRDefault="00FB7258" w:rsidP="00FB7258">
      <w:r w:rsidRPr="004B4155">
        <w:t>Б) стекловидное тело</w:t>
      </w:r>
    </w:p>
    <w:p w:rsidR="00FB7258" w:rsidRPr="004B4155" w:rsidRDefault="00FB7258" w:rsidP="00FB7258">
      <w:r w:rsidRPr="004B4155">
        <w:t>В) хрусталик</w:t>
      </w:r>
    </w:p>
    <w:p w:rsidR="00FB7258" w:rsidRPr="004B4155" w:rsidRDefault="00FB7258" w:rsidP="00FB7258">
      <w:r w:rsidRPr="004B4155">
        <w:t>Г) зрачок</w:t>
      </w:r>
    </w:p>
    <w:p w:rsidR="00FB7258" w:rsidRPr="004B4155" w:rsidRDefault="00FB7258" w:rsidP="00FB7258">
      <w:r w:rsidRPr="004B4155">
        <w:t>Д) сетчатка</w:t>
      </w:r>
    </w:p>
    <w:p w:rsidR="00FB7258" w:rsidRPr="004B4155" w:rsidRDefault="00FB7258" w:rsidP="00FB7258"/>
    <w:p w:rsidR="00FB7258" w:rsidRPr="004B4155" w:rsidRDefault="00FB7258" w:rsidP="00FB7258">
      <w:r w:rsidRPr="004B4155">
        <w:t>В3. Установите соответствие между отделами уха человека и их строением</w:t>
      </w:r>
    </w:p>
    <w:p w:rsidR="00FB7258" w:rsidRPr="004B4155" w:rsidRDefault="00FB7258" w:rsidP="00FB7258">
      <w:pPr>
        <w:rPr>
          <w:b/>
        </w:rPr>
      </w:pPr>
      <w:r w:rsidRPr="004B4155">
        <w:rPr>
          <w:b/>
        </w:rPr>
        <w:t>Элементы строения</w:t>
      </w:r>
      <w:r w:rsidRPr="004B4155">
        <w:rPr>
          <w:b/>
        </w:rPr>
        <w:tab/>
      </w:r>
      <w:r w:rsidRPr="004B4155">
        <w:rPr>
          <w:b/>
        </w:rPr>
        <w:tab/>
        <w:t>Отделы уха</w:t>
      </w:r>
    </w:p>
    <w:p w:rsidR="00FB7258" w:rsidRPr="004B4155" w:rsidRDefault="00FB7258" w:rsidP="00FB7258">
      <w:r w:rsidRPr="004B4155">
        <w:t xml:space="preserve">1) ушная раковина  </w:t>
      </w:r>
      <w:r w:rsidRPr="004B4155">
        <w:tab/>
      </w:r>
      <w:r w:rsidRPr="004B4155">
        <w:tab/>
        <w:t>А) наружное</w:t>
      </w:r>
    </w:p>
    <w:p w:rsidR="00FB7258" w:rsidRPr="004B4155" w:rsidRDefault="00FB7258" w:rsidP="00FB7258">
      <w:r w:rsidRPr="004B4155">
        <w:t>2) молоточек</w:t>
      </w:r>
      <w:r w:rsidRPr="004B4155">
        <w:tab/>
      </w:r>
      <w:r w:rsidRPr="004B4155">
        <w:tab/>
      </w:r>
      <w:r w:rsidRPr="004B4155">
        <w:tab/>
        <w:t>Б) среднее</w:t>
      </w:r>
    </w:p>
    <w:p w:rsidR="00FB7258" w:rsidRPr="004B4155" w:rsidRDefault="00FB7258" w:rsidP="00FB7258">
      <w:r w:rsidRPr="004B4155">
        <w:t>3) слуховая  труба</w:t>
      </w:r>
      <w:r w:rsidRPr="004B4155">
        <w:tab/>
      </w:r>
      <w:r w:rsidRPr="004B4155">
        <w:tab/>
        <w:t xml:space="preserve">в) </w:t>
      </w:r>
      <w:proofErr w:type="gramStart"/>
      <w:r w:rsidRPr="004B4155">
        <w:t>внутреннее</w:t>
      </w:r>
      <w:proofErr w:type="gramEnd"/>
    </w:p>
    <w:p w:rsidR="00FB7258" w:rsidRPr="004B4155" w:rsidRDefault="00FB7258" w:rsidP="00FB7258">
      <w:r w:rsidRPr="004B4155">
        <w:t>4) улитка</w:t>
      </w:r>
    </w:p>
    <w:p w:rsidR="00FB7258" w:rsidRPr="004B4155" w:rsidRDefault="00FB7258" w:rsidP="00FB7258">
      <w:r w:rsidRPr="004B4155">
        <w:t>5) слуховой проход</w:t>
      </w:r>
    </w:p>
    <w:p w:rsidR="00FB7258" w:rsidRPr="004B4155" w:rsidRDefault="00FB7258" w:rsidP="00FB7258">
      <w:r w:rsidRPr="004B4155">
        <w:t>6) овальное окно</w:t>
      </w:r>
    </w:p>
    <w:p w:rsidR="00FB7258" w:rsidRPr="004B4155" w:rsidRDefault="00FB7258" w:rsidP="00FB7258"/>
    <w:p w:rsidR="00FB7258" w:rsidRPr="004B4155" w:rsidRDefault="00FB7258" w:rsidP="00FB7258">
      <w:r w:rsidRPr="004B4155">
        <w:t>В</w:t>
      </w:r>
      <w:proofErr w:type="gramStart"/>
      <w:r w:rsidRPr="004B4155">
        <w:t>4</w:t>
      </w:r>
      <w:proofErr w:type="gramEnd"/>
      <w:r w:rsidRPr="004B4155">
        <w:t>. Укажите последовательность передачи нервного импульса от места его возникновения до рабочего органа.  Ответ запишите в виде определенной последовательности букв.</w:t>
      </w:r>
    </w:p>
    <w:p w:rsidR="00FB7258" w:rsidRPr="004B4155" w:rsidRDefault="00FB7258" w:rsidP="00FB7258">
      <w:r w:rsidRPr="004B4155">
        <w:t>А) чувствительный нейрон</w:t>
      </w:r>
    </w:p>
    <w:p w:rsidR="00FB7258" w:rsidRPr="004B4155" w:rsidRDefault="00FB7258" w:rsidP="00FB7258">
      <w:r w:rsidRPr="004B4155">
        <w:t>Б) рецептор</w:t>
      </w:r>
    </w:p>
    <w:p w:rsidR="00FB7258" w:rsidRPr="004B4155" w:rsidRDefault="00FB7258" w:rsidP="00FB7258">
      <w:r w:rsidRPr="004B4155">
        <w:t>В) центральная нервная система</w:t>
      </w:r>
    </w:p>
    <w:p w:rsidR="00FB7258" w:rsidRPr="004B4155" w:rsidRDefault="00FB7258" w:rsidP="00FB7258">
      <w:r w:rsidRPr="004B4155">
        <w:t>Г) мышца</w:t>
      </w:r>
    </w:p>
    <w:p w:rsidR="00FB7258" w:rsidRPr="004B4155" w:rsidRDefault="00FB7258" w:rsidP="00FB7258">
      <w:pPr>
        <w:rPr>
          <w:b/>
        </w:rPr>
      </w:pPr>
      <w:r w:rsidRPr="004B4155">
        <w:t>Д) двигательный нейрон</w:t>
      </w:r>
    </w:p>
    <w:p w:rsidR="00FB7258" w:rsidRPr="004B4155" w:rsidRDefault="00FB7258" w:rsidP="00FB7258">
      <w:pPr>
        <w:rPr>
          <w:b/>
        </w:rPr>
      </w:pPr>
    </w:p>
    <w:p w:rsidR="00FB7258" w:rsidRPr="004B4155" w:rsidRDefault="00FB7258" w:rsidP="00FB7258">
      <w:pPr>
        <w:rPr>
          <w:b/>
        </w:rPr>
      </w:pPr>
    </w:p>
    <w:p w:rsidR="00FB7258" w:rsidRPr="004B4155" w:rsidRDefault="00FB7258" w:rsidP="00FB7258">
      <w:pPr>
        <w:rPr>
          <w:b/>
        </w:rPr>
      </w:pPr>
      <w:r w:rsidRPr="004B4155">
        <w:rPr>
          <w:b/>
        </w:rPr>
        <w:t>Часть</w:t>
      </w:r>
      <w:proofErr w:type="gramStart"/>
      <w:r w:rsidRPr="004B4155">
        <w:rPr>
          <w:b/>
        </w:rPr>
        <w:t xml:space="preserve"> С</w:t>
      </w:r>
      <w:proofErr w:type="gramEnd"/>
    </w:p>
    <w:p w:rsidR="00FB7258" w:rsidRPr="004B4155" w:rsidRDefault="00FB7258" w:rsidP="00FB7258">
      <w:r w:rsidRPr="004B4155">
        <w:t>С</w:t>
      </w:r>
      <w:proofErr w:type="gramStart"/>
      <w:r w:rsidRPr="004B4155">
        <w:t>1</w:t>
      </w:r>
      <w:proofErr w:type="gramEnd"/>
      <w:r w:rsidRPr="004B4155">
        <w:t>. Почему человеку, сошедшему с карусели, некоторое время кажется, что окружающие его предметы продолжают движение?</w:t>
      </w:r>
    </w:p>
    <w:p w:rsidR="00FB7258" w:rsidRPr="004B4155" w:rsidRDefault="00FB7258" w:rsidP="00FB7258"/>
    <w:p w:rsidR="00FB7258" w:rsidRPr="005937E0" w:rsidRDefault="00FB7258" w:rsidP="005937E0">
      <w:pPr>
        <w:rPr>
          <w:sz w:val="22"/>
          <w:szCs w:val="22"/>
        </w:rPr>
      </w:pPr>
    </w:p>
    <w:sectPr w:rsidR="00FB7258" w:rsidRPr="005937E0" w:rsidSect="00D6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7E0"/>
    <w:rsid w:val="003012D4"/>
    <w:rsid w:val="003C3434"/>
    <w:rsid w:val="0052767F"/>
    <w:rsid w:val="005937E0"/>
    <w:rsid w:val="005E1B53"/>
    <w:rsid w:val="00BB4D89"/>
    <w:rsid w:val="00D63049"/>
    <w:rsid w:val="00F47BF2"/>
    <w:rsid w:val="00FB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D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D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57479-9D5B-47E0-A135-C2B20C22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Админ</cp:lastModifiedBy>
  <cp:revision>7</cp:revision>
  <dcterms:created xsi:type="dcterms:W3CDTF">2011-04-21T17:51:00Z</dcterms:created>
  <dcterms:modified xsi:type="dcterms:W3CDTF">2014-05-08T06:10:00Z</dcterms:modified>
</cp:coreProperties>
</file>