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8"/>
        <w:gridCol w:w="551"/>
        <w:gridCol w:w="10489"/>
        <w:gridCol w:w="2990"/>
      </w:tblGrid>
      <w:tr w:rsidR="00210832" w:rsidTr="00742802">
        <w:trPr>
          <w:trHeight w:val="405"/>
        </w:trPr>
        <w:tc>
          <w:tcPr>
            <w:tcW w:w="14580" w:type="dxa"/>
            <w:gridSpan w:val="5"/>
          </w:tcPr>
          <w:p w:rsidR="00210832" w:rsidRPr="00210832" w:rsidRDefault="00210832" w:rsidP="00592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работы воспитателя</w:t>
            </w:r>
            <w:r w:rsidR="00DF0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ГПД речевой школы</w:t>
            </w:r>
            <w:r w:rsidRPr="00210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1класса Архиповой М.А. с 02.03.2015 по 6.03.2015</w:t>
            </w:r>
          </w:p>
        </w:tc>
      </w:tr>
      <w:tr w:rsidR="0070024D" w:rsidTr="00031C9D">
        <w:trPr>
          <w:trHeight w:val="405"/>
        </w:trPr>
        <w:tc>
          <w:tcPr>
            <w:tcW w:w="1101" w:type="dxa"/>
            <w:gridSpan w:val="3"/>
          </w:tcPr>
          <w:p w:rsidR="0070024D" w:rsidRDefault="0070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9" w:type="dxa"/>
          </w:tcPr>
          <w:p w:rsidR="0070024D" w:rsidRDefault="0070024D" w:rsidP="0019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2990" w:type="dxa"/>
          </w:tcPr>
          <w:p w:rsidR="0070024D" w:rsidRDefault="0070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Коррекционная, индивидуальная работа</w:t>
            </w:r>
          </w:p>
        </w:tc>
      </w:tr>
      <w:tr w:rsidR="0070024D" w:rsidTr="00031C9D">
        <w:trPr>
          <w:trHeight w:val="555"/>
        </w:trPr>
        <w:tc>
          <w:tcPr>
            <w:tcW w:w="1101" w:type="dxa"/>
            <w:gridSpan w:val="3"/>
          </w:tcPr>
          <w:p w:rsidR="0070024D" w:rsidRDefault="0070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детей. Обед</w:t>
            </w:r>
          </w:p>
        </w:tc>
        <w:tc>
          <w:tcPr>
            <w:tcW w:w="10489" w:type="dxa"/>
          </w:tcPr>
          <w:p w:rsidR="0070024D" w:rsidRDefault="00D15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 аккуратно убирать в шкаф свои вещи, наводить порядок в портфеле.</w:t>
            </w:r>
          </w:p>
          <w:p w:rsidR="00D159A1" w:rsidRDefault="00D15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Прививать культуру поведения за столом. Учить правилу поведения </w:t>
            </w:r>
            <w:r w:rsidR="0076708A">
              <w:rPr>
                <w:rFonts w:ascii="Times New Roman" w:hAnsi="Times New Roman" w:cs="Times New Roman"/>
                <w:sz w:val="20"/>
                <w:szCs w:val="20"/>
              </w:rPr>
              <w:t>в школьной столовой.</w:t>
            </w:r>
          </w:p>
        </w:tc>
        <w:tc>
          <w:tcPr>
            <w:tcW w:w="2990" w:type="dxa"/>
          </w:tcPr>
          <w:p w:rsidR="0070024D" w:rsidRDefault="00D15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Уделить особое внимание Славе Т.,</w:t>
            </w:r>
            <w:r w:rsidR="0076708A">
              <w:rPr>
                <w:rFonts w:ascii="Times New Roman" w:hAnsi="Times New Roman" w:cs="Times New Roman"/>
                <w:sz w:val="20"/>
                <w:szCs w:val="20"/>
              </w:rPr>
              <w:t xml:space="preserve"> Толе К.</w:t>
            </w:r>
          </w:p>
        </w:tc>
      </w:tr>
      <w:tr w:rsidR="0076708A" w:rsidTr="00031C9D">
        <w:trPr>
          <w:cantSplit/>
          <w:trHeight w:val="863"/>
        </w:trPr>
        <w:tc>
          <w:tcPr>
            <w:tcW w:w="392" w:type="dxa"/>
            <w:vMerge w:val="restart"/>
            <w:textDirection w:val="btLr"/>
          </w:tcPr>
          <w:p w:rsidR="0076708A" w:rsidRDefault="0076708A" w:rsidP="0076708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09" w:type="dxa"/>
            <w:gridSpan w:val="2"/>
            <w:textDirection w:val="btLr"/>
          </w:tcPr>
          <w:p w:rsidR="004A13C0" w:rsidRDefault="004A13C0" w:rsidP="002034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</w:t>
            </w:r>
          </w:p>
          <w:p w:rsidR="0076708A" w:rsidRDefault="004A13C0" w:rsidP="002034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дельнк</w:t>
            </w:r>
          </w:p>
        </w:tc>
        <w:tc>
          <w:tcPr>
            <w:tcW w:w="10489" w:type="dxa"/>
          </w:tcPr>
          <w:p w:rsidR="0076708A" w:rsidRPr="004A13C0" w:rsidRDefault="0076708A" w:rsidP="004A13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Прогулка-практикум</w:t>
            </w:r>
            <w:r w:rsidRPr="004A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«Красный, желтый, зеленый».</w:t>
            </w:r>
          </w:p>
          <w:p w:rsidR="0076708A" w:rsidRPr="004A13C0" w:rsidRDefault="004A13C0" w:rsidP="004A13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Цель: </w:t>
            </w:r>
            <w:r w:rsidR="0076708A" w:rsidRPr="004A1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</w:t>
            </w:r>
            <w:r w:rsidR="0076708A" w:rsidRPr="004A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 дорожного движения, умение ориентироваться, трудовые навыки детей.</w:t>
            </w:r>
          </w:p>
          <w:p w:rsidR="0076708A" w:rsidRPr="00B91ED2" w:rsidRDefault="00B91ED2" w:rsidP="00B91ED2">
            <w:pPr>
              <w:shd w:val="clear" w:color="auto" w:fill="FFFFFF"/>
              <w:ind w:firstLine="30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E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2.03.2015</w:t>
            </w:r>
          </w:p>
        </w:tc>
        <w:tc>
          <w:tcPr>
            <w:tcW w:w="2990" w:type="dxa"/>
          </w:tcPr>
          <w:p w:rsidR="0076708A" w:rsidRDefault="0076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08A" w:rsidTr="00031C9D">
        <w:trPr>
          <w:cantSplit/>
          <w:trHeight w:val="691"/>
        </w:trPr>
        <w:tc>
          <w:tcPr>
            <w:tcW w:w="392" w:type="dxa"/>
            <w:vMerge/>
            <w:textDirection w:val="btLr"/>
          </w:tcPr>
          <w:p w:rsidR="0076708A" w:rsidRDefault="0076708A" w:rsidP="007670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76708A" w:rsidRDefault="004A13C0" w:rsidP="002034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 ник</w:t>
            </w:r>
          </w:p>
        </w:tc>
        <w:tc>
          <w:tcPr>
            <w:tcW w:w="10489" w:type="dxa"/>
          </w:tcPr>
          <w:p w:rsidR="0020343E" w:rsidRPr="0020343E" w:rsidRDefault="0020343E" w:rsidP="00203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</w:t>
            </w:r>
            <w:r w:rsidRPr="002034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-наблюдени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  <w:r w:rsidRPr="00203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«Как появляется листочек».</w:t>
            </w:r>
          </w:p>
          <w:p w:rsidR="0076708A" w:rsidRDefault="0020343E" w:rsidP="002034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Цель</w:t>
            </w:r>
            <w:r w:rsidRPr="002034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целенаправленные наблюдения</w:t>
            </w:r>
            <w:r w:rsidRPr="00203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младших школьников за сезонными изменениями в природе, особенностями растительного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91ED2" w:rsidRPr="00B91ED2" w:rsidRDefault="00B91ED2" w:rsidP="00B91ED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B91ED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3.03.2015</w:t>
            </w:r>
          </w:p>
        </w:tc>
        <w:tc>
          <w:tcPr>
            <w:tcW w:w="2990" w:type="dxa"/>
          </w:tcPr>
          <w:p w:rsidR="0076708A" w:rsidRPr="0020343E" w:rsidRDefault="0020343E" w:rsidP="0020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Обратить</w:t>
            </w:r>
            <w:r w:rsidRPr="00203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внимание детей на снег. Какой он? (Мокрый, тяжелый, скрипучий от мороза, грязный, сверкающий на солнце.) От чего это зависит? </w:t>
            </w:r>
          </w:p>
        </w:tc>
      </w:tr>
      <w:tr w:rsidR="0076708A" w:rsidTr="00B91ED2">
        <w:trPr>
          <w:cantSplit/>
          <w:trHeight w:val="807"/>
        </w:trPr>
        <w:tc>
          <w:tcPr>
            <w:tcW w:w="392" w:type="dxa"/>
            <w:vMerge/>
            <w:textDirection w:val="btLr"/>
          </w:tcPr>
          <w:p w:rsidR="0076708A" w:rsidRDefault="0076708A" w:rsidP="007670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76708A" w:rsidRDefault="0020343E" w:rsidP="002034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489" w:type="dxa"/>
          </w:tcPr>
          <w:p w:rsidR="0076708A" w:rsidRDefault="0020343E" w:rsidP="002034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Прогулка-спортивные игры (футбол)</w:t>
            </w:r>
          </w:p>
          <w:p w:rsidR="0020343E" w:rsidRPr="00B91ED2" w:rsidRDefault="0020343E" w:rsidP="002034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Цель: учить детей играть в коллективе, договариваться между собой</w:t>
            </w:r>
            <w:r w:rsidR="00A13A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, воспитывать вежливое отношение друг к другу во время игры, развивать силу, ловкость.</w:t>
            </w:r>
          </w:p>
          <w:p w:rsidR="00B91ED2" w:rsidRPr="00B91ED2" w:rsidRDefault="00B91ED2" w:rsidP="00B91ED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B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4.03.2015</w:t>
            </w:r>
          </w:p>
        </w:tc>
        <w:tc>
          <w:tcPr>
            <w:tcW w:w="2990" w:type="dxa"/>
          </w:tcPr>
          <w:p w:rsidR="0076708A" w:rsidRDefault="0076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08A" w:rsidTr="00031C9D">
        <w:trPr>
          <w:cantSplit/>
          <w:trHeight w:val="672"/>
        </w:trPr>
        <w:tc>
          <w:tcPr>
            <w:tcW w:w="392" w:type="dxa"/>
            <w:vMerge/>
            <w:textDirection w:val="btLr"/>
          </w:tcPr>
          <w:p w:rsidR="0076708A" w:rsidRDefault="0076708A" w:rsidP="007670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031C9D" w:rsidRDefault="00A13ABF" w:rsidP="00A13A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</w:p>
          <w:p w:rsidR="0076708A" w:rsidRDefault="00A13ABF" w:rsidP="00A13A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верг</w:t>
            </w:r>
          </w:p>
        </w:tc>
        <w:tc>
          <w:tcPr>
            <w:tcW w:w="10489" w:type="dxa"/>
          </w:tcPr>
          <w:p w:rsidR="00031C9D" w:rsidRPr="00031C9D" w:rsidRDefault="00031C9D" w:rsidP="00031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C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Прогулка-развлечение</w:t>
            </w:r>
            <w:r w:rsidRPr="0003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</w:p>
          <w:p w:rsidR="0076708A" w:rsidRDefault="00031C9D" w:rsidP="00031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обеспечение</w:t>
            </w:r>
            <w:r w:rsidRPr="0003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отдыха учащихся, формирование</w:t>
            </w:r>
            <w:r w:rsidRPr="0003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здорового и безопасного образа жизни.</w:t>
            </w:r>
          </w:p>
          <w:p w:rsidR="00B91ED2" w:rsidRPr="00B91ED2" w:rsidRDefault="00B91ED2" w:rsidP="00B91ED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5.03.2015</w:t>
            </w:r>
          </w:p>
        </w:tc>
        <w:tc>
          <w:tcPr>
            <w:tcW w:w="2990" w:type="dxa"/>
          </w:tcPr>
          <w:p w:rsidR="0076708A" w:rsidRDefault="0076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08A" w:rsidTr="00B91ED2">
        <w:trPr>
          <w:cantSplit/>
          <w:trHeight w:val="887"/>
        </w:trPr>
        <w:tc>
          <w:tcPr>
            <w:tcW w:w="392" w:type="dxa"/>
            <w:vMerge/>
            <w:textDirection w:val="btLr"/>
          </w:tcPr>
          <w:p w:rsidR="0076708A" w:rsidRDefault="0076708A" w:rsidP="007670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031C9D" w:rsidRDefault="00A13ABF" w:rsidP="00A13A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</w:t>
            </w:r>
          </w:p>
          <w:p w:rsidR="0076708A" w:rsidRDefault="00A13ABF" w:rsidP="00A13A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</w:tc>
        <w:tc>
          <w:tcPr>
            <w:tcW w:w="10489" w:type="dxa"/>
          </w:tcPr>
          <w:p w:rsidR="00A13ABF" w:rsidRDefault="0020343E" w:rsidP="00A13A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2034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Прогулка-игра</w:t>
            </w:r>
          </w:p>
          <w:p w:rsidR="00A13ABF" w:rsidRDefault="00A13ABF" w:rsidP="00A13A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Цель: Научить детей самостоятельно играть в дворовые игры, учить детей играть в коллективе, договариваться между собой, воспитывать вежливое отношение друг к другу во время игры, развивать силу, ловкость.</w:t>
            </w:r>
          </w:p>
          <w:p w:rsidR="00B91ED2" w:rsidRPr="00B91ED2" w:rsidRDefault="00B91ED2" w:rsidP="00B91ED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B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6.03.2015</w:t>
            </w:r>
          </w:p>
          <w:p w:rsidR="0076708A" w:rsidRPr="0020343E" w:rsidRDefault="0076708A" w:rsidP="002034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0" w:type="dxa"/>
          </w:tcPr>
          <w:p w:rsidR="0076708A" w:rsidRDefault="0076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24D" w:rsidTr="00AD5076">
        <w:trPr>
          <w:trHeight w:val="705"/>
        </w:trPr>
        <w:tc>
          <w:tcPr>
            <w:tcW w:w="1101" w:type="dxa"/>
            <w:gridSpan w:val="3"/>
          </w:tcPr>
          <w:p w:rsidR="0070024D" w:rsidRDefault="001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10489" w:type="dxa"/>
          </w:tcPr>
          <w:p w:rsidR="00AD5076" w:rsidRPr="00AD5076" w:rsidRDefault="00AD5076" w:rsidP="00AD5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076">
              <w:rPr>
                <w:rFonts w:ascii="Times New Roman" w:hAnsi="Times New Roman" w:cs="Times New Roman"/>
                <w:sz w:val="20"/>
                <w:szCs w:val="20"/>
              </w:rPr>
              <w:t>В ГПД ежедневно ребята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ыхают в течении 1 часа </w:t>
            </w:r>
            <w:r w:rsidRPr="00AD5076">
              <w:rPr>
                <w:rFonts w:ascii="Times New Roman" w:hAnsi="Times New Roman" w:cs="Times New Roman"/>
                <w:sz w:val="20"/>
                <w:szCs w:val="20"/>
              </w:rPr>
              <w:t>в специально оборудованной спальне, где для каждого ребёнка отведено отдельное спальное место. Сон- это неотъемлемый режимный момент в режиме дня первоклассника. Во время сна дети расслабляются и снимают напряжение после учебного дня.</w:t>
            </w:r>
          </w:p>
          <w:p w:rsidR="0070024D" w:rsidRPr="00AD5076" w:rsidRDefault="0070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70024D" w:rsidRDefault="0070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EE" w:rsidTr="00C267EE">
        <w:trPr>
          <w:trHeight w:val="903"/>
        </w:trPr>
        <w:tc>
          <w:tcPr>
            <w:tcW w:w="550" w:type="dxa"/>
            <w:gridSpan w:val="2"/>
            <w:vMerge w:val="restart"/>
            <w:textDirection w:val="btLr"/>
          </w:tcPr>
          <w:p w:rsidR="00C267EE" w:rsidRDefault="00C267EE" w:rsidP="00C267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циклограмме</w:t>
            </w:r>
          </w:p>
        </w:tc>
        <w:tc>
          <w:tcPr>
            <w:tcW w:w="551" w:type="dxa"/>
            <w:textDirection w:val="btLr"/>
          </w:tcPr>
          <w:p w:rsidR="00C267EE" w:rsidRDefault="00C267EE" w:rsidP="00AD507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489" w:type="dxa"/>
          </w:tcPr>
          <w:p w:rsidR="00C267EE" w:rsidRPr="00C267EE" w:rsidRDefault="00C267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i/>
                <w:sz w:val="20"/>
                <w:szCs w:val="20"/>
              </w:rPr>
              <w:t>Тихое чтение</w:t>
            </w:r>
          </w:p>
          <w:p w:rsidR="00C267EE" w:rsidRPr="00C267EE" w:rsidRDefault="00C267EE" w:rsidP="00C267EE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267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 животных.</w:t>
            </w:r>
          </w:p>
          <w:p w:rsidR="00C267EE" w:rsidRPr="00C267EE" w:rsidRDefault="00C267EE" w:rsidP="00C267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6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 Бианки. Синичкин календарь.</w:t>
            </w:r>
          </w:p>
          <w:p w:rsidR="00C267EE" w:rsidRDefault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 xml:space="preserve">2.Скороговорки </w:t>
            </w:r>
          </w:p>
          <w:p w:rsidR="00B91ED2" w:rsidRDefault="00B91ED2" w:rsidP="00B91E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1E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2.03.2015</w:t>
            </w:r>
          </w:p>
        </w:tc>
        <w:tc>
          <w:tcPr>
            <w:tcW w:w="2990" w:type="dxa"/>
          </w:tcPr>
          <w:p w:rsidR="00C267EE" w:rsidRDefault="00A8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Толя, Илья – речевая разминка (карточка №1)</w:t>
            </w:r>
          </w:p>
          <w:p w:rsidR="00A8112A" w:rsidRDefault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Эля, Настя –работа с карточками</w:t>
            </w:r>
          </w:p>
          <w:p w:rsidR="00965D59" w:rsidRDefault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 - графический диктант</w:t>
            </w:r>
          </w:p>
        </w:tc>
      </w:tr>
      <w:tr w:rsidR="00C267EE" w:rsidTr="00C267EE">
        <w:trPr>
          <w:cantSplit/>
          <w:trHeight w:val="689"/>
        </w:trPr>
        <w:tc>
          <w:tcPr>
            <w:tcW w:w="550" w:type="dxa"/>
            <w:gridSpan w:val="2"/>
            <w:vMerge/>
          </w:tcPr>
          <w:p w:rsidR="00C267EE" w:rsidRDefault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</w:tcPr>
          <w:p w:rsidR="00C267EE" w:rsidRDefault="00C267EE" w:rsidP="00AD507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489" w:type="dxa"/>
          </w:tcPr>
          <w:p w:rsidR="00C267EE" w:rsidRDefault="00C267EE" w:rsidP="00C267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C267EE" w:rsidRPr="00C267EE" w:rsidRDefault="00C267EE" w:rsidP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1.Птицы зимой</w:t>
            </w:r>
          </w:p>
          <w:p w:rsidR="00C267EE" w:rsidRDefault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2.Слоговые ребусы</w:t>
            </w:r>
          </w:p>
          <w:p w:rsidR="00B91ED2" w:rsidRPr="00C267EE" w:rsidRDefault="00B91ED2" w:rsidP="00B91E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1ED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3.03.2015</w:t>
            </w:r>
          </w:p>
        </w:tc>
        <w:tc>
          <w:tcPr>
            <w:tcW w:w="2990" w:type="dxa"/>
          </w:tcPr>
          <w:p w:rsidR="00965D59" w:rsidRDefault="00965D59" w:rsidP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Толя, Илья – речевая разминка (карточка №2)</w:t>
            </w:r>
          </w:p>
          <w:p w:rsidR="00C267EE" w:rsidRDefault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Эля, Настя –работа с карточками</w:t>
            </w:r>
          </w:p>
        </w:tc>
      </w:tr>
      <w:tr w:rsidR="00C267EE" w:rsidTr="00C267EE">
        <w:trPr>
          <w:trHeight w:val="402"/>
        </w:trPr>
        <w:tc>
          <w:tcPr>
            <w:tcW w:w="550" w:type="dxa"/>
            <w:gridSpan w:val="2"/>
            <w:vMerge/>
            <w:textDirection w:val="btLr"/>
          </w:tcPr>
          <w:p w:rsidR="00C267EE" w:rsidRDefault="00C267EE" w:rsidP="00C267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</w:tcPr>
          <w:p w:rsidR="00C267EE" w:rsidRDefault="00C267EE" w:rsidP="00B91E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489" w:type="dxa"/>
          </w:tcPr>
          <w:p w:rsidR="00C267EE" w:rsidRPr="00C267EE" w:rsidRDefault="00C267EE" w:rsidP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Творческий час</w:t>
            </w:r>
          </w:p>
          <w:p w:rsidR="00C267EE" w:rsidRDefault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«Путешествие в фиолетовую страну»( подарок маме)</w:t>
            </w:r>
          </w:p>
          <w:p w:rsidR="00B91ED2" w:rsidRPr="00C267EE" w:rsidRDefault="00B91ED2" w:rsidP="00B91E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4.03.2015</w:t>
            </w:r>
          </w:p>
        </w:tc>
        <w:tc>
          <w:tcPr>
            <w:tcW w:w="2990" w:type="dxa"/>
          </w:tcPr>
          <w:p w:rsidR="00965D59" w:rsidRDefault="00965D59" w:rsidP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Толя, Илья – речевая разминка (карточка №3)</w:t>
            </w:r>
          </w:p>
          <w:p w:rsidR="00C267EE" w:rsidRDefault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Эля, Настя –работа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карточками</w:t>
            </w:r>
          </w:p>
        </w:tc>
      </w:tr>
      <w:tr w:rsidR="00C267EE" w:rsidTr="00B91ED2">
        <w:trPr>
          <w:cantSplit/>
          <w:trHeight w:val="791"/>
        </w:trPr>
        <w:tc>
          <w:tcPr>
            <w:tcW w:w="550" w:type="dxa"/>
            <w:gridSpan w:val="2"/>
            <w:vMerge/>
          </w:tcPr>
          <w:p w:rsidR="00C267EE" w:rsidRDefault="00C267EE" w:rsidP="00B16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</w:tcPr>
          <w:p w:rsidR="00C267EE" w:rsidRDefault="00B91ED2" w:rsidP="00B91E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489" w:type="dxa"/>
          </w:tcPr>
          <w:p w:rsidR="00C267EE" w:rsidRPr="00C267EE" w:rsidRDefault="00C267EE" w:rsidP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Час звуковой культуры речи</w:t>
            </w:r>
          </w:p>
          <w:p w:rsidR="00C267EE" w:rsidRPr="00C267EE" w:rsidRDefault="00C267EE" w:rsidP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 xml:space="preserve"> 1.Дифференциация Ш и Ж</w:t>
            </w:r>
          </w:p>
          <w:p w:rsidR="00C267EE" w:rsidRDefault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2 Речь как средство воздействия на мысли, чувства. Слово веселит. Слово  огорчает.</w:t>
            </w:r>
          </w:p>
          <w:p w:rsidR="00B91ED2" w:rsidRPr="00B91ED2" w:rsidRDefault="00B91ED2" w:rsidP="00B91ED2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5.03.2015</w:t>
            </w:r>
          </w:p>
        </w:tc>
        <w:tc>
          <w:tcPr>
            <w:tcW w:w="2990" w:type="dxa"/>
          </w:tcPr>
          <w:p w:rsidR="00965D59" w:rsidRDefault="00965D59" w:rsidP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Толя, Илья – речевая разминка (карточка №4)</w:t>
            </w:r>
          </w:p>
          <w:p w:rsidR="00C267EE" w:rsidRDefault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Эля, Настя –работа с карточками</w:t>
            </w:r>
          </w:p>
        </w:tc>
      </w:tr>
      <w:tr w:rsidR="00C267EE" w:rsidTr="00B91ED2">
        <w:trPr>
          <w:cantSplit/>
          <w:trHeight w:val="419"/>
        </w:trPr>
        <w:tc>
          <w:tcPr>
            <w:tcW w:w="550" w:type="dxa"/>
            <w:gridSpan w:val="2"/>
            <w:vMerge/>
          </w:tcPr>
          <w:p w:rsidR="00C267EE" w:rsidRDefault="00C26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</w:tcPr>
          <w:p w:rsidR="00C267EE" w:rsidRDefault="00B91ED2" w:rsidP="00B91E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489" w:type="dxa"/>
          </w:tcPr>
          <w:p w:rsidR="00B91ED2" w:rsidRDefault="00C267EE" w:rsidP="00B9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</w:p>
          <w:p w:rsidR="00B91ED2" w:rsidRDefault="00B91ED2" w:rsidP="00B91ED2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</w:pPr>
            <w:r w:rsidRPr="00B91ED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>Все профессии важны — все профессии нужны. Знакомство с профессией художник-дизайнер</w:t>
            </w:r>
          </w:p>
          <w:p w:rsidR="00C267EE" w:rsidRPr="00235CD2" w:rsidRDefault="00235CD2" w:rsidP="00235CD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B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6.03.2015</w:t>
            </w:r>
          </w:p>
        </w:tc>
        <w:tc>
          <w:tcPr>
            <w:tcW w:w="2990" w:type="dxa"/>
          </w:tcPr>
          <w:p w:rsidR="00965D59" w:rsidRDefault="00965D59" w:rsidP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Толя, Илья – речевая разминка (карточка №5)</w:t>
            </w:r>
          </w:p>
          <w:p w:rsidR="00C267EE" w:rsidRDefault="0096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Эля, Настя –работа с карточками</w:t>
            </w:r>
          </w:p>
        </w:tc>
      </w:tr>
      <w:tr w:rsidR="0070024D" w:rsidTr="00031C9D">
        <w:trPr>
          <w:trHeight w:val="1044"/>
        </w:trPr>
        <w:tc>
          <w:tcPr>
            <w:tcW w:w="1101" w:type="dxa"/>
            <w:gridSpan w:val="3"/>
          </w:tcPr>
          <w:p w:rsidR="0070024D" w:rsidRDefault="00A8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10489" w:type="dxa"/>
          </w:tcPr>
          <w:p w:rsidR="0070024D" w:rsidRDefault="00235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предупреждение утомляемости учащихся, удовлетворение детского организма в двигательной активности.</w:t>
            </w:r>
          </w:p>
          <w:p w:rsidR="00235CD2" w:rsidRDefault="00235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Задачи:1. Создание атмосферы эмоционального комфорта, непринужденной обстановки, творчества. 2.</w:t>
            </w:r>
            <w:r w:rsidR="00A8112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чувство ритма, пластику, грацию, умение владеть своим телом, совершенствование движений.</w:t>
            </w:r>
          </w:p>
          <w:p w:rsidR="00235CD2" w:rsidRDefault="00235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70024D" w:rsidRDefault="0070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12A" w:rsidTr="00A8112A">
        <w:trPr>
          <w:trHeight w:val="712"/>
        </w:trPr>
        <w:tc>
          <w:tcPr>
            <w:tcW w:w="1101" w:type="dxa"/>
            <w:gridSpan w:val="3"/>
          </w:tcPr>
          <w:p w:rsidR="00A8112A" w:rsidRDefault="00A8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интересам</w:t>
            </w:r>
          </w:p>
        </w:tc>
        <w:tc>
          <w:tcPr>
            <w:tcW w:w="10489" w:type="dxa"/>
          </w:tcPr>
          <w:p w:rsidR="00A8112A" w:rsidRDefault="00A8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и занятия по выбору и желаниям учащихся</w:t>
            </w:r>
          </w:p>
        </w:tc>
        <w:tc>
          <w:tcPr>
            <w:tcW w:w="2990" w:type="dxa"/>
          </w:tcPr>
          <w:p w:rsidR="00A8112A" w:rsidRDefault="00A8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24D" w:rsidTr="00A8112A">
        <w:trPr>
          <w:trHeight w:val="693"/>
        </w:trPr>
        <w:tc>
          <w:tcPr>
            <w:tcW w:w="1101" w:type="dxa"/>
            <w:gridSpan w:val="3"/>
          </w:tcPr>
          <w:p w:rsidR="0070024D" w:rsidRDefault="001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0489" w:type="dxa"/>
          </w:tcPr>
          <w:p w:rsidR="0070024D" w:rsidRDefault="00A8112A" w:rsidP="00A8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праздника «Прощание с Азбукой», оказание помощи родителям в создании презентаций.</w:t>
            </w:r>
          </w:p>
        </w:tc>
        <w:tc>
          <w:tcPr>
            <w:tcW w:w="2990" w:type="dxa"/>
          </w:tcPr>
          <w:p w:rsidR="0070024D" w:rsidRDefault="0070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AD5076" w:rsidRDefault="00AD5076">
      <w:pPr>
        <w:rPr>
          <w:rFonts w:ascii="Times New Roman" w:hAnsi="Times New Roman" w:cs="Times New Roman"/>
          <w:sz w:val="20"/>
          <w:szCs w:val="20"/>
        </w:rPr>
      </w:pPr>
    </w:p>
    <w:p w:rsidR="00AD5076" w:rsidRDefault="00AD5076">
      <w:pPr>
        <w:rPr>
          <w:rFonts w:ascii="Times New Roman" w:hAnsi="Times New Roman" w:cs="Times New Roman"/>
          <w:sz w:val="20"/>
          <w:szCs w:val="20"/>
        </w:rPr>
      </w:pPr>
    </w:p>
    <w:p w:rsidR="00AD5076" w:rsidRDefault="00AD5076">
      <w:pPr>
        <w:rPr>
          <w:rFonts w:ascii="Times New Roman" w:hAnsi="Times New Roman" w:cs="Times New Roman"/>
          <w:sz w:val="20"/>
          <w:szCs w:val="20"/>
        </w:rPr>
      </w:pPr>
    </w:p>
    <w:p w:rsidR="00235CD2" w:rsidRDefault="00235CD2">
      <w:pPr>
        <w:rPr>
          <w:rFonts w:ascii="Times New Roman" w:hAnsi="Times New Roman" w:cs="Times New Roman"/>
          <w:sz w:val="20"/>
          <w:szCs w:val="20"/>
        </w:rPr>
      </w:pPr>
    </w:p>
    <w:p w:rsidR="00235CD2" w:rsidRDefault="00235CD2">
      <w:pPr>
        <w:rPr>
          <w:rFonts w:ascii="Times New Roman" w:hAnsi="Times New Roman" w:cs="Times New Roman"/>
          <w:sz w:val="20"/>
          <w:szCs w:val="20"/>
        </w:rPr>
      </w:pPr>
    </w:p>
    <w:p w:rsidR="00235CD2" w:rsidRDefault="00235CD2">
      <w:pPr>
        <w:rPr>
          <w:rFonts w:ascii="Times New Roman" w:hAnsi="Times New Roman" w:cs="Times New Roman"/>
          <w:sz w:val="20"/>
          <w:szCs w:val="20"/>
        </w:rPr>
      </w:pPr>
    </w:p>
    <w:p w:rsidR="00235CD2" w:rsidRDefault="00235CD2">
      <w:pPr>
        <w:rPr>
          <w:rFonts w:ascii="Times New Roman" w:hAnsi="Times New Roman" w:cs="Times New Roman"/>
          <w:sz w:val="20"/>
          <w:szCs w:val="20"/>
        </w:rPr>
      </w:pPr>
    </w:p>
    <w:p w:rsidR="00235CD2" w:rsidRDefault="00235CD2">
      <w:pPr>
        <w:rPr>
          <w:rFonts w:ascii="Times New Roman" w:hAnsi="Times New Roman" w:cs="Times New Roman"/>
          <w:sz w:val="20"/>
          <w:szCs w:val="20"/>
        </w:rPr>
      </w:pPr>
    </w:p>
    <w:p w:rsidR="00235CD2" w:rsidRDefault="00235CD2">
      <w:pPr>
        <w:rPr>
          <w:rFonts w:ascii="Times New Roman" w:hAnsi="Times New Roman" w:cs="Times New Roman"/>
          <w:sz w:val="20"/>
          <w:szCs w:val="20"/>
        </w:rPr>
      </w:pPr>
    </w:p>
    <w:p w:rsidR="00AD5076" w:rsidRDefault="00AD5076">
      <w:pPr>
        <w:rPr>
          <w:rFonts w:ascii="Times New Roman" w:hAnsi="Times New Roman" w:cs="Times New Roman"/>
          <w:sz w:val="20"/>
          <w:szCs w:val="20"/>
        </w:rPr>
      </w:pPr>
    </w:p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8"/>
        <w:gridCol w:w="551"/>
        <w:gridCol w:w="10489"/>
        <w:gridCol w:w="2990"/>
      </w:tblGrid>
      <w:tr w:rsidR="00E7450C" w:rsidTr="001A3297">
        <w:trPr>
          <w:trHeight w:val="405"/>
        </w:trPr>
        <w:tc>
          <w:tcPr>
            <w:tcW w:w="14580" w:type="dxa"/>
            <w:gridSpan w:val="5"/>
          </w:tcPr>
          <w:p w:rsidR="00E7450C" w:rsidRPr="00210832" w:rsidRDefault="00E7450C" w:rsidP="001A32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План работы воспита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теля</w:t>
            </w:r>
            <w:r w:rsidR="00DF0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ГПД речевой школы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1класса Архиповой М.А. с 10.03.2015 по 13</w:t>
            </w:r>
            <w:r w:rsidRPr="00210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.03.2015</w:t>
            </w:r>
          </w:p>
        </w:tc>
      </w:tr>
      <w:tr w:rsidR="00E7450C" w:rsidTr="001A3297">
        <w:trPr>
          <w:trHeight w:val="405"/>
        </w:trPr>
        <w:tc>
          <w:tcPr>
            <w:tcW w:w="1101" w:type="dxa"/>
            <w:gridSpan w:val="3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9" w:type="dxa"/>
          </w:tcPr>
          <w:p w:rsidR="00E7450C" w:rsidRDefault="00E7450C" w:rsidP="001A3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Коррекционная, индивидуальная работа</w:t>
            </w:r>
          </w:p>
        </w:tc>
      </w:tr>
      <w:tr w:rsidR="00E7450C" w:rsidTr="001A3297">
        <w:trPr>
          <w:trHeight w:val="555"/>
        </w:trPr>
        <w:tc>
          <w:tcPr>
            <w:tcW w:w="1101" w:type="dxa"/>
            <w:gridSpan w:val="3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детей. Обед</w:t>
            </w:r>
          </w:p>
        </w:tc>
        <w:tc>
          <w:tcPr>
            <w:tcW w:w="10489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 аккуратно убирать в шкаф свои вещи, наводить порядок в портфеле.</w:t>
            </w:r>
          </w:p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Прививать культуру поведения за столом. Учить правилу поведения в школьной столовой.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Уделить особое внимание Славе Т., Толе К.</w:t>
            </w:r>
          </w:p>
        </w:tc>
      </w:tr>
      <w:tr w:rsidR="00E7450C" w:rsidTr="001A3297">
        <w:trPr>
          <w:cantSplit/>
          <w:trHeight w:val="863"/>
        </w:trPr>
        <w:tc>
          <w:tcPr>
            <w:tcW w:w="392" w:type="dxa"/>
            <w:vMerge w:val="restart"/>
            <w:textDirection w:val="btLr"/>
          </w:tcPr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09" w:type="dxa"/>
            <w:gridSpan w:val="2"/>
            <w:textDirection w:val="btLr"/>
          </w:tcPr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</w:t>
            </w:r>
          </w:p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дельнк</w:t>
            </w:r>
          </w:p>
        </w:tc>
        <w:tc>
          <w:tcPr>
            <w:tcW w:w="10489" w:type="dxa"/>
          </w:tcPr>
          <w:p w:rsidR="00E7450C" w:rsidRPr="004A13C0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Прогулка-практикум</w:t>
            </w:r>
            <w:r w:rsidRPr="00E74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«Правила поведения в природе».</w:t>
            </w:r>
          </w:p>
          <w:p w:rsidR="00E7450C" w:rsidRPr="004A13C0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Цель: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правилам поведения на природе</w:t>
            </w:r>
            <w:r w:rsidRPr="004A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умение ориентироваться, трудовые навыки детей.</w:t>
            </w:r>
          </w:p>
          <w:p w:rsidR="00E7450C" w:rsidRPr="00B91ED2" w:rsidRDefault="00E7450C" w:rsidP="001A3297">
            <w:pPr>
              <w:shd w:val="clear" w:color="auto" w:fill="FFFFFF"/>
              <w:ind w:firstLine="30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E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2.03.2015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0C" w:rsidTr="001A3297">
        <w:trPr>
          <w:cantSplit/>
          <w:trHeight w:val="691"/>
        </w:trPr>
        <w:tc>
          <w:tcPr>
            <w:tcW w:w="392" w:type="dxa"/>
            <w:vMerge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 ник</w:t>
            </w:r>
          </w:p>
        </w:tc>
        <w:tc>
          <w:tcPr>
            <w:tcW w:w="10489" w:type="dxa"/>
          </w:tcPr>
          <w:p w:rsidR="00E7450C" w:rsidRPr="0020343E" w:rsidRDefault="00E7450C" w:rsidP="001A32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</w:t>
            </w:r>
            <w:r w:rsidRPr="002034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-наблюдени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е</w:t>
            </w:r>
            <w:r w:rsidRPr="00203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«Как появляется листочек».</w:t>
            </w:r>
          </w:p>
          <w:p w:rsidR="00E7450C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Цель</w:t>
            </w:r>
            <w:r w:rsidRPr="002034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целенаправленные наблюдения</w:t>
            </w:r>
            <w:r w:rsidRPr="00203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младших школьников за сезонными изменениями в природе, особенностями растительного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7450C" w:rsidRPr="00B91ED2" w:rsidRDefault="00E7450C" w:rsidP="001A329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B91ED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3.03.2015</w:t>
            </w:r>
          </w:p>
        </w:tc>
        <w:tc>
          <w:tcPr>
            <w:tcW w:w="2990" w:type="dxa"/>
          </w:tcPr>
          <w:p w:rsidR="00E7450C" w:rsidRPr="0020343E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Обратить</w:t>
            </w:r>
            <w:r w:rsidRPr="00203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внимание детей на снег. Какой он? (Мокрый, тяжелый, скрипучий от мороза, грязный, сверкающий на солнце.) От чего это зависит? </w:t>
            </w:r>
          </w:p>
        </w:tc>
      </w:tr>
      <w:tr w:rsidR="00E7450C" w:rsidTr="001A3297">
        <w:trPr>
          <w:cantSplit/>
          <w:trHeight w:val="807"/>
        </w:trPr>
        <w:tc>
          <w:tcPr>
            <w:tcW w:w="392" w:type="dxa"/>
            <w:vMerge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489" w:type="dxa"/>
          </w:tcPr>
          <w:p w:rsidR="00E7450C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Прогулка-спортивные игры (футбол)</w:t>
            </w:r>
          </w:p>
          <w:p w:rsidR="00E7450C" w:rsidRPr="00B91ED2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Цель: учить детей играть в коллективе, договариваться между собой, воспитывать вежливое отношение друг к другу во время игры, развивать силу, ловкость.</w:t>
            </w:r>
          </w:p>
          <w:p w:rsidR="00E7450C" w:rsidRPr="00B91ED2" w:rsidRDefault="00E7450C" w:rsidP="001A329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B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4.03.2015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0C" w:rsidTr="001A3297">
        <w:trPr>
          <w:cantSplit/>
          <w:trHeight w:val="672"/>
        </w:trPr>
        <w:tc>
          <w:tcPr>
            <w:tcW w:w="392" w:type="dxa"/>
            <w:vMerge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</w:p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верг</w:t>
            </w:r>
          </w:p>
        </w:tc>
        <w:tc>
          <w:tcPr>
            <w:tcW w:w="10489" w:type="dxa"/>
          </w:tcPr>
          <w:p w:rsidR="00E7450C" w:rsidRPr="00031C9D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C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Прогулка-развлечение</w:t>
            </w:r>
            <w:r w:rsidRPr="0003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</w:p>
          <w:p w:rsidR="00E7450C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обеспечение</w:t>
            </w:r>
            <w:r w:rsidRPr="0003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отдыха учащихся, формирование</w:t>
            </w:r>
            <w:r w:rsidRPr="0003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здорового и безопасного образа жизни.</w:t>
            </w:r>
          </w:p>
          <w:p w:rsidR="00E7450C" w:rsidRPr="00B91ED2" w:rsidRDefault="00E7450C" w:rsidP="001A329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5.03.2015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0C" w:rsidTr="001A3297">
        <w:trPr>
          <w:cantSplit/>
          <w:trHeight w:val="887"/>
        </w:trPr>
        <w:tc>
          <w:tcPr>
            <w:tcW w:w="392" w:type="dxa"/>
            <w:vMerge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</w:t>
            </w:r>
          </w:p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</w:tc>
        <w:tc>
          <w:tcPr>
            <w:tcW w:w="10489" w:type="dxa"/>
          </w:tcPr>
          <w:p w:rsidR="00E7450C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2034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Прогулка-игра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«выжигало»</w:t>
            </w:r>
          </w:p>
          <w:p w:rsidR="00E7450C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Цель: Научить детей самостоятельно играть в дворовые игры, учить детей играть в коллективе, договариваться между собой, воспитывать вежливое отношение друг к другу во время игры, развивать силу, ловкость.</w:t>
            </w:r>
          </w:p>
          <w:p w:rsidR="00E7450C" w:rsidRPr="00B91ED2" w:rsidRDefault="00E7450C" w:rsidP="001A329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B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6.03.2015</w:t>
            </w:r>
          </w:p>
          <w:p w:rsidR="00E7450C" w:rsidRPr="0020343E" w:rsidRDefault="00E7450C" w:rsidP="001A329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0C" w:rsidTr="001A3297">
        <w:trPr>
          <w:trHeight w:val="705"/>
        </w:trPr>
        <w:tc>
          <w:tcPr>
            <w:tcW w:w="1101" w:type="dxa"/>
            <w:gridSpan w:val="3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Тихий час</w:t>
            </w:r>
          </w:p>
        </w:tc>
        <w:tc>
          <w:tcPr>
            <w:tcW w:w="10489" w:type="dxa"/>
          </w:tcPr>
          <w:p w:rsidR="00E7450C" w:rsidRPr="00AD5076" w:rsidRDefault="00E7450C" w:rsidP="001A3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076">
              <w:rPr>
                <w:rFonts w:ascii="Times New Roman" w:hAnsi="Times New Roman" w:cs="Times New Roman"/>
                <w:sz w:val="20"/>
                <w:szCs w:val="20"/>
              </w:rPr>
              <w:t>В ГПД ежедневно ребята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ыхают в течении 1 часа </w:t>
            </w:r>
            <w:r w:rsidRPr="00AD5076">
              <w:rPr>
                <w:rFonts w:ascii="Times New Roman" w:hAnsi="Times New Roman" w:cs="Times New Roman"/>
                <w:sz w:val="20"/>
                <w:szCs w:val="20"/>
              </w:rPr>
              <w:t>в специально оборудованной спальне, где для каждого ребёнка отведено отдельное спальное место. Сон- это неотъемлемый режимный момент в режиме дня первоклассника. Во время сна дети расслабляются и снимают напряжение после учебного дня.</w:t>
            </w:r>
          </w:p>
          <w:p w:rsidR="00E7450C" w:rsidRPr="00AD5076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сказок на ночь «Ежиные истории»</w:t>
            </w:r>
          </w:p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прививать любовь к чтению</w:t>
            </w:r>
          </w:p>
        </w:tc>
      </w:tr>
      <w:tr w:rsidR="00E7450C" w:rsidTr="001A3297">
        <w:trPr>
          <w:trHeight w:val="903"/>
        </w:trPr>
        <w:tc>
          <w:tcPr>
            <w:tcW w:w="550" w:type="dxa"/>
            <w:gridSpan w:val="2"/>
            <w:vMerge w:val="restart"/>
            <w:textDirection w:val="btLr"/>
          </w:tcPr>
          <w:p w:rsidR="00E7450C" w:rsidRDefault="00E7450C" w:rsidP="001A32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циклограмме</w:t>
            </w:r>
          </w:p>
        </w:tc>
        <w:tc>
          <w:tcPr>
            <w:tcW w:w="551" w:type="dxa"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489" w:type="dxa"/>
          </w:tcPr>
          <w:p w:rsidR="00E7450C" w:rsidRPr="00E51A75" w:rsidRDefault="00E51A75" w:rsidP="00E51A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1A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выходной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0C" w:rsidTr="001A3297">
        <w:trPr>
          <w:cantSplit/>
          <w:trHeight w:val="689"/>
        </w:trPr>
        <w:tc>
          <w:tcPr>
            <w:tcW w:w="550" w:type="dxa"/>
            <w:gridSpan w:val="2"/>
            <w:vMerge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489" w:type="dxa"/>
          </w:tcPr>
          <w:p w:rsidR="00E7450C" w:rsidRPr="00E51A75" w:rsidRDefault="00E7450C" w:rsidP="001A3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1A75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E51A75" w:rsidRPr="00E51A75" w:rsidRDefault="00E51A75" w:rsidP="00E5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75">
              <w:rPr>
                <w:rFonts w:ascii="Times New Roman" w:hAnsi="Times New Roman" w:cs="Times New Roman"/>
                <w:sz w:val="20"/>
                <w:szCs w:val="20"/>
              </w:rPr>
              <w:t>1.Февраль конец зимы</w:t>
            </w:r>
          </w:p>
          <w:p w:rsidR="00E51A75" w:rsidRPr="00E51A75" w:rsidRDefault="00E51A75" w:rsidP="00E5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75">
              <w:rPr>
                <w:rFonts w:ascii="Times New Roman" w:hAnsi="Times New Roman" w:cs="Times New Roman"/>
                <w:sz w:val="20"/>
                <w:szCs w:val="20"/>
              </w:rPr>
              <w:t>2.Деформированные тексты</w:t>
            </w:r>
          </w:p>
          <w:p w:rsidR="00E7450C" w:rsidRPr="00E51A75" w:rsidRDefault="00E51A75" w:rsidP="00E51A75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1A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10.03.2015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Толя, Илья – речевая разминка (карточка №2)</w:t>
            </w:r>
          </w:p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Эля, Настя –работа с карточками</w:t>
            </w:r>
          </w:p>
        </w:tc>
      </w:tr>
      <w:tr w:rsidR="00E7450C" w:rsidTr="001A3297">
        <w:trPr>
          <w:trHeight w:val="402"/>
        </w:trPr>
        <w:tc>
          <w:tcPr>
            <w:tcW w:w="550" w:type="dxa"/>
            <w:gridSpan w:val="2"/>
            <w:vMerge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489" w:type="dxa"/>
          </w:tcPr>
          <w:p w:rsidR="00E51A75" w:rsidRDefault="00E51A75" w:rsidP="00E51A7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Праздник «Прощание с азбукой»                                                                                                                                                                                  </w:t>
            </w:r>
          </w:p>
          <w:p w:rsidR="00E51A75" w:rsidRDefault="00E51A75" w:rsidP="00E51A7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E51A75" w:rsidRDefault="00E51A75" w:rsidP="00E51A7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E7450C" w:rsidRPr="00C267EE" w:rsidRDefault="00E51A75" w:rsidP="00E51A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  <w:r w:rsidR="00E7450C" w:rsidRPr="00B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.03.2015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Толя, Илья – речевая разминка (карточка №3)</w:t>
            </w:r>
          </w:p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Эля, Настя –работа с карточками</w:t>
            </w:r>
          </w:p>
        </w:tc>
      </w:tr>
      <w:tr w:rsidR="00E7450C" w:rsidTr="001A3297">
        <w:trPr>
          <w:cantSplit/>
          <w:trHeight w:val="791"/>
        </w:trPr>
        <w:tc>
          <w:tcPr>
            <w:tcW w:w="550" w:type="dxa"/>
            <w:gridSpan w:val="2"/>
            <w:vMerge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489" w:type="dxa"/>
          </w:tcPr>
          <w:p w:rsidR="00E51A75" w:rsidRPr="00E51A75" w:rsidRDefault="00E7450C" w:rsidP="00E5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75">
              <w:rPr>
                <w:rFonts w:ascii="Times New Roman" w:hAnsi="Times New Roman" w:cs="Times New Roman"/>
                <w:sz w:val="20"/>
                <w:szCs w:val="20"/>
              </w:rPr>
              <w:t>Час звуковой культуры речи</w:t>
            </w:r>
          </w:p>
          <w:p w:rsidR="00E51A75" w:rsidRPr="00E51A75" w:rsidRDefault="00E51A75" w:rsidP="00E5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75">
              <w:rPr>
                <w:rFonts w:ascii="Times New Roman" w:hAnsi="Times New Roman" w:cs="Times New Roman"/>
                <w:sz w:val="20"/>
                <w:szCs w:val="20"/>
              </w:rPr>
              <w:t>1.Дифференциация С и Ш</w:t>
            </w:r>
          </w:p>
          <w:p w:rsidR="00E7450C" w:rsidRPr="00E51A75" w:rsidRDefault="00E51A75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75">
              <w:rPr>
                <w:rFonts w:ascii="Times New Roman" w:hAnsi="Times New Roman" w:cs="Times New Roman"/>
                <w:sz w:val="20"/>
                <w:szCs w:val="20"/>
              </w:rPr>
              <w:t>2.Прятки с предлогами</w:t>
            </w:r>
          </w:p>
          <w:p w:rsidR="00E7450C" w:rsidRPr="00E51A75" w:rsidRDefault="00E51A75" w:rsidP="00E51A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  <w:r w:rsidR="00E7450C" w:rsidRPr="00E51A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.03.2015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Толя, Илья – речевая разминка (карточка №4)</w:t>
            </w:r>
          </w:p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Эля, Настя –работа с карточками</w:t>
            </w:r>
          </w:p>
        </w:tc>
      </w:tr>
      <w:tr w:rsidR="00E7450C" w:rsidTr="001A3297">
        <w:trPr>
          <w:cantSplit/>
          <w:trHeight w:val="419"/>
        </w:trPr>
        <w:tc>
          <w:tcPr>
            <w:tcW w:w="550" w:type="dxa"/>
            <w:gridSpan w:val="2"/>
            <w:vMerge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</w:tcPr>
          <w:p w:rsidR="00E7450C" w:rsidRDefault="00E7450C" w:rsidP="001A32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489" w:type="dxa"/>
          </w:tcPr>
          <w:p w:rsidR="00E51A75" w:rsidRDefault="00E7450C" w:rsidP="00E51A75">
            <w:pPr>
              <w:pStyle w:val="c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час</w:t>
            </w:r>
          </w:p>
          <w:p w:rsidR="00E51A75" w:rsidRPr="00E51A75" w:rsidRDefault="00E51A75" w:rsidP="00E51A75">
            <w:pPr>
              <w:pStyle w:val="c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1A75">
              <w:rPr>
                <w:rStyle w:val="c0"/>
                <w:color w:val="000000" w:themeColor="text1"/>
                <w:sz w:val="20"/>
                <w:szCs w:val="20"/>
              </w:rPr>
              <w:t>«Защитники земли русской – русский полководец М.И. Кутузов»</w:t>
            </w:r>
            <w:r w:rsidRPr="00E51A75">
              <w:rPr>
                <w:color w:val="000000" w:themeColor="text1"/>
                <w:sz w:val="20"/>
                <w:szCs w:val="20"/>
              </w:rPr>
              <w:t>.</w:t>
            </w:r>
            <w:r w:rsidRPr="00E51A75">
              <w:rPr>
                <w:color w:val="000000"/>
                <w:sz w:val="20"/>
                <w:szCs w:val="20"/>
              </w:rPr>
              <w:t xml:space="preserve"> </w:t>
            </w:r>
          </w:p>
          <w:p w:rsidR="00E7450C" w:rsidRPr="00E51A75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50C" w:rsidRPr="00235CD2" w:rsidRDefault="00E51A75" w:rsidP="001A329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  <w:r w:rsidR="00E7450C" w:rsidRPr="00B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.03.2015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Толя, Илья – речевая разминка (карточка №5)</w:t>
            </w:r>
          </w:p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Эля, Настя –работа с карточками</w:t>
            </w:r>
          </w:p>
        </w:tc>
      </w:tr>
      <w:tr w:rsidR="00E7450C" w:rsidTr="001A3297">
        <w:trPr>
          <w:trHeight w:val="1044"/>
        </w:trPr>
        <w:tc>
          <w:tcPr>
            <w:tcW w:w="1101" w:type="dxa"/>
            <w:gridSpan w:val="3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10489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предупреждение утомляемости учащихся, удовлетворение детского организма в двигательной активности.</w:t>
            </w:r>
          </w:p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Задачи:1. Создание атмосферы эмоционального комфорта, непринужденной обстановки, творчества. 2. Развивать чувство ритма, пластику, грацию, умение владеть своим телом, совершенствование движений.</w:t>
            </w:r>
          </w:p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0C" w:rsidTr="001A3297">
        <w:trPr>
          <w:trHeight w:val="712"/>
        </w:trPr>
        <w:tc>
          <w:tcPr>
            <w:tcW w:w="1101" w:type="dxa"/>
            <w:gridSpan w:val="3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интересам</w:t>
            </w:r>
          </w:p>
        </w:tc>
        <w:tc>
          <w:tcPr>
            <w:tcW w:w="10489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и занятия по выбору и желаниям учащихся</w:t>
            </w: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0C" w:rsidTr="001A3297">
        <w:trPr>
          <w:trHeight w:val="693"/>
        </w:trPr>
        <w:tc>
          <w:tcPr>
            <w:tcW w:w="1101" w:type="dxa"/>
            <w:gridSpan w:val="3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0489" w:type="dxa"/>
          </w:tcPr>
          <w:p w:rsidR="00E51A75" w:rsidRPr="00E51A75" w:rsidRDefault="00E51A75" w:rsidP="00E51A75">
            <w:pPr>
              <w:pStyle w:val="c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450C">
              <w:rPr>
                <w:sz w:val="20"/>
                <w:szCs w:val="20"/>
              </w:rPr>
              <w:t>Подготовка к проведению праздника «Прощание с Азбукой», оказание помощи родителям в создании презентаций.</w:t>
            </w:r>
            <w:r w:rsidRPr="00E51A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2.</w:t>
            </w:r>
            <w:r w:rsidRPr="00E51A75">
              <w:rPr>
                <w:color w:val="000000"/>
                <w:sz w:val="20"/>
                <w:szCs w:val="20"/>
              </w:rPr>
              <w:t>Консультация для родителей « Здоровый ребенок»</w:t>
            </w:r>
          </w:p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E7450C" w:rsidRDefault="00E7450C" w:rsidP="001A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197E6F" w:rsidRDefault="00197E6F">
      <w:pPr>
        <w:rPr>
          <w:rFonts w:ascii="Times New Roman" w:hAnsi="Times New Roman" w:cs="Times New Roman"/>
          <w:sz w:val="20"/>
          <w:szCs w:val="20"/>
        </w:rPr>
      </w:pPr>
    </w:p>
    <w:p w:rsidR="00197E6F" w:rsidRPr="0070024D" w:rsidRDefault="00197E6F">
      <w:pPr>
        <w:rPr>
          <w:rFonts w:ascii="Times New Roman" w:hAnsi="Times New Roman" w:cs="Times New Roman"/>
          <w:sz w:val="20"/>
          <w:szCs w:val="20"/>
        </w:rPr>
      </w:pPr>
    </w:p>
    <w:sectPr w:rsidR="00197E6F" w:rsidRPr="0070024D" w:rsidSect="00210832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024D"/>
    <w:rsid w:val="00031C9D"/>
    <w:rsid w:val="00197E6F"/>
    <w:rsid w:val="0020343E"/>
    <w:rsid w:val="00210832"/>
    <w:rsid w:val="00235CD2"/>
    <w:rsid w:val="004A13C0"/>
    <w:rsid w:val="004F043F"/>
    <w:rsid w:val="00592172"/>
    <w:rsid w:val="00673D83"/>
    <w:rsid w:val="0070024D"/>
    <w:rsid w:val="0076708A"/>
    <w:rsid w:val="00965D59"/>
    <w:rsid w:val="00A13ABF"/>
    <w:rsid w:val="00A8112A"/>
    <w:rsid w:val="00AD5076"/>
    <w:rsid w:val="00B91ED2"/>
    <w:rsid w:val="00C267EE"/>
    <w:rsid w:val="00D159A1"/>
    <w:rsid w:val="00DF07F0"/>
    <w:rsid w:val="00E51A75"/>
    <w:rsid w:val="00E7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5CD2"/>
    <w:rPr>
      <w:b/>
      <w:bCs/>
    </w:rPr>
  </w:style>
  <w:style w:type="character" w:customStyle="1" w:styleId="apple-converted-space">
    <w:name w:val="apple-converted-space"/>
    <w:basedOn w:val="a0"/>
    <w:rsid w:val="00235CD2"/>
  </w:style>
  <w:style w:type="paragraph" w:styleId="a6">
    <w:name w:val="Balloon Text"/>
    <w:basedOn w:val="a"/>
    <w:link w:val="a7"/>
    <w:uiPriority w:val="99"/>
    <w:semiHidden/>
    <w:unhideWhenUsed/>
    <w:rsid w:val="0021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83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51A75"/>
  </w:style>
  <w:style w:type="paragraph" w:customStyle="1" w:styleId="c8">
    <w:name w:val="c8"/>
    <w:basedOn w:val="a"/>
    <w:rsid w:val="00E5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3274-ED06-4473-A0AF-7B0F5F88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Александровна</cp:lastModifiedBy>
  <cp:revision>6</cp:revision>
  <cp:lastPrinted>2015-03-02T08:41:00Z</cp:lastPrinted>
  <dcterms:created xsi:type="dcterms:W3CDTF">2015-03-01T14:52:00Z</dcterms:created>
  <dcterms:modified xsi:type="dcterms:W3CDTF">2015-03-13T07:12:00Z</dcterms:modified>
</cp:coreProperties>
</file>