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70" w:rsidRDefault="00FE4A70" w:rsidP="00FE4A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этической грамматике во 2-ом классе </w:t>
      </w:r>
    </w:p>
    <w:p w:rsidR="00FE4A70" w:rsidRDefault="00FE4A70" w:rsidP="00FE4A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Учитель – Рудакова И. В.</w:t>
      </w:r>
    </w:p>
    <w:p w:rsidR="00FE4A70" w:rsidRDefault="00FE4A70" w:rsidP="00FE4A70">
      <w:pPr>
        <w:jc w:val="both"/>
        <w:rPr>
          <w:sz w:val="26"/>
          <w:szCs w:val="26"/>
        </w:rPr>
      </w:pP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>Тема: В гостях у природы.</w:t>
      </w: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>Цели: закрепить правила поведения в природе: в лесу, на лугу, на реке; развивать кругозор учащихся, память, логическое мышление, речь; воспитывать бережное отношение к окружающей природе.</w:t>
      </w:r>
    </w:p>
    <w:p w:rsidR="00FE4A70" w:rsidRDefault="00FE4A70" w:rsidP="00FE4A70">
      <w:pPr>
        <w:jc w:val="both"/>
        <w:rPr>
          <w:sz w:val="26"/>
          <w:szCs w:val="26"/>
        </w:rPr>
      </w:pP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Ход занятия.</w:t>
      </w:r>
    </w:p>
    <w:p w:rsidR="00FE4A70" w:rsidRDefault="00FE4A70" w:rsidP="00FE4A70">
      <w:pPr>
        <w:jc w:val="both"/>
        <w:rPr>
          <w:sz w:val="26"/>
          <w:szCs w:val="26"/>
        </w:rPr>
      </w:pPr>
    </w:p>
    <w:p w:rsidR="00FE4A70" w:rsidRDefault="00FE4A70" w:rsidP="00FE4A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Организационный момент.</w:t>
      </w:r>
    </w:p>
    <w:p w:rsidR="00FE4A70" w:rsidRDefault="00FE4A70" w:rsidP="00FE4A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Сообщение темы и целей.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Сегодня, ребята, Вежа приглашает вас в путешествие. Он считает, что вы все достойно потрудились и предлагает отдохнуть. А где можно лучше всего отдохнуть?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Да, сегодня мы отправимся в гости к природе. Ходить в гости всегда приятно. Но воспитанный человек знает правила этикета. Вежа не сомневается, что вы умеете вести себя правильно в гостях.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вы покажете это. Когда идем в гости, что берем с собой? Ваш подарок – это знаки, которые вы сами сделали. Чтобы все поняли, что в гости отправляются воспитанные дети, давайте споем нашу « Песню о </w:t>
      </w:r>
      <w:proofErr w:type="gramStart"/>
      <w:r>
        <w:rPr>
          <w:sz w:val="26"/>
          <w:szCs w:val="26"/>
        </w:rPr>
        <w:t>важном</w:t>
      </w:r>
      <w:proofErr w:type="gramEnd"/>
      <w:r>
        <w:rPr>
          <w:sz w:val="26"/>
          <w:szCs w:val="26"/>
        </w:rPr>
        <w:t>».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( Звучит песня)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Правила поведения в лесу.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Догадайтесь, куда мы идем сначала?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Загадка о лесе: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Весной веселит,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Летом охлаждает,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Осенью питает,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Зимой согревает.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( Звучат голоса птиц).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Итак, мы в гостях. Что делает воспитанный человек, когда заходит в дом? Правильно, приветствует хозяина.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( Стихотворение « Здравствуй, лес»):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Здравствуй, лес, дремучий лес,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Полный</w:t>
      </w:r>
      <w:proofErr w:type="gramEnd"/>
      <w:r>
        <w:rPr>
          <w:sz w:val="26"/>
          <w:szCs w:val="26"/>
        </w:rPr>
        <w:t xml:space="preserve"> сказок и чудес!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Ты о чем шумишь </w:t>
      </w:r>
      <w:proofErr w:type="spellStart"/>
      <w:r>
        <w:rPr>
          <w:sz w:val="26"/>
          <w:szCs w:val="26"/>
        </w:rPr>
        <w:t>листвою</w:t>
      </w:r>
      <w:proofErr w:type="spellEnd"/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Ночью темной, грозовою?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Что там шепчешь на заре,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Весь в росе, как в серебре?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Кто в глуши твоей таится?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Что за зверь? Какая птица?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Все открой, не утаи,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Ты же видишь, мы свои!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Хорошо здесь, правда? А от чего в лесу хорошо?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Видите, сколько нам дарит лес </w:t>
      </w:r>
      <w:proofErr w:type="gramStart"/>
      <w:r>
        <w:rPr>
          <w:sz w:val="26"/>
          <w:szCs w:val="26"/>
        </w:rPr>
        <w:t>доброго</w:t>
      </w:r>
      <w:proofErr w:type="gramEnd"/>
      <w:r>
        <w:rPr>
          <w:sz w:val="26"/>
          <w:szCs w:val="26"/>
        </w:rPr>
        <w:t xml:space="preserve"> и красивого. А  мы в ответ на его </w:t>
      </w:r>
      <w:proofErr w:type="gramStart"/>
      <w:r>
        <w:rPr>
          <w:sz w:val="26"/>
          <w:szCs w:val="26"/>
        </w:rPr>
        <w:t>щедрость</w:t>
      </w:r>
      <w:proofErr w:type="gramEnd"/>
      <w:r>
        <w:rPr>
          <w:sz w:val="26"/>
          <w:szCs w:val="26"/>
        </w:rPr>
        <w:t xml:space="preserve"> о чем должны помнить?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Все ли умеют себя вести в лесу правильно?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Послушайте, какую историю рассказала нам белочка.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Ученица читает стихотворение </w:t>
      </w:r>
      <w:proofErr w:type="spellStart"/>
      <w:r>
        <w:rPr>
          <w:sz w:val="26"/>
          <w:szCs w:val="26"/>
        </w:rPr>
        <w:t>Ладонникова</w:t>
      </w:r>
      <w:proofErr w:type="spellEnd"/>
      <w:r>
        <w:rPr>
          <w:sz w:val="26"/>
          <w:szCs w:val="26"/>
        </w:rPr>
        <w:t xml:space="preserve"> « Дикарь в лесу»):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Хозяйка – белочка в лесу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Орехи собирала.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Она в лесу том каждый сук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каждый кустик знала.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Однажды в лес противный тип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Пришел с большой котомкой.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Небрежно сбил ногою гриб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выругался громко!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Стал гнуть орешину – сломал,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Зажал под мышкой ветви: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Нашел один орех – сорвал,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Сорвал второй и третий…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Отбросил куст и, как медведь,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Пошел себе, </w:t>
      </w:r>
      <w:proofErr w:type="gramStart"/>
      <w:r>
        <w:rPr>
          <w:sz w:val="26"/>
          <w:szCs w:val="26"/>
        </w:rPr>
        <w:t>довольный</w:t>
      </w:r>
      <w:proofErr w:type="gramEnd"/>
      <w:r>
        <w:rPr>
          <w:sz w:val="26"/>
          <w:szCs w:val="26"/>
        </w:rPr>
        <w:t>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бедной белке и смотреть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это было больно.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Умеет вести себя этот человек в лесу?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А как надо?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Да, нельзя нарушать тишину, пусть хозяевами здесь будут звери и птицы, пусть всегда слышится птичье пение. Давайте послушаем звуки леса.</w:t>
      </w: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( Под фонограмму птичьих голосов ученик читает стихотворение):</w:t>
      </w:r>
    </w:p>
    <w:p w:rsidR="00FE4A70" w:rsidRDefault="00FE4A70" w:rsidP="00FE4A70">
      <w:pPr>
        <w:jc w:val="both"/>
        <w:rPr>
          <w:sz w:val="26"/>
          <w:szCs w:val="26"/>
        </w:rPr>
      </w:pP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Так весело в густом лесу 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ветках птицы распевают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Увидеть леса красоту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Пернатые нам помогают.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Как себя будете вести, если увидели в лесу гнездо птицы?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Вылетевших из гнезда птенцов называют слетками. Почему нельзя уносить их домой?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Каковы причины лесных пожаров?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Какая охота разрешается в лесу в любое время года?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Посмотрите, какие фотографии подарил нам Вежа на память. Кто знает этих животных?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Давайте и мы подарим лесу наши знаки. Какие? ( Дети развешивают экологические знаки).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  Продолжаем наше путешествие. Давайте покажем, как нужно ходить по лесу:</w:t>
      </w:r>
    </w:p>
    <w:p w:rsidR="00FE4A70" w:rsidRDefault="00FE4A70" w:rsidP="00FE4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ФИЗКУЛЬТМИНУТКА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с лесной полянки вышли,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Поднимая ноги выше,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Через кустики и кочки,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Через ветки и пенечки.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Кто высоко так шагал,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 споткнулся, не упал.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Почему мы так осторожно шли?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За беседой незаметно мы вышли к лугу. Как много здесь цветов!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-Когда видим красивые цветы, скажите честно, что хочется сделать?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Будем рвать цветы? Почему нет?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Как предлагаете поступить?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Правильно. Ведь недаром говорится: «Поймала я бабочку – она погибла, сорвала я цветок – он увял, и тогда стало понятно – к красоте можно прикоснуться лишь сердцем. Прикасаясь руками, мы губим красоту, природу!»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Посмотрите на рисунок.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Я должен над цветами наклониться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 для того, чтоб рвать или срезать,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 чтоб увидеть добрые их лица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 доброе лицо им показать!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Запомните правило: «Находясь в природе, нельзя срывать растения для букетов. Букеты можно составлять только из тех растений, которые выращены человеком».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Кто умеет это правильно сделать, не навредив природе?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Игра «Собери букет» (венерин башмачок, ландыш, астра, роза, гладиолус, колокольчик, ромашка).</w:t>
      </w:r>
      <w:proofErr w:type="gramEnd"/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Кому нужны цветы на лугу?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ФИЗКУЛЬТМИНУТКА « БАБОЧКА»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Утром бабочка проснулась,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Потянулась, улыбнулась.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Раз – росой она умылась,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Два – изящно покружилась,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Три – нагнулась и присела,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четыре </w:t>
      </w:r>
      <w:proofErr w:type="gramStart"/>
      <w:r>
        <w:rPr>
          <w:sz w:val="26"/>
          <w:szCs w:val="26"/>
        </w:rPr>
        <w:t>тихо</w:t>
      </w:r>
      <w:proofErr w:type="gramEnd"/>
      <w:r>
        <w:rPr>
          <w:sz w:val="26"/>
          <w:szCs w:val="26"/>
        </w:rPr>
        <w:t xml:space="preserve"> села.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Какую пользу приносят насекомые луга? Можно ли их уничтожать?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На прощание подарим лугу знаки, которые будут оберегать его.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Мы пришли к речке. Это одно из самых любимых людьми мест отдыха.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Послушайте, как отдыхали здесь ребята.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( Стихотворение С. Михалкова « Прогулка» в исполнении учащихся):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приехали на речку воскресенье провести,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 свободного местечка возле речки не найти.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Тут сидят и там сидят, загорают и едят.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Отдыхают, как хотят, сотни взрослых и ребят.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по берегу пошли и поляночку нашли,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Но на солнечной полянке тут и там пустые банки.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И, как будто нам назло, даже битое стекло.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по бережку прошли, место новое нашли,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Но и здесь до нас сидели: тоже пили, тоже ели,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Жгли костер, бумагу жгли, насорили и ушли.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прошли, конечно, мимо.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Эй, ребята! – крикнул Дима.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Вот местечко хоть куда! Родниковая вода,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Чудный вид, прекрасный пляж. Распаковывай багаж!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купались, загорали, жгли костер, в футбол играли.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Веселились, как могли: пили квас, конфеты ели,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Хороводом песни пели. Отдохнули и ушли.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 остались на поляне у потухшего костра: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Две разбитых ими склянки, две размокшие баранки,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Словом, мусора гора.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Мы приехали на речку понедельник провести,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Только чистого местечка возле речки не найти.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Почему ребятам не найти места для отдыха? Кто виноват?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Какие </w:t>
      </w:r>
      <w:proofErr w:type="gramStart"/>
      <w:r>
        <w:rPr>
          <w:sz w:val="26"/>
          <w:szCs w:val="26"/>
        </w:rPr>
        <w:t>правила</w:t>
      </w:r>
      <w:proofErr w:type="gramEnd"/>
      <w:r>
        <w:rPr>
          <w:sz w:val="26"/>
          <w:szCs w:val="26"/>
        </w:rPr>
        <w:t xml:space="preserve"> они забыли, расскажите.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Чтобы все отдыхающие вели себя правильно, оставим здесь знаки, которые помогут речке оставаться чистой. Какие?</w:t>
      </w:r>
    </w:p>
    <w:p w:rsidR="00FE4A70" w:rsidRDefault="00FE4A70" w:rsidP="00FE4A70">
      <w:pPr>
        <w:ind w:left="360"/>
        <w:jc w:val="both"/>
        <w:rPr>
          <w:sz w:val="26"/>
          <w:szCs w:val="26"/>
        </w:rPr>
      </w:pPr>
    </w:p>
    <w:p w:rsidR="00FE4A70" w:rsidRDefault="00FE4A70" w:rsidP="00FE4A7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Что ж, на сегодня наше путешествие закончилось. Вежа поставил нам в дневник – 5! Вы все хорошо знаете правила поведения в природе. Мы еще будем ходить в гости к природе, повторять уже знакомые и изучать новые правила поведения, чтобы летом мы могли спокойно отправиться в настоящее путешествие в природу. А на прощание – наши пожелания.</w:t>
      </w:r>
    </w:p>
    <w:p w:rsidR="00FE4A70" w:rsidRDefault="00FE4A70" w:rsidP="00FE4A70">
      <w:pPr>
        <w:rPr>
          <w:sz w:val="26"/>
          <w:szCs w:val="26"/>
        </w:rPr>
      </w:pPr>
    </w:p>
    <w:p w:rsidR="00A87D21" w:rsidRDefault="00A87D21">
      <w:bookmarkStart w:id="0" w:name="_GoBack"/>
      <w:bookmarkEnd w:id="0"/>
    </w:p>
    <w:sectPr w:rsidR="00A8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7F6"/>
    <w:multiLevelType w:val="hybridMultilevel"/>
    <w:tmpl w:val="FC48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0A"/>
    <w:rsid w:val="006F070A"/>
    <w:rsid w:val="00A87D21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2015-02-20T16:21:00Z</dcterms:created>
  <dcterms:modified xsi:type="dcterms:W3CDTF">2015-02-20T16:22:00Z</dcterms:modified>
</cp:coreProperties>
</file>