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E3" w:rsidRDefault="00967FE3" w:rsidP="008F144F">
      <w:pPr>
        <w:rPr>
          <w:sz w:val="40"/>
          <w:szCs w:val="40"/>
        </w:rPr>
      </w:pPr>
    </w:p>
    <w:p w:rsidR="005E0DCF" w:rsidRDefault="005E0DCF" w:rsidP="005E0DCF">
      <w:pPr>
        <w:rPr>
          <w:rFonts w:ascii="Calibri" w:eastAsia="Calibri" w:hAnsi="Calibri" w:cs="Times New Roman"/>
          <w:b/>
          <w:sz w:val="32"/>
          <w:szCs w:val="32"/>
        </w:rPr>
      </w:pPr>
      <w:r>
        <w:rPr>
          <w:rFonts w:ascii="Calibri" w:eastAsia="Calibri" w:hAnsi="Calibri" w:cs="Times New Roman"/>
          <w:b/>
          <w:sz w:val="32"/>
          <w:szCs w:val="32"/>
        </w:rPr>
        <w:t xml:space="preserve">МБОУ ДОД </w:t>
      </w:r>
      <w:proofErr w:type="spellStart"/>
      <w:r>
        <w:rPr>
          <w:rFonts w:ascii="Calibri" w:eastAsia="Calibri" w:hAnsi="Calibri" w:cs="Times New Roman"/>
          <w:b/>
          <w:sz w:val="32"/>
          <w:szCs w:val="32"/>
        </w:rPr>
        <w:t>Дивеевский</w:t>
      </w:r>
      <w:proofErr w:type="spellEnd"/>
      <w:r>
        <w:rPr>
          <w:rFonts w:ascii="Calibri" w:eastAsia="Calibri" w:hAnsi="Calibri" w:cs="Times New Roman"/>
          <w:b/>
          <w:sz w:val="32"/>
          <w:szCs w:val="32"/>
        </w:rPr>
        <w:t xml:space="preserve"> районный Дом детского творчества</w:t>
      </w:r>
    </w:p>
    <w:p w:rsidR="005E0DCF" w:rsidRDefault="005E0DCF" w:rsidP="005E0DCF">
      <w:pPr>
        <w:rPr>
          <w:rFonts w:ascii="Calibri" w:eastAsia="Calibri" w:hAnsi="Calibri" w:cs="Times New Roman"/>
          <w:b/>
          <w:sz w:val="32"/>
          <w:szCs w:val="32"/>
        </w:rPr>
      </w:pPr>
    </w:p>
    <w:p w:rsidR="005E0DCF" w:rsidRDefault="005E0DCF" w:rsidP="005E0DCF">
      <w:pPr>
        <w:rPr>
          <w:rFonts w:ascii="Calibri" w:eastAsia="Calibri" w:hAnsi="Calibri" w:cs="Times New Roman"/>
          <w:b/>
          <w:sz w:val="32"/>
          <w:szCs w:val="32"/>
        </w:rPr>
      </w:pPr>
    </w:p>
    <w:p w:rsidR="005E0DCF" w:rsidRDefault="005E0DCF" w:rsidP="005E0DCF">
      <w:pPr>
        <w:jc w:val="center"/>
        <w:rPr>
          <w:rFonts w:ascii="Calibri" w:eastAsia="Calibri" w:hAnsi="Calibri" w:cs="Times New Roman"/>
          <w:b/>
          <w:sz w:val="56"/>
          <w:szCs w:val="56"/>
        </w:rPr>
      </w:pPr>
      <w:r>
        <w:rPr>
          <w:rFonts w:ascii="Calibri" w:eastAsia="Calibri" w:hAnsi="Calibri" w:cs="Times New Roman"/>
          <w:b/>
          <w:sz w:val="56"/>
          <w:szCs w:val="56"/>
        </w:rPr>
        <w:t xml:space="preserve">Мастер-класс по соленому тесту: «Новогодняя ёлка» </w:t>
      </w:r>
      <w:r>
        <w:rPr>
          <w:noProof/>
          <w:sz w:val="40"/>
          <w:szCs w:val="40"/>
          <w:lang w:eastAsia="ru-RU"/>
        </w:rPr>
        <w:drawing>
          <wp:inline distT="0" distB="0" distL="0" distR="0">
            <wp:extent cx="3565204" cy="36224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7545" cy="3624809"/>
                    </a:xfrm>
                    <a:prstGeom prst="rect">
                      <a:avLst/>
                    </a:prstGeom>
                    <a:noFill/>
                    <a:ln>
                      <a:noFill/>
                    </a:ln>
                  </pic:spPr>
                </pic:pic>
              </a:graphicData>
            </a:graphic>
          </wp:inline>
        </w:drawing>
      </w:r>
    </w:p>
    <w:p w:rsidR="005E0DCF" w:rsidRPr="005E0DCF" w:rsidRDefault="005E0DCF" w:rsidP="005E0DCF">
      <w:pPr>
        <w:rPr>
          <w:rFonts w:ascii="Calibri" w:eastAsia="Calibri" w:hAnsi="Calibri" w:cs="Times New Roman"/>
        </w:rPr>
      </w:pPr>
      <w:r>
        <w:rPr>
          <w:rFonts w:ascii="Calibri" w:eastAsia="Calibri" w:hAnsi="Calibri" w:cs="Times New Roman"/>
          <w:b/>
          <w:sz w:val="24"/>
          <w:szCs w:val="24"/>
        </w:rPr>
        <w:t xml:space="preserve">  Автор: </w:t>
      </w:r>
      <w:proofErr w:type="spellStart"/>
      <w:r>
        <w:rPr>
          <w:rFonts w:ascii="Calibri" w:eastAsia="Calibri" w:hAnsi="Calibri" w:cs="Times New Roman"/>
          <w:b/>
          <w:sz w:val="24"/>
          <w:szCs w:val="24"/>
        </w:rPr>
        <w:t>Палади</w:t>
      </w:r>
      <w:proofErr w:type="spellEnd"/>
      <w:r>
        <w:rPr>
          <w:rFonts w:ascii="Calibri" w:eastAsia="Calibri" w:hAnsi="Calibri" w:cs="Times New Roman"/>
          <w:b/>
          <w:sz w:val="24"/>
          <w:szCs w:val="24"/>
        </w:rPr>
        <w:t xml:space="preserve"> Людмила Степановна</w:t>
      </w:r>
    </w:p>
    <w:p w:rsidR="005E0DCF" w:rsidRDefault="005E0DCF" w:rsidP="005E0DCF">
      <w:pPr>
        <w:jc w:val="center"/>
        <w:rPr>
          <w:rFonts w:ascii="Calibri" w:eastAsia="Calibri" w:hAnsi="Calibri" w:cs="Times New Roman"/>
          <w:b/>
          <w:sz w:val="24"/>
          <w:szCs w:val="24"/>
        </w:rPr>
      </w:pPr>
    </w:p>
    <w:p w:rsidR="005E1108" w:rsidRDefault="005E1108" w:rsidP="005E0DCF">
      <w:pPr>
        <w:jc w:val="center"/>
        <w:rPr>
          <w:rFonts w:ascii="Calibri" w:eastAsia="Calibri" w:hAnsi="Calibri" w:cs="Times New Roman"/>
          <w:b/>
          <w:sz w:val="24"/>
          <w:szCs w:val="24"/>
        </w:rPr>
      </w:pPr>
    </w:p>
    <w:p w:rsidR="005E1108" w:rsidRDefault="005E1108" w:rsidP="005E0DCF">
      <w:pPr>
        <w:jc w:val="center"/>
        <w:rPr>
          <w:rFonts w:ascii="Calibri" w:eastAsia="Calibri" w:hAnsi="Calibri" w:cs="Times New Roman"/>
          <w:b/>
          <w:sz w:val="24"/>
          <w:szCs w:val="24"/>
        </w:rPr>
      </w:pPr>
    </w:p>
    <w:p w:rsidR="005E0DCF" w:rsidRDefault="005E0DCF" w:rsidP="005E0DCF">
      <w:pPr>
        <w:jc w:val="center"/>
        <w:rPr>
          <w:rFonts w:ascii="Calibri" w:eastAsia="Calibri" w:hAnsi="Calibri" w:cs="Times New Roman"/>
          <w:b/>
          <w:sz w:val="24"/>
          <w:szCs w:val="24"/>
        </w:rPr>
      </w:pPr>
      <w:r>
        <w:rPr>
          <w:rFonts w:ascii="Calibri" w:eastAsia="Calibri" w:hAnsi="Calibri" w:cs="Times New Roman"/>
          <w:b/>
          <w:sz w:val="24"/>
          <w:szCs w:val="24"/>
        </w:rPr>
        <w:t>С.Дивеево</w:t>
      </w:r>
    </w:p>
    <w:p w:rsidR="008F144F" w:rsidRPr="005E0DCF" w:rsidRDefault="005E0DCF" w:rsidP="005E0DCF">
      <w:pPr>
        <w:jc w:val="center"/>
        <w:rPr>
          <w:rFonts w:ascii="Calibri" w:eastAsia="Calibri" w:hAnsi="Calibri" w:cs="Times New Roman"/>
          <w:b/>
          <w:sz w:val="24"/>
          <w:szCs w:val="24"/>
        </w:rPr>
      </w:pPr>
      <w:r>
        <w:rPr>
          <w:rFonts w:ascii="Calibri" w:eastAsia="Calibri" w:hAnsi="Calibri" w:cs="Times New Roman"/>
          <w:b/>
          <w:sz w:val="24"/>
          <w:szCs w:val="24"/>
        </w:rPr>
        <w:t>2013 г.</w:t>
      </w:r>
    </w:p>
    <w:p w:rsidR="005E1108" w:rsidRDefault="005E1108" w:rsidP="008F144F">
      <w:pPr>
        <w:rPr>
          <w:rFonts w:ascii="Arial" w:hAnsi="Arial" w:cs="Arial"/>
          <w:color w:val="000000"/>
          <w:sz w:val="28"/>
          <w:szCs w:val="28"/>
          <w:shd w:val="clear" w:color="auto" w:fill="FFFFFF"/>
        </w:rPr>
      </w:pPr>
    </w:p>
    <w:p w:rsidR="005E1108" w:rsidRDefault="005E1108" w:rsidP="008F144F">
      <w:pPr>
        <w:rPr>
          <w:rFonts w:ascii="Arial" w:hAnsi="Arial" w:cs="Arial"/>
          <w:color w:val="000000"/>
          <w:sz w:val="28"/>
          <w:szCs w:val="28"/>
          <w:shd w:val="clear" w:color="auto" w:fill="FFFFFF"/>
        </w:rPr>
      </w:pPr>
    </w:p>
    <w:p w:rsidR="008F144F" w:rsidRPr="008F144F" w:rsidRDefault="008F144F" w:rsidP="008F144F">
      <w:pPr>
        <w:rPr>
          <w:rFonts w:ascii="Arial" w:hAnsi="Arial" w:cs="Arial"/>
          <w:color w:val="000000"/>
          <w:sz w:val="28"/>
          <w:szCs w:val="28"/>
          <w:shd w:val="clear" w:color="auto" w:fill="FFFFFF"/>
        </w:rPr>
      </w:pPr>
      <w:bookmarkStart w:id="0" w:name="_GoBack"/>
      <w:bookmarkEnd w:id="0"/>
      <w:r w:rsidRPr="008B5E7B">
        <w:rPr>
          <w:rFonts w:ascii="Arial" w:hAnsi="Arial" w:cs="Arial"/>
          <w:color w:val="000000"/>
          <w:sz w:val="28"/>
          <w:szCs w:val="28"/>
          <w:shd w:val="clear" w:color="auto" w:fill="FFFFFF"/>
        </w:rPr>
        <w:lastRenderedPageBreak/>
        <w:t>Соленое тесто является популярным и доступным материалом для детского творчества и изготовления поделок своими руками. Также как из пластилина, из соленого теста можно лепить изделия любого уровня сложности, поэтому делать поделки из соленого теста могут дети любого возраста. Рецепт изготовления соленого теста для лепки очень простой, ингредиенты для него найдутся в каждом доме.</w:t>
      </w:r>
    </w:p>
    <w:p w:rsidR="00DA6E38" w:rsidRDefault="008F144F" w:rsidP="00DA6E38">
      <w:pPr>
        <w:rPr>
          <w:rFonts w:ascii="Arial" w:hAnsi="Arial" w:cs="Arial"/>
          <w:color w:val="000000"/>
          <w:sz w:val="28"/>
          <w:szCs w:val="28"/>
          <w:shd w:val="clear" w:color="auto" w:fill="FFFFFF"/>
        </w:rPr>
      </w:pPr>
      <w:r w:rsidRPr="008B5E7B">
        <w:rPr>
          <w:rStyle w:val="titlemain2"/>
          <w:rFonts w:ascii="Arial" w:hAnsi="Arial" w:cs="Arial"/>
          <w:bCs/>
          <w:sz w:val="28"/>
          <w:szCs w:val="28"/>
          <w:shd w:val="clear" w:color="auto" w:fill="FFFFFF"/>
        </w:rPr>
        <w:t>Рецепт соленого теста. Как сделать соленое тесто</w:t>
      </w:r>
      <w:r w:rsidRPr="008B5E7B">
        <w:rPr>
          <w:rFonts w:ascii="Arial" w:hAnsi="Arial" w:cs="Arial"/>
          <w:sz w:val="28"/>
          <w:szCs w:val="28"/>
        </w:rPr>
        <w:br/>
      </w:r>
      <w:r w:rsidRPr="008B5E7B">
        <w:rPr>
          <w:rFonts w:ascii="Arial" w:hAnsi="Arial" w:cs="Arial"/>
          <w:color w:val="000000"/>
          <w:sz w:val="28"/>
          <w:szCs w:val="28"/>
        </w:rPr>
        <w:br/>
      </w:r>
      <w:r w:rsidRPr="008B5E7B">
        <w:rPr>
          <w:rFonts w:ascii="Arial" w:hAnsi="Arial" w:cs="Arial"/>
          <w:color w:val="000000"/>
          <w:sz w:val="28"/>
          <w:szCs w:val="28"/>
          <w:shd w:val="clear" w:color="auto" w:fill="FFFFFF"/>
        </w:rPr>
        <w:t>Вам потребуются:</w:t>
      </w:r>
      <w:r w:rsidRPr="008B5E7B">
        <w:rPr>
          <w:rFonts w:ascii="Arial" w:hAnsi="Arial" w:cs="Arial"/>
          <w:color w:val="000000"/>
          <w:sz w:val="28"/>
          <w:szCs w:val="28"/>
        </w:rPr>
        <w:br/>
      </w:r>
      <w:r w:rsidRPr="008B5E7B">
        <w:rPr>
          <w:rFonts w:ascii="Arial" w:hAnsi="Arial" w:cs="Arial"/>
          <w:color w:val="000000"/>
          <w:sz w:val="28"/>
          <w:szCs w:val="28"/>
        </w:rPr>
        <w:br/>
      </w:r>
      <w:r w:rsidRPr="008B5E7B">
        <w:rPr>
          <w:rFonts w:ascii="Arial" w:hAnsi="Arial" w:cs="Arial"/>
          <w:color w:val="000000"/>
          <w:sz w:val="28"/>
          <w:szCs w:val="28"/>
          <w:shd w:val="clear" w:color="auto" w:fill="FFFFFF"/>
        </w:rPr>
        <w:t>- мука - 2 стакана</w:t>
      </w:r>
      <w:r w:rsidRPr="008B5E7B">
        <w:rPr>
          <w:rFonts w:ascii="Arial" w:hAnsi="Arial" w:cs="Arial"/>
          <w:color w:val="000000"/>
          <w:sz w:val="28"/>
          <w:szCs w:val="28"/>
        </w:rPr>
        <w:br/>
      </w:r>
      <w:r w:rsidRPr="008B5E7B">
        <w:rPr>
          <w:rFonts w:ascii="Arial" w:hAnsi="Arial" w:cs="Arial"/>
          <w:color w:val="000000"/>
          <w:sz w:val="28"/>
          <w:szCs w:val="28"/>
          <w:shd w:val="clear" w:color="auto" w:fill="FFFFFF"/>
        </w:rPr>
        <w:t>- соль - 1 стакан</w:t>
      </w:r>
      <w:r w:rsidRPr="008B5E7B">
        <w:rPr>
          <w:rFonts w:ascii="Arial" w:hAnsi="Arial" w:cs="Arial"/>
          <w:color w:val="000000"/>
          <w:sz w:val="28"/>
          <w:szCs w:val="28"/>
        </w:rPr>
        <w:br/>
      </w:r>
      <w:r w:rsidRPr="008B5E7B">
        <w:rPr>
          <w:rFonts w:ascii="Arial" w:hAnsi="Arial" w:cs="Arial"/>
          <w:color w:val="000000"/>
          <w:sz w:val="28"/>
          <w:szCs w:val="28"/>
          <w:shd w:val="clear" w:color="auto" w:fill="FFFFFF"/>
        </w:rPr>
        <w:t>- вода - 250 гр.</w:t>
      </w:r>
      <w:r w:rsidR="005E0DCF">
        <w:rPr>
          <w:rFonts w:ascii="Arial" w:hAnsi="Arial" w:cs="Arial"/>
          <w:color w:val="000000"/>
          <w:sz w:val="28"/>
          <w:szCs w:val="28"/>
        </w:rPr>
        <w:br/>
      </w:r>
      <w:r w:rsidR="005E0DCF">
        <w:rPr>
          <w:rFonts w:ascii="Arial" w:hAnsi="Arial" w:cs="Arial"/>
          <w:color w:val="000000"/>
          <w:sz w:val="28"/>
          <w:szCs w:val="28"/>
        </w:rPr>
        <w:br/>
      </w:r>
      <w:r w:rsidR="00DA6E38">
        <w:rPr>
          <w:rFonts w:ascii="Arial" w:hAnsi="Arial" w:cs="Arial"/>
          <w:color w:val="000000"/>
          <w:sz w:val="28"/>
          <w:szCs w:val="28"/>
          <w:shd w:val="clear" w:color="auto" w:fill="FFFFFF"/>
        </w:rPr>
        <w:t>Сначала соль с мукой размешиваем хорошенько</w:t>
      </w:r>
      <w:proofErr w:type="gramStart"/>
      <w:r w:rsidR="00DA6E38">
        <w:rPr>
          <w:rFonts w:ascii="Arial" w:hAnsi="Arial" w:cs="Arial"/>
          <w:color w:val="000000"/>
          <w:sz w:val="28"/>
          <w:szCs w:val="28"/>
          <w:shd w:val="clear" w:color="auto" w:fill="FFFFFF"/>
        </w:rPr>
        <w:t xml:space="preserve"> ,</w:t>
      </w:r>
      <w:proofErr w:type="gramEnd"/>
      <w:r w:rsidR="00DA6E38">
        <w:rPr>
          <w:rFonts w:ascii="Arial" w:hAnsi="Arial" w:cs="Arial"/>
          <w:color w:val="000000"/>
          <w:sz w:val="28"/>
          <w:szCs w:val="28"/>
          <w:shd w:val="clear" w:color="auto" w:fill="FFFFFF"/>
        </w:rPr>
        <w:t>потом наливаем воду и вымешиваем тесто. Все легко и просто.</w:t>
      </w:r>
    </w:p>
    <w:p w:rsidR="00DA6E38" w:rsidRDefault="00DA6E38" w:rsidP="00DA6E38">
      <w:pPr>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Инструменты: </w:t>
      </w:r>
    </w:p>
    <w:p w:rsidR="008F144F" w:rsidRDefault="00DA6E38" w:rsidP="00DA6E38">
      <w:pPr>
        <w:rPr>
          <w:rFonts w:ascii="Arial" w:hAnsi="Arial" w:cs="Arial"/>
          <w:color w:val="000000"/>
          <w:sz w:val="28"/>
          <w:szCs w:val="28"/>
          <w:shd w:val="clear" w:color="auto" w:fill="FFFFFF"/>
        </w:rPr>
      </w:pPr>
      <w:r>
        <w:rPr>
          <w:rFonts w:ascii="Arial" w:hAnsi="Arial" w:cs="Arial"/>
          <w:color w:val="000000"/>
          <w:sz w:val="28"/>
          <w:szCs w:val="28"/>
          <w:shd w:val="clear" w:color="auto" w:fill="FFFFFF"/>
        </w:rPr>
        <w:t>Мука пшеничная обычная, соль –</w:t>
      </w:r>
      <w:r w:rsidR="005E0DCF">
        <w:rPr>
          <w:rFonts w:ascii="Arial" w:hAnsi="Arial" w:cs="Arial"/>
          <w:color w:val="000000"/>
          <w:sz w:val="28"/>
          <w:szCs w:val="28"/>
          <w:shd w:val="clear" w:color="auto" w:fill="FFFFFF"/>
        </w:rPr>
        <w:t xml:space="preserve"> э</w:t>
      </w:r>
      <w:r>
        <w:rPr>
          <w:rFonts w:ascii="Arial" w:hAnsi="Arial" w:cs="Arial"/>
          <w:color w:val="000000"/>
          <w:sz w:val="28"/>
          <w:szCs w:val="28"/>
          <w:shd w:val="clear" w:color="auto" w:fill="FFFFFF"/>
        </w:rPr>
        <w:t>кстра и вода обычная холодная, нож, лист бумаги</w:t>
      </w:r>
      <w:proofErr w:type="gramStart"/>
      <w:r>
        <w:rPr>
          <w:rFonts w:ascii="Arial" w:hAnsi="Arial" w:cs="Arial"/>
          <w:color w:val="000000"/>
          <w:sz w:val="28"/>
          <w:szCs w:val="28"/>
          <w:shd w:val="clear" w:color="auto" w:fill="FFFFFF"/>
        </w:rPr>
        <w:t xml:space="preserve"> ,</w:t>
      </w:r>
      <w:proofErr w:type="gramEnd"/>
      <w:r>
        <w:rPr>
          <w:rFonts w:ascii="Arial" w:hAnsi="Arial" w:cs="Arial"/>
          <w:color w:val="000000"/>
          <w:sz w:val="28"/>
          <w:szCs w:val="28"/>
          <w:shd w:val="clear" w:color="auto" w:fill="FFFFFF"/>
        </w:rPr>
        <w:t>карандаш, емкость с водой, акварельные краски</w:t>
      </w:r>
      <w:r w:rsidR="005E0DCF">
        <w:rPr>
          <w:rFonts w:ascii="Arial" w:hAnsi="Arial" w:cs="Arial"/>
          <w:color w:val="000000"/>
          <w:sz w:val="28"/>
          <w:szCs w:val="28"/>
          <w:shd w:val="clear" w:color="auto" w:fill="FFFFFF"/>
        </w:rPr>
        <w:t>.</w:t>
      </w:r>
    </w:p>
    <w:p w:rsidR="005E0DCF" w:rsidRDefault="005E0DCF" w:rsidP="00DA6E38">
      <w:pPr>
        <w:rPr>
          <w:rFonts w:ascii="Arial" w:hAnsi="Arial" w:cs="Arial"/>
          <w:color w:val="000000"/>
          <w:sz w:val="28"/>
          <w:szCs w:val="28"/>
          <w:shd w:val="clear" w:color="auto" w:fill="FFFFFF"/>
        </w:rPr>
      </w:pPr>
    </w:p>
    <w:p w:rsidR="00292B14" w:rsidRDefault="00DA6E38" w:rsidP="005E0DCF">
      <w:pPr>
        <w:jc w:val="center"/>
      </w:pPr>
      <w:r w:rsidRPr="00DA6E38">
        <w:rPr>
          <w:noProof/>
          <w:lang w:eastAsia="ru-RU"/>
        </w:rPr>
        <w:drawing>
          <wp:inline distT="0" distB="0" distL="0" distR="0">
            <wp:extent cx="3848670" cy="289267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6702" cy="2898707"/>
                    </a:xfrm>
                    <a:prstGeom prst="rect">
                      <a:avLst/>
                    </a:prstGeom>
                    <a:noFill/>
                    <a:ln>
                      <a:noFill/>
                    </a:ln>
                  </pic:spPr>
                </pic:pic>
              </a:graphicData>
            </a:graphic>
          </wp:inline>
        </w:drawing>
      </w:r>
    </w:p>
    <w:p w:rsidR="005E0DCF" w:rsidRDefault="005E0DCF" w:rsidP="00DA6E38">
      <w:pPr>
        <w:rPr>
          <w:rFonts w:ascii="Arial" w:hAnsi="Arial" w:cs="Arial"/>
          <w:sz w:val="28"/>
          <w:szCs w:val="28"/>
        </w:rPr>
      </w:pPr>
    </w:p>
    <w:p w:rsidR="005E0DCF" w:rsidRDefault="005E0DCF" w:rsidP="00DA6E38">
      <w:pPr>
        <w:rPr>
          <w:rFonts w:ascii="Arial" w:hAnsi="Arial" w:cs="Arial"/>
          <w:sz w:val="28"/>
          <w:szCs w:val="28"/>
        </w:rPr>
      </w:pPr>
    </w:p>
    <w:p w:rsidR="00DA6E38" w:rsidRDefault="00DA6E38" w:rsidP="005E0DCF">
      <w:pPr>
        <w:jc w:val="center"/>
        <w:rPr>
          <w:rFonts w:ascii="Arial" w:hAnsi="Arial" w:cs="Arial"/>
          <w:sz w:val="28"/>
          <w:szCs w:val="28"/>
        </w:rPr>
      </w:pPr>
      <w:r w:rsidRPr="005E0DCF">
        <w:rPr>
          <w:rFonts w:ascii="Arial" w:hAnsi="Arial" w:cs="Arial"/>
          <w:sz w:val="28"/>
          <w:szCs w:val="28"/>
        </w:rPr>
        <w:lastRenderedPageBreak/>
        <w:t>На чистом листе бумаги рисуем треугольник:</w:t>
      </w:r>
    </w:p>
    <w:p w:rsidR="00906F17" w:rsidRPr="005E0DCF" w:rsidRDefault="00906F17" w:rsidP="005E0DCF">
      <w:pPr>
        <w:jc w:val="center"/>
        <w:rPr>
          <w:rFonts w:ascii="Arial" w:hAnsi="Arial" w:cs="Arial"/>
          <w:sz w:val="28"/>
          <w:szCs w:val="28"/>
        </w:rPr>
      </w:pPr>
    </w:p>
    <w:p w:rsidR="00DA6E38" w:rsidRDefault="00DA6E38" w:rsidP="005E0DCF">
      <w:pPr>
        <w:jc w:val="center"/>
      </w:pPr>
      <w:r w:rsidRPr="00DA6E38">
        <w:rPr>
          <w:noProof/>
          <w:lang w:eastAsia="ru-RU"/>
        </w:rPr>
        <w:drawing>
          <wp:inline distT="0" distB="0" distL="0" distR="0">
            <wp:extent cx="3763108" cy="2857062"/>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5130" cy="2858597"/>
                    </a:xfrm>
                    <a:prstGeom prst="rect">
                      <a:avLst/>
                    </a:prstGeom>
                    <a:noFill/>
                    <a:ln>
                      <a:noFill/>
                    </a:ln>
                  </pic:spPr>
                </pic:pic>
              </a:graphicData>
            </a:graphic>
          </wp:inline>
        </w:drawing>
      </w:r>
    </w:p>
    <w:p w:rsidR="005E0DCF" w:rsidRDefault="005E0DCF" w:rsidP="005E0DCF">
      <w:pPr>
        <w:jc w:val="center"/>
      </w:pPr>
    </w:p>
    <w:p w:rsidR="00906F17" w:rsidRDefault="00906F17" w:rsidP="005E0DCF">
      <w:pPr>
        <w:jc w:val="center"/>
        <w:rPr>
          <w:rFonts w:ascii="Arial" w:hAnsi="Arial" w:cs="Arial"/>
          <w:sz w:val="28"/>
          <w:szCs w:val="28"/>
        </w:rPr>
      </w:pPr>
    </w:p>
    <w:p w:rsidR="00DA6E38" w:rsidRPr="005E0DCF" w:rsidRDefault="00DA6E38" w:rsidP="005E0DCF">
      <w:pPr>
        <w:jc w:val="center"/>
        <w:rPr>
          <w:rFonts w:ascii="Arial" w:hAnsi="Arial" w:cs="Arial"/>
          <w:sz w:val="28"/>
          <w:szCs w:val="28"/>
        </w:rPr>
      </w:pPr>
      <w:r w:rsidRPr="005E0DCF">
        <w:rPr>
          <w:rFonts w:ascii="Arial" w:hAnsi="Arial" w:cs="Arial"/>
          <w:sz w:val="28"/>
          <w:szCs w:val="28"/>
        </w:rPr>
        <w:t xml:space="preserve">Пропускаем тесто через </w:t>
      </w:r>
      <w:proofErr w:type="spellStart"/>
      <w:r w:rsidR="00906F17">
        <w:rPr>
          <w:rFonts w:ascii="Arial" w:hAnsi="Arial" w:cs="Arial"/>
          <w:sz w:val="28"/>
          <w:szCs w:val="28"/>
        </w:rPr>
        <w:t>чесноко</w:t>
      </w:r>
      <w:r w:rsidR="00906F17" w:rsidRPr="005E0DCF">
        <w:rPr>
          <w:rFonts w:ascii="Arial" w:hAnsi="Arial" w:cs="Arial"/>
          <w:sz w:val="28"/>
          <w:szCs w:val="28"/>
        </w:rPr>
        <w:t>давку</w:t>
      </w:r>
      <w:proofErr w:type="spellEnd"/>
      <w:r w:rsidRPr="005E0DCF">
        <w:rPr>
          <w:rFonts w:ascii="Arial" w:hAnsi="Arial" w:cs="Arial"/>
          <w:sz w:val="28"/>
          <w:szCs w:val="28"/>
        </w:rPr>
        <w:t>,</w:t>
      </w:r>
      <w:r w:rsidR="008712D9">
        <w:rPr>
          <w:rFonts w:ascii="Arial" w:hAnsi="Arial" w:cs="Arial"/>
          <w:sz w:val="28"/>
          <w:szCs w:val="28"/>
        </w:rPr>
        <w:t xml:space="preserve"> </w:t>
      </w:r>
      <w:r w:rsidRPr="005E0DCF">
        <w:rPr>
          <w:rFonts w:ascii="Arial" w:hAnsi="Arial" w:cs="Arial"/>
          <w:sz w:val="28"/>
          <w:szCs w:val="28"/>
        </w:rPr>
        <w:t>получаем иголки для елки;</w:t>
      </w:r>
    </w:p>
    <w:p w:rsidR="00906F17" w:rsidRDefault="00906F17" w:rsidP="008F144F"/>
    <w:p w:rsidR="00DA6E38" w:rsidRDefault="005E0DCF" w:rsidP="008F144F">
      <w:r w:rsidRPr="00DA6E38">
        <w:rPr>
          <w:noProof/>
          <w:lang w:eastAsia="ru-RU"/>
        </w:rPr>
        <w:drawing>
          <wp:anchor distT="0" distB="0" distL="114300" distR="114300" simplePos="0" relativeHeight="251658240" behindDoc="0" locked="0" layoutInCell="1" allowOverlap="1">
            <wp:simplePos x="0" y="0"/>
            <wp:positionH relativeFrom="column">
              <wp:posOffset>1161415</wp:posOffset>
            </wp:positionH>
            <wp:positionV relativeFrom="paragraph">
              <wp:posOffset>243205</wp:posOffset>
            </wp:positionV>
            <wp:extent cx="3692525" cy="2821940"/>
            <wp:effectExtent l="0" t="0" r="0" b="0"/>
            <wp:wrapSquare wrapText="bothSides"/>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2525" cy="2821940"/>
                    </a:xfrm>
                    <a:prstGeom prst="rect">
                      <a:avLst/>
                    </a:prstGeom>
                    <a:noFill/>
                    <a:ln>
                      <a:noFill/>
                    </a:ln>
                  </pic:spPr>
                </pic:pic>
              </a:graphicData>
            </a:graphic>
          </wp:anchor>
        </w:drawing>
      </w:r>
    </w:p>
    <w:p w:rsidR="00DA6E38" w:rsidRDefault="00DA6E38" w:rsidP="005E0DCF">
      <w:pPr>
        <w:jc w:val="center"/>
      </w:pPr>
    </w:p>
    <w:p w:rsidR="00DA6E38" w:rsidRPr="00DA6E38" w:rsidRDefault="00DA6E38" w:rsidP="00DA6E38"/>
    <w:p w:rsidR="00DA6E38" w:rsidRPr="00DA6E38" w:rsidRDefault="00DA6E38" w:rsidP="00DA6E38"/>
    <w:p w:rsidR="00DA6E38" w:rsidRPr="00DA6E38" w:rsidRDefault="00DA6E38" w:rsidP="00DA6E38"/>
    <w:p w:rsidR="00DA6E38" w:rsidRPr="00DA6E38" w:rsidRDefault="00DA6E38" w:rsidP="00DA6E38"/>
    <w:p w:rsidR="00DA6E38" w:rsidRPr="00DA6E38" w:rsidRDefault="00DA6E38" w:rsidP="00DA6E38"/>
    <w:p w:rsidR="00DA6E38" w:rsidRPr="00DA6E38" w:rsidRDefault="00DA6E38" w:rsidP="00DA6E38"/>
    <w:p w:rsidR="00DA6E38" w:rsidRPr="00967FE3" w:rsidRDefault="00DA6E38" w:rsidP="005E0DCF">
      <w:pPr>
        <w:jc w:val="center"/>
      </w:pPr>
    </w:p>
    <w:p w:rsidR="006202D8" w:rsidRPr="00967FE3" w:rsidRDefault="006202D8" w:rsidP="00DA6E38"/>
    <w:p w:rsidR="00906F17" w:rsidRDefault="00906F17" w:rsidP="006202D8">
      <w:pPr>
        <w:rPr>
          <w:sz w:val="28"/>
          <w:szCs w:val="28"/>
        </w:rPr>
      </w:pPr>
    </w:p>
    <w:p w:rsidR="00906F17" w:rsidRDefault="00906F17" w:rsidP="006202D8">
      <w:pPr>
        <w:rPr>
          <w:sz w:val="28"/>
          <w:szCs w:val="28"/>
        </w:rPr>
      </w:pPr>
    </w:p>
    <w:p w:rsidR="006202D8" w:rsidRPr="00906F17" w:rsidRDefault="006202D8" w:rsidP="00906F17">
      <w:pPr>
        <w:jc w:val="center"/>
        <w:rPr>
          <w:rFonts w:ascii="Arial" w:hAnsi="Arial" w:cs="Arial"/>
          <w:sz w:val="28"/>
          <w:szCs w:val="28"/>
        </w:rPr>
      </w:pPr>
      <w:r w:rsidRPr="00906F17">
        <w:rPr>
          <w:rFonts w:ascii="Arial" w:hAnsi="Arial" w:cs="Arial"/>
          <w:sz w:val="28"/>
          <w:szCs w:val="28"/>
        </w:rPr>
        <w:lastRenderedPageBreak/>
        <w:t>Дальше берем</w:t>
      </w:r>
      <w:r w:rsidR="00906F17">
        <w:rPr>
          <w:rFonts w:ascii="Arial" w:hAnsi="Arial" w:cs="Arial"/>
          <w:sz w:val="28"/>
          <w:szCs w:val="28"/>
        </w:rPr>
        <w:t xml:space="preserve"> по три таких иголочек-колбасок</w:t>
      </w:r>
      <w:r w:rsidRPr="00906F17">
        <w:rPr>
          <w:rFonts w:ascii="Arial" w:hAnsi="Arial" w:cs="Arial"/>
          <w:sz w:val="28"/>
          <w:szCs w:val="28"/>
        </w:rPr>
        <w:t>,скручиваем</w:t>
      </w:r>
      <w:r w:rsidR="00906F17">
        <w:rPr>
          <w:rFonts w:ascii="Arial" w:hAnsi="Arial" w:cs="Arial"/>
          <w:sz w:val="28"/>
          <w:szCs w:val="28"/>
        </w:rPr>
        <w:t>,</w:t>
      </w:r>
    </w:p>
    <w:p w:rsidR="006202D8" w:rsidRPr="00906F17" w:rsidRDefault="00906F17" w:rsidP="00906F17">
      <w:pPr>
        <w:jc w:val="center"/>
        <w:rPr>
          <w:rFonts w:ascii="Arial" w:hAnsi="Arial" w:cs="Arial"/>
          <w:sz w:val="28"/>
          <w:szCs w:val="28"/>
        </w:rPr>
      </w:pPr>
      <w:r>
        <w:rPr>
          <w:rFonts w:ascii="Arial" w:hAnsi="Arial" w:cs="Arial"/>
          <w:sz w:val="28"/>
          <w:szCs w:val="28"/>
        </w:rPr>
        <w:t>н</w:t>
      </w:r>
      <w:r w:rsidR="006202D8" w:rsidRPr="00906F17">
        <w:rPr>
          <w:rFonts w:ascii="Arial" w:hAnsi="Arial" w:cs="Arial"/>
          <w:sz w:val="28"/>
          <w:szCs w:val="28"/>
        </w:rPr>
        <w:t>а</w:t>
      </w:r>
      <w:r>
        <w:rPr>
          <w:rFonts w:ascii="Arial" w:hAnsi="Arial" w:cs="Arial"/>
          <w:sz w:val="28"/>
          <w:szCs w:val="28"/>
        </w:rPr>
        <w:t>бираем  полосатую юбку для елки.</w:t>
      </w:r>
    </w:p>
    <w:p w:rsidR="006202D8" w:rsidRDefault="00906F17" w:rsidP="006202D8">
      <w:pPr>
        <w:rPr>
          <w:sz w:val="28"/>
          <w:szCs w:val="28"/>
        </w:rPr>
      </w:pPr>
      <w:r w:rsidRPr="006202D8">
        <w:rPr>
          <w:noProof/>
          <w:lang w:eastAsia="ru-RU"/>
        </w:rPr>
        <w:drawing>
          <wp:anchor distT="0" distB="0" distL="114300" distR="114300" simplePos="0" relativeHeight="251660288" behindDoc="0" locked="0" layoutInCell="1" allowOverlap="1">
            <wp:simplePos x="0" y="0"/>
            <wp:positionH relativeFrom="column">
              <wp:posOffset>871220</wp:posOffset>
            </wp:positionH>
            <wp:positionV relativeFrom="paragraph">
              <wp:posOffset>275590</wp:posOffset>
            </wp:positionV>
            <wp:extent cx="4000500" cy="2999740"/>
            <wp:effectExtent l="0" t="0" r="0" b="0"/>
            <wp:wrapSquare wrapText="bothSides"/>
            <wp:docPr id="3" name="Рисунок 1" descr="H:\DCIM\342CANON\IMG_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342CANON\IMG_4221.JPG"/>
                    <pic:cNvPicPr>
                      <a:picLocks noChangeAspect="1" noChangeArrowheads="1"/>
                    </pic:cNvPicPr>
                  </pic:nvPicPr>
                  <pic:blipFill>
                    <a:blip r:embed="rId8" cstate="screen"/>
                    <a:srcRect/>
                    <a:stretch>
                      <a:fillRect/>
                    </a:stretch>
                  </pic:blipFill>
                  <pic:spPr bwMode="auto">
                    <a:xfrm>
                      <a:off x="0" y="0"/>
                      <a:ext cx="4000500" cy="2999740"/>
                    </a:xfrm>
                    <a:prstGeom prst="rect">
                      <a:avLst/>
                    </a:prstGeom>
                    <a:noFill/>
                    <a:ln w="9525">
                      <a:noFill/>
                      <a:miter lim="800000"/>
                      <a:headEnd/>
                      <a:tailEnd/>
                    </a:ln>
                  </pic:spPr>
                </pic:pic>
              </a:graphicData>
            </a:graphic>
          </wp:anchor>
        </w:drawing>
      </w:r>
    </w:p>
    <w:p w:rsidR="00906F17" w:rsidRPr="006202D8" w:rsidRDefault="00906F17" w:rsidP="00906F17">
      <w:pPr>
        <w:rPr>
          <w:sz w:val="28"/>
          <w:szCs w:val="28"/>
        </w:rPr>
      </w:pPr>
    </w:p>
    <w:p w:rsidR="006202D8" w:rsidRPr="006202D8" w:rsidRDefault="006202D8" w:rsidP="006202D8">
      <w:pPr>
        <w:rPr>
          <w:sz w:val="28"/>
          <w:szCs w:val="28"/>
        </w:rPr>
      </w:pPr>
    </w:p>
    <w:p w:rsidR="00DA6E38" w:rsidRPr="00DA6E38" w:rsidRDefault="00DA6E38" w:rsidP="00DA6E38"/>
    <w:p w:rsidR="00DA6E38" w:rsidRDefault="00DA6E38" w:rsidP="008F144F">
      <w:r>
        <w:br w:type="textWrapping" w:clear="all"/>
      </w:r>
    </w:p>
    <w:p w:rsidR="00906F17" w:rsidRDefault="00906F17" w:rsidP="008F144F"/>
    <w:p w:rsidR="00DA6E38" w:rsidRPr="00906F17" w:rsidRDefault="006202D8" w:rsidP="008F144F">
      <w:pPr>
        <w:rPr>
          <w:rFonts w:ascii="Arial" w:hAnsi="Arial" w:cs="Arial"/>
          <w:sz w:val="28"/>
          <w:szCs w:val="28"/>
        </w:rPr>
      </w:pPr>
      <w:r w:rsidRPr="00906F17">
        <w:rPr>
          <w:rFonts w:ascii="Arial" w:hAnsi="Arial" w:cs="Arial"/>
          <w:sz w:val="28"/>
          <w:szCs w:val="28"/>
        </w:rPr>
        <w:t>Детали смазываем водой</w:t>
      </w:r>
      <w:r w:rsidR="008712D9">
        <w:rPr>
          <w:rFonts w:ascii="Arial" w:hAnsi="Arial" w:cs="Arial"/>
          <w:sz w:val="28"/>
          <w:szCs w:val="28"/>
        </w:rPr>
        <w:t>,</w:t>
      </w:r>
      <w:r w:rsidRPr="00906F17">
        <w:rPr>
          <w:rFonts w:ascii="Arial" w:hAnsi="Arial" w:cs="Arial"/>
          <w:sz w:val="28"/>
          <w:szCs w:val="28"/>
        </w:rPr>
        <w:t xml:space="preserve"> чтобы потом не отклеились. В </w:t>
      </w:r>
      <w:proofErr w:type="gramStart"/>
      <w:r w:rsidRPr="00906F17">
        <w:rPr>
          <w:rFonts w:ascii="Arial" w:hAnsi="Arial" w:cs="Arial"/>
          <w:sz w:val="28"/>
          <w:szCs w:val="28"/>
        </w:rPr>
        <w:t>тесто</w:t>
      </w:r>
      <w:r w:rsidR="00906F17">
        <w:rPr>
          <w:rFonts w:ascii="Arial" w:hAnsi="Arial" w:cs="Arial"/>
          <w:sz w:val="28"/>
          <w:szCs w:val="28"/>
        </w:rPr>
        <w:t>-</w:t>
      </w:r>
      <w:r w:rsidRPr="00906F17">
        <w:rPr>
          <w:rFonts w:ascii="Arial" w:hAnsi="Arial" w:cs="Arial"/>
          <w:sz w:val="28"/>
          <w:szCs w:val="28"/>
        </w:rPr>
        <w:t>пластике</w:t>
      </w:r>
      <w:proofErr w:type="gramEnd"/>
      <w:r w:rsidRPr="00906F17">
        <w:rPr>
          <w:rFonts w:ascii="Arial" w:hAnsi="Arial" w:cs="Arial"/>
          <w:sz w:val="28"/>
          <w:szCs w:val="28"/>
        </w:rPr>
        <w:t xml:space="preserve"> вода служит вместо клея.</w:t>
      </w:r>
    </w:p>
    <w:p w:rsidR="006202D8" w:rsidRPr="008B5E7B" w:rsidRDefault="006202D8" w:rsidP="006202D8">
      <w:pPr>
        <w:rPr>
          <w:sz w:val="28"/>
          <w:szCs w:val="28"/>
        </w:rPr>
      </w:pPr>
    </w:p>
    <w:p w:rsidR="006202D8" w:rsidRDefault="006202D8" w:rsidP="00906F17">
      <w:pPr>
        <w:jc w:val="center"/>
      </w:pPr>
      <w:r w:rsidRPr="006202D8">
        <w:rPr>
          <w:noProof/>
          <w:lang w:eastAsia="ru-RU"/>
        </w:rPr>
        <w:drawing>
          <wp:inline distT="0" distB="0" distL="0" distR="0">
            <wp:extent cx="3886200" cy="2914650"/>
            <wp:effectExtent l="0" t="0" r="0" b="0"/>
            <wp:docPr id="1" name="Рисунок 2" descr="H:\DCIM\342CANON\IMG_4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342CANON\IMG_4222.JPG"/>
                    <pic:cNvPicPr>
                      <a:picLocks noChangeAspect="1" noChangeArrowheads="1"/>
                    </pic:cNvPicPr>
                  </pic:nvPicPr>
                  <pic:blipFill>
                    <a:blip r:embed="rId9" cstate="screen"/>
                    <a:srcRect/>
                    <a:stretch>
                      <a:fillRect/>
                    </a:stretch>
                  </pic:blipFill>
                  <pic:spPr bwMode="auto">
                    <a:xfrm>
                      <a:off x="0" y="0"/>
                      <a:ext cx="3888931" cy="2916698"/>
                    </a:xfrm>
                    <a:prstGeom prst="rect">
                      <a:avLst/>
                    </a:prstGeom>
                    <a:noFill/>
                    <a:ln w="9525">
                      <a:noFill/>
                      <a:miter lim="800000"/>
                      <a:headEnd/>
                      <a:tailEnd/>
                    </a:ln>
                  </pic:spPr>
                </pic:pic>
              </a:graphicData>
            </a:graphic>
          </wp:inline>
        </w:drawing>
      </w:r>
    </w:p>
    <w:p w:rsidR="006202D8" w:rsidRDefault="006202D8" w:rsidP="008F144F"/>
    <w:p w:rsidR="00906F17" w:rsidRDefault="00906F17" w:rsidP="006202D8">
      <w:pPr>
        <w:rPr>
          <w:sz w:val="28"/>
          <w:szCs w:val="28"/>
        </w:rPr>
      </w:pPr>
    </w:p>
    <w:p w:rsidR="006202D8" w:rsidRPr="00906F17" w:rsidRDefault="006202D8" w:rsidP="00906F17">
      <w:pPr>
        <w:jc w:val="center"/>
        <w:rPr>
          <w:rFonts w:ascii="Arial" w:hAnsi="Arial" w:cs="Arial"/>
          <w:sz w:val="28"/>
          <w:szCs w:val="28"/>
        </w:rPr>
      </w:pPr>
      <w:r w:rsidRPr="00906F17">
        <w:rPr>
          <w:rFonts w:ascii="Arial" w:hAnsi="Arial" w:cs="Arial"/>
          <w:sz w:val="28"/>
          <w:szCs w:val="28"/>
        </w:rPr>
        <w:lastRenderedPageBreak/>
        <w:t>И так далее по готовому рис</w:t>
      </w:r>
      <w:r w:rsidR="00906F17">
        <w:rPr>
          <w:rFonts w:ascii="Arial" w:hAnsi="Arial" w:cs="Arial"/>
          <w:sz w:val="28"/>
          <w:szCs w:val="28"/>
        </w:rPr>
        <w:t>унку набираем полоски юбок елки:</w:t>
      </w:r>
    </w:p>
    <w:p w:rsidR="006202D8" w:rsidRDefault="006202D8" w:rsidP="00906F17">
      <w:pPr>
        <w:jc w:val="center"/>
      </w:pPr>
      <w:r w:rsidRPr="006202D8">
        <w:rPr>
          <w:noProof/>
          <w:lang w:eastAsia="ru-RU"/>
        </w:rPr>
        <w:drawing>
          <wp:inline distT="0" distB="0" distL="0" distR="0">
            <wp:extent cx="3941133" cy="2955851"/>
            <wp:effectExtent l="0" t="0" r="0" b="0"/>
            <wp:docPr id="4" name="Рисунок 3" descr="H:\DCIM\342CANON\IMG_4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CIM\342CANON\IMG_4225.JPG"/>
                    <pic:cNvPicPr>
                      <a:picLocks noChangeAspect="1" noChangeArrowheads="1"/>
                    </pic:cNvPicPr>
                  </pic:nvPicPr>
                  <pic:blipFill>
                    <a:blip r:embed="rId10" cstate="screen"/>
                    <a:srcRect/>
                    <a:stretch>
                      <a:fillRect/>
                    </a:stretch>
                  </pic:blipFill>
                  <pic:spPr bwMode="auto">
                    <a:xfrm>
                      <a:off x="0" y="0"/>
                      <a:ext cx="3949098" cy="2961824"/>
                    </a:xfrm>
                    <a:prstGeom prst="rect">
                      <a:avLst/>
                    </a:prstGeom>
                    <a:noFill/>
                    <a:ln w="9525">
                      <a:noFill/>
                      <a:miter lim="800000"/>
                      <a:headEnd/>
                      <a:tailEnd/>
                    </a:ln>
                  </pic:spPr>
                </pic:pic>
              </a:graphicData>
            </a:graphic>
          </wp:inline>
        </w:drawing>
      </w:r>
    </w:p>
    <w:p w:rsidR="006202D8" w:rsidRDefault="006202D8" w:rsidP="008F144F"/>
    <w:p w:rsidR="006202D8" w:rsidRDefault="006202D8" w:rsidP="008F144F"/>
    <w:p w:rsidR="00490EA5" w:rsidRDefault="00490EA5" w:rsidP="00906F17">
      <w:pPr>
        <w:jc w:val="center"/>
        <w:rPr>
          <w:rFonts w:ascii="Arial" w:hAnsi="Arial" w:cs="Arial"/>
          <w:sz w:val="28"/>
          <w:szCs w:val="28"/>
        </w:rPr>
      </w:pPr>
    </w:p>
    <w:p w:rsidR="006202D8" w:rsidRPr="00906F17" w:rsidRDefault="006202D8" w:rsidP="00906F17">
      <w:pPr>
        <w:jc w:val="center"/>
        <w:rPr>
          <w:rFonts w:ascii="Arial" w:hAnsi="Arial" w:cs="Arial"/>
          <w:sz w:val="28"/>
          <w:szCs w:val="28"/>
        </w:rPr>
      </w:pPr>
      <w:r w:rsidRPr="00906F17">
        <w:rPr>
          <w:rFonts w:ascii="Arial" w:hAnsi="Arial" w:cs="Arial"/>
          <w:sz w:val="28"/>
          <w:szCs w:val="28"/>
        </w:rPr>
        <w:t>Вот такая готовая не раскрашенная елка должна получить</w:t>
      </w:r>
      <w:r w:rsidR="00906F17">
        <w:rPr>
          <w:rFonts w:ascii="Arial" w:hAnsi="Arial" w:cs="Arial"/>
          <w:sz w:val="28"/>
          <w:szCs w:val="28"/>
        </w:rPr>
        <w:t>ся:</w:t>
      </w:r>
    </w:p>
    <w:p w:rsidR="00490EA5" w:rsidRDefault="00490EA5" w:rsidP="00906F17">
      <w:pPr>
        <w:jc w:val="center"/>
      </w:pPr>
    </w:p>
    <w:p w:rsidR="00490EA5" w:rsidRDefault="00490EA5" w:rsidP="00906F17">
      <w:pPr>
        <w:jc w:val="center"/>
      </w:pPr>
    </w:p>
    <w:p w:rsidR="006202D8" w:rsidRDefault="006202D8" w:rsidP="00906F17">
      <w:pPr>
        <w:jc w:val="center"/>
      </w:pPr>
      <w:r w:rsidRPr="006202D8">
        <w:rPr>
          <w:noProof/>
          <w:lang w:eastAsia="ru-RU"/>
        </w:rPr>
        <w:drawing>
          <wp:inline distT="0" distB="0" distL="0" distR="0">
            <wp:extent cx="3784599" cy="2838450"/>
            <wp:effectExtent l="0" t="0" r="0" b="0"/>
            <wp:docPr id="9" name="Рисунок 5" descr="H:\DCIM\341CANON\IMG_4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CIM\341CANON\IMG_4165.JPG"/>
                    <pic:cNvPicPr>
                      <a:picLocks noChangeAspect="1" noChangeArrowheads="1"/>
                    </pic:cNvPicPr>
                  </pic:nvPicPr>
                  <pic:blipFill>
                    <a:blip r:embed="rId11" cstate="screen"/>
                    <a:srcRect/>
                    <a:stretch>
                      <a:fillRect/>
                    </a:stretch>
                  </pic:blipFill>
                  <pic:spPr bwMode="auto">
                    <a:xfrm rot="10800000" flipV="1">
                      <a:off x="0" y="0"/>
                      <a:ext cx="3789717" cy="2842288"/>
                    </a:xfrm>
                    <a:prstGeom prst="rect">
                      <a:avLst/>
                    </a:prstGeom>
                    <a:noFill/>
                    <a:ln w="9525">
                      <a:noFill/>
                      <a:miter lim="800000"/>
                      <a:headEnd/>
                      <a:tailEnd/>
                    </a:ln>
                  </pic:spPr>
                </pic:pic>
              </a:graphicData>
            </a:graphic>
          </wp:inline>
        </w:drawing>
      </w:r>
    </w:p>
    <w:p w:rsidR="00906F17" w:rsidRDefault="00906F17" w:rsidP="006202D8">
      <w:pPr>
        <w:rPr>
          <w:sz w:val="28"/>
          <w:szCs w:val="28"/>
        </w:rPr>
      </w:pPr>
    </w:p>
    <w:p w:rsidR="006202D8" w:rsidRDefault="00490EA5" w:rsidP="00490EA5">
      <w:pPr>
        <w:jc w:val="center"/>
        <w:rPr>
          <w:rFonts w:ascii="Arial" w:hAnsi="Arial" w:cs="Arial"/>
          <w:sz w:val="28"/>
          <w:szCs w:val="28"/>
        </w:rPr>
      </w:pPr>
      <w:r w:rsidRPr="00490EA5">
        <w:rPr>
          <w:rFonts w:ascii="Arial" w:hAnsi="Arial" w:cs="Arial"/>
          <w:sz w:val="28"/>
          <w:szCs w:val="28"/>
        </w:rPr>
        <w:lastRenderedPageBreak/>
        <w:t>Л</w:t>
      </w:r>
      <w:r w:rsidR="006202D8" w:rsidRPr="00490EA5">
        <w:rPr>
          <w:rFonts w:ascii="Arial" w:hAnsi="Arial" w:cs="Arial"/>
          <w:sz w:val="28"/>
          <w:szCs w:val="28"/>
        </w:rPr>
        <w:t>епим</w:t>
      </w:r>
      <w:r>
        <w:rPr>
          <w:rFonts w:ascii="Arial" w:hAnsi="Arial" w:cs="Arial"/>
          <w:sz w:val="28"/>
          <w:szCs w:val="28"/>
        </w:rPr>
        <w:t xml:space="preserve"> бантики из соленого теста, с</w:t>
      </w:r>
      <w:r w:rsidR="006202D8" w:rsidRPr="00490EA5">
        <w:rPr>
          <w:rFonts w:ascii="Arial" w:hAnsi="Arial" w:cs="Arial"/>
          <w:sz w:val="28"/>
          <w:szCs w:val="28"/>
        </w:rPr>
        <w:t xml:space="preserve"> помощью ножа придаем</w:t>
      </w:r>
      <w:r>
        <w:rPr>
          <w:rFonts w:ascii="Arial" w:hAnsi="Arial" w:cs="Arial"/>
          <w:sz w:val="28"/>
          <w:szCs w:val="28"/>
        </w:rPr>
        <w:t xml:space="preserve"> им форму</w:t>
      </w:r>
      <w:r w:rsidR="006202D8" w:rsidRPr="00490EA5">
        <w:rPr>
          <w:rFonts w:ascii="Arial" w:hAnsi="Arial" w:cs="Arial"/>
          <w:sz w:val="28"/>
          <w:szCs w:val="28"/>
        </w:rPr>
        <w:t xml:space="preserve"> и пр</w:t>
      </w:r>
      <w:r>
        <w:rPr>
          <w:rFonts w:ascii="Arial" w:hAnsi="Arial" w:cs="Arial"/>
          <w:sz w:val="28"/>
          <w:szCs w:val="28"/>
        </w:rPr>
        <w:t>икрепляем их к елке водой:</w:t>
      </w:r>
    </w:p>
    <w:p w:rsidR="00490EA5" w:rsidRPr="00490EA5" w:rsidRDefault="00490EA5" w:rsidP="00490EA5">
      <w:pPr>
        <w:jc w:val="center"/>
        <w:rPr>
          <w:sz w:val="28"/>
          <w:szCs w:val="28"/>
        </w:rPr>
      </w:pPr>
    </w:p>
    <w:p w:rsidR="006202D8" w:rsidRDefault="006202D8" w:rsidP="00490EA5">
      <w:pPr>
        <w:jc w:val="center"/>
        <w:rPr>
          <w:sz w:val="28"/>
          <w:szCs w:val="28"/>
        </w:rPr>
      </w:pPr>
      <w:r w:rsidRPr="006202D8">
        <w:rPr>
          <w:noProof/>
          <w:sz w:val="28"/>
          <w:szCs w:val="28"/>
          <w:lang w:eastAsia="ru-RU"/>
        </w:rPr>
        <w:drawing>
          <wp:inline distT="0" distB="0" distL="0" distR="0">
            <wp:extent cx="3721100" cy="2790825"/>
            <wp:effectExtent l="0" t="0" r="0" b="0"/>
            <wp:docPr id="11" name="Рисунок 6" descr="H:\DCIM\341CANON\IMG_4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CIM\341CANON\IMG_4167.JPG"/>
                    <pic:cNvPicPr>
                      <a:picLocks noChangeAspect="1" noChangeArrowheads="1"/>
                    </pic:cNvPicPr>
                  </pic:nvPicPr>
                  <pic:blipFill>
                    <a:blip r:embed="rId12" cstate="screen"/>
                    <a:srcRect/>
                    <a:stretch>
                      <a:fillRect/>
                    </a:stretch>
                  </pic:blipFill>
                  <pic:spPr bwMode="auto">
                    <a:xfrm>
                      <a:off x="0" y="0"/>
                      <a:ext cx="3735690" cy="2801767"/>
                    </a:xfrm>
                    <a:prstGeom prst="rect">
                      <a:avLst/>
                    </a:prstGeom>
                    <a:noFill/>
                    <a:ln w="9525">
                      <a:noFill/>
                      <a:miter lim="800000"/>
                      <a:headEnd/>
                      <a:tailEnd/>
                    </a:ln>
                  </pic:spPr>
                </pic:pic>
              </a:graphicData>
            </a:graphic>
          </wp:inline>
        </w:drawing>
      </w:r>
    </w:p>
    <w:p w:rsidR="006202D8" w:rsidRDefault="006202D8" w:rsidP="006202D8">
      <w:pPr>
        <w:rPr>
          <w:sz w:val="28"/>
          <w:szCs w:val="28"/>
        </w:rPr>
      </w:pPr>
    </w:p>
    <w:p w:rsidR="00490EA5" w:rsidRDefault="00490EA5" w:rsidP="006202D8">
      <w:pPr>
        <w:rPr>
          <w:sz w:val="28"/>
          <w:szCs w:val="28"/>
        </w:rPr>
      </w:pPr>
    </w:p>
    <w:p w:rsidR="006202D8" w:rsidRPr="00490EA5" w:rsidRDefault="00490EA5" w:rsidP="00490EA5">
      <w:pPr>
        <w:jc w:val="center"/>
        <w:rPr>
          <w:rFonts w:ascii="Arial" w:hAnsi="Arial" w:cs="Arial"/>
          <w:sz w:val="28"/>
          <w:szCs w:val="28"/>
        </w:rPr>
      </w:pPr>
      <w:r>
        <w:rPr>
          <w:rFonts w:ascii="Arial" w:hAnsi="Arial" w:cs="Arial"/>
          <w:sz w:val="28"/>
          <w:szCs w:val="28"/>
        </w:rPr>
        <w:t xml:space="preserve">Далее </w:t>
      </w:r>
      <w:r w:rsidR="006202D8" w:rsidRPr="00490EA5">
        <w:rPr>
          <w:rFonts w:ascii="Arial" w:hAnsi="Arial" w:cs="Arial"/>
          <w:sz w:val="28"/>
          <w:szCs w:val="28"/>
        </w:rPr>
        <w:t xml:space="preserve"> раскрашиваем</w:t>
      </w:r>
      <w:r w:rsidR="008712D9">
        <w:rPr>
          <w:rFonts w:ascii="Arial" w:hAnsi="Arial" w:cs="Arial"/>
          <w:sz w:val="28"/>
          <w:szCs w:val="28"/>
        </w:rPr>
        <w:t xml:space="preserve"> поделку</w:t>
      </w:r>
      <w:r>
        <w:rPr>
          <w:rFonts w:ascii="Arial" w:hAnsi="Arial" w:cs="Arial"/>
          <w:sz w:val="28"/>
          <w:szCs w:val="28"/>
        </w:rPr>
        <w:t xml:space="preserve"> акварельными красками</w:t>
      </w:r>
      <w:r w:rsidR="006202D8" w:rsidRPr="00490EA5">
        <w:rPr>
          <w:rFonts w:ascii="Arial" w:hAnsi="Arial" w:cs="Arial"/>
          <w:sz w:val="28"/>
          <w:szCs w:val="28"/>
        </w:rPr>
        <w:t>:</w:t>
      </w:r>
    </w:p>
    <w:p w:rsidR="006202D8" w:rsidRPr="008B5E7B" w:rsidRDefault="006202D8" w:rsidP="006202D8">
      <w:pPr>
        <w:rPr>
          <w:sz w:val="28"/>
          <w:szCs w:val="28"/>
        </w:rPr>
      </w:pPr>
    </w:p>
    <w:p w:rsidR="006202D8" w:rsidRDefault="006202D8" w:rsidP="00490EA5">
      <w:pPr>
        <w:jc w:val="center"/>
        <w:rPr>
          <w:sz w:val="28"/>
          <w:szCs w:val="28"/>
        </w:rPr>
      </w:pPr>
      <w:r w:rsidRPr="006202D8">
        <w:rPr>
          <w:noProof/>
          <w:sz w:val="28"/>
          <w:szCs w:val="28"/>
          <w:lang w:eastAsia="ru-RU"/>
        </w:rPr>
        <w:drawing>
          <wp:inline distT="0" distB="0" distL="0" distR="0">
            <wp:extent cx="3638550" cy="2728913"/>
            <wp:effectExtent l="19050" t="0" r="0" b="0"/>
            <wp:docPr id="12" name="Рисунок 7" descr="H:\DCIM\341CANON\IMG_4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CIM\341CANON\IMG_4172.JPG"/>
                    <pic:cNvPicPr>
                      <a:picLocks noChangeAspect="1" noChangeArrowheads="1"/>
                    </pic:cNvPicPr>
                  </pic:nvPicPr>
                  <pic:blipFill>
                    <a:blip r:embed="rId13" cstate="screen"/>
                    <a:srcRect/>
                    <a:stretch>
                      <a:fillRect/>
                    </a:stretch>
                  </pic:blipFill>
                  <pic:spPr bwMode="auto">
                    <a:xfrm>
                      <a:off x="0" y="0"/>
                      <a:ext cx="3638550" cy="2728913"/>
                    </a:xfrm>
                    <a:prstGeom prst="rect">
                      <a:avLst/>
                    </a:prstGeom>
                    <a:noFill/>
                    <a:ln w="9525">
                      <a:noFill/>
                      <a:miter lim="800000"/>
                      <a:headEnd/>
                      <a:tailEnd/>
                    </a:ln>
                  </pic:spPr>
                </pic:pic>
              </a:graphicData>
            </a:graphic>
          </wp:inline>
        </w:drawing>
      </w:r>
    </w:p>
    <w:p w:rsidR="00490EA5" w:rsidRDefault="00490EA5" w:rsidP="00490EA5">
      <w:pPr>
        <w:jc w:val="center"/>
        <w:rPr>
          <w:sz w:val="28"/>
          <w:szCs w:val="28"/>
        </w:rPr>
      </w:pPr>
    </w:p>
    <w:p w:rsidR="00490EA5" w:rsidRDefault="00490EA5" w:rsidP="006202D8">
      <w:pPr>
        <w:rPr>
          <w:sz w:val="28"/>
          <w:szCs w:val="28"/>
        </w:rPr>
      </w:pPr>
    </w:p>
    <w:p w:rsidR="00490EA5" w:rsidRPr="00490EA5" w:rsidRDefault="00490EA5" w:rsidP="006202D8">
      <w:pPr>
        <w:rPr>
          <w:rFonts w:ascii="Arial" w:hAnsi="Arial" w:cs="Arial"/>
          <w:sz w:val="28"/>
          <w:szCs w:val="28"/>
        </w:rPr>
      </w:pPr>
    </w:p>
    <w:p w:rsidR="006202D8" w:rsidRPr="00490EA5" w:rsidRDefault="006202D8" w:rsidP="00490EA5">
      <w:pPr>
        <w:jc w:val="center"/>
        <w:rPr>
          <w:rFonts w:ascii="Arial" w:hAnsi="Arial" w:cs="Arial"/>
          <w:sz w:val="28"/>
          <w:szCs w:val="28"/>
        </w:rPr>
      </w:pPr>
      <w:r w:rsidRPr="00490EA5">
        <w:rPr>
          <w:rFonts w:ascii="Arial" w:hAnsi="Arial" w:cs="Arial"/>
          <w:sz w:val="28"/>
          <w:szCs w:val="28"/>
        </w:rPr>
        <w:t>После того как раскрасили елку,</w:t>
      </w:r>
      <w:r w:rsidR="00490EA5">
        <w:rPr>
          <w:rFonts w:ascii="Arial" w:hAnsi="Arial" w:cs="Arial"/>
          <w:sz w:val="28"/>
          <w:szCs w:val="28"/>
        </w:rPr>
        <w:t xml:space="preserve"> приступаем к бантикам, их можно раскрасить разными цветами:</w:t>
      </w:r>
    </w:p>
    <w:p w:rsidR="006202D8" w:rsidRDefault="006202D8" w:rsidP="00490EA5">
      <w:pPr>
        <w:jc w:val="center"/>
        <w:rPr>
          <w:sz w:val="40"/>
          <w:szCs w:val="40"/>
        </w:rPr>
      </w:pPr>
      <w:r w:rsidRPr="006202D8">
        <w:rPr>
          <w:noProof/>
          <w:sz w:val="40"/>
          <w:szCs w:val="40"/>
          <w:lang w:eastAsia="ru-RU"/>
        </w:rPr>
        <w:drawing>
          <wp:inline distT="0" distB="0" distL="0" distR="0">
            <wp:extent cx="4114800" cy="3086100"/>
            <wp:effectExtent l="0" t="0" r="0" b="0"/>
            <wp:docPr id="13" name="Рисунок 8" descr="H:\DCIM\341CANON\IMG_4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CIM\341CANON\IMG_4175.JPG"/>
                    <pic:cNvPicPr>
                      <a:picLocks noChangeAspect="1" noChangeArrowheads="1"/>
                    </pic:cNvPicPr>
                  </pic:nvPicPr>
                  <pic:blipFill>
                    <a:blip r:embed="rId14" cstate="screen"/>
                    <a:srcRect/>
                    <a:stretch>
                      <a:fillRect/>
                    </a:stretch>
                  </pic:blipFill>
                  <pic:spPr bwMode="auto">
                    <a:xfrm>
                      <a:off x="0" y="0"/>
                      <a:ext cx="4114800" cy="3086100"/>
                    </a:xfrm>
                    <a:prstGeom prst="rect">
                      <a:avLst/>
                    </a:prstGeom>
                    <a:noFill/>
                    <a:ln w="9525">
                      <a:noFill/>
                      <a:miter lim="800000"/>
                      <a:headEnd/>
                      <a:tailEnd/>
                    </a:ln>
                  </pic:spPr>
                </pic:pic>
              </a:graphicData>
            </a:graphic>
          </wp:inline>
        </w:drawing>
      </w:r>
    </w:p>
    <w:p w:rsidR="006202D8" w:rsidRDefault="006202D8" w:rsidP="006202D8">
      <w:pPr>
        <w:rPr>
          <w:sz w:val="40"/>
          <w:szCs w:val="40"/>
        </w:rPr>
      </w:pPr>
    </w:p>
    <w:p w:rsidR="006202D8" w:rsidRDefault="006202D8" w:rsidP="006202D8">
      <w:pPr>
        <w:rPr>
          <w:sz w:val="28"/>
          <w:szCs w:val="28"/>
        </w:rPr>
      </w:pPr>
    </w:p>
    <w:p w:rsidR="006202D8" w:rsidRPr="008B5E7B" w:rsidRDefault="006202D8" w:rsidP="006202D8">
      <w:pPr>
        <w:rPr>
          <w:sz w:val="28"/>
          <w:szCs w:val="28"/>
        </w:rPr>
      </w:pPr>
    </w:p>
    <w:p w:rsidR="006202D8" w:rsidRDefault="006202D8" w:rsidP="008F144F"/>
    <w:sectPr w:rsidR="006202D8" w:rsidSect="00292B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44F"/>
    <w:rsid w:val="00004D63"/>
    <w:rsid w:val="00004EE9"/>
    <w:rsid w:val="00006E73"/>
    <w:rsid w:val="000071F0"/>
    <w:rsid w:val="00013114"/>
    <w:rsid w:val="0001438B"/>
    <w:rsid w:val="0001448F"/>
    <w:rsid w:val="0001535F"/>
    <w:rsid w:val="000160D3"/>
    <w:rsid w:val="000161D9"/>
    <w:rsid w:val="000168DE"/>
    <w:rsid w:val="00016D59"/>
    <w:rsid w:val="0002006F"/>
    <w:rsid w:val="00020366"/>
    <w:rsid w:val="00023ECA"/>
    <w:rsid w:val="00026353"/>
    <w:rsid w:val="00030449"/>
    <w:rsid w:val="00030935"/>
    <w:rsid w:val="00031AE1"/>
    <w:rsid w:val="000346FA"/>
    <w:rsid w:val="0003496C"/>
    <w:rsid w:val="00040163"/>
    <w:rsid w:val="00041B66"/>
    <w:rsid w:val="00044C99"/>
    <w:rsid w:val="00044F9E"/>
    <w:rsid w:val="0004506F"/>
    <w:rsid w:val="00045B59"/>
    <w:rsid w:val="00045EE7"/>
    <w:rsid w:val="00046298"/>
    <w:rsid w:val="00046B32"/>
    <w:rsid w:val="00047B0C"/>
    <w:rsid w:val="00051A4B"/>
    <w:rsid w:val="00052891"/>
    <w:rsid w:val="00055555"/>
    <w:rsid w:val="0005636E"/>
    <w:rsid w:val="00061929"/>
    <w:rsid w:val="00062C32"/>
    <w:rsid w:val="0006412F"/>
    <w:rsid w:val="000649F8"/>
    <w:rsid w:val="00067619"/>
    <w:rsid w:val="000676E6"/>
    <w:rsid w:val="0007248F"/>
    <w:rsid w:val="000743C4"/>
    <w:rsid w:val="000779E4"/>
    <w:rsid w:val="00082D27"/>
    <w:rsid w:val="00086947"/>
    <w:rsid w:val="000900A7"/>
    <w:rsid w:val="00092B3C"/>
    <w:rsid w:val="00093C81"/>
    <w:rsid w:val="00097309"/>
    <w:rsid w:val="000A1B59"/>
    <w:rsid w:val="000A1D16"/>
    <w:rsid w:val="000A3276"/>
    <w:rsid w:val="000A5B2B"/>
    <w:rsid w:val="000A6709"/>
    <w:rsid w:val="000B044B"/>
    <w:rsid w:val="000B1857"/>
    <w:rsid w:val="000B2D86"/>
    <w:rsid w:val="000B46F0"/>
    <w:rsid w:val="000B487A"/>
    <w:rsid w:val="000B5E1D"/>
    <w:rsid w:val="000C01B5"/>
    <w:rsid w:val="000C1187"/>
    <w:rsid w:val="000C1A9C"/>
    <w:rsid w:val="000C458A"/>
    <w:rsid w:val="000D1AD6"/>
    <w:rsid w:val="000D3E96"/>
    <w:rsid w:val="000D4B3A"/>
    <w:rsid w:val="000D5FEE"/>
    <w:rsid w:val="000E12E7"/>
    <w:rsid w:val="000E31D4"/>
    <w:rsid w:val="000E4D88"/>
    <w:rsid w:val="000E6EEF"/>
    <w:rsid w:val="000F192E"/>
    <w:rsid w:val="000F3BD8"/>
    <w:rsid w:val="00100006"/>
    <w:rsid w:val="001039B6"/>
    <w:rsid w:val="00104E6B"/>
    <w:rsid w:val="00110B76"/>
    <w:rsid w:val="00112D04"/>
    <w:rsid w:val="00114744"/>
    <w:rsid w:val="0011572A"/>
    <w:rsid w:val="00115EB8"/>
    <w:rsid w:val="00121AC4"/>
    <w:rsid w:val="00122C33"/>
    <w:rsid w:val="001248D0"/>
    <w:rsid w:val="001260CA"/>
    <w:rsid w:val="00127D7F"/>
    <w:rsid w:val="00131697"/>
    <w:rsid w:val="00134420"/>
    <w:rsid w:val="001363DE"/>
    <w:rsid w:val="0014674C"/>
    <w:rsid w:val="001469BD"/>
    <w:rsid w:val="00147AC7"/>
    <w:rsid w:val="00150198"/>
    <w:rsid w:val="00164098"/>
    <w:rsid w:val="00174324"/>
    <w:rsid w:val="0017706C"/>
    <w:rsid w:val="001772D9"/>
    <w:rsid w:val="001829F0"/>
    <w:rsid w:val="00183C49"/>
    <w:rsid w:val="00185557"/>
    <w:rsid w:val="001947B0"/>
    <w:rsid w:val="001947DB"/>
    <w:rsid w:val="001A2B84"/>
    <w:rsid w:val="001A32E2"/>
    <w:rsid w:val="001A458A"/>
    <w:rsid w:val="001A589A"/>
    <w:rsid w:val="001A6773"/>
    <w:rsid w:val="001A7BF0"/>
    <w:rsid w:val="001B050F"/>
    <w:rsid w:val="001B0759"/>
    <w:rsid w:val="001B0D5B"/>
    <w:rsid w:val="001B40E7"/>
    <w:rsid w:val="001B46E5"/>
    <w:rsid w:val="001B5800"/>
    <w:rsid w:val="001B5D7E"/>
    <w:rsid w:val="001B7C1D"/>
    <w:rsid w:val="001C02AD"/>
    <w:rsid w:val="001C33EA"/>
    <w:rsid w:val="001C3604"/>
    <w:rsid w:val="001C4334"/>
    <w:rsid w:val="001C46FF"/>
    <w:rsid w:val="001C50DE"/>
    <w:rsid w:val="001C6EBF"/>
    <w:rsid w:val="001C775E"/>
    <w:rsid w:val="001D0743"/>
    <w:rsid w:val="001D0F63"/>
    <w:rsid w:val="001D358A"/>
    <w:rsid w:val="001D3FC3"/>
    <w:rsid w:val="001D5A88"/>
    <w:rsid w:val="001D6C8D"/>
    <w:rsid w:val="001D7DDF"/>
    <w:rsid w:val="001E0220"/>
    <w:rsid w:val="001E2EFF"/>
    <w:rsid w:val="001E31D5"/>
    <w:rsid w:val="001E49EC"/>
    <w:rsid w:val="001E4DDB"/>
    <w:rsid w:val="001E5947"/>
    <w:rsid w:val="001F182C"/>
    <w:rsid w:val="001F3289"/>
    <w:rsid w:val="001F344B"/>
    <w:rsid w:val="001F3ED7"/>
    <w:rsid w:val="001F52CD"/>
    <w:rsid w:val="001F6267"/>
    <w:rsid w:val="00200336"/>
    <w:rsid w:val="0020281A"/>
    <w:rsid w:val="00204396"/>
    <w:rsid w:val="00204E08"/>
    <w:rsid w:val="00205516"/>
    <w:rsid w:val="00210C51"/>
    <w:rsid w:val="00211A67"/>
    <w:rsid w:val="0021274C"/>
    <w:rsid w:val="00213AF9"/>
    <w:rsid w:val="0021454E"/>
    <w:rsid w:val="0022149A"/>
    <w:rsid w:val="00223884"/>
    <w:rsid w:val="00231891"/>
    <w:rsid w:val="00234668"/>
    <w:rsid w:val="002347A6"/>
    <w:rsid w:val="00234C55"/>
    <w:rsid w:val="00235969"/>
    <w:rsid w:val="0023638B"/>
    <w:rsid w:val="002436C1"/>
    <w:rsid w:val="00246A41"/>
    <w:rsid w:val="00252AAD"/>
    <w:rsid w:val="00253751"/>
    <w:rsid w:val="00255136"/>
    <w:rsid w:val="0025584F"/>
    <w:rsid w:val="00262BC9"/>
    <w:rsid w:val="00262CEA"/>
    <w:rsid w:val="00264727"/>
    <w:rsid w:val="0026500B"/>
    <w:rsid w:val="002667DC"/>
    <w:rsid w:val="00270063"/>
    <w:rsid w:val="00270D02"/>
    <w:rsid w:val="00276C40"/>
    <w:rsid w:val="002803BD"/>
    <w:rsid w:val="00280567"/>
    <w:rsid w:val="002818C2"/>
    <w:rsid w:val="0028210B"/>
    <w:rsid w:val="002823B2"/>
    <w:rsid w:val="00282D4D"/>
    <w:rsid w:val="00282DC0"/>
    <w:rsid w:val="00284DB8"/>
    <w:rsid w:val="00286211"/>
    <w:rsid w:val="00286C06"/>
    <w:rsid w:val="002903DA"/>
    <w:rsid w:val="00292B14"/>
    <w:rsid w:val="00296664"/>
    <w:rsid w:val="002972B3"/>
    <w:rsid w:val="002A141F"/>
    <w:rsid w:val="002A1D6B"/>
    <w:rsid w:val="002A2147"/>
    <w:rsid w:val="002A2E3D"/>
    <w:rsid w:val="002A305C"/>
    <w:rsid w:val="002A6DDF"/>
    <w:rsid w:val="002A70D9"/>
    <w:rsid w:val="002B1DAD"/>
    <w:rsid w:val="002B2B9E"/>
    <w:rsid w:val="002B2E4D"/>
    <w:rsid w:val="002B3756"/>
    <w:rsid w:val="002B3CE5"/>
    <w:rsid w:val="002B67A9"/>
    <w:rsid w:val="002B71B0"/>
    <w:rsid w:val="002C1880"/>
    <w:rsid w:val="002C2C9E"/>
    <w:rsid w:val="002C4690"/>
    <w:rsid w:val="002D13B4"/>
    <w:rsid w:val="002D6386"/>
    <w:rsid w:val="002E45F7"/>
    <w:rsid w:val="002E4CA4"/>
    <w:rsid w:val="002F0BE8"/>
    <w:rsid w:val="002F2A1B"/>
    <w:rsid w:val="002F392E"/>
    <w:rsid w:val="002F71FC"/>
    <w:rsid w:val="003012E5"/>
    <w:rsid w:val="0030770E"/>
    <w:rsid w:val="00310CBC"/>
    <w:rsid w:val="00310E91"/>
    <w:rsid w:val="00311202"/>
    <w:rsid w:val="0031186B"/>
    <w:rsid w:val="00314164"/>
    <w:rsid w:val="00323069"/>
    <w:rsid w:val="00326D20"/>
    <w:rsid w:val="00327F53"/>
    <w:rsid w:val="00331C77"/>
    <w:rsid w:val="0033224D"/>
    <w:rsid w:val="00332664"/>
    <w:rsid w:val="00332D02"/>
    <w:rsid w:val="00332D8A"/>
    <w:rsid w:val="00333491"/>
    <w:rsid w:val="00333EB5"/>
    <w:rsid w:val="00334404"/>
    <w:rsid w:val="0033442A"/>
    <w:rsid w:val="00334ABA"/>
    <w:rsid w:val="00335486"/>
    <w:rsid w:val="00337123"/>
    <w:rsid w:val="00337D0E"/>
    <w:rsid w:val="00342F0B"/>
    <w:rsid w:val="003454BE"/>
    <w:rsid w:val="003460BC"/>
    <w:rsid w:val="00352A5B"/>
    <w:rsid w:val="00356A4E"/>
    <w:rsid w:val="0035706A"/>
    <w:rsid w:val="003571C0"/>
    <w:rsid w:val="0036291B"/>
    <w:rsid w:val="00362D44"/>
    <w:rsid w:val="00365B67"/>
    <w:rsid w:val="0036743D"/>
    <w:rsid w:val="00367ED9"/>
    <w:rsid w:val="00370135"/>
    <w:rsid w:val="00371E27"/>
    <w:rsid w:val="0037225F"/>
    <w:rsid w:val="0037501B"/>
    <w:rsid w:val="0037511F"/>
    <w:rsid w:val="00375AE9"/>
    <w:rsid w:val="00376AC8"/>
    <w:rsid w:val="00376D76"/>
    <w:rsid w:val="003776D1"/>
    <w:rsid w:val="00382995"/>
    <w:rsid w:val="00382D33"/>
    <w:rsid w:val="00383C2C"/>
    <w:rsid w:val="00385E69"/>
    <w:rsid w:val="00393A2D"/>
    <w:rsid w:val="0039504B"/>
    <w:rsid w:val="00395514"/>
    <w:rsid w:val="003960BC"/>
    <w:rsid w:val="003A0D81"/>
    <w:rsid w:val="003A2256"/>
    <w:rsid w:val="003A375D"/>
    <w:rsid w:val="003A3DF6"/>
    <w:rsid w:val="003B174A"/>
    <w:rsid w:val="003B3BDF"/>
    <w:rsid w:val="003B40D3"/>
    <w:rsid w:val="003B413A"/>
    <w:rsid w:val="003B486F"/>
    <w:rsid w:val="003B7E22"/>
    <w:rsid w:val="003C04DC"/>
    <w:rsid w:val="003C2052"/>
    <w:rsid w:val="003C390C"/>
    <w:rsid w:val="003C3E92"/>
    <w:rsid w:val="003C575D"/>
    <w:rsid w:val="003C6512"/>
    <w:rsid w:val="003C6B9C"/>
    <w:rsid w:val="003C76A6"/>
    <w:rsid w:val="003C78C5"/>
    <w:rsid w:val="003D004C"/>
    <w:rsid w:val="003D18D4"/>
    <w:rsid w:val="003D6A04"/>
    <w:rsid w:val="003E0273"/>
    <w:rsid w:val="003E238C"/>
    <w:rsid w:val="003E2773"/>
    <w:rsid w:val="003E35DF"/>
    <w:rsid w:val="003E3720"/>
    <w:rsid w:val="003E382C"/>
    <w:rsid w:val="003E4C79"/>
    <w:rsid w:val="003E6595"/>
    <w:rsid w:val="003E7CB2"/>
    <w:rsid w:val="003F03BB"/>
    <w:rsid w:val="003F171A"/>
    <w:rsid w:val="003F19D9"/>
    <w:rsid w:val="003F23B4"/>
    <w:rsid w:val="003F2A89"/>
    <w:rsid w:val="00400CC8"/>
    <w:rsid w:val="00400E65"/>
    <w:rsid w:val="00402405"/>
    <w:rsid w:val="00403DA4"/>
    <w:rsid w:val="0040514B"/>
    <w:rsid w:val="00411DBA"/>
    <w:rsid w:val="004133EB"/>
    <w:rsid w:val="004135AD"/>
    <w:rsid w:val="004175AA"/>
    <w:rsid w:val="0042146B"/>
    <w:rsid w:val="00421999"/>
    <w:rsid w:val="00421C5C"/>
    <w:rsid w:val="00422C04"/>
    <w:rsid w:val="00423073"/>
    <w:rsid w:val="004233D8"/>
    <w:rsid w:val="00430A7D"/>
    <w:rsid w:val="004329E8"/>
    <w:rsid w:val="00432C03"/>
    <w:rsid w:val="004351B0"/>
    <w:rsid w:val="0043621A"/>
    <w:rsid w:val="00437C9C"/>
    <w:rsid w:val="00441852"/>
    <w:rsid w:val="00441ACA"/>
    <w:rsid w:val="00443793"/>
    <w:rsid w:val="00443B9C"/>
    <w:rsid w:val="004452D4"/>
    <w:rsid w:val="00446126"/>
    <w:rsid w:val="0044639E"/>
    <w:rsid w:val="004515C6"/>
    <w:rsid w:val="004541DE"/>
    <w:rsid w:val="00457344"/>
    <w:rsid w:val="0046001F"/>
    <w:rsid w:val="0046427D"/>
    <w:rsid w:val="00464ADF"/>
    <w:rsid w:val="00465FE2"/>
    <w:rsid w:val="00473F59"/>
    <w:rsid w:val="0047667F"/>
    <w:rsid w:val="00476DA2"/>
    <w:rsid w:val="00484EAA"/>
    <w:rsid w:val="004850B4"/>
    <w:rsid w:val="00485C83"/>
    <w:rsid w:val="00490EA5"/>
    <w:rsid w:val="00493BAC"/>
    <w:rsid w:val="00493BCB"/>
    <w:rsid w:val="004A0CB9"/>
    <w:rsid w:val="004A327E"/>
    <w:rsid w:val="004A6988"/>
    <w:rsid w:val="004B0738"/>
    <w:rsid w:val="004B3B8F"/>
    <w:rsid w:val="004B6D24"/>
    <w:rsid w:val="004C1250"/>
    <w:rsid w:val="004C1316"/>
    <w:rsid w:val="004C21F8"/>
    <w:rsid w:val="004C2A16"/>
    <w:rsid w:val="004C34B4"/>
    <w:rsid w:val="004C39FA"/>
    <w:rsid w:val="004C68EA"/>
    <w:rsid w:val="004C7F93"/>
    <w:rsid w:val="004E0DF0"/>
    <w:rsid w:val="004E216C"/>
    <w:rsid w:val="004E4180"/>
    <w:rsid w:val="004F35B4"/>
    <w:rsid w:val="004F57EA"/>
    <w:rsid w:val="005020CC"/>
    <w:rsid w:val="005036D9"/>
    <w:rsid w:val="00503921"/>
    <w:rsid w:val="005039AC"/>
    <w:rsid w:val="00504509"/>
    <w:rsid w:val="00511818"/>
    <w:rsid w:val="0051420E"/>
    <w:rsid w:val="00517876"/>
    <w:rsid w:val="005217EA"/>
    <w:rsid w:val="00521E60"/>
    <w:rsid w:val="0052465C"/>
    <w:rsid w:val="005260B8"/>
    <w:rsid w:val="005262F2"/>
    <w:rsid w:val="00527D33"/>
    <w:rsid w:val="00532208"/>
    <w:rsid w:val="00532D85"/>
    <w:rsid w:val="00532FC1"/>
    <w:rsid w:val="005333B8"/>
    <w:rsid w:val="00534418"/>
    <w:rsid w:val="0053459E"/>
    <w:rsid w:val="00535BC0"/>
    <w:rsid w:val="00536114"/>
    <w:rsid w:val="005373B7"/>
    <w:rsid w:val="005376F3"/>
    <w:rsid w:val="0054241E"/>
    <w:rsid w:val="00552993"/>
    <w:rsid w:val="0055351C"/>
    <w:rsid w:val="00553C76"/>
    <w:rsid w:val="005619F7"/>
    <w:rsid w:val="00562CCC"/>
    <w:rsid w:val="00567A70"/>
    <w:rsid w:val="00567E80"/>
    <w:rsid w:val="00572F94"/>
    <w:rsid w:val="00573005"/>
    <w:rsid w:val="005737AD"/>
    <w:rsid w:val="00575696"/>
    <w:rsid w:val="00576C00"/>
    <w:rsid w:val="00577089"/>
    <w:rsid w:val="0057770F"/>
    <w:rsid w:val="00577CA6"/>
    <w:rsid w:val="005803C2"/>
    <w:rsid w:val="0058161C"/>
    <w:rsid w:val="00583943"/>
    <w:rsid w:val="00584ADD"/>
    <w:rsid w:val="0058713A"/>
    <w:rsid w:val="00590EA2"/>
    <w:rsid w:val="00593293"/>
    <w:rsid w:val="00594E68"/>
    <w:rsid w:val="00595ED8"/>
    <w:rsid w:val="00597DB2"/>
    <w:rsid w:val="005A3B62"/>
    <w:rsid w:val="005A3DE6"/>
    <w:rsid w:val="005A4173"/>
    <w:rsid w:val="005A7D5E"/>
    <w:rsid w:val="005B0E09"/>
    <w:rsid w:val="005B26AE"/>
    <w:rsid w:val="005B4490"/>
    <w:rsid w:val="005B4EF8"/>
    <w:rsid w:val="005B502E"/>
    <w:rsid w:val="005B5E6F"/>
    <w:rsid w:val="005C218A"/>
    <w:rsid w:val="005D0FA2"/>
    <w:rsid w:val="005D1489"/>
    <w:rsid w:val="005D14BC"/>
    <w:rsid w:val="005D6426"/>
    <w:rsid w:val="005D6863"/>
    <w:rsid w:val="005E0DCF"/>
    <w:rsid w:val="005E1108"/>
    <w:rsid w:val="005E20F2"/>
    <w:rsid w:val="005E43A7"/>
    <w:rsid w:val="005F49ED"/>
    <w:rsid w:val="005F7ADF"/>
    <w:rsid w:val="006030BC"/>
    <w:rsid w:val="00604DC2"/>
    <w:rsid w:val="00605441"/>
    <w:rsid w:val="006061DD"/>
    <w:rsid w:val="006066D5"/>
    <w:rsid w:val="00607CF7"/>
    <w:rsid w:val="00607D75"/>
    <w:rsid w:val="006101E5"/>
    <w:rsid w:val="00612704"/>
    <w:rsid w:val="006136A4"/>
    <w:rsid w:val="006147E1"/>
    <w:rsid w:val="00614B13"/>
    <w:rsid w:val="00614DF9"/>
    <w:rsid w:val="006202D8"/>
    <w:rsid w:val="00621711"/>
    <w:rsid w:val="00623891"/>
    <w:rsid w:val="00623DD7"/>
    <w:rsid w:val="00625191"/>
    <w:rsid w:val="00625FE2"/>
    <w:rsid w:val="006310C1"/>
    <w:rsid w:val="006323F1"/>
    <w:rsid w:val="006344A0"/>
    <w:rsid w:val="00634543"/>
    <w:rsid w:val="00634FBA"/>
    <w:rsid w:val="006357AE"/>
    <w:rsid w:val="00636924"/>
    <w:rsid w:val="00640345"/>
    <w:rsid w:val="00640A5A"/>
    <w:rsid w:val="00641542"/>
    <w:rsid w:val="00643BF1"/>
    <w:rsid w:val="00643C13"/>
    <w:rsid w:val="0064475A"/>
    <w:rsid w:val="00644D01"/>
    <w:rsid w:val="006453D4"/>
    <w:rsid w:val="0064553C"/>
    <w:rsid w:val="00647195"/>
    <w:rsid w:val="006539AF"/>
    <w:rsid w:val="00653FF6"/>
    <w:rsid w:val="006609B9"/>
    <w:rsid w:val="006615C6"/>
    <w:rsid w:val="006674A5"/>
    <w:rsid w:val="00667849"/>
    <w:rsid w:val="00670A3A"/>
    <w:rsid w:val="00671DF2"/>
    <w:rsid w:val="00672834"/>
    <w:rsid w:val="00674251"/>
    <w:rsid w:val="0067523F"/>
    <w:rsid w:val="00675F1F"/>
    <w:rsid w:val="0067664F"/>
    <w:rsid w:val="00681431"/>
    <w:rsid w:val="00690AED"/>
    <w:rsid w:val="00690FF1"/>
    <w:rsid w:val="00694A72"/>
    <w:rsid w:val="006967FC"/>
    <w:rsid w:val="00696940"/>
    <w:rsid w:val="006975C6"/>
    <w:rsid w:val="006A0BA4"/>
    <w:rsid w:val="006A3E4B"/>
    <w:rsid w:val="006B0E55"/>
    <w:rsid w:val="006B1BA4"/>
    <w:rsid w:val="006B2AE2"/>
    <w:rsid w:val="006B3055"/>
    <w:rsid w:val="006B4DDF"/>
    <w:rsid w:val="006B7376"/>
    <w:rsid w:val="006B768A"/>
    <w:rsid w:val="006C1314"/>
    <w:rsid w:val="006C14E3"/>
    <w:rsid w:val="006C183E"/>
    <w:rsid w:val="006C1E8B"/>
    <w:rsid w:val="006C2270"/>
    <w:rsid w:val="006C5019"/>
    <w:rsid w:val="006C50D3"/>
    <w:rsid w:val="006C56F4"/>
    <w:rsid w:val="006D0927"/>
    <w:rsid w:val="006D14D8"/>
    <w:rsid w:val="006D1C61"/>
    <w:rsid w:val="006D2035"/>
    <w:rsid w:val="006D20A3"/>
    <w:rsid w:val="006D33DE"/>
    <w:rsid w:val="006D4058"/>
    <w:rsid w:val="006D499F"/>
    <w:rsid w:val="006D67A1"/>
    <w:rsid w:val="006D7ACF"/>
    <w:rsid w:val="006E099C"/>
    <w:rsid w:val="006E218F"/>
    <w:rsid w:val="006E361E"/>
    <w:rsid w:val="006E4173"/>
    <w:rsid w:val="006E6E2E"/>
    <w:rsid w:val="006F08E7"/>
    <w:rsid w:val="006F409C"/>
    <w:rsid w:val="006F6449"/>
    <w:rsid w:val="006F656E"/>
    <w:rsid w:val="006F69F5"/>
    <w:rsid w:val="006F717F"/>
    <w:rsid w:val="00700C53"/>
    <w:rsid w:val="00703046"/>
    <w:rsid w:val="00703A80"/>
    <w:rsid w:val="007040AD"/>
    <w:rsid w:val="007040B9"/>
    <w:rsid w:val="00704BFF"/>
    <w:rsid w:val="007054BB"/>
    <w:rsid w:val="00705D03"/>
    <w:rsid w:val="00707D87"/>
    <w:rsid w:val="00710979"/>
    <w:rsid w:val="00711948"/>
    <w:rsid w:val="007139D4"/>
    <w:rsid w:val="00715DA9"/>
    <w:rsid w:val="00715DB9"/>
    <w:rsid w:val="007260F9"/>
    <w:rsid w:val="00727348"/>
    <w:rsid w:val="0073173D"/>
    <w:rsid w:val="0073381C"/>
    <w:rsid w:val="00733CE0"/>
    <w:rsid w:val="0073601B"/>
    <w:rsid w:val="00736907"/>
    <w:rsid w:val="007402B1"/>
    <w:rsid w:val="00742743"/>
    <w:rsid w:val="00743200"/>
    <w:rsid w:val="0074460E"/>
    <w:rsid w:val="007460E5"/>
    <w:rsid w:val="00755118"/>
    <w:rsid w:val="00760EC4"/>
    <w:rsid w:val="00762A31"/>
    <w:rsid w:val="00764E6E"/>
    <w:rsid w:val="0076660D"/>
    <w:rsid w:val="00772DE4"/>
    <w:rsid w:val="007731B8"/>
    <w:rsid w:val="007736C7"/>
    <w:rsid w:val="00773C8F"/>
    <w:rsid w:val="00774F72"/>
    <w:rsid w:val="007761C7"/>
    <w:rsid w:val="00781FCA"/>
    <w:rsid w:val="00782680"/>
    <w:rsid w:val="007832A7"/>
    <w:rsid w:val="0078330D"/>
    <w:rsid w:val="00790017"/>
    <w:rsid w:val="007911C2"/>
    <w:rsid w:val="007972A8"/>
    <w:rsid w:val="007A1C48"/>
    <w:rsid w:val="007A1ED4"/>
    <w:rsid w:val="007A31F2"/>
    <w:rsid w:val="007A7DB7"/>
    <w:rsid w:val="007A7DC5"/>
    <w:rsid w:val="007B1587"/>
    <w:rsid w:val="007B21A4"/>
    <w:rsid w:val="007B3CB6"/>
    <w:rsid w:val="007B7829"/>
    <w:rsid w:val="007C0433"/>
    <w:rsid w:val="007C48EC"/>
    <w:rsid w:val="007C6A4B"/>
    <w:rsid w:val="007D38D4"/>
    <w:rsid w:val="007E0B11"/>
    <w:rsid w:val="007E0F59"/>
    <w:rsid w:val="007E2FBA"/>
    <w:rsid w:val="007E5731"/>
    <w:rsid w:val="007E6E8D"/>
    <w:rsid w:val="007F00FC"/>
    <w:rsid w:val="007F0A10"/>
    <w:rsid w:val="007F17C6"/>
    <w:rsid w:val="007F2268"/>
    <w:rsid w:val="007F3862"/>
    <w:rsid w:val="007F3BEB"/>
    <w:rsid w:val="007F59D3"/>
    <w:rsid w:val="007F5C16"/>
    <w:rsid w:val="007F706D"/>
    <w:rsid w:val="007F7903"/>
    <w:rsid w:val="0080065D"/>
    <w:rsid w:val="00801352"/>
    <w:rsid w:val="008042A3"/>
    <w:rsid w:val="00807512"/>
    <w:rsid w:val="008124B2"/>
    <w:rsid w:val="008133DD"/>
    <w:rsid w:val="00815510"/>
    <w:rsid w:val="008214EF"/>
    <w:rsid w:val="008236C6"/>
    <w:rsid w:val="00823D82"/>
    <w:rsid w:val="0082412F"/>
    <w:rsid w:val="00825094"/>
    <w:rsid w:val="00825425"/>
    <w:rsid w:val="008279E0"/>
    <w:rsid w:val="00830453"/>
    <w:rsid w:val="00830D29"/>
    <w:rsid w:val="0083186A"/>
    <w:rsid w:val="00831F22"/>
    <w:rsid w:val="00832B4C"/>
    <w:rsid w:val="00837309"/>
    <w:rsid w:val="0084112C"/>
    <w:rsid w:val="00843475"/>
    <w:rsid w:val="00845CCB"/>
    <w:rsid w:val="00845D18"/>
    <w:rsid w:val="008470BE"/>
    <w:rsid w:val="0085189D"/>
    <w:rsid w:val="00852868"/>
    <w:rsid w:val="00854F1A"/>
    <w:rsid w:val="00855C1D"/>
    <w:rsid w:val="00861411"/>
    <w:rsid w:val="00863B50"/>
    <w:rsid w:val="008648CB"/>
    <w:rsid w:val="00864F9C"/>
    <w:rsid w:val="00865262"/>
    <w:rsid w:val="00865A24"/>
    <w:rsid w:val="008704A1"/>
    <w:rsid w:val="008712D9"/>
    <w:rsid w:val="008719B4"/>
    <w:rsid w:val="008753D9"/>
    <w:rsid w:val="00877C55"/>
    <w:rsid w:val="00882B6F"/>
    <w:rsid w:val="008859C5"/>
    <w:rsid w:val="00886151"/>
    <w:rsid w:val="00887A5D"/>
    <w:rsid w:val="00893ED3"/>
    <w:rsid w:val="008942ED"/>
    <w:rsid w:val="008A265F"/>
    <w:rsid w:val="008A6F44"/>
    <w:rsid w:val="008B77EF"/>
    <w:rsid w:val="008C0155"/>
    <w:rsid w:val="008C0C40"/>
    <w:rsid w:val="008C3C52"/>
    <w:rsid w:val="008C3CB5"/>
    <w:rsid w:val="008C48EA"/>
    <w:rsid w:val="008C562C"/>
    <w:rsid w:val="008C5873"/>
    <w:rsid w:val="008C65AA"/>
    <w:rsid w:val="008C67F3"/>
    <w:rsid w:val="008D1875"/>
    <w:rsid w:val="008D4970"/>
    <w:rsid w:val="008D588C"/>
    <w:rsid w:val="008D6827"/>
    <w:rsid w:val="008E18EB"/>
    <w:rsid w:val="008E289E"/>
    <w:rsid w:val="008E494B"/>
    <w:rsid w:val="008E70E7"/>
    <w:rsid w:val="008F144F"/>
    <w:rsid w:val="008F3426"/>
    <w:rsid w:val="008F3EB2"/>
    <w:rsid w:val="008F405E"/>
    <w:rsid w:val="008F52BA"/>
    <w:rsid w:val="008F52E9"/>
    <w:rsid w:val="008F613E"/>
    <w:rsid w:val="008F67F7"/>
    <w:rsid w:val="009007D3"/>
    <w:rsid w:val="009016A9"/>
    <w:rsid w:val="0090436D"/>
    <w:rsid w:val="009047B5"/>
    <w:rsid w:val="00905E02"/>
    <w:rsid w:val="00906CC2"/>
    <w:rsid w:val="00906F17"/>
    <w:rsid w:val="00910B55"/>
    <w:rsid w:val="00911F33"/>
    <w:rsid w:val="00914EE1"/>
    <w:rsid w:val="009159C0"/>
    <w:rsid w:val="00917249"/>
    <w:rsid w:val="0092140B"/>
    <w:rsid w:val="00921A05"/>
    <w:rsid w:val="00921F20"/>
    <w:rsid w:val="00926888"/>
    <w:rsid w:val="00927745"/>
    <w:rsid w:val="00930EF4"/>
    <w:rsid w:val="0093141E"/>
    <w:rsid w:val="009366DF"/>
    <w:rsid w:val="00937EF6"/>
    <w:rsid w:val="00944F61"/>
    <w:rsid w:val="009514D9"/>
    <w:rsid w:val="00952902"/>
    <w:rsid w:val="00952B81"/>
    <w:rsid w:val="00953C55"/>
    <w:rsid w:val="00954C8A"/>
    <w:rsid w:val="00956717"/>
    <w:rsid w:val="0095744D"/>
    <w:rsid w:val="00960766"/>
    <w:rsid w:val="0096137E"/>
    <w:rsid w:val="009613DA"/>
    <w:rsid w:val="00963E48"/>
    <w:rsid w:val="00963FBE"/>
    <w:rsid w:val="009643FA"/>
    <w:rsid w:val="00964404"/>
    <w:rsid w:val="009669DE"/>
    <w:rsid w:val="0096755B"/>
    <w:rsid w:val="00967FE3"/>
    <w:rsid w:val="009714A5"/>
    <w:rsid w:val="00971B8B"/>
    <w:rsid w:val="00974DE3"/>
    <w:rsid w:val="00974FB0"/>
    <w:rsid w:val="00976E94"/>
    <w:rsid w:val="00977414"/>
    <w:rsid w:val="00977AAD"/>
    <w:rsid w:val="009853E3"/>
    <w:rsid w:val="009854B0"/>
    <w:rsid w:val="0098664B"/>
    <w:rsid w:val="009945CB"/>
    <w:rsid w:val="00995D11"/>
    <w:rsid w:val="00995D22"/>
    <w:rsid w:val="00996E42"/>
    <w:rsid w:val="009A048C"/>
    <w:rsid w:val="009A647A"/>
    <w:rsid w:val="009A7D1A"/>
    <w:rsid w:val="009A7E7F"/>
    <w:rsid w:val="009B4D24"/>
    <w:rsid w:val="009B5DF9"/>
    <w:rsid w:val="009B5FFB"/>
    <w:rsid w:val="009B78B4"/>
    <w:rsid w:val="009C4201"/>
    <w:rsid w:val="009C42A7"/>
    <w:rsid w:val="009C4F14"/>
    <w:rsid w:val="009C52DF"/>
    <w:rsid w:val="009C727B"/>
    <w:rsid w:val="009D0398"/>
    <w:rsid w:val="009D0E4E"/>
    <w:rsid w:val="009D1E4F"/>
    <w:rsid w:val="009D1EF2"/>
    <w:rsid w:val="009D2CF7"/>
    <w:rsid w:val="009D443A"/>
    <w:rsid w:val="009D45CD"/>
    <w:rsid w:val="009D7583"/>
    <w:rsid w:val="009E2801"/>
    <w:rsid w:val="009E4713"/>
    <w:rsid w:val="009E67F4"/>
    <w:rsid w:val="009E724A"/>
    <w:rsid w:val="009E7A54"/>
    <w:rsid w:val="009F312B"/>
    <w:rsid w:val="009F3DC7"/>
    <w:rsid w:val="009F3F7F"/>
    <w:rsid w:val="00A01E0D"/>
    <w:rsid w:val="00A02296"/>
    <w:rsid w:val="00A035EC"/>
    <w:rsid w:val="00A0541A"/>
    <w:rsid w:val="00A059CD"/>
    <w:rsid w:val="00A07F5F"/>
    <w:rsid w:val="00A1097B"/>
    <w:rsid w:val="00A13149"/>
    <w:rsid w:val="00A169BF"/>
    <w:rsid w:val="00A21271"/>
    <w:rsid w:val="00A21CB7"/>
    <w:rsid w:val="00A22A55"/>
    <w:rsid w:val="00A25266"/>
    <w:rsid w:val="00A26996"/>
    <w:rsid w:val="00A272B2"/>
    <w:rsid w:val="00A31B6D"/>
    <w:rsid w:val="00A34F23"/>
    <w:rsid w:val="00A40CF0"/>
    <w:rsid w:val="00A50F42"/>
    <w:rsid w:val="00A52074"/>
    <w:rsid w:val="00A53939"/>
    <w:rsid w:val="00A54E23"/>
    <w:rsid w:val="00A57DEA"/>
    <w:rsid w:val="00A600E6"/>
    <w:rsid w:val="00A606EC"/>
    <w:rsid w:val="00A61C05"/>
    <w:rsid w:val="00A64C34"/>
    <w:rsid w:val="00A659CC"/>
    <w:rsid w:val="00A71677"/>
    <w:rsid w:val="00A732F1"/>
    <w:rsid w:val="00A744BD"/>
    <w:rsid w:val="00A75B53"/>
    <w:rsid w:val="00A803B7"/>
    <w:rsid w:val="00A80B85"/>
    <w:rsid w:val="00A814C2"/>
    <w:rsid w:val="00A85BE0"/>
    <w:rsid w:val="00A959D6"/>
    <w:rsid w:val="00A95E88"/>
    <w:rsid w:val="00A96B46"/>
    <w:rsid w:val="00A97010"/>
    <w:rsid w:val="00AA293C"/>
    <w:rsid w:val="00AA70C1"/>
    <w:rsid w:val="00AA798C"/>
    <w:rsid w:val="00AB00E3"/>
    <w:rsid w:val="00AB0D0A"/>
    <w:rsid w:val="00AB2EE1"/>
    <w:rsid w:val="00AB3781"/>
    <w:rsid w:val="00AB50BA"/>
    <w:rsid w:val="00AB6826"/>
    <w:rsid w:val="00AB699D"/>
    <w:rsid w:val="00AC1060"/>
    <w:rsid w:val="00AC1938"/>
    <w:rsid w:val="00AC1A22"/>
    <w:rsid w:val="00AC37BB"/>
    <w:rsid w:val="00AC3AAA"/>
    <w:rsid w:val="00AC4209"/>
    <w:rsid w:val="00AC5713"/>
    <w:rsid w:val="00AC5985"/>
    <w:rsid w:val="00AC7544"/>
    <w:rsid w:val="00AC7A00"/>
    <w:rsid w:val="00AD060F"/>
    <w:rsid w:val="00AD1B5D"/>
    <w:rsid w:val="00AD2F26"/>
    <w:rsid w:val="00AD45A8"/>
    <w:rsid w:val="00AD5A5F"/>
    <w:rsid w:val="00AD7BBD"/>
    <w:rsid w:val="00AE008A"/>
    <w:rsid w:val="00AE0E2A"/>
    <w:rsid w:val="00AE12C0"/>
    <w:rsid w:val="00AE5E86"/>
    <w:rsid w:val="00AF0028"/>
    <w:rsid w:val="00AF0FDE"/>
    <w:rsid w:val="00AF315E"/>
    <w:rsid w:val="00AF514C"/>
    <w:rsid w:val="00AF5F65"/>
    <w:rsid w:val="00B0077C"/>
    <w:rsid w:val="00B0107B"/>
    <w:rsid w:val="00B01B83"/>
    <w:rsid w:val="00B0457E"/>
    <w:rsid w:val="00B054D4"/>
    <w:rsid w:val="00B071A4"/>
    <w:rsid w:val="00B1137A"/>
    <w:rsid w:val="00B119CA"/>
    <w:rsid w:val="00B12C69"/>
    <w:rsid w:val="00B13483"/>
    <w:rsid w:val="00B13713"/>
    <w:rsid w:val="00B15340"/>
    <w:rsid w:val="00B157AA"/>
    <w:rsid w:val="00B2029F"/>
    <w:rsid w:val="00B215BC"/>
    <w:rsid w:val="00B22167"/>
    <w:rsid w:val="00B25A6F"/>
    <w:rsid w:val="00B25B52"/>
    <w:rsid w:val="00B30596"/>
    <w:rsid w:val="00B3301A"/>
    <w:rsid w:val="00B3402E"/>
    <w:rsid w:val="00B36E4F"/>
    <w:rsid w:val="00B37432"/>
    <w:rsid w:val="00B3759A"/>
    <w:rsid w:val="00B41B61"/>
    <w:rsid w:val="00B437F1"/>
    <w:rsid w:val="00B43A89"/>
    <w:rsid w:val="00B501B4"/>
    <w:rsid w:val="00B50422"/>
    <w:rsid w:val="00B511C7"/>
    <w:rsid w:val="00B521E0"/>
    <w:rsid w:val="00B570E3"/>
    <w:rsid w:val="00B57284"/>
    <w:rsid w:val="00B6174A"/>
    <w:rsid w:val="00B66B84"/>
    <w:rsid w:val="00B67206"/>
    <w:rsid w:val="00B67D3B"/>
    <w:rsid w:val="00B70DDE"/>
    <w:rsid w:val="00B76127"/>
    <w:rsid w:val="00B76743"/>
    <w:rsid w:val="00B769FD"/>
    <w:rsid w:val="00B80125"/>
    <w:rsid w:val="00B80D81"/>
    <w:rsid w:val="00B85A6B"/>
    <w:rsid w:val="00B869A5"/>
    <w:rsid w:val="00B92D1A"/>
    <w:rsid w:val="00B93F21"/>
    <w:rsid w:val="00B95C9B"/>
    <w:rsid w:val="00B95D45"/>
    <w:rsid w:val="00B97201"/>
    <w:rsid w:val="00B97322"/>
    <w:rsid w:val="00BA0060"/>
    <w:rsid w:val="00BA0320"/>
    <w:rsid w:val="00BA54C1"/>
    <w:rsid w:val="00BB0210"/>
    <w:rsid w:val="00BB2691"/>
    <w:rsid w:val="00BB3B5E"/>
    <w:rsid w:val="00BC1551"/>
    <w:rsid w:val="00BC1DB7"/>
    <w:rsid w:val="00BC2064"/>
    <w:rsid w:val="00BC43AC"/>
    <w:rsid w:val="00BC44EE"/>
    <w:rsid w:val="00BC48A6"/>
    <w:rsid w:val="00BC6346"/>
    <w:rsid w:val="00BD0E6B"/>
    <w:rsid w:val="00BD22B4"/>
    <w:rsid w:val="00BD561C"/>
    <w:rsid w:val="00BE0B96"/>
    <w:rsid w:val="00BE1E82"/>
    <w:rsid w:val="00BE2EBE"/>
    <w:rsid w:val="00BE3417"/>
    <w:rsid w:val="00BE4580"/>
    <w:rsid w:val="00BE5FF0"/>
    <w:rsid w:val="00BE6048"/>
    <w:rsid w:val="00BF11A7"/>
    <w:rsid w:val="00BF2DE4"/>
    <w:rsid w:val="00BF3C63"/>
    <w:rsid w:val="00BF6B21"/>
    <w:rsid w:val="00C00555"/>
    <w:rsid w:val="00C0438B"/>
    <w:rsid w:val="00C04FF6"/>
    <w:rsid w:val="00C0709F"/>
    <w:rsid w:val="00C101F7"/>
    <w:rsid w:val="00C1056E"/>
    <w:rsid w:val="00C11543"/>
    <w:rsid w:val="00C130EA"/>
    <w:rsid w:val="00C147A6"/>
    <w:rsid w:val="00C16D3C"/>
    <w:rsid w:val="00C17388"/>
    <w:rsid w:val="00C17B6C"/>
    <w:rsid w:val="00C231F7"/>
    <w:rsid w:val="00C23DDF"/>
    <w:rsid w:val="00C253D8"/>
    <w:rsid w:val="00C358F1"/>
    <w:rsid w:val="00C4146E"/>
    <w:rsid w:val="00C4384A"/>
    <w:rsid w:val="00C516D3"/>
    <w:rsid w:val="00C52208"/>
    <w:rsid w:val="00C54CF2"/>
    <w:rsid w:val="00C55322"/>
    <w:rsid w:val="00C55399"/>
    <w:rsid w:val="00C55ACE"/>
    <w:rsid w:val="00C56A7D"/>
    <w:rsid w:val="00C57247"/>
    <w:rsid w:val="00C61329"/>
    <w:rsid w:val="00C62FA5"/>
    <w:rsid w:val="00C65537"/>
    <w:rsid w:val="00C67CF6"/>
    <w:rsid w:val="00C701D8"/>
    <w:rsid w:val="00C7057B"/>
    <w:rsid w:val="00C80E73"/>
    <w:rsid w:val="00C819B5"/>
    <w:rsid w:val="00C81A45"/>
    <w:rsid w:val="00C8354E"/>
    <w:rsid w:val="00C83C20"/>
    <w:rsid w:val="00C84C07"/>
    <w:rsid w:val="00C86E54"/>
    <w:rsid w:val="00C91FC9"/>
    <w:rsid w:val="00C93803"/>
    <w:rsid w:val="00C94E9D"/>
    <w:rsid w:val="00CA18FF"/>
    <w:rsid w:val="00CA1E9F"/>
    <w:rsid w:val="00CA233A"/>
    <w:rsid w:val="00CA4687"/>
    <w:rsid w:val="00CA58F4"/>
    <w:rsid w:val="00CA5F93"/>
    <w:rsid w:val="00CA63FB"/>
    <w:rsid w:val="00CA75A8"/>
    <w:rsid w:val="00CB21F5"/>
    <w:rsid w:val="00CB5894"/>
    <w:rsid w:val="00CB6FB4"/>
    <w:rsid w:val="00CC0D2F"/>
    <w:rsid w:val="00CC17D7"/>
    <w:rsid w:val="00CD099D"/>
    <w:rsid w:val="00CD1302"/>
    <w:rsid w:val="00CD53EE"/>
    <w:rsid w:val="00CD5716"/>
    <w:rsid w:val="00CD644A"/>
    <w:rsid w:val="00CD6BA6"/>
    <w:rsid w:val="00CD77D8"/>
    <w:rsid w:val="00CD7CE0"/>
    <w:rsid w:val="00CE46C0"/>
    <w:rsid w:val="00CF6F80"/>
    <w:rsid w:val="00D00EFD"/>
    <w:rsid w:val="00D0137C"/>
    <w:rsid w:val="00D03BC6"/>
    <w:rsid w:val="00D04623"/>
    <w:rsid w:val="00D04B2A"/>
    <w:rsid w:val="00D04D37"/>
    <w:rsid w:val="00D070A4"/>
    <w:rsid w:val="00D10522"/>
    <w:rsid w:val="00D143F3"/>
    <w:rsid w:val="00D14B81"/>
    <w:rsid w:val="00D14F86"/>
    <w:rsid w:val="00D1726F"/>
    <w:rsid w:val="00D2469A"/>
    <w:rsid w:val="00D24AC2"/>
    <w:rsid w:val="00D24AC5"/>
    <w:rsid w:val="00D25EF3"/>
    <w:rsid w:val="00D27912"/>
    <w:rsid w:val="00D30569"/>
    <w:rsid w:val="00D309C8"/>
    <w:rsid w:val="00D32F68"/>
    <w:rsid w:val="00D3503A"/>
    <w:rsid w:val="00D44D3D"/>
    <w:rsid w:val="00D46EBB"/>
    <w:rsid w:val="00D475D2"/>
    <w:rsid w:val="00D50710"/>
    <w:rsid w:val="00D50E06"/>
    <w:rsid w:val="00D5100D"/>
    <w:rsid w:val="00D51326"/>
    <w:rsid w:val="00D51385"/>
    <w:rsid w:val="00D513B9"/>
    <w:rsid w:val="00D514E3"/>
    <w:rsid w:val="00D51FFA"/>
    <w:rsid w:val="00D531C8"/>
    <w:rsid w:val="00D531F7"/>
    <w:rsid w:val="00D53220"/>
    <w:rsid w:val="00D538AB"/>
    <w:rsid w:val="00D5447F"/>
    <w:rsid w:val="00D55E20"/>
    <w:rsid w:val="00D56C5F"/>
    <w:rsid w:val="00D5768B"/>
    <w:rsid w:val="00D577CF"/>
    <w:rsid w:val="00D62122"/>
    <w:rsid w:val="00D621E8"/>
    <w:rsid w:val="00D622D8"/>
    <w:rsid w:val="00D630FC"/>
    <w:rsid w:val="00D6350C"/>
    <w:rsid w:val="00D64128"/>
    <w:rsid w:val="00D73A52"/>
    <w:rsid w:val="00D76236"/>
    <w:rsid w:val="00D7715B"/>
    <w:rsid w:val="00D8246C"/>
    <w:rsid w:val="00D82683"/>
    <w:rsid w:val="00D87CEC"/>
    <w:rsid w:val="00D926A4"/>
    <w:rsid w:val="00D9297F"/>
    <w:rsid w:val="00D92AE1"/>
    <w:rsid w:val="00D940DA"/>
    <w:rsid w:val="00D95DD2"/>
    <w:rsid w:val="00D96316"/>
    <w:rsid w:val="00D96CA2"/>
    <w:rsid w:val="00D97036"/>
    <w:rsid w:val="00DA2E5D"/>
    <w:rsid w:val="00DA2F92"/>
    <w:rsid w:val="00DA33F9"/>
    <w:rsid w:val="00DA3621"/>
    <w:rsid w:val="00DA4B6F"/>
    <w:rsid w:val="00DA5088"/>
    <w:rsid w:val="00DA5501"/>
    <w:rsid w:val="00DA6E38"/>
    <w:rsid w:val="00DA7B2D"/>
    <w:rsid w:val="00DB00C7"/>
    <w:rsid w:val="00DB03C8"/>
    <w:rsid w:val="00DB12B7"/>
    <w:rsid w:val="00DB1BCF"/>
    <w:rsid w:val="00DB3474"/>
    <w:rsid w:val="00DB3B27"/>
    <w:rsid w:val="00DB7B8C"/>
    <w:rsid w:val="00DC01D9"/>
    <w:rsid w:val="00DC0AE6"/>
    <w:rsid w:val="00DC1970"/>
    <w:rsid w:val="00DC7F44"/>
    <w:rsid w:val="00DC7FF8"/>
    <w:rsid w:val="00DD0315"/>
    <w:rsid w:val="00DD06E4"/>
    <w:rsid w:val="00DD112C"/>
    <w:rsid w:val="00DD1DAC"/>
    <w:rsid w:val="00DD2F91"/>
    <w:rsid w:val="00DD4916"/>
    <w:rsid w:val="00DD4D14"/>
    <w:rsid w:val="00DD5D0B"/>
    <w:rsid w:val="00DD6DD0"/>
    <w:rsid w:val="00DD7C91"/>
    <w:rsid w:val="00DE43D0"/>
    <w:rsid w:val="00DE4F3E"/>
    <w:rsid w:val="00DE6B25"/>
    <w:rsid w:val="00DE7153"/>
    <w:rsid w:val="00E02D33"/>
    <w:rsid w:val="00E057A3"/>
    <w:rsid w:val="00E05D02"/>
    <w:rsid w:val="00E078AD"/>
    <w:rsid w:val="00E10DC4"/>
    <w:rsid w:val="00E13591"/>
    <w:rsid w:val="00E135CC"/>
    <w:rsid w:val="00E136B2"/>
    <w:rsid w:val="00E13990"/>
    <w:rsid w:val="00E17613"/>
    <w:rsid w:val="00E1777D"/>
    <w:rsid w:val="00E17837"/>
    <w:rsid w:val="00E17C4B"/>
    <w:rsid w:val="00E20616"/>
    <w:rsid w:val="00E2083B"/>
    <w:rsid w:val="00E25784"/>
    <w:rsid w:val="00E271C0"/>
    <w:rsid w:val="00E271D2"/>
    <w:rsid w:val="00E27562"/>
    <w:rsid w:val="00E277BF"/>
    <w:rsid w:val="00E31871"/>
    <w:rsid w:val="00E32FC4"/>
    <w:rsid w:val="00E34D8F"/>
    <w:rsid w:val="00E37185"/>
    <w:rsid w:val="00E447BD"/>
    <w:rsid w:val="00E44DC5"/>
    <w:rsid w:val="00E4603B"/>
    <w:rsid w:val="00E46924"/>
    <w:rsid w:val="00E46977"/>
    <w:rsid w:val="00E51AA7"/>
    <w:rsid w:val="00E548BB"/>
    <w:rsid w:val="00E54C49"/>
    <w:rsid w:val="00E618E1"/>
    <w:rsid w:val="00E61E59"/>
    <w:rsid w:val="00E64126"/>
    <w:rsid w:val="00E642AC"/>
    <w:rsid w:val="00E65D2D"/>
    <w:rsid w:val="00E67366"/>
    <w:rsid w:val="00E74F7E"/>
    <w:rsid w:val="00E753E0"/>
    <w:rsid w:val="00E75876"/>
    <w:rsid w:val="00E77F97"/>
    <w:rsid w:val="00E80770"/>
    <w:rsid w:val="00E80950"/>
    <w:rsid w:val="00E80D26"/>
    <w:rsid w:val="00E817D6"/>
    <w:rsid w:val="00E85D37"/>
    <w:rsid w:val="00E8613C"/>
    <w:rsid w:val="00E877D8"/>
    <w:rsid w:val="00E91853"/>
    <w:rsid w:val="00E91D2C"/>
    <w:rsid w:val="00E94ADE"/>
    <w:rsid w:val="00E95485"/>
    <w:rsid w:val="00E955CA"/>
    <w:rsid w:val="00E962B7"/>
    <w:rsid w:val="00EA044D"/>
    <w:rsid w:val="00EA0A79"/>
    <w:rsid w:val="00EA0A86"/>
    <w:rsid w:val="00EA14C2"/>
    <w:rsid w:val="00EA1769"/>
    <w:rsid w:val="00EA24A7"/>
    <w:rsid w:val="00EA2A0C"/>
    <w:rsid w:val="00EA2DA1"/>
    <w:rsid w:val="00EA5795"/>
    <w:rsid w:val="00EB107C"/>
    <w:rsid w:val="00EB1288"/>
    <w:rsid w:val="00EB599E"/>
    <w:rsid w:val="00EB5FC1"/>
    <w:rsid w:val="00EC1252"/>
    <w:rsid w:val="00EC22BC"/>
    <w:rsid w:val="00EC4601"/>
    <w:rsid w:val="00ED0ADC"/>
    <w:rsid w:val="00ED1850"/>
    <w:rsid w:val="00EE1D5F"/>
    <w:rsid w:val="00EE36A8"/>
    <w:rsid w:val="00EE3D22"/>
    <w:rsid w:val="00EE452B"/>
    <w:rsid w:val="00EE6468"/>
    <w:rsid w:val="00EE7426"/>
    <w:rsid w:val="00EF0110"/>
    <w:rsid w:val="00EF053B"/>
    <w:rsid w:val="00EF1683"/>
    <w:rsid w:val="00EF3100"/>
    <w:rsid w:val="00EF7450"/>
    <w:rsid w:val="00F05D9B"/>
    <w:rsid w:val="00F124B8"/>
    <w:rsid w:val="00F14D50"/>
    <w:rsid w:val="00F15FEA"/>
    <w:rsid w:val="00F17835"/>
    <w:rsid w:val="00F20597"/>
    <w:rsid w:val="00F23A7A"/>
    <w:rsid w:val="00F25370"/>
    <w:rsid w:val="00F27AA6"/>
    <w:rsid w:val="00F32DD3"/>
    <w:rsid w:val="00F37E55"/>
    <w:rsid w:val="00F41039"/>
    <w:rsid w:val="00F438D5"/>
    <w:rsid w:val="00F44486"/>
    <w:rsid w:val="00F456CF"/>
    <w:rsid w:val="00F45EF5"/>
    <w:rsid w:val="00F53BF5"/>
    <w:rsid w:val="00F55091"/>
    <w:rsid w:val="00F552C9"/>
    <w:rsid w:val="00F56DF4"/>
    <w:rsid w:val="00F61337"/>
    <w:rsid w:val="00F617B1"/>
    <w:rsid w:val="00F62CC6"/>
    <w:rsid w:val="00F63262"/>
    <w:rsid w:val="00F643F7"/>
    <w:rsid w:val="00F66028"/>
    <w:rsid w:val="00F668B5"/>
    <w:rsid w:val="00F67863"/>
    <w:rsid w:val="00F67AC2"/>
    <w:rsid w:val="00F67C7A"/>
    <w:rsid w:val="00F67E9A"/>
    <w:rsid w:val="00F71F14"/>
    <w:rsid w:val="00F72120"/>
    <w:rsid w:val="00F76F5A"/>
    <w:rsid w:val="00F80CD8"/>
    <w:rsid w:val="00F8322F"/>
    <w:rsid w:val="00F83634"/>
    <w:rsid w:val="00F85110"/>
    <w:rsid w:val="00F85205"/>
    <w:rsid w:val="00F90525"/>
    <w:rsid w:val="00F92100"/>
    <w:rsid w:val="00F9381F"/>
    <w:rsid w:val="00F93BF5"/>
    <w:rsid w:val="00F97404"/>
    <w:rsid w:val="00FA4050"/>
    <w:rsid w:val="00FA7032"/>
    <w:rsid w:val="00FA7F4C"/>
    <w:rsid w:val="00FB1CED"/>
    <w:rsid w:val="00FB1DFF"/>
    <w:rsid w:val="00FB6985"/>
    <w:rsid w:val="00FB7FC8"/>
    <w:rsid w:val="00FC0E22"/>
    <w:rsid w:val="00FC2B82"/>
    <w:rsid w:val="00FC3F35"/>
    <w:rsid w:val="00FC46CE"/>
    <w:rsid w:val="00FC7943"/>
    <w:rsid w:val="00FC7E05"/>
    <w:rsid w:val="00FD0698"/>
    <w:rsid w:val="00FD168F"/>
    <w:rsid w:val="00FD1A4E"/>
    <w:rsid w:val="00FD3EB6"/>
    <w:rsid w:val="00FD3EBA"/>
    <w:rsid w:val="00FD56B9"/>
    <w:rsid w:val="00FD5AB1"/>
    <w:rsid w:val="00FE2732"/>
    <w:rsid w:val="00FE2FB0"/>
    <w:rsid w:val="00FE3828"/>
    <w:rsid w:val="00FE5513"/>
    <w:rsid w:val="00FF21C3"/>
    <w:rsid w:val="00FF29F0"/>
    <w:rsid w:val="00FF3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44F"/>
    <w:rPr>
      <w:rFonts w:ascii="Tahoma" w:hAnsi="Tahoma" w:cs="Tahoma"/>
      <w:sz w:val="16"/>
      <w:szCs w:val="16"/>
    </w:rPr>
  </w:style>
  <w:style w:type="character" w:customStyle="1" w:styleId="titlemain2">
    <w:name w:val="titlemain2"/>
    <w:basedOn w:val="a0"/>
    <w:rsid w:val="008F1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02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2014-04-29T20:00:00Z</dcterms:created>
  <dcterms:modified xsi:type="dcterms:W3CDTF">2014-05-15T13:23:00Z</dcterms:modified>
</cp:coreProperties>
</file>