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9C" w:rsidRPr="00321A9C" w:rsidRDefault="00321A9C" w:rsidP="00321A9C">
      <w:pPr>
        <w:shd w:val="clear" w:color="auto" w:fill="FFFFFF"/>
        <w:spacing w:after="0" w:line="274" w:lineRule="exact"/>
        <w:ind w:right="1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Предмет: биология</w:t>
      </w:r>
      <w:r w:rsidRPr="00321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21A9C" w:rsidRPr="00321A9C" w:rsidRDefault="00321A9C" w:rsidP="00321A9C">
      <w:pPr>
        <w:shd w:val="clear" w:color="auto" w:fill="FFFFFF"/>
        <w:tabs>
          <w:tab w:val="left" w:pos="14865"/>
        </w:tabs>
        <w:spacing w:after="0" w:line="274" w:lineRule="exact"/>
        <w:ind w:right="-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21A9C" w:rsidRPr="00321A9C" w:rsidRDefault="00321A9C" w:rsidP="00321A9C">
      <w:pPr>
        <w:shd w:val="clear" w:color="auto" w:fill="FFFFFF"/>
        <w:tabs>
          <w:tab w:val="left" w:pos="14865"/>
        </w:tabs>
        <w:spacing w:after="0" w:line="274" w:lineRule="exact"/>
        <w:ind w:right="-7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Тема урока:</w:t>
      </w:r>
      <w:r w:rsidRPr="00321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57E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урок-обобщение по теме «Тип Моллюски»</w:t>
      </w:r>
    </w:p>
    <w:p w:rsidR="00321A9C" w:rsidRDefault="00321A9C" w:rsidP="0032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Цели урока</w:t>
      </w:r>
    </w:p>
    <w:p w:rsidR="00321A9C" w:rsidRPr="00321A9C" w:rsidRDefault="00321A9C" w:rsidP="00321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и прокорректировать знания по теме “Моллюски”, проверить уровень </w:t>
      </w:r>
      <w:proofErr w:type="spellStart"/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понятий темы: </w:t>
      </w:r>
    </w:p>
    <w:p w:rsidR="00321A9C" w:rsidRPr="00321A9C" w:rsidRDefault="00321A9C" w:rsidP="00321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товарищеской взаимопомощи, доверия; умение организовать себя на выполнение поставленных задач; бережное отношение к природе; </w:t>
      </w:r>
    </w:p>
    <w:p w:rsidR="00321A9C" w:rsidRPr="00321A9C" w:rsidRDefault="00321A9C" w:rsidP="00321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обсуждать вопросы на уроке, развивать творческие способности, смекалку учащихся: развивать умение работать с дополнительной литературой, способствовать развитию монологической речи. </w:t>
      </w:r>
    </w:p>
    <w:p w:rsidR="00321A9C" w:rsidRPr="00321A9C" w:rsidRDefault="00321A9C" w:rsidP="0032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 </w:t>
      </w:r>
    </w:p>
    <w:p w:rsidR="00321A9C" w:rsidRPr="00321A9C" w:rsidRDefault="00321A9C" w:rsidP="00321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урока учащиеся должны: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информацией о многообразии моллюсков;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бережного отношения к природе;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навыки: 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при выполнении общего задания;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различных вариантов решения проблемы, выбор наилучшего;</w:t>
      </w:r>
    </w:p>
    <w:p w:rsidR="00321A9C" w:rsidRPr="00321A9C" w:rsidRDefault="00321A9C" w:rsidP="00321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точной формулировки ответа </w:t>
      </w:r>
    </w:p>
    <w:p w:rsidR="00C240D0" w:rsidRDefault="00C240D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3982"/>
        <w:gridCol w:w="4394"/>
        <w:gridCol w:w="4755"/>
      </w:tblGrid>
      <w:tr w:rsidR="00C240D0" w:rsidRPr="00C240D0" w:rsidTr="00E356D7">
        <w:tc>
          <w:tcPr>
            <w:tcW w:w="1655" w:type="dxa"/>
          </w:tcPr>
          <w:p w:rsidR="00C240D0" w:rsidRPr="00C240D0" w:rsidRDefault="00C24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982" w:type="dxa"/>
          </w:tcPr>
          <w:p w:rsidR="00C240D0" w:rsidRPr="00C240D0" w:rsidRDefault="00C24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 Деятельность учителя</w:t>
            </w:r>
          </w:p>
        </w:tc>
        <w:tc>
          <w:tcPr>
            <w:tcW w:w="4394" w:type="dxa"/>
          </w:tcPr>
          <w:p w:rsidR="00C240D0" w:rsidRPr="00C240D0" w:rsidRDefault="00C24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240D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55" w:type="dxa"/>
          </w:tcPr>
          <w:p w:rsidR="00C240D0" w:rsidRPr="00C240D0" w:rsidRDefault="00C24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D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240D0" w:rsidRPr="00C240D0" w:rsidTr="00E356D7">
        <w:tc>
          <w:tcPr>
            <w:tcW w:w="1655" w:type="dxa"/>
          </w:tcPr>
          <w:p w:rsidR="00C240D0" w:rsidRPr="00C240D0" w:rsidRDefault="00C2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982" w:type="dxa"/>
          </w:tcPr>
          <w:p w:rsid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для дальней шей работы</w:t>
            </w:r>
          </w:p>
          <w:p w:rsidR="00957E72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 входе в класс получили жетоны разного цвета</w:t>
            </w:r>
          </w:p>
          <w:p w:rsidR="00957E72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Учащимся предлагается прочитать текст и найти в нем названия 10 моллюсков 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E72" w:rsidRP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Разделяются на 4 группы</w:t>
            </w:r>
          </w:p>
          <w:p w:rsidR="00957E72" w:rsidRP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F97597" w:rsidRPr="00E356D7" w:rsidRDefault="00957E72" w:rsidP="00957E72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356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57E72" w:rsidRPr="00F97597" w:rsidRDefault="00957E72" w:rsidP="00F97597">
            <w:pPr>
              <w:pStyle w:val="a4"/>
              <w:numPr>
                <w:ilvl w:val="0"/>
                <w:numId w:val="5"/>
              </w:numPr>
              <w:snapToGrid w:val="0"/>
              <w:spacing w:line="2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97597">
              <w:rPr>
                <w:rFonts w:ascii="Times New Roman" w:hAnsi="Times New Roman"/>
                <w:sz w:val="24"/>
                <w:szCs w:val="24"/>
              </w:rPr>
              <w:t xml:space="preserve">Сформировать умение </w:t>
            </w:r>
            <w:r w:rsidRPr="00F97597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в </w:t>
            </w:r>
            <w:r w:rsidRPr="00F97597">
              <w:rPr>
                <w:rFonts w:ascii="Times New Roman" w:hAnsi="Times New Roman"/>
                <w:iCs/>
                <w:sz w:val="24"/>
                <w:szCs w:val="24"/>
              </w:rPr>
              <w:t>тексте</w:t>
            </w:r>
            <w:r w:rsidRPr="00F97597">
              <w:rPr>
                <w:rFonts w:ascii="Times New Roman" w:hAnsi="Times New Roman"/>
                <w:iCs/>
                <w:sz w:val="24"/>
                <w:szCs w:val="24"/>
              </w:rPr>
              <w:t>, находить и использовать нужную информацию.</w:t>
            </w:r>
            <w:r w:rsidRPr="00F97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0D0" w:rsidRPr="00C240D0" w:rsidRDefault="00C2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D0" w:rsidRPr="00C240D0" w:rsidTr="00E356D7">
        <w:tc>
          <w:tcPr>
            <w:tcW w:w="1655" w:type="dxa"/>
          </w:tcPr>
          <w:p w:rsidR="00C240D0" w:rsidRP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2" w:type="dxa"/>
          </w:tcPr>
          <w:p w:rsid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аспределите моллюсков по группам (определите самостоятельно какие это будут группы)</w:t>
            </w:r>
          </w:p>
          <w:p w:rsidR="008237C3" w:rsidRDefault="008237C3" w:rsidP="008237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00" w:lineRule="atLeast"/>
              <w:rPr>
                <w:rFonts w:ascii="Times New Roman" w:eastAsia="Helvetica" w:hAnsi="Times New Roman" w:cs="Helvetica"/>
                <w:sz w:val="24"/>
                <w:szCs w:val="24"/>
              </w:rPr>
            </w:pPr>
          </w:p>
          <w:p w:rsidR="008237C3" w:rsidRDefault="008237C3" w:rsidP="008237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00" w:lineRule="atLeast"/>
              <w:rPr>
                <w:rFonts w:ascii="Times New Roman" w:eastAsia="Helvetica" w:hAnsi="Times New Roman" w:cs="Helvetica"/>
                <w:sz w:val="24"/>
                <w:szCs w:val="24"/>
              </w:rPr>
            </w:pPr>
            <w:r>
              <w:rPr>
                <w:rFonts w:ascii="Times New Roman" w:eastAsia="Helvetica" w:hAnsi="Times New Roman" w:cs="Helvetica"/>
                <w:sz w:val="24"/>
                <w:szCs w:val="24"/>
              </w:rPr>
              <w:t>Проблемный вопрос</w:t>
            </w:r>
          </w:p>
          <w:p w:rsidR="008237C3" w:rsidRDefault="008237C3" w:rsidP="008237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00" w:lineRule="atLeast"/>
              <w:rPr>
                <w:rFonts w:ascii="Times New Roman" w:eastAsia="Helvetica" w:hAnsi="Times New Roman" w:cs="Helvetica"/>
                <w:sz w:val="24"/>
                <w:szCs w:val="24"/>
              </w:rPr>
            </w:pPr>
            <w:r>
              <w:rPr>
                <w:rFonts w:ascii="Times New Roman" w:eastAsia="Helvetica" w:hAnsi="Times New Roman" w:cs="Helvetica"/>
                <w:sz w:val="24"/>
                <w:szCs w:val="24"/>
              </w:rPr>
              <w:t>С</w:t>
            </w:r>
            <w:r>
              <w:rPr>
                <w:rFonts w:ascii="Times New Roman" w:eastAsia="Helvetica" w:hAnsi="Times New Roman" w:cs="Helvetica"/>
                <w:sz w:val="24"/>
                <w:szCs w:val="24"/>
              </w:rPr>
              <w:t xml:space="preserve">вязано ли строение организма с </w:t>
            </w:r>
            <w:r>
              <w:rPr>
                <w:rFonts w:ascii="Times New Roman" w:eastAsia="Helvetica" w:hAnsi="Times New Roman" w:cs="Helvetica"/>
                <w:sz w:val="24"/>
                <w:szCs w:val="24"/>
              </w:rPr>
              <w:t xml:space="preserve">образом жизни? Как? Можно ли по строению определить образ жизни? </w:t>
            </w:r>
          </w:p>
          <w:p w:rsidR="008237C3" w:rsidRDefault="0082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72" w:rsidRPr="00F97597" w:rsidRDefault="00F97597" w:rsidP="00F97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597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</w:t>
            </w:r>
          </w:p>
          <w:p w:rsidR="00F97597" w:rsidRDefault="00F97597" w:rsidP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72" w:rsidRDefault="00957E72" w:rsidP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7597">
              <w:rPr>
                <w:rFonts w:ascii="Times New Roman" w:hAnsi="Times New Roman" w:cs="Times New Roman"/>
                <w:sz w:val="24"/>
                <w:szCs w:val="24"/>
              </w:rPr>
              <w:t>узнайте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каким классом моллюсков вы будете работать дальше.</w:t>
            </w:r>
          </w:p>
          <w:p w:rsidR="00957E72" w:rsidRPr="00E356D7" w:rsidRDefault="00E356D7" w:rsidP="00E356D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мы поставим для выполнения цели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57E72" w:rsidRDefault="00957E72" w:rsidP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формить мини-проект в виде «Стенной газеты»</w:t>
            </w:r>
          </w:p>
          <w:p w:rsidR="00957E72" w:rsidRDefault="00957E72" w:rsidP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72" w:rsidRPr="00C240D0" w:rsidRDefault="00957E72" w:rsidP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редъявить свой мини </w:t>
            </w:r>
            <w:r w:rsidR="00F975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394" w:type="dxa"/>
          </w:tcPr>
          <w:p w:rsidR="00C240D0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моллюсков по Классам</w:t>
            </w:r>
          </w:p>
          <w:p w:rsidR="00957E72" w:rsidRDefault="0095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группы набор необходи</w:t>
            </w:r>
            <w:r w:rsidR="00F97597">
              <w:rPr>
                <w:rFonts w:ascii="Times New Roman" w:hAnsi="Times New Roman" w:cs="Times New Roman"/>
                <w:sz w:val="24"/>
                <w:szCs w:val="24"/>
              </w:rPr>
              <w:t xml:space="preserve">мой информации, рисунки, </w:t>
            </w:r>
            <w:proofErr w:type="spellStart"/>
            <w:r w:rsidR="00F9759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97597">
              <w:rPr>
                <w:rFonts w:ascii="Times New Roman" w:hAnsi="Times New Roman" w:cs="Times New Roman"/>
                <w:sz w:val="24"/>
                <w:szCs w:val="24"/>
              </w:rPr>
              <w:t>, ватман.</w:t>
            </w:r>
          </w:p>
          <w:p w:rsidR="00F97597" w:rsidRDefault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 (продукт): мини-проект по представлению особенностей строения и жизнедеятельности одного из классов моллюсков </w:t>
            </w:r>
          </w:p>
          <w:p w:rsidR="00F97597" w:rsidRPr="00C240D0" w:rsidRDefault="00F97597" w:rsidP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 одной из групп сравнение типа Моллюски с типом Кольчатые черви) </w:t>
            </w:r>
          </w:p>
        </w:tc>
        <w:tc>
          <w:tcPr>
            <w:tcW w:w="4755" w:type="dxa"/>
          </w:tcPr>
          <w:p w:rsidR="00F97597" w:rsidRPr="00E356D7" w:rsidRDefault="00F97597" w:rsidP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97597" w:rsidRPr="00E356D7" w:rsidRDefault="00F97597" w:rsidP="00F975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</w:t>
            </w:r>
          </w:p>
          <w:p w:rsidR="00F97597" w:rsidRPr="00E356D7" w:rsidRDefault="00F97597" w:rsidP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97597" w:rsidRPr="00E356D7" w:rsidRDefault="00F97597" w:rsidP="00F975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Передача содержания</w:t>
            </w:r>
          </w:p>
          <w:p w:rsidR="00F97597" w:rsidRPr="00E356D7" w:rsidRDefault="00F97597" w:rsidP="00F975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</w:t>
            </w:r>
            <w:proofErr w:type="spellStart"/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выссказывание</w:t>
            </w:r>
            <w:proofErr w:type="spellEnd"/>
          </w:p>
          <w:p w:rsidR="00F97597" w:rsidRPr="00E356D7" w:rsidRDefault="00F97597" w:rsidP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97597" w:rsidRPr="00F97597" w:rsidRDefault="00F97597" w:rsidP="00F975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6D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9759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 в соответствии с целью</w:t>
            </w:r>
          </w:p>
        </w:tc>
      </w:tr>
      <w:tr w:rsidR="00C240D0" w:rsidRPr="00C240D0" w:rsidTr="00E356D7">
        <w:tc>
          <w:tcPr>
            <w:tcW w:w="1655" w:type="dxa"/>
          </w:tcPr>
          <w:p w:rsidR="00C240D0" w:rsidRPr="00C240D0" w:rsidRDefault="00F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над проектом</w:t>
            </w:r>
          </w:p>
        </w:tc>
        <w:tc>
          <w:tcPr>
            <w:tcW w:w="3982" w:type="dxa"/>
          </w:tcPr>
          <w:p w:rsidR="00C240D0" w:rsidRPr="008237C3" w:rsidRDefault="00F97597" w:rsidP="008237C3">
            <w:pPr>
              <w:pStyle w:val="a4"/>
              <w:numPr>
                <w:ilvl w:val="0"/>
                <w:numId w:val="6"/>
              </w:numPr>
              <w:ind w:left="3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Заранее готовит информацию</w:t>
            </w:r>
          </w:p>
          <w:p w:rsidR="00F97597" w:rsidRDefault="008237C3" w:rsidP="008237C3">
            <w:pPr>
              <w:pStyle w:val="a4"/>
              <w:numPr>
                <w:ilvl w:val="0"/>
                <w:numId w:val="6"/>
              </w:numPr>
              <w:ind w:left="3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</w:t>
            </w:r>
          </w:p>
          <w:p w:rsidR="008237C3" w:rsidRDefault="008237C3" w:rsidP="008237C3">
            <w:pPr>
              <w:pStyle w:val="a4"/>
              <w:numPr>
                <w:ilvl w:val="0"/>
                <w:numId w:val="6"/>
              </w:numPr>
              <w:ind w:left="3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формулировать ответы</w:t>
            </w:r>
          </w:p>
          <w:p w:rsidR="008237C3" w:rsidRPr="008237C3" w:rsidRDefault="008237C3" w:rsidP="008237C3">
            <w:pPr>
              <w:pStyle w:val="a4"/>
              <w:numPr>
                <w:ilvl w:val="0"/>
                <w:numId w:val="6"/>
              </w:numPr>
              <w:ind w:left="3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временные рамки</w:t>
            </w:r>
          </w:p>
        </w:tc>
        <w:tc>
          <w:tcPr>
            <w:tcW w:w="4394" w:type="dxa"/>
          </w:tcPr>
          <w:p w:rsidR="00C240D0" w:rsidRDefault="00F97597" w:rsidP="008237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</w:t>
            </w:r>
          </w:p>
          <w:p w:rsidR="00F97597" w:rsidRDefault="00F97597" w:rsidP="008237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полученную информацию в конвертах</w:t>
            </w:r>
          </w:p>
          <w:p w:rsidR="00F97597" w:rsidRDefault="00F97597" w:rsidP="008237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</w:t>
            </w:r>
          </w:p>
          <w:p w:rsidR="00F97597" w:rsidRPr="00F97597" w:rsidRDefault="00F97597" w:rsidP="008237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 результатами проекта перед одноклассниками</w:t>
            </w:r>
          </w:p>
        </w:tc>
        <w:tc>
          <w:tcPr>
            <w:tcW w:w="4755" w:type="dxa"/>
          </w:tcPr>
          <w:p w:rsidR="00C240D0" w:rsidRDefault="0082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8237C3" w:rsidRPr="008237C3" w:rsidRDefault="008237C3" w:rsidP="008237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8237C3" w:rsidRPr="008237C3" w:rsidRDefault="008237C3" w:rsidP="008237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</w:p>
          <w:p w:rsidR="008237C3" w:rsidRDefault="008237C3" w:rsidP="008237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Девать выводы</w:t>
            </w:r>
          </w:p>
          <w:p w:rsidR="008237C3" w:rsidRDefault="008237C3" w:rsidP="0082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содержания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точно, последовательно передавать необходимую информацию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полученную информацию в сжатом виде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вклад в совместную деятельность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Убеждать слушателей</w:t>
            </w:r>
          </w:p>
          <w:p w:rsidR="008237C3" w:rsidRPr="008237C3" w:rsidRDefault="008237C3" w:rsidP="0082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задания в соответствии с целью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выбранному плану</w:t>
            </w:r>
          </w:p>
          <w:p w:rsid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достигнутый результат</w:t>
            </w:r>
          </w:p>
          <w:p w:rsidR="008237C3" w:rsidRPr="008237C3" w:rsidRDefault="008237C3" w:rsidP="008237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познавательных задач</w:t>
            </w:r>
          </w:p>
        </w:tc>
      </w:tr>
      <w:tr w:rsidR="00C240D0" w:rsidRPr="00C240D0" w:rsidTr="00C24CDB">
        <w:trPr>
          <w:trHeight w:val="2043"/>
        </w:trPr>
        <w:tc>
          <w:tcPr>
            <w:tcW w:w="1655" w:type="dxa"/>
          </w:tcPr>
          <w:p w:rsidR="00C240D0" w:rsidRPr="00C240D0" w:rsidRDefault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982" w:type="dxa"/>
          </w:tcPr>
          <w:p w:rsidR="00C240D0" w:rsidRDefault="00E356D7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кратко ответить учащихся на вопрос: «Что самое интересное и самое сложное было в разработке мини-проекта?»</w:t>
            </w: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Тим Моллюски</w:t>
            </w:r>
          </w:p>
          <w:p w:rsid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Pr="00CD5B33" w:rsidRDefault="00CD5B33" w:rsidP="00CD5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строка – одно существительное.</w:t>
            </w:r>
          </w:p>
          <w:p w:rsidR="00CD5B33" w:rsidRPr="00CD5B33" w:rsidRDefault="00CD5B33" w:rsidP="00CD5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строка – три прилагательные.</w:t>
            </w:r>
          </w:p>
          <w:p w:rsidR="00CD5B33" w:rsidRPr="00CD5B33" w:rsidRDefault="00CD5B33" w:rsidP="00CD5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строка – три глагола.</w:t>
            </w:r>
          </w:p>
          <w:p w:rsidR="00CD5B33" w:rsidRPr="00CD5B33" w:rsidRDefault="00CD5B33" w:rsidP="00CD5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строка – крылатое слово из четырех слов.</w:t>
            </w:r>
          </w:p>
          <w:p w:rsidR="00CD5B33" w:rsidRPr="00C240D0" w:rsidRDefault="00CD5B33" w:rsidP="00C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строка – синоним первому слову</w:t>
            </w:r>
          </w:p>
        </w:tc>
        <w:tc>
          <w:tcPr>
            <w:tcW w:w="4394" w:type="dxa"/>
          </w:tcPr>
          <w:p w:rsidR="00C240D0" w:rsidRDefault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анализируют все этапы урока, свое участие в работе группы</w:t>
            </w:r>
          </w:p>
          <w:p w:rsidR="00E356D7" w:rsidRDefault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мини-проекты друг друга по критериям:</w:t>
            </w:r>
          </w:p>
          <w:p w:rsidR="00E356D7" w:rsidRDefault="00E356D7" w:rsidP="00E356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</w:t>
            </w:r>
          </w:p>
          <w:p w:rsidR="00E356D7" w:rsidRDefault="00E356D7" w:rsidP="00E356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оформления</w:t>
            </w:r>
          </w:p>
          <w:p w:rsidR="00E356D7" w:rsidRDefault="00E356D7" w:rsidP="00E356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E356D7" w:rsidRDefault="00E356D7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проводится в баллах от 0 до 5 по каждому пункту</w:t>
            </w:r>
          </w:p>
          <w:p w:rsidR="00CD5B33" w:rsidRPr="00CD5B33" w:rsidRDefault="00CD5B33" w:rsidP="00CD5B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Осьминог.</w:t>
            </w:r>
          </w:p>
          <w:p w:rsidR="00CD5B33" w:rsidRPr="00CD5B33" w:rsidRDefault="00CD5B33" w:rsidP="00CD5B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Хищный, опасный, умный.</w:t>
            </w:r>
          </w:p>
          <w:p w:rsidR="00CD5B33" w:rsidRPr="00CD5B33" w:rsidRDefault="00CD5B33" w:rsidP="00CD5B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Плавает, кусает, узнает.</w:t>
            </w:r>
          </w:p>
          <w:p w:rsidR="00CD5B33" w:rsidRPr="00CD5B33" w:rsidRDefault="00CD5B33" w:rsidP="00CD5B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 – это «примат» моря.</w:t>
            </w:r>
          </w:p>
          <w:p w:rsidR="00CD5B33" w:rsidRPr="00CD5B33" w:rsidRDefault="00CD5B33" w:rsidP="00CD5B3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Животное.</w:t>
            </w:r>
          </w:p>
          <w:p w:rsidR="00C24CDB" w:rsidRDefault="00C24CDB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33" w:rsidRPr="00CD5B33" w:rsidRDefault="00CD5B33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33">
              <w:rPr>
                <w:sz w:val="24"/>
                <w:szCs w:val="24"/>
              </w:rPr>
              <w:t>1</w:t>
            </w:r>
            <w:r w:rsidRPr="00CD5B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D5B33">
              <w:rPr>
                <w:rFonts w:ascii="Times New Roman" w:hAnsi="Times New Roman" w:cs="Times New Roman"/>
                <w:sz w:val="24"/>
                <w:szCs w:val="24"/>
              </w:rPr>
              <w:t>Головоногие</w:t>
            </w:r>
            <w:proofErr w:type="gramEnd"/>
            <w:r w:rsidRPr="00CD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2.Зоркие/ крупные </w:t>
            </w:r>
            <w:r w:rsidRPr="00CD5B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3.Защищаются, дышат жабрами, свободно плавают </w:t>
            </w:r>
            <w:r w:rsidRPr="00CD5B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Нервная система устроена сложно. </w:t>
            </w:r>
            <w:r w:rsidRPr="00CD5B33">
              <w:rPr>
                <w:rFonts w:ascii="Times New Roman" w:hAnsi="Times New Roman" w:cs="Times New Roman"/>
                <w:sz w:val="24"/>
                <w:szCs w:val="24"/>
              </w:rPr>
              <w:br/>
              <w:t>5.Продукт питания.</w:t>
            </w:r>
          </w:p>
        </w:tc>
        <w:tc>
          <w:tcPr>
            <w:tcW w:w="4755" w:type="dxa"/>
          </w:tcPr>
          <w:p w:rsidR="00C240D0" w:rsidRDefault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E356D7" w:rsidRDefault="00E356D7" w:rsidP="00E356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в сжатом виде</w:t>
            </w:r>
          </w:p>
          <w:p w:rsidR="00E356D7" w:rsidRDefault="00E356D7" w:rsidP="00E3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E356D7" w:rsidRPr="00E356D7" w:rsidRDefault="00E356D7" w:rsidP="00E356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управлять временем, отведенным на выполнение задания</w:t>
            </w:r>
          </w:p>
        </w:tc>
      </w:tr>
    </w:tbl>
    <w:p w:rsidR="00907BDD" w:rsidRDefault="00907BDD" w:rsidP="00C24CDB"/>
    <w:sectPr w:rsidR="00907BDD" w:rsidSect="00321A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13"/>
    <w:multiLevelType w:val="hybridMultilevel"/>
    <w:tmpl w:val="C6E0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19BD"/>
    <w:multiLevelType w:val="hybridMultilevel"/>
    <w:tmpl w:val="172A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C5A11"/>
    <w:multiLevelType w:val="hybridMultilevel"/>
    <w:tmpl w:val="1E5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71F0"/>
    <w:multiLevelType w:val="hybridMultilevel"/>
    <w:tmpl w:val="EB2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E6719"/>
    <w:multiLevelType w:val="hybridMultilevel"/>
    <w:tmpl w:val="C9043BD8"/>
    <w:lvl w:ilvl="0" w:tplc="41609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1CE"/>
    <w:multiLevelType w:val="multilevel"/>
    <w:tmpl w:val="DC04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61CFC"/>
    <w:multiLevelType w:val="hybridMultilevel"/>
    <w:tmpl w:val="F7A2BAC0"/>
    <w:lvl w:ilvl="0" w:tplc="3794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00F1"/>
    <w:multiLevelType w:val="hybridMultilevel"/>
    <w:tmpl w:val="A4AE29E2"/>
    <w:lvl w:ilvl="0" w:tplc="41609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F5FAE"/>
    <w:multiLevelType w:val="multilevel"/>
    <w:tmpl w:val="B5C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51F16"/>
    <w:multiLevelType w:val="hybridMultilevel"/>
    <w:tmpl w:val="84B0FC78"/>
    <w:lvl w:ilvl="0" w:tplc="41609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807FF"/>
    <w:multiLevelType w:val="hybridMultilevel"/>
    <w:tmpl w:val="2530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45A5F"/>
    <w:multiLevelType w:val="hybridMultilevel"/>
    <w:tmpl w:val="986E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E9"/>
    <w:rsid w:val="00321A9C"/>
    <w:rsid w:val="008237C3"/>
    <w:rsid w:val="00907BDD"/>
    <w:rsid w:val="00957E72"/>
    <w:rsid w:val="00C240D0"/>
    <w:rsid w:val="00C24CDB"/>
    <w:rsid w:val="00C42CE9"/>
    <w:rsid w:val="00CD5B33"/>
    <w:rsid w:val="00E356D7"/>
    <w:rsid w:val="00F97597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2014-11-30T23:05:00Z</cp:lastPrinted>
  <dcterms:created xsi:type="dcterms:W3CDTF">2014-11-30T19:37:00Z</dcterms:created>
  <dcterms:modified xsi:type="dcterms:W3CDTF">2014-11-30T23:43:00Z</dcterms:modified>
</cp:coreProperties>
</file>